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72C0" w14:textId="16FEA468" w:rsidR="00B04D7F" w:rsidRPr="006E55B1" w:rsidRDefault="00CD1711">
      <w:pPr>
        <w:rPr>
          <w:rFonts w:ascii="Arial Black" w:hAnsi="Arial Black"/>
          <w:lang w:val="en-US"/>
        </w:rPr>
      </w:pPr>
      <w:r w:rsidRPr="006E55B1">
        <w:rPr>
          <w:rFonts w:ascii="Arial Black" w:hAnsi="Arial Black"/>
          <w:lang w:val="en-US"/>
        </w:rPr>
        <w:t>NAME -SAURAV BHARTI</w:t>
      </w:r>
    </w:p>
    <w:p w14:paraId="14468FD6" w14:textId="507AB9C1" w:rsidR="00CD1711" w:rsidRPr="006E55B1" w:rsidRDefault="00CD1711">
      <w:pPr>
        <w:rPr>
          <w:rFonts w:ascii="Arial Black" w:hAnsi="Arial Black"/>
          <w:lang w:val="en-US"/>
        </w:rPr>
      </w:pPr>
      <w:r w:rsidRPr="006E55B1">
        <w:rPr>
          <w:rFonts w:ascii="Arial Black" w:hAnsi="Arial Black"/>
          <w:lang w:val="en-US"/>
        </w:rPr>
        <w:t>ROLL NO.226024</w:t>
      </w:r>
    </w:p>
    <w:p w14:paraId="7DD15CB7" w14:textId="2DE82B2B" w:rsidR="00CD1711" w:rsidRPr="006E55B1" w:rsidRDefault="00CD1711">
      <w:pPr>
        <w:rPr>
          <w:rFonts w:ascii="Arial Black" w:hAnsi="Arial Black"/>
          <w:lang w:val="en-US"/>
        </w:rPr>
      </w:pPr>
      <w:r w:rsidRPr="006E55B1">
        <w:rPr>
          <w:rFonts w:ascii="Arial Black" w:hAnsi="Arial Black"/>
          <w:lang w:val="en-US"/>
        </w:rPr>
        <w:t>DEP.-B.TECH(C.S.T)</w:t>
      </w:r>
    </w:p>
    <w:p w14:paraId="55D2C7F8" w14:textId="1E7B802E" w:rsidR="00CD1711" w:rsidRPr="006E55B1" w:rsidRDefault="00CD1711">
      <w:pPr>
        <w:rPr>
          <w:rFonts w:ascii="Bahnschrift SemiLight" w:hAnsi="Bahnschrift SemiLight"/>
          <w:lang w:val="en-US"/>
        </w:rPr>
      </w:pPr>
      <w:r>
        <w:rPr>
          <w:lang w:val="en-US"/>
        </w:rPr>
        <w:t xml:space="preserve">                </w:t>
      </w:r>
      <w:r w:rsidRPr="006E55B1">
        <w:rPr>
          <w:rFonts w:ascii="Bahnschrift SemiLight" w:hAnsi="Bahnschrift SemiLight"/>
          <w:lang w:val="en-US"/>
        </w:rPr>
        <w:t>WEB NAME</w:t>
      </w:r>
      <w:r w:rsidR="006A7DB2" w:rsidRPr="006E55B1">
        <w:rPr>
          <w:rFonts w:ascii="Bahnschrift SemiLight" w:hAnsi="Bahnschrift SemiLight"/>
          <w:lang w:val="en-US"/>
        </w:rPr>
        <w:t xml:space="preserve">.-SHOPPING ARENA </w:t>
      </w:r>
    </w:p>
    <w:p w14:paraId="7A1C4E5C" w14:textId="3C05671E" w:rsidR="006A7DB2" w:rsidRDefault="006A7DB2">
      <w:pPr>
        <w:rPr>
          <w:rFonts w:ascii="Bahnschrift" w:hAnsi="Bahnschrift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6E55B1">
        <w:rPr>
          <w:rFonts w:ascii="Bahnschrift" w:hAnsi="Bahnschrift"/>
          <w:lang w:val="en-US"/>
        </w:rPr>
        <w:t>SOURCE CODE</w:t>
      </w:r>
    </w:p>
    <w:p w14:paraId="7CD551C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069D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9F9E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5231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FA26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758DF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D56E4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F3FF7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shoping areana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D67F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ACE8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C2737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4E60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8E11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2F638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A12C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7F22F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url(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'https://img.freepik.com/premium-vector/abstract-dynamic-blue-orange-background_67845-1390.jpg?w=2000'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),url(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'https://th.bing.com/th/id/OIP.FB1SUncLIc7Q32Ck75e3cAHaEv?w=229&amp;h=180&amp;c=7&amp;r=0&amp;o=5&amp;dpr=1.3&amp;pid=1.7'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CA93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height: 50%;</w:t>
      </w:r>
    </w:p>
    <w:p w14:paraId="60A4236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background-position: center;</w:t>
      </w:r>
    </w:p>
    <w:p w14:paraId="13F0104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background-size: cover;</w:t>
      </w:r>
    </w:p>
    <w:p w14:paraId="7BAC203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BF9C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background-repeat: no-repeat; */</w:t>
      </w:r>
    </w:p>
    <w:p w14:paraId="048B0D0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ECFE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FACA6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2AF9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86670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sticky;</w:t>
      </w:r>
    </w:p>
    <w:p w14:paraId="722C56F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0CAC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0CD3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0CF63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F84C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A4F75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0CD6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475E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system-ui, -apple-system, BlinkMacSystemFont,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'Segoe UI'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Roboto, Oxygen, Ubuntu, Cantarell,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 Sans'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 Neue'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26EC136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24E1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B584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9262F9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BF27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90C34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linear-gradient(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30deg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A12A2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1DBEBF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7767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);</w:t>
      </w:r>
    </w:p>
    <w:p w14:paraId="1C8854A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43E9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2225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C244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83B8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0FA4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DFA7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z-index: 2; */</w:t>
      </w:r>
    </w:p>
    <w:p w14:paraId="531D7E9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relative;</w:t>
      </w:r>
    </w:p>
    <w:p w14:paraId="2D8D5F6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13A3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36DB5" w14:textId="77777777" w:rsidR="006E55B1" w:rsidRPr="006E55B1" w:rsidRDefault="006E55B1" w:rsidP="006E55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479C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012DB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2F46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screen and (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A7257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54ADA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6C9B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6C465F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88867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BD6A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879B5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E3E8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right;</w:t>
      </w:r>
    </w:p>
    <w:p w14:paraId="7792960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92F04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883F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8BB96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top;</w:t>
      </w:r>
    </w:p>
    <w:p w14:paraId="77557FD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6FF0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27CC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A5C0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8473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7FD87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F8FB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Regular'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Grande'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Unicode'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Geneva, Verdana, sans-serif;</w:t>
      </w:r>
    </w:p>
    <w:p w14:paraId="7659347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3DF8D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1356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EBECE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BD38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F913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24E9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D8A0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4B85684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FEC3B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7EFD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A9F90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double;</w:t>
      </w:r>
    </w:p>
    <w:p w14:paraId="5FC46D0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rgba(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0.164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737F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rgba(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0.934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B3F8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Impact, Haettenschweiler,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 Bold'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4AD0B90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6B74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C1FD0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5C8E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#t-shirt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C8C59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222B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430B1BB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1C33867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7FBA392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306B2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BC87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#shirts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95EBB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FF88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96E76A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7DCC0C6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180412A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4B43E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84B6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#GROCERY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F1BD0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CC29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0BF275B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6F9B03B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28EA3E3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1FA2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C5B3A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91A0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#love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B95A9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4FB9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1C5AF0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27D9204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4FB6F64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125F5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FDE1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#AUTOSTORE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57607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C555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0041AD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48878C2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1318249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404A5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18A4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#done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D2C45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35C2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30B32B7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64986D1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469F0AC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6CC62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#footer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FA0AC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B400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2F53B23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row;</w:t>
      </w:r>
    </w:p>
    <w:p w14:paraId="38E9D7B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7E05E74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86F13A" w14:textId="77777777" w:rsidR="006E55B1" w:rsidRPr="006E55B1" w:rsidRDefault="006E55B1" w:rsidP="006E55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E114E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EC1C7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scale(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0DCC3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5F330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5EC2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B1BF7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Unicode'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Grande'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Sans'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Arial, Helvetica, sans-serif;</w:t>
      </w:r>
    </w:p>
    <w:p w14:paraId="1C0AA7F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5FDAC56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253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431B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8370B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85B1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1BAB8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208FD43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C7BE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BAECF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0BC1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DC45F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687635B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rgb(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7341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95962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DC9B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.poster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20DEE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51BC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6F6B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45D8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1005px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56FC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DD9CF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BF68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.poster1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8CFBA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FC78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6824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0976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D8B2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6BF781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EAA9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.poster2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92A74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88C3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7D4A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5C6C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6F43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B4BA5A" w14:textId="77777777" w:rsidR="006E55B1" w:rsidRPr="006E55B1" w:rsidRDefault="006E55B1" w:rsidP="006E55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DE1A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A62D5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6C2637A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31BB7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0935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0B69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A684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E101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C9FC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A18B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"https://encrypted-tbn0.gstatic.com/images?q=tbn:ANd9GcRmKpM41_OBVtkMUc7lSxzD4yXBrAedodMzjA&amp;usqp=CAU"</w:t>
      </w:r>
    </w:p>
    <w:p w14:paraId="35A3F22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8CFCA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"https://www.flipkart.com/"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4CBD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Categories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D9E4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us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CC33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AA14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ACBE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here for items"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5D615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B38B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B71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ED09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"poster"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3EAA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89E917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"https://img.freepik.com/premium-vector/promotion-banner-advertising-hot-sale-discount_419341-1361.jpg?w=1380"</w:t>
      </w:r>
    </w:p>
    <w:p w14:paraId="363F58E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4335A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DC19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8EF7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FASHION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661E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"t-shirt"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66F9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41F8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"https://www.jaypore.com/"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4F9EA1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"https://assets.shopkund.com/media/catalog/product/cache/3/small_image/282x/040ec09b1e35df139433887a97daa66f/3/2/32458.jpg"</w:t>
      </w:r>
    </w:p>
    <w:p w14:paraId="3297286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52D5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83D9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KURTA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08B1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425F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1CC2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"https://www.flipkart.com/q/shoes"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F11AFF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98484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https://media.gettyimages.com/id/1152527286/photo/boutique-shoes-in-a-store.jpg?s=612x612&amp;w=gi&amp;k=20&amp;c=Dh0XiWH352geg__iWBV33AauSDOmL2drdm4E_tW3LWQ="</w:t>
      </w:r>
    </w:p>
    <w:p w14:paraId="5118E84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94305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</w:p>
    <w:p w14:paraId="270EF15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SHOES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E576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AC88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AD36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"https://www.flipkart.com/mens-shirts/pr?sid=clo,ash,axc,mmk"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13D25C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"https://encrypted-tbn0.gstatic.com/images?q=tbn:ANd9GcS0PTyBJUXkmQfmEMNRjwraTTIkLKPYs19OyQ&amp;usqp=CAU"</w:t>
      </w:r>
    </w:p>
    <w:p w14:paraId="41DE494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F40A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SHIRT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F2DA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7B00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9754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0260CF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adservices.com/pagead/aclk?sa=L&amp;ai=DChcSEwis1Zah-r77AhXCmmYCHQWyCoQYABAAGgJzbQ&amp;ohost=www.google.com&amp;cid=CAESauD20gJKSwxA3W9AObPerYx7cMmahuCh1M4j0L8I0L3rVpbZnHXC8pjPzlBYrHi3i9vj_ukF5OusYYy7J1IhAywwZhL3r82-6vwPxMwBfHLU0cc5GVSpp1Gas3PYSO-F1yI-x9p5mOtZtXU&amp;sig=AOD64_34aEYbWAtUd7lWCSIre0n_zCL9-w&amp;q&amp;adurl&amp;ved=2ahUKEwjLlI2h-r77AhXkWHwKHY3JD4YQ0Qx6BAgJEAE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ECC8BE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"https://i.guim.co.uk/img/media/4d01c8e642b6cace4de963859631b55e6bbd1b49/0_30_4368_2621/master/4368.jpg?width=1200&amp;height=1200&amp;quality=85&amp;auto=format&amp;fit=crop&amp;s=6d81f28273e9108fbc0df4a206114c47"</w:t>
      </w:r>
    </w:p>
    <w:p w14:paraId="3820799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5206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T-SHIRT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99A2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094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E038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B141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ELECTRONICS</w:t>
      </w:r>
    </w:p>
    <w:p w14:paraId="27DE5E2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E763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A5F2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"shirts"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1D52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A2B0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17195C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"https://www.googleadservices.com/pagead/aclk?sa=L&amp;ai=DChcSEwiMkozr-r77AhUTnUsFHU8mBEcYABARGgJzZg&amp;ohost=www.google.com&amp;cid=CAESauD2M27O4xEnMiKyhrhLTgjLGphTxU_-mligE0YVsoze9di26NLXixcn4V26PvsUdi0NCi0phpK3XbvYmFi5H0WjxCP6RATZjGQR4VOz1epPuI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emj39xRQhqhaZcERdu1fHbuq_dUQ8kF_o&amp;sig=AOD64_3qnaNBddWAGgpQXhnNR7FLAaymUg&amp;q&amp;adurl&amp;ved=2ahUKEwivtIXr-r77AhV7IbcAHYXcARgQ0Qx6BAgIEAE"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C55F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BCA36E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eliancedigital.in/medias/Motorola-G62-Mobile-Phone-493177198-i-1-1200Wx1200H-300Wx300H?context=bWFzdGVyfGltYWdlc3wyODQ2OHxpbWFnZS9qcGVnfGltYWdlcy9oY2YvaDI0Lzk4NzMyNjUwOTg3ODIuanBnfDVjNDlmZTJmZmZmOGE4MGQwZDkzMDg4OTYxNWYxOThmYTkwYjE5MWMwMjllOTI2YTM1MGU4ZGZlMjQ5MDE0MmE&amp;w=206&amp;h=206"</w:t>
      </w:r>
    </w:p>
    <w:p w14:paraId="67A80E7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F8B9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B586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B4FD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3D96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"https://www.flipkart.com/laptops-store"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1092C6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"https://sathya.in/media/77668/catalog/fdf.png?size=255"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8296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LAPTOPS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A308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4CDD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A65C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"https://www.reliancedigital.in/dslr-cameras/c/S101110"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3009DD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"https://images.unsplash.com/photo-1613047503507-b8d01ce6af26?ixlib=rb-4.0.3&amp;ix"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</w:p>
    <w:p w14:paraId="29B3899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2027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camera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5EAF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508F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5946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"https://www.amazon.in/headphones/b?ie=UTF8&amp;node=1388921031"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86B989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"https://encrypted-tbn0.gstatic.com/images?q=tbn:ANd9GcTQ9jJ3iQSxSA2Uxy_nnSNW_z4Yyf7H5ylWaQ&amp;usqp=CAU"</w:t>
      </w:r>
    </w:p>
    <w:p w14:paraId="32CAFE2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5EC3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HEADPHONES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330E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8CA1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&lt;div&gt;</w:t>
      </w:r>
    </w:p>
    <w:p w14:paraId="28AEA87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&lt;img</w:t>
      </w:r>
    </w:p>
    <w:p w14:paraId="4F8155E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src="https://techcrunch.com/wp-content/uploads/2022/02/am_hatsu_top.jpg?w=730&amp;crop=1"</w:t>
      </w:r>
    </w:p>
    <w:p w14:paraId="2FC8C6F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height="300px"</w:t>
      </w:r>
    </w:p>
    <w:p w14:paraId="448517D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</w:t>
      </w:r>
    </w:p>
    <w:p w14:paraId="40EF87F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&lt;/div&gt; --&gt;</w:t>
      </w:r>
    </w:p>
    <w:p w14:paraId="403FDCC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AF0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"poster1"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500A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A69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5AFD6F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"https://img.freepik.com/premium-vector/end-season-super-sale-up-percent-off-promotion_419341-1119.jpg?w=1380"</w:t>
      </w:r>
    </w:p>
    <w:p w14:paraId="05D673D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7864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6427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GROCERY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049F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"GROCERY"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2D7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46E7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"https://www.bigbasket.com/pc/snacks-branded-foods/snacks-namkeen/"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29FDB9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"https://www.modernhoney.com/wp-content/uploads/2017/07/DSC_0788-copy.jpg"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75D4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SNACKS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28CE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4CD3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1998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70B0AF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adservices.com/pagead/aclk?sa=L&amp;ai=DChcSEwj77ff8-777AhXWfSsKHQuMCkoYABAAGgJzZg&amp;ohost=www.google.com&amp;cid=CAESauD2onbudKfhRCB_7vHOz0TKpjJnqo-zZYZ3fY6uTU_DToHOSDzLvulRwiXO44uBTuV5ZFerN_B4TqZxg2fFV_PKL2HcaRe6g6aojWv0iHPaNMFdnnF5zuxrdvxiBkW0Nb1d_CjngBNCgYI&amp;sig=AOD64_3IsJm-uFmVASoSjyZez1ANna_N9Q&amp;q&amp;adurl&amp;ved=2ahUKEwj63fD8-777AhVaw3MBHX5EC24Q0Qx6BAgIEAE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1DB0471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"https://suburbanturmoil.com/wp-content/uploads/2016/02/photo14-239x300.jpg"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</w:p>
    <w:p w14:paraId="0EA3773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19EF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HOUSEHOLD CARE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B909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5DEA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37B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"https://www.amazon.in/Sweets-Chocolate-Gifts/b?ie=UTF8&amp;node=4859786031"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1572290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"https://ilarge.lisimg.com/image/8676508/740full-chocolate.jpg"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9D625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3672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CHOCLATE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A4CB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CFB3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F444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"https://www.amazon.in/Skin-Care/b?ie=UTF8&amp;node=1374407031"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57C227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"https://i.pinimg.com/736x/e7/3c/bc/e73cbc89c43377b0f2884700619d000f.jpg"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4285D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68BA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SKIN CARE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8AF75" w14:textId="77777777" w:rsidR="006E55B1" w:rsidRPr="006E55B1" w:rsidRDefault="006E55B1" w:rsidP="006E55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FE5E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3DD4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CF17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SPORTS HUB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93C8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"love"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4B58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4E0C0" w14:textId="77777777" w:rsidR="006E55B1" w:rsidRPr="006E55B1" w:rsidRDefault="006E55B1" w:rsidP="006E55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EF50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"https://www.adidas.co.in/sportswear"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3AAC7C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"https://image.made-in-china.com/201f0j00BsrRlMzaHgkF/Rigorer-Men-prime-S-Sportswear-with-Quick-Dry-Polyester-Fabric-Custom-Sublimation-Print.jpg"</w:t>
      </w:r>
    </w:p>
    <w:p w14:paraId="09BE62D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304F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SPORTS WEAR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21AF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09DF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9D83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87FA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56FE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"https://www.webmd.com/vitamins/index"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922A2A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"https://encrypted-tbn0.gstatic.com/images?q=tbn:ANd9GcRYMpXPxnP2pLk2uUrhoV19MkJVpOUvPwVPTwnNYP81vmOaM-1Kcs99MK1qyMW9tfgwKqI&amp;usqp=CAU"</w:t>
      </w:r>
    </w:p>
    <w:p w14:paraId="20C76B5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DADB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D24E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SUPPLEMENTS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DCEA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E4FA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2E2A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"https://www.amazon.in/football-kit/s?k=football+kit"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B9D2B5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"https://m.media-amazon.com/images/I/31w6BXd5GKL._AC_UL320_.jpg"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4247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FOOTBALLS AND KIT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8835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34F5D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8637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"https://www.flipkart.com/sunglasses/pr?sid=26x"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3BC034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"https://encrypted-tbn0.gstatic.com/images?q=tbn:ANd9GcS8EZnxhpDepPODb04toepHRnIoCnj3kOW4ZA&amp;usqp=CAU"</w:t>
      </w:r>
    </w:p>
    <w:p w14:paraId="7ED58B3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"imagae"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4B669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BC15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SUNGLASSES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5049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CFFF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4D07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"poster2"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D68D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1FCC38F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"https://png.pngtree.com/thumb_back/fw800/background/20201010/pngtree-black-friday-sale-background-design-template-banner-discount-vector-poster-business-image_407567.jpg"</w:t>
      </w:r>
    </w:p>
    <w:p w14:paraId="78B1C69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CD33E" w14:textId="77777777" w:rsidR="006E55B1" w:rsidRPr="006E55B1" w:rsidRDefault="006E55B1" w:rsidP="006E55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0CE8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F3B0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8414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 STORE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E04E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"AUTOSTORE"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0161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D802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"https://www.amazon.in/helmet/s?k=helmet"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ABAFAD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"https://www.shop.lumilor.co.in/wp-content/uploads/2022/09/1.webp"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34EDE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6B54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HELMETS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5CEF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0E57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EFD7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F6B4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3EFC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"https://www.castrol.com/en_in/india/home/car-engine-oil-and-fluids/engine-oils.html"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FA3068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"https://encrypted-tbn0.gstatic.com/images?q=tbn:ANd9GcRoXY6lUP_lurWVi_pvY3uqjwrNPJXZPfVnstk7WsG-OYoMAsls1JAiXsROSFLIAx1fHfo&amp;usqp=CAU"</w:t>
      </w:r>
    </w:p>
    <w:p w14:paraId="6C3E435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A9E90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C65A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 OILS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4FB3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6E36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F69A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5B13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"https://www.indiamart.com/ideal-tyres/tyers.html"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70D757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"https://i.pinimg.com/236x/dd/9e/4c/dd9e4c09e0d8e1a46f2c0e72701b5203--car-wheels-coupon.jpg"</w:t>
      </w:r>
    </w:p>
    <w:p w14:paraId="3A60E75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97F7E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D559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TYERS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88BE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C93F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4F2D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453C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FE6CA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"https://www.amazon.in/car-charger/s?k=car+charger"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8F5D53B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"https://www.rollingstone.com/wp-content/uploads/2021/10/71AKiORPXuL._AC_SL1500_.jpg?w=947"</w:t>
      </w:r>
    </w:p>
    <w:p w14:paraId="0A023066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07653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1BBC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 CHARGERS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CA25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DE66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C2F9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9B21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2022 shopping arena. All rights reserved • Terms of Use Privacy Policy. </w:t>
      </w:r>
    </w:p>
    <w:p w14:paraId="0271926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9DA1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0CDC5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E2E38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E4C51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02765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"https://www.instagram.com/itz_saurav1900/"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"https://download.logo.wine/logo/Instagram/Instagram-Logo.wine.png"</w:t>
      </w:r>
    </w:p>
    <w:p w14:paraId="4D8313A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</w:p>
    <w:p w14:paraId="38955637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E55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54195B70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D5C14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3FE8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77E9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E9F5D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85168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8A7CDA2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8AB4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E206EBC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4D9E6" w14:textId="77777777" w:rsidR="006E55B1" w:rsidRPr="006E55B1" w:rsidRDefault="006E55B1" w:rsidP="006E55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7F77E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E5353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F539F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7C4A4" w14:textId="77777777" w:rsidR="006E55B1" w:rsidRPr="006E55B1" w:rsidRDefault="006E55B1" w:rsidP="006E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55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9A96D" w14:textId="2751DB03" w:rsidR="006E55B1" w:rsidRDefault="006E55B1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    </w:t>
      </w:r>
    </w:p>
    <w:p w14:paraId="15DD4936" w14:textId="77777777" w:rsidR="006E55B1" w:rsidRDefault="006E55B1">
      <w:pPr>
        <w:rPr>
          <w:rFonts w:ascii="Bahnschrift" w:hAnsi="Bahnschrift"/>
          <w:lang w:val="en-US"/>
        </w:rPr>
      </w:pPr>
    </w:p>
    <w:p w14:paraId="0B8E15ED" w14:textId="2880C420" w:rsidR="006E55B1" w:rsidRPr="00962310" w:rsidRDefault="006E55B1">
      <w:pPr>
        <w:rPr>
          <w:rFonts w:ascii="Bahnschrift" w:hAnsi="Bahnschrift"/>
          <w:sz w:val="48"/>
          <w:szCs w:val="48"/>
          <w:lang w:val="en-US"/>
        </w:rPr>
      </w:pPr>
      <w:r w:rsidRPr="00962310">
        <w:rPr>
          <w:rFonts w:ascii="Bahnschrift" w:hAnsi="Bahnschrift"/>
          <w:sz w:val="48"/>
          <w:szCs w:val="48"/>
          <w:lang w:val="en-US"/>
        </w:rPr>
        <w:t xml:space="preserve">                                               LOGIN PAGE </w:t>
      </w:r>
    </w:p>
    <w:p w14:paraId="0F040617" w14:textId="4332A90E" w:rsidR="00393445" w:rsidRPr="00962310" w:rsidRDefault="00393445">
      <w:pPr>
        <w:rPr>
          <w:rFonts w:ascii="Bahnschrift" w:hAnsi="Bahnschrift"/>
          <w:sz w:val="36"/>
          <w:szCs w:val="36"/>
          <w:lang w:val="en-US"/>
        </w:rPr>
      </w:pPr>
      <w:r w:rsidRPr="00962310">
        <w:rPr>
          <w:rFonts w:ascii="Bahnschrift" w:hAnsi="Bahnschrift"/>
          <w:sz w:val="36"/>
          <w:szCs w:val="36"/>
          <w:lang w:val="en-US"/>
        </w:rPr>
        <w:t xml:space="preserve">                                      SOURCE CODE</w:t>
      </w:r>
    </w:p>
    <w:p w14:paraId="57090251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AC79A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8212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DD16E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83C22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7AFA8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Helvetica, sans-serif;}</w:t>
      </w:r>
    </w:p>
    <w:p w14:paraId="384A8890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#f1f1f1;}</w:t>
      </w:r>
    </w:p>
    <w:p w14:paraId="1E65CF8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87338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04C9161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25085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7CD11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2DB58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inline-block;</w:t>
      </w:r>
    </w:p>
    <w:p w14:paraId="68E5947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14:paraId="4A7D565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14:paraId="45675CBE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5DC3E2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08D4C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A94812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#04AA6D;</w:t>
      </w:r>
    </w:p>
    <w:p w14:paraId="6B3E9B80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5BE069D8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9767C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345EB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01AE1E2B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0FC80A47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EF12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1B742B5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70128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44287C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1E56E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5B724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9B95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CC66CB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00902E0D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353F5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#f44336;</w:t>
      </w:r>
    </w:p>
    <w:p w14:paraId="4FF8B06D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952369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C3680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.imgcontainer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43D803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center;</w:t>
      </w:r>
    </w:p>
    <w:p w14:paraId="0BC2F3B0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B5F82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5BDD63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ECAB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img.avatar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AC1D7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2FA55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A46C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0719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F3CE0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FF1B57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8BAC3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B1A2BB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CBC3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8E8E5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right;</w:t>
      </w:r>
    </w:p>
    <w:p w14:paraId="6AF73DB9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7E329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A2669A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6D917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styles for span and cancel button on extra small screens */</w:t>
      </w:r>
    </w:p>
    <w:p w14:paraId="69033B91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 and (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111F64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EE0083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0096A2D8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2DF1F8A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DE1E9A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48D4CD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2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865FC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0D4027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62ED3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310AD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39172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F78A9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4D8B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Form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ABED8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840B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"/action_page.php"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72A3C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"imgcontainer"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C0867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"https://cdn.dribbble.com/users/1041205/screenshots/3636353/media/b9d3272401a456bdfaef25bb2a7accd2.jpg?compress=1&amp;resize=400x300&amp;vertical=top"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</w:p>
    <w:p w14:paraId="585B31A1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BE201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A052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452E8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D486E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055A3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2387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CF66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6EC00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87026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434BD4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0DEC1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E6AAE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Remember me</w:t>
      </w:r>
    </w:p>
    <w:p w14:paraId="66BF6382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96B4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6A3EC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B4FA2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"background-color:#f1f1f1"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AA47D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"cancelbtn"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51073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2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2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password?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4D8BB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B4650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556BD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D44C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5A339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2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23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39C5F" w14:textId="77777777" w:rsidR="00962310" w:rsidRPr="00962310" w:rsidRDefault="00962310" w:rsidP="0096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EB64F" w14:textId="77777777" w:rsidR="00393445" w:rsidRPr="006E55B1" w:rsidRDefault="00393445">
      <w:pPr>
        <w:rPr>
          <w:rFonts w:ascii="Bahnschrift" w:hAnsi="Bahnschrift"/>
          <w:lang w:val="en-US"/>
        </w:rPr>
      </w:pPr>
    </w:p>
    <w:p w14:paraId="18BBB032" w14:textId="45C767C6" w:rsidR="006E55B1" w:rsidRPr="00D11057" w:rsidRDefault="00962310">
      <w:pPr>
        <w:rPr>
          <w:rFonts w:ascii="Bahnschrift SemiBold Condensed" w:hAnsi="Bahnschrift SemiBold Condensed"/>
          <w:sz w:val="56"/>
          <w:szCs w:val="56"/>
          <w:lang w:val="en-US"/>
        </w:rPr>
      </w:pPr>
      <w:r>
        <w:rPr>
          <w:lang w:val="en-US"/>
        </w:rPr>
        <w:t xml:space="preserve">  </w:t>
      </w:r>
      <w:r w:rsidR="00D11057">
        <w:rPr>
          <w:lang w:val="en-US"/>
        </w:rPr>
        <w:t xml:space="preserve">                                                </w:t>
      </w:r>
      <w:r>
        <w:rPr>
          <w:lang w:val="en-US"/>
        </w:rPr>
        <w:t xml:space="preserve">  </w:t>
      </w:r>
      <w:r w:rsidRPr="00D11057">
        <w:rPr>
          <w:rFonts w:ascii="Bahnschrift SemiBold Condensed" w:hAnsi="Bahnschrift SemiBold Condensed"/>
          <w:sz w:val="56"/>
          <w:szCs w:val="56"/>
          <w:lang w:val="en-US"/>
        </w:rPr>
        <w:t xml:space="preserve">THANK YOU </w:t>
      </w:r>
    </w:p>
    <w:sectPr w:rsidR="006E55B1" w:rsidRPr="00D110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E192" w14:textId="77777777" w:rsidR="00A4504E" w:rsidRDefault="00A4504E" w:rsidP="00D11057">
      <w:pPr>
        <w:spacing w:after="0" w:line="240" w:lineRule="auto"/>
      </w:pPr>
      <w:r>
        <w:separator/>
      </w:r>
    </w:p>
  </w:endnote>
  <w:endnote w:type="continuationSeparator" w:id="0">
    <w:p w14:paraId="43A9F621" w14:textId="77777777" w:rsidR="00A4504E" w:rsidRDefault="00A4504E" w:rsidP="00D11057">
      <w:pPr>
        <w:spacing w:after="0" w:line="240" w:lineRule="auto"/>
      </w:pPr>
      <w:r>
        <w:continuationSeparator/>
      </w:r>
    </w:p>
  </w:endnote>
  <w:endnote w:type="continuationNotice" w:id="1">
    <w:p w14:paraId="38236F37" w14:textId="77777777" w:rsidR="00A4504E" w:rsidRDefault="00A450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99567" w14:textId="77777777" w:rsidR="00D11057" w:rsidRDefault="00D110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B839" w14:textId="6BDB65DB" w:rsidR="00D11057" w:rsidRPr="007B2A2E" w:rsidRDefault="00D11057">
    <w:pPr>
      <w:pStyle w:val="Footer"/>
      <w:rPr>
        <w:color w:val="4472C4" w:themeColor="accen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5D6722" wp14:editId="3F4A68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F6A3D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7B2A2E">
      <w:rPr>
        <w:color w:val="4472C4" w:themeColor="accent1"/>
      </w:rPr>
      <w:t>R</w: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4E5F" w14:textId="77777777" w:rsidR="00D11057" w:rsidRDefault="00D11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3C3A" w14:textId="77777777" w:rsidR="00A4504E" w:rsidRDefault="00A4504E" w:rsidP="00D11057">
      <w:pPr>
        <w:spacing w:after="0" w:line="240" w:lineRule="auto"/>
      </w:pPr>
      <w:r>
        <w:separator/>
      </w:r>
    </w:p>
  </w:footnote>
  <w:footnote w:type="continuationSeparator" w:id="0">
    <w:p w14:paraId="0AE3FB4C" w14:textId="77777777" w:rsidR="00A4504E" w:rsidRDefault="00A4504E" w:rsidP="00D11057">
      <w:pPr>
        <w:spacing w:after="0" w:line="240" w:lineRule="auto"/>
      </w:pPr>
      <w:r>
        <w:continuationSeparator/>
      </w:r>
    </w:p>
  </w:footnote>
  <w:footnote w:type="continuationNotice" w:id="1">
    <w:p w14:paraId="2ABA1272" w14:textId="77777777" w:rsidR="00A4504E" w:rsidRDefault="00A450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0F9E" w14:textId="77777777" w:rsidR="00D11057" w:rsidRDefault="00D110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87C2" w14:textId="77777777" w:rsidR="00D11057" w:rsidRDefault="00D110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002A" w14:textId="77777777" w:rsidR="00D11057" w:rsidRDefault="00D110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1A"/>
    <w:rsid w:val="00393445"/>
    <w:rsid w:val="006A7DB2"/>
    <w:rsid w:val="006E55B1"/>
    <w:rsid w:val="007A6395"/>
    <w:rsid w:val="007B2A2E"/>
    <w:rsid w:val="00920E1A"/>
    <w:rsid w:val="00962310"/>
    <w:rsid w:val="00A4504E"/>
    <w:rsid w:val="00B04D7F"/>
    <w:rsid w:val="00CD1711"/>
    <w:rsid w:val="00D11057"/>
    <w:rsid w:val="00D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4077"/>
  <w15:chartTrackingRefBased/>
  <w15:docId w15:val="{34459EFB-EDA4-44A6-ABC0-C933D4AF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E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1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057"/>
  </w:style>
  <w:style w:type="paragraph" w:styleId="Footer">
    <w:name w:val="footer"/>
    <w:basedOn w:val="Normal"/>
    <w:link w:val="FooterChar"/>
    <w:uiPriority w:val="99"/>
    <w:unhideWhenUsed/>
    <w:rsid w:val="00D11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2295</Words>
  <Characters>13082</Characters>
  <Application>Microsoft Office Word</Application>
  <DocSecurity>0</DocSecurity>
  <Lines>109</Lines>
  <Paragraphs>30</Paragraphs>
  <ScaleCrop>false</ScaleCrop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bharti</dc:creator>
  <cp:keywords/>
  <dc:description/>
  <cp:lastModifiedBy>saurav bharti</cp:lastModifiedBy>
  <cp:revision>9</cp:revision>
  <dcterms:created xsi:type="dcterms:W3CDTF">2022-11-30T05:01:00Z</dcterms:created>
  <dcterms:modified xsi:type="dcterms:W3CDTF">2022-11-30T05:06:00Z</dcterms:modified>
</cp:coreProperties>
</file>