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55E4" w:rsidR="0023174E" w:rsidP="00A155E4" w:rsidRDefault="00FA6118" w14:paraId="2E551553" w14:textId="203BBF8C">
      <w:pPr>
        <w:jc w:val="center"/>
        <w:rPr>
          <w:b/>
          <w:bCs/>
          <w:sz w:val="28"/>
          <w:szCs w:val="28"/>
        </w:rPr>
      </w:pPr>
      <w:r w:rsidRPr="00A155E4">
        <w:rPr>
          <w:b/>
          <w:bCs/>
          <w:sz w:val="28"/>
          <w:szCs w:val="28"/>
        </w:rPr>
        <w:t xml:space="preserve">Client </w:t>
      </w:r>
      <w:r w:rsidR="00D96C8B">
        <w:rPr>
          <w:b/>
          <w:bCs/>
          <w:sz w:val="28"/>
          <w:szCs w:val="28"/>
        </w:rPr>
        <w:t>Website</w:t>
      </w:r>
      <w:r w:rsidR="008B60C8">
        <w:rPr>
          <w:b/>
          <w:bCs/>
          <w:sz w:val="28"/>
          <w:szCs w:val="28"/>
        </w:rPr>
        <w:t xml:space="preserve"> </w:t>
      </w:r>
      <w:r w:rsidR="00D96C8B">
        <w:rPr>
          <w:b/>
          <w:bCs/>
          <w:sz w:val="28"/>
          <w:szCs w:val="28"/>
        </w:rPr>
        <w:t>Information</w:t>
      </w:r>
    </w:p>
    <w:p w:rsidR="0007208C" w:rsidP="0007208C" w:rsidRDefault="0007208C" w14:paraId="5A11462B" w14:textId="74D45F4D">
      <w:r w:rsidRPr="00340B00">
        <w:rPr>
          <w:b/>
          <w:bCs/>
        </w:rPr>
        <w:t>Club:</w:t>
      </w:r>
      <w:r>
        <w:t xml:space="preserve"> Happy Trekkers</w:t>
      </w:r>
    </w:p>
    <w:p w:rsidRPr="0007208C" w:rsidR="0007208C" w:rsidP="0007208C" w:rsidRDefault="0007208C" w14:paraId="23FE2186" w14:textId="005AAA47">
      <w:pPr>
        <w:rPr>
          <w:b/>
          <w:bCs/>
        </w:rPr>
      </w:pPr>
      <w:r w:rsidRPr="0007208C">
        <w:rPr>
          <w:b/>
          <w:bCs/>
        </w:rPr>
        <w:t>Target audience:</w:t>
      </w:r>
    </w:p>
    <w:p w:rsidR="0007208C" w:rsidP="0007208C" w:rsidRDefault="0007208C" w14:paraId="6758DE2E" w14:textId="7818D4FD">
      <w:r w:rsidRPr="0007208C">
        <w:rPr>
          <w:b/>
          <w:bCs/>
        </w:rPr>
        <w:t>Age:</w:t>
      </w:r>
      <w:r>
        <w:t xml:space="preserve"> </w:t>
      </w:r>
      <w:r w:rsidR="002A28DC">
        <w:t>20</w:t>
      </w:r>
      <w:r>
        <w:t>-</w:t>
      </w:r>
      <w:r w:rsidR="004E5BB0">
        <w:t xml:space="preserve">70 </w:t>
      </w:r>
      <w:r>
        <w:t>years old</w:t>
      </w:r>
      <w:r w:rsidR="006F490F">
        <w:t>, mostly 40+ members</w:t>
      </w:r>
    </w:p>
    <w:p w:rsidR="0007208C" w:rsidP="0007208C" w:rsidRDefault="0007208C" w14:paraId="57507602" w14:textId="38A9EE5C">
      <w:r w:rsidRPr="0007208C">
        <w:rPr>
          <w:b/>
          <w:bCs/>
        </w:rPr>
        <w:t>Location:</w:t>
      </w:r>
      <w:r>
        <w:t xml:space="preserve"> </w:t>
      </w:r>
      <w:r w:rsidRPr="00932815" w:rsidR="00932815">
        <w:t>Kalamunda</w:t>
      </w:r>
      <w:r w:rsidR="00F91CB6">
        <w:t xml:space="preserve"> is where we start all walks, but members come from across Perth Metro area.</w:t>
      </w:r>
    </w:p>
    <w:p w:rsidR="0007208C" w:rsidP="0007208C" w:rsidRDefault="0007208C" w14:paraId="44CC08C3" w14:textId="728FBF27">
      <w:r w:rsidRPr="0007208C">
        <w:rPr>
          <w:b/>
          <w:bCs/>
        </w:rPr>
        <w:t>Gender:</w:t>
      </w:r>
      <w:r>
        <w:t xml:space="preserve"> </w:t>
      </w:r>
      <w:r w:rsidR="00AA7894">
        <w:t>All genders</w:t>
      </w:r>
    </w:p>
    <w:p w:rsidR="0007208C" w:rsidP="0007208C" w:rsidRDefault="0007208C" w14:paraId="6278F91B" w14:textId="77777777">
      <w:r w:rsidRPr="0007208C">
        <w:rPr>
          <w:b/>
          <w:bCs/>
        </w:rPr>
        <w:t>Income level:</w:t>
      </w:r>
      <w:r>
        <w:t xml:space="preserve"> Middle to high income</w:t>
      </w:r>
    </w:p>
    <w:p w:rsidR="0007208C" w:rsidP="0007208C" w:rsidRDefault="0007208C" w14:paraId="55F95999" w14:textId="014C956A">
      <w:r w:rsidRPr="0007208C">
        <w:rPr>
          <w:b/>
          <w:bCs/>
        </w:rPr>
        <w:t>Education level:</w:t>
      </w:r>
      <w:r>
        <w:t xml:space="preserve"> </w:t>
      </w:r>
      <w:r w:rsidRPr="00340B00" w:rsidR="004E5BB0">
        <w:t xml:space="preserve">No specific </w:t>
      </w:r>
      <w:r w:rsidR="004E5BB0">
        <w:t>education level</w:t>
      </w:r>
    </w:p>
    <w:p w:rsidR="0007208C" w:rsidP="0007208C" w:rsidRDefault="0007208C" w14:paraId="59EF25C9" w14:textId="7F526A91">
      <w:r w:rsidRPr="0007208C">
        <w:rPr>
          <w:b/>
          <w:bCs/>
        </w:rPr>
        <w:t>Marital or family status:</w:t>
      </w:r>
      <w:r>
        <w:t xml:space="preserve"> </w:t>
      </w:r>
      <w:r w:rsidR="00294BAA">
        <w:t>unimportant</w:t>
      </w:r>
    </w:p>
    <w:p w:rsidR="0007208C" w:rsidP="0007208C" w:rsidRDefault="0007208C" w14:paraId="46897CBE" w14:textId="299ED204">
      <w:r w:rsidRPr="0007208C">
        <w:rPr>
          <w:b/>
          <w:bCs/>
        </w:rPr>
        <w:t>Occupation:</w:t>
      </w:r>
      <w:r>
        <w:t xml:space="preserve"> Working professionals</w:t>
      </w:r>
      <w:r w:rsidR="00C57359">
        <w:t xml:space="preserve">, </w:t>
      </w:r>
      <w:r w:rsidR="00FB6466">
        <w:t xml:space="preserve">Uni </w:t>
      </w:r>
      <w:r w:rsidR="00C57359">
        <w:t>students</w:t>
      </w:r>
      <w:r>
        <w:t xml:space="preserve"> and retirees</w:t>
      </w:r>
    </w:p>
    <w:p w:rsidR="00393F7F" w:rsidP="0007208C" w:rsidRDefault="0007208C" w14:paraId="0403035A" w14:textId="58922B47">
      <w:r w:rsidRPr="0007208C">
        <w:rPr>
          <w:b/>
          <w:bCs/>
        </w:rPr>
        <w:t>Summary:</w:t>
      </w:r>
      <w:r>
        <w:t xml:space="preserve"> The goal of the website is to provide </w:t>
      </w:r>
      <w:r w:rsidR="00F91CB6">
        <w:t xml:space="preserve">useful </w:t>
      </w:r>
      <w:r>
        <w:t xml:space="preserve">information </w:t>
      </w:r>
      <w:r w:rsidR="00F91CB6">
        <w:t>for</w:t>
      </w:r>
      <w:r>
        <w:t xml:space="preserve"> the Happy Trekkers Hiking Club</w:t>
      </w:r>
      <w:r w:rsidR="00F91CB6">
        <w:t xml:space="preserve"> membership</w:t>
      </w:r>
      <w:r>
        <w:t xml:space="preserve">, </w:t>
      </w:r>
      <w:r w:rsidR="00F91CB6">
        <w:t>as well as information for people interested in becoming members</w:t>
      </w:r>
      <w:r>
        <w:t xml:space="preserve">. </w:t>
      </w:r>
    </w:p>
    <w:p w:rsidR="00393F7F" w:rsidP="0007208C" w:rsidRDefault="0007208C" w14:paraId="71684A61" w14:textId="77777777">
      <w:r>
        <w:t>The website should have a natural and adventurous look, with a theme that reflects the club's colours of green and brown.</w:t>
      </w:r>
      <w:r w:rsidR="0046073D">
        <w:t xml:space="preserve"> </w:t>
      </w:r>
    </w:p>
    <w:p w:rsidR="0007208C" w:rsidP="000D44A7" w:rsidRDefault="003C52D1" w14:paraId="61031FFE" w14:textId="5837DC66">
      <w:pPr>
        <w:pStyle w:val="Heading3"/>
      </w:pPr>
      <w:r>
        <w:t xml:space="preserve">Main Contact for </w:t>
      </w:r>
      <w:r w:rsidR="000D44A7">
        <w:t>Website</w:t>
      </w:r>
      <w:r>
        <w:t xml:space="preserve"> development</w:t>
      </w:r>
      <w:r w:rsidR="000D44A7">
        <w:t>:</w:t>
      </w:r>
    </w:p>
    <w:p w:rsidR="00421FF9" w:rsidP="0007208C" w:rsidRDefault="00816560" w14:paraId="45DA2222" w14:textId="77777777">
      <w:pPr>
        <w:rPr>
          <w:rFonts w:ascii="Segoe UI" w:hAnsi="Segoe UI" w:cs="Segoe UI"/>
          <w:color w:val="1F497D"/>
          <w:bdr w:val="none" w:color="auto" w:sz="0" w:space="0" w:frame="1"/>
          <w:shd w:val="clear" w:color="auto" w:fill="FFFFFF"/>
        </w:rPr>
      </w:pPr>
      <w:r>
        <w:rPr>
          <w:rFonts w:ascii="Segoe UI" w:hAnsi="Segoe UI" w:cs="Segoe UI"/>
          <w:b/>
          <w:bCs/>
          <w:color w:val="1F497D"/>
          <w:bdr w:val="none" w:color="auto" w:sz="0" w:space="0" w:frame="1"/>
          <w:shd w:val="clear" w:color="auto" w:fill="FFFFFF"/>
        </w:rPr>
        <w:t>Ti Walker</w:t>
      </w:r>
      <w:r>
        <w:rPr>
          <w:rFonts w:ascii="Segoe UI" w:hAnsi="Segoe UI" w:cs="Segoe UI"/>
          <w:b/>
          <w:bCs/>
          <w:color w:val="1F497D"/>
          <w:bdr w:val="none" w:color="auto" w:sz="0" w:space="0" w:frame="1"/>
          <w:shd w:val="clear" w:color="auto" w:fill="FFFFFF"/>
        </w:rPr>
        <w:br/>
      </w:r>
      <w:r>
        <w:rPr>
          <w:rFonts w:ascii="Segoe UI" w:hAnsi="Segoe UI" w:cs="Segoe UI"/>
          <w:color w:val="1F497D"/>
          <w:bdr w:val="none" w:color="auto" w:sz="0" w:space="0" w:frame="1"/>
          <w:shd w:val="clear" w:color="auto" w:fill="FFFFFF"/>
        </w:rPr>
        <w:t>Club President</w:t>
      </w:r>
      <w:r>
        <w:rPr>
          <w:rFonts w:ascii="Segoe UI" w:hAnsi="Segoe UI" w:cs="Segoe UI"/>
          <w:color w:val="1F497D"/>
          <w:bdr w:val="none" w:color="auto" w:sz="0" w:space="0" w:frame="1"/>
          <w:shd w:val="clear" w:color="auto" w:fill="FFFFFF"/>
        </w:rPr>
        <w:br/>
      </w:r>
      <w:r>
        <w:rPr>
          <w:rFonts w:ascii="Segoe UI" w:hAnsi="Segoe UI" w:cs="Segoe UI"/>
          <w:color w:val="1F497D"/>
          <w:bdr w:val="none" w:color="auto" w:sz="0" w:space="0" w:frame="1"/>
          <w:shd w:val="clear" w:color="auto" w:fill="FFFFFF"/>
        </w:rPr>
        <w:t>Happy Trekkers Hiking Club</w:t>
      </w:r>
    </w:p>
    <w:p w:rsidR="000D44A7" w:rsidP="0007208C" w:rsidRDefault="003C52D1" w14:paraId="4B0D3A16" w14:textId="00783973">
      <w:r w:rsidRPr="003C52D1">
        <w:rPr>
          <w:rFonts w:ascii="Segoe UI" w:hAnsi="Segoe UI" w:cs="Segoe UI"/>
          <w:color w:val="1F497D"/>
          <w:bdr w:val="none" w:color="auto" w:sz="0" w:space="0" w:frame="1"/>
          <w:shd w:val="clear" w:color="auto" w:fill="FFFFFF"/>
        </w:rPr>
        <w:t>5 Hills Crescent, Kalamunda WA 6076</w:t>
      </w:r>
      <w:r w:rsidRPr="003C52D1" w:rsidR="00816560">
        <w:rPr>
          <w:rFonts w:ascii="Segoe UI" w:hAnsi="Segoe UI" w:cs="Segoe UI"/>
          <w:color w:val="1F497D"/>
          <w:bdr w:val="none" w:color="auto" w:sz="0" w:space="0" w:frame="1"/>
          <w:shd w:val="clear" w:color="auto" w:fill="FFFFFF"/>
        </w:rPr>
        <w:br/>
      </w:r>
      <w:r w:rsidR="00816560">
        <w:rPr>
          <w:rFonts w:ascii="Segoe UI" w:hAnsi="Segoe UI" w:cs="Segoe UI"/>
          <w:color w:val="1F497D"/>
          <w:bdr w:val="none" w:color="auto" w:sz="0" w:space="0" w:frame="1"/>
          <w:shd w:val="clear" w:color="auto" w:fill="FFFFFF"/>
        </w:rPr>
        <w:t>Ph: 929</w:t>
      </w:r>
      <w:r w:rsidR="00486DC3">
        <w:rPr>
          <w:rFonts w:ascii="Segoe UI" w:hAnsi="Segoe UI" w:cs="Segoe UI"/>
          <w:color w:val="1F497D"/>
          <w:bdr w:val="none" w:color="auto" w:sz="0" w:space="0" w:frame="1"/>
          <w:shd w:val="clear" w:color="auto" w:fill="FFFFFF"/>
        </w:rPr>
        <w:t xml:space="preserve">3 </w:t>
      </w:r>
      <w:r w:rsidR="00816560">
        <w:rPr>
          <w:rFonts w:ascii="Segoe UI" w:hAnsi="Segoe UI" w:cs="Segoe UI"/>
          <w:color w:val="1F497D"/>
          <w:bdr w:val="none" w:color="auto" w:sz="0" w:space="0" w:frame="1"/>
          <w:shd w:val="clear" w:color="auto" w:fill="FFFFFF"/>
        </w:rPr>
        <w:t>000</w:t>
      </w:r>
      <w:r w:rsidR="00486DC3">
        <w:rPr>
          <w:rFonts w:ascii="Segoe UI" w:hAnsi="Segoe UI" w:cs="Segoe UI"/>
          <w:color w:val="1F497D"/>
          <w:bdr w:val="none" w:color="auto" w:sz="0" w:space="0" w:frame="1"/>
          <w:shd w:val="clear" w:color="auto" w:fill="FFFFFF"/>
        </w:rPr>
        <w:t>1</w:t>
      </w:r>
      <w:r w:rsidR="00816560">
        <w:rPr>
          <w:rFonts w:ascii="Segoe UI" w:hAnsi="Segoe UI" w:cs="Segoe UI"/>
          <w:color w:val="000000"/>
          <w:bdr w:val="none" w:color="auto" w:sz="0" w:space="0" w:frame="1"/>
          <w:shd w:val="clear" w:color="auto" w:fill="FFFFFF"/>
        </w:rPr>
        <w:br/>
      </w:r>
      <w:r w:rsidR="00816560">
        <w:rPr>
          <w:rFonts w:ascii="Segoe UI" w:hAnsi="Segoe UI" w:cs="Segoe UI"/>
          <w:color w:val="1F497D"/>
          <w:bdr w:val="none" w:color="auto" w:sz="0" w:space="0" w:frame="1"/>
          <w:shd w:val="clear" w:color="auto" w:fill="FFFFFF"/>
        </w:rPr>
        <w:t>Email: </w:t>
      </w:r>
      <w:r w:rsidR="00486DC3">
        <w:rPr>
          <w:rFonts w:ascii="Segoe UI" w:hAnsi="Segoe UI" w:cs="Segoe UI"/>
          <w:color w:val="000000"/>
          <w:bdr w:val="none" w:color="auto" w:sz="0" w:space="0" w:frame="1"/>
          <w:shd w:val="clear" w:color="auto" w:fill="FFFFFF"/>
        </w:rPr>
        <w:t>happy.trekkers</w:t>
      </w:r>
      <w:r w:rsidR="00816560">
        <w:rPr>
          <w:rFonts w:ascii="Segoe UI" w:hAnsi="Segoe UI" w:cs="Segoe UI"/>
          <w:color w:val="000000"/>
          <w:bdr w:val="none" w:color="auto" w:sz="0" w:space="0" w:frame="1"/>
          <w:shd w:val="clear" w:color="auto" w:fill="FFFFFF"/>
        </w:rPr>
        <w:t>@gmail.com</w:t>
      </w:r>
      <w:r>
        <w:rPr>
          <w:rFonts w:ascii="Segoe UI" w:hAnsi="Segoe UI" w:cs="Segoe UI"/>
          <w:color w:val="000000"/>
          <w:bdr w:val="none" w:color="auto" w:sz="0" w:space="0" w:frame="1"/>
          <w:shd w:val="clear" w:color="auto" w:fill="FFFFFF"/>
        </w:rPr>
        <w:t xml:space="preserve"> </w:t>
      </w:r>
    </w:p>
    <w:p w:rsidR="0007208C" w:rsidP="0007208C" w:rsidRDefault="0007208C" w14:paraId="2882621A" w14:textId="64005551">
      <w:pPr>
        <w:rPr>
          <w:b/>
          <w:bCs/>
        </w:rPr>
      </w:pPr>
      <w:r w:rsidRPr="0007208C">
        <w:rPr>
          <w:b/>
          <w:bCs/>
        </w:rPr>
        <w:t>The website content should cover various topics, including:</w:t>
      </w:r>
    </w:p>
    <w:p w:rsidR="00AA11F4" w:rsidP="0007208C" w:rsidRDefault="00AA11F4" w14:paraId="49CD9823" w14:textId="08F353C4">
      <w:pPr>
        <w:rPr>
          <w:b/>
          <w:bCs/>
        </w:rPr>
      </w:pPr>
      <w:r>
        <w:rPr>
          <w:b/>
          <w:bCs/>
        </w:rPr>
        <w:t>Example websites:</w:t>
      </w:r>
    </w:p>
    <w:p w:rsidR="00830ADB" w:rsidP="005C065B" w:rsidRDefault="00830ADB" w14:paraId="2026FA30" w14:textId="2A8703D8">
      <w:pPr>
        <w:pStyle w:val="xxmsonormal"/>
        <w:rPr>
          <w:color w:val="000000"/>
        </w:rPr>
      </w:pPr>
      <w:r>
        <w:rPr>
          <w:color w:val="000000"/>
        </w:rPr>
        <w:t xml:space="preserve">Umbrella organisation </w:t>
      </w:r>
      <w:proofErr w:type="spellStart"/>
      <w:proofErr w:type="gramStart"/>
      <w:r>
        <w:rPr>
          <w:color w:val="000000"/>
        </w:rPr>
        <w:t>HikeWest</w:t>
      </w:r>
      <w:proofErr w:type="spellEnd"/>
      <w:proofErr w:type="gramEnd"/>
    </w:p>
    <w:p w:rsidR="00830ADB" w:rsidP="005C065B" w:rsidRDefault="0032182F" w14:paraId="7D4DEF8B" w14:textId="12ED9E69">
      <w:pPr>
        <w:pStyle w:val="xxmsonormal"/>
        <w:rPr>
          <w:color w:val="000000"/>
        </w:rPr>
      </w:pPr>
      <w:hyperlink w:history="1" r:id="rId10">
        <w:r w:rsidRPr="006734BA" w:rsidR="00830ADB">
          <w:rPr>
            <w:rStyle w:val="Hyperlink"/>
          </w:rPr>
          <w:t>https://www.hikewest.org.au/</w:t>
        </w:r>
      </w:hyperlink>
      <w:r w:rsidR="00830ADB">
        <w:t xml:space="preserve"> </w:t>
      </w:r>
    </w:p>
    <w:p w:rsidRPr="00780EB9" w:rsidR="00780EB9" w:rsidP="005C065B" w:rsidRDefault="00780EB9" w14:paraId="43382D42" w14:textId="637D62B4">
      <w:pPr>
        <w:pStyle w:val="xxmsonormal"/>
        <w:rPr>
          <w:color w:val="000000"/>
        </w:rPr>
      </w:pPr>
      <w:r>
        <w:rPr>
          <w:color w:val="000000"/>
        </w:rPr>
        <w:t>Bushwalkers</w:t>
      </w:r>
      <w:r w:rsidR="005C065B">
        <w:rPr>
          <w:color w:val="000000"/>
        </w:rPr>
        <w:t xml:space="preserve"> of WA </w:t>
      </w:r>
    </w:p>
    <w:p w:rsidR="005C065B" w:rsidP="005C065B" w:rsidRDefault="00780EB9" w14:paraId="60837214" w14:textId="53C6C0A8">
      <w:pPr>
        <w:pStyle w:val="xxmsonormal"/>
      </w:pPr>
      <w:hyperlink w:history="1" r:id="rId11">
        <w:r w:rsidRPr="00455179">
          <w:rPr>
            <w:rStyle w:val="Hyperlink"/>
          </w:rPr>
          <w:t>https://bushwalkerswa.asn.au/</w:t>
        </w:r>
      </w:hyperlink>
      <w:r w:rsidR="003168B5">
        <w:t xml:space="preserve"> </w:t>
      </w:r>
    </w:p>
    <w:p w:rsidR="00780EB9" w:rsidP="005C065B" w:rsidRDefault="00780EB9" w14:paraId="2964CD5C" w14:textId="77777777">
      <w:pPr>
        <w:pStyle w:val="xxmsonormal"/>
        <w:rPr>
          <w:color w:val="000000"/>
        </w:rPr>
      </w:pPr>
    </w:p>
    <w:p w:rsidR="005C065B" w:rsidP="005C065B" w:rsidRDefault="005C065B" w14:paraId="2DBC546A" w14:textId="77777777">
      <w:pPr>
        <w:pStyle w:val="xxmsonormal"/>
        <w:rPr>
          <w:color w:val="000000"/>
        </w:rPr>
      </w:pPr>
      <w:r>
        <w:rPr>
          <w:color w:val="000000"/>
        </w:rPr>
        <w:t>Perth bush walkers </w:t>
      </w:r>
    </w:p>
    <w:p w:rsidR="005C065B" w:rsidP="005C065B" w:rsidRDefault="0032182F" w14:paraId="2CFF369C" w14:textId="77777777">
      <w:pPr>
        <w:pStyle w:val="xxmsonormal"/>
        <w:rPr>
          <w:color w:val="000000"/>
        </w:rPr>
      </w:pPr>
      <w:hyperlink w:history="1" r:id="rId12">
        <w:r w:rsidR="005C065B">
          <w:rPr>
            <w:rStyle w:val="Hyperlink"/>
          </w:rPr>
          <w:t>https://perthbushwalkers.asn.au/</w:t>
        </w:r>
      </w:hyperlink>
      <w:r w:rsidR="005C065B">
        <w:rPr>
          <w:color w:val="000000"/>
        </w:rPr>
        <w:t xml:space="preserve">  </w:t>
      </w:r>
    </w:p>
    <w:p w:rsidR="005C065B" w:rsidP="005C065B" w:rsidRDefault="005C065B" w14:paraId="55DEB8D1" w14:textId="77777777">
      <w:pPr>
        <w:pStyle w:val="xxmsonormal"/>
        <w:rPr>
          <w:color w:val="000000"/>
        </w:rPr>
      </w:pPr>
      <w:r>
        <w:rPr>
          <w:color w:val="000000"/>
        </w:rPr>
        <w:t>Western walking club </w:t>
      </w:r>
    </w:p>
    <w:p w:rsidR="005C065B" w:rsidP="005C065B" w:rsidRDefault="0032182F" w14:paraId="5C6501F7" w14:textId="77777777">
      <w:pPr>
        <w:pStyle w:val="xxmsonormal"/>
        <w:rPr>
          <w:color w:val="000000"/>
        </w:rPr>
      </w:pPr>
      <w:hyperlink w:history="1" r:id="rId13">
        <w:r w:rsidR="005C065B">
          <w:rPr>
            <w:rStyle w:val="Hyperlink"/>
          </w:rPr>
          <w:t>https://www.westernwalkers.com.au/</w:t>
        </w:r>
      </w:hyperlink>
      <w:r w:rsidR="005C065B">
        <w:rPr>
          <w:color w:val="000000"/>
        </w:rPr>
        <w:t> </w:t>
      </w:r>
    </w:p>
    <w:p w:rsidR="00AA11F4" w:rsidP="0007208C" w:rsidRDefault="00AA11F4" w14:paraId="51EA08D0" w14:textId="77777777"/>
    <w:p w:rsidR="00A318D3" w:rsidP="000931C1" w:rsidRDefault="000931C1" w14:paraId="52C0FE3A" w14:textId="77777777">
      <w:pPr>
        <w:rPr>
          <w:b/>
          <w:bCs/>
        </w:rPr>
      </w:pPr>
      <w:r w:rsidRPr="000931C1">
        <w:rPr>
          <w:b/>
          <w:bCs/>
        </w:rPr>
        <w:t>1.</w:t>
      </w:r>
      <w:r>
        <w:rPr>
          <w:b/>
          <w:bCs/>
        </w:rPr>
        <w:t xml:space="preserve"> </w:t>
      </w:r>
      <w:r w:rsidRPr="000931C1" w:rsidR="00A607EC">
        <w:rPr>
          <w:b/>
          <w:bCs/>
        </w:rPr>
        <w:t>Homepage:</w:t>
      </w:r>
    </w:p>
    <w:p w:rsidR="00717C72" w:rsidP="00A318D3" w:rsidRDefault="00A318D3" w14:paraId="0B68E605" w14:textId="77777777">
      <w:r>
        <w:t xml:space="preserve">Have a clickable logo (back to home) at left and a menu to the right. </w:t>
      </w:r>
    </w:p>
    <w:p w:rsidR="00557E41" w:rsidP="00A318D3" w:rsidRDefault="00A318D3" w14:paraId="3125F4AB" w14:textId="5409EF72">
      <w:r>
        <w:t xml:space="preserve">Like </w:t>
      </w:r>
      <w:hyperlink w:history="1" r:id="rId14">
        <w:r w:rsidRPr="006734BA">
          <w:rPr>
            <w:rStyle w:val="Hyperlink"/>
          </w:rPr>
          <w:t>https://www.hikewest.org.au/</w:t>
        </w:r>
      </w:hyperlink>
      <w:r>
        <w:t xml:space="preserve"> layout of logo on left, menu on right.</w:t>
      </w:r>
      <w:r w:rsidR="00717C72">
        <w:t xml:space="preserve"> No need for “Home”</w:t>
      </w:r>
      <w:r w:rsidR="00557E41">
        <w:t xml:space="preserve">. </w:t>
      </w:r>
    </w:p>
    <w:p w:rsidR="00A318D3" w:rsidP="00A318D3" w:rsidRDefault="003B75BC" w14:paraId="70BB954C" w14:textId="2276CA9E">
      <w:r>
        <w:t xml:space="preserve"> The socials in same location, but Insta and Facebook.</w:t>
      </w:r>
      <w:r w:rsidR="00557E41">
        <w:t xml:space="preserve"> No search.</w:t>
      </w:r>
    </w:p>
    <w:p w:rsidR="00A318D3" w:rsidP="00A318D3" w:rsidRDefault="00A318D3" w14:paraId="675B7CB8" w14:textId="77777777">
      <w:proofErr w:type="gramStart"/>
      <w:r>
        <w:t>Also</w:t>
      </w:r>
      <w:proofErr w:type="gramEnd"/>
      <w:r>
        <w:t xml:space="preserve"> hero image, but like to have our club slogan on the image (centre justified like theirs).</w:t>
      </w:r>
      <w:r w:rsidRPr="00F76F78">
        <w:t xml:space="preserve"> </w:t>
      </w:r>
      <w:r>
        <w:t xml:space="preserve">Like the casual font used by </w:t>
      </w:r>
      <w:proofErr w:type="spellStart"/>
      <w:r>
        <w:t>HikeWest</w:t>
      </w:r>
      <w:proofErr w:type="spellEnd"/>
      <w:r>
        <w:t xml:space="preserve"> (for the slogan only).</w:t>
      </w:r>
    </w:p>
    <w:p w:rsidR="00A318D3" w:rsidP="00A318D3" w:rsidRDefault="00A318D3" w14:paraId="3BCC7F47" w14:textId="7FB8E2E7">
      <w:r>
        <w:t xml:space="preserve">Image should be of </w:t>
      </w:r>
      <w:r w:rsidR="009266E4">
        <w:t>Perth Hills</w:t>
      </w:r>
      <w:r w:rsidR="00320813">
        <w:t xml:space="preserve"> scenery</w:t>
      </w:r>
      <w:r>
        <w:t xml:space="preserve"> – attractive walking scene. </w:t>
      </w:r>
      <w:r w:rsidR="00320813">
        <w:t xml:space="preserve">If </w:t>
      </w:r>
      <w:proofErr w:type="gramStart"/>
      <w:r w:rsidR="00320813">
        <w:t>possible</w:t>
      </w:r>
      <w:proofErr w:type="gramEnd"/>
      <w:r w:rsidR="00320813">
        <w:t xml:space="preserve"> walkers in it.</w:t>
      </w:r>
    </w:p>
    <w:p w:rsidRPr="00A970D1" w:rsidR="00A318D3" w:rsidP="00A318D3" w:rsidRDefault="00A318D3" w14:paraId="2F3B97DE" w14:textId="77777777">
      <w:pPr>
        <w:rPr>
          <w:i/>
          <w:iCs/>
        </w:rPr>
      </w:pPr>
      <w:r>
        <w:t>Slogan: “</w:t>
      </w:r>
      <w:r>
        <w:rPr>
          <w:i/>
          <w:iCs/>
        </w:rPr>
        <w:t>Trekking our way to health and happiness; respecting the earth we tread on!”</w:t>
      </w:r>
    </w:p>
    <w:p w:rsidR="00320813" w:rsidP="00A318D3" w:rsidRDefault="00A318D3" w14:paraId="73B2798A" w14:textId="77777777">
      <w:r>
        <w:t xml:space="preserve">Heading below hero-image: </w:t>
      </w:r>
    </w:p>
    <w:p w:rsidRPr="006A781E" w:rsidR="00A318D3" w:rsidP="00A318D3" w:rsidRDefault="00A318D3" w14:paraId="1C3DE7A8" w14:textId="72E5C48E">
      <w:pPr>
        <w:rPr>
          <w:i/>
          <w:iCs/>
        </w:rPr>
      </w:pPr>
      <w:r w:rsidRPr="006A781E">
        <w:rPr>
          <w:i/>
          <w:iCs/>
        </w:rPr>
        <w:t>“Welcome to Happy Trekkers”</w:t>
      </w:r>
    </w:p>
    <w:p w:rsidRPr="006A781E" w:rsidR="00A318D3" w:rsidP="00A318D3" w:rsidRDefault="00A318D3" w14:paraId="0DECE0DD" w14:textId="77777777">
      <w:pPr>
        <w:rPr>
          <w:i/>
          <w:iCs/>
        </w:rPr>
      </w:pPr>
      <w:r w:rsidRPr="006A781E">
        <w:rPr>
          <w:i/>
          <w:iCs/>
        </w:rPr>
        <w:t>As our slogan says, we believe trekking is a great way both to keep health and happy. We also value the companionship of walking with others and sharing tips and walking trail stories along the way.</w:t>
      </w:r>
    </w:p>
    <w:p w:rsidRPr="006A781E" w:rsidR="00A318D3" w:rsidP="00A318D3" w:rsidRDefault="00A318D3" w14:paraId="537B470A" w14:textId="77777777">
      <w:pPr>
        <w:rPr>
          <w:i/>
          <w:iCs/>
        </w:rPr>
      </w:pPr>
      <w:r w:rsidRPr="006A781E">
        <w:rPr>
          <w:i/>
          <w:iCs/>
        </w:rPr>
        <w:t>See the other pages of our website for more information on how to join, what we do and who to contact.</w:t>
      </w:r>
    </w:p>
    <w:p w:rsidRPr="006A781E" w:rsidR="00A318D3" w:rsidP="00A318D3" w:rsidRDefault="00A318D3" w14:paraId="3B6132C9" w14:textId="77777777">
      <w:pPr>
        <w:rPr>
          <w:i/>
          <w:iCs/>
        </w:rPr>
      </w:pPr>
      <w:r w:rsidRPr="006A781E">
        <w:rPr>
          <w:i/>
          <w:iCs/>
        </w:rPr>
        <w:t>Hope to see you out on the track!</w:t>
      </w:r>
    </w:p>
    <w:p w:rsidRPr="00A607EC" w:rsidR="00A318D3" w:rsidP="00A318D3" w:rsidRDefault="00A318D3" w14:paraId="1AE60EEE" w14:textId="3DEBFACC">
      <w:r>
        <w:t xml:space="preserve">Footer should have copyright notice and “member of </w:t>
      </w:r>
      <w:proofErr w:type="spellStart"/>
      <w:r>
        <w:t>HikeWest</w:t>
      </w:r>
      <w:proofErr w:type="spellEnd"/>
      <w:r>
        <w:t>” with logo</w:t>
      </w:r>
      <w:r w:rsidRPr="00EB6A8E" w:rsidR="00EB6A8E">
        <w:t xml:space="preserve"> </w:t>
      </w:r>
      <w:r w:rsidR="00EB6A8E">
        <w:t>(we are affiliated with)</w:t>
      </w:r>
      <w:r>
        <w:t xml:space="preserve">, like the </w:t>
      </w:r>
      <w:hyperlink w:history="1" r:id="rId15">
        <w:r w:rsidRPr="00C617D9">
          <w:rPr>
            <w:rStyle w:val="Hyperlink"/>
          </w:rPr>
          <w:t>https://perthbushwalkers.asn.au/</w:t>
        </w:r>
      </w:hyperlink>
      <w:r>
        <w:t xml:space="preserve"> footer, but also a “Become a Member” button linking to the Membership page (similar to </w:t>
      </w:r>
      <w:hyperlink w:history="1" r:id="rId16">
        <w:r w:rsidRPr="00412CB1">
          <w:rPr>
            <w:rStyle w:val="Hyperlink"/>
          </w:rPr>
          <w:t>https://www.westernwalkers.com.au/</w:t>
        </w:r>
      </w:hyperlink>
      <w:r>
        <w:t xml:space="preserve"> footer)</w:t>
      </w:r>
      <w:r w:rsidR="00AD36DE">
        <w:t>.</w:t>
      </w:r>
    </w:p>
    <w:p w:rsidR="00FD2FEE" w:rsidP="001258BA" w:rsidRDefault="00556CA6" w14:paraId="0DCDDE09" w14:textId="77777777">
      <w:r>
        <w:rPr>
          <w:b/>
          <w:bCs/>
        </w:rPr>
        <w:t xml:space="preserve">2. </w:t>
      </w:r>
      <w:r w:rsidRPr="0007208C" w:rsidR="0007208C">
        <w:rPr>
          <w:b/>
          <w:bCs/>
        </w:rPr>
        <w:t>About Us:</w:t>
      </w:r>
      <w:r w:rsidR="0007208C">
        <w:t xml:space="preserve"> </w:t>
      </w:r>
    </w:p>
    <w:p w:rsidR="00FD2FEE" w:rsidP="001258BA" w:rsidRDefault="00FD2FEE" w14:paraId="433BE8C7" w14:textId="77777777">
      <w:r w:rsidRPr="00561265">
        <w:rPr>
          <w:b/>
          <w:bCs/>
        </w:rPr>
        <w:t>About Us</w:t>
      </w:r>
      <w:r>
        <w:t xml:space="preserve"> heading</w:t>
      </w:r>
    </w:p>
    <w:p w:rsidR="00FD2FEE" w:rsidP="001258BA" w:rsidRDefault="00FD2FEE" w14:paraId="6D8DB573" w14:textId="22FD521E">
      <w:r>
        <w:t xml:space="preserve">The Happy Trekkers Club was founded in 1972. </w:t>
      </w:r>
      <w:r w:rsidR="00873B8D">
        <w:t>We a</w:t>
      </w:r>
      <w:r>
        <w:t>ctively supported the establishment of the Bibbulmun Track and still assist with maintenance of the Northern Terminus and track through to Mundaring. We co-ordinate walks on the Track with the Bibbulmun Track Foundation (</w:t>
      </w:r>
      <w:r w:rsidR="00873B8D">
        <w:t xml:space="preserve">have a </w:t>
      </w:r>
      <w:r>
        <w:t>link</w:t>
      </w:r>
      <w:r w:rsidR="00873B8D">
        <w:t xml:space="preserve"> to the foundation</w:t>
      </w:r>
      <w:r>
        <w:t>).</w:t>
      </w:r>
    </w:p>
    <w:p w:rsidRPr="00561265" w:rsidR="00561265" w:rsidP="001258BA" w:rsidRDefault="00FD2FEE" w14:paraId="6A026DF9" w14:textId="52B1E01E">
      <w:pPr>
        <w:rPr>
          <w:b/>
          <w:bCs/>
        </w:rPr>
      </w:pPr>
      <w:r w:rsidRPr="00561265">
        <w:rPr>
          <w:b/>
          <w:bCs/>
        </w:rPr>
        <w:t xml:space="preserve">Our </w:t>
      </w:r>
      <w:r w:rsidRPr="00561265" w:rsidR="001258BA">
        <w:rPr>
          <w:b/>
          <w:bCs/>
        </w:rPr>
        <w:t>Mission</w:t>
      </w:r>
    </w:p>
    <w:p w:rsidR="001258BA" w:rsidP="001258BA" w:rsidRDefault="001258BA" w14:paraId="46AF4AC4" w14:textId="5FD7847C">
      <w:r w:rsidRPr="00A970D1">
        <w:rPr>
          <w:i/>
          <w:iCs/>
        </w:rPr>
        <w:t>To promote fitness</w:t>
      </w:r>
      <w:r w:rsidRPr="00A970D1" w:rsidR="00631513">
        <w:rPr>
          <w:i/>
          <w:iCs/>
        </w:rPr>
        <w:t xml:space="preserve"> </w:t>
      </w:r>
      <w:r w:rsidRPr="00A970D1" w:rsidR="00393F7F">
        <w:rPr>
          <w:i/>
          <w:iCs/>
        </w:rPr>
        <w:t xml:space="preserve">and community </w:t>
      </w:r>
      <w:r w:rsidRPr="00A970D1" w:rsidR="00631513">
        <w:rPr>
          <w:i/>
          <w:iCs/>
        </w:rPr>
        <w:t>via bushwalking</w:t>
      </w:r>
      <w:r w:rsidRPr="00A970D1">
        <w:rPr>
          <w:i/>
          <w:iCs/>
        </w:rPr>
        <w:t xml:space="preserve">, </w:t>
      </w:r>
      <w:r w:rsidRPr="00A970D1" w:rsidR="005E4C1A">
        <w:rPr>
          <w:i/>
          <w:iCs/>
        </w:rPr>
        <w:t xml:space="preserve">foster </w:t>
      </w:r>
      <w:r w:rsidRPr="00A970D1" w:rsidR="00631513">
        <w:rPr>
          <w:i/>
          <w:iCs/>
        </w:rPr>
        <w:t xml:space="preserve">bush </w:t>
      </w:r>
      <w:r w:rsidRPr="00A970D1" w:rsidR="00F735E9">
        <w:rPr>
          <w:i/>
          <w:iCs/>
        </w:rPr>
        <w:t xml:space="preserve">care and </w:t>
      </w:r>
      <w:r w:rsidRPr="00A970D1" w:rsidR="00393F7F">
        <w:rPr>
          <w:i/>
          <w:iCs/>
        </w:rPr>
        <w:t xml:space="preserve">increase </w:t>
      </w:r>
      <w:r w:rsidRPr="00A970D1" w:rsidR="005E4C1A">
        <w:rPr>
          <w:i/>
          <w:iCs/>
        </w:rPr>
        <w:t xml:space="preserve">respect for our </w:t>
      </w:r>
      <w:r w:rsidRPr="00A970D1" w:rsidR="00393F7F">
        <w:rPr>
          <w:i/>
          <w:iCs/>
        </w:rPr>
        <w:t xml:space="preserve">natural </w:t>
      </w:r>
      <w:r w:rsidRPr="00A970D1" w:rsidR="005E4C1A">
        <w:rPr>
          <w:i/>
          <w:iCs/>
        </w:rPr>
        <w:t>environment.</w:t>
      </w:r>
    </w:p>
    <w:p w:rsidRPr="008769E8" w:rsidR="008769E8" w:rsidP="00393F7F" w:rsidRDefault="008769E8" w14:paraId="16CDDA17" w14:textId="16268058">
      <w:pPr>
        <w:rPr>
          <w:b/>
          <w:bCs/>
        </w:rPr>
      </w:pPr>
      <w:r w:rsidRPr="008769E8">
        <w:rPr>
          <w:b/>
          <w:bCs/>
        </w:rPr>
        <w:t xml:space="preserve">Our </w:t>
      </w:r>
      <w:proofErr w:type="gramStart"/>
      <w:r w:rsidRPr="008769E8" w:rsidR="00393F7F">
        <w:rPr>
          <w:b/>
          <w:bCs/>
        </w:rPr>
        <w:t>Committee</w:t>
      </w:r>
      <w:proofErr w:type="gramEnd"/>
      <w:r w:rsidRPr="008769E8" w:rsidR="00393F7F">
        <w:rPr>
          <w:b/>
          <w:bCs/>
        </w:rPr>
        <w:t xml:space="preserve"> </w:t>
      </w:r>
    </w:p>
    <w:p w:rsidR="00393F7F" w:rsidP="00393F7F" w:rsidRDefault="008769E8" w14:paraId="7D115D7A" w14:textId="49FBEED7">
      <w:r>
        <w:t xml:space="preserve">2024 </w:t>
      </w:r>
      <w:r w:rsidR="00393F7F">
        <w:t>Members</w:t>
      </w:r>
      <w:r>
        <w:t xml:space="preserve"> are</w:t>
      </w:r>
      <w:r w:rsidR="00FD2FEE">
        <w:t>:</w:t>
      </w:r>
    </w:p>
    <w:p w:rsidR="001258BA" w:rsidP="001258BA" w:rsidRDefault="001258BA" w14:paraId="4DD42B3A" w14:textId="7F05EA14">
      <w:pPr>
        <w:pStyle w:val="ListParagraph"/>
        <w:numPr>
          <w:ilvl w:val="0"/>
          <w:numId w:val="5"/>
        </w:numPr>
      </w:pPr>
      <w:r>
        <w:t xml:space="preserve">President: </w:t>
      </w:r>
      <w:r w:rsidR="008C70FF">
        <w:t>Ti Walker</w:t>
      </w:r>
    </w:p>
    <w:p w:rsidR="001258BA" w:rsidP="001258BA" w:rsidRDefault="001258BA" w14:paraId="5F8B2ABB" w14:textId="4D9E6BDA">
      <w:pPr>
        <w:pStyle w:val="ListParagraph"/>
        <w:numPr>
          <w:ilvl w:val="0"/>
          <w:numId w:val="5"/>
        </w:numPr>
      </w:pPr>
      <w:r>
        <w:t xml:space="preserve">Secretary: </w:t>
      </w:r>
      <w:r w:rsidR="00686F4E">
        <w:t>Sam</w:t>
      </w:r>
      <w:r>
        <w:t xml:space="preserve"> </w:t>
      </w:r>
      <w:r w:rsidR="00686F4E">
        <w:t>Kaur</w:t>
      </w:r>
    </w:p>
    <w:p w:rsidR="001258BA" w:rsidP="001258BA" w:rsidRDefault="001258BA" w14:paraId="78F33FE4" w14:textId="412DC386">
      <w:pPr>
        <w:pStyle w:val="ListParagraph"/>
        <w:numPr>
          <w:ilvl w:val="0"/>
          <w:numId w:val="5"/>
        </w:numPr>
      </w:pPr>
      <w:r>
        <w:t xml:space="preserve">Treasurer: Alice </w:t>
      </w:r>
      <w:r w:rsidR="00F57547">
        <w:t>Pappas</w:t>
      </w:r>
    </w:p>
    <w:p w:rsidR="001258BA" w:rsidP="001258BA" w:rsidRDefault="00D6333A" w14:paraId="07F58763" w14:textId="6E757CFD">
      <w:pPr>
        <w:pStyle w:val="ListParagraph"/>
        <w:numPr>
          <w:ilvl w:val="0"/>
          <w:numId w:val="5"/>
        </w:numPr>
      </w:pPr>
      <w:r>
        <w:t>Walks Coordi</w:t>
      </w:r>
      <w:r w:rsidR="005A1A28">
        <w:t>n</w:t>
      </w:r>
      <w:r>
        <w:t>ator</w:t>
      </w:r>
      <w:r w:rsidR="001258BA">
        <w:t xml:space="preserve">: </w:t>
      </w:r>
      <w:r>
        <w:t>Terrie</w:t>
      </w:r>
      <w:r w:rsidR="001258BA">
        <w:t xml:space="preserve"> </w:t>
      </w:r>
      <w:r w:rsidR="000347D1">
        <w:t>Steere</w:t>
      </w:r>
    </w:p>
    <w:p w:rsidR="001258BA" w:rsidP="001258BA" w:rsidRDefault="001258BA" w14:paraId="715785FA" w14:textId="3623F0C8">
      <w:pPr>
        <w:pStyle w:val="ListParagraph"/>
        <w:numPr>
          <w:ilvl w:val="0"/>
          <w:numId w:val="5"/>
        </w:numPr>
      </w:pPr>
      <w:r>
        <w:t xml:space="preserve">Member: </w:t>
      </w:r>
      <w:r w:rsidR="005A1A28">
        <w:t>Sara</w:t>
      </w:r>
      <w:r>
        <w:t xml:space="preserve"> </w:t>
      </w:r>
      <w:r w:rsidR="005A1A28">
        <w:t>Ferrari</w:t>
      </w:r>
    </w:p>
    <w:p w:rsidR="001258BA" w:rsidP="001258BA" w:rsidRDefault="001258BA" w14:paraId="45BBBDAF" w14:textId="4E04C01D">
      <w:pPr>
        <w:pStyle w:val="ListParagraph"/>
        <w:numPr>
          <w:ilvl w:val="0"/>
          <w:numId w:val="5"/>
        </w:numPr>
      </w:pPr>
      <w:r>
        <w:t xml:space="preserve">Member: </w:t>
      </w:r>
      <w:r w:rsidR="008A4111">
        <w:t>Magnus</w:t>
      </w:r>
      <w:r>
        <w:t xml:space="preserve"> </w:t>
      </w:r>
      <w:r w:rsidR="003E3C85">
        <w:t>Adar</w:t>
      </w:r>
    </w:p>
    <w:p w:rsidRPr="00561265" w:rsidR="00FD2FEE" w:rsidP="0007208C" w:rsidRDefault="00873B8D" w14:paraId="23612760" w14:textId="7EDE274D">
      <w:pPr>
        <w:rPr>
          <w:b/>
          <w:bCs/>
        </w:rPr>
      </w:pPr>
      <w:r w:rsidRPr="00561265">
        <w:rPr>
          <w:b/>
          <w:bCs/>
        </w:rPr>
        <w:t>Affiliate Club</w:t>
      </w:r>
    </w:p>
    <w:p w:rsidR="0030770E" w:rsidP="0007208C" w:rsidRDefault="00393F7F" w14:paraId="684FB46A" w14:textId="18A96EDE">
      <w:r>
        <w:t>We are a</w:t>
      </w:r>
      <w:r w:rsidR="005012A7">
        <w:t xml:space="preserve"> member</w:t>
      </w:r>
      <w:r w:rsidR="00DC1D58">
        <w:t xml:space="preserve"> club</w:t>
      </w:r>
      <w:r w:rsidR="005012A7">
        <w:t xml:space="preserve"> of</w:t>
      </w:r>
      <w:r w:rsidRPr="0030770E" w:rsidR="0030770E">
        <w:t xml:space="preserve"> </w:t>
      </w:r>
      <w:proofErr w:type="spellStart"/>
      <w:r w:rsidRPr="0030770E" w:rsidR="0030770E">
        <w:t>HikeWest</w:t>
      </w:r>
      <w:proofErr w:type="spellEnd"/>
      <w:r w:rsidR="00C80933">
        <w:t xml:space="preserve"> which was </w:t>
      </w:r>
      <w:r w:rsidRPr="0030770E" w:rsidR="0030770E">
        <w:t>formerly</w:t>
      </w:r>
      <w:r w:rsidR="00C80933">
        <w:t xml:space="preserve"> called</w:t>
      </w:r>
      <w:r w:rsidRPr="0030770E" w:rsidR="0030770E">
        <w:t xml:space="preserve"> The Federation of WA Bushwalkers</w:t>
      </w:r>
      <w:r w:rsidR="0030770E">
        <w:t xml:space="preserve">. </w:t>
      </w:r>
      <w:proofErr w:type="spellStart"/>
      <w:r w:rsidR="00CC08FF">
        <w:t>HikeWest</w:t>
      </w:r>
      <w:proofErr w:type="spellEnd"/>
      <w:r w:rsidR="009E52E6">
        <w:t xml:space="preserve"> underwrite </w:t>
      </w:r>
      <w:r w:rsidR="00C80933">
        <w:t xml:space="preserve">our </w:t>
      </w:r>
      <w:r w:rsidR="009E52E6">
        <w:t xml:space="preserve">insurance and </w:t>
      </w:r>
      <w:r w:rsidR="00C80933">
        <w:t>make sure</w:t>
      </w:r>
      <w:r w:rsidRPr="0030770E" w:rsidR="0030770E">
        <w:t xml:space="preserve"> our members have insurance coverage </w:t>
      </w:r>
      <w:r w:rsidR="0030770E">
        <w:t>for</w:t>
      </w:r>
      <w:r w:rsidRPr="0030770E" w:rsidR="0030770E">
        <w:t xml:space="preserve"> club </w:t>
      </w:r>
      <w:r w:rsidR="0030770E">
        <w:t>events and walks.</w:t>
      </w:r>
      <w:r w:rsidR="005012A7">
        <w:t xml:space="preserve"> </w:t>
      </w:r>
      <w:r w:rsidR="00C80933">
        <w:t xml:space="preserve">As a member club it is important </w:t>
      </w:r>
      <w:r w:rsidR="00873B8D">
        <w:t xml:space="preserve">that </w:t>
      </w:r>
      <w:r w:rsidR="00C80933">
        <w:t>we respect their rules, available in the below downloadable PDF document.</w:t>
      </w:r>
    </w:p>
    <w:p w:rsidR="001258BA" w:rsidP="0007208C" w:rsidRDefault="00B86F1F" w14:paraId="6F3713C7" w14:textId="0CA7156C">
      <w:r>
        <w:t>Rules_of_HikeWest</w:t>
      </w:r>
      <w:r w:rsidR="00393F7F">
        <w:t>_Membership</w:t>
      </w:r>
      <w:r w:rsidR="003C78F2">
        <w:t>_2022</w:t>
      </w:r>
      <w:r>
        <w:t>.pdf</w:t>
      </w:r>
      <w:r w:rsidR="00561265">
        <w:t xml:space="preserve"> – have as a button like the one in the footer.</w:t>
      </w:r>
    </w:p>
    <w:p w:rsidR="0007208C" w:rsidP="0007208C" w:rsidRDefault="00556CA6" w14:paraId="184EF914" w14:textId="35992C1C">
      <w:r>
        <w:rPr>
          <w:b/>
          <w:bCs/>
        </w:rPr>
        <w:t xml:space="preserve">3. </w:t>
      </w:r>
      <w:r w:rsidRPr="0007208C" w:rsidR="0007208C">
        <w:rPr>
          <w:b/>
          <w:bCs/>
        </w:rPr>
        <w:t>Events:</w:t>
      </w:r>
      <w:r w:rsidR="0007208C">
        <w:t xml:space="preserve"> Information about upcoming hiking events, trail maintenance activities, and social gatherings</w:t>
      </w:r>
      <w:r w:rsidR="00914A1D">
        <w:t xml:space="preserve">. </w:t>
      </w:r>
    </w:p>
    <w:p w:rsidR="00DB6F9F" w:rsidP="0007208C" w:rsidRDefault="00DB6F9F" w14:paraId="19FBEDBF" w14:textId="13E770A6">
      <w:r>
        <w:t xml:space="preserve">We arrange and attend </w:t>
      </w:r>
      <w:proofErr w:type="gramStart"/>
      <w:r>
        <w:t>a number of</w:t>
      </w:r>
      <w:proofErr w:type="gramEnd"/>
      <w:r>
        <w:t xml:space="preserve"> key hiking relevant events across the Calendar year. To see which events our Club will have a </w:t>
      </w:r>
      <w:r w:rsidR="001D47EC">
        <w:t>presence at, see the Calendar of events below.</w:t>
      </w:r>
    </w:p>
    <w:p w:rsidR="00C80933" w:rsidP="0007208C" w:rsidRDefault="001D47EC" w14:paraId="4B0B4FE9" w14:textId="67EFC7FF">
      <w:r w:rsidRPr="00EA2381">
        <w:rPr>
          <w:b/>
          <w:bCs/>
        </w:rPr>
        <w:t>202</w:t>
      </w:r>
      <w:r w:rsidRPr="00EA2381" w:rsidR="002A20AF">
        <w:rPr>
          <w:b/>
          <w:bCs/>
        </w:rPr>
        <w:t>4</w:t>
      </w:r>
      <w:r w:rsidRPr="00EA2381">
        <w:rPr>
          <w:b/>
          <w:bCs/>
        </w:rPr>
        <w:t xml:space="preserve"> Calendar of</w:t>
      </w:r>
      <w:r w:rsidRPr="00EA2381" w:rsidR="00C80933">
        <w:rPr>
          <w:b/>
          <w:bCs/>
        </w:rPr>
        <w:t xml:space="preserve"> events</w:t>
      </w:r>
      <w:r w:rsidR="00873B8D">
        <w:t xml:space="preserve"> heading</w:t>
      </w:r>
    </w:p>
    <w:p w:rsidR="00DC1D58" w:rsidP="0007208C" w:rsidRDefault="00724744" w14:paraId="171C4092" w14:textId="0C057730">
      <w:r>
        <w:t>Create a data table with the upcoming events</w:t>
      </w:r>
      <w:r w:rsidR="00B429DB">
        <w:t>:</w:t>
      </w:r>
    </w:p>
    <w:tbl>
      <w:tblPr>
        <w:tblStyle w:val="PlainTable3"/>
        <w:tblW w:w="10060" w:type="dxa"/>
        <w:tblLook w:val="04A0" w:firstRow="1" w:lastRow="0" w:firstColumn="1" w:lastColumn="0" w:noHBand="0" w:noVBand="1"/>
      </w:tblPr>
      <w:tblGrid>
        <w:gridCol w:w="1985"/>
        <w:gridCol w:w="1417"/>
        <w:gridCol w:w="3983"/>
        <w:gridCol w:w="1487"/>
        <w:gridCol w:w="1188"/>
      </w:tblGrid>
      <w:tr w:rsidRPr="00B63B99" w:rsidR="005837DC" w:rsidTr="00B258E2" w14:paraId="13BEFFE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color="auto" w:sz="4" w:space="0"/>
              <w:left w:val="single" w:color="auto" w:sz="4" w:space="0"/>
              <w:bottom w:val="single" w:color="auto" w:sz="4" w:space="0"/>
            </w:tcBorders>
            <w:hideMark/>
          </w:tcPr>
          <w:p w:rsidRPr="00B63B99" w:rsidR="00B63B99" w:rsidP="00B63B99" w:rsidRDefault="00B63B99" w14:paraId="352720FE" w14:textId="77777777">
            <w:pPr>
              <w:rPr>
                <w:sz w:val="18"/>
                <w:szCs w:val="18"/>
              </w:rPr>
            </w:pPr>
            <w:r w:rsidRPr="00B63B99">
              <w:rPr>
                <w:sz w:val="18"/>
                <w:szCs w:val="18"/>
              </w:rPr>
              <w:t>Event</w:t>
            </w:r>
          </w:p>
        </w:tc>
        <w:tc>
          <w:tcPr>
            <w:tcW w:w="1417" w:type="dxa"/>
            <w:tcBorders>
              <w:top w:val="single" w:color="auto" w:sz="4" w:space="0"/>
              <w:bottom w:val="single" w:color="auto" w:sz="4" w:space="0"/>
            </w:tcBorders>
            <w:hideMark/>
          </w:tcPr>
          <w:p w:rsidRPr="00B63B99" w:rsidR="00B63B99" w:rsidP="00B63B99" w:rsidRDefault="00B63B99" w14:paraId="39298013" w14:textId="77777777">
            <w:pPr>
              <w:cnfStyle w:val="100000000000" w:firstRow="1" w:lastRow="0" w:firstColumn="0" w:lastColumn="0" w:oddVBand="0" w:evenVBand="0" w:oddHBand="0" w:evenHBand="0" w:firstRowFirstColumn="0" w:firstRowLastColumn="0" w:lastRowFirstColumn="0" w:lastRowLastColumn="0"/>
              <w:rPr>
                <w:sz w:val="18"/>
                <w:szCs w:val="18"/>
              </w:rPr>
            </w:pPr>
            <w:r w:rsidRPr="00B63B99">
              <w:rPr>
                <w:sz w:val="18"/>
                <w:szCs w:val="18"/>
              </w:rPr>
              <w:t>Organiser</w:t>
            </w:r>
          </w:p>
        </w:tc>
        <w:tc>
          <w:tcPr>
            <w:tcW w:w="3983" w:type="dxa"/>
            <w:tcBorders>
              <w:top w:val="single" w:color="auto" w:sz="4" w:space="0"/>
              <w:bottom w:val="single" w:color="auto" w:sz="4" w:space="0"/>
            </w:tcBorders>
            <w:hideMark/>
          </w:tcPr>
          <w:p w:rsidRPr="00B63B99" w:rsidR="00B63B99" w:rsidP="00B63B99" w:rsidRDefault="00B63B99" w14:paraId="08231D8A" w14:textId="77777777">
            <w:pPr>
              <w:cnfStyle w:val="100000000000" w:firstRow="1" w:lastRow="0" w:firstColumn="0" w:lastColumn="0" w:oddVBand="0" w:evenVBand="0" w:oddHBand="0" w:evenHBand="0" w:firstRowFirstColumn="0" w:firstRowLastColumn="0" w:lastRowFirstColumn="0" w:lastRowLastColumn="0"/>
              <w:rPr>
                <w:sz w:val="18"/>
                <w:szCs w:val="18"/>
              </w:rPr>
            </w:pPr>
            <w:r w:rsidRPr="00B63B99">
              <w:rPr>
                <w:sz w:val="18"/>
                <w:szCs w:val="18"/>
              </w:rPr>
              <w:t>Venue &amp; Information link</w:t>
            </w:r>
          </w:p>
        </w:tc>
        <w:tc>
          <w:tcPr>
            <w:tcW w:w="0" w:type="auto"/>
            <w:tcBorders>
              <w:top w:val="single" w:color="auto" w:sz="4" w:space="0"/>
              <w:bottom w:val="single" w:color="auto" w:sz="4" w:space="0"/>
            </w:tcBorders>
            <w:hideMark/>
          </w:tcPr>
          <w:p w:rsidRPr="00B63B99" w:rsidR="00B63B99" w:rsidP="00B63B99" w:rsidRDefault="00B63B99" w14:paraId="4630F94B" w14:textId="77777777">
            <w:pPr>
              <w:cnfStyle w:val="100000000000" w:firstRow="1" w:lastRow="0" w:firstColumn="0" w:lastColumn="0" w:oddVBand="0" w:evenVBand="0" w:oddHBand="0" w:evenHBand="0" w:firstRowFirstColumn="0" w:firstRowLastColumn="0" w:lastRowFirstColumn="0" w:lastRowLastColumn="0"/>
              <w:rPr>
                <w:sz w:val="18"/>
                <w:szCs w:val="18"/>
              </w:rPr>
            </w:pPr>
            <w:r w:rsidRPr="00B63B99">
              <w:rPr>
                <w:sz w:val="18"/>
                <w:szCs w:val="18"/>
              </w:rPr>
              <w:t>Time</w:t>
            </w:r>
          </w:p>
        </w:tc>
        <w:tc>
          <w:tcPr>
            <w:tcW w:w="1188" w:type="dxa"/>
            <w:tcBorders>
              <w:top w:val="single" w:color="auto" w:sz="4" w:space="0"/>
              <w:bottom w:val="single" w:color="auto" w:sz="4" w:space="0"/>
              <w:right w:val="single" w:color="auto" w:sz="4" w:space="0"/>
            </w:tcBorders>
            <w:hideMark/>
          </w:tcPr>
          <w:p w:rsidRPr="00B63B99" w:rsidR="00B63B99" w:rsidP="00B63B99" w:rsidRDefault="00B63B99" w14:paraId="5FD89AFF" w14:textId="77777777">
            <w:pPr>
              <w:cnfStyle w:val="100000000000" w:firstRow="1" w:lastRow="0" w:firstColumn="0" w:lastColumn="0" w:oddVBand="0" w:evenVBand="0" w:oddHBand="0" w:evenHBand="0" w:firstRowFirstColumn="0" w:firstRowLastColumn="0" w:lastRowFirstColumn="0" w:lastRowLastColumn="0"/>
              <w:rPr>
                <w:sz w:val="18"/>
                <w:szCs w:val="18"/>
              </w:rPr>
            </w:pPr>
            <w:r w:rsidRPr="00B63B99">
              <w:rPr>
                <w:sz w:val="18"/>
                <w:szCs w:val="18"/>
              </w:rPr>
              <w:t>Date/s</w:t>
            </w:r>
          </w:p>
        </w:tc>
      </w:tr>
      <w:tr w:rsidRPr="002A267E" w:rsidR="002A267E" w:rsidTr="00B258E2" w14:paraId="50AAB4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color="auto" w:sz="4" w:space="0"/>
            </w:tcBorders>
            <w:hideMark/>
          </w:tcPr>
          <w:p w:rsidRPr="00B63B99" w:rsidR="00B63B99" w:rsidP="00B63B99" w:rsidRDefault="00B63B99" w14:paraId="216D1864" w14:textId="77777777">
            <w:pPr>
              <w:rPr>
                <w:sz w:val="18"/>
                <w:szCs w:val="18"/>
              </w:rPr>
            </w:pPr>
            <w:r w:rsidRPr="00B63B99">
              <w:rPr>
                <w:sz w:val="18"/>
                <w:szCs w:val="18"/>
              </w:rPr>
              <w:t>WA Hiking Expo 2023</w:t>
            </w:r>
          </w:p>
        </w:tc>
        <w:tc>
          <w:tcPr>
            <w:tcW w:w="1417" w:type="dxa"/>
            <w:tcBorders>
              <w:top w:val="single" w:color="auto" w:sz="4" w:space="0"/>
            </w:tcBorders>
            <w:hideMark/>
          </w:tcPr>
          <w:p w:rsidRPr="00B63B99" w:rsidR="00B63B99" w:rsidP="00B63B99" w:rsidRDefault="00B63B99" w14:paraId="714D8061" w14:textId="7777777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63B99">
              <w:rPr>
                <w:sz w:val="18"/>
                <w:szCs w:val="18"/>
              </w:rPr>
              <w:t>HikeWest</w:t>
            </w:r>
            <w:proofErr w:type="spellEnd"/>
          </w:p>
        </w:tc>
        <w:tc>
          <w:tcPr>
            <w:tcW w:w="3983" w:type="dxa"/>
            <w:tcBorders>
              <w:top w:val="single" w:color="auto" w:sz="4" w:space="0"/>
            </w:tcBorders>
            <w:hideMark/>
          </w:tcPr>
          <w:p w:rsidRPr="00B63B99" w:rsidR="00B63B99" w:rsidP="00B63B99" w:rsidRDefault="00B63B99" w14:paraId="4542F117" w14:textId="2CFAF2BC">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Perth Hills Discovery Centre, Allen Rd, Mundaring</w:t>
            </w:r>
            <w:hyperlink w:history="1" r:id="rId17">
              <w:r>
                <w:rPr>
                  <w:rStyle w:val="Hyperlink"/>
                </w:rPr>
                <w:t>https://www.wahikingexpo.com.au/</w:t>
              </w:r>
            </w:hyperlink>
          </w:p>
        </w:tc>
        <w:tc>
          <w:tcPr>
            <w:tcW w:w="0" w:type="auto"/>
            <w:tcBorders>
              <w:top w:val="single" w:color="auto" w:sz="4" w:space="0"/>
            </w:tcBorders>
            <w:hideMark/>
          </w:tcPr>
          <w:p w:rsidRPr="00B63B99" w:rsidR="00B63B99" w:rsidP="00B63B99" w:rsidRDefault="00B63B99" w14:paraId="3427CFE8" w14:textId="77777777">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9.00 am - 2.00 pm Sunday</w:t>
            </w:r>
          </w:p>
        </w:tc>
        <w:tc>
          <w:tcPr>
            <w:tcW w:w="1188" w:type="dxa"/>
            <w:tcBorders>
              <w:top w:val="single" w:color="auto" w:sz="4" w:space="0"/>
            </w:tcBorders>
            <w:hideMark/>
          </w:tcPr>
          <w:p w:rsidRPr="00B63B99" w:rsidR="00B63B99" w:rsidP="00B63B99" w:rsidRDefault="00B63B99" w14:paraId="765FB4DF" w14:textId="2BF220B8">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 xml:space="preserve">30 </w:t>
            </w:r>
            <w:r w:rsidR="00304A95">
              <w:rPr>
                <w:sz w:val="18"/>
                <w:szCs w:val="18"/>
              </w:rPr>
              <w:t>June</w:t>
            </w:r>
            <w:r w:rsidRPr="00B63B99">
              <w:rPr>
                <w:sz w:val="18"/>
                <w:szCs w:val="18"/>
              </w:rPr>
              <w:t xml:space="preserve"> 202</w:t>
            </w:r>
            <w:r w:rsidR="002A20AF">
              <w:rPr>
                <w:sz w:val="18"/>
                <w:szCs w:val="18"/>
              </w:rPr>
              <w:t>4</w:t>
            </w:r>
          </w:p>
        </w:tc>
      </w:tr>
      <w:tr w:rsidRPr="002A267E" w:rsidR="002A267E" w:rsidTr="00B258E2" w14:paraId="44908C84" w14:textId="77777777">
        <w:tc>
          <w:tcPr>
            <w:cnfStyle w:val="001000000000" w:firstRow="0" w:lastRow="0" w:firstColumn="1" w:lastColumn="0" w:oddVBand="0" w:evenVBand="0" w:oddHBand="0" w:evenHBand="0" w:firstRowFirstColumn="0" w:firstRowLastColumn="0" w:lastRowFirstColumn="0" w:lastRowLastColumn="0"/>
            <w:tcW w:w="1985" w:type="dxa"/>
            <w:hideMark/>
          </w:tcPr>
          <w:p w:rsidRPr="00B63B99" w:rsidR="00B63B99" w:rsidP="00B63B99" w:rsidRDefault="00B63B99" w14:paraId="2A427070" w14:textId="20AC16A5">
            <w:pPr>
              <w:rPr>
                <w:sz w:val="18"/>
                <w:szCs w:val="18"/>
              </w:rPr>
            </w:pPr>
            <w:r w:rsidRPr="00B63B99">
              <w:rPr>
                <w:sz w:val="18"/>
                <w:szCs w:val="18"/>
              </w:rPr>
              <w:t xml:space="preserve">WA Hiking </w:t>
            </w:r>
            <w:r w:rsidR="00FD6054">
              <w:rPr>
                <w:sz w:val="18"/>
                <w:szCs w:val="18"/>
              </w:rPr>
              <w:t>Trails</w:t>
            </w:r>
            <w:r w:rsidRPr="00B63B99">
              <w:rPr>
                <w:sz w:val="18"/>
                <w:szCs w:val="18"/>
              </w:rPr>
              <w:t xml:space="preserve"> 202</w:t>
            </w:r>
            <w:r w:rsidR="00FD6054">
              <w:rPr>
                <w:sz w:val="18"/>
                <w:szCs w:val="18"/>
              </w:rPr>
              <w:t>3</w:t>
            </w:r>
          </w:p>
        </w:tc>
        <w:tc>
          <w:tcPr>
            <w:tcW w:w="1417" w:type="dxa"/>
            <w:hideMark/>
          </w:tcPr>
          <w:p w:rsidRPr="00B63B99" w:rsidR="00B63B99" w:rsidP="00B63B99" w:rsidRDefault="00B63B99" w14:paraId="51E03395" w14:textId="7777777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B63B99">
              <w:rPr>
                <w:sz w:val="18"/>
                <w:szCs w:val="18"/>
              </w:rPr>
              <w:t>HikeWest</w:t>
            </w:r>
            <w:proofErr w:type="spellEnd"/>
          </w:p>
        </w:tc>
        <w:tc>
          <w:tcPr>
            <w:tcW w:w="3983" w:type="dxa"/>
            <w:hideMark/>
          </w:tcPr>
          <w:p w:rsidRPr="00B63B99" w:rsidR="00B63B99" w:rsidP="00B63B99" w:rsidRDefault="00B63B99" w14:paraId="2127AC21" w14:textId="2F22B358">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Perth Hills Discovery Centre, Allen Rd, Mundaring</w:t>
            </w:r>
            <w:hyperlink w:history="1" r:id="rId18">
              <w:r>
                <w:rPr>
                  <w:rStyle w:val="Hyperlink"/>
                </w:rPr>
                <w:t>https://www.wahikingexpo.com.au/</w:t>
              </w:r>
            </w:hyperlink>
          </w:p>
        </w:tc>
        <w:tc>
          <w:tcPr>
            <w:tcW w:w="0" w:type="auto"/>
            <w:hideMark/>
          </w:tcPr>
          <w:p w:rsidRPr="00B63B99" w:rsidR="00B63B99" w:rsidP="00B63B99" w:rsidRDefault="00B63B99" w14:paraId="0A032F08" w14:textId="77777777">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9.00 am - 2.00 pm Sunday</w:t>
            </w:r>
          </w:p>
        </w:tc>
        <w:tc>
          <w:tcPr>
            <w:tcW w:w="1188" w:type="dxa"/>
            <w:hideMark/>
          </w:tcPr>
          <w:p w:rsidRPr="00B63B99" w:rsidR="00B63B99" w:rsidP="00B63B99" w:rsidRDefault="00B63B99" w14:paraId="372FEC7F" w14:textId="168621B4">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 xml:space="preserve">2 </w:t>
            </w:r>
            <w:r w:rsidR="00304A95">
              <w:rPr>
                <w:sz w:val="18"/>
                <w:szCs w:val="18"/>
              </w:rPr>
              <w:t>July</w:t>
            </w:r>
            <w:r w:rsidRPr="00B63B99">
              <w:rPr>
                <w:sz w:val="18"/>
                <w:szCs w:val="18"/>
              </w:rPr>
              <w:t xml:space="preserve"> 202</w:t>
            </w:r>
            <w:r w:rsidR="002A20AF">
              <w:rPr>
                <w:sz w:val="18"/>
                <w:szCs w:val="18"/>
              </w:rPr>
              <w:t>4</w:t>
            </w:r>
          </w:p>
        </w:tc>
      </w:tr>
      <w:tr w:rsidRPr="002A267E" w:rsidR="008E74B2" w:rsidTr="00B258E2" w14:paraId="1A0A4A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Pr="00B63B99" w:rsidR="005837DC" w:rsidP="00D774C0" w:rsidRDefault="005837DC" w14:paraId="236CBBCC" w14:textId="77777777">
            <w:pPr>
              <w:rPr>
                <w:sz w:val="18"/>
                <w:szCs w:val="18"/>
              </w:rPr>
            </w:pPr>
            <w:r w:rsidRPr="00B63B99">
              <w:rPr>
                <w:sz w:val="18"/>
                <w:szCs w:val="18"/>
              </w:rPr>
              <w:t xml:space="preserve">WA Hiking Expo </w:t>
            </w:r>
            <w:r w:rsidRPr="002A267E">
              <w:rPr>
                <w:sz w:val="18"/>
                <w:szCs w:val="18"/>
              </w:rPr>
              <w:t>2023</w:t>
            </w:r>
          </w:p>
        </w:tc>
        <w:tc>
          <w:tcPr>
            <w:tcW w:w="1417" w:type="dxa"/>
            <w:hideMark/>
          </w:tcPr>
          <w:p w:rsidRPr="00B63B99" w:rsidR="005837DC" w:rsidP="00D774C0" w:rsidRDefault="005837DC" w14:paraId="1D6D4632" w14:textId="7777777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63B99">
              <w:rPr>
                <w:sz w:val="18"/>
                <w:szCs w:val="18"/>
              </w:rPr>
              <w:t>HikeWest</w:t>
            </w:r>
            <w:proofErr w:type="spellEnd"/>
          </w:p>
        </w:tc>
        <w:tc>
          <w:tcPr>
            <w:tcW w:w="3983" w:type="dxa"/>
            <w:hideMark/>
          </w:tcPr>
          <w:p w:rsidRPr="00B63B99" w:rsidR="005837DC" w:rsidP="00D774C0" w:rsidRDefault="005837DC" w14:paraId="042AB1C7" w14:textId="77777777">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Perth Hills Discovery Centre, Allen Rd, Mundaring</w:t>
            </w:r>
            <w:hyperlink w:history="1" r:id="rId19">
              <w:r>
                <w:rPr>
                  <w:rStyle w:val="Hyperlink"/>
                </w:rPr>
                <w:t>https://www.wahikingexpo.com.au/</w:t>
              </w:r>
            </w:hyperlink>
          </w:p>
        </w:tc>
        <w:tc>
          <w:tcPr>
            <w:tcW w:w="0" w:type="auto"/>
            <w:hideMark/>
          </w:tcPr>
          <w:p w:rsidRPr="00B63B99" w:rsidR="005837DC" w:rsidP="00D774C0" w:rsidRDefault="005837DC" w14:paraId="74F2C8F3" w14:textId="77777777">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9.00 am - 2.00 pm Sunday</w:t>
            </w:r>
          </w:p>
        </w:tc>
        <w:tc>
          <w:tcPr>
            <w:tcW w:w="1188" w:type="dxa"/>
            <w:hideMark/>
          </w:tcPr>
          <w:p w:rsidRPr="00B63B99" w:rsidR="005837DC" w:rsidP="00D774C0" w:rsidRDefault="005837DC" w14:paraId="2114122F" w14:textId="1FC253BD">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 xml:space="preserve">1 </w:t>
            </w:r>
            <w:r w:rsidR="00304A95">
              <w:rPr>
                <w:sz w:val="18"/>
                <w:szCs w:val="18"/>
              </w:rPr>
              <w:t>September</w:t>
            </w:r>
            <w:r w:rsidRPr="00B63B99">
              <w:rPr>
                <w:sz w:val="18"/>
                <w:szCs w:val="18"/>
              </w:rPr>
              <w:t xml:space="preserve"> 202</w:t>
            </w:r>
            <w:r w:rsidR="008455D3">
              <w:rPr>
                <w:sz w:val="18"/>
                <w:szCs w:val="18"/>
              </w:rPr>
              <w:t>4</w:t>
            </w:r>
            <w:r w:rsidRPr="00B63B99">
              <w:rPr>
                <w:sz w:val="18"/>
                <w:szCs w:val="18"/>
              </w:rPr>
              <w:br/>
            </w:r>
          </w:p>
        </w:tc>
      </w:tr>
      <w:tr w:rsidRPr="002A267E" w:rsidR="005837DC" w:rsidTr="00B258E2" w14:paraId="633A2618" w14:textId="77777777">
        <w:tc>
          <w:tcPr>
            <w:cnfStyle w:val="001000000000" w:firstRow="0" w:lastRow="0" w:firstColumn="1" w:lastColumn="0" w:oddVBand="0" w:evenVBand="0" w:oddHBand="0" w:evenHBand="0" w:firstRowFirstColumn="0" w:firstRowLastColumn="0" w:lastRowFirstColumn="0" w:lastRowLastColumn="0"/>
            <w:tcW w:w="1985" w:type="dxa"/>
            <w:hideMark/>
          </w:tcPr>
          <w:p w:rsidRPr="00B63B99" w:rsidR="005837DC" w:rsidP="00C15CF7" w:rsidRDefault="005837DC" w14:paraId="623807FA" w14:textId="77777777">
            <w:pPr>
              <w:rPr>
                <w:sz w:val="18"/>
                <w:szCs w:val="18"/>
              </w:rPr>
            </w:pPr>
            <w:r>
              <w:rPr>
                <w:sz w:val="18"/>
                <w:szCs w:val="18"/>
              </w:rPr>
              <w:t>Happy Trekkers</w:t>
            </w:r>
            <w:r w:rsidRPr="00B63B99">
              <w:rPr>
                <w:sz w:val="18"/>
                <w:szCs w:val="18"/>
              </w:rPr>
              <w:t xml:space="preserve"> 202</w:t>
            </w:r>
            <w:r>
              <w:rPr>
                <w:sz w:val="18"/>
                <w:szCs w:val="18"/>
              </w:rPr>
              <w:t>3</w:t>
            </w:r>
            <w:r w:rsidRPr="00B63B99">
              <w:rPr>
                <w:sz w:val="18"/>
                <w:szCs w:val="18"/>
              </w:rPr>
              <w:t xml:space="preserve"> AGM</w:t>
            </w:r>
          </w:p>
        </w:tc>
        <w:tc>
          <w:tcPr>
            <w:tcW w:w="1417" w:type="dxa"/>
            <w:hideMark/>
          </w:tcPr>
          <w:p w:rsidRPr="00B63B99" w:rsidR="005837DC" w:rsidP="00C15CF7" w:rsidRDefault="005837DC" w14:paraId="1A96F4EA" w14:textId="777777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Happy Trekkers</w:t>
            </w:r>
          </w:p>
        </w:tc>
        <w:tc>
          <w:tcPr>
            <w:tcW w:w="3983" w:type="dxa"/>
            <w:hideMark/>
          </w:tcPr>
          <w:p w:rsidRPr="00B63B99" w:rsidR="005837DC" w:rsidP="00C15CF7" w:rsidRDefault="005837DC" w14:paraId="2C3E687C" w14:textId="77777777">
            <w:pPr>
              <w:cnfStyle w:val="000000000000" w:firstRow="0" w:lastRow="0" w:firstColumn="0" w:lastColumn="0" w:oddVBand="0" w:evenVBand="0" w:oddHBand="0" w:evenHBand="0" w:firstRowFirstColumn="0" w:firstRowLastColumn="0" w:lastRowFirstColumn="0" w:lastRowLastColumn="0"/>
              <w:rPr>
                <w:sz w:val="18"/>
                <w:szCs w:val="18"/>
              </w:rPr>
            </w:pPr>
            <w:r w:rsidRPr="005837DC">
              <w:rPr>
                <w:sz w:val="18"/>
                <w:szCs w:val="18"/>
              </w:rPr>
              <w:t>5 Hills Crescent, Kalamunda WA 6076</w:t>
            </w:r>
          </w:p>
        </w:tc>
        <w:tc>
          <w:tcPr>
            <w:tcW w:w="0" w:type="auto"/>
            <w:hideMark/>
          </w:tcPr>
          <w:p w:rsidRPr="00B63B99" w:rsidR="005837DC" w:rsidP="00C15CF7" w:rsidRDefault="005837DC" w14:paraId="713B2EB7" w14:textId="77777777">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7.00 -8.30 pm</w:t>
            </w:r>
          </w:p>
        </w:tc>
        <w:tc>
          <w:tcPr>
            <w:tcW w:w="1188" w:type="dxa"/>
            <w:hideMark/>
          </w:tcPr>
          <w:p w:rsidRPr="00B63B99" w:rsidR="005837DC" w:rsidP="00C15CF7" w:rsidRDefault="005837DC" w14:paraId="067C223D" w14:textId="63360F34">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13 October 202</w:t>
            </w:r>
            <w:r w:rsidR="008455D3">
              <w:rPr>
                <w:sz w:val="18"/>
                <w:szCs w:val="18"/>
              </w:rPr>
              <w:t>4</w:t>
            </w:r>
          </w:p>
        </w:tc>
      </w:tr>
      <w:tr w:rsidRPr="002A267E" w:rsidR="008E74B2" w:rsidTr="00B258E2" w14:paraId="79ED89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Pr="00B63B99" w:rsidR="005837DC" w:rsidP="00535288" w:rsidRDefault="005837DC" w14:paraId="2F7C257F" w14:textId="77777777">
            <w:pPr>
              <w:rPr>
                <w:sz w:val="18"/>
                <w:szCs w:val="18"/>
              </w:rPr>
            </w:pPr>
            <w:r w:rsidRPr="00B63B99">
              <w:rPr>
                <w:sz w:val="18"/>
                <w:szCs w:val="18"/>
              </w:rPr>
              <w:t>WA Trails Forum 2022</w:t>
            </w:r>
          </w:p>
        </w:tc>
        <w:tc>
          <w:tcPr>
            <w:tcW w:w="1417" w:type="dxa"/>
            <w:hideMark/>
          </w:tcPr>
          <w:p w:rsidRPr="00B63B99" w:rsidR="005837DC" w:rsidP="00535288" w:rsidRDefault="005837DC" w14:paraId="48B748A3" w14:textId="777777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Happy Trekkers</w:t>
            </w:r>
          </w:p>
        </w:tc>
        <w:tc>
          <w:tcPr>
            <w:tcW w:w="3983" w:type="dxa"/>
            <w:hideMark/>
          </w:tcPr>
          <w:p w:rsidRPr="00B63B99" w:rsidR="005837DC" w:rsidP="00535288" w:rsidRDefault="005837DC" w14:paraId="3A6A6457" w14:textId="777777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Jorgenson Park Community Centre</w:t>
            </w:r>
            <w:r w:rsidRPr="00B63B99">
              <w:rPr>
                <w:sz w:val="18"/>
                <w:szCs w:val="18"/>
              </w:rPr>
              <w:t>.</w:t>
            </w:r>
            <w:hyperlink w:history="1" r:id="rId20">
              <w:r>
                <w:rPr>
                  <w:rStyle w:val="Hyperlink"/>
                </w:rPr>
                <w:t>https://www.dlgsc.wa.gov.au/department/events/event/2022/10/21/sport-and-recreation/2022-trails-forum</w:t>
              </w:r>
            </w:hyperlink>
          </w:p>
        </w:tc>
        <w:tc>
          <w:tcPr>
            <w:tcW w:w="0" w:type="auto"/>
            <w:hideMark/>
          </w:tcPr>
          <w:p w:rsidRPr="00B63B99" w:rsidR="005837DC" w:rsidP="00535288" w:rsidRDefault="005837DC" w14:paraId="1E983041" w14:textId="77777777">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All day. (Times TBA.)</w:t>
            </w:r>
          </w:p>
        </w:tc>
        <w:tc>
          <w:tcPr>
            <w:tcW w:w="1188" w:type="dxa"/>
            <w:hideMark/>
          </w:tcPr>
          <w:p w:rsidRPr="00B63B99" w:rsidR="005837DC" w:rsidP="00535288" w:rsidRDefault="005837DC" w14:paraId="4F7FEE80" w14:textId="06423C09">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21 Oct. 202</w:t>
            </w:r>
            <w:r w:rsidR="008455D3">
              <w:rPr>
                <w:sz w:val="18"/>
                <w:szCs w:val="18"/>
              </w:rPr>
              <w:t>4</w:t>
            </w:r>
          </w:p>
        </w:tc>
      </w:tr>
      <w:tr w:rsidRPr="002A267E" w:rsidR="002A267E" w:rsidTr="00B258E2" w14:paraId="4C56C334" w14:textId="77777777">
        <w:tc>
          <w:tcPr>
            <w:cnfStyle w:val="001000000000" w:firstRow="0" w:lastRow="0" w:firstColumn="1" w:lastColumn="0" w:oddVBand="0" w:evenVBand="0" w:oddHBand="0" w:evenHBand="0" w:firstRowFirstColumn="0" w:firstRowLastColumn="0" w:lastRowFirstColumn="0" w:lastRowLastColumn="0"/>
            <w:tcW w:w="1985" w:type="dxa"/>
            <w:hideMark/>
          </w:tcPr>
          <w:p w:rsidRPr="005837DC" w:rsidR="005837DC" w:rsidP="005837DC" w:rsidRDefault="005837DC" w14:paraId="27553F54" w14:textId="2615BD9C">
            <w:pPr>
              <w:rPr>
                <w:b w:val="0"/>
                <w:bCs w:val="0"/>
                <w:sz w:val="20"/>
                <w:szCs w:val="20"/>
              </w:rPr>
            </w:pPr>
            <w:r w:rsidRPr="005837DC">
              <w:rPr>
                <w:b w:val="0"/>
                <w:bCs w:val="0"/>
                <w:caps w:val="0"/>
                <w:sz w:val="20"/>
                <w:szCs w:val="20"/>
              </w:rPr>
              <w:t>Have A Go Day 2023</w:t>
            </w:r>
          </w:p>
          <w:p w:rsidRPr="00B63B99" w:rsidR="00B63B99" w:rsidP="00B63B99" w:rsidRDefault="005837DC" w14:paraId="504BC5B4" w14:textId="08282CC0">
            <w:pPr>
              <w:rPr>
                <w:sz w:val="18"/>
                <w:szCs w:val="18"/>
              </w:rPr>
            </w:pPr>
            <w:r>
              <w:rPr>
                <w:sz w:val="18"/>
                <w:szCs w:val="18"/>
              </w:rPr>
              <w:t>(</w:t>
            </w:r>
            <w:r w:rsidRPr="00B63B99" w:rsidR="00B63B99">
              <w:rPr>
                <w:sz w:val="18"/>
                <w:szCs w:val="18"/>
              </w:rPr>
              <w:t>includes HikeWest marquee</w:t>
            </w:r>
            <w:r>
              <w:rPr>
                <w:sz w:val="18"/>
                <w:szCs w:val="18"/>
              </w:rPr>
              <w:t>)</w:t>
            </w:r>
          </w:p>
        </w:tc>
        <w:tc>
          <w:tcPr>
            <w:tcW w:w="1417" w:type="dxa"/>
            <w:hideMark/>
          </w:tcPr>
          <w:p w:rsidRPr="00B63B99" w:rsidR="00B63B99" w:rsidP="00B63B99" w:rsidRDefault="00B63B99" w14:paraId="05EC600A" w14:textId="77777777">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Seniors Recreation Council of WA</w:t>
            </w:r>
          </w:p>
        </w:tc>
        <w:tc>
          <w:tcPr>
            <w:tcW w:w="3983" w:type="dxa"/>
            <w:hideMark/>
          </w:tcPr>
          <w:p w:rsidRPr="00B63B99" w:rsidR="00B63B99" w:rsidP="00B63B99" w:rsidRDefault="00B63B99" w14:paraId="582D0459" w14:textId="3F705312">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Burswood Park</w:t>
            </w:r>
          </w:p>
        </w:tc>
        <w:tc>
          <w:tcPr>
            <w:tcW w:w="0" w:type="auto"/>
            <w:hideMark/>
          </w:tcPr>
          <w:p w:rsidRPr="00B63B99" w:rsidR="00B63B99" w:rsidP="00B63B99" w:rsidRDefault="00B63B99" w14:paraId="520CA452" w14:textId="77777777">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9.00 am - 3.00 pm</w:t>
            </w:r>
          </w:p>
        </w:tc>
        <w:tc>
          <w:tcPr>
            <w:tcW w:w="1188" w:type="dxa"/>
            <w:hideMark/>
          </w:tcPr>
          <w:p w:rsidRPr="00B63B99" w:rsidR="00B63B99" w:rsidP="00B63B99" w:rsidRDefault="00B63B99" w14:paraId="4A08BD66" w14:textId="175EFFD3">
            <w:pPr>
              <w:cnfStyle w:val="000000000000" w:firstRow="0" w:lastRow="0" w:firstColumn="0" w:lastColumn="0" w:oddVBand="0" w:evenVBand="0" w:oddHBand="0" w:evenHBand="0" w:firstRowFirstColumn="0" w:firstRowLastColumn="0" w:lastRowFirstColumn="0" w:lastRowLastColumn="0"/>
              <w:rPr>
                <w:sz w:val="18"/>
                <w:szCs w:val="18"/>
              </w:rPr>
            </w:pPr>
            <w:r w:rsidRPr="00B63B99">
              <w:rPr>
                <w:sz w:val="18"/>
                <w:szCs w:val="18"/>
              </w:rPr>
              <w:t>11 November 202</w:t>
            </w:r>
            <w:r w:rsidR="008455D3">
              <w:rPr>
                <w:sz w:val="18"/>
                <w:szCs w:val="18"/>
              </w:rPr>
              <w:t>4</w:t>
            </w:r>
          </w:p>
        </w:tc>
      </w:tr>
      <w:tr w:rsidRPr="002A267E" w:rsidR="005837DC" w:rsidTr="00B258E2" w14:paraId="0CA509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Pr="00B63B99" w:rsidR="005837DC" w:rsidP="00433D4D" w:rsidRDefault="005837DC" w14:paraId="74111C18" w14:textId="77777777">
            <w:pPr>
              <w:rPr>
                <w:sz w:val="18"/>
                <w:szCs w:val="18"/>
              </w:rPr>
            </w:pPr>
            <w:r>
              <w:rPr>
                <w:sz w:val="18"/>
                <w:szCs w:val="18"/>
              </w:rPr>
              <w:t>Jorgenson</w:t>
            </w:r>
            <w:r w:rsidRPr="00B63B99">
              <w:rPr>
                <w:sz w:val="18"/>
                <w:szCs w:val="18"/>
              </w:rPr>
              <w:t xml:space="preserve"> Park </w:t>
            </w:r>
            <w:r>
              <w:rPr>
                <w:sz w:val="18"/>
                <w:szCs w:val="18"/>
              </w:rPr>
              <w:t xml:space="preserve">Sustainability </w:t>
            </w:r>
            <w:r w:rsidRPr="00B63B99">
              <w:rPr>
                <w:sz w:val="18"/>
                <w:szCs w:val="18"/>
              </w:rPr>
              <w:t xml:space="preserve">Fair </w:t>
            </w:r>
            <w:r>
              <w:rPr>
                <w:sz w:val="18"/>
                <w:szCs w:val="18"/>
              </w:rPr>
              <w:t>(</w:t>
            </w:r>
            <w:r w:rsidRPr="00B63B99">
              <w:rPr>
                <w:sz w:val="18"/>
                <w:szCs w:val="18"/>
              </w:rPr>
              <w:t>includes HikeWest marquee</w:t>
            </w:r>
            <w:r>
              <w:rPr>
                <w:sz w:val="18"/>
                <w:szCs w:val="18"/>
              </w:rPr>
              <w:t>)</w:t>
            </w:r>
          </w:p>
        </w:tc>
        <w:tc>
          <w:tcPr>
            <w:tcW w:w="1417" w:type="dxa"/>
            <w:hideMark/>
          </w:tcPr>
          <w:p w:rsidRPr="00B63B99" w:rsidR="005837DC" w:rsidP="00433D4D" w:rsidRDefault="008E74B2" w14:paraId="4F6FCD3D" w14:textId="22087F0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Kalamunda </w:t>
            </w:r>
            <w:r w:rsidRPr="00B63B99" w:rsidR="005837DC">
              <w:rPr>
                <w:sz w:val="18"/>
                <w:szCs w:val="18"/>
              </w:rPr>
              <w:t>Rotary</w:t>
            </w:r>
          </w:p>
        </w:tc>
        <w:tc>
          <w:tcPr>
            <w:tcW w:w="3983" w:type="dxa"/>
            <w:hideMark/>
          </w:tcPr>
          <w:p w:rsidRPr="00B63B99" w:rsidR="005837DC" w:rsidP="00433D4D" w:rsidRDefault="005837DC" w14:paraId="0F217534" w14:textId="121E5D3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Jorgenson</w:t>
            </w:r>
            <w:r w:rsidRPr="00B63B99">
              <w:rPr>
                <w:sz w:val="18"/>
                <w:szCs w:val="18"/>
              </w:rPr>
              <w:t xml:space="preserve"> Park, </w:t>
            </w:r>
            <w:r>
              <w:rPr>
                <w:sz w:val="18"/>
                <w:szCs w:val="18"/>
              </w:rPr>
              <w:t>Kalamunda</w:t>
            </w:r>
            <w:r w:rsidRPr="00B63B99">
              <w:rPr>
                <w:sz w:val="18"/>
                <w:szCs w:val="18"/>
              </w:rPr>
              <w:t xml:space="preserve">. </w:t>
            </w:r>
            <w:r w:rsidR="008455D3">
              <w:rPr>
                <w:sz w:val="18"/>
                <w:szCs w:val="18"/>
              </w:rPr>
              <w:br/>
            </w:r>
            <w:proofErr w:type="spellStart"/>
            <w:r w:rsidRPr="00B63B99">
              <w:rPr>
                <w:sz w:val="18"/>
                <w:szCs w:val="18"/>
              </w:rPr>
              <w:t>HikeWest</w:t>
            </w:r>
            <w:proofErr w:type="spellEnd"/>
            <w:r w:rsidRPr="00B63B99">
              <w:rPr>
                <w:sz w:val="18"/>
                <w:szCs w:val="18"/>
              </w:rPr>
              <w:t xml:space="preserve"> at stall #5.</w:t>
            </w:r>
            <w:hyperlink w:history="1" r:id="rId21">
              <w:r>
                <w:rPr>
                  <w:rStyle w:val="Hyperlink"/>
                </w:rPr>
                <w:t>https://www.hydeparkfair.com.au/</w:t>
              </w:r>
            </w:hyperlink>
          </w:p>
        </w:tc>
        <w:tc>
          <w:tcPr>
            <w:tcW w:w="0" w:type="auto"/>
            <w:hideMark/>
          </w:tcPr>
          <w:p w:rsidRPr="00B63B99" w:rsidR="005837DC" w:rsidP="00433D4D" w:rsidRDefault="005837DC" w14:paraId="119A0FC7" w14:textId="77777777">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10.00 -5.00 pm Sun;</w:t>
            </w:r>
            <w:r w:rsidRPr="00B63B99">
              <w:rPr>
                <w:sz w:val="18"/>
                <w:szCs w:val="18"/>
              </w:rPr>
              <w:br/>
            </w:r>
            <w:r w:rsidRPr="00B63B99">
              <w:rPr>
                <w:sz w:val="18"/>
                <w:szCs w:val="18"/>
              </w:rPr>
              <w:t>10.00 -5.00 pm Mon;</w:t>
            </w:r>
          </w:p>
        </w:tc>
        <w:tc>
          <w:tcPr>
            <w:tcW w:w="1188" w:type="dxa"/>
            <w:hideMark/>
          </w:tcPr>
          <w:p w:rsidRPr="00B63B99" w:rsidR="005837DC" w:rsidP="00433D4D" w:rsidRDefault="005837DC" w14:paraId="5E5C0E7F" w14:textId="32C5E81C">
            <w:pPr>
              <w:cnfStyle w:val="000000100000" w:firstRow="0" w:lastRow="0" w:firstColumn="0" w:lastColumn="0" w:oddVBand="0" w:evenVBand="0" w:oddHBand="1" w:evenHBand="0" w:firstRowFirstColumn="0" w:firstRowLastColumn="0" w:lastRowFirstColumn="0" w:lastRowLastColumn="0"/>
              <w:rPr>
                <w:sz w:val="18"/>
                <w:szCs w:val="18"/>
              </w:rPr>
            </w:pPr>
            <w:r w:rsidRPr="00B63B99">
              <w:rPr>
                <w:sz w:val="18"/>
                <w:szCs w:val="18"/>
              </w:rPr>
              <w:t>1</w:t>
            </w:r>
            <w:r w:rsidR="008455D3">
              <w:rPr>
                <w:sz w:val="18"/>
                <w:szCs w:val="18"/>
              </w:rPr>
              <w:t>-2</w:t>
            </w:r>
            <w:r w:rsidRPr="00B63B99">
              <w:rPr>
                <w:sz w:val="18"/>
                <w:szCs w:val="18"/>
              </w:rPr>
              <w:t xml:space="preserve"> </w:t>
            </w:r>
            <w:r w:rsidR="008455D3">
              <w:rPr>
                <w:sz w:val="18"/>
                <w:szCs w:val="18"/>
              </w:rPr>
              <w:t>Dec</w:t>
            </w:r>
            <w:r w:rsidRPr="00B63B99">
              <w:rPr>
                <w:sz w:val="18"/>
                <w:szCs w:val="18"/>
              </w:rPr>
              <w:t xml:space="preserve"> 202</w:t>
            </w:r>
            <w:r>
              <w:rPr>
                <w:sz w:val="18"/>
                <w:szCs w:val="18"/>
              </w:rPr>
              <w:t>4</w:t>
            </w:r>
          </w:p>
        </w:tc>
      </w:tr>
    </w:tbl>
    <w:p w:rsidR="00B429DB" w:rsidP="0007208C" w:rsidRDefault="00B429DB" w14:paraId="79503844" w14:textId="77777777"/>
    <w:p w:rsidR="009F3BED" w:rsidP="00820720" w:rsidRDefault="009F3BED" w14:paraId="358BBC02" w14:textId="318798D1">
      <w:r>
        <w:t>Hyperlink</w:t>
      </w:r>
      <w:r w:rsidR="009E60F9">
        <w:t xml:space="preserve"> link to</w:t>
      </w:r>
      <w:r>
        <w:t xml:space="preserve"> Rotary, </w:t>
      </w:r>
      <w:proofErr w:type="spellStart"/>
      <w:r>
        <w:t>HikeWest</w:t>
      </w:r>
      <w:proofErr w:type="spellEnd"/>
      <w:r w:rsidR="0044432D">
        <w:t>, Seniors Council</w:t>
      </w:r>
      <w:r w:rsidR="009E60F9">
        <w:t xml:space="preserve"> as Organisers of each event.</w:t>
      </w:r>
    </w:p>
    <w:p w:rsidR="00EA2381" w:rsidP="000C3E15" w:rsidRDefault="000C3E15" w14:paraId="5B9E23DC" w14:textId="77777777">
      <w:r>
        <w:t xml:space="preserve">Under a heading of: </w:t>
      </w:r>
    </w:p>
    <w:p w:rsidRPr="00EA2381" w:rsidR="000C3E15" w:rsidP="000C3E15" w:rsidRDefault="000C3E15" w14:paraId="23FD86B1" w14:textId="4EBD9F89">
      <w:pPr>
        <w:rPr>
          <w:b/>
          <w:bCs/>
        </w:rPr>
      </w:pPr>
      <w:r w:rsidRPr="00EA2381">
        <w:rPr>
          <w:b/>
          <w:bCs/>
        </w:rPr>
        <w:t>Club Safety Procedures</w:t>
      </w:r>
    </w:p>
    <w:p w:rsidR="00DF2E94" w:rsidP="00820720" w:rsidRDefault="000C3E15" w14:paraId="31D72DB5" w14:textId="1D80076D">
      <w:r>
        <w:t xml:space="preserve">Please make sure that you download and read the following important </w:t>
      </w:r>
      <w:r w:rsidR="00A20868">
        <w:t>documents</w:t>
      </w:r>
      <w:r w:rsidR="00EE6625">
        <w:t xml:space="preserve"> before attending any of our events or trail walks</w:t>
      </w:r>
      <w:r w:rsidR="00A20868">
        <w:t xml:space="preserve">. </w:t>
      </w:r>
    </w:p>
    <w:p w:rsidR="0022343E" w:rsidP="00820720" w:rsidRDefault="00393F7F" w14:paraId="586BC514" w14:textId="6A47AB6B">
      <w:r>
        <w:t xml:space="preserve"> </w:t>
      </w:r>
      <w:r w:rsidRPr="0022343E" w:rsidR="0022343E">
        <w:t>Incident_Report_form</w:t>
      </w:r>
      <w:r w:rsidR="0022343E">
        <w:t>.docx</w:t>
      </w:r>
      <w:r>
        <w:t xml:space="preserve"> and</w:t>
      </w:r>
      <w:r w:rsidR="00B31170">
        <w:t xml:space="preserve"> the</w:t>
      </w:r>
      <w:r>
        <w:t xml:space="preserve"> </w:t>
      </w:r>
      <w:r w:rsidRPr="0022343E" w:rsidR="0022343E">
        <w:t>Club_Emergency_Contact_Procedure_guidelines.docx</w:t>
      </w:r>
      <w:r w:rsidR="00EA2381">
        <w:t xml:space="preserve"> (as buttons)</w:t>
      </w:r>
    </w:p>
    <w:p w:rsidRPr="00376D14" w:rsidR="00376D14" w:rsidP="00820720" w:rsidRDefault="00376D14" w14:paraId="13FA0E6F" w14:textId="6CD2B16B">
      <w:pPr>
        <w:rPr>
          <w:b/>
          <w:bCs/>
        </w:rPr>
      </w:pPr>
      <w:proofErr w:type="spellStart"/>
      <w:r w:rsidRPr="00376D14">
        <w:rPr>
          <w:b/>
          <w:bCs/>
        </w:rPr>
        <w:t>WalkGPS</w:t>
      </w:r>
      <w:proofErr w:type="spellEnd"/>
    </w:p>
    <w:p w:rsidR="00344ED6" w:rsidP="00820720" w:rsidRDefault="00EE655C" w14:paraId="06A3EBF1" w14:textId="77777777">
      <w:r>
        <w:t xml:space="preserve">Also check out the </w:t>
      </w:r>
      <w:proofErr w:type="spellStart"/>
      <w:r>
        <w:t>WalkGPS</w:t>
      </w:r>
      <w:proofErr w:type="spellEnd"/>
      <w:r>
        <w:t xml:space="preserve"> website</w:t>
      </w:r>
      <w:r w:rsidR="004E752C">
        <w:t xml:space="preserve"> (link to </w:t>
      </w:r>
      <w:hyperlink w:history="1" r:id="rId22">
        <w:r w:rsidRPr="001428D5" w:rsidR="004E752C">
          <w:rPr>
            <w:rStyle w:val="Hyperlink"/>
          </w:rPr>
          <w:t>https://www.walkgps.com.au/</w:t>
        </w:r>
      </w:hyperlink>
      <w:r w:rsidR="004E752C">
        <w:t xml:space="preserve"> )</w:t>
      </w:r>
      <w:r w:rsidR="001C46BD">
        <w:t xml:space="preserve"> as a great resource</w:t>
      </w:r>
      <w:r>
        <w:t xml:space="preserve"> for more information about </w:t>
      </w:r>
      <w:r w:rsidR="001C46BD">
        <w:t xml:space="preserve">bushwalks in the Perth Hills and greater </w:t>
      </w:r>
      <w:r w:rsidR="004E752C">
        <w:t>Southwest</w:t>
      </w:r>
      <w:r w:rsidR="001C46BD">
        <w:t xml:space="preserve"> region of WA. </w:t>
      </w:r>
    </w:p>
    <w:p w:rsidR="001E3130" w:rsidP="00820720" w:rsidRDefault="00464ABB" w14:paraId="7C542069" w14:textId="6D663FA1">
      <w:r>
        <w:t xml:space="preserve">We encourage members to subscribe to this site as it has great </w:t>
      </w:r>
      <w:r w:rsidR="00B053CC">
        <w:t>resources</w:t>
      </w:r>
      <w:r>
        <w:t xml:space="preserve"> </w:t>
      </w:r>
      <w:r w:rsidR="00B053CC">
        <w:t xml:space="preserve">and, being privately sponsored, will only be able to keep </w:t>
      </w:r>
      <w:proofErr w:type="gramStart"/>
      <w:r w:rsidR="00B053CC">
        <w:t>up-to-date</w:t>
      </w:r>
      <w:proofErr w:type="gramEnd"/>
      <w:r w:rsidR="00B053CC">
        <w:t xml:space="preserve"> with </w:t>
      </w:r>
      <w:r w:rsidR="004E752C">
        <w:t>assistance from those of us that use it.</w:t>
      </w:r>
    </w:p>
    <w:p w:rsidR="004E752C" w:rsidP="00820720" w:rsidRDefault="004E752C" w14:paraId="32568A9A" w14:textId="77777777"/>
    <w:p w:rsidR="0007208C" w:rsidP="0007208C" w:rsidRDefault="00556CA6" w14:paraId="28B62CD7" w14:textId="0ABC1894">
      <w:r>
        <w:rPr>
          <w:b/>
          <w:bCs/>
        </w:rPr>
        <w:t xml:space="preserve">4. </w:t>
      </w:r>
      <w:r w:rsidRPr="0007208C" w:rsidR="0007208C">
        <w:rPr>
          <w:b/>
          <w:bCs/>
        </w:rPr>
        <w:t>Trails:</w:t>
      </w:r>
      <w:r w:rsidR="0007208C">
        <w:t xml:space="preserve"> </w:t>
      </w:r>
      <w:r w:rsidRPr="00125D8D" w:rsidR="00125D8D">
        <w:rPr>
          <w:highlight w:val="yellow"/>
        </w:rPr>
        <w:t>[</w:t>
      </w:r>
      <w:r w:rsidR="005476F2">
        <w:rPr>
          <w:highlight w:val="yellow"/>
        </w:rPr>
        <w:t>BLANK FOR NOW</w:t>
      </w:r>
      <w:r w:rsidRPr="00125D8D" w:rsidR="00125D8D">
        <w:rPr>
          <w:highlight w:val="yellow"/>
        </w:rPr>
        <w:t>]</w:t>
      </w:r>
      <w:r w:rsidR="00125D8D">
        <w:t xml:space="preserve"> </w:t>
      </w:r>
      <w:r w:rsidR="0007208C">
        <w:t>Detailed information about the hiking trails that the club visits, including maps, difficulty level, and suggested gear</w:t>
      </w:r>
      <w:r w:rsidR="00A9791E">
        <w:t>.</w:t>
      </w:r>
    </w:p>
    <w:p w:rsidR="00845806" w:rsidP="0007208C" w:rsidRDefault="00845806" w14:paraId="4789FA60" w14:textId="77777777"/>
    <w:p w:rsidR="001C6E2A" w:rsidP="0007208C" w:rsidRDefault="00556CA6" w14:paraId="5BE8F473" w14:textId="3EAE3636">
      <w:r>
        <w:rPr>
          <w:b/>
          <w:bCs/>
        </w:rPr>
        <w:t xml:space="preserve">5. </w:t>
      </w:r>
      <w:r w:rsidRPr="0007208C" w:rsidR="0007208C">
        <w:rPr>
          <w:b/>
          <w:bCs/>
        </w:rPr>
        <w:t>Membership:</w:t>
      </w:r>
      <w:r w:rsidR="0007208C">
        <w:t xml:space="preserve"> Information about membership benefits, fees, and how to join the clu</w:t>
      </w:r>
      <w:r w:rsidR="001C6E2A">
        <w:t>b.</w:t>
      </w:r>
    </w:p>
    <w:p w:rsidR="00BF2B41" w:rsidP="0007208C" w:rsidRDefault="0072008A" w14:paraId="1B167044" w14:textId="4F57ED13">
      <w:r>
        <w:t>Narrower right</w:t>
      </w:r>
      <w:r w:rsidR="00BF2B41">
        <w:t xml:space="preserve"> SIDE</w:t>
      </w:r>
    </w:p>
    <w:p w:rsidRPr="00595E13" w:rsidR="00B42D86" w:rsidP="0007208C" w:rsidRDefault="00F32D89" w14:paraId="3C5BF582" w14:textId="56C0E0D7">
      <w:pPr>
        <w:rPr>
          <w:b/>
          <w:bCs/>
        </w:rPr>
      </w:pPr>
      <w:r w:rsidRPr="00595E13">
        <w:rPr>
          <w:b/>
          <w:bCs/>
        </w:rPr>
        <w:t>202</w:t>
      </w:r>
      <w:r w:rsidRPr="00595E13" w:rsidR="00595E13">
        <w:rPr>
          <w:b/>
          <w:bCs/>
        </w:rPr>
        <w:t>4</w:t>
      </w:r>
      <w:r w:rsidRPr="00595E13">
        <w:rPr>
          <w:b/>
          <w:bCs/>
        </w:rPr>
        <w:t xml:space="preserve"> </w:t>
      </w:r>
      <w:r w:rsidRPr="00595E13" w:rsidR="00426E3B">
        <w:rPr>
          <w:b/>
          <w:bCs/>
        </w:rPr>
        <w:t xml:space="preserve">Membership </w:t>
      </w:r>
      <w:r w:rsidRPr="00595E13" w:rsidR="00E32886">
        <w:rPr>
          <w:b/>
          <w:bCs/>
        </w:rPr>
        <w:t>Fees</w:t>
      </w:r>
    </w:p>
    <w:p w:rsidR="00B42D86" w:rsidP="0007208C" w:rsidRDefault="00B42D86" w14:paraId="52BD7BA9" w14:textId="6F804E8C">
      <w:r>
        <w:t>$</w:t>
      </w:r>
      <w:r w:rsidR="00A814EF">
        <w:t>5</w:t>
      </w:r>
      <w:r>
        <w:t xml:space="preserve"> Introductory walk</w:t>
      </w:r>
      <w:r w:rsidR="00A218D2">
        <w:t xml:space="preserve">, to be assessed for membership (part of </w:t>
      </w:r>
      <w:r w:rsidR="00B37E18">
        <w:t xml:space="preserve">our </w:t>
      </w:r>
      <w:r w:rsidR="00A218D2">
        <w:t>risk assessment strategy)</w:t>
      </w:r>
    </w:p>
    <w:p w:rsidR="00E32886" w:rsidP="0007208C" w:rsidRDefault="00E32886" w14:paraId="2670D4B1" w14:textId="3D1557D9">
      <w:r>
        <w:t>$</w:t>
      </w:r>
      <w:r w:rsidR="009342FC">
        <w:t>40 per annum</w:t>
      </w:r>
      <w:r w:rsidR="002F029E">
        <w:t xml:space="preserve"> </w:t>
      </w:r>
      <w:r w:rsidR="00C9426F">
        <w:t>(</w:t>
      </w:r>
      <w:r w:rsidR="002F029E">
        <w:t>once accepted</w:t>
      </w:r>
      <w:r w:rsidR="00C9426F">
        <w:t>)</w:t>
      </w:r>
    </w:p>
    <w:p w:rsidRPr="00A74CB0" w:rsidR="00110FA7" w:rsidP="0007208C" w:rsidRDefault="00110FA7" w14:paraId="5062B28D" w14:textId="4BD7BBC5">
      <w:pPr>
        <w:rPr>
          <w:b/>
          <w:bCs/>
        </w:rPr>
      </w:pPr>
      <w:r w:rsidRPr="00A74CB0">
        <w:rPr>
          <w:b/>
          <w:bCs/>
        </w:rPr>
        <w:t xml:space="preserve">Safety forms </w:t>
      </w:r>
    </w:p>
    <w:p w:rsidR="00B37E18" w:rsidP="0007208C" w:rsidRDefault="00154CEB" w14:paraId="78CBC6D4" w14:textId="39280C0A">
      <w:r>
        <w:t>Forms</w:t>
      </w:r>
      <w:r w:rsidR="009917EF">
        <w:t xml:space="preserve"> members must </w:t>
      </w:r>
      <w:r w:rsidR="00B547B9">
        <w:t>fill in</w:t>
      </w:r>
      <w:r w:rsidR="000D405C">
        <w:t xml:space="preserve"> and bring with you to </w:t>
      </w:r>
      <w:r w:rsidR="00BF2B41">
        <w:t>your</w:t>
      </w:r>
      <w:r w:rsidR="000D405C">
        <w:t xml:space="preserve"> Intro</w:t>
      </w:r>
      <w:r w:rsidR="00ED17BE">
        <w:t>du</w:t>
      </w:r>
      <w:r w:rsidR="000D405C">
        <w:t xml:space="preserve">ctory </w:t>
      </w:r>
      <w:r w:rsidR="00BF2B41">
        <w:t>walk</w:t>
      </w:r>
      <w:r>
        <w:t xml:space="preserve">: </w:t>
      </w:r>
    </w:p>
    <w:p w:rsidR="00ED17BE" w:rsidP="00C9426F" w:rsidRDefault="00154CEB" w14:paraId="51DCB51F" w14:textId="77777777">
      <w:pPr>
        <w:pStyle w:val="ListParagraph"/>
        <w:numPr>
          <w:ilvl w:val="0"/>
          <w:numId w:val="7"/>
        </w:numPr>
      </w:pPr>
      <w:proofErr w:type="gramStart"/>
      <w:r w:rsidRPr="00154CEB">
        <w:t>Member_Emergency_Contact_form.docx</w:t>
      </w:r>
      <w:r>
        <w:t xml:space="preserve"> ,</w:t>
      </w:r>
      <w:proofErr w:type="gramEnd"/>
      <w:r>
        <w:t xml:space="preserve"> </w:t>
      </w:r>
    </w:p>
    <w:p w:rsidR="00ED17BE" w:rsidP="00C9426F" w:rsidRDefault="00820720" w14:paraId="12DC6829" w14:textId="77777777">
      <w:pPr>
        <w:pStyle w:val="ListParagraph"/>
        <w:numPr>
          <w:ilvl w:val="0"/>
          <w:numId w:val="7"/>
        </w:numPr>
      </w:pPr>
      <w:r w:rsidRPr="00820720">
        <w:t>Acknowledgment_of_risk_form_for_members</w:t>
      </w:r>
      <w:r>
        <w:t>.docx</w:t>
      </w:r>
    </w:p>
    <w:p w:rsidR="00B547B9" w:rsidP="00C9426F" w:rsidRDefault="00820720" w14:paraId="793A8B15" w14:textId="7237C965">
      <w:pPr>
        <w:pStyle w:val="ListParagraph"/>
        <w:numPr>
          <w:ilvl w:val="0"/>
          <w:numId w:val="7"/>
        </w:numPr>
      </w:pPr>
      <w:r w:rsidRPr="00820720">
        <w:t>Acknowledgment_of_risk_form_for_temporary_members_visitors_Clubs.docx</w:t>
      </w:r>
    </w:p>
    <w:p w:rsidR="00A74CB0" w:rsidP="005E0EF7" w:rsidRDefault="00A74CB0" w14:paraId="1CE2FCBC" w14:textId="00B2C913">
      <w:pPr>
        <w:ind w:left="360"/>
      </w:pPr>
      <w:r>
        <w:t>(</w:t>
      </w:r>
      <w:r w:rsidR="005E0EF7">
        <w:t>have as buttons, once under</w:t>
      </w:r>
      <w:r>
        <w:t>)</w:t>
      </w:r>
    </w:p>
    <w:p w:rsidRPr="00C9426F" w:rsidR="00C9426F" w:rsidP="009917EF" w:rsidRDefault="0072008A" w14:paraId="5977669E" w14:textId="66145707">
      <w:r>
        <w:t xml:space="preserve">Wider left </w:t>
      </w:r>
      <w:r w:rsidRPr="00C9426F" w:rsidR="00C9426F">
        <w:t>SIDE</w:t>
      </w:r>
    </w:p>
    <w:p w:rsidR="009917EF" w:rsidP="009917EF" w:rsidRDefault="00BB0344" w14:paraId="268FEFB3" w14:textId="78C2850E">
      <w:r w:rsidRPr="004A369D">
        <w:rPr>
          <w:b/>
          <w:bCs/>
        </w:rPr>
        <w:t>How to join</w:t>
      </w:r>
      <w:r w:rsidRPr="00BB0344" w:rsidR="009917EF">
        <w:t>:</w:t>
      </w:r>
      <w:r w:rsidR="009917EF">
        <w:rPr>
          <w:b/>
          <w:bCs/>
        </w:rPr>
        <w:t xml:space="preserve"> </w:t>
      </w:r>
      <w:r w:rsidR="009917EF">
        <w:t>Due to the distances and inaccessible and hilly regions walks are done in, prospective members need to be reasonably fit. For this reason, an introductory walk must be successfully completed before membership can be accepted.</w:t>
      </w:r>
      <w:r>
        <w:t xml:space="preserve"> Up to two Introductory walks can be done in a season.</w:t>
      </w:r>
      <w:r w:rsidR="00DB5B2F">
        <w:t xml:space="preserve"> (Have </w:t>
      </w:r>
      <w:r w:rsidR="00395E82">
        <w:t>this above the form</w:t>
      </w:r>
      <w:r w:rsidR="00DB5B2F">
        <w:t>)</w:t>
      </w:r>
    </w:p>
    <w:p w:rsidRPr="0072008A" w:rsidR="0072008A" w:rsidP="009917EF" w:rsidRDefault="0072008A" w14:paraId="2B3DE0EF" w14:textId="32918C24">
      <w:pPr>
        <w:rPr>
          <w:b/>
          <w:bCs/>
        </w:rPr>
      </w:pPr>
      <w:r>
        <w:rPr>
          <w:b/>
          <w:bCs/>
        </w:rPr>
        <w:t>Expression of interest</w:t>
      </w:r>
    </w:p>
    <w:p w:rsidR="00991872" w:rsidP="00991872" w:rsidRDefault="00991872" w14:paraId="045DE788" w14:textId="7AE20157">
      <w:r>
        <w:t xml:space="preserve">Include </w:t>
      </w:r>
      <w:r w:rsidRPr="00F93315">
        <w:rPr>
          <w:u w:val="single"/>
        </w:rPr>
        <w:t>Form</w:t>
      </w:r>
      <w:r>
        <w:t xml:space="preserve"> for people to contact the Club on the wider left side of the page, </w:t>
      </w:r>
      <w:proofErr w:type="gramStart"/>
      <w:r>
        <w:t>similar to</w:t>
      </w:r>
      <w:proofErr w:type="gramEnd"/>
      <w:r>
        <w:t xml:space="preserve"> </w:t>
      </w:r>
      <w:r w:rsidRPr="0058501A">
        <w:t>https://www.westernwalkers.com.au/membership#join</w:t>
      </w:r>
      <w:r>
        <w:t>.</w:t>
      </w:r>
      <w:r w:rsidRPr="00906B9B">
        <w:t xml:space="preserve"> </w:t>
      </w:r>
      <w:r w:rsidR="008001BE">
        <w:t xml:space="preserve">Do not </w:t>
      </w:r>
      <w:r w:rsidR="00366B9F">
        <w:t>have the terms and conditions underneath.</w:t>
      </w:r>
    </w:p>
    <w:p w:rsidR="00CC3A5E" w:rsidP="00991872" w:rsidRDefault="00CC3A5E" w14:paraId="02181D86" w14:textId="60B80E04">
      <w:r>
        <w:t>[Express interest] button instead of [Sign Up]</w:t>
      </w:r>
    </w:p>
    <w:p w:rsidRPr="006F490F" w:rsidR="00110D91" w:rsidP="009917EF" w:rsidRDefault="00110D91" w14:paraId="650E0D42" w14:textId="77777777"/>
    <w:p w:rsidR="0007208C" w:rsidP="0007208C" w:rsidRDefault="00556CA6" w14:paraId="108447DB" w14:textId="2BC437AD">
      <w:r>
        <w:rPr>
          <w:b/>
          <w:bCs/>
        </w:rPr>
        <w:t xml:space="preserve">6. </w:t>
      </w:r>
      <w:r w:rsidRPr="0007208C" w:rsidR="0007208C">
        <w:rPr>
          <w:b/>
          <w:bCs/>
        </w:rPr>
        <w:t>Contact Us:</w:t>
      </w:r>
      <w:r w:rsidR="0007208C">
        <w:t xml:space="preserve"> Contact information for the club, including phone number, email, and location.</w:t>
      </w:r>
    </w:p>
    <w:p w:rsidRPr="00D14D37" w:rsidR="00B4248E" w:rsidP="0007208C" w:rsidRDefault="00B4248E" w14:paraId="08619325" w14:textId="262713FF">
      <w:pPr>
        <w:rPr>
          <w:b/>
          <w:bCs/>
        </w:rPr>
      </w:pPr>
      <w:r>
        <w:t xml:space="preserve">Two column </w:t>
      </w:r>
      <w:proofErr w:type="gramStart"/>
      <w:r>
        <w:t>layout</w:t>
      </w:r>
      <w:proofErr w:type="gramEnd"/>
      <w:r>
        <w:t xml:space="preserve"> again, like Western Walkers</w:t>
      </w:r>
      <w:r w:rsidR="002472E9">
        <w:t>/</w:t>
      </w:r>
      <w:r w:rsidR="00D15E6A">
        <w:t>Perth Bushwalkers</w:t>
      </w:r>
    </w:p>
    <w:p w:rsidR="003D5AF8" w:rsidP="0007208C" w:rsidRDefault="004E739C" w14:paraId="7EE346B2" w14:textId="6EBAE26C">
      <w:r>
        <w:t xml:space="preserve">On </w:t>
      </w:r>
      <w:r w:rsidR="002C6A22">
        <w:t xml:space="preserve">wider </w:t>
      </w:r>
      <w:r>
        <w:t>l</w:t>
      </w:r>
      <w:r w:rsidR="003D5AF8">
        <w:t>eft</w:t>
      </w:r>
      <w:r>
        <w:t xml:space="preserve"> </w:t>
      </w:r>
      <w:r w:rsidR="003D5AF8">
        <w:t>side</w:t>
      </w:r>
    </w:p>
    <w:p w:rsidRPr="00473C28" w:rsidR="00751F78" w:rsidP="0007208C" w:rsidRDefault="00751F78" w14:paraId="1365F008" w14:textId="080534C2">
      <w:pPr>
        <w:rPr>
          <w:b/>
          <w:bCs/>
        </w:rPr>
      </w:pPr>
      <w:r w:rsidRPr="00473C28">
        <w:rPr>
          <w:b/>
          <w:bCs/>
        </w:rPr>
        <w:t xml:space="preserve">Club House </w:t>
      </w:r>
    </w:p>
    <w:p w:rsidRPr="00473C28" w:rsidR="00751F78" w:rsidP="00473C28" w:rsidRDefault="00751F78" w14:paraId="41E094DB" w14:textId="77777777">
      <w:r w:rsidRPr="00473C28">
        <w:t>Happy Trekkers Hiking Club</w:t>
      </w:r>
    </w:p>
    <w:p w:rsidRPr="00473C28" w:rsidR="00751F78" w:rsidP="00473C28" w:rsidRDefault="00751F78" w14:paraId="5FBB6668" w14:textId="77777777">
      <w:r w:rsidRPr="00473C28">
        <w:t>5 Hills Crescent, Kalamunda WA 6076</w:t>
      </w:r>
      <w:r w:rsidRPr="00473C28">
        <w:br/>
      </w:r>
      <w:r w:rsidRPr="00473C28">
        <w:t>Ph: 9293 0001</w:t>
      </w:r>
      <w:r w:rsidRPr="00473C28">
        <w:br/>
      </w:r>
      <w:r w:rsidRPr="00473C28">
        <w:t xml:space="preserve">Email: happy.trekkers@gmail.com </w:t>
      </w:r>
    </w:p>
    <w:p w:rsidRPr="00473C28" w:rsidR="003F2F8A" w:rsidP="00473C28" w:rsidRDefault="003F2F8A" w14:paraId="2AA5FFC7" w14:textId="1C1B8AAC">
      <w:r w:rsidRPr="00473C28">
        <w:t>This is where meetings and social events are held.</w:t>
      </w:r>
    </w:p>
    <w:p w:rsidRPr="002C6A22" w:rsidR="00331BEB" w:rsidP="0007208C" w:rsidRDefault="002C6A22" w14:paraId="7F69BD45" w14:textId="3D7A7234">
      <w:pPr>
        <w:rPr>
          <w:b/>
          <w:bCs/>
        </w:rPr>
      </w:pPr>
      <w:r w:rsidRPr="002C6A22">
        <w:rPr>
          <w:b/>
          <w:bCs/>
        </w:rPr>
        <w:t>Meeting Point</w:t>
      </w:r>
    </w:p>
    <w:p w:rsidR="002C36FE" w:rsidP="0007208C" w:rsidRDefault="00331BEB" w14:paraId="1060F818" w14:textId="182D80A0">
      <w:r>
        <w:t xml:space="preserve">The </w:t>
      </w:r>
      <w:r w:rsidR="002C36FE">
        <w:t>Jorgens</w:t>
      </w:r>
      <w:r w:rsidR="003F2F8A">
        <w:t>e</w:t>
      </w:r>
      <w:r w:rsidR="002C36FE">
        <w:t>n Park Meeting Point</w:t>
      </w:r>
      <w:r>
        <w:t xml:space="preserve">, which </w:t>
      </w:r>
      <w:proofErr w:type="gramStart"/>
      <w:r>
        <w:t xml:space="preserve">has </w:t>
      </w:r>
      <w:r w:rsidR="002C36FE">
        <w:t>:</w:t>
      </w:r>
      <w:proofErr w:type="gramEnd"/>
    </w:p>
    <w:p w:rsidRPr="00473C28" w:rsidR="002C36FE" w:rsidP="00473C28" w:rsidRDefault="002C36FE" w14:paraId="2B7D05D2" w14:textId="087AA14F">
      <w:r w:rsidRPr="00473C28">
        <w:t>2 Crescent Rd, Kalamunda WA 6076</w:t>
      </w:r>
    </w:p>
    <w:p w:rsidR="002C36FE" w:rsidP="0007208C" w:rsidRDefault="0032182F" w14:paraId="65C4D05B" w14:textId="10493C69">
      <w:pPr>
        <w:rPr>
          <w:rStyle w:val="Hyperlink"/>
        </w:rPr>
      </w:pPr>
      <w:r>
        <w:t xml:space="preserve">For </w:t>
      </w:r>
      <w:r w:rsidR="00B80C9E">
        <w:t>Jorgen</w:t>
      </w:r>
      <w:r w:rsidR="00C56CC8">
        <w:t>s</w:t>
      </w:r>
      <w:r w:rsidR="00B80C9E">
        <w:t xml:space="preserve">en Park </w:t>
      </w:r>
      <w:r w:rsidR="00BB0344">
        <w:t xml:space="preserve">Facilities </w:t>
      </w:r>
      <w:r>
        <w:t>see</w:t>
      </w:r>
      <w:r w:rsidR="00BB0344">
        <w:t xml:space="preserve">: </w:t>
      </w:r>
      <w:hyperlink w:history="1" r:id="rId23">
        <w:r w:rsidRPr="00412CB1" w:rsidR="00BB0344">
          <w:rPr>
            <w:rStyle w:val="Hyperlink"/>
          </w:rPr>
          <w:t>https://www.kalamunda.wa.gov.au/facility-details/jorgensen-park</w:t>
        </w:r>
      </w:hyperlink>
    </w:p>
    <w:p w:rsidR="00331BEB" w:rsidP="00331BEB" w:rsidRDefault="00331BEB" w14:paraId="4D1AF652" w14:textId="77777777"/>
    <w:p w:rsidR="00331BEB" w:rsidP="00331BEB" w:rsidRDefault="00331BEB" w14:paraId="1E687E69" w14:textId="3E747F93">
      <w:r>
        <w:t xml:space="preserve">Then at bottom of page a </w:t>
      </w:r>
      <w:r w:rsidRPr="002472E9">
        <w:rPr>
          <w:u w:val="single"/>
        </w:rPr>
        <w:t>custom</w:t>
      </w:r>
      <w:r>
        <w:t xml:space="preserve"> Google map, showing from Kalamunda townsite to the Jorgensen Park parking area</w:t>
      </w:r>
      <w:r w:rsidR="002472E9">
        <w:t xml:space="preserve">, to fit neatly </w:t>
      </w:r>
      <w:proofErr w:type="gramStart"/>
      <w:r w:rsidR="002472E9">
        <w:t>int hat</w:t>
      </w:r>
      <w:proofErr w:type="gramEnd"/>
      <w:r w:rsidR="002472E9">
        <w:t xml:space="preserve"> column</w:t>
      </w:r>
      <w:r>
        <w:t xml:space="preserve">. </w:t>
      </w:r>
    </w:p>
    <w:p w:rsidR="0034604D" w:rsidP="009D6336" w:rsidRDefault="00FD16E9" w14:paraId="58190407" w14:textId="16C0F1C0">
      <w:r w:rsidRPr="009D6336">
        <w:t xml:space="preserve">Right </w:t>
      </w:r>
      <w:r w:rsidR="00317349">
        <w:t xml:space="preserve">narrower </w:t>
      </w:r>
      <w:r w:rsidRPr="009D6336">
        <w:t>side:</w:t>
      </w:r>
      <w:r w:rsidR="005E0B09">
        <w:t xml:space="preserve"> </w:t>
      </w:r>
      <w:r w:rsidR="00317349">
        <w:t xml:space="preserve">a </w:t>
      </w:r>
      <w:r w:rsidR="005E0B09">
        <w:t xml:space="preserve">basic enquiry form, same as the </w:t>
      </w:r>
      <w:r w:rsidR="00C13DD1">
        <w:t>Western Walking</w:t>
      </w:r>
      <w:r w:rsidR="0034604D">
        <w:t xml:space="preserve"> Contact us form</w:t>
      </w:r>
      <w:r w:rsidR="00C13DD1">
        <w:t>, but without separate fields for first/last names</w:t>
      </w:r>
      <w:r w:rsidR="0034604D">
        <w:t>.</w:t>
      </w:r>
      <w:r w:rsidR="000269D8">
        <w:t xml:space="preserve"> All fields same width</w:t>
      </w:r>
      <w:r w:rsidR="00317349">
        <w:t>.</w:t>
      </w:r>
    </w:p>
    <w:p w:rsidR="00154CEB" w:rsidP="0007208C" w:rsidRDefault="00154CEB" w14:paraId="2C6FCC0B" w14:textId="590AFDCD"/>
    <w:p w:rsidR="001C6E2A" w:rsidP="001C6E2A" w:rsidRDefault="001C6E2A" w14:paraId="7639D7FC" w14:textId="4BEA373C">
      <w:pPr>
        <w:pStyle w:val="Heading3"/>
      </w:pPr>
      <w:r>
        <w:t>Design</w:t>
      </w:r>
    </w:p>
    <w:p w:rsidR="0007208C" w:rsidP="0007208C" w:rsidRDefault="0007208C" w14:paraId="56B5EE44" w14:textId="5E90DB4C">
      <w:r>
        <w:t xml:space="preserve">In terms of design requirements, the website should include the club's colours of green and </w:t>
      </w:r>
      <w:proofErr w:type="gramStart"/>
      <w:r>
        <w:t>brown, and</w:t>
      </w:r>
      <w:proofErr w:type="gramEnd"/>
      <w:r>
        <w:t xml:space="preserve"> can use complementary colours such as white or beige. The website should use natural and rustic </w:t>
      </w:r>
      <w:proofErr w:type="gramStart"/>
      <w:r>
        <w:t>fonts, and</w:t>
      </w:r>
      <w:proofErr w:type="gramEnd"/>
      <w:r>
        <w:t xml:space="preserve"> include the club's logo prominently on the homepage. The website design should be dynamic, with a natural and adventurous feel that reflects the beauty of hiking.</w:t>
      </w:r>
    </w:p>
    <w:p w:rsidR="00120119" w:rsidP="00A155E4" w:rsidRDefault="00F33C70" w14:paraId="474E62E8" w14:textId="77777777">
      <w:r>
        <w:t>We l</w:t>
      </w:r>
      <w:r w:rsidR="000A3592">
        <w:t>ike</w:t>
      </w:r>
      <w:r w:rsidR="005539B1">
        <w:t xml:space="preserve"> clean</w:t>
      </w:r>
      <w:r w:rsidR="000A3592">
        <w:t xml:space="preserve"> layout of homepage</w:t>
      </w:r>
      <w:r w:rsidR="007A33DA">
        <w:t xml:space="preserve"> banner</w:t>
      </w:r>
      <w:r w:rsidR="006E4753">
        <w:t xml:space="preserve">, </w:t>
      </w:r>
      <w:proofErr w:type="gramStart"/>
      <w:r w:rsidR="006E4753">
        <w:t>menu</w:t>
      </w:r>
      <w:proofErr w:type="gramEnd"/>
      <w:r w:rsidR="006E4753">
        <w:t xml:space="preserve"> and content</w:t>
      </w:r>
      <w:r w:rsidR="007A33DA">
        <w:t xml:space="preserve"> </w:t>
      </w:r>
      <w:r w:rsidR="005539B1">
        <w:t>at</w:t>
      </w:r>
      <w:r w:rsidR="000A3592">
        <w:t xml:space="preserve"> </w:t>
      </w:r>
    </w:p>
    <w:p w:rsidR="00FB0394" w:rsidP="00A155E4" w:rsidRDefault="006E4753" w14:paraId="48B87D90" w14:textId="3A9D8043">
      <w:r>
        <w:t>Like</w:t>
      </w:r>
      <w:r w:rsidR="008C55D3">
        <w:t xml:space="preserve"> the</w:t>
      </w:r>
      <w:r w:rsidR="00AA5ADF">
        <w:t xml:space="preserve"> fonts used on </w:t>
      </w:r>
      <w:r w:rsidR="0097358F">
        <w:t>the</w:t>
      </w:r>
      <w:r w:rsidR="00BE4124">
        <w:t xml:space="preserve"> </w:t>
      </w:r>
      <w:r w:rsidR="0063746B">
        <w:t>Hiking Club of WA</w:t>
      </w:r>
      <w:r w:rsidR="0097358F">
        <w:t xml:space="preserve"> site for headings and body</w:t>
      </w:r>
      <w:r w:rsidR="00084131">
        <w:t xml:space="preserve"> </w:t>
      </w:r>
      <w:r w:rsidRPr="00084131" w:rsidR="00084131">
        <w:t>https://www.hikingclubofwa.asn.au/</w:t>
      </w:r>
      <w:r w:rsidR="0063746B">
        <w:t xml:space="preserve">. </w:t>
      </w:r>
      <w:r w:rsidR="00084131">
        <w:t>Use a more casual cursive script for hero-text though.</w:t>
      </w:r>
    </w:p>
    <w:p w:rsidR="0045730C" w:rsidP="00A155E4" w:rsidRDefault="0045730C" w14:paraId="73345447" w14:textId="20BDA046">
      <w:r>
        <w:t>For headings use Poppins – like Wester Walker</w:t>
      </w:r>
      <w:r w:rsidR="009B3A51">
        <w:t>.</w:t>
      </w:r>
      <w:r w:rsidR="00CA65A6">
        <w:t xml:space="preserve"> </w:t>
      </w:r>
      <w:proofErr w:type="gramStart"/>
      <w:r w:rsidR="00CA65A6">
        <w:t>Also</w:t>
      </w:r>
      <w:proofErr w:type="gramEnd"/>
      <w:r w:rsidR="00CA65A6">
        <w:t xml:space="preserve"> for buttons</w:t>
      </w:r>
      <w:r w:rsidR="002B316D">
        <w:t xml:space="preserve"> and Menu.</w:t>
      </w:r>
    </w:p>
    <w:p w:rsidR="009B3A51" w:rsidP="00A155E4" w:rsidRDefault="009B3A51" w14:paraId="2CDAE197" w14:textId="5433C7BC">
      <w:r>
        <w:t xml:space="preserve">For body </w:t>
      </w:r>
      <w:r w:rsidR="006E0CF5">
        <w:t xml:space="preserve">text </w:t>
      </w:r>
      <w:r>
        <w:t xml:space="preserve">– use Helvetica </w:t>
      </w:r>
      <w:r w:rsidR="00CA65A6">
        <w:t>– like Perth Bushwalkers.</w:t>
      </w:r>
    </w:p>
    <w:p w:rsidRPr="009B3A51" w:rsidR="009B3A51" w:rsidP="00A155E4" w:rsidRDefault="009B3A51" w14:paraId="31BFBAE6" w14:textId="3F16BEE8">
      <w:pPr/>
      <w:r w:rsidR="009B3A51">
        <w:rPr/>
        <w:t xml:space="preserve">Use </w:t>
      </w:r>
      <w:r w:rsidR="4C99A171">
        <w:rPr/>
        <w:t>Helvetica</w:t>
      </w:r>
      <w:r w:rsidR="009B3A51">
        <w:rPr/>
        <w:t xml:space="preserve"> for body text, like Perth Bushwalkers.</w:t>
      </w:r>
    </w:p>
    <w:p w:rsidR="007A33DA" w:rsidP="00A155E4" w:rsidRDefault="005075D8" w14:paraId="54F83DC4" w14:textId="5FD1158B">
      <w:r>
        <w:t>Footer like</w:t>
      </w:r>
      <w:r w:rsidR="009A510E">
        <w:t xml:space="preserve"> </w:t>
      </w:r>
      <w:r w:rsidR="005539B1">
        <w:t>Western Walker</w:t>
      </w:r>
      <w:r w:rsidR="009A510E">
        <w:t xml:space="preserve"> footer</w:t>
      </w:r>
      <w:r w:rsidR="00C44147">
        <w:t xml:space="preserve"> is </w:t>
      </w:r>
      <w:r w:rsidR="008C55D3">
        <w:t>preferred but</w:t>
      </w:r>
      <w:r>
        <w:t xml:space="preserve"> </w:t>
      </w:r>
      <w:r w:rsidR="00C44147">
        <w:t>want</w:t>
      </w:r>
      <w:r w:rsidR="0007396A">
        <w:t xml:space="preserve"> </w:t>
      </w:r>
      <w:r w:rsidR="008C55D3">
        <w:t xml:space="preserve">the </w:t>
      </w:r>
      <w:r w:rsidR="00667B77">
        <w:t>footer</w:t>
      </w:r>
      <w:r>
        <w:t xml:space="preserve"> ‘logo’</w:t>
      </w:r>
      <w:r w:rsidR="00E1798E">
        <w:t xml:space="preserve"> to </w:t>
      </w:r>
      <w:r w:rsidR="008C55D3">
        <w:t>“</w:t>
      </w:r>
      <w:proofErr w:type="spellStart"/>
      <w:r w:rsidR="00E76024">
        <w:t>HikeWest</w:t>
      </w:r>
      <w:proofErr w:type="spellEnd"/>
      <w:r w:rsidR="0007396A">
        <w:t>”</w:t>
      </w:r>
      <w:r w:rsidR="00E76024">
        <w:t xml:space="preserve"> </w:t>
      </w:r>
      <w:r>
        <w:t xml:space="preserve">logo, </w:t>
      </w:r>
      <w:r w:rsidR="000269E3">
        <w:t>that links to them</w:t>
      </w:r>
      <w:r w:rsidR="00C44147">
        <w:t>.</w:t>
      </w:r>
    </w:p>
    <w:p w:rsidR="00367175" w:rsidP="00A155E4" w:rsidRDefault="00367175" w14:paraId="28C71206" w14:textId="77777777">
      <w:pPr>
        <w:rPr>
          <w:b/>
          <w:bCs/>
        </w:rPr>
      </w:pPr>
    </w:p>
    <w:sectPr w:rsidR="00367175">
      <w:headerReference w:type="even" r:id="rId24"/>
      <w:headerReference w:type="default" r:id="rId25"/>
      <w:headerReference w:type="first" r:id="rId2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DC2" w:rsidP="008B60C8" w:rsidRDefault="003E2DC2" w14:paraId="51E34F97" w14:textId="77777777">
      <w:pPr>
        <w:spacing w:after="0" w:line="240" w:lineRule="auto"/>
      </w:pPr>
      <w:r>
        <w:separator/>
      </w:r>
    </w:p>
  </w:endnote>
  <w:endnote w:type="continuationSeparator" w:id="0">
    <w:p w:rsidR="003E2DC2" w:rsidP="008B60C8" w:rsidRDefault="003E2DC2" w14:paraId="480721F1" w14:textId="77777777">
      <w:pPr>
        <w:spacing w:after="0" w:line="240" w:lineRule="auto"/>
      </w:pPr>
      <w:r>
        <w:continuationSeparator/>
      </w:r>
    </w:p>
  </w:endnote>
  <w:endnote w:type="continuationNotice" w:id="1">
    <w:p w:rsidR="003E2DC2" w:rsidRDefault="003E2DC2" w14:paraId="2F5A7F7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DC2" w:rsidP="008B60C8" w:rsidRDefault="003E2DC2" w14:paraId="1639074F" w14:textId="77777777">
      <w:pPr>
        <w:spacing w:after="0" w:line="240" w:lineRule="auto"/>
      </w:pPr>
      <w:r>
        <w:separator/>
      </w:r>
    </w:p>
  </w:footnote>
  <w:footnote w:type="continuationSeparator" w:id="0">
    <w:p w:rsidR="003E2DC2" w:rsidP="008B60C8" w:rsidRDefault="003E2DC2" w14:paraId="5F98D7EE" w14:textId="77777777">
      <w:pPr>
        <w:spacing w:after="0" w:line="240" w:lineRule="auto"/>
      </w:pPr>
      <w:r>
        <w:continuationSeparator/>
      </w:r>
    </w:p>
  </w:footnote>
  <w:footnote w:type="continuationNotice" w:id="1">
    <w:p w:rsidR="003E2DC2" w:rsidRDefault="003E2DC2" w14:paraId="7EE694D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B60C8" w:rsidRDefault="008B60C8" w14:paraId="7C65692D" w14:textId="6DB6767F">
    <w:pPr>
      <w:pStyle w:val="Header"/>
    </w:pPr>
    <w:r>
      <w:rPr>
        <w:noProof/>
      </w:rPr>
      <mc:AlternateContent>
        <mc:Choice Requires="wps">
          <w:drawing>
            <wp:anchor distT="0" distB="0" distL="0" distR="0" simplePos="0" relativeHeight="251658241" behindDoc="0" locked="0" layoutInCell="1" allowOverlap="1" wp14:anchorId="0BECCE11" wp14:editId="24E6A794">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B60C8" w:rsidR="008B60C8" w:rsidP="008B60C8" w:rsidRDefault="008B60C8" w14:paraId="55279B7E" w14:textId="6B85195F">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3002BFDB">
            <v:shapetype id="_x0000_t202" coordsize="21600,21600" o:spt="202" path="m,l,21600r21600,l21600,xe" w14:anchorId="0BECCE11">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8B60C8" w:rsidR="008B60C8" w:rsidP="008B60C8" w:rsidRDefault="008B60C8" w14:paraId="75F360E3" w14:textId="6B85195F">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B60C8" w:rsidRDefault="008B60C8" w14:paraId="40085102" w14:textId="0437C266">
    <w:pPr>
      <w:pStyle w:val="Header"/>
    </w:pPr>
    <w:r>
      <w:rPr>
        <w:noProof/>
      </w:rPr>
      <mc:AlternateContent>
        <mc:Choice Requires="wps">
          <w:drawing>
            <wp:anchor distT="0" distB="0" distL="0" distR="0" simplePos="0" relativeHeight="251658242" behindDoc="0" locked="0" layoutInCell="1" allowOverlap="1" wp14:anchorId="6A298211" wp14:editId="70CB8B90">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B60C8" w:rsidR="008B60C8" w:rsidP="008B60C8" w:rsidRDefault="008B60C8" w14:paraId="5B970B7B" w14:textId="4CA05A8E">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72C03153">
            <v:shapetype id="_x0000_t202" coordsize="21600,21600" o:spt="202" path="m,l,21600r21600,l21600,xe" w14:anchorId="6A298211">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8B60C8" w:rsidR="008B60C8" w:rsidP="008B60C8" w:rsidRDefault="008B60C8" w14:paraId="09E77742" w14:textId="4CA05A8E">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B60C8" w:rsidRDefault="008B60C8" w14:paraId="4E5F4B0D" w14:textId="11AD8A85">
    <w:pPr>
      <w:pStyle w:val="Header"/>
    </w:pPr>
    <w:r>
      <w:rPr>
        <w:noProof/>
      </w:rPr>
      <mc:AlternateContent>
        <mc:Choice Requires="wps">
          <w:drawing>
            <wp:anchor distT="0" distB="0" distL="0" distR="0" simplePos="0" relativeHeight="251658240" behindDoc="0" locked="0" layoutInCell="1" allowOverlap="1" wp14:anchorId="49A7CAAF" wp14:editId="0DAE8993">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B60C8" w:rsidR="008B60C8" w:rsidP="008B60C8" w:rsidRDefault="008B60C8" w14:paraId="6B287938" w14:textId="0ABF3A61">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43EE5FA8">
            <v:shapetype id="_x0000_t202" coordsize="21600,21600" o:spt="202" path="m,l,21600r21600,l21600,xe" w14:anchorId="49A7CAAF">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textbox style="mso-fit-shape-to-text:t" inset="0,15pt,0,0">
                <w:txbxContent>
                  <w:p w:rsidRPr="008B60C8" w:rsidR="008B60C8" w:rsidP="008B60C8" w:rsidRDefault="008B60C8" w14:paraId="08CE8BEA" w14:textId="0ABF3A61">
                    <w:pPr>
                      <w:spacing w:after="0"/>
                      <w:rPr>
                        <w:rFonts w:ascii="Calibri" w:hAnsi="Calibri" w:eastAsia="Calibri" w:cs="Calibri"/>
                        <w:noProof/>
                        <w:color w:val="FF0000"/>
                        <w:sz w:val="20"/>
                        <w:szCs w:val="20"/>
                      </w:rPr>
                    </w:pPr>
                    <w:r w:rsidRPr="008B60C8">
                      <w:rPr>
                        <w:rFonts w:ascii="Calibri" w:hAnsi="Calibri" w:eastAsia="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180"/>
    <w:multiLevelType w:val="hybridMultilevel"/>
    <w:tmpl w:val="53BCAE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CCF4B4E"/>
    <w:multiLevelType w:val="hybridMultilevel"/>
    <w:tmpl w:val="52585770"/>
    <w:lvl w:ilvl="0" w:tplc="DF74F1F2">
      <w:start w:val="1"/>
      <w:numFmt w:val="decimal"/>
      <w:lvlText w:val="%1."/>
      <w:lvlJc w:val="left"/>
      <w:pPr>
        <w:ind w:left="720" w:hanging="360"/>
      </w:pPr>
    </w:lvl>
    <w:lvl w:ilvl="1" w:tplc="772EABAA">
      <w:start w:val="1"/>
      <w:numFmt w:val="lowerLetter"/>
      <w:lvlText w:val="%2."/>
      <w:lvlJc w:val="left"/>
      <w:pPr>
        <w:ind w:left="1440" w:hanging="360"/>
      </w:pPr>
    </w:lvl>
    <w:lvl w:ilvl="2" w:tplc="47142294">
      <w:start w:val="1"/>
      <w:numFmt w:val="lowerRoman"/>
      <w:lvlText w:val="%3."/>
      <w:lvlJc w:val="right"/>
      <w:pPr>
        <w:ind w:left="2160" w:hanging="180"/>
      </w:pPr>
    </w:lvl>
    <w:lvl w:ilvl="3" w:tplc="D8E42EF6">
      <w:start w:val="1"/>
      <w:numFmt w:val="decimal"/>
      <w:lvlText w:val="%4."/>
      <w:lvlJc w:val="left"/>
      <w:pPr>
        <w:ind w:left="2880" w:hanging="360"/>
      </w:pPr>
    </w:lvl>
    <w:lvl w:ilvl="4" w:tplc="E3247BAC">
      <w:start w:val="1"/>
      <w:numFmt w:val="lowerLetter"/>
      <w:lvlText w:val="%5."/>
      <w:lvlJc w:val="left"/>
      <w:pPr>
        <w:ind w:left="3600" w:hanging="360"/>
      </w:pPr>
    </w:lvl>
    <w:lvl w:ilvl="5" w:tplc="017090E6">
      <w:start w:val="1"/>
      <w:numFmt w:val="lowerRoman"/>
      <w:lvlText w:val="%6."/>
      <w:lvlJc w:val="right"/>
      <w:pPr>
        <w:ind w:left="4320" w:hanging="180"/>
      </w:pPr>
    </w:lvl>
    <w:lvl w:ilvl="6" w:tplc="6D503852">
      <w:start w:val="1"/>
      <w:numFmt w:val="decimal"/>
      <w:lvlText w:val="%7."/>
      <w:lvlJc w:val="left"/>
      <w:pPr>
        <w:ind w:left="5040" w:hanging="360"/>
      </w:pPr>
    </w:lvl>
    <w:lvl w:ilvl="7" w:tplc="28687074">
      <w:start w:val="1"/>
      <w:numFmt w:val="lowerLetter"/>
      <w:lvlText w:val="%8."/>
      <w:lvlJc w:val="left"/>
      <w:pPr>
        <w:ind w:left="5760" w:hanging="360"/>
      </w:pPr>
    </w:lvl>
    <w:lvl w:ilvl="8" w:tplc="80CEFE74">
      <w:start w:val="1"/>
      <w:numFmt w:val="lowerRoman"/>
      <w:lvlText w:val="%9."/>
      <w:lvlJc w:val="right"/>
      <w:pPr>
        <w:ind w:left="6480" w:hanging="180"/>
      </w:pPr>
    </w:lvl>
  </w:abstractNum>
  <w:abstractNum w:abstractNumId="2" w15:restartNumberingAfterBreak="0">
    <w:nsid w:val="33AC129A"/>
    <w:multiLevelType w:val="hybridMultilevel"/>
    <w:tmpl w:val="8692EDE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66623F9"/>
    <w:multiLevelType w:val="hybridMultilevel"/>
    <w:tmpl w:val="6D9458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DC844B3"/>
    <w:multiLevelType w:val="hybridMultilevel"/>
    <w:tmpl w:val="82F8D64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584C2704"/>
    <w:multiLevelType w:val="hybridMultilevel"/>
    <w:tmpl w:val="ED64C6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75813123"/>
    <w:multiLevelType w:val="hybridMultilevel"/>
    <w:tmpl w:val="5FEC7516"/>
    <w:lvl w:ilvl="0" w:tplc="D1C031A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87571822">
    <w:abstractNumId w:val="1"/>
  </w:num>
  <w:num w:numId="2" w16cid:durableId="1240557443">
    <w:abstractNumId w:val="3"/>
  </w:num>
  <w:num w:numId="3" w16cid:durableId="1556353537">
    <w:abstractNumId w:val="5"/>
  </w:num>
  <w:num w:numId="4" w16cid:durableId="1741714034">
    <w:abstractNumId w:val="4"/>
  </w:num>
  <w:num w:numId="5" w16cid:durableId="1747412534">
    <w:abstractNumId w:val="0"/>
  </w:num>
  <w:num w:numId="6" w16cid:durableId="1787653303">
    <w:abstractNumId w:val="6"/>
  </w:num>
  <w:num w:numId="7" w16cid:durableId="17670098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118"/>
    <w:rsid w:val="000033CA"/>
    <w:rsid w:val="00010027"/>
    <w:rsid w:val="0001427D"/>
    <w:rsid w:val="000269D8"/>
    <w:rsid w:val="000269E3"/>
    <w:rsid w:val="000347D1"/>
    <w:rsid w:val="00045B20"/>
    <w:rsid w:val="0007208C"/>
    <w:rsid w:val="0007396A"/>
    <w:rsid w:val="00084131"/>
    <w:rsid w:val="000925EF"/>
    <w:rsid w:val="000931C1"/>
    <w:rsid w:val="000A3592"/>
    <w:rsid w:val="000B35D7"/>
    <w:rsid w:val="000C3E15"/>
    <w:rsid w:val="000D405C"/>
    <w:rsid w:val="000D44A7"/>
    <w:rsid w:val="000E588F"/>
    <w:rsid w:val="001049AD"/>
    <w:rsid w:val="00110D91"/>
    <w:rsid w:val="00110FA7"/>
    <w:rsid w:val="00120119"/>
    <w:rsid w:val="001258BA"/>
    <w:rsid w:val="00125D8D"/>
    <w:rsid w:val="001354E1"/>
    <w:rsid w:val="00136FD3"/>
    <w:rsid w:val="0014794A"/>
    <w:rsid w:val="00151C9A"/>
    <w:rsid w:val="00154CEB"/>
    <w:rsid w:val="00156B53"/>
    <w:rsid w:val="00167237"/>
    <w:rsid w:val="00176109"/>
    <w:rsid w:val="00180C9A"/>
    <w:rsid w:val="00182036"/>
    <w:rsid w:val="001C46BD"/>
    <w:rsid w:val="001C6E2A"/>
    <w:rsid w:val="001D47EC"/>
    <w:rsid w:val="001E3130"/>
    <w:rsid w:val="0022343E"/>
    <w:rsid w:val="0023174E"/>
    <w:rsid w:val="002472E9"/>
    <w:rsid w:val="002822E0"/>
    <w:rsid w:val="00294BAA"/>
    <w:rsid w:val="002A0023"/>
    <w:rsid w:val="002A20AF"/>
    <w:rsid w:val="002A267E"/>
    <w:rsid w:val="002A28DC"/>
    <w:rsid w:val="002B25C4"/>
    <w:rsid w:val="002B316D"/>
    <w:rsid w:val="002B383B"/>
    <w:rsid w:val="002C36FE"/>
    <w:rsid w:val="002C6A22"/>
    <w:rsid w:val="002F029E"/>
    <w:rsid w:val="00304A95"/>
    <w:rsid w:val="0030770E"/>
    <w:rsid w:val="003168B5"/>
    <w:rsid w:val="00317349"/>
    <w:rsid w:val="00320813"/>
    <w:rsid w:val="0032182F"/>
    <w:rsid w:val="00331BEB"/>
    <w:rsid w:val="00340B00"/>
    <w:rsid w:val="00344ED6"/>
    <w:rsid w:val="0034604D"/>
    <w:rsid w:val="003522CF"/>
    <w:rsid w:val="003658D8"/>
    <w:rsid w:val="00366B9F"/>
    <w:rsid w:val="00367175"/>
    <w:rsid w:val="00376D14"/>
    <w:rsid w:val="00393F7F"/>
    <w:rsid w:val="003948CF"/>
    <w:rsid w:val="00395E82"/>
    <w:rsid w:val="003B419E"/>
    <w:rsid w:val="003B75BC"/>
    <w:rsid w:val="003C52D1"/>
    <w:rsid w:val="003C6F68"/>
    <w:rsid w:val="003C78F2"/>
    <w:rsid w:val="003D133A"/>
    <w:rsid w:val="003D5AF8"/>
    <w:rsid w:val="003E2DC2"/>
    <w:rsid w:val="003E3054"/>
    <w:rsid w:val="003E3C85"/>
    <w:rsid w:val="003F2F8A"/>
    <w:rsid w:val="00421FF9"/>
    <w:rsid w:val="004254A4"/>
    <w:rsid w:val="00426E3B"/>
    <w:rsid w:val="00431A9C"/>
    <w:rsid w:val="0044432D"/>
    <w:rsid w:val="00453D15"/>
    <w:rsid w:val="0045730C"/>
    <w:rsid w:val="0046073D"/>
    <w:rsid w:val="00464ABB"/>
    <w:rsid w:val="0046577B"/>
    <w:rsid w:val="00473C28"/>
    <w:rsid w:val="0048290B"/>
    <w:rsid w:val="00486DC3"/>
    <w:rsid w:val="004A2340"/>
    <w:rsid w:val="004A369D"/>
    <w:rsid w:val="004B36E4"/>
    <w:rsid w:val="004B40E6"/>
    <w:rsid w:val="004B59A4"/>
    <w:rsid w:val="004E5BB0"/>
    <w:rsid w:val="004E739C"/>
    <w:rsid w:val="004E752C"/>
    <w:rsid w:val="004F160F"/>
    <w:rsid w:val="005012A7"/>
    <w:rsid w:val="0050331F"/>
    <w:rsid w:val="005075D8"/>
    <w:rsid w:val="005476F2"/>
    <w:rsid w:val="005539B1"/>
    <w:rsid w:val="00556CA6"/>
    <w:rsid w:val="00557E41"/>
    <w:rsid w:val="00561265"/>
    <w:rsid w:val="005837DC"/>
    <w:rsid w:val="005957A5"/>
    <w:rsid w:val="00595E13"/>
    <w:rsid w:val="005A1A28"/>
    <w:rsid w:val="005C065B"/>
    <w:rsid w:val="005E0B09"/>
    <w:rsid w:val="005E0EF7"/>
    <w:rsid w:val="005E4C1A"/>
    <w:rsid w:val="00606997"/>
    <w:rsid w:val="00611C2C"/>
    <w:rsid w:val="00620087"/>
    <w:rsid w:val="00624B05"/>
    <w:rsid w:val="00631513"/>
    <w:rsid w:val="0063746B"/>
    <w:rsid w:val="00667B77"/>
    <w:rsid w:val="00676376"/>
    <w:rsid w:val="00680DE0"/>
    <w:rsid w:val="00682076"/>
    <w:rsid w:val="00686F4E"/>
    <w:rsid w:val="006A6A68"/>
    <w:rsid w:val="006A781E"/>
    <w:rsid w:val="006A7B58"/>
    <w:rsid w:val="006E0CF5"/>
    <w:rsid w:val="006E4753"/>
    <w:rsid w:val="006E5DBA"/>
    <w:rsid w:val="006F490F"/>
    <w:rsid w:val="00701CA5"/>
    <w:rsid w:val="00717C72"/>
    <w:rsid w:val="0072008A"/>
    <w:rsid w:val="0072184E"/>
    <w:rsid w:val="00724744"/>
    <w:rsid w:val="00741A29"/>
    <w:rsid w:val="00751F78"/>
    <w:rsid w:val="00756DDD"/>
    <w:rsid w:val="00780EB9"/>
    <w:rsid w:val="00784D81"/>
    <w:rsid w:val="00790071"/>
    <w:rsid w:val="00792CD2"/>
    <w:rsid w:val="007A33DA"/>
    <w:rsid w:val="008001BE"/>
    <w:rsid w:val="0081425D"/>
    <w:rsid w:val="008150EA"/>
    <w:rsid w:val="00816560"/>
    <w:rsid w:val="00820720"/>
    <w:rsid w:val="00820D2B"/>
    <w:rsid w:val="00830ADB"/>
    <w:rsid w:val="008455D3"/>
    <w:rsid w:val="00845806"/>
    <w:rsid w:val="00862932"/>
    <w:rsid w:val="00873B8D"/>
    <w:rsid w:val="008769E8"/>
    <w:rsid w:val="00883A3C"/>
    <w:rsid w:val="00891275"/>
    <w:rsid w:val="008A4111"/>
    <w:rsid w:val="008B60C8"/>
    <w:rsid w:val="008C55D3"/>
    <w:rsid w:val="008C5A2F"/>
    <w:rsid w:val="008C70FF"/>
    <w:rsid w:val="008E74B2"/>
    <w:rsid w:val="00906B9B"/>
    <w:rsid w:val="00914A1D"/>
    <w:rsid w:val="009266E4"/>
    <w:rsid w:val="00932815"/>
    <w:rsid w:val="009342FC"/>
    <w:rsid w:val="00944786"/>
    <w:rsid w:val="0095538F"/>
    <w:rsid w:val="009725FF"/>
    <w:rsid w:val="0097358F"/>
    <w:rsid w:val="009917EF"/>
    <w:rsid w:val="00991872"/>
    <w:rsid w:val="00993B2B"/>
    <w:rsid w:val="009A2E77"/>
    <w:rsid w:val="009A510E"/>
    <w:rsid w:val="009B32A5"/>
    <w:rsid w:val="009B3A51"/>
    <w:rsid w:val="009B485F"/>
    <w:rsid w:val="009D626F"/>
    <w:rsid w:val="009D6336"/>
    <w:rsid w:val="009D7057"/>
    <w:rsid w:val="009E52E6"/>
    <w:rsid w:val="009E60F9"/>
    <w:rsid w:val="009F3BED"/>
    <w:rsid w:val="00A155E4"/>
    <w:rsid w:val="00A20868"/>
    <w:rsid w:val="00A218D2"/>
    <w:rsid w:val="00A318D3"/>
    <w:rsid w:val="00A46099"/>
    <w:rsid w:val="00A57344"/>
    <w:rsid w:val="00A578F3"/>
    <w:rsid w:val="00A607EC"/>
    <w:rsid w:val="00A61E6B"/>
    <w:rsid w:val="00A65674"/>
    <w:rsid w:val="00A74CB0"/>
    <w:rsid w:val="00A814EF"/>
    <w:rsid w:val="00A94C55"/>
    <w:rsid w:val="00A970D1"/>
    <w:rsid w:val="00A9791E"/>
    <w:rsid w:val="00AA11F4"/>
    <w:rsid w:val="00AA5ADF"/>
    <w:rsid w:val="00AA7894"/>
    <w:rsid w:val="00AD36DE"/>
    <w:rsid w:val="00AD5F7D"/>
    <w:rsid w:val="00AE7EDD"/>
    <w:rsid w:val="00AF53DE"/>
    <w:rsid w:val="00B053CC"/>
    <w:rsid w:val="00B211A8"/>
    <w:rsid w:val="00B258E2"/>
    <w:rsid w:val="00B31170"/>
    <w:rsid w:val="00B37E18"/>
    <w:rsid w:val="00B4248E"/>
    <w:rsid w:val="00B429DB"/>
    <w:rsid w:val="00B42D86"/>
    <w:rsid w:val="00B547B9"/>
    <w:rsid w:val="00B63B99"/>
    <w:rsid w:val="00B80C9E"/>
    <w:rsid w:val="00B86F1F"/>
    <w:rsid w:val="00B9212B"/>
    <w:rsid w:val="00BB0344"/>
    <w:rsid w:val="00BC78CC"/>
    <w:rsid w:val="00BE4124"/>
    <w:rsid w:val="00BE640A"/>
    <w:rsid w:val="00BF23CE"/>
    <w:rsid w:val="00BF2B41"/>
    <w:rsid w:val="00C13DD1"/>
    <w:rsid w:val="00C15F6C"/>
    <w:rsid w:val="00C43FFF"/>
    <w:rsid w:val="00C44147"/>
    <w:rsid w:val="00C56CC8"/>
    <w:rsid w:val="00C57359"/>
    <w:rsid w:val="00C80933"/>
    <w:rsid w:val="00C90831"/>
    <w:rsid w:val="00C9426F"/>
    <w:rsid w:val="00CA65A6"/>
    <w:rsid w:val="00CB799A"/>
    <w:rsid w:val="00CC08FF"/>
    <w:rsid w:val="00CC0E63"/>
    <w:rsid w:val="00CC3A5E"/>
    <w:rsid w:val="00CD26B0"/>
    <w:rsid w:val="00CF02EB"/>
    <w:rsid w:val="00D06C2B"/>
    <w:rsid w:val="00D14D37"/>
    <w:rsid w:val="00D1549D"/>
    <w:rsid w:val="00D15E6A"/>
    <w:rsid w:val="00D32914"/>
    <w:rsid w:val="00D4238E"/>
    <w:rsid w:val="00D6333A"/>
    <w:rsid w:val="00D66342"/>
    <w:rsid w:val="00D96C8B"/>
    <w:rsid w:val="00DB4817"/>
    <w:rsid w:val="00DB5B2F"/>
    <w:rsid w:val="00DB6F9F"/>
    <w:rsid w:val="00DC1D58"/>
    <w:rsid w:val="00DD0DB3"/>
    <w:rsid w:val="00DD2151"/>
    <w:rsid w:val="00DE5EB3"/>
    <w:rsid w:val="00DF2E94"/>
    <w:rsid w:val="00E02EAD"/>
    <w:rsid w:val="00E10A9B"/>
    <w:rsid w:val="00E1798E"/>
    <w:rsid w:val="00E22B14"/>
    <w:rsid w:val="00E322D2"/>
    <w:rsid w:val="00E32886"/>
    <w:rsid w:val="00E76024"/>
    <w:rsid w:val="00EA2381"/>
    <w:rsid w:val="00EB6A8E"/>
    <w:rsid w:val="00ED17BE"/>
    <w:rsid w:val="00EE5FDC"/>
    <w:rsid w:val="00EE655C"/>
    <w:rsid w:val="00EE6625"/>
    <w:rsid w:val="00F01E3D"/>
    <w:rsid w:val="00F020E9"/>
    <w:rsid w:val="00F32D89"/>
    <w:rsid w:val="00F33C70"/>
    <w:rsid w:val="00F464A0"/>
    <w:rsid w:val="00F57547"/>
    <w:rsid w:val="00F735E9"/>
    <w:rsid w:val="00F91CB6"/>
    <w:rsid w:val="00F93315"/>
    <w:rsid w:val="00F94E28"/>
    <w:rsid w:val="00F979D4"/>
    <w:rsid w:val="00FA6118"/>
    <w:rsid w:val="00FB0394"/>
    <w:rsid w:val="00FB6466"/>
    <w:rsid w:val="00FD16E9"/>
    <w:rsid w:val="00FD2FEE"/>
    <w:rsid w:val="00FD6054"/>
    <w:rsid w:val="00FF5877"/>
    <w:rsid w:val="0AD26BCA"/>
    <w:rsid w:val="0DB1224B"/>
    <w:rsid w:val="11658DAA"/>
    <w:rsid w:val="14B03BD4"/>
    <w:rsid w:val="16F891DA"/>
    <w:rsid w:val="19FF40AB"/>
    <w:rsid w:val="1A18091C"/>
    <w:rsid w:val="1BB2E1B4"/>
    <w:rsid w:val="1EE624F0"/>
    <w:rsid w:val="224E1A8F"/>
    <w:rsid w:val="2583726E"/>
    <w:rsid w:val="2824C314"/>
    <w:rsid w:val="2E40C82A"/>
    <w:rsid w:val="2EA5EA01"/>
    <w:rsid w:val="31DD8AC3"/>
    <w:rsid w:val="3423EEC8"/>
    <w:rsid w:val="34F0EA1A"/>
    <w:rsid w:val="36282148"/>
    <w:rsid w:val="3C70F035"/>
    <w:rsid w:val="3D7230DD"/>
    <w:rsid w:val="41AE43D0"/>
    <w:rsid w:val="46ED3367"/>
    <w:rsid w:val="48C830B7"/>
    <w:rsid w:val="4A6EEC92"/>
    <w:rsid w:val="4C99A171"/>
    <w:rsid w:val="50CA5258"/>
    <w:rsid w:val="50D582F6"/>
    <w:rsid w:val="55139099"/>
    <w:rsid w:val="5C45E476"/>
    <w:rsid w:val="5F7D8538"/>
    <w:rsid w:val="6463CC69"/>
    <w:rsid w:val="64E2169D"/>
    <w:rsid w:val="66814854"/>
    <w:rsid w:val="6D1ED942"/>
    <w:rsid w:val="6DFFC627"/>
    <w:rsid w:val="6E5DB947"/>
    <w:rsid w:val="6F498EB4"/>
    <w:rsid w:val="7280ADFF"/>
    <w:rsid w:val="77FA0B23"/>
    <w:rsid w:val="7A1525DE"/>
    <w:rsid w:val="7B15D566"/>
    <w:rsid w:val="7C7E3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FD9D"/>
  <w15:chartTrackingRefBased/>
  <w15:docId w15:val="{FF450D94-5040-4740-8306-9252E4E2B5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0D44A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4A7"/>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A6118"/>
    <w:pPr>
      <w:ind w:left="720"/>
      <w:contextualSpacing/>
    </w:pPr>
  </w:style>
  <w:style w:type="paragraph" w:styleId="Header">
    <w:name w:val="header"/>
    <w:basedOn w:val="Normal"/>
    <w:link w:val="HeaderChar"/>
    <w:uiPriority w:val="99"/>
    <w:unhideWhenUsed/>
    <w:rsid w:val="008B60C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60C8"/>
  </w:style>
  <w:style w:type="character" w:styleId="Heading2Char" w:customStyle="1">
    <w:name w:val="Heading 2 Char"/>
    <w:basedOn w:val="DefaultParagraphFont"/>
    <w:link w:val="Heading2"/>
    <w:uiPriority w:val="9"/>
    <w:rsid w:val="000D44A7"/>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0D44A7"/>
    <w:rPr>
      <w:rFonts w:asciiTheme="majorHAnsi" w:hAnsiTheme="majorHAnsi" w:eastAsiaTheme="majorEastAsia" w:cstheme="majorBidi"/>
      <w:color w:val="1F4D78" w:themeColor="accent1" w:themeShade="7F"/>
      <w:sz w:val="24"/>
      <w:szCs w:val="24"/>
    </w:rPr>
  </w:style>
  <w:style w:type="paragraph" w:styleId="xxxmsonormal" w:customStyle="1">
    <w:name w:val="x_x_x_msonormal"/>
    <w:basedOn w:val="Normal"/>
    <w:rsid w:val="00182036"/>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xxxcontentpasted2" w:customStyle="1">
    <w:name w:val="x_x_x_contentpasted2"/>
    <w:basedOn w:val="DefaultParagraphFont"/>
    <w:rsid w:val="00182036"/>
  </w:style>
  <w:style w:type="character" w:styleId="Hyperlink">
    <w:name w:val="Hyperlink"/>
    <w:basedOn w:val="DefaultParagraphFont"/>
    <w:uiPriority w:val="99"/>
    <w:unhideWhenUsed/>
    <w:rsid w:val="00182036"/>
    <w:rPr>
      <w:color w:val="0000FF"/>
      <w:u w:val="single"/>
    </w:rPr>
  </w:style>
  <w:style w:type="paragraph" w:styleId="xxmsonormal" w:customStyle="1">
    <w:name w:val="x_x_msonormal"/>
    <w:basedOn w:val="Normal"/>
    <w:rsid w:val="005C065B"/>
    <w:pPr>
      <w:spacing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538F"/>
    <w:rPr>
      <w:color w:val="954F72" w:themeColor="followedHyperlink"/>
      <w:u w:val="single"/>
    </w:rPr>
  </w:style>
  <w:style w:type="character" w:styleId="UnresolvedMention">
    <w:name w:val="Unresolved Mention"/>
    <w:basedOn w:val="DefaultParagraphFont"/>
    <w:uiPriority w:val="99"/>
    <w:semiHidden/>
    <w:unhideWhenUsed/>
    <w:rsid w:val="00830ADB"/>
    <w:rPr>
      <w:color w:val="605E5C"/>
      <w:shd w:val="clear" w:color="auto" w:fill="E1DFDD"/>
    </w:rPr>
  </w:style>
  <w:style w:type="table" w:styleId="PlainTable3">
    <w:name w:val="Plain Table 3"/>
    <w:basedOn w:val="TableNormal"/>
    <w:uiPriority w:val="43"/>
    <w:rsid w:val="0001002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semiHidden/>
    <w:unhideWhenUsed/>
    <w:rsid w:val="00784D81"/>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784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5868">
      <w:bodyDiv w:val="1"/>
      <w:marLeft w:val="0"/>
      <w:marRight w:val="0"/>
      <w:marTop w:val="0"/>
      <w:marBottom w:val="0"/>
      <w:divBdr>
        <w:top w:val="none" w:sz="0" w:space="0" w:color="auto"/>
        <w:left w:val="none" w:sz="0" w:space="0" w:color="auto"/>
        <w:bottom w:val="none" w:sz="0" w:space="0" w:color="auto"/>
        <w:right w:val="none" w:sz="0" w:space="0" w:color="auto"/>
      </w:divBdr>
      <w:divsChild>
        <w:div w:id="2100639368">
          <w:marLeft w:val="0"/>
          <w:marRight w:val="0"/>
          <w:marTop w:val="0"/>
          <w:marBottom w:val="0"/>
          <w:divBdr>
            <w:top w:val="single" w:sz="2" w:space="0" w:color="D9D9E3"/>
            <w:left w:val="single" w:sz="2" w:space="0" w:color="D9D9E3"/>
            <w:bottom w:val="single" w:sz="2" w:space="0" w:color="D9D9E3"/>
            <w:right w:val="single" w:sz="2" w:space="0" w:color="D9D9E3"/>
          </w:divBdr>
          <w:divsChild>
            <w:div w:id="1508983809">
              <w:marLeft w:val="0"/>
              <w:marRight w:val="0"/>
              <w:marTop w:val="0"/>
              <w:marBottom w:val="0"/>
              <w:divBdr>
                <w:top w:val="single" w:sz="2" w:space="0" w:color="D9D9E3"/>
                <w:left w:val="single" w:sz="2" w:space="0" w:color="D9D9E3"/>
                <w:bottom w:val="single" w:sz="2" w:space="0" w:color="D9D9E3"/>
                <w:right w:val="single" w:sz="2" w:space="0" w:color="D9D9E3"/>
              </w:divBdr>
              <w:divsChild>
                <w:div w:id="1451582737">
                  <w:marLeft w:val="0"/>
                  <w:marRight w:val="0"/>
                  <w:marTop w:val="0"/>
                  <w:marBottom w:val="0"/>
                  <w:divBdr>
                    <w:top w:val="single" w:sz="2" w:space="0" w:color="D9D9E3"/>
                    <w:left w:val="single" w:sz="2" w:space="0" w:color="D9D9E3"/>
                    <w:bottom w:val="single" w:sz="2" w:space="0" w:color="D9D9E3"/>
                    <w:right w:val="single" w:sz="2" w:space="0" w:color="D9D9E3"/>
                  </w:divBdr>
                  <w:divsChild>
                    <w:div w:id="2119450023">
                      <w:marLeft w:val="0"/>
                      <w:marRight w:val="0"/>
                      <w:marTop w:val="0"/>
                      <w:marBottom w:val="0"/>
                      <w:divBdr>
                        <w:top w:val="single" w:sz="2" w:space="0" w:color="D9D9E3"/>
                        <w:left w:val="single" w:sz="2" w:space="0" w:color="D9D9E3"/>
                        <w:bottom w:val="single" w:sz="2" w:space="0" w:color="D9D9E3"/>
                        <w:right w:val="single" w:sz="2" w:space="0" w:color="D9D9E3"/>
                      </w:divBdr>
                      <w:divsChild>
                        <w:div w:id="1945071987">
                          <w:marLeft w:val="0"/>
                          <w:marRight w:val="0"/>
                          <w:marTop w:val="0"/>
                          <w:marBottom w:val="0"/>
                          <w:divBdr>
                            <w:top w:val="single" w:sz="2" w:space="0" w:color="auto"/>
                            <w:left w:val="single" w:sz="2" w:space="0" w:color="auto"/>
                            <w:bottom w:val="single" w:sz="6" w:space="0" w:color="auto"/>
                            <w:right w:val="single" w:sz="2" w:space="0" w:color="auto"/>
                          </w:divBdr>
                          <w:divsChild>
                            <w:div w:id="18859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266205">
                                  <w:marLeft w:val="0"/>
                                  <w:marRight w:val="0"/>
                                  <w:marTop w:val="0"/>
                                  <w:marBottom w:val="0"/>
                                  <w:divBdr>
                                    <w:top w:val="single" w:sz="2" w:space="0" w:color="D9D9E3"/>
                                    <w:left w:val="single" w:sz="2" w:space="0" w:color="D9D9E3"/>
                                    <w:bottom w:val="single" w:sz="2" w:space="0" w:color="D9D9E3"/>
                                    <w:right w:val="single" w:sz="2" w:space="0" w:color="D9D9E3"/>
                                  </w:divBdr>
                                  <w:divsChild>
                                    <w:div w:id="1638995522">
                                      <w:marLeft w:val="0"/>
                                      <w:marRight w:val="0"/>
                                      <w:marTop w:val="0"/>
                                      <w:marBottom w:val="0"/>
                                      <w:divBdr>
                                        <w:top w:val="single" w:sz="2" w:space="0" w:color="D9D9E3"/>
                                        <w:left w:val="single" w:sz="2" w:space="0" w:color="D9D9E3"/>
                                        <w:bottom w:val="single" w:sz="2" w:space="0" w:color="D9D9E3"/>
                                        <w:right w:val="single" w:sz="2" w:space="0" w:color="D9D9E3"/>
                                      </w:divBdr>
                                      <w:divsChild>
                                        <w:div w:id="1672559649">
                                          <w:marLeft w:val="0"/>
                                          <w:marRight w:val="0"/>
                                          <w:marTop w:val="0"/>
                                          <w:marBottom w:val="0"/>
                                          <w:divBdr>
                                            <w:top w:val="single" w:sz="2" w:space="0" w:color="D9D9E3"/>
                                            <w:left w:val="single" w:sz="2" w:space="0" w:color="D9D9E3"/>
                                            <w:bottom w:val="single" w:sz="2" w:space="0" w:color="D9D9E3"/>
                                            <w:right w:val="single" w:sz="2" w:space="0" w:color="D9D9E3"/>
                                          </w:divBdr>
                                          <w:divsChild>
                                            <w:div w:id="209238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294768">
          <w:marLeft w:val="0"/>
          <w:marRight w:val="0"/>
          <w:marTop w:val="0"/>
          <w:marBottom w:val="0"/>
          <w:divBdr>
            <w:top w:val="none" w:sz="0" w:space="0" w:color="auto"/>
            <w:left w:val="none" w:sz="0" w:space="0" w:color="auto"/>
            <w:bottom w:val="none" w:sz="0" w:space="0" w:color="auto"/>
            <w:right w:val="none" w:sz="0" w:space="0" w:color="auto"/>
          </w:divBdr>
          <w:divsChild>
            <w:div w:id="748386026">
              <w:marLeft w:val="0"/>
              <w:marRight w:val="0"/>
              <w:marTop w:val="0"/>
              <w:marBottom w:val="0"/>
              <w:divBdr>
                <w:top w:val="single" w:sz="2" w:space="0" w:color="D9D9E3"/>
                <w:left w:val="single" w:sz="2" w:space="0" w:color="D9D9E3"/>
                <w:bottom w:val="single" w:sz="2" w:space="0" w:color="D9D9E3"/>
                <w:right w:val="single" w:sz="2" w:space="0" w:color="D9D9E3"/>
              </w:divBdr>
              <w:divsChild>
                <w:div w:id="3094913">
                  <w:marLeft w:val="0"/>
                  <w:marRight w:val="0"/>
                  <w:marTop w:val="0"/>
                  <w:marBottom w:val="0"/>
                  <w:divBdr>
                    <w:top w:val="single" w:sz="2" w:space="0" w:color="D9D9E3"/>
                    <w:left w:val="single" w:sz="2" w:space="0" w:color="D9D9E3"/>
                    <w:bottom w:val="single" w:sz="2" w:space="0" w:color="D9D9E3"/>
                    <w:right w:val="single" w:sz="2" w:space="0" w:color="D9D9E3"/>
                  </w:divBdr>
                  <w:divsChild>
                    <w:div w:id="32651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853568">
      <w:bodyDiv w:val="1"/>
      <w:marLeft w:val="0"/>
      <w:marRight w:val="0"/>
      <w:marTop w:val="0"/>
      <w:marBottom w:val="0"/>
      <w:divBdr>
        <w:top w:val="none" w:sz="0" w:space="0" w:color="auto"/>
        <w:left w:val="none" w:sz="0" w:space="0" w:color="auto"/>
        <w:bottom w:val="none" w:sz="0" w:space="0" w:color="auto"/>
        <w:right w:val="none" w:sz="0" w:space="0" w:color="auto"/>
      </w:divBdr>
      <w:divsChild>
        <w:div w:id="1317496517">
          <w:marLeft w:val="0"/>
          <w:marRight w:val="0"/>
          <w:marTop w:val="0"/>
          <w:marBottom w:val="160"/>
          <w:divBdr>
            <w:top w:val="none" w:sz="0" w:space="0" w:color="auto"/>
            <w:left w:val="none" w:sz="0" w:space="0" w:color="auto"/>
            <w:bottom w:val="none" w:sz="0" w:space="0" w:color="auto"/>
            <w:right w:val="none" w:sz="0" w:space="0" w:color="auto"/>
          </w:divBdr>
        </w:div>
        <w:div w:id="725880754">
          <w:marLeft w:val="0"/>
          <w:marRight w:val="0"/>
          <w:marTop w:val="0"/>
          <w:marBottom w:val="160"/>
          <w:divBdr>
            <w:top w:val="none" w:sz="0" w:space="0" w:color="auto"/>
            <w:left w:val="none" w:sz="0" w:space="0" w:color="auto"/>
            <w:bottom w:val="none" w:sz="0" w:space="0" w:color="auto"/>
            <w:right w:val="none" w:sz="0" w:space="0" w:color="auto"/>
          </w:divBdr>
        </w:div>
      </w:divsChild>
    </w:div>
    <w:div w:id="596134099">
      <w:bodyDiv w:val="1"/>
      <w:marLeft w:val="0"/>
      <w:marRight w:val="0"/>
      <w:marTop w:val="0"/>
      <w:marBottom w:val="0"/>
      <w:divBdr>
        <w:top w:val="none" w:sz="0" w:space="0" w:color="auto"/>
        <w:left w:val="none" w:sz="0" w:space="0" w:color="auto"/>
        <w:bottom w:val="none" w:sz="0" w:space="0" w:color="auto"/>
        <w:right w:val="none" w:sz="0" w:space="0" w:color="auto"/>
      </w:divBdr>
    </w:div>
    <w:div w:id="1023361435">
      <w:bodyDiv w:val="1"/>
      <w:marLeft w:val="0"/>
      <w:marRight w:val="0"/>
      <w:marTop w:val="0"/>
      <w:marBottom w:val="0"/>
      <w:divBdr>
        <w:top w:val="none" w:sz="0" w:space="0" w:color="auto"/>
        <w:left w:val="none" w:sz="0" w:space="0" w:color="auto"/>
        <w:bottom w:val="none" w:sz="0" w:space="0" w:color="auto"/>
        <w:right w:val="none" w:sz="0" w:space="0" w:color="auto"/>
      </w:divBdr>
    </w:div>
    <w:div w:id="1418214724">
      <w:bodyDiv w:val="1"/>
      <w:marLeft w:val="0"/>
      <w:marRight w:val="0"/>
      <w:marTop w:val="0"/>
      <w:marBottom w:val="0"/>
      <w:divBdr>
        <w:top w:val="none" w:sz="0" w:space="0" w:color="auto"/>
        <w:left w:val="none" w:sz="0" w:space="0" w:color="auto"/>
        <w:bottom w:val="none" w:sz="0" w:space="0" w:color="auto"/>
        <w:right w:val="none" w:sz="0" w:space="0" w:color="auto"/>
      </w:divBdr>
    </w:div>
    <w:div w:id="1633366904">
      <w:bodyDiv w:val="1"/>
      <w:marLeft w:val="0"/>
      <w:marRight w:val="0"/>
      <w:marTop w:val="0"/>
      <w:marBottom w:val="0"/>
      <w:divBdr>
        <w:top w:val="none" w:sz="0" w:space="0" w:color="auto"/>
        <w:left w:val="none" w:sz="0" w:space="0" w:color="auto"/>
        <w:bottom w:val="none" w:sz="0" w:space="0" w:color="auto"/>
        <w:right w:val="none" w:sz="0" w:space="0" w:color="auto"/>
      </w:divBdr>
    </w:div>
    <w:div w:id="17295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westernwalkers.com.au/" TargetMode="External" Id="rId13" /><Relationship Type="http://schemas.openxmlformats.org/officeDocument/2006/relationships/hyperlink" Target="https://www.wahikingexpo.com.au/" TargetMode="Externa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hyperlink" Target="https://www.hydeparkfair.com.au/" TargetMode="External" Id="rId21" /><Relationship Type="http://schemas.openxmlformats.org/officeDocument/2006/relationships/webSettings" Target="webSettings.xml" Id="rId7" /><Relationship Type="http://schemas.openxmlformats.org/officeDocument/2006/relationships/hyperlink" Target="https://perthbushwalkers.asn.au/" TargetMode="External" Id="rId12" /><Relationship Type="http://schemas.openxmlformats.org/officeDocument/2006/relationships/hyperlink" Target="https://www.wahikingexpo.com.au/"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www.westernwalkers.com.au/" TargetMode="External" Id="rId16" /><Relationship Type="http://schemas.openxmlformats.org/officeDocument/2006/relationships/hyperlink" Target="https://www.dlgsc.wa.gov.au/department/events/event/2022/10/21/sport-and-recreation/2022-trails-forum"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ushwalkerswa.asn.au/"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https://perthbushwalkers.asn.au/" TargetMode="External" Id="rId15" /><Relationship Type="http://schemas.openxmlformats.org/officeDocument/2006/relationships/hyperlink" Target="https://www.kalamunda.wa.gov.au/facility-details/jorgensen-park" TargetMode="External" Id="rId23" /><Relationship Type="http://schemas.openxmlformats.org/officeDocument/2006/relationships/theme" Target="theme/theme1.xml" Id="rId28" /><Relationship Type="http://schemas.openxmlformats.org/officeDocument/2006/relationships/hyperlink" Target="https://www.hikewest.org.au/" TargetMode="External" Id="rId10" /><Relationship Type="http://schemas.openxmlformats.org/officeDocument/2006/relationships/hyperlink" Target="https://www.wahikingexpo.com.au/"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hikewest.org.au/" TargetMode="External" Id="rId14" /><Relationship Type="http://schemas.openxmlformats.org/officeDocument/2006/relationships/hyperlink" Target="https://www.walkgps.com.au/"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0" ma:contentTypeDescription="Create a new document." ma:contentTypeScope="" ma:versionID="cc7fc48d3a31f6161f0e391d789302df">
  <xsd:schema xmlns:xsd="http://www.w3.org/2001/XMLSchema" xmlns:xs="http://www.w3.org/2001/XMLSchema" xmlns:p="http://schemas.microsoft.com/office/2006/metadata/properties" xmlns:ns3="a2b13c42-4946-4d21-958d-48c19862b4de" targetNamespace="http://schemas.microsoft.com/office/2006/metadata/properties" ma:root="true" ma:fieldsID="62ffe13d3e4a9a1d2ad5a5712befeb7a" ns3:_="">
    <xsd:import namespace="a2b13c42-4946-4d21-958d-48c19862b4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305D38-002C-4B52-879E-ED4D11431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1F79D-2713-4B18-85D5-00267EDF09FA}">
  <ds:schemaRefs>
    <ds:schemaRef ds:uri="http://schemas.microsoft.com/sharepoint/v3/contenttype/forms"/>
  </ds:schemaRefs>
</ds:datastoreItem>
</file>

<file path=customXml/itemProps3.xml><?xml version="1.0" encoding="utf-8"?>
<ds:datastoreItem xmlns:ds="http://schemas.openxmlformats.org/officeDocument/2006/customXml" ds:itemID="{1BA0DEC6-DD2D-4713-9FA4-0A3450CF92D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 Metro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Sue Dowson;Marcia Griffiths</dc:creator>
  <keywords/>
  <dc:description/>
  <lastModifiedBy>Ryan Kelley</lastModifiedBy>
  <revision>54</revision>
  <dcterms:created xsi:type="dcterms:W3CDTF">2024-04-26T02:47:00.0000000Z</dcterms:created>
  <dcterms:modified xsi:type="dcterms:W3CDTF">2024-10-14T08:44:01.6843138Z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ClassificationContentMarkingHeaderShapeIds">
    <vt:lpwstr>1,2,3</vt:lpwstr>
  </property>
  <property fmtid="{D5CDD505-2E9C-101B-9397-08002B2CF9AE}" pid="4" name="ClassificationContentMarkingHeaderFontProps">
    <vt:lpwstr>#ff0000,10,Calibri</vt:lpwstr>
  </property>
  <property fmtid="{D5CDD505-2E9C-101B-9397-08002B2CF9AE}" pid="5" name="ClassificationContentMarkingHeaderText">
    <vt:lpwstr>OFFICIAL</vt:lpwstr>
  </property>
  <property fmtid="{D5CDD505-2E9C-101B-9397-08002B2CF9AE}" pid="6" name="MSIP_Label_f3ac7e5b-5da2-46c7-8677-8a6b50f7d886_Enabled">
    <vt:lpwstr>true</vt:lpwstr>
  </property>
  <property fmtid="{D5CDD505-2E9C-101B-9397-08002B2CF9AE}" pid="7" name="MSIP_Label_f3ac7e5b-5da2-46c7-8677-8a6b50f7d886_SetDate">
    <vt:lpwstr>2023-05-02T09:46:28Z</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iteId">
    <vt:lpwstr>218881e8-07ad-4142-87d7-f6b90d17009b</vt:lpwstr>
  </property>
  <property fmtid="{D5CDD505-2E9C-101B-9397-08002B2CF9AE}" pid="11" name="MSIP_Label_f3ac7e5b-5da2-46c7-8677-8a6b50f7d886_ActionId">
    <vt:lpwstr>1ab733d5-a790-433a-8415-777746d817b3</vt:lpwstr>
  </property>
  <property fmtid="{D5CDD505-2E9C-101B-9397-08002B2CF9AE}" pid="12" name="MSIP_Label_f3ac7e5b-5da2-46c7-8677-8a6b50f7d886_ContentBits">
    <vt:lpwstr>1</vt:lpwstr>
  </property>
</Properties>
</file>