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9FE7F" w14:textId="1F065D36" w:rsidR="00196ED4" w:rsidRPr="00616187" w:rsidRDefault="00F50504" w:rsidP="00196ED4">
      <w:pPr>
        <w:ind w:left="624"/>
        <w:rPr>
          <w:rFonts w:ascii="Geologica" w:hAnsi="Geologica"/>
          <w:b/>
          <w:bCs/>
          <w:sz w:val="44"/>
          <w:szCs w:val="44"/>
          <w:lang w:val="en-AU" w:eastAsia="en-AU" w:bidi="th-TH"/>
        </w:rPr>
      </w:pPr>
      <w:r>
        <w:rPr>
          <w:rFonts w:ascii="Geologica" w:hAnsi="Geologica"/>
          <w:b/>
          <w:bCs/>
          <w:sz w:val="44"/>
          <w:szCs w:val="44"/>
          <w:lang w:val="en-AU" w:eastAsia="en-AU" w:bidi="th-TH"/>
        </w:rPr>
        <w:t>C</w:t>
      </w:r>
      <w:r w:rsidR="006B225A">
        <w:rPr>
          <w:rFonts w:ascii="Geologica" w:hAnsi="Geologica"/>
          <w:b/>
          <w:bCs/>
          <w:sz w:val="44"/>
          <w:szCs w:val="44"/>
          <w:lang w:val="en-AU" w:eastAsia="en-AU" w:bidi="th-TH"/>
        </w:rPr>
        <w:t>ontribution Summary</w:t>
      </w:r>
      <w:r w:rsidR="006709FA">
        <w:rPr>
          <w:rFonts w:ascii="Geologica" w:hAnsi="Geologica"/>
          <w:b/>
          <w:bCs/>
          <w:sz w:val="44"/>
          <w:szCs w:val="44"/>
          <w:lang w:val="en-AU" w:eastAsia="en-AU" w:bidi="th-TH"/>
        </w:rPr>
        <w:t xml:space="preserve"> &amp;</w:t>
      </w:r>
    </w:p>
    <w:p w14:paraId="3890A350" w14:textId="61960705" w:rsidR="00DC699F" w:rsidRPr="001A46C7" w:rsidRDefault="00196ED4" w:rsidP="00DC699F">
      <w:pPr>
        <w:spacing w:after="60"/>
        <w:ind w:left="624"/>
        <w:jc w:val="both"/>
        <w:rPr>
          <w:rFonts w:ascii="Geologica" w:hAnsi="Geologica" w:cs="Arial"/>
          <w:b/>
          <w:bCs/>
          <w:sz w:val="18"/>
          <w:szCs w:val="18"/>
        </w:rPr>
      </w:pPr>
      <w:r>
        <w:rPr>
          <w:rFonts w:ascii="Geologica" w:hAnsi="Geologica"/>
          <w:b/>
          <w:bCs/>
          <w:sz w:val="52"/>
          <w:szCs w:val="52"/>
          <w:lang w:val="en-AU" w:eastAsia="en-AU" w:bidi="th-TH"/>
        </w:rPr>
        <w:t>Tax Invoice</w:t>
      </w:r>
    </w:p>
    <w:p w14:paraId="6087C21F" w14:textId="77777777" w:rsidR="00196ED4" w:rsidRPr="00DC699F" w:rsidRDefault="00196ED4" w:rsidP="00196ED4">
      <w:pPr>
        <w:rPr>
          <w:rFonts w:ascii="Geologica" w:hAnsi="Geologica" w:cs="Calibri"/>
          <w:b/>
          <w:sz w:val="28"/>
          <w:szCs w:val="28"/>
          <w:lang w:val="en-US"/>
        </w:rPr>
      </w:pPr>
    </w:p>
    <w:tbl>
      <w:tblPr>
        <w:tblStyle w:val="TableGrid"/>
        <w:tblW w:w="111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54"/>
        <w:gridCol w:w="2551"/>
        <w:gridCol w:w="2660"/>
      </w:tblGrid>
      <w:tr w:rsidR="00EE4576" w14:paraId="55F7E9AA" w14:textId="77777777" w:rsidTr="00EE4576">
        <w:trPr>
          <w:trHeight w:hRule="exact" w:val="397"/>
        </w:trPr>
        <w:tc>
          <w:tcPr>
            <w:tcW w:w="5954" w:type="dxa"/>
            <w:vMerge w:val="restart"/>
            <w:vAlign w:val="center"/>
          </w:tcPr>
          <w:p w14:paraId="1669B249" w14:textId="77777777" w:rsidR="00A97D4F" w:rsidRDefault="00A97D4F" w:rsidP="00A97D4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ind w:left="567"/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CMLTradingName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«CMLTradingName»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</w:p>
          <w:p w14:paraId="6FE9484C" w14:textId="77777777" w:rsidR="00A97D4F" w:rsidRDefault="00A97D4F" w:rsidP="00A97D4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ind w:left="567"/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Line1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«Line1»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t xml:space="preserve"> 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Line2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«Line2»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</w:p>
          <w:p w14:paraId="63878B23" w14:textId="77777777" w:rsidR="00A97D4F" w:rsidRDefault="00A97D4F" w:rsidP="00A97D4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ind w:left="567"/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Suburb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«Suburb»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t xml:space="preserve"> 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State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«State»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t xml:space="preserve"> 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Postcode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«Postcode»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</w:p>
          <w:p w14:paraId="06600774" w14:textId="61F19D8C" w:rsidR="00EE4576" w:rsidRPr="00616187" w:rsidRDefault="00A97D4F" w:rsidP="00A97D4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ind w:left="567"/>
              <w:rPr>
                <w:rFonts w:ascii="Geologica" w:hAnsi="Geologica"/>
                <w:b/>
                <w:bCs/>
                <w:sz w:val="48"/>
                <w:szCs w:val="48"/>
                <w:lang w:val="en-AU" w:eastAsia="en-AU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Country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«Country»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</w:p>
        </w:tc>
        <w:tc>
          <w:tcPr>
            <w:tcW w:w="2551" w:type="dxa"/>
            <w:shd w:val="clear" w:color="auto" w:fill="A6A6A6" w:themeFill="background1" w:themeFillShade="A6"/>
            <w:vAlign w:val="center"/>
          </w:tcPr>
          <w:p w14:paraId="2D0AA856" w14:textId="77777777" w:rsidR="00EE4576" w:rsidRPr="00E82516" w:rsidRDefault="00EE4576" w:rsidP="00EE4576">
            <w:pPr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</w:pPr>
            <w:r w:rsidRPr="00E82516"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  <w:t>Issue date:</w:t>
            </w:r>
          </w:p>
        </w:tc>
        <w:tc>
          <w:tcPr>
            <w:tcW w:w="2660" w:type="dxa"/>
            <w:shd w:val="clear" w:color="auto" w:fill="FFFFFF" w:themeFill="background1"/>
            <w:vAlign w:val="center"/>
          </w:tcPr>
          <w:p w14:paraId="0CE8B1C1" w14:textId="5C6765D3" w:rsidR="00EE4576" w:rsidRPr="00EE4576" w:rsidRDefault="00A97D4F" w:rsidP="00EE457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IssueDate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«IssueDate»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EE4576" w14:paraId="13CC6796" w14:textId="77777777" w:rsidTr="00EE4576">
        <w:trPr>
          <w:trHeight w:hRule="exact" w:val="397"/>
        </w:trPr>
        <w:tc>
          <w:tcPr>
            <w:tcW w:w="5954" w:type="dxa"/>
            <w:vMerge/>
          </w:tcPr>
          <w:p w14:paraId="22CC1393" w14:textId="77777777" w:rsidR="00EE4576" w:rsidRDefault="00EE4576" w:rsidP="00EE4576">
            <w:pPr>
              <w:rPr>
                <w:rFonts w:ascii="Geologica" w:hAnsi="Geologica"/>
                <w:b/>
                <w:bCs/>
                <w:sz w:val="48"/>
                <w:szCs w:val="48"/>
                <w:lang w:val="en-AU" w:eastAsia="en-AU" w:bidi="th-TH"/>
              </w:rPr>
            </w:pPr>
          </w:p>
        </w:tc>
        <w:tc>
          <w:tcPr>
            <w:tcW w:w="2551" w:type="dxa"/>
            <w:shd w:val="clear" w:color="auto" w:fill="A6A6A6" w:themeFill="background1" w:themeFillShade="A6"/>
            <w:vAlign w:val="center"/>
          </w:tcPr>
          <w:p w14:paraId="0A17A8B3" w14:textId="77777777" w:rsidR="00EE4576" w:rsidRPr="00E82516" w:rsidRDefault="00EE4576" w:rsidP="00EE4576">
            <w:pPr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</w:pPr>
            <w:r w:rsidRPr="00E82516"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  <w:t>Protection number:</w:t>
            </w:r>
          </w:p>
        </w:tc>
        <w:tc>
          <w:tcPr>
            <w:tcW w:w="2660" w:type="dxa"/>
            <w:shd w:val="clear" w:color="auto" w:fill="FFFFFF" w:themeFill="background1"/>
            <w:vAlign w:val="center"/>
          </w:tcPr>
          <w:p w14:paraId="48AF9AA4" w14:textId="1F119914" w:rsidR="00EE4576" w:rsidRPr="00EE4576" w:rsidRDefault="00A97D4F" w:rsidP="00EE457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ProtectionNumber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«ProtectionNumber»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EE4576" w14:paraId="01EDF55A" w14:textId="77777777" w:rsidTr="00EE4576">
        <w:trPr>
          <w:trHeight w:hRule="exact" w:val="397"/>
        </w:trPr>
        <w:tc>
          <w:tcPr>
            <w:tcW w:w="5954" w:type="dxa"/>
            <w:vMerge/>
          </w:tcPr>
          <w:p w14:paraId="23AEAF73" w14:textId="77777777" w:rsidR="00EE4576" w:rsidRDefault="00EE4576" w:rsidP="00EE4576">
            <w:pPr>
              <w:rPr>
                <w:rFonts w:ascii="Geologica" w:hAnsi="Geologica"/>
                <w:b/>
                <w:bCs/>
                <w:sz w:val="48"/>
                <w:szCs w:val="48"/>
                <w:lang w:val="en-AU" w:eastAsia="en-AU" w:bidi="th-TH"/>
              </w:rPr>
            </w:pPr>
          </w:p>
        </w:tc>
        <w:tc>
          <w:tcPr>
            <w:tcW w:w="2551" w:type="dxa"/>
            <w:shd w:val="clear" w:color="auto" w:fill="A6A6A6" w:themeFill="background1" w:themeFillShade="A6"/>
            <w:vAlign w:val="center"/>
          </w:tcPr>
          <w:p w14:paraId="7F8D8CF7" w14:textId="745B17CA" w:rsidR="00EE4576" w:rsidRPr="00E82516" w:rsidRDefault="006D4543" w:rsidP="00EE4576">
            <w:pPr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  <w:t>Adjustment</w:t>
            </w:r>
            <w:r w:rsidR="00EE4576"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  <w:t xml:space="preserve"> date:</w:t>
            </w:r>
          </w:p>
        </w:tc>
        <w:tc>
          <w:tcPr>
            <w:tcW w:w="2660" w:type="dxa"/>
            <w:shd w:val="clear" w:color="auto" w:fill="FFFFFF" w:themeFill="background1"/>
            <w:vAlign w:val="center"/>
          </w:tcPr>
          <w:p w14:paraId="7465D6CA" w14:textId="7E216854" w:rsidR="00EE4576" w:rsidRPr="00EE4576" w:rsidRDefault="00A97D4F" w:rsidP="00EE457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ProtectionStartDate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«ProtectionStartDate»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EE4576" w14:paraId="6035868C" w14:textId="77777777" w:rsidTr="00EE4576">
        <w:trPr>
          <w:trHeight w:hRule="exact" w:val="397"/>
        </w:trPr>
        <w:tc>
          <w:tcPr>
            <w:tcW w:w="5954" w:type="dxa"/>
          </w:tcPr>
          <w:p w14:paraId="20EA3BD0" w14:textId="77777777" w:rsidR="00EE4576" w:rsidRDefault="00EE4576" w:rsidP="00EE4576">
            <w:pPr>
              <w:rPr>
                <w:rFonts w:ascii="Geologica" w:hAnsi="Geologica"/>
                <w:b/>
                <w:bCs/>
                <w:sz w:val="48"/>
                <w:szCs w:val="48"/>
                <w:lang w:val="en-AU" w:eastAsia="en-AU" w:bidi="th-TH"/>
              </w:rPr>
            </w:pPr>
          </w:p>
        </w:tc>
        <w:tc>
          <w:tcPr>
            <w:tcW w:w="2551" w:type="dxa"/>
            <w:shd w:val="clear" w:color="auto" w:fill="A6A6A6" w:themeFill="background1" w:themeFillShade="A6"/>
            <w:vAlign w:val="center"/>
          </w:tcPr>
          <w:p w14:paraId="5505644B" w14:textId="77777777" w:rsidR="00EE4576" w:rsidRPr="00E82516" w:rsidRDefault="00EE4576" w:rsidP="00EE4576">
            <w:pPr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  <w:t>Protection end date:</w:t>
            </w:r>
          </w:p>
        </w:tc>
        <w:tc>
          <w:tcPr>
            <w:tcW w:w="2660" w:type="dxa"/>
            <w:shd w:val="clear" w:color="auto" w:fill="FFFFFF" w:themeFill="background1"/>
            <w:vAlign w:val="center"/>
          </w:tcPr>
          <w:p w14:paraId="4AE577E6" w14:textId="3E98184F" w:rsidR="00EE4576" w:rsidRPr="00EE4576" w:rsidRDefault="00A97D4F" w:rsidP="00EE457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ProtectionEndDate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«ProtectionEndDate»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</w:tbl>
    <w:p w14:paraId="0B1B9DAD" w14:textId="77777777" w:rsidR="00196ED4" w:rsidRDefault="00196ED4" w:rsidP="00566B3A">
      <w:pPr>
        <w:spacing w:before="60" w:after="60"/>
        <w:rPr>
          <w:rFonts w:ascii="Verdana" w:hAnsi="Verdana"/>
          <w:sz w:val="2"/>
          <w:szCs w:val="2"/>
          <w:lang w:eastAsia="en-AU"/>
        </w:rPr>
      </w:pPr>
    </w:p>
    <w:tbl>
      <w:tblPr>
        <w:tblStyle w:val="TableGrid"/>
        <w:tblW w:w="0" w:type="auto"/>
        <w:tblInd w:w="137" w:type="dxa"/>
        <w:tblLook w:val="04A0" w:firstRow="1" w:lastRow="0" w:firstColumn="1" w:lastColumn="0" w:noHBand="0" w:noVBand="1"/>
      </w:tblPr>
      <w:tblGrid>
        <w:gridCol w:w="10490"/>
      </w:tblGrid>
      <w:tr w:rsidR="006709FA" w14:paraId="3F9922A4" w14:textId="77777777" w:rsidTr="006709FA">
        <w:tc>
          <w:tcPr>
            <w:tcW w:w="10490" w:type="dxa"/>
            <w:tcBorders>
              <w:top w:val="nil"/>
              <w:left w:val="nil"/>
              <w:bottom w:val="nil"/>
              <w:right w:val="nil"/>
            </w:tcBorders>
          </w:tcPr>
          <w:p w14:paraId="67D3B379" w14:textId="08E36E31" w:rsidR="006709FA" w:rsidRPr="00202077" w:rsidRDefault="00202077" w:rsidP="006709FA">
            <w:pPr>
              <w:spacing w:after="60"/>
              <w:jc w:val="both"/>
              <w:rPr>
                <w:rFonts w:ascii="Geologica" w:hAnsi="Geologica" w:cs="Arial"/>
                <w:b/>
                <w:bCs/>
                <w:sz w:val="20"/>
                <w:szCs w:val="20"/>
              </w:rPr>
            </w:pPr>
            <w:r>
              <w:rPr>
                <w:rFonts w:ascii="Geologica" w:hAnsi="Geologica" w:cs="Arial"/>
                <w:b/>
                <w:bCs/>
                <w:sz w:val="20"/>
                <w:szCs w:val="20"/>
              </w:rPr>
              <w:t xml:space="preserve">Capricorn Mutual Limited - </w:t>
            </w:r>
            <w:r w:rsidR="006709FA" w:rsidRPr="00202077">
              <w:rPr>
                <w:rFonts w:ascii="Geologica" w:hAnsi="Geologica" w:cs="Arial"/>
                <w:b/>
                <w:bCs/>
                <w:sz w:val="20"/>
                <w:szCs w:val="20"/>
              </w:rPr>
              <w:t xml:space="preserve">ABN: </w:t>
            </w:r>
            <w:r w:rsidR="00D42871">
              <w:rPr>
                <w:rFonts w:ascii="Geologica" w:hAnsi="Geologica" w:cs="Arial"/>
                <w:b/>
                <w:bCs/>
                <w:sz w:val="20"/>
                <w:szCs w:val="20"/>
              </w:rPr>
              <w:fldChar w:fldCharType="begin"/>
            </w:r>
            <w:r w:rsidR="00D42871">
              <w:rPr>
                <w:rFonts w:ascii="Geologica" w:hAnsi="Geologica" w:cs="Arial"/>
                <w:b/>
                <w:bCs/>
                <w:sz w:val="20"/>
                <w:szCs w:val="20"/>
              </w:rPr>
              <w:instrText xml:space="preserve"> MERGEFIELD  CMLABN \m  \* MERGEFORMAT </w:instrText>
            </w:r>
            <w:r w:rsidR="00D42871">
              <w:rPr>
                <w:rFonts w:ascii="Geologica" w:hAnsi="Geologica" w:cs="Arial"/>
                <w:b/>
                <w:bCs/>
                <w:sz w:val="20"/>
                <w:szCs w:val="20"/>
              </w:rPr>
              <w:fldChar w:fldCharType="separate"/>
            </w:r>
            <w:r w:rsidR="00D42871">
              <w:rPr>
                <w:rFonts w:ascii="Geologica" w:hAnsi="Geologica" w:cs="Arial"/>
                <w:b/>
                <w:bCs/>
                <w:noProof/>
                <w:sz w:val="20"/>
                <w:szCs w:val="20"/>
              </w:rPr>
              <w:t>«CMLABN»</w:t>
            </w:r>
            <w:r w:rsidR="00D42871">
              <w:rPr>
                <w:rFonts w:ascii="Geologica" w:hAnsi="Geologica" w:cs="Arial"/>
                <w:b/>
                <w:bCs/>
                <w:sz w:val="20"/>
                <w:szCs w:val="20"/>
              </w:rPr>
              <w:fldChar w:fldCharType="end"/>
            </w:r>
          </w:p>
        </w:tc>
      </w:tr>
    </w:tbl>
    <w:p w14:paraId="1EE57182" w14:textId="77777777" w:rsidR="006709FA" w:rsidRDefault="006709FA" w:rsidP="00566B3A">
      <w:pPr>
        <w:spacing w:before="60" w:after="60"/>
        <w:rPr>
          <w:rFonts w:ascii="Verdana" w:hAnsi="Verdana"/>
          <w:sz w:val="2"/>
          <w:szCs w:val="2"/>
          <w:lang w:eastAsia="en-AU"/>
        </w:rPr>
      </w:pPr>
    </w:p>
    <w:tbl>
      <w:tblPr>
        <w:tblStyle w:val="TableGrid"/>
        <w:tblW w:w="10495" w:type="dxa"/>
        <w:tblInd w:w="1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8"/>
        <w:gridCol w:w="8647"/>
      </w:tblGrid>
      <w:tr w:rsidR="006E2DCB" w:rsidRPr="00B325A0" w14:paraId="48718CB7" w14:textId="77777777" w:rsidTr="006E2DCB">
        <w:trPr>
          <w:trHeight w:hRule="exact" w:val="310"/>
        </w:trPr>
        <w:tc>
          <w:tcPr>
            <w:tcW w:w="10495" w:type="dxa"/>
            <w:gridSpan w:val="2"/>
            <w:tcBorders>
              <w:bottom w:val="single" w:sz="4" w:space="0" w:color="auto"/>
            </w:tcBorders>
          </w:tcPr>
          <w:p w14:paraId="30E125BD" w14:textId="0B402D82" w:rsidR="006E2DCB" w:rsidRPr="00B325A0" w:rsidRDefault="006E2DCB" w:rsidP="00353687">
            <w:pP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Member details</w:t>
            </w:r>
          </w:p>
        </w:tc>
      </w:tr>
      <w:tr w:rsidR="00A97D4F" w:rsidRPr="00B325A0" w14:paraId="712B21AE" w14:textId="77777777" w:rsidTr="006E2DCB">
        <w:trPr>
          <w:trHeight w:val="284"/>
        </w:trPr>
        <w:tc>
          <w:tcPr>
            <w:tcW w:w="1848" w:type="dxa"/>
            <w:tcBorders>
              <w:top w:val="single" w:sz="4" w:space="0" w:color="auto"/>
            </w:tcBorders>
          </w:tcPr>
          <w:p w14:paraId="47302624" w14:textId="77777777" w:rsidR="00A97D4F" w:rsidRPr="00890886" w:rsidRDefault="00A97D4F" w:rsidP="00A97D4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Member name:</w:t>
            </w:r>
          </w:p>
        </w:tc>
        <w:tc>
          <w:tcPr>
            <w:tcW w:w="8647" w:type="dxa"/>
            <w:tcBorders>
              <w:top w:val="single" w:sz="4" w:space="0" w:color="auto"/>
            </w:tcBorders>
          </w:tcPr>
          <w:p w14:paraId="1D340EDE" w14:textId="2AA7B5D1" w:rsidR="00A97D4F" w:rsidRPr="00B325A0" w:rsidRDefault="00A97D4F" w:rsidP="00A97D4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CMLLegalEntity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«CMLLegalEntity»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A97D4F" w:rsidRPr="00B325A0" w14:paraId="303E2705" w14:textId="77777777" w:rsidTr="006E2DCB">
        <w:trPr>
          <w:trHeight w:val="284"/>
        </w:trPr>
        <w:tc>
          <w:tcPr>
            <w:tcW w:w="1848" w:type="dxa"/>
          </w:tcPr>
          <w:p w14:paraId="1EB7F18C" w14:textId="77777777" w:rsidR="00A97D4F" w:rsidRPr="00890886" w:rsidRDefault="00A97D4F" w:rsidP="00A97D4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Member number:</w:t>
            </w:r>
          </w:p>
        </w:tc>
        <w:tc>
          <w:tcPr>
            <w:tcW w:w="8647" w:type="dxa"/>
          </w:tcPr>
          <w:p w14:paraId="11BA398A" w14:textId="5E37174B" w:rsidR="00A97D4F" w:rsidRPr="00B325A0" w:rsidRDefault="00A97D4F" w:rsidP="00A97D4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CMLMemberNumber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«CMLMemberNumber»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A97D4F" w:rsidRPr="00B325A0" w14:paraId="73E43B3D" w14:textId="77777777" w:rsidTr="006E2DCB">
        <w:trPr>
          <w:trHeight w:val="523"/>
        </w:trPr>
        <w:tc>
          <w:tcPr>
            <w:tcW w:w="1848" w:type="dxa"/>
          </w:tcPr>
          <w:p w14:paraId="786DFA3B" w14:textId="77777777" w:rsidR="00A97D4F" w:rsidRDefault="00A97D4F" w:rsidP="00A97D4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Address:</w:t>
            </w:r>
          </w:p>
        </w:tc>
        <w:tc>
          <w:tcPr>
            <w:tcW w:w="8647" w:type="dxa"/>
          </w:tcPr>
          <w:p w14:paraId="2E259C26" w14:textId="606A08F3" w:rsidR="00A97D4F" w:rsidRPr="00B325A0" w:rsidRDefault="00A97D4F" w:rsidP="00A97D4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Line1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«Line1»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t xml:space="preserve">, 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Line2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«Line2»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t xml:space="preserve"> 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Suburb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«Suburb»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t xml:space="preserve"> 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State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«State»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t xml:space="preserve"> 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Postcode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«Postcode»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t xml:space="preserve"> 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Country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«Country»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</w:p>
        </w:tc>
      </w:tr>
    </w:tbl>
    <w:p w14:paraId="740554F9" w14:textId="77777777" w:rsidR="00196ED4" w:rsidRDefault="00196ED4" w:rsidP="006E2DCB">
      <w:pPr>
        <w:rPr>
          <w:rFonts w:ascii="Verdana" w:hAnsi="Verdana"/>
          <w:sz w:val="12"/>
          <w:szCs w:val="12"/>
          <w:lang w:eastAsia="en-AU"/>
        </w:rPr>
      </w:pPr>
    </w:p>
    <w:tbl>
      <w:tblPr>
        <w:tblStyle w:val="TableGrid"/>
        <w:tblW w:w="11198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379"/>
        <w:gridCol w:w="708"/>
      </w:tblGrid>
      <w:tr w:rsidR="00196ED4" w:rsidRPr="00B325A0" w14:paraId="4349D3FA" w14:textId="77777777" w:rsidTr="006E2DCB">
        <w:trPr>
          <w:gridAfter w:val="1"/>
          <w:wAfter w:w="708" w:type="dxa"/>
          <w:trHeight w:hRule="exact" w:val="397"/>
        </w:trPr>
        <w:tc>
          <w:tcPr>
            <w:tcW w:w="10490" w:type="dxa"/>
            <w:gridSpan w:val="2"/>
            <w:tcBorders>
              <w:bottom w:val="single" w:sz="4" w:space="0" w:color="auto"/>
            </w:tcBorders>
            <w:vAlign w:val="center"/>
          </w:tcPr>
          <w:p w14:paraId="525C8AE8" w14:textId="2952BAEE" w:rsidR="00196ED4" w:rsidRPr="00B325A0" w:rsidRDefault="006B225A" w:rsidP="00353687">
            <w:pP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Contribution</w:t>
            </w:r>
            <w:r w:rsidR="00196ED4"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 xml:space="preserve"> details</w:t>
            </w:r>
          </w:p>
        </w:tc>
      </w:tr>
      <w:tr w:rsidR="00A97D4F" w:rsidRPr="00B325A0" w14:paraId="7C4239F0" w14:textId="73EEF868" w:rsidTr="00BA191E">
        <w:trPr>
          <w:trHeight w:val="284"/>
        </w:trPr>
        <w:tc>
          <w:tcPr>
            <w:tcW w:w="4111" w:type="dxa"/>
          </w:tcPr>
          <w:p w14:paraId="0255F4AB" w14:textId="7FEC5338" w:rsidR="00A97D4F" w:rsidRPr="00890886" w:rsidRDefault="00A97D4F" w:rsidP="00A97D4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4352DD">
              <w:rPr>
                <w:rFonts w:ascii="Geologica Light" w:hAnsi="Geologica Light" w:cs="Tahoma"/>
                <w:sz w:val="18"/>
                <w:szCs w:val="18"/>
              </w:rPr>
              <w:t>Total contributions (excluding GST):</w:t>
            </w:r>
          </w:p>
        </w:tc>
        <w:tc>
          <w:tcPr>
            <w:tcW w:w="6379" w:type="dxa"/>
          </w:tcPr>
          <w:p w14:paraId="3697E53E" w14:textId="5739D586" w:rsidR="00A97D4F" w:rsidRPr="00B325A0" w:rsidRDefault="00A97D4F" w:rsidP="00A97D4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Tahoma"/>
                <w:color w:val="000000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 w:cs="Tahoma"/>
                <w:color w:val="000000"/>
                <w:sz w:val="18"/>
                <w:szCs w:val="18"/>
              </w:rPr>
              <w:instrText xml:space="preserve"> MERGEFIELD  ProtectionCOntribution \m  \* MERGEFORMAT </w:instrText>
            </w:r>
            <w:r>
              <w:rPr>
                <w:rFonts w:ascii="Geologica Light" w:hAnsi="Geologica Light" w:cs="Tahoma"/>
                <w:color w:val="000000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 w:cs="Tahoma"/>
                <w:noProof/>
                <w:color w:val="000000"/>
                <w:sz w:val="18"/>
                <w:szCs w:val="18"/>
              </w:rPr>
              <w:t>«ProtectionCOntribution»</w:t>
            </w:r>
            <w:r>
              <w:rPr>
                <w:rFonts w:ascii="Geologica Light" w:hAnsi="Geologica Light" w:cs="Tahoma"/>
                <w:color w:val="000000"/>
                <w:sz w:val="18"/>
                <w:szCs w:val="18"/>
              </w:rPr>
              <w:fldChar w:fldCharType="end"/>
            </w:r>
          </w:p>
        </w:tc>
        <w:tc>
          <w:tcPr>
            <w:tcW w:w="708" w:type="dxa"/>
          </w:tcPr>
          <w:p w14:paraId="31BCB5BD" w14:textId="77777777" w:rsidR="00A97D4F" w:rsidRPr="00B325A0" w:rsidRDefault="00A97D4F" w:rsidP="00A97D4F">
            <w:pP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</w:tr>
      <w:tr w:rsidR="00A97D4F" w:rsidRPr="00B325A0" w14:paraId="5529C082" w14:textId="77777777" w:rsidTr="00BA191E">
        <w:trPr>
          <w:gridAfter w:val="1"/>
          <w:wAfter w:w="708" w:type="dxa"/>
          <w:trHeight w:val="284"/>
        </w:trPr>
        <w:tc>
          <w:tcPr>
            <w:tcW w:w="4111" w:type="dxa"/>
          </w:tcPr>
          <w:p w14:paraId="13B5A8CC" w14:textId="264C443E" w:rsidR="00A97D4F" w:rsidRPr="00890886" w:rsidRDefault="00A97D4F" w:rsidP="00A97D4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4352DD">
              <w:rPr>
                <w:rFonts w:ascii="Geologica Light" w:hAnsi="Geologica Light" w:cs="Tahoma"/>
                <w:sz w:val="18"/>
                <w:szCs w:val="18"/>
              </w:rPr>
              <w:t>GST:</w:t>
            </w:r>
          </w:p>
        </w:tc>
        <w:tc>
          <w:tcPr>
            <w:tcW w:w="6379" w:type="dxa"/>
          </w:tcPr>
          <w:p w14:paraId="3B195048" w14:textId="73B28BDF" w:rsidR="00A97D4F" w:rsidRPr="00B325A0" w:rsidRDefault="00A97D4F" w:rsidP="00A97D4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Tahoma"/>
                <w:color w:val="000000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 w:cs="Tahoma"/>
                <w:color w:val="000000"/>
                <w:sz w:val="18"/>
                <w:szCs w:val="18"/>
              </w:rPr>
              <w:instrText xml:space="preserve"> MERGEFIELD  GST \m  \* MERGEFORMAT </w:instrText>
            </w:r>
            <w:r>
              <w:rPr>
                <w:rFonts w:ascii="Geologica Light" w:hAnsi="Geologica Light" w:cs="Tahoma"/>
                <w:color w:val="000000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 w:cs="Tahoma"/>
                <w:noProof/>
                <w:color w:val="000000"/>
                <w:sz w:val="18"/>
                <w:szCs w:val="18"/>
              </w:rPr>
              <w:t>«GST»</w:t>
            </w:r>
            <w:r>
              <w:rPr>
                <w:rFonts w:ascii="Geologica Light" w:hAnsi="Geologica Light" w:cs="Tahoma"/>
                <w:color w:val="000000"/>
                <w:sz w:val="18"/>
                <w:szCs w:val="18"/>
              </w:rPr>
              <w:fldChar w:fldCharType="end"/>
            </w:r>
          </w:p>
        </w:tc>
      </w:tr>
      <w:tr w:rsidR="00A97D4F" w:rsidRPr="00890886" w14:paraId="0A924972" w14:textId="77777777" w:rsidTr="00BA191E">
        <w:trPr>
          <w:gridAfter w:val="1"/>
          <w:wAfter w:w="708" w:type="dxa"/>
          <w:trHeight w:val="284"/>
        </w:trPr>
        <w:tc>
          <w:tcPr>
            <w:tcW w:w="4111" w:type="dxa"/>
          </w:tcPr>
          <w:p w14:paraId="3DCB19B6" w14:textId="252F78F0" w:rsidR="00A97D4F" w:rsidRPr="00890886" w:rsidRDefault="00A97D4F" w:rsidP="00A97D4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4352DD">
              <w:rPr>
                <w:rFonts w:ascii="Geologica Light" w:hAnsi="Geologica Light" w:cs="Tahoma"/>
                <w:sz w:val="18"/>
                <w:szCs w:val="18"/>
              </w:rPr>
              <w:t>Gross contribution:</w:t>
            </w:r>
          </w:p>
        </w:tc>
        <w:tc>
          <w:tcPr>
            <w:tcW w:w="6379" w:type="dxa"/>
          </w:tcPr>
          <w:p w14:paraId="33A636D5" w14:textId="3C17EC5A" w:rsidR="00A97D4F" w:rsidRPr="005152C7" w:rsidRDefault="00A97D4F" w:rsidP="00A97D4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5152C7">
              <w:rPr>
                <w:rFonts w:ascii="Geologica Light" w:hAnsi="Geologica Light" w:cs="Tahoma"/>
                <w:color w:val="000000"/>
                <w:sz w:val="18"/>
                <w:szCs w:val="18"/>
              </w:rPr>
              <w:fldChar w:fldCharType="begin"/>
            </w:r>
            <w:r w:rsidRPr="005152C7">
              <w:rPr>
                <w:rFonts w:ascii="Geologica Light" w:hAnsi="Geologica Light" w:cs="Tahoma"/>
                <w:color w:val="000000"/>
                <w:sz w:val="18"/>
                <w:szCs w:val="18"/>
              </w:rPr>
              <w:instrText xml:space="preserve"> MERGEFIELD  ContributionWithGST \m  \* MERGEFORMAT </w:instrText>
            </w:r>
            <w:r w:rsidRPr="005152C7">
              <w:rPr>
                <w:rFonts w:ascii="Geologica Light" w:hAnsi="Geologica Light" w:cs="Tahoma"/>
                <w:color w:val="000000"/>
                <w:sz w:val="18"/>
                <w:szCs w:val="18"/>
              </w:rPr>
              <w:fldChar w:fldCharType="separate"/>
            </w:r>
            <w:r w:rsidRPr="005152C7">
              <w:rPr>
                <w:rFonts w:ascii="Geologica Light" w:hAnsi="Geologica Light" w:cs="Tahoma"/>
                <w:noProof/>
                <w:color w:val="000000"/>
                <w:sz w:val="18"/>
                <w:szCs w:val="18"/>
              </w:rPr>
              <w:t>«ContributionWithGST»</w:t>
            </w:r>
            <w:r w:rsidRPr="005152C7">
              <w:rPr>
                <w:rFonts w:ascii="Geologica Light" w:hAnsi="Geologica Light" w:cs="Tahoma"/>
                <w:color w:val="000000"/>
                <w:sz w:val="18"/>
                <w:szCs w:val="18"/>
              </w:rPr>
              <w:fldChar w:fldCharType="end"/>
            </w:r>
          </w:p>
        </w:tc>
      </w:tr>
      <w:tr w:rsidR="00A97D4F" w14:paraId="612925F1" w14:textId="77777777" w:rsidTr="00BA191E">
        <w:trPr>
          <w:gridAfter w:val="1"/>
          <w:wAfter w:w="708" w:type="dxa"/>
          <w:trHeight w:val="284"/>
        </w:trPr>
        <w:tc>
          <w:tcPr>
            <w:tcW w:w="4111" w:type="dxa"/>
          </w:tcPr>
          <w:p w14:paraId="29185981" w14:textId="71A166CD" w:rsidR="00A97D4F" w:rsidRDefault="00A97D4F" w:rsidP="00A97D4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4352DD">
              <w:rPr>
                <w:rFonts w:ascii="Geologica Light" w:hAnsi="Geologica Light" w:cs="Tahoma"/>
                <w:sz w:val="18"/>
                <w:szCs w:val="18"/>
              </w:rPr>
              <w:t>Payments from Capricorn Society account:</w:t>
            </w:r>
          </w:p>
        </w:tc>
        <w:tc>
          <w:tcPr>
            <w:tcW w:w="6379" w:type="dxa"/>
          </w:tcPr>
          <w:p w14:paraId="262E8175" w14:textId="46169EFD" w:rsidR="00A97D4F" w:rsidRDefault="00A97D4F" w:rsidP="00A97D4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/>
                <w:bCs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bCs/>
                <w:sz w:val="18"/>
                <w:szCs w:val="18"/>
              </w:rPr>
              <w:instrText xml:space="preserve"> MERGEFIELD  CSLNumber \m  \* MERGEFORMAT </w:instrText>
            </w:r>
            <w:r>
              <w:rPr>
                <w:rFonts w:ascii="Geologica Light" w:hAnsi="Geologica Light"/>
                <w:bCs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bCs/>
                <w:noProof/>
                <w:sz w:val="18"/>
                <w:szCs w:val="18"/>
              </w:rPr>
              <w:t>«CSLNumber»</w:t>
            </w:r>
            <w:r>
              <w:rPr>
                <w:rFonts w:ascii="Geologica Light" w:hAnsi="Geologica Light"/>
                <w:bCs/>
                <w:sz w:val="18"/>
                <w:szCs w:val="18"/>
              </w:rPr>
              <w:fldChar w:fldCharType="end"/>
            </w:r>
          </w:p>
        </w:tc>
      </w:tr>
      <w:tr w:rsidR="00A97D4F" w:rsidRPr="00B325A0" w14:paraId="6CF20395" w14:textId="77777777" w:rsidTr="00BA191E">
        <w:trPr>
          <w:gridAfter w:val="1"/>
          <w:wAfter w:w="708" w:type="dxa"/>
          <w:trHeight w:val="523"/>
        </w:trPr>
        <w:tc>
          <w:tcPr>
            <w:tcW w:w="4111" w:type="dxa"/>
          </w:tcPr>
          <w:p w14:paraId="02A1707C" w14:textId="7CDBBBEB" w:rsidR="00A97D4F" w:rsidRPr="007D7753" w:rsidRDefault="00A97D4F" w:rsidP="00A97D4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7D7753">
              <w:rPr>
                <w:rFonts w:ascii="Geologica Light" w:hAnsi="Geologica Light" w:cs="Tahoma"/>
                <w:sz w:val="18"/>
                <w:szCs w:val="18"/>
              </w:rPr>
              <w:t>Payment option selected:</w:t>
            </w:r>
          </w:p>
        </w:tc>
        <w:tc>
          <w:tcPr>
            <w:tcW w:w="6379" w:type="dxa"/>
          </w:tcPr>
          <w:p w14:paraId="06650809" w14:textId="2136C4F6" w:rsidR="00A97D4F" w:rsidRPr="00B325A0" w:rsidRDefault="00A97D4F" w:rsidP="00A97D4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Tahoma"/>
                <w:color w:val="000000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 w:cs="Tahoma"/>
                <w:color w:val="000000"/>
                <w:sz w:val="18"/>
                <w:szCs w:val="18"/>
              </w:rPr>
              <w:instrText xml:space="preserve"> MERGEFIELD  PaymentOption \m  \* MERGEFORMAT </w:instrText>
            </w:r>
            <w:r>
              <w:rPr>
                <w:rFonts w:ascii="Geologica Light" w:hAnsi="Geologica Light" w:cs="Tahoma"/>
                <w:color w:val="000000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 w:cs="Tahoma"/>
                <w:noProof/>
                <w:color w:val="000000"/>
                <w:sz w:val="18"/>
                <w:szCs w:val="18"/>
              </w:rPr>
              <w:t>«PaymentOption»</w:t>
            </w:r>
            <w:r>
              <w:rPr>
                <w:rFonts w:ascii="Geologica Light" w:hAnsi="Geologica Light" w:cs="Tahoma"/>
                <w:color w:val="000000"/>
                <w:sz w:val="18"/>
                <w:szCs w:val="18"/>
              </w:rPr>
              <w:fldChar w:fldCharType="end"/>
            </w:r>
          </w:p>
        </w:tc>
      </w:tr>
    </w:tbl>
    <w:p w14:paraId="5E8CF48A" w14:textId="77777777" w:rsidR="002F0826" w:rsidRDefault="002F0826" w:rsidP="00BF3419">
      <w:pPr>
        <w:rPr>
          <w:rFonts w:ascii="Verdana" w:hAnsi="Verdana"/>
          <w:sz w:val="12"/>
          <w:szCs w:val="12"/>
          <w:lang w:eastAsia="en-AU"/>
        </w:rPr>
      </w:pPr>
    </w:p>
    <w:tbl>
      <w:tblPr>
        <w:tblStyle w:val="TableGrid"/>
        <w:tblW w:w="10490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2457"/>
        <w:gridCol w:w="2457"/>
        <w:gridCol w:w="2457"/>
      </w:tblGrid>
      <w:tr w:rsidR="00D60262" w:rsidRPr="00B325A0" w14:paraId="6B46B5CF" w14:textId="77777777" w:rsidTr="00FF516C">
        <w:trPr>
          <w:trHeight w:hRule="exact" w:val="616"/>
        </w:trPr>
        <w:tc>
          <w:tcPr>
            <w:tcW w:w="3119" w:type="dxa"/>
            <w:tcBorders>
              <w:bottom w:val="single" w:sz="4" w:space="0" w:color="auto"/>
            </w:tcBorders>
            <w:vAlign w:val="center"/>
          </w:tcPr>
          <w:p w14:paraId="289B7BF9" w14:textId="77777777" w:rsidR="006D4543" w:rsidRDefault="006D4543" w:rsidP="00353687">
            <w:pP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</w:pPr>
          </w:p>
          <w:p w14:paraId="1D781F3F" w14:textId="12141CA4" w:rsidR="00D60262" w:rsidRPr="00B325A0" w:rsidRDefault="00D60262" w:rsidP="00353687">
            <w:pP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Schedule of instalments</w:t>
            </w:r>
          </w:p>
        </w:tc>
        <w:tc>
          <w:tcPr>
            <w:tcW w:w="2457" w:type="dxa"/>
            <w:tcBorders>
              <w:bottom w:val="single" w:sz="4" w:space="0" w:color="auto"/>
            </w:tcBorders>
            <w:vAlign w:val="center"/>
          </w:tcPr>
          <w:p w14:paraId="26523D97" w14:textId="75CCDE9C" w:rsidR="006D4543" w:rsidRDefault="00D60262" w:rsidP="00353687">
            <w:pP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Pre</w:t>
            </w:r>
            <w:r w:rsidR="006D4543"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 xml:space="preserve"> –</w:t>
            </w:r>
          </w:p>
          <w:p w14:paraId="24537E71" w14:textId="65AC8409" w:rsidR="00D60262" w:rsidRPr="00B325A0" w:rsidRDefault="00D60262" w:rsidP="00353687">
            <w:pP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adjustment</w:t>
            </w:r>
          </w:p>
        </w:tc>
        <w:tc>
          <w:tcPr>
            <w:tcW w:w="2457" w:type="dxa"/>
            <w:tcBorders>
              <w:bottom w:val="single" w:sz="4" w:space="0" w:color="auto"/>
            </w:tcBorders>
            <w:vAlign w:val="center"/>
          </w:tcPr>
          <w:p w14:paraId="0AA8A0F2" w14:textId="77777777" w:rsidR="006D4543" w:rsidRDefault="00D60262" w:rsidP="00353687">
            <w:pP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Adjusted</w:t>
            </w:r>
          </w:p>
          <w:p w14:paraId="322684A0" w14:textId="71EF76AC" w:rsidR="00D60262" w:rsidRPr="00B325A0" w:rsidRDefault="00D60262" w:rsidP="00353687">
            <w:pP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Contribution</w:t>
            </w:r>
          </w:p>
        </w:tc>
        <w:tc>
          <w:tcPr>
            <w:tcW w:w="2457" w:type="dxa"/>
            <w:tcBorders>
              <w:bottom w:val="single" w:sz="4" w:space="0" w:color="auto"/>
            </w:tcBorders>
            <w:vAlign w:val="center"/>
          </w:tcPr>
          <w:p w14:paraId="35E070EB" w14:textId="2DE20753" w:rsidR="006D4543" w:rsidRDefault="00D60262" w:rsidP="00353687">
            <w:pP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Post</w:t>
            </w:r>
            <w:r w:rsidR="006D4543"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 xml:space="preserve"> –</w:t>
            </w:r>
          </w:p>
          <w:p w14:paraId="7F473EF2" w14:textId="7A0BE86C" w:rsidR="00D60262" w:rsidRPr="006D4543" w:rsidRDefault="00D60262" w:rsidP="00353687">
            <w:pP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adjustment</w:t>
            </w:r>
          </w:p>
        </w:tc>
      </w:tr>
    </w:tbl>
    <w:p w14:paraId="063D7892" w14:textId="77777777" w:rsidR="006E2DCB" w:rsidRDefault="006E2DCB" w:rsidP="00A97D4F">
      <w:pPr>
        <w:rPr>
          <w:rFonts w:ascii="Verdana" w:hAnsi="Verdana"/>
          <w:sz w:val="12"/>
          <w:szCs w:val="12"/>
          <w:lang w:eastAsia="en-AU"/>
        </w:rPr>
      </w:pPr>
    </w:p>
    <w:sectPr w:rsidR="006E2DCB" w:rsidSect="003326C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720" w:right="510" w:bottom="720" w:left="510" w:header="72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EDB4F5" w14:textId="77777777" w:rsidR="009D5DB1" w:rsidRDefault="009D5DB1" w:rsidP="004824E0">
      <w:r>
        <w:separator/>
      </w:r>
    </w:p>
  </w:endnote>
  <w:endnote w:type="continuationSeparator" w:id="0">
    <w:p w14:paraId="62C9C07B" w14:textId="77777777" w:rsidR="009D5DB1" w:rsidRDefault="009D5DB1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D45BEE" w14:textId="764135D4" w:rsidR="00A97D4F" w:rsidRDefault="00A97D4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5408" behindDoc="0" locked="0" layoutInCell="1" allowOverlap="1" wp14:anchorId="3EBAFD27" wp14:editId="7F5FD27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649172928" name="Text Box 5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6C979D0" w14:textId="3A5305F1" w:rsidR="00A97D4F" w:rsidRPr="00A97D4F" w:rsidRDefault="00A97D4F" w:rsidP="00A97D4F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97D4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BAFD27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7" type="#_x0000_t202" alt="Internal - General Use" style="position:absolute;margin-left:0;margin-top:0;width:109.2pt;height:27.2pt;z-index:25166540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46C979D0" w14:textId="3A5305F1" w:rsidR="00A97D4F" w:rsidRPr="00A97D4F" w:rsidRDefault="00A97D4F" w:rsidP="00A97D4F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A97D4F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24" w:type="dxa"/>
      <w:tblInd w:w="108" w:type="dxa"/>
      <w:tblBorders>
        <w:top w:val="single" w:sz="36" w:space="0" w:color="78278B"/>
      </w:tblBorders>
      <w:tblLook w:val="04A0" w:firstRow="1" w:lastRow="0" w:firstColumn="1" w:lastColumn="0" w:noHBand="0" w:noVBand="1"/>
    </w:tblPr>
    <w:tblGrid>
      <w:gridCol w:w="7557"/>
      <w:gridCol w:w="2967"/>
    </w:tblGrid>
    <w:tr w:rsidR="0041532F" w:rsidRPr="00091283" w14:paraId="6A2B4E7E" w14:textId="77777777" w:rsidTr="00CC11F9">
      <w:trPr>
        <w:trHeight w:val="113"/>
      </w:trPr>
      <w:tc>
        <w:tcPr>
          <w:tcW w:w="7557" w:type="dxa"/>
          <w:tcBorders>
            <w:top w:val="single" w:sz="12" w:space="0" w:color="000000"/>
          </w:tcBorders>
        </w:tcPr>
        <w:p w14:paraId="0A185D7C" w14:textId="4C5AD1D0" w:rsidR="0041532F" w:rsidRPr="00091283" w:rsidRDefault="0041532F" w:rsidP="00751AFA">
          <w:pPr>
            <w:tabs>
              <w:tab w:val="center" w:pos="3784"/>
            </w:tabs>
            <w:spacing w:before="60" w:after="120"/>
            <w:ind w:left="227"/>
            <w:rPr>
              <w:rFonts w:ascii="Geologica Light" w:hAnsi="Geologica Light"/>
              <w:sz w:val="16"/>
              <w:szCs w:val="16"/>
            </w:rPr>
          </w:pPr>
          <w:r w:rsidRPr="00091283">
            <w:rPr>
              <w:rFonts w:ascii="Geologica Light" w:hAnsi="Geologica Light"/>
              <w:sz w:val="16"/>
              <w:szCs w:val="16"/>
            </w:rPr>
            <w:t xml:space="preserve">General enquiries </w:t>
          </w:r>
          <w:r>
            <w:rPr>
              <w:rFonts w:ascii="Geologica" w:hAnsi="Geologica" w:cs="Aharoni"/>
              <w:b/>
              <w:bCs/>
              <w:lang w:bidi="he-IL"/>
            </w:rPr>
            <w:t>1800 007 022</w:t>
          </w:r>
          <w:r>
            <w:rPr>
              <w:rFonts w:ascii="Geologica" w:hAnsi="Geologica" w:cs="Aharoni"/>
              <w:b/>
              <w:bCs/>
              <w:lang w:bidi="he-IL"/>
            </w:rPr>
            <w:tab/>
          </w:r>
        </w:p>
      </w:tc>
      <w:tc>
        <w:tcPr>
          <w:tcW w:w="2967" w:type="dxa"/>
          <w:tcBorders>
            <w:top w:val="single" w:sz="12" w:space="0" w:color="000000"/>
          </w:tcBorders>
        </w:tcPr>
        <w:p w14:paraId="63C726E0" w14:textId="77777777" w:rsidR="0041532F" w:rsidRPr="00091283" w:rsidRDefault="0041532F" w:rsidP="00751AFA">
          <w:pPr>
            <w:tabs>
              <w:tab w:val="center" w:pos="4513"/>
              <w:tab w:val="left" w:pos="5115"/>
              <w:tab w:val="right" w:pos="9026"/>
            </w:tabs>
            <w:spacing w:before="140"/>
            <w:jc w:val="right"/>
            <w:rPr>
              <w:rFonts w:ascii="Geologica Light" w:hAnsi="Geologica Light"/>
              <w:sz w:val="16"/>
              <w:szCs w:val="16"/>
            </w:rPr>
          </w:pPr>
          <w:r w:rsidRPr="00091283">
            <w:rPr>
              <w:rFonts w:ascii="Geologica Light" w:hAnsi="Geologica Light"/>
              <w:sz w:val="16"/>
              <w:szCs w:val="16"/>
            </w:rPr>
            <w:t xml:space="preserve">Page </w:t>
          </w:r>
          <w:r w:rsidRPr="00091283">
            <w:rPr>
              <w:rFonts w:ascii="Geologica Light" w:hAnsi="Geologica Light"/>
              <w:b/>
              <w:bCs/>
              <w:sz w:val="16"/>
              <w:szCs w:val="16"/>
            </w:rPr>
            <w:fldChar w:fldCharType="begin"/>
          </w:r>
          <w:r w:rsidRPr="00091283">
            <w:rPr>
              <w:rFonts w:ascii="Geologica Light" w:hAnsi="Geologica Light"/>
              <w:b/>
              <w:bCs/>
              <w:sz w:val="16"/>
              <w:szCs w:val="16"/>
            </w:rPr>
            <w:instrText xml:space="preserve"> PAGE  \* Arabic  \* MERGEFORMAT </w:instrText>
          </w:r>
          <w:r w:rsidRPr="00091283">
            <w:rPr>
              <w:rFonts w:ascii="Geologica Light" w:hAnsi="Geologica Light"/>
              <w:b/>
              <w:bCs/>
              <w:sz w:val="16"/>
              <w:szCs w:val="16"/>
            </w:rPr>
            <w:fldChar w:fldCharType="separate"/>
          </w:r>
          <w:r>
            <w:rPr>
              <w:rFonts w:ascii="Geologica Light" w:hAnsi="Geologica Light"/>
              <w:b/>
              <w:bCs/>
              <w:sz w:val="16"/>
              <w:szCs w:val="16"/>
            </w:rPr>
            <w:t>3</w:t>
          </w:r>
          <w:r w:rsidRPr="00091283">
            <w:rPr>
              <w:rFonts w:ascii="Geologica Light" w:hAnsi="Geologica Light"/>
              <w:sz w:val="16"/>
              <w:szCs w:val="16"/>
            </w:rPr>
            <w:fldChar w:fldCharType="end"/>
          </w:r>
          <w:r w:rsidRPr="00091283">
            <w:rPr>
              <w:rFonts w:ascii="Geologica Light" w:hAnsi="Geologica Light"/>
              <w:sz w:val="16"/>
              <w:szCs w:val="16"/>
            </w:rPr>
            <w:t xml:space="preserve"> of </w:t>
          </w:r>
          <w:r w:rsidRPr="00091283">
            <w:rPr>
              <w:rFonts w:ascii="Geologica Light" w:hAnsi="Geologica Light"/>
              <w:sz w:val="16"/>
              <w:szCs w:val="16"/>
            </w:rPr>
            <w:fldChar w:fldCharType="begin"/>
          </w:r>
          <w:r w:rsidRPr="00091283">
            <w:rPr>
              <w:rFonts w:ascii="Geologica Light" w:hAnsi="Geologica Light"/>
              <w:sz w:val="16"/>
              <w:szCs w:val="16"/>
            </w:rPr>
            <w:instrText xml:space="preserve"> NUMPAGES  \* Arabic  \* MERGEFORMAT </w:instrText>
          </w:r>
          <w:r w:rsidRPr="00091283">
            <w:rPr>
              <w:rFonts w:ascii="Geologica Light" w:hAnsi="Geologica Light"/>
              <w:sz w:val="16"/>
              <w:szCs w:val="16"/>
            </w:rPr>
            <w:fldChar w:fldCharType="separate"/>
          </w:r>
          <w:r>
            <w:rPr>
              <w:rFonts w:ascii="Geologica Light" w:hAnsi="Geologica Light"/>
              <w:sz w:val="16"/>
              <w:szCs w:val="16"/>
            </w:rPr>
            <w:t>5</w:t>
          </w:r>
          <w:r w:rsidRPr="00091283">
            <w:rPr>
              <w:rFonts w:ascii="Geologica Light" w:hAnsi="Geologica Light"/>
              <w:sz w:val="16"/>
              <w:szCs w:val="16"/>
            </w:rPr>
            <w:fldChar w:fldCharType="end"/>
          </w:r>
        </w:p>
      </w:tc>
    </w:tr>
  </w:tbl>
  <w:p w14:paraId="1A6F1FED" w14:textId="77777777" w:rsidR="0041532F" w:rsidRPr="00594619" w:rsidRDefault="0041532F" w:rsidP="00751AFA">
    <w:pPr>
      <w:tabs>
        <w:tab w:val="center" w:pos="4513"/>
        <w:tab w:val="left" w:pos="5115"/>
        <w:tab w:val="right" w:pos="9026"/>
      </w:tabs>
      <w:rPr>
        <w:rFonts w:ascii="Verdana" w:hAnsi="Verdana"/>
        <w:noProof/>
        <w:sz w:val="16"/>
        <w:szCs w:val="16"/>
      </w:rPr>
    </w:pPr>
    <w:r>
      <w:rPr>
        <w:noProof/>
      </w:rPr>
      <w:drawing>
        <wp:anchor distT="0" distB="0" distL="114300" distR="114300" simplePos="0" relativeHeight="251663360" behindDoc="0" locked="0" layoutInCell="1" allowOverlap="1" wp14:anchorId="12B64B43" wp14:editId="76721264">
          <wp:simplePos x="0" y="0"/>
          <wp:positionH relativeFrom="column">
            <wp:posOffset>-46990</wp:posOffset>
          </wp:positionH>
          <wp:positionV relativeFrom="paragraph">
            <wp:posOffset>-273685</wp:posOffset>
          </wp:positionV>
          <wp:extent cx="247650" cy="228600"/>
          <wp:effectExtent l="0" t="0" r="0" b="0"/>
          <wp:wrapNone/>
          <wp:docPr id="332029806" name="Picture 2" descr="A purple circle with a white phone icon&amp;#xA;&amp;#xA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A purple circle with a white phone icon&amp;#xA;&amp;#xA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7650" cy="228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B55EF8" w14:textId="1D01453C" w:rsidR="00A97D4F" w:rsidRDefault="00A97D4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4384" behindDoc="0" locked="0" layoutInCell="1" allowOverlap="1" wp14:anchorId="54C9C784" wp14:editId="5838818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675422012" name="Text Box 4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426B82E" w14:textId="6C74A529" w:rsidR="00A97D4F" w:rsidRPr="00A97D4F" w:rsidRDefault="00A97D4F" w:rsidP="00A97D4F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97D4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C9C784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8" type="#_x0000_t202" alt="Internal - General Use" style="position:absolute;margin-left:0;margin-top:0;width:109.2pt;height:27.2pt;z-index:25166438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" filled="f" stroked="f">
              <v:textbox style="mso-fit-shape-to-text:t" inset="20pt,0,0,15pt">
                <w:txbxContent>
                  <w:p w14:paraId="5426B82E" w14:textId="6C74A529" w:rsidR="00A97D4F" w:rsidRPr="00A97D4F" w:rsidRDefault="00A97D4F" w:rsidP="00A97D4F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A97D4F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A82393" w14:textId="77777777" w:rsidR="009D5DB1" w:rsidRDefault="009D5DB1" w:rsidP="004824E0">
      <w:r>
        <w:separator/>
      </w:r>
    </w:p>
  </w:footnote>
  <w:footnote w:type="continuationSeparator" w:id="0">
    <w:p w14:paraId="295BF2B8" w14:textId="77777777" w:rsidR="009D5DB1" w:rsidRDefault="009D5DB1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E471FB" w14:textId="77777777" w:rsidR="006226E7" w:rsidRDefault="006226E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5A07B" w14:textId="418E8F6B" w:rsidR="0041532F" w:rsidRPr="004B2357" w:rsidRDefault="004B2357" w:rsidP="004B2357">
    <w:pPr>
      <w:pStyle w:val="Header"/>
      <w:tabs>
        <w:tab w:val="clear" w:pos="4513"/>
        <w:tab w:val="clear" w:pos="9026"/>
        <w:tab w:val="left" w:pos="1650"/>
      </w:tabs>
      <w:ind w:left="7200"/>
    </w:pPr>
    <w:r>
      <w:rPr>
        <w:rFonts w:ascii="Geologica" w:eastAsia="Aptos" w:hAnsi="Geologica" w:cs="Cordia New"/>
        <w:b/>
        <w:bCs/>
        <w:noProof/>
        <w:kern w:val="2"/>
        <w:szCs w:val="22"/>
        <w:lang w:val="en-AU"/>
        <w14:ligatures w14:val="standardContextual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7B01A229" wp14:editId="4BFB8B11">
              <wp:simplePos x="0" y="0"/>
              <wp:positionH relativeFrom="leftMargin">
                <wp:posOffset>104775</wp:posOffset>
              </wp:positionH>
              <wp:positionV relativeFrom="page">
                <wp:posOffset>266700</wp:posOffset>
              </wp:positionV>
              <wp:extent cx="2295525" cy="581025"/>
              <wp:effectExtent l="0" t="0" r="9525" b="9525"/>
              <wp:wrapNone/>
              <wp:docPr id="625374026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95525" cy="581025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2D9DABEE" w14:textId="6C3E21D1" w:rsidR="004B2357" w:rsidRPr="007B5D13" w:rsidRDefault="006226E7" w:rsidP="004B2357">
                          <w:pP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</w:pPr>
                          <w: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  <w:fldChar w:fldCharType="begin"/>
                          </w:r>
                          <w: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  <w:instrText xml:space="preserve"> MERGEFIELD  SOPMTA \m  \* MERGEFORMAT </w:instrText>
                          </w:r>
                          <w: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  <w:fldChar w:fldCharType="separate"/>
                          </w:r>
                          <w:r>
                            <w:rPr>
                              <w:rFonts w:ascii="Geologica Light" w:hAnsi="Geologica Light"/>
                              <w:noProof/>
                              <w:sz w:val="18"/>
                              <w:szCs w:val="18"/>
                              <w:lang w:val="en-AU"/>
                            </w:rPr>
                            <w:t>«SOPMTA»</w:t>
                          </w:r>
                          <w: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B01A22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left:0;text-align:left;margin-left:8.25pt;margin-top:21pt;width:180.75pt;height:45.75pt;z-index:25166745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" fillcolor="window" stroked="f" strokeweight=".5pt">
              <v:textbox>
                <w:txbxContent>
                  <w:p w14:paraId="2D9DABEE" w14:textId="6C3E21D1" w:rsidR="004B2357" w:rsidRPr="007B5D13" w:rsidRDefault="006226E7" w:rsidP="004B2357">
                    <w:pP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</w:pPr>
                    <w: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  <w:fldChar w:fldCharType="begin"/>
                    </w:r>
                    <w: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  <w:instrText xml:space="preserve"> MERGEFIELD  SOPMTA \m  \* MERGEFORMAT </w:instrText>
                    </w:r>
                    <w: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  <w:fldChar w:fldCharType="separate"/>
                    </w:r>
                    <w:r>
                      <w:rPr>
                        <w:rFonts w:ascii="Geologica Light" w:hAnsi="Geologica Light"/>
                        <w:noProof/>
                        <w:sz w:val="18"/>
                        <w:szCs w:val="18"/>
                        <w:lang w:val="en-AU"/>
                      </w:rPr>
                      <w:t>«SOPMTA»</w:t>
                    </w:r>
                    <w: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  <w:fldChar w:fldCharType="end"/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fldSimple w:instr=" MERGEFIELD  img:LogoURL \m  \* MERGEFORMAT ">
      <w:r>
        <w:rPr>
          <w:noProof/>
        </w:rPr>
        <w:t>«img:LogoURL»</w:t>
      </w:r>
    </w:fldSimple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130922" w14:textId="77777777" w:rsidR="006226E7" w:rsidRDefault="006226E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537F"/>
    <w:rsid w:val="0000618A"/>
    <w:rsid w:val="000066BF"/>
    <w:rsid w:val="00006E1D"/>
    <w:rsid w:val="000128B9"/>
    <w:rsid w:val="00014D7A"/>
    <w:rsid w:val="000226AD"/>
    <w:rsid w:val="00026347"/>
    <w:rsid w:val="00030B5D"/>
    <w:rsid w:val="00030FE9"/>
    <w:rsid w:val="00033826"/>
    <w:rsid w:val="00034AC7"/>
    <w:rsid w:val="00035799"/>
    <w:rsid w:val="000418BD"/>
    <w:rsid w:val="000438F6"/>
    <w:rsid w:val="00045EA4"/>
    <w:rsid w:val="00046480"/>
    <w:rsid w:val="0005420B"/>
    <w:rsid w:val="00055BF8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22D9"/>
    <w:rsid w:val="000735A0"/>
    <w:rsid w:val="00073FA8"/>
    <w:rsid w:val="00074739"/>
    <w:rsid w:val="000759F3"/>
    <w:rsid w:val="000826F3"/>
    <w:rsid w:val="00082FD3"/>
    <w:rsid w:val="00083F96"/>
    <w:rsid w:val="00093463"/>
    <w:rsid w:val="00095F6D"/>
    <w:rsid w:val="000A0FFD"/>
    <w:rsid w:val="000A117D"/>
    <w:rsid w:val="000A146F"/>
    <w:rsid w:val="000A3567"/>
    <w:rsid w:val="000A7BCD"/>
    <w:rsid w:val="000B538A"/>
    <w:rsid w:val="000B5D0A"/>
    <w:rsid w:val="000B635A"/>
    <w:rsid w:val="000C1FE0"/>
    <w:rsid w:val="000C3FF7"/>
    <w:rsid w:val="000E1901"/>
    <w:rsid w:val="000E2E85"/>
    <w:rsid w:val="000F30F7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4DFB"/>
    <w:rsid w:val="0012738B"/>
    <w:rsid w:val="00132141"/>
    <w:rsid w:val="0013274D"/>
    <w:rsid w:val="00133E30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7FA7"/>
    <w:rsid w:val="001649F9"/>
    <w:rsid w:val="00166FE8"/>
    <w:rsid w:val="0017052A"/>
    <w:rsid w:val="0017098A"/>
    <w:rsid w:val="001760A2"/>
    <w:rsid w:val="00177E1F"/>
    <w:rsid w:val="00180E13"/>
    <w:rsid w:val="00182998"/>
    <w:rsid w:val="00183CAA"/>
    <w:rsid w:val="001850B8"/>
    <w:rsid w:val="0018583C"/>
    <w:rsid w:val="00186B56"/>
    <w:rsid w:val="00186BCE"/>
    <w:rsid w:val="0019172B"/>
    <w:rsid w:val="0019635F"/>
    <w:rsid w:val="00196ED4"/>
    <w:rsid w:val="001A06B4"/>
    <w:rsid w:val="001A2412"/>
    <w:rsid w:val="001A3C5F"/>
    <w:rsid w:val="001A4006"/>
    <w:rsid w:val="001A46B2"/>
    <w:rsid w:val="001A46C7"/>
    <w:rsid w:val="001A7AA8"/>
    <w:rsid w:val="001B5824"/>
    <w:rsid w:val="001B64B9"/>
    <w:rsid w:val="001C077B"/>
    <w:rsid w:val="001C3FA3"/>
    <w:rsid w:val="001C44E2"/>
    <w:rsid w:val="001C5879"/>
    <w:rsid w:val="001C5DCE"/>
    <w:rsid w:val="001D3425"/>
    <w:rsid w:val="001D47EF"/>
    <w:rsid w:val="001D52A9"/>
    <w:rsid w:val="001E0D60"/>
    <w:rsid w:val="001F01D5"/>
    <w:rsid w:val="001F2C73"/>
    <w:rsid w:val="002011F3"/>
    <w:rsid w:val="00202077"/>
    <w:rsid w:val="00202452"/>
    <w:rsid w:val="00206D3A"/>
    <w:rsid w:val="0021179D"/>
    <w:rsid w:val="002149B5"/>
    <w:rsid w:val="00215B18"/>
    <w:rsid w:val="0022168C"/>
    <w:rsid w:val="002237EA"/>
    <w:rsid w:val="00224AC4"/>
    <w:rsid w:val="00224F59"/>
    <w:rsid w:val="002276C3"/>
    <w:rsid w:val="00232E0D"/>
    <w:rsid w:val="00233BC3"/>
    <w:rsid w:val="002438BD"/>
    <w:rsid w:val="0025050C"/>
    <w:rsid w:val="00253DAC"/>
    <w:rsid w:val="0025550D"/>
    <w:rsid w:val="002626C9"/>
    <w:rsid w:val="00262FCE"/>
    <w:rsid w:val="002708FA"/>
    <w:rsid w:val="0027129B"/>
    <w:rsid w:val="002831C7"/>
    <w:rsid w:val="00283742"/>
    <w:rsid w:val="00286FD9"/>
    <w:rsid w:val="00297375"/>
    <w:rsid w:val="002A0F47"/>
    <w:rsid w:val="002A118E"/>
    <w:rsid w:val="002A321C"/>
    <w:rsid w:val="002B03B9"/>
    <w:rsid w:val="002B2537"/>
    <w:rsid w:val="002B5D8B"/>
    <w:rsid w:val="002B740C"/>
    <w:rsid w:val="002C3B6A"/>
    <w:rsid w:val="002C4FE9"/>
    <w:rsid w:val="002C57D5"/>
    <w:rsid w:val="002D00D3"/>
    <w:rsid w:val="002D07F6"/>
    <w:rsid w:val="002D13C4"/>
    <w:rsid w:val="002D2978"/>
    <w:rsid w:val="002D55B3"/>
    <w:rsid w:val="002D65FD"/>
    <w:rsid w:val="002D7646"/>
    <w:rsid w:val="002E295D"/>
    <w:rsid w:val="002E6B9D"/>
    <w:rsid w:val="002F0826"/>
    <w:rsid w:val="00300058"/>
    <w:rsid w:val="00306600"/>
    <w:rsid w:val="003075C3"/>
    <w:rsid w:val="003236FB"/>
    <w:rsid w:val="003320AE"/>
    <w:rsid w:val="003326C7"/>
    <w:rsid w:val="00333AD5"/>
    <w:rsid w:val="00335A1E"/>
    <w:rsid w:val="003367C8"/>
    <w:rsid w:val="00337FF1"/>
    <w:rsid w:val="0034129F"/>
    <w:rsid w:val="00341878"/>
    <w:rsid w:val="00342452"/>
    <w:rsid w:val="0034414A"/>
    <w:rsid w:val="0034567D"/>
    <w:rsid w:val="003542AA"/>
    <w:rsid w:val="00360C23"/>
    <w:rsid w:val="00360CEA"/>
    <w:rsid w:val="003614CE"/>
    <w:rsid w:val="0036225D"/>
    <w:rsid w:val="00364272"/>
    <w:rsid w:val="00367246"/>
    <w:rsid w:val="00367E6F"/>
    <w:rsid w:val="0037186B"/>
    <w:rsid w:val="003722EC"/>
    <w:rsid w:val="00373DDA"/>
    <w:rsid w:val="00374DA6"/>
    <w:rsid w:val="003800A9"/>
    <w:rsid w:val="0038216F"/>
    <w:rsid w:val="00382A0B"/>
    <w:rsid w:val="00382A8D"/>
    <w:rsid w:val="0038459A"/>
    <w:rsid w:val="00384C47"/>
    <w:rsid w:val="003928FC"/>
    <w:rsid w:val="003A1503"/>
    <w:rsid w:val="003B3264"/>
    <w:rsid w:val="003B4024"/>
    <w:rsid w:val="003B4157"/>
    <w:rsid w:val="003C311E"/>
    <w:rsid w:val="003C5591"/>
    <w:rsid w:val="003C6497"/>
    <w:rsid w:val="003D2B6F"/>
    <w:rsid w:val="003D2F36"/>
    <w:rsid w:val="003D365C"/>
    <w:rsid w:val="003D3A99"/>
    <w:rsid w:val="003D3D6E"/>
    <w:rsid w:val="003D6ED1"/>
    <w:rsid w:val="003E0931"/>
    <w:rsid w:val="003E6310"/>
    <w:rsid w:val="003F3E3E"/>
    <w:rsid w:val="00402E96"/>
    <w:rsid w:val="00403C9A"/>
    <w:rsid w:val="00406189"/>
    <w:rsid w:val="00407863"/>
    <w:rsid w:val="00411C48"/>
    <w:rsid w:val="00414490"/>
    <w:rsid w:val="0041532F"/>
    <w:rsid w:val="004255FE"/>
    <w:rsid w:val="00430C0F"/>
    <w:rsid w:val="004352DD"/>
    <w:rsid w:val="00436C52"/>
    <w:rsid w:val="00444442"/>
    <w:rsid w:val="004456D5"/>
    <w:rsid w:val="0044597C"/>
    <w:rsid w:val="00450644"/>
    <w:rsid w:val="00454565"/>
    <w:rsid w:val="00455FDB"/>
    <w:rsid w:val="004632C5"/>
    <w:rsid w:val="00465ABC"/>
    <w:rsid w:val="00470BE6"/>
    <w:rsid w:val="00472C94"/>
    <w:rsid w:val="004771E8"/>
    <w:rsid w:val="004813D9"/>
    <w:rsid w:val="0048154B"/>
    <w:rsid w:val="004824E0"/>
    <w:rsid w:val="00486963"/>
    <w:rsid w:val="004878A2"/>
    <w:rsid w:val="00487D60"/>
    <w:rsid w:val="00490957"/>
    <w:rsid w:val="00492E1B"/>
    <w:rsid w:val="00494B08"/>
    <w:rsid w:val="00495F01"/>
    <w:rsid w:val="004A2CCF"/>
    <w:rsid w:val="004A44E6"/>
    <w:rsid w:val="004A5690"/>
    <w:rsid w:val="004A6778"/>
    <w:rsid w:val="004A6D77"/>
    <w:rsid w:val="004A719F"/>
    <w:rsid w:val="004B1320"/>
    <w:rsid w:val="004B1D65"/>
    <w:rsid w:val="004B2357"/>
    <w:rsid w:val="004B4335"/>
    <w:rsid w:val="004C0A8C"/>
    <w:rsid w:val="004C0C3A"/>
    <w:rsid w:val="004C1500"/>
    <w:rsid w:val="004C76A8"/>
    <w:rsid w:val="004E2885"/>
    <w:rsid w:val="004E3A5E"/>
    <w:rsid w:val="004F0231"/>
    <w:rsid w:val="004F27D5"/>
    <w:rsid w:val="004F51AC"/>
    <w:rsid w:val="004F56CB"/>
    <w:rsid w:val="004F5DED"/>
    <w:rsid w:val="00501EAF"/>
    <w:rsid w:val="005067F5"/>
    <w:rsid w:val="0050718F"/>
    <w:rsid w:val="005078C5"/>
    <w:rsid w:val="005152C7"/>
    <w:rsid w:val="00516747"/>
    <w:rsid w:val="005172B0"/>
    <w:rsid w:val="0051772B"/>
    <w:rsid w:val="0052341B"/>
    <w:rsid w:val="005267D5"/>
    <w:rsid w:val="00530AB0"/>
    <w:rsid w:val="005355F7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654E"/>
    <w:rsid w:val="0055765C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7FA"/>
    <w:rsid w:val="00592029"/>
    <w:rsid w:val="00594619"/>
    <w:rsid w:val="005A07AE"/>
    <w:rsid w:val="005A0C4F"/>
    <w:rsid w:val="005A356F"/>
    <w:rsid w:val="005A4E95"/>
    <w:rsid w:val="005A6A21"/>
    <w:rsid w:val="005A6CC9"/>
    <w:rsid w:val="005B4CF0"/>
    <w:rsid w:val="005B7885"/>
    <w:rsid w:val="005C137B"/>
    <w:rsid w:val="005C29F4"/>
    <w:rsid w:val="005C6ED7"/>
    <w:rsid w:val="005D04F2"/>
    <w:rsid w:val="005D31D6"/>
    <w:rsid w:val="005D332B"/>
    <w:rsid w:val="005D426B"/>
    <w:rsid w:val="005E1393"/>
    <w:rsid w:val="005E2975"/>
    <w:rsid w:val="005E468F"/>
    <w:rsid w:val="005F4E1B"/>
    <w:rsid w:val="005F6524"/>
    <w:rsid w:val="006050AA"/>
    <w:rsid w:val="00607361"/>
    <w:rsid w:val="0061066E"/>
    <w:rsid w:val="00611554"/>
    <w:rsid w:val="00612F3C"/>
    <w:rsid w:val="00613AC3"/>
    <w:rsid w:val="00613B00"/>
    <w:rsid w:val="006226E7"/>
    <w:rsid w:val="00622BCB"/>
    <w:rsid w:val="00624D7E"/>
    <w:rsid w:val="006359B4"/>
    <w:rsid w:val="0064150B"/>
    <w:rsid w:val="00643B61"/>
    <w:rsid w:val="00645D18"/>
    <w:rsid w:val="00647D36"/>
    <w:rsid w:val="00647F89"/>
    <w:rsid w:val="0065155D"/>
    <w:rsid w:val="00652DE4"/>
    <w:rsid w:val="00653200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52B2"/>
    <w:rsid w:val="00686165"/>
    <w:rsid w:val="006868E3"/>
    <w:rsid w:val="00692017"/>
    <w:rsid w:val="00692A71"/>
    <w:rsid w:val="00693CA7"/>
    <w:rsid w:val="006965CA"/>
    <w:rsid w:val="0069762A"/>
    <w:rsid w:val="006A2A92"/>
    <w:rsid w:val="006A7D83"/>
    <w:rsid w:val="006B225A"/>
    <w:rsid w:val="006B7913"/>
    <w:rsid w:val="006B7EB8"/>
    <w:rsid w:val="006C0A8C"/>
    <w:rsid w:val="006C7338"/>
    <w:rsid w:val="006D3AA5"/>
    <w:rsid w:val="006D4543"/>
    <w:rsid w:val="006D4AF9"/>
    <w:rsid w:val="006D4D29"/>
    <w:rsid w:val="006D6558"/>
    <w:rsid w:val="006D6657"/>
    <w:rsid w:val="006E23E1"/>
    <w:rsid w:val="006E2DCB"/>
    <w:rsid w:val="006E3334"/>
    <w:rsid w:val="006F0CAB"/>
    <w:rsid w:val="006F16F8"/>
    <w:rsid w:val="006F4285"/>
    <w:rsid w:val="00703A90"/>
    <w:rsid w:val="007103C1"/>
    <w:rsid w:val="007133BB"/>
    <w:rsid w:val="00715BD0"/>
    <w:rsid w:val="007172DF"/>
    <w:rsid w:val="007206A4"/>
    <w:rsid w:val="00723E97"/>
    <w:rsid w:val="00726C24"/>
    <w:rsid w:val="00726D7F"/>
    <w:rsid w:val="00731284"/>
    <w:rsid w:val="00735851"/>
    <w:rsid w:val="00735909"/>
    <w:rsid w:val="00736F05"/>
    <w:rsid w:val="007407E3"/>
    <w:rsid w:val="00741AC3"/>
    <w:rsid w:val="00744A11"/>
    <w:rsid w:val="00744ADA"/>
    <w:rsid w:val="00751AFA"/>
    <w:rsid w:val="00751C87"/>
    <w:rsid w:val="00756407"/>
    <w:rsid w:val="00763044"/>
    <w:rsid w:val="007726C0"/>
    <w:rsid w:val="00772DA0"/>
    <w:rsid w:val="00772F52"/>
    <w:rsid w:val="007733CA"/>
    <w:rsid w:val="00773CA3"/>
    <w:rsid w:val="007813A3"/>
    <w:rsid w:val="00782BE5"/>
    <w:rsid w:val="00787AD4"/>
    <w:rsid w:val="00794730"/>
    <w:rsid w:val="0079708D"/>
    <w:rsid w:val="0079772A"/>
    <w:rsid w:val="007A35A5"/>
    <w:rsid w:val="007A5AFD"/>
    <w:rsid w:val="007A7EF6"/>
    <w:rsid w:val="007B1948"/>
    <w:rsid w:val="007B3813"/>
    <w:rsid w:val="007B41B8"/>
    <w:rsid w:val="007B6020"/>
    <w:rsid w:val="007B62B2"/>
    <w:rsid w:val="007B7569"/>
    <w:rsid w:val="007C51AD"/>
    <w:rsid w:val="007C54F5"/>
    <w:rsid w:val="007C55E6"/>
    <w:rsid w:val="007C63DB"/>
    <w:rsid w:val="007C6F88"/>
    <w:rsid w:val="007D08FC"/>
    <w:rsid w:val="007D3BB6"/>
    <w:rsid w:val="007D64B7"/>
    <w:rsid w:val="007D7753"/>
    <w:rsid w:val="007E04B9"/>
    <w:rsid w:val="007F0E6C"/>
    <w:rsid w:val="007F444E"/>
    <w:rsid w:val="007F4A6A"/>
    <w:rsid w:val="0080191C"/>
    <w:rsid w:val="00803E32"/>
    <w:rsid w:val="0080661E"/>
    <w:rsid w:val="008068CD"/>
    <w:rsid w:val="008102BA"/>
    <w:rsid w:val="0082048C"/>
    <w:rsid w:val="008232B5"/>
    <w:rsid w:val="008251F6"/>
    <w:rsid w:val="00826EDD"/>
    <w:rsid w:val="00827968"/>
    <w:rsid w:val="008304A5"/>
    <w:rsid w:val="00831711"/>
    <w:rsid w:val="00834B73"/>
    <w:rsid w:val="00840109"/>
    <w:rsid w:val="00841B0D"/>
    <w:rsid w:val="00846519"/>
    <w:rsid w:val="00850C7F"/>
    <w:rsid w:val="0085263D"/>
    <w:rsid w:val="0085313B"/>
    <w:rsid w:val="00856BC2"/>
    <w:rsid w:val="008603C9"/>
    <w:rsid w:val="0086278C"/>
    <w:rsid w:val="008706C1"/>
    <w:rsid w:val="00872F9A"/>
    <w:rsid w:val="0087375A"/>
    <w:rsid w:val="00873E11"/>
    <w:rsid w:val="00877B1D"/>
    <w:rsid w:val="00881F91"/>
    <w:rsid w:val="0088283B"/>
    <w:rsid w:val="00890345"/>
    <w:rsid w:val="0089034C"/>
    <w:rsid w:val="008906CF"/>
    <w:rsid w:val="0089297B"/>
    <w:rsid w:val="008943CA"/>
    <w:rsid w:val="00897852"/>
    <w:rsid w:val="008A6DFB"/>
    <w:rsid w:val="008B0957"/>
    <w:rsid w:val="008B30F2"/>
    <w:rsid w:val="008B38EC"/>
    <w:rsid w:val="008B615C"/>
    <w:rsid w:val="008B7B2E"/>
    <w:rsid w:val="008C17D6"/>
    <w:rsid w:val="008C69B1"/>
    <w:rsid w:val="008D0307"/>
    <w:rsid w:val="008D1595"/>
    <w:rsid w:val="008D46F3"/>
    <w:rsid w:val="008E1061"/>
    <w:rsid w:val="008E379F"/>
    <w:rsid w:val="008E5ADE"/>
    <w:rsid w:val="008E6983"/>
    <w:rsid w:val="008F4E43"/>
    <w:rsid w:val="008F6687"/>
    <w:rsid w:val="00904CEF"/>
    <w:rsid w:val="00904FE3"/>
    <w:rsid w:val="00910154"/>
    <w:rsid w:val="00911BF6"/>
    <w:rsid w:val="00911F2F"/>
    <w:rsid w:val="009126A5"/>
    <w:rsid w:val="00913890"/>
    <w:rsid w:val="00917ADC"/>
    <w:rsid w:val="009206B8"/>
    <w:rsid w:val="0092078A"/>
    <w:rsid w:val="0092132C"/>
    <w:rsid w:val="00921455"/>
    <w:rsid w:val="00922F9E"/>
    <w:rsid w:val="009249B6"/>
    <w:rsid w:val="009254F0"/>
    <w:rsid w:val="00931357"/>
    <w:rsid w:val="009367FF"/>
    <w:rsid w:val="00946641"/>
    <w:rsid w:val="00953795"/>
    <w:rsid w:val="00954C6C"/>
    <w:rsid w:val="00956945"/>
    <w:rsid w:val="00957E2D"/>
    <w:rsid w:val="00963217"/>
    <w:rsid w:val="00970BD6"/>
    <w:rsid w:val="0097190A"/>
    <w:rsid w:val="00973547"/>
    <w:rsid w:val="0097471D"/>
    <w:rsid w:val="00975C19"/>
    <w:rsid w:val="00975E7A"/>
    <w:rsid w:val="009770DC"/>
    <w:rsid w:val="00982039"/>
    <w:rsid w:val="00983DFB"/>
    <w:rsid w:val="009867F2"/>
    <w:rsid w:val="00990FEB"/>
    <w:rsid w:val="009934A6"/>
    <w:rsid w:val="009A23FE"/>
    <w:rsid w:val="009B08BC"/>
    <w:rsid w:val="009B3C34"/>
    <w:rsid w:val="009B589D"/>
    <w:rsid w:val="009B5CEB"/>
    <w:rsid w:val="009B77A5"/>
    <w:rsid w:val="009C1DE8"/>
    <w:rsid w:val="009C20F9"/>
    <w:rsid w:val="009C4C29"/>
    <w:rsid w:val="009C4CCF"/>
    <w:rsid w:val="009C7698"/>
    <w:rsid w:val="009D3FD9"/>
    <w:rsid w:val="009D5DB1"/>
    <w:rsid w:val="009D7F58"/>
    <w:rsid w:val="009D7FB0"/>
    <w:rsid w:val="009E4DD5"/>
    <w:rsid w:val="009E6DC5"/>
    <w:rsid w:val="009F0619"/>
    <w:rsid w:val="009F1B6E"/>
    <w:rsid w:val="009F3D6A"/>
    <w:rsid w:val="00A02403"/>
    <w:rsid w:val="00A03063"/>
    <w:rsid w:val="00A04E03"/>
    <w:rsid w:val="00A04FC2"/>
    <w:rsid w:val="00A056F6"/>
    <w:rsid w:val="00A07398"/>
    <w:rsid w:val="00A135DE"/>
    <w:rsid w:val="00A144FB"/>
    <w:rsid w:val="00A16757"/>
    <w:rsid w:val="00A17451"/>
    <w:rsid w:val="00A209F0"/>
    <w:rsid w:val="00A23DE6"/>
    <w:rsid w:val="00A26295"/>
    <w:rsid w:val="00A2640B"/>
    <w:rsid w:val="00A2716D"/>
    <w:rsid w:val="00A2785D"/>
    <w:rsid w:val="00A424D0"/>
    <w:rsid w:val="00A4250A"/>
    <w:rsid w:val="00A448A0"/>
    <w:rsid w:val="00A46270"/>
    <w:rsid w:val="00A469B9"/>
    <w:rsid w:val="00A50EE8"/>
    <w:rsid w:val="00A538CF"/>
    <w:rsid w:val="00A56D57"/>
    <w:rsid w:val="00A6100F"/>
    <w:rsid w:val="00A63D82"/>
    <w:rsid w:val="00A643AC"/>
    <w:rsid w:val="00A65CC6"/>
    <w:rsid w:val="00A713CD"/>
    <w:rsid w:val="00A74726"/>
    <w:rsid w:val="00A74B7D"/>
    <w:rsid w:val="00A815EC"/>
    <w:rsid w:val="00A84648"/>
    <w:rsid w:val="00A903A1"/>
    <w:rsid w:val="00A942FC"/>
    <w:rsid w:val="00A95A5E"/>
    <w:rsid w:val="00A97D4F"/>
    <w:rsid w:val="00AA0FD1"/>
    <w:rsid w:val="00AA22F7"/>
    <w:rsid w:val="00AA610E"/>
    <w:rsid w:val="00AA675E"/>
    <w:rsid w:val="00AB008A"/>
    <w:rsid w:val="00AB1DAA"/>
    <w:rsid w:val="00AB31B4"/>
    <w:rsid w:val="00AB3312"/>
    <w:rsid w:val="00AB59D4"/>
    <w:rsid w:val="00AD4AC9"/>
    <w:rsid w:val="00AD6A48"/>
    <w:rsid w:val="00AE1F3C"/>
    <w:rsid w:val="00AF02AE"/>
    <w:rsid w:val="00AF0F3E"/>
    <w:rsid w:val="00AF4405"/>
    <w:rsid w:val="00AF6064"/>
    <w:rsid w:val="00AF6538"/>
    <w:rsid w:val="00AF759B"/>
    <w:rsid w:val="00B00C84"/>
    <w:rsid w:val="00B07A89"/>
    <w:rsid w:val="00B102FD"/>
    <w:rsid w:val="00B11577"/>
    <w:rsid w:val="00B23B4F"/>
    <w:rsid w:val="00B2516F"/>
    <w:rsid w:val="00B27D43"/>
    <w:rsid w:val="00B327E1"/>
    <w:rsid w:val="00B340C0"/>
    <w:rsid w:val="00B43DA6"/>
    <w:rsid w:val="00B44EC8"/>
    <w:rsid w:val="00B51A93"/>
    <w:rsid w:val="00B633D2"/>
    <w:rsid w:val="00B712E5"/>
    <w:rsid w:val="00B751E6"/>
    <w:rsid w:val="00B75C91"/>
    <w:rsid w:val="00B76CA2"/>
    <w:rsid w:val="00B80D7E"/>
    <w:rsid w:val="00B81C7F"/>
    <w:rsid w:val="00B83E36"/>
    <w:rsid w:val="00B843E5"/>
    <w:rsid w:val="00B84A45"/>
    <w:rsid w:val="00B85C9B"/>
    <w:rsid w:val="00B860A5"/>
    <w:rsid w:val="00B90B78"/>
    <w:rsid w:val="00B9539A"/>
    <w:rsid w:val="00B95422"/>
    <w:rsid w:val="00B95E9E"/>
    <w:rsid w:val="00BA1200"/>
    <w:rsid w:val="00BA191E"/>
    <w:rsid w:val="00BA3E23"/>
    <w:rsid w:val="00BA47F2"/>
    <w:rsid w:val="00BB050C"/>
    <w:rsid w:val="00BB429B"/>
    <w:rsid w:val="00BB4548"/>
    <w:rsid w:val="00BB602F"/>
    <w:rsid w:val="00BC3EA0"/>
    <w:rsid w:val="00BC4D43"/>
    <w:rsid w:val="00BC5E83"/>
    <w:rsid w:val="00BC72A5"/>
    <w:rsid w:val="00BD28EF"/>
    <w:rsid w:val="00BD32A9"/>
    <w:rsid w:val="00BD5C11"/>
    <w:rsid w:val="00BD7F0E"/>
    <w:rsid w:val="00BE1D0F"/>
    <w:rsid w:val="00BE22EA"/>
    <w:rsid w:val="00BE3065"/>
    <w:rsid w:val="00BE3118"/>
    <w:rsid w:val="00BF01E8"/>
    <w:rsid w:val="00BF3419"/>
    <w:rsid w:val="00BF6C42"/>
    <w:rsid w:val="00C028A5"/>
    <w:rsid w:val="00C03F07"/>
    <w:rsid w:val="00C07762"/>
    <w:rsid w:val="00C0782C"/>
    <w:rsid w:val="00C07D26"/>
    <w:rsid w:val="00C07FAE"/>
    <w:rsid w:val="00C10F5A"/>
    <w:rsid w:val="00C149E6"/>
    <w:rsid w:val="00C175B8"/>
    <w:rsid w:val="00C21AB3"/>
    <w:rsid w:val="00C30C62"/>
    <w:rsid w:val="00C33F7F"/>
    <w:rsid w:val="00C342A8"/>
    <w:rsid w:val="00C37FA7"/>
    <w:rsid w:val="00C40028"/>
    <w:rsid w:val="00C40C85"/>
    <w:rsid w:val="00C40E29"/>
    <w:rsid w:val="00C44E84"/>
    <w:rsid w:val="00C466C0"/>
    <w:rsid w:val="00C51ED9"/>
    <w:rsid w:val="00C52054"/>
    <w:rsid w:val="00C521AE"/>
    <w:rsid w:val="00C5354D"/>
    <w:rsid w:val="00C57292"/>
    <w:rsid w:val="00C60EF3"/>
    <w:rsid w:val="00C64986"/>
    <w:rsid w:val="00C654EC"/>
    <w:rsid w:val="00C712B2"/>
    <w:rsid w:val="00C72D52"/>
    <w:rsid w:val="00C752F1"/>
    <w:rsid w:val="00C76FDB"/>
    <w:rsid w:val="00C77B12"/>
    <w:rsid w:val="00C80E7C"/>
    <w:rsid w:val="00C81849"/>
    <w:rsid w:val="00C83E66"/>
    <w:rsid w:val="00C868E1"/>
    <w:rsid w:val="00C869A6"/>
    <w:rsid w:val="00CA17F4"/>
    <w:rsid w:val="00CC2627"/>
    <w:rsid w:val="00CC3617"/>
    <w:rsid w:val="00CC3E1B"/>
    <w:rsid w:val="00CC66B5"/>
    <w:rsid w:val="00CD2C8A"/>
    <w:rsid w:val="00CE0C59"/>
    <w:rsid w:val="00CE2397"/>
    <w:rsid w:val="00CE2710"/>
    <w:rsid w:val="00CE3573"/>
    <w:rsid w:val="00CE4B5F"/>
    <w:rsid w:val="00CE5B63"/>
    <w:rsid w:val="00CF39A4"/>
    <w:rsid w:val="00CF3D9B"/>
    <w:rsid w:val="00D033F6"/>
    <w:rsid w:val="00D03C3E"/>
    <w:rsid w:val="00D05D64"/>
    <w:rsid w:val="00D05F57"/>
    <w:rsid w:val="00D06241"/>
    <w:rsid w:val="00D065B6"/>
    <w:rsid w:val="00D06F0C"/>
    <w:rsid w:val="00D07F01"/>
    <w:rsid w:val="00D14E55"/>
    <w:rsid w:val="00D21C64"/>
    <w:rsid w:val="00D237B9"/>
    <w:rsid w:val="00D250F1"/>
    <w:rsid w:val="00D264A8"/>
    <w:rsid w:val="00D26BDE"/>
    <w:rsid w:val="00D32223"/>
    <w:rsid w:val="00D36CCB"/>
    <w:rsid w:val="00D372FC"/>
    <w:rsid w:val="00D421B1"/>
    <w:rsid w:val="00D42871"/>
    <w:rsid w:val="00D44BDC"/>
    <w:rsid w:val="00D473F0"/>
    <w:rsid w:val="00D50123"/>
    <w:rsid w:val="00D56064"/>
    <w:rsid w:val="00D60262"/>
    <w:rsid w:val="00D6149A"/>
    <w:rsid w:val="00D62E26"/>
    <w:rsid w:val="00D639F9"/>
    <w:rsid w:val="00D64B4B"/>
    <w:rsid w:val="00D65A7C"/>
    <w:rsid w:val="00D71DCA"/>
    <w:rsid w:val="00D72ECE"/>
    <w:rsid w:val="00D73FA3"/>
    <w:rsid w:val="00D7528B"/>
    <w:rsid w:val="00D764AD"/>
    <w:rsid w:val="00D7661A"/>
    <w:rsid w:val="00D92038"/>
    <w:rsid w:val="00D96A19"/>
    <w:rsid w:val="00DA0D5E"/>
    <w:rsid w:val="00DA50AD"/>
    <w:rsid w:val="00DB120A"/>
    <w:rsid w:val="00DB1C6C"/>
    <w:rsid w:val="00DB563B"/>
    <w:rsid w:val="00DB6CAF"/>
    <w:rsid w:val="00DC093C"/>
    <w:rsid w:val="00DC10BB"/>
    <w:rsid w:val="00DC1E82"/>
    <w:rsid w:val="00DC699F"/>
    <w:rsid w:val="00DD19A6"/>
    <w:rsid w:val="00DD727C"/>
    <w:rsid w:val="00DD783C"/>
    <w:rsid w:val="00DE45A7"/>
    <w:rsid w:val="00DE4891"/>
    <w:rsid w:val="00DE76CF"/>
    <w:rsid w:val="00E00232"/>
    <w:rsid w:val="00E033B4"/>
    <w:rsid w:val="00E0547C"/>
    <w:rsid w:val="00E073E3"/>
    <w:rsid w:val="00E0769F"/>
    <w:rsid w:val="00E12EF4"/>
    <w:rsid w:val="00E15EBB"/>
    <w:rsid w:val="00E16C41"/>
    <w:rsid w:val="00E20C74"/>
    <w:rsid w:val="00E2592B"/>
    <w:rsid w:val="00E36F58"/>
    <w:rsid w:val="00E40AB3"/>
    <w:rsid w:val="00E41EF3"/>
    <w:rsid w:val="00E4466E"/>
    <w:rsid w:val="00E4780B"/>
    <w:rsid w:val="00E513BF"/>
    <w:rsid w:val="00E51413"/>
    <w:rsid w:val="00E52B19"/>
    <w:rsid w:val="00E53EA5"/>
    <w:rsid w:val="00E57C8A"/>
    <w:rsid w:val="00E606F8"/>
    <w:rsid w:val="00E63B44"/>
    <w:rsid w:val="00E709D6"/>
    <w:rsid w:val="00E75ECF"/>
    <w:rsid w:val="00E80B9F"/>
    <w:rsid w:val="00E820DC"/>
    <w:rsid w:val="00E8264F"/>
    <w:rsid w:val="00E82BA2"/>
    <w:rsid w:val="00E9039C"/>
    <w:rsid w:val="00EA10B3"/>
    <w:rsid w:val="00EA2BF7"/>
    <w:rsid w:val="00EA4B19"/>
    <w:rsid w:val="00EB1948"/>
    <w:rsid w:val="00EB2030"/>
    <w:rsid w:val="00EB25BF"/>
    <w:rsid w:val="00EB61B7"/>
    <w:rsid w:val="00EC2422"/>
    <w:rsid w:val="00EC491A"/>
    <w:rsid w:val="00EC5448"/>
    <w:rsid w:val="00EC5A6A"/>
    <w:rsid w:val="00EC6ADD"/>
    <w:rsid w:val="00EC7058"/>
    <w:rsid w:val="00ED2B9C"/>
    <w:rsid w:val="00ED5D36"/>
    <w:rsid w:val="00EE02FA"/>
    <w:rsid w:val="00EE2D1C"/>
    <w:rsid w:val="00EE4576"/>
    <w:rsid w:val="00EE5FAA"/>
    <w:rsid w:val="00EF06A2"/>
    <w:rsid w:val="00EF1CA4"/>
    <w:rsid w:val="00EF6B25"/>
    <w:rsid w:val="00F019ED"/>
    <w:rsid w:val="00F02952"/>
    <w:rsid w:val="00F032C2"/>
    <w:rsid w:val="00F04ADA"/>
    <w:rsid w:val="00F06A2F"/>
    <w:rsid w:val="00F13218"/>
    <w:rsid w:val="00F1371E"/>
    <w:rsid w:val="00F13C73"/>
    <w:rsid w:val="00F238FA"/>
    <w:rsid w:val="00F448EE"/>
    <w:rsid w:val="00F46ADF"/>
    <w:rsid w:val="00F476A2"/>
    <w:rsid w:val="00F50504"/>
    <w:rsid w:val="00F5311F"/>
    <w:rsid w:val="00F56594"/>
    <w:rsid w:val="00F57ACC"/>
    <w:rsid w:val="00F62265"/>
    <w:rsid w:val="00F6329C"/>
    <w:rsid w:val="00F63334"/>
    <w:rsid w:val="00F67EB6"/>
    <w:rsid w:val="00F71A2A"/>
    <w:rsid w:val="00F767C2"/>
    <w:rsid w:val="00F910AC"/>
    <w:rsid w:val="00F936A1"/>
    <w:rsid w:val="00F9573B"/>
    <w:rsid w:val="00F95DBB"/>
    <w:rsid w:val="00FB02E0"/>
    <w:rsid w:val="00FC2837"/>
    <w:rsid w:val="00FC4B87"/>
    <w:rsid w:val="00FC5E37"/>
    <w:rsid w:val="00FC5ED6"/>
    <w:rsid w:val="00FC6925"/>
    <w:rsid w:val="00FD452B"/>
    <w:rsid w:val="00FD5554"/>
    <w:rsid w:val="00FD62C8"/>
    <w:rsid w:val="00FE19E8"/>
    <w:rsid w:val="00FE74DE"/>
    <w:rsid w:val="00FF0B2E"/>
    <w:rsid w:val="00FF3711"/>
    <w:rsid w:val="00FF5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94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8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1806123-6A68-432B-B67B-1D357F4F2A5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52B6F84-B62B-4CB6-B674-FD849A5924B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2F39918-5873-414F-9C1E-7838EABA4E49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4.xml><?xml version="1.0" encoding="utf-8"?>
<ds:datastoreItem xmlns:ds="http://schemas.openxmlformats.org/officeDocument/2006/customXml" ds:itemID="{FCEA206F-EB1C-475C-9781-D366E6AA81D8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578</TotalTime>
  <Pages>1</Pages>
  <Words>286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1914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sahithi.gudla</cp:lastModifiedBy>
  <cp:revision>51</cp:revision>
  <cp:lastPrinted>2025-07-10T03:09:00Z</cp:lastPrinted>
  <dcterms:created xsi:type="dcterms:W3CDTF">2025-07-01T00:17:00Z</dcterms:created>
  <dcterms:modified xsi:type="dcterms:W3CDTF">2026-06-18T11:32:00Z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28421f3c,26b197c0,6aea3df9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