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490E7E99" w:rsidR="00BC0F7D" w:rsidRDefault="00000000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59EA2442">
          <v:roundrect id="Rectangle: Rounded Corners 180" o:spid="_x0000_s2069" style="position:absolute;margin-left:431.05pt;margin-top:4.2pt;width:92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" fillcolor="#bfbfbf" stroked="f"/>
        </w:pict>
      </w:r>
      <w:r>
        <w:rPr>
          <w:noProof/>
        </w:rPr>
        <w:pict w14:anchorId="067DDA10">
          <v:roundrect id="Rectangle: Rounded Corners 182" o:spid="_x0000_s2068" style="position:absolute;margin-left:292.25pt;margin-top:4.35pt;width:134.35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" fillcolor="#bfbfbf" stroked="f"/>
        </w:pict>
      </w:r>
      <w:r>
        <w:rPr>
          <w:noProof/>
        </w:rPr>
        <w:pict w14:anchorId="583E3017">
          <v:shapetype id="_x0000_t202" coordsize="21600,21600" o:spt="202" path="m,l,21600r21600,l21600,xe">
            <v:stroke joinstyle="miter"/>
            <v:path gradientshapeok="t" o:connecttype="rect"/>
          </v:shapetype>
          <v:shape id="Text Box 178" o:spid="_x0000_s2067" type="#_x0000_t202" style="position:absolute;margin-left:304.8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<v:textbox>
              <w:txbxContent>
                <w:p w14:paraId="762E98E8" w14:textId="77777777" w:rsidR="00BC0F7D" w:rsidRPr="00132A0C" w:rsidRDefault="00356DE4" w:rsidP="009F7F45">
                  <w:pPr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Monthly contribution</w:t>
                  </w:r>
                </w:p>
              </w:txbxContent>
            </v:textbox>
            <w10:wrap type="square"/>
          </v:shape>
        </w:pict>
      </w:r>
    </w:p>
    <w:p w14:paraId="289FD598" w14:textId="2F46B03A" w:rsidR="00BC0F7D" w:rsidRDefault="00000000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003EAADE">
          <v:shape id="Text Box 176" o:spid="_x0000_s2066" type="#_x0000_t202" style="position:absolute;left:0;text-align:left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<v:textbox>
              <w:txbxContent>
                <w:p w14:paraId="2C2549CC" w14:textId="77777777" w:rsidR="00BC0F7D" w:rsidRPr="00132A0C" w:rsidRDefault="00356DE4" w:rsidP="003C1FB3">
                  <w:pPr>
                    <w:jc w:val="center"/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Capricorn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r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eward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s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p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oints to enjoy</w:t>
                  </w:r>
                </w:p>
                <w:p w14:paraId="2D8CE0C4" w14:textId="77777777" w:rsidR="00BC0F7D" w:rsidRDefault="00BC0F7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000000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w:pict w14:anchorId="15BD779C">
          <v:shape id="Text Box 174" o:spid="_x0000_s2065" type="#_x0000_t202" style="position:absolute;margin-left:306.2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<v:textbox>
              <w:txbxContent>
                <w:p w14:paraId="0A111C8D" w14:textId="74E5ED62" w:rsidR="00BC0F7D" w:rsidRPr="00A40735" w:rsidRDefault="002438DB">
                  <w:pPr>
                    <w:spacing w:before="100" w:beforeAutospacing="1"/>
                    <w:rPr>
                      <w:rFonts w:ascii="Geologica" w:hAnsi="Geologica"/>
                    </w:rPr>
                  </w:pPr>
                  <w:r w:rsidRPr="00A40735">
                    <w:rPr>
                      <w:rFonts w:ascii="Geologica" w:hAnsi="Geologica"/>
                    </w:rPr>
                    <w:fldChar w:fldCharType="begin"/>
                  </w:r>
                  <w:r w:rsidRPr="00A40735">
                    <w:rPr>
                      <w:rFonts w:ascii="Geologica" w:hAnsi="Geologica"/>
                    </w:rPr>
                    <w:instrText xml:space="preserve"> MERGEFIELD  MonthlyContribution \m  \* MERGEFORMAT </w:instrText>
                  </w:r>
                  <w:r w:rsidRPr="00A40735">
                    <w:rPr>
                      <w:rFonts w:ascii="Geologica" w:hAnsi="Geologica"/>
                    </w:rPr>
                    <w:fldChar w:fldCharType="separate"/>
                  </w:r>
                  <w:r w:rsidRPr="00A40735">
                    <w:rPr>
                      <w:rFonts w:ascii="Geologica" w:hAnsi="Geologica"/>
                      <w:noProof/>
                    </w:rPr>
                    <w:t>«MonthlyContribution»</w:t>
                  </w:r>
                  <w:r w:rsidRPr="00A40735">
                    <w:rPr>
                      <w:rFonts w:ascii="Geologica" w:hAnsi="Geologica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37812BC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w:pict w14:anchorId="0F3325ED">
          <v:roundrect id="Rectangle: Rounded Corners 170" o:spid="_x0000_s2064" style="position:absolute;margin-left:292.8pt;margin-top:12.3pt;width:134.4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AD2/Py4AAAAAoB&#10;AAAPAAAAAAAAAAAAAAAAAF8EAABkcnMvZG93bnJldi54bWxQSwUGAAAAAAQABADzAAAAbAUAAAAA&#10;" fillcolor="#bfbfbf" stroked="f"/>
        </w:pict>
      </w:r>
      <w:r>
        <w:rPr>
          <w:noProof/>
        </w:rPr>
        <w:pict w14:anchorId="6AB49748">
          <v:shape id="Text Box 172" o:spid="_x0000_s2063" type="#_x0000_t202" style="position:absolute;margin-left:306.3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<v:textbox>
              <w:txbxContent>
                <w:p w14:paraId="6BAB062D" w14:textId="77777777" w:rsidR="00BC0F7D" w:rsidRPr="00132A0C" w:rsidRDefault="00356DE4" w:rsidP="009F7F45">
                  <w:pPr>
                    <w:spacing w:before="100" w:beforeAutospacing="1"/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Annual contribution</w:t>
                  </w:r>
                </w:p>
              </w:txbxContent>
            </v:textbox>
            <w10:wrap type="square"/>
          </v:shape>
        </w:pict>
      </w:r>
    </w:p>
    <w:p w14:paraId="6420909E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058E300" w14:textId="4AFD751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2D52EEA8">
          <v:shape id="Text Box 168" o:spid="_x0000_s2062" type="#_x0000_t202" style="position:absolute;margin-left:437.4pt;margin-top:2.4pt;width:79.05pt;height:24.75pt;z-index:251621376;visibility:visible;mso-height-percent:0;mso-wrap-distance-left:9pt;mso-wrap-distance-top:3.6pt;mso-wrap-distance-right:9pt;mso-wrap-distance-bottom:3.6pt;mso-position-horizontal-relative:margin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" stroked="f">
            <v:textbox>
              <w:txbxContent>
                <w:p w14:paraId="221750CA" w14:textId="5F2C3132" w:rsidR="00BC0F7D" w:rsidRDefault="002438DB">
                  <w:pPr>
                    <w:spacing w:before="100" w:beforeAutospacing="1"/>
                    <w:jc w:val="center"/>
                    <w:rPr>
                      <w:rFonts w:ascii="Arial Black" w:hAnsi="Arial Black"/>
                      <w:b/>
                      <w:bCs/>
                    </w:rPr>
                  </w:pPr>
                  <w:r>
                    <w:rPr>
                      <w:rFonts w:ascii="Arial Black" w:hAnsi="Arial Black"/>
                      <w:b/>
                      <w:bCs/>
                    </w:rPr>
                    <w:fldChar w:fldCharType="begin"/>
                  </w:r>
                  <w:r>
                    <w:rPr>
                      <w:rFonts w:ascii="Arial Black" w:hAnsi="Arial Black"/>
                      <w:b/>
                      <w:bCs/>
                    </w:rPr>
                    <w:instrText xml:space="preserve"> MERGEFIELD  CapricornRewardPoints \m  \* MERGEFORMAT </w:instrText>
                  </w:r>
                  <w:r>
                    <w:rPr>
                      <w:rFonts w:ascii="Arial Black" w:hAnsi="Arial Black"/>
                      <w:b/>
                      <w:bCs/>
                    </w:rPr>
                    <w:fldChar w:fldCharType="separate"/>
                  </w:r>
                  <w:r w:rsidRPr="00A40735">
                    <w:rPr>
                      <w:rFonts w:ascii="Geologica" w:hAnsi="Geologica"/>
                      <w:b/>
                      <w:bCs/>
                      <w:noProof/>
                    </w:rPr>
                    <w:t>«CapricornRewardPoi</w:t>
                  </w:r>
                  <w:r>
                    <w:rPr>
                      <w:rFonts w:ascii="Arial Black" w:hAnsi="Arial Black"/>
                      <w:b/>
                      <w:bCs/>
                      <w:noProof/>
                    </w:rPr>
                    <w:t>nts»</w:t>
                  </w:r>
                  <w:r>
                    <w:rPr>
                      <w:rFonts w:ascii="Arial Black" w:hAnsi="Arial Black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</w:p>
    <w:p w14:paraId="7D095C86" w14:textId="4822188F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5650BD19">
          <v:shape id="Text Box 166" o:spid="_x0000_s2061" type="#_x0000_t202" style="position:absolute;margin-left:306.4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<v:textbox>
              <w:txbxContent>
                <w:p w14:paraId="0969FE62" w14:textId="722B9EC4" w:rsidR="00BC0F7D" w:rsidRPr="009F7F45" w:rsidRDefault="002438DB">
                  <w:pP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instrText xml:space="preserve"> MERGEFIELD  AnnualContribution \m  \* MERGEFORMAT </w:instrTex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Geologica" w:hAnsi="Geologica"/>
                      <w:b/>
                      <w:bCs/>
                      <w:noProof/>
                      <w:sz w:val="20"/>
                      <w:szCs w:val="20"/>
                    </w:rPr>
                    <w:t>«AnnualContribution»</w: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3D622B">
        <w:trPr>
          <w:trHeight w:val="7460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77777777" w:rsidR="003B5B4A" w:rsidRPr="000459CD" w:rsidRDefault="003B5B4A" w:rsidP="000D497D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0968C072" w14:textId="1A9C85AE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4A520F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A520F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DC3B42" w14:textId="74F00805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</w:t>
            </w:r>
            <w:r w:rsidR="006A087E" w:rsidRP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home, contents and vehicles</w:t>
            </w:r>
            <w:r w:rsid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for </w:t>
            </w:r>
            <w:r w:rsidR="009860A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000000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698742B3">
                <v:shape id="Text Box 164" o:spid="_x0000_s2060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<v:textbox style="mso-next-textbox:#Text Box 164">
                    <w:txbxContent>
                      <w:p w14:paraId="2E0E17EF" w14:textId="2C7687EB" w:rsidR="003B5B4A" w:rsidRPr="00091283" w:rsidRDefault="003B5B4A" w:rsidP="003B5B4A">
                        <w:pPr>
                          <w:tabs>
                            <w:tab w:val="left" w:pos="8025"/>
                          </w:tabs>
                          <w:ind w:left="-113"/>
                          <w:rPr>
                            <w:rFonts w:ascii="Geologica Light" w:hAnsi="Geologica Light" w:cs="Aharoni"/>
                            <w:lang w:bidi="he-IL"/>
                          </w:rPr>
                        </w:pPr>
                        <w:r w:rsidRPr="00091283">
                          <w:rPr>
                            <w:rFonts w:ascii="Geologica Light" w:hAnsi="Geologica Light" w:cs="Arial"/>
                            <w:sz w:val="16"/>
                            <w:szCs w:val="16"/>
                          </w:rPr>
                          <w:t>General enquiries</w:t>
                        </w:r>
                        <w:r w:rsidRPr="00091283">
                          <w:rPr>
                            <w:rFonts w:ascii="Geologica Light" w:hAnsi="Geologica Light" w:cs="Aharoni"/>
                            <w:lang w:bidi="he-IL"/>
                          </w:rPr>
                          <w:t xml:space="preserve">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0</w:t>
                        </w:r>
                        <w:r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 xml:space="preserve">800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555</w:t>
                        </w:r>
                        <w:r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 xml:space="preserve">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303</w:t>
                        </w:r>
                      </w:p>
                    </w:txbxContent>
                  </v:textbox>
                  <w10:wrap type="square"/>
                </v:shape>
              </w:pict>
            </w:r>
            <w:r w:rsidR="00C206BF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16706C45" w14:textId="5E2BF3F1" w:rsidR="003B5B4A" w:rsidRPr="006A087E" w:rsidRDefault="00000000" w:rsidP="00FF7125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560E761B">
                <v:roundrect id="Rectangle: Rounded Corners 158" o:spid="_x0000_s2059" style="position:absolute;margin-left:-5.15pt;margin-top:55.5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" fillcolor="#bfbfbf" stroked="f"/>
              </w:pict>
            </w:r>
            <w:r>
              <w:rPr>
                <w:noProof/>
              </w:rPr>
              <w:pict w14:anchorId="170CC043">
                <v:shape id="Text Box 162" o:spid="_x0000_s2058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<v:textbox style="mso-next-textbox:#Text Box 162">
                    <w:txbxContent>
                      <w:p w14:paraId="6E7CD808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eastAsia="Calibri" w:hAnsi="Geologica" w:cs="Arial"/>
                            <w:b/>
                            <w:iCs/>
                            <w:color w:val="FFFFFF"/>
                            <w:sz w:val="18"/>
                            <w:szCs w:val="18"/>
                            <w:lang w:eastAsia="en-US"/>
                          </w:rPr>
                          <w:t>Did you know? There is no extra cost to pay monthly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14007AF5">
                <v:roundrect id="Rectangle: Rounded Corners 160" o:spid="_x0000_s2057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</w:pict>
            </w:r>
          </w:p>
          <w:p w14:paraId="71F65B5F" w14:textId="573A4043" w:rsidR="003B5B4A" w:rsidRPr="000459CD" w:rsidRDefault="00000000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1C7C8C0">
                <v:shape id="Text Box 156" o:spid="_x0000_s2056" type="#_x0000_t202" style="position:absolute;margin-left:-2.25pt;margin-top:2.2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" filled="f" stroked="f">
                  <v:textbox style="mso-next-textbox:#Text Box 156">
                    <w:txbxContent>
                      <w:p w14:paraId="1A77CEE4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protection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FA5AF53" w14:textId="77777777" w:rsidR="00E82F08" w:rsidRDefault="00E82F08" w:rsidP="00561019">
            <w:pPr>
              <w:ind w:right="-115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4894CAF" w14:textId="3D2CEDA5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Default="002438DB" w:rsidP="00561019">
            <w:pPr>
              <w:ind w:right="-115"/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A2B876" w14:textId="77777777" w:rsidR="00327068" w:rsidRPr="000459CD" w:rsidRDefault="00327068" w:rsidP="00327068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258B6F9E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45D7B0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1F706C3B" w14:textId="77777777" w:rsidR="00327068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5C6D563" w14:textId="0F06170F" w:rsidR="00E80CA3" w:rsidRPr="00E80CA3" w:rsidRDefault="00E80CA3" w:rsidP="00E80CA3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80CA3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Fire Services Contribution (FSC)</w:t>
            </w:r>
          </w:p>
          <w:p w14:paraId="1DB1933A" w14:textId="2829ECDE" w:rsidR="00E80CA3" w:rsidRPr="000459CD" w:rsidRDefault="00E80CA3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instrText xml:space="preserve"> MERGEFIELD  FSC \m  \* MERGEFORMAT </w:instrTex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«FSC»</w: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end"/>
            </w:r>
          </w:p>
          <w:p w14:paraId="36F4DF7D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6B2E7FE5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ED6AF3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3C2CE8BC" w14:textId="6E7D66B4" w:rsidR="00327068" w:rsidRPr="000459CD" w:rsidRDefault="00000000" w:rsidP="00327068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71665449">
                <v:roundrect id="Rectangle: Rounded Corners 154" o:spid="_x0000_s2055" style="position:absolute;left:0;text-align:left;margin-left:-3.85pt;margin-top:15.7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aVTiF4QAA&#10;AAgBAAAPAAAAAAAAAAAAAAAAAGEEAABkcnMvZG93bnJldi54bWxQSwUGAAAAAAQABADzAAAAbwUA&#10;AAAA&#10;" fillcolor="#bfbfbf" stroked="f"/>
              </w:pic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="00327068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1301A73" w14:textId="46636744" w:rsidR="003B5B4A" w:rsidRPr="000459CD" w:rsidRDefault="00000000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22B76A07">
                <v:shape id="Text Box 152" o:spid="_x0000_s2054" type="#_x0000_t202" style="position:absolute;left:0;text-align:left;margin-left:.4pt;margin-top:4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" filled="f" stroked="f">
                  <v:textbox style="mso-next-textbox:#Text Box 152">
                    <w:txbxContent>
                      <w:p w14:paraId="61365818" w14:textId="77777777" w:rsidR="003B5B4A" w:rsidRPr="003B5B4A" w:rsidRDefault="003B5B4A" w:rsidP="003B5B4A">
                        <w:pPr>
                          <w:ind w:left="-57"/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details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1251451B" w14:textId="5CBF83D2" w:rsidR="003B5B4A" w:rsidRPr="000459CD" w:rsidRDefault="00BF284B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F284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000000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DA4EAE6">
                <v:roundrect id="Rectangle: Rounded Corners 150" o:spid="_x0000_s2053" style="position:absolute;left:0;text-align:left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</w:pict>
            </w:r>
            <w:r>
              <w:rPr>
                <w:noProof/>
              </w:rPr>
              <w:pict w14:anchorId="11D1FC35">
                <v:shape id="Text Box 148" o:spid="_x0000_s2052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<v:textbox style="mso-next-textbox:#Text Box 148">
                    <w:txbxContent>
                      <w:p w14:paraId="0092F493" w14:textId="6381CEF1" w:rsid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27068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protected premise(s)</w:t>
                        </w:r>
                      </w:p>
                      <w:p w14:paraId="6E2206DA" w14:textId="77777777" w:rsidR="00327068" w:rsidRP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5AB314A" w14:textId="4221B6FE" w:rsidR="003B5B4A" w:rsidRPr="003D622B" w:rsidRDefault="003B5B4A" w:rsidP="00C3669B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8"/>
                <w:szCs w:val="2"/>
                <w:lang w:eastAsia="en-AU"/>
              </w:rPr>
            </w:pP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</w:pPr>
    </w:p>
    <w:p w14:paraId="50B66630" w14:textId="77777777" w:rsidR="00C01ED7" w:rsidRPr="00356DE4" w:rsidRDefault="00C01ED7" w:rsidP="00C01ED7">
      <w:pPr>
        <w:rPr>
          <w:vanish/>
        </w:rPr>
      </w:pPr>
    </w:p>
    <w:sectPr w:rsidR="00C01ED7" w:rsidRPr="00356DE4" w:rsidSect="00FB56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566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58DE" w14:textId="77777777" w:rsidR="006B2652" w:rsidRDefault="006B2652" w:rsidP="00FA3A18">
      <w:r>
        <w:separator/>
      </w:r>
    </w:p>
  </w:endnote>
  <w:endnote w:type="continuationSeparator" w:id="0">
    <w:p w14:paraId="69D67BC4" w14:textId="77777777" w:rsidR="006B2652" w:rsidRDefault="006B2652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5FC7AB65-65CB-4FBC-BE85-42C2458EC3A2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subsetted="1" w:fontKey="{FF901EA6-2400-4D2D-8D80-2DDD9FF66BF2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D86A3CF8-ACE1-48E5-85BF-3B9CA2380CB9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935044347" name="Picture 1935044347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BCCF" w14:textId="77777777" w:rsidR="00D93F92" w:rsidRDefault="00D93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FFE1" w14:textId="77777777" w:rsidR="006B2652" w:rsidRDefault="006B2652" w:rsidP="00FA3A18">
      <w:r>
        <w:separator/>
      </w:r>
    </w:p>
  </w:footnote>
  <w:footnote w:type="continuationSeparator" w:id="0">
    <w:p w14:paraId="76A81535" w14:textId="77777777" w:rsidR="006B2652" w:rsidRDefault="006B2652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8EBF" w14:textId="77777777" w:rsidR="00D93F92" w:rsidRDefault="00D93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581CF05C" w:rsidR="00273767" w:rsidRPr="00FB564D" w:rsidRDefault="00273767" w:rsidP="00273767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FB564D">
      <w:rPr>
        <w:rFonts w:ascii="Montserrat ExtraBold" w:hAnsi="Montserrat ExtraBold" w:cs="Arial"/>
        <w:b/>
        <w:bCs/>
        <w:sz w:val="40"/>
        <w:szCs w:val="40"/>
      </w:rPr>
      <w:t>Personal New Business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273767" w:rsidRPr="00FB564D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47671910" w:rsidR="00273767" w:rsidRPr="00FB564D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FB564D">
            <w:rPr>
              <w:rFonts w:ascii="Montserrat ExtraBold" w:hAnsi="Montserrat ExtraBold"/>
              <w:b/>
              <w:bCs/>
            </w:rPr>
            <w:t>Quote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FB564D" w:rsidRDefault="00273767" w:rsidP="00273767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FB564D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1A0F" w14:textId="410AFA2D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15D86483" w14:textId="5D2C5A73" w:rsidR="007C36DC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FDDB999" wp14:editId="613A536A">
              <wp:simplePos x="0" y="0"/>
              <wp:positionH relativeFrom="page">
                <wp:posOffset>171450</wp:posOffset>
              </wp:positionH>
              <wp:positionV relativeFrom="page">
                <wp:posOffset>314325</wp:posOffset>
              </wp:positionV>
              <wp:extent cx="2033905" cy="409575"/>
              <wp:effectExtent l="0" t="0" r="4445" b="9525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433F7B" w14:textId="77777777" w:rsidR="007C36DC" w:rsidRPr="007B5D13" w:rsidRDefault="007C36DC" w:rsidP="007C36D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6A087E"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DDB99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13.5pt;margin-top:24.75pt;width:160.15pt;height:32.2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" fillcolor="window" stroked="f" strokeweight=".5pt">
              <v:textbox>
                <w:txbxContent>
                  <w:p w14:paraId="5A433F7B" w14:textId="77777777" w:rsidR="007C36DC" w:rsidRPr="007B5D13" w:rsidRDefault="007C36DC" w:rsidP="007C36D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 xml:space="preserve"> - </w:t>
                    </w:r>
                    <w:r w:rsidRPr="006A087E">
                      <w:rPr>
                        <w:rFonts w:ascii="Geologica Light" w:hAnsi="Geologica Light"/>
                        <w:sz w:val="18"/>
                        <w:szCs w:val="18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048FEF4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433C327B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56D57820" w14:textId="5E559F98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566E34EC" wp14:editId="5CF12A1C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EA90BF" w14:textId="77777777" w:rsidR="007C36DC" w:rsidRPr="00D93F92" w:rsidRDefault="007C36DC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D93F92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Personal</w:t>
                          </w:r>
                          <w:r w:rsidRPr="00D93F92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5EBFD92F" w14:textId="3F0B4EFE" w:rsidR="007C36DC" w:rsidRPr="000316E8" w:rsidRDefault="008E12E8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New Business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E34EC" id="Text Box 8" o:spid="_x0000_s1028" type="#_x0000_t202" style="position:absolute;left:0;text-align:left;margin-left:25.6pt;margin-top:1.3pt;width:321.4pt;height:58.1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41EA90BF" w14:textId="77777777" w:rsidR="007C36DC" w:rsidRPr="00D93F92" w:rsidRDefault="007C36DC" w:rsidP="007C36DC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D93F92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Personal</w:t>
                    </w:r>
                    <w:r w:rsidRPr="00D93F92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5EBFD92F" w14:textId="3F0B4EFE" w:rsidR="007C36DC" w:rsidRPr="000316E8" w:rsidRDefault="008E12E8" w:rsidP="007C36DC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New Business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  <w:p w14:paraId="216D8BD0" w14:textId="77777777" w:rsidR="006C3188" w:rsidRDefault="006C3188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215AD7FE" w14:textId="010E9C7F" w:rsidR="007C36DC" w:rsidRDefault="007C3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16E8"/>
    <w:rsid w:val="00032663"/>
    <w:rsid w:val="000332A0"/>
    <w:rsid w:val="000333DF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67F88"/>
    <w:rsid w:val="00170784"/>
    <w:rsid w:val="0017096A"/>
    <w:rsid w:val="0017098D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696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6AE3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C56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D14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22B"/>
    <w:rsid w:val="003D6B85"/>
    <w:rsid w:val="003D6C69"/>
    <w:rsid w:val="003E1453"/>
    <w:rsid w:val="003E22A3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A520F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2257"/>
    <w:rsid w:val="0065355E"/>
    <w:rsid w:val="00653BAF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652"/>
    <w:rsid w:val="006B2888"/>
    <w:rsid w:val="006B2B62"/>
    <w:rsid w:val="006B2D02"/>
    <w:rsid w:val="006B300A"/>
    <w:rsid w:val="006B4B6B"/>
    <w:rsid w:val="006B4EC2"/>
    <w:rsid w:val="006B5914"/>
    <w:rsid w:val="006B777B"/>
    <w:rsid w:val="006B792C"/>
    <w:rsid w:val="006C0BAA"/>
    <w:rsid w:val="006C116E"/>
    <w:rsid w:val="006C2D9D"/>
    <w:rsid w:val="006C2FCA"/>
    <w:rsid w:val="006C3188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468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6DC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6F2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1C26"/>
    <w:rsid w:val="0086299E"/>
    <w:rsid w:val="008632D3"/>
    <w:rsid w:val="00864449"/>
    <w:rsid w:val="00865326"/>
    <w:rsid w:val="0086548D"/>
    <w:rsid w:val="00865A47"/>
    <w:rsid w:val="008665A1"/>
    <w:rsid w:val="00866D1B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2E8"/>
    <w:rsid w:val="008E19F9"/>
    <w:rsid w:val="008E3F6A"/>
    <w:rsid w:val="008E4C76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23A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6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735"/>
    <w:rsid w:val="00A408AC"/>
    <w:rsid w:val="00A412F6"/>
    <w:rsid w:val="00A43840"/>
    <w:rsid w:val="00A44B7C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5FE7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1B"/>
    <w:rsid w:val="00B214C3"/>
    <w:rsid w:val="00B21B82"/>
    <w:rsid w:val="00B22F2A"/>
    <w:rsid w:val="00B233FC"/>
    <w:rsid w:val="00B24B23"/>
    <w:rsid w:val="00B24DF6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29B"/>
    <w:rsid w:val="00B3581A"/>
    <w:rsid w:val="00B36013"/>
    <w:rsid w:val="00B370D6"/>
    <w:rsid w:val="00B372A7"/>
    <w:rsid w:val="00B37766"/>
    <w:rsid w:val="00B40DEA"/>
    <w:rsid w:val="00B41856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0DF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3214"/>
    <w:rsid w:val="00BC42BD"/>
    <w:rsid w:val="00BC436C"/>
    <w:rsid w:val="00BC5EEE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615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816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3F9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BA0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0CA3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6164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2F57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64D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4E70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13</cp:revision>
  <dcterms:created xsi:type="dcterms:W3CDTF">2025-05-15T01:30:00Z</dcterms:created>
  <dcterms:modified xsi:type="dcterms:W3CDTF">2026-03-06T08:42:00Z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