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E7F" w14:textId="1F065D36" w:rsidR="00196ED4" w:rsidRPr="00616187" w:rsidRDefault="00F50504" w:rsidP="00196ED4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</w:t>
      </w:r>
      <w:r w:rsidR="006B225A">
        <w:rPr>
          <w:rFonts w:ascii="Geologica" w:hAnsi="Geologica"/>
          <w:b/>
          <w:bCs/>
          <w:sz w:val="44"/>
          <w:szCs w:val="44"/>
          <w:lang w:val="en-AU" w:eastAsia="en-AU" w:bidi="th-TH"/>
        </w:rPr>
        <w:t>ontribution Summary</w:t>
      </w:r>
      <w:r w:rsidR="006709FA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&amp;</w:t>
      </w:r>
    </w:p>
    <w:p w14:paraId="3890A350" w14:textId="61960705" w:rsidR="00DC699F" w:rsidRPr="001A46C7" w:rsidRDefault="00196ED4" w:rsidP="00DC699F">
      <w:pPr>
        <w:spacing w:after="60"/>
        <w:ind w:left="624"/>
        <w:jc w:val="both"/>
        <w:rPr>
          <w:rFonts w:ascii="Geologica" w:hAnsi="Geologica" w:cs="Arial"/>
          <w:b/>
          <w:bCs/>
          <w:sz w:val="18"/>
          <w:szCs w:val="18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087C21F" w14:textId="77777777" w:rsidR="00196ED4" w:rsidRPr="00DC699F" w:rsidRDefault="00196ED4" w:rsidP="00196ED4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551"/>
        <w:gridCol w:w="2660"/>
      </w:tblGrid>
      <w:tr w:rsidR="00EE4576" w14:paraId="55F7E9AA" w14:textId="77777777" w:rsidTr="00EE4576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1669B249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FE9484C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3878B23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6600774" w14:textId="61F19D8C" w:rsidR="00EE4576" w:rsidRPr="00616187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2D0AA856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CE8B1C1" w14:textId="5C6765D3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13CC6796" w14:textId="77777777" w:rsidTr="00EE4576">
        <w:trPr>
          <w:trHeight w:hRule="exact" w:val="397"/>
        </w:trPr>
        <w:tc>
          <w:tcPr>
            <w:tcW w:w="5954" w:type="dxa"/>
            <w:vMerge/>
          </w:tcPr>
          <w:p w14:paraId="22CC1393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A17A8B3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8AF9AA4" w14:textId="1F119914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01EDF55A" w14:textId="77777777" w:rsidTr="00EE4576">
        <w:trPr>
          <w:trHeight w:hRule="exact" w:val="397"/>
        </w:trPr>
        <w:tc>
          <w:tcPr>
            <w:tcW w:w="5954" w:type="dxa"/>
            <w:vMerge/>
          </w:tcPr>
          <w:p w14:paraId="23AEAF73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7F8D8CF7" w14:textId="745B17CA" w:rsidR="00EE4576" w:rsidRPr="00E82516" w:rsidRDefault="006D4543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Adjustment</w:t>
            </w:r>
            <w:r w:rsidR="00EE457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7465D6CA" w14:textId="7E216854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6035868C" w14:textId="77777777" w:rsidTr="00EE4576">
        <w:trPr>
          <w:trHeight w:hRule="exact" w:val="397"/>
        </w:trPr>
        <w:tc>
          <w:tcPr>
            <w:tcW w:w="5954" w:type="dxa"/>
          </w:tcPr>
          <w:p w14:paraId="20EA3BD0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5505644B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AE577E6" w14:textId="3E98184F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B1B9DAD" w14:textId="77777777" w:rsidR="00196ED4" w:rsidRDefault="00196ED4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490"/>
      </w:tblGrid>
      <w:tr w:rsidR="006709FA" w14:paraId="3F9922A4" w14:textId="77777777" w:rsidTr="006709FA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67D3B379" w14:textId="2B3D9A87" w:rsidR="006709FA" w:rsidRPr="00202077" w:rsidRDefault="00202077" w:rsidP="006709FA">
            <w:pPr>
              <w:spacing w:after="60"/>
              <w:jc w:val="both"/>
              <w:rPr>
                <w:rFonts w:ascii="Geologica" w:hAnsi="Geologica" w:cs="Arial"/>
                <w:b/>
                <w:bCs/>
                <w:sz w:val="20"/>
                <w:szCs w:val="20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Capricorn Mutual Limited - </w:t>
            </w:r>
            <w:r w:rsidR="006709FA" w:rsidRPr="00202077"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ABN: </w:t>
            </w:r>
            <w:r w:rsidR="00634233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begin"/>
            </w:r>
            <w:r w:rsidR="00634233">
              <w:rPr>
                <w:rFonts w:ascii="Geologica" w:hAnsi="Geologica" w:cs="Arial"/>
                <w:b/>
                <w:bCs/>
                <w:sz w:val="20"/>
                <w:szCs w:val="20"/>
              </w:rPr>
              <w:instrText xml:space="preserve"> MERGEFIELD  CMLABN \m  \* MERGEFORMAT </w:instrText>
            </w:r>
            <w:r w:rsidR="00634233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separate"/>
            </w:r>
            <w:r w:rsidR="00634233">
              <w:rPr>
                <w:rFonts w:ascii="Geologica" w:hAnsi="Geologica" w:cs="Arial"/>
                <w:b/>
                <w:bCs/>
                <w:noProof/>
                <w:sz w:val="20"/>
                <w:szCs w:val="20"/>
              </w:rPr>
              <w:t>«CMLABN»</w:t>
            </w:r>
            <w:r w:rsidR="00634233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1EE57182" w14:textId="77777777" w:rsidR="006709FA" w:rsidRDefault="006709FA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8647"/>
      </w:tblGrid>
      <w:tr w:rsidR="006E2DCB" w:rsidRPr="00B325A0" w14:paraId="48718CB7" w14:textId="77777777" w:rsidTr="006E2DCB">
        <w:trPr>
          <w:trHeight w:hRule="exact" w:val="310"/>
        </w:trPr>
        <w:tc>
          <w:tcPr>
            <w:tcW w:w="10495" w:type="dxa"/>
            <w:gridSpan w:val="2"/>
            <w:tcBorders>
              <w:bottom w:val="single" w:sz="4" w:space="0" w:color="auto"/>
            </w:tcBorders>
          </w:tcPr>
          <w:p w14:paraId="30E125BD" w14:textId="0B402D82" w:rsidR="006E2DCB" w:rsidRPr="00B325A0" w:rsidRDefault="006E2DCB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A97D4F" w:rsidRPr="00B325A0" w14:paraId="712B21AE" w14:textId="77777777" w:rsidTr="006E2DCB">
        <w:trPr>
          <w:trHeight w:val="284"/>
        </w:trPr>
        <w:tc>
          <w:tcPr>
            <w:tcW w:w="1848" w:type="dxa"/>
            <w:tcBorders>
              <w:top w:val="single" w:sz="4" w:space="0" w:color="auto"/>
            </w:tcBorders>
          </w:tcPr>
          <w:p w14:paraId="47302624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647" w:type="dxa"/>
            <w:tcBorders>
              <w:top w:val="single" w:sz="4" w:space="0" w:color="auto"/>
            </w:tcBorders>
          </w:tcPr>
          <w:p w14:paraId="1D340EDE" w14:textId="2AA7B5D1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97D4F" w:rsidRPr="00B325A0" w14:paraId="303E2705" w14:textId="77777777" w:rsidTr="006E2DCB">
        <w:trPr>
          <w:trHeight w:val="284"/>
        </w:trPr>
        <w:tc>
          <w:tcPr>
            <w:tcW w:w="1848" w:type="dxa"/>
          </w:tcPr>
          <w:p w14:paraId="1EB7F18C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647" w:type="dxa"/>
          </w:tcPr>
          <w:p w14:paraId="11BA398A" w14:textId="5E37174B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97D4F" w:rsidRPr="00890886" w14:paraId="0DEA290E" w14:textId="77777777" w:rsidTr="006E2DCB">
        <w:trPr>
          <w:trHeight w:val="284"/>
        </w:trPr>
        <w:tc>
          <w:tcPr>
            <w:tcW w:w="1848" w:type="dxa"/>
          </w:tcPr>
          <w:p w14:paraId="5B6BB405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647" w:type="dxa"/>
          </w:tcPr>
          <w:p w14:paraId="4DE60F6A" w14:textId="55C3F8A9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A97D4F" w14:paraId="2E0E5F62" w14:textId="77777777" w:rsidTr="006E2DCB">
        <w:trPr>
          <w:trHeight w:val="284"/>
        </w:trPr>
        <w:tc>
          <w:tcPr>
            <w:tcW w:w="1848" w:type="dxa"/>
          </w:tcPr>
          <w:p w14:paraId="6B35C5DD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ABN:</w:t>
            </w:r>
          </w:p>
        </w:tc>
        <w:tc>
          <w:tcPr>
            <w:tcW w:w="8647" w:type="dxa"/>
          </w:tcPr>
          <w:p w14:paraId="08F4AFF1" w14:textId="32A0148E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ABNNumber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«ABNNumber»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97D4F" w:rsidRPr="00B325A0" w14:paraId="73E43B3D" w14:textId="77777777" w:rsidTr="006E2DCB">
        <w:trPr>
          <w:trHeight w:val="523"/>
        </w:trPr>
        <w:tc>
          <w:tcPr>
            <w:tcW w:w="1848" w:type="dxa"/>
          </w:tcPr>
          <w:p w14:paraId="786DFA3B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647" w:type="dxa"/>
          </w:tcPr>
          <w:p w14:paraId="2E259C26" w14:textId="606A08F3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,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740554F9" w14:textId="77777777" w:rsidR="00196ED4" w:rsidRDefault="00196ED4" w:rsidP="006E2DCB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119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  <w:gridCol w:w="708"/>
      </w:tblGrid>
      <w:tr w:rsidR="00196ED4" w:rsidRPr="00B325A0" w14:paraId="4349D3FA" w14:textId="77777777" w:rsidTr="006E2DCB">
        <w:trPr>
          <w:gridAfter w:val="1"/>
          <w:wAfter w:w="708" w:type="dxa"/>
          <w:trHeight w:hRule="exact" w:val="397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center"/>
          </w:tcPr>
          <w:p w14:paraId="525C8AE8" w14:textId="2952BAEE" w:rsidR="00196ED4" w:rsidRPr="00B325A0" w:rsidRDefault="006B225A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  <w:r w:rsidR="00196E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details</w:t>
            </w:r>
          </w:p>
        </w:tc>
      </w:tr>
      <w:tr w:rsidR="00A97D4F" w:rsidRPr="00B325A0" w14:paraId="7C4239F0" w14:textId="73EEF868" w:rsidTr="00BA191E">
        <w:trPr>
          <w:trHeight w:val="284"/>
        </w:trPr>
        <w:tc>
          <w:tcPr>
            <w:tcW w:w="4111" w:type="dxa"/>
          </w:tcPr>
          <w:p w14:paraId="0255F4AB" w14:textId="7FEC5338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Total contributions (excluding GST):</w:t>
            </w:r>
          </w:p>
        </w:tc>
        <w:tc>
          <w:tcPr>
            <w:tcW w:w="6379" w:type="dxa"/>
          </w:tcPr>
          <w:p w14:paraId="3697E53E" w14:textId="5739D586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ProtectionCOntribution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«ProtectionCOntribution»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1BCB5BD" w14:textId="77777777" w:rsidR="00A97D4F" w:rsidRPr="00B325A0" w:rsidRDefault="00A97D4F" w:rsidP="00A97D4F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F802B3" w:rsidRPr="00B325A0" w14:paraId="5529C08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13B5A8CC" w14:textId="264C443E" w:rsidR="00F802B3" w:rsidRPr="00890886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GST:</w:t>
            </w:r>
          </w:p>
        </w:tc>
        <w:tc>
          <w:tcPr>
            <w:tcW w:w="6379" w:type="dxa"/>
          </w:tcPr>
          <w:p w14:paraId="3B195048" w14:textId="73B28BDF" w:rsidR="00F802B3" w:rsidRPr="00B325A0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GST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«GST»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F802B3" w:rsidRPr="00890886" w14:paraId="0A92497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3DCB19B6" w14:textId="252F78F0" w:rsidR="00F802B3" w:rsidRPr="00890886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Gross contribution:</w:t>
            </w:r>
          </w:p>
        </w:tc>
        <w:tc>
          <w:tcPr>
            <w:tcW w:w="6379" w:type="dxa"/>
          </w:tcPr>
          <w:p w14:paraId="33A636D5" w14:textId="3C17EC5A" w:rsidR="00F802B3" w:rsidRPr="001A46B2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instrText xml:space="preserve"> MERGEFIELD  ContributionWithGST \m  \* MERGEFORMAT </w:instrTex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b/>
                <w:bCs/>
                <w:noProof/>
                <w:color w:val="000000"/>
                <w:sz w:val="18"/>
                <w:szCs w:val="18"/>
              </w:rPr>
              <w:t>«ContributionWithGST»</w: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</w:tr>
      <w:tr w:rsidR="00F802B3" w14:paraId="612925F1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29185981" w14:textId="71A166CD" w:rsidR="00F802B3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Payments from Capricorn Society account:</w:t>
            </w:r>
          </w:p>
        </w:tc>
        <w:tc>
          <w:tcPr>
            <w:tcW w:w="6379" w:type="dxa"/>
          </w:tcPr>
          <w:p w14:paraId="262E8175" w14:textId="46169EFD" w:rsidR="00F802B3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CSLNumber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«CSLNumber»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</w:tr>
      <w:tr w:rsidR="00F802B3" w:rsidRPr="00B325A0" w14:paraId="6CF20395" w14:textId="77777777" w:rsidTr="00BA191E">
        <w:trPr>
          <w:gridAfter w:val="1"/>
          <w:wAfter w:w="708" w:type="dxa"/>
          <w:trHeight w:val="523"/>
        </w:trPr>
        <w:tc>
          <w:tcPr>
            <w:tcW w:w="4111" w:type="dxa"/>
          </w:tcPr>
          <w:p w14:paraId="02A1707C" w14:textId="7CDBBBEB" w:rsidR="00F802B3" w:rsidRPr="007D7753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7D7753">
              <w:rPr>
                <w:rFonts w:ascii="Geologica Light" w:hAnsi="Geologica Light" w:cs="Tahoma"/>
                <w:sz w:val="18"/>
                <w:szCs w:val="18"/>
              </w:rPr>
              <w:t>Payment option selected:</w:t>
            </w:r>
          </w:p>
        </w:tc>
        <w:tc>
          <w:tcPr>
            <w:tcW w:w="6379" w:type="dxa"/>
          </w:tcPr>
          <w:p w14:paraId="06650809" w14:textId="2136C4F6" w:rsidR="00F802B3" w:rsidRPr="00B325A0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PaymentOption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«PaymentOption»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5E8CF48A" w14:textId="77777777" w:rsidR="002F0826" w:rsidRDefault="002F082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457"/>
        <w:gridCol w:w="2457"/>
        <w:gridCol w:w="2457"/>
      </w:tblGrid>
      <w:tr w:rsidR="00D60262" w:rsidRPr="00B325A0" w14:paraId="6B46B5CF" w14:textId="77777777" w:rsidTr="00FF516C">
        <w:trPr>
          <w:trHeight w:hRule="exact" w:val="616"/>
        </w:trPr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289B7BF9" w14:textId="77777777" w:rsidR="006D4543" w:rsidRDefault="006D4543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  <w:p w14:paraId="1D781F3F" w14:textId="12141CA4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Schedule of instalments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26523D97" w14:textId="75CCDE9C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</w:t>
            </w:r>
            <w:r w:rsidR="006D454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–</w:t>
            </w:r>
          </w:p>
          <w:p w14:paraId="24537E71" w14:textId="65AC8409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adjustment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0AA8A0F2" w14:textId="77777777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Adjusted</w:t>
            </w:r>
          </w:p>
          <w:p w14:paraId="322684A0" w14:textId="71EF76AC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35E070EB" w14:textId="2DE20753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</w:t>
            </w:r>
            <w:r w:rsidR="006D454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–</w:t>
            </w:r>
          </w:p>
          <w:p w14:paraId="7F473EF2" w14:textId="7A0BE86C" w:rsidR="00D60262" w:rsidRP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adjustment</w:t>
            </w:r>
          </w:p>
        </w:tc>
      </w:tr>
    </w:tbl>
    <w:p w14:paraId="063D7892" w14:textId="77777777" w:rsidR="006E2DCB" w:rsidRDefault="006E2DCB" w:rsidP="00A97D4F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3326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5635" w14:textId="77777777" w:rsidR="002D59FD" w:rsidRDefault="002D59FD" w:rsidP="004824E0">
      <w:r>
        <w:separator/>
      </w:r>
    </w:p>
  </w:endnote>
  <w:endnote w:type="continuationSeparator" w:id="0">
    <w:p w14:paraId="54C2A432" w14:textId="77777777" w:rsidR="002D59FD" w:rsidRDefault="002D59F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45BEE" w14:textId="764135D4" w:rsidR="00A97D4F" w:rsidRDefault="00A97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EBAFD27" wp14:editId="7F5FD2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49172928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C979D0" w14:textId="3A5305F1" w:rsidR="00A97D4F" w:rsidRPr="00A97D4F" w:rsidRDefault="00A97D4F" w:rsidP="00A97D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D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AFD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6C979D0" w14:textId="3A5305F1" w:rsidR="00A97D4F" w:rsidRPr="00A97D4F" w:rsidRDefault="00A97D4F" w:rsidP="00A97D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D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41532F" w:rsidRPr="00091283" w14:paraId="6A2B4E7E" w14:textId="77777777" w:rsidTr="00CC11F9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0A185D7C" w14:textId="6D0EF0F1" w:rsidR="0041532F" w:rsidRPr="00091283" w:rsidRDefault="0041532F" w:rsidP="00751AFA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2C3E08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2C3E08">
            <w:rPr>
              <w:rFonts w:ascii="Geologica" w:hAnsi="Geologica" w:cs="Aharoni"/>
              <w:b/>
              <w:bCs/>
              <w:lang w:bidi="he-IL"/>
            </w:rPr>
            <w:instrText xml:space="preserve"> MERGEFIELD  TollFreeNumber  \* MERGEFORMAT </w:instrText>
          </w:r>
          <w:r w:rsidR="002C3E08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2C3E08">
            <w:rPr>
              <w:rFonts w:ascii="Geologica" w:hAnsi="Geologica" w:cs="Aharoni"/>
              <w:b/>
              <w:bCs/>
              <w:noProof/>
              <w:lang w:bidi="he-IL"/>
            </w:rPr>
            <w:t>«TollFreeNumber»</w:t>
          </w:r>
          <w:r w:rsidR="002C3E08">
            <w:rPr>
              <w:rFonts w:ascii="Geologica" w:hAnsi="Geologica" w:cs="Aharoni"/>
              <w:b/>
              <w:bCs/>
              <w:lang w:bidi="he-IL"/>
            </w:rPr>
            <w:fldChar w:fldCharType="end"/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63C726E0" w14:textId="77777777" w:rsidR="0041532F" w:rsidRPr="00091283" w:rsidRDefault="0041532F" w:rsidP="00751AFA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1A6F1FED" w14:textId="77777777" w:rsidR="0041532F" w:rsidRPr="00594619" w:rsidRDefault="0041532F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2B64B43" wp14:editId="76721264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332029806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5EF8" w14:textId="1D01453C" w:rsidR="00A97D4F" w:rsidRDefault="00A97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4C9C784" wp14:editId="583881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7542201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6B82E" w14:textId="6C74A529" w:rsidR="00A97D4F" w:rsidRPr="00A97D4F" w:rsidRDefault="00A97D4F" w:rsidP="00A97D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D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9C78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426B82E" w14:textId="6C74A529" w:rsidR="00A97D4F" w:rsidRPr="00A97D4F" w:rsidRDefault="00A97D4F" w:rsidP="00A97D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D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F8859" w14:textId="77777777" w:rsidR="002D59FD" w:rsidRDefault="002D59FD" w:rsidP="004824E0">
      <w:r>
        <w:separator/>
      </w:r>
    </w:p>
  </w:footnote>
  <w:footnote w:type="continuationSeparator" w:id="0">
    <w:p w14:paraId="675D391A" w14:textId="77777777" w:rsidR="002D59FD" w:rsidRDefault="002D59F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F019" w14:textId="77777777" w:rsidR="003326C7" w:rsidRDefault="003326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A07B" w14:textId="418E8F6B" w:rsidR="0041532F" w:rsidRPr="004B2357" w:rsidRDefault="004B2357" w:rsidP="004B2357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B01A229" wp14:editId="4BFB8B11">
              <wp:simplePos x="0" y="0"/>
              <wp:positionH relativeFrom="leftMargin">
                <wp:posOffset>104775</wp:posOffset>
              </wp:positionH>
              <wp:positionV relativeFrom="page">
                <wp:posOffset>266700</wp:posOffset>
              </wp:positionV>
              <wp:extent cx="2295525" cy="581025"/>
              <wp:effectExtent l="0" t="0" r="9525" b="9525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5525" cy="5810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D9DABEE" w14:textId="3383F5AC" w:rsidR="004B2357" w:rsidRPr="007B5D13" w:rsidRDefault="004B2357" w:rsidP="004B2357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SOPNewBusiness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«SOPNewBusiness»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01A2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8.25pt;margin-top:21pt;width:180.75pt;height:45.7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" fillcolor="window" stroked="f" strokeweight=".5pt">
              <v:textbox>
                <w:txbxContent>
                  <w:p w14:paraId="2D9DABEE" w14:textId="3383F5AC" w:rsidR="004B2357" w:rsidRPr="007B5D13" w:rsidRDefault="004B2357" w:rsidP="004B2357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SOPNewBusiness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«SOPNewBusiness»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28BD4" w14:textId="77777777" w:rsidR="003326C7" w:rsidRDefault="003326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5BF8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5A0"/>
    <w:rsid w:val="00073FA8"/>
    <w:rsid w:val="00074739"/>
    <w:rsid w:val="000759F3"/>
    <w:rsid w:val="000826F3"/>
    <w:rsid w:val="00082FD3"/>
    <w:rsid w:val="00083F9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B7E57"/>
    <w:rsid w:val="000C1FE0"/>
    <w:rsid w:val="000C3FF7"/>
    <w:rsid w:val="000E1901"/>
    <w:rsid w:val="000E2E85"/>
    <w:rsid w:val="000F30F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4DF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2998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B2"/>
    <w:rsid w:val="001A46C7"/>
    <w:rsid w:val="001A7AA8"/>
    <w:rsid w:val="001B5824"/>
    <w:rsid w:val="001B64B9"/>
    <w:rsid w:val="001C077B"/>
    <w:rsid w:val="001C3FA3"/>
    <w:rsid w:val="001C44E2"/>
    <w:rsid w:val="001C5879"/>
    <w:rsid w:val="001C5DCE"/>
    <w:rsid w:val="001D3425"/>
    <w:rsid w:val="001D47EF"/>
    <w:rsid w:val="001D52A9"/>
    <w:rsid w:val="001E0D60"/>
    <w:rsid w:val="001F01D5"/>
    <w:rsid w:val="001F2C73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AC4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3742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3E08"/>
    <w:rsid w:val="002C4FE9"/>
    <w:rsid w:val="002C57D5"/>
    <w:rsid w:val="002D00D3"/>
    <w:rsid w:val="002D07F6"/>
    <w:rsid w:val="002D13C4"/>
    <w:rsid w:val="002D2978"/>
    <w:rsid w:val="002D55B3"/>
    <w:rsid w:val="002D59FD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26C7"/>
    <w:rsid w:val="00333AD5"/>
    <w:rsid w:val="00335A1E"/>
    <w:rsid w:val="003367C8"/>
    <w:rsid w:val="00337FF1"/>
    <w:rsid w:val="0034129F"/>
    <w:rsid w:val="00341878"/>
    <w:rsid w:val="00342452"/>
    <w:rsid w:val="0034414A"/>
    <w:rsid w:val="0034567D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0B"/>
    <w:rsid w:val="00382A8D"/>
    <w:rsid w:val="0038459A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931"/>
    <w:rsid w:val="003E6310"/>
    <w:rsid w:val="003F3E3E"/>
    <w:rsid w:val="00402E96"/>
    <w:rsid w:val="00403C9A"/>
    <w:rsid w:val="00406189"/>
    <w:rsid w:val="00407863"/>
    <w:rsid w:val="00411C48"/>
    <w:rsid w:val="00414490"/>
    <w:rsid w:val="0041532F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08"/>
    <w:rsid w:val="00495F01"/>
    <w:rsid w:val="004A2CCF"/>
    <w:rsid w:val="004A44E6"/>
    <w:rsid w:val="004A5690"/>
    <w:rsid w:val="004A6778"/>
    <w:rsid w:val="004A6D77"/>
    <w:rsid w:val="004A719F"/>
    <w:rsid w:val="004B1320"/>
    <w:rsid w:val="004B1D65"/>
    <w:rsid w:val="004B2357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4F56CB"/>
    <w:rsid w:val="004F5DED"/>
    <w:rsid w:val="00501EAF"/>
    <w:rsid w:val="005067F5"/>
    <w:rsid w:val="0050718F"/>
    <w:rsid w:val="005078C5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B58F7"/>
    <w:rsid w:val="005B5D86"/>
    <w:rsid w:val="005B7885"/>
    <w:rsid w:val="005C137B"/>
    <w:rsid w:val="005C29F4"/>
    <w:rsid w:val="005C6ED7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066E"/>
    <w:rsid w:val="00611554"/>
    <w:rsid w:val="00612F3C"/>
    <w:rsid w:val="00613AC3"/>
    <w:rsid w:val="00613B00"/>
    <w:rsid w:val="00622BCB"/>
    <w:rsid w:val="00624D7E"/>
    <w:rsid w:val="00634233"/>
    <w:rsid w:val="006359B4"/>
    <w:rsid w:val="0064150B"/>
    <w:rsid w:val="00643B61"/>
    <w:rsid w:val="00645D18"/>
    <w:rsid w:val="00647D36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2B2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3AA5"/>
    <w:rsid w:val="006D4543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3A90"/>
    <w:rsid w:val="007103C1"/>
    <w:rsid w:val="007133BB"/>
    <w:rsid w:val="007172DF"/>
    <w:rsid w:val="007206A4"/>
    <w:rsid w:val="00721D8B"/>
    <w:rsid w:val="00723E97"/>
    <w:rsid w:val="00726C24"/>
    <w:rsid w:val="00726D7F"/>
    <w:rsid w:val="00731284"/>
    <w:rsid w:val="00735851"/>
    <w:rsid w:val="00735909"/>
    <w:rsid w:val="00736F05"/>
    <w:rsid w:val="007407E3"/>
    <w:rsid w:val="00741AC3"/>
    <w:rsid w:val="00744A11"/>
    <w:rsid w:val="00744ADA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7AD4"/>
    <w:rsid w:val="00794730"/>
    <w:rsid w:val="0079708D"/>
    <w:rsid w:val="0079772A"/>
    <w:rsid w:val="007A35A5"/>
    <w:rsid w:val="007A5AFD"/>
    <w:rsid w:val="007A7EF6"/>
    <w:rsid w:val="007B1948"/>
    <w:rsid w:val="007B3813"/>
    <w:rsid w:val="007B41B8"/>
    <w:rsid w:val="007B6020"/>
    <w:rsid w:val="007B62B2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753"/>
    <w:rsid w:val="007E04B9"/>
    <w:rsid w:val="007F0E6C"/>
    <w:rsid w:val="007F444E"/>
    <w:rsid w:val="007F4A6A"/>
    <w:rsid w:val="0080191C"/>
    <w:rsid w:val="00803E32"/>
    <w:rsid w:val="0080661E"/>
    <w:rsid w:val="008068CD"/>
    <w:rsid w:val="008102BA"/>
    <w:rsid w:val="0082048C"/>
    <w:rsid w:val="008232B5"/>
    <w:rsid w:val="008251F6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5"/>
    <w:rsid w:val="0089034C"/>
    <w:rsid w:val="008906CF"/>
    <w:rsid w:val="0089297B"/>
    <w:rsid w:val="008943CA"/>
    <w:rsid w:val="0089722C"/>
    <w:rsid w:val="00897852"/>
    <w:rsid w:val="008A6DFB"/>
    <w:rsid w:val="008B0957"/>
    <w:rsid w:val="008B30F2"/>
    <w:rsid w:val="008B38EC"/>
    <w:rsid w:val="008B615C"/>
    <w:rsid w:val="008B7B2E"/>
    <w:rsid w:val="008C17D6"/>
    <w:rsid w:val="008C69B1"/>
    <w:rsid w:val="008D0307"/>
    <w:rsid w:val="008D1595"/>
    <w:rsid w:val="008D46F3"/>
    <w:rsid w:val="008E379F"/>
    <w:rsid w:val="008E5ADE"/>
    <w:rsid w:val="008E6983"/>
    <w:rsid w:val="008F4E43"/>
    <w:rsid w:val="008F6687"/>
    <w:rsid w:val="00904CEF"/>
    <w:rsid w:val="00904FE3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3795"/>
    <w:rsid w:val="00954C6C"/>
    <w:rsid w:val="00956945"/>
    <w:rsid w:val="00957E2D"/>
    <w:rsid w:val="00961939"/>
    <w:rsid w:val="00963217"/>
    <w:rsid w:val="00970BD6"/>
    <w:rsid w:val="0097190A"/>
    <w:rsid w:val="00973547"/>
    <w:rsid w:val="0097471D"/>
    <w:rsid w:val="00975C19"/>
    <w:rsid w:val="00975E7A"/>
    <w:rsid w:val="009770DC"/>
    <w:rsid w:val="00982039"/>
    <w:rsid w:val="00983DFB"/>
    <w:rsid w:val="009867F2"/>
    <w:rsid w:val="00990FEB"/>
    <w:rsid w:val="009934A6"/>
    <w:rsid w:val="009A23FE"/>
    <w:rsid w:val="009B08BC"/>
    <w:rsid w:val="009B3C34"/>
    <w:rsid w:val="009B589D"/>
    <w:rsid w:val="009B5CEB"/>
    <w:rsid w:val="009B77A5"/>
    <w:rsid w:val="009C1DE8"/>
    <w:rsid w:val="009C20F9"/>
    <w:rsid w:val="009C4C29"/>
    <w:rsid w:val="009C4CCF"/>
    <w:rsid w:val="009C7698"/>
    <w:rsid w:val="009D3FD9"/>
    <w:rsid w:val="009D7F58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135DE"/>
    <w:rsid w:val="00A144FB"/>
    <w:rsid w:val="00A16757"/>
    <w:rsid w:val="00A17451"/>
    <w:rsid w:val="00A209F0"/>
    <w:rsid w:val="00A23DE6"/>
    <w:rsid w:val="00A26295"/>
    <w:rsid w:val="00A2640B"/>
    <w:rsid w:val="00A2716D"/>
    <w:rsid w:val="00A2785D"/>
    <w:rsid w:val="00A424D0"/>
    <w:rsid w:val="00A4250A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97D4F"/>
    <w:rsid w:val="00AA0FD1"/>
    <w:rsid w:val="00AA22F7"/>
    <w:rsid w:val="00AA610E"/>
    <w:rsid w:val="00AA675E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0F3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4A4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29B"/>
    <w:rsid w:val="00BB4548"/>
    <w:rsid w:val="00BB602F"/>
    <w:rsid w:val="00BC0C3C"/>
    <w:rsid w:val="00BC3EA0"/>
    <w:rsid w:val="00BC4D43"/>
    <w:rsid w:val="00BC5E83"/>
    <w:rsid w:val="00BC72A5"/>
    <w:rsid w:val="00BD28EF"/>
    <w:rsid w:val="00BD32A9"/>
    <w:rsid w:val="00BD5C11"/>
    <w:rsid w:val="00BD7F0E"/>
    <w:rsid w:val="00BE1D0F"/>
    <w:rsid w:val="00BE22EA"/>
    <w:rsid w:val="00BE3065"/>
    <w:rsid w:val="00BE3118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046D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400"/>
    <w:rsid w:val="00D421B1"/>
    <w:rsid w:val="00D44BDC"/>
    <w:rsid w:val="00D473F0"/>
    <w:rsid w:val="00D50123"/>
    <w:rsid w:val="00D56064"/>
    <w:rsid w:val="00D60262"/>
    <w:rsid w:val="00D6149A"/>
    <w:rsid w:val="00D62E26"/>
    <w:rsid w:val="00D639F9"/>
    <w:rsid w:val="00D64B4B"/>
    <w:rsid w:val="00D65A7C"/>
    <w:rsid w:val="00D71DCA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20A"/>
    <w:rsid w:val="00DB1C6C"/>
    <w:rsid w:val="00DB563B"/>
    <w:rsid w:val="00DB6CAF"/>
    <w:rsid w:val="00DC093C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92B"/>
    <w:rsid w:val="00E36F58"/>
    <w:rsid w:val="00E40AB3"/>
    <w:rsid w:val="00E41EF3"/>
    <w:rsid w:val="00E4466E"/>
    <w:rsid w:val="00E4780B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B19"/>
    <w:rsid w:val="00EB1948"/>
    <w:rsid w:val="00EB2030"/>
    <w:rsid w:val="00EB25BF"/>
    <w:rsid w:val="00EB61B7"/>
    <w:rsid w:val="00EC2422"/>
    <w:rsid w:val="00EC491A"/>
    <w:rsid w:val="00EC5A6A"/>
    <w:rsid w:val="00EC6ADD"/>
    <w:rsid w:val="00EC7058"/>
    <w:rsid w:val="00ED2B9C"/>
    <w:rsid w:val="00ED5D36"/>
    <w:rsid w:val="00EE02FA"/>
    <w:rsid w:val="00EE2D1C"/>
    <w:rsid w:val="00EE4576"/>
    <w:rsid w:val="00EE5FAA"/>
    <w:rsid w:val="00EF06A2"/>
    <w:rsid w:val="00EF1CA4"/>
    <w:rsid w:val="00EF6B25"/>
    <w:rsid w:val="00F019ED"/>
    <w:rsid w:val="00F02952"/>
    <w:rsid w:val="00F032C2"/>
    <w:rsid w:val="00F04ADA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7EB6"/>
    <w:rsid w:val="00F71A2A"/>
    <w:rsid w:val="00F767C2"/>
    <w:rsid w:val="00F802B3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3711"/>
    <w:rsid w:val="00FF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EA206F-EB1C-475C-9781-D366E6AA81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F39918-5873-414F-9C1E-7838EABA4E49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806123-6A68-432B-B67B-1D357F4F2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2058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sahithi.gudla</cp:lastModifiedBy>
  <cp:revision>49</cp:revision>
  <cp:lastPrinted>2025-07-10T03:09:00Z</cp:lastPrinted>
  <dcterms:created xsi:type="dcterms:W3CDTF">2025-07-01T00:17:00Z</dcterms:created>
  <dcterms:modified xsi:type="dcterms:W3CDTF">2026-06-18T11:12:00Z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28421f3c,26b197c0,6aea3df9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