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E1F6A" w:rsidRDefault="00CD02FA" w:rsidP="001A2BC6">
      <w:r>
        <w:t xml:space="preserve"> </w:t>
      </w:r>
      <w:r w:rsidR="001F16AE">
        <w:t xml:space="preserve"> </w:t>
      </w:r>
    </w:p>
    <w:p w:rsidR="000D24B9" w:rsidRDefault="000D24B9" w:rsidP="001A2BC6">
      <w:r>
        <w:t xml:space="preserve">You can say all you want about the thick fogs in London but </w:t>
      </w:r>
      <w:proofErr w:type="spellStart"/>
      <w:r>
        <w:t>im</w:t>
      </w:r>
      <w:proofErr w:type="spellEnd"/>
      <w:r>
        <w:t xml:space="preserve"> telling you as sure as </w:t>
      </w:r>
      <w:proofErr w:type="spellStart"/>
      <w:r>
        <w:t>im</w:t>
      </w:r>
      <w:proofErr w:type="spellEnd"/>
      <w:r>
        <w:t xml:space="preserve"> standing here that they don’t hold a candle to the thick fogs that come rolling in over the Bay of </w:t>
      </w:r>
      <w:proofErr w:type="spellStart"/>
      <w:r>
        <w:t>fundy</w:t>
      </w:r>
      <w:proofErr w:type="spellEnd"/>
      <w:r>
        <w:t xml:space="preserve"> here in </w:t>
      </w:r>
      <w:proofErr w:type="spellStart"/>
      <w:r>
        <w:t>maine</w:t>
      </w:r>
      <w:proofErr w:type="spellEnd"/>
      <w:r>
        <w:t>. You can hammer a nail and hang a hat on it, it’s the honest truth</w:t>
      </w:r>
    </w:p>
    <w:p w:rsidR="003A76D9" w:rsidRDefault="000D24B9" w:rsidP="001A2BC6">
      <w:r>
        <w:t xml:space="preserve">My friend </w:t>
      </w:r>
      <w:proofErr w:type="spellStart"/>
      <w:r>
        <w:t>dave</w:t>
      </w:r>
      <w:proofErr w:type="spellEnd"/>
      <w:r>
        <w:t xml:space="preserve"> works on a fishing boat here in </w:t>
      </w:r>
      <w:proofErr w:type="spellStart"/>
      <w:r>
        <w:t>maine</w:t>
      </w:r>
      <w:proofErr w:type="spellEnd"/>
      <w:r>
        <w:t xml:space="preserve">. He knows when a </w:t>
      </w:r>
      <w:proofErr w:type="spellStart"/>
      <w:r>
        <w:t>maine</w:t>
      </w:r>
      <w:proofErr w:type="spellEnd"/>
      <w:r>
        <w:t xml:space="preserve"> fog comes he will not be doing any work so he always saves up all his chores for that day. Overnight a </w:t>
      </w:r>
      <w:proofErr w:type="spellStart"/>
      <w:r>
        <w:t>maine</w:t>
      </w:r>
      <w:proofErr w:type="spellEnd"/>
      <w:r>
        <w:t xml:space="preserve"> fog came in and </w:t>
      </w:r>
      <w:proofErr w:type="spellStart"/>
      <w:r>
        <w:t>dave</w:t>
      </w:r>
      <w:proofErr w:type="spellEnd"/>
      <w:r>
        <w:t xml:space="preserve"> knew he wouldn’t be working. He decided his roof needed shingling. He went up there straight after breakfast and didn’t come down until </w:t>
      </w:r>
      <w:proofErr w:type="spellStart"/>
      <w:r>
        <w:t>nightful</w:t>
      </w:r>
      <w:proofErr w:type="spellEnd"/>
      <w:r>
        <w:t xml:space="preserve">. That night he told his wife </w:t>
      </w:r>
      <w:proofErr w:type="spellStart"/>
      <w:r>
        <w:t>sarah</w:t>
      </w:r>
      <w:proofErr w:type="spellEnd"/>
      <w:r>
        <w:t xml:space="preserve"> “wow we have such a long roof.” Sarah knew that they had a small roof and went outside to check and sure enough he had shingled past the roof straight into the fog.</w:t>
      </w:r>
    </w:p>
    <w:sectPr w:rsidR="003A76D9" w:rsidSect="003A76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0730"/>
    <w:rsid w:val="000D24B9"/>
    <w:rsid w:val="001A2BC6"/>
    <w:rsid w:val="001F16AE"/>
    <w:rsid w:val="003A76D9"/>
    <w:rsid w:val="003C2030"/>
    <w:rsid w:val="00546BA0"/>
    <w:rsid w:val="00686418"/>
    <w:rsid w:val="006F274E"/>
    <w:rsid w:val="007363CA"/>
    <w:rsid w:val="00795921"/>
    <w:rsid w:val="008C6AD2"/>
    <w:rsid w:val="008E1F6A"/>
    <w:rsid w:val="00941B6F"/>
    <w:rsid w:val="00962356"/>
    <w:rsid w:val="00980A79"/>
    <w:rsid w:val="009A5120"/>
    <w:rsid w:val="009B6661"/>
    <w:rsid w:val="00A52C08"/>
    <w:rsid w:val="00A75D90"/>
    <w:rsid w:val="00B63D1D"/>
    <w:rsid w:val="00B96838"/>
    <w:rsid w:val="00C92472"/>
    <w:rsid w:val="00CD02FA"/>
    <w:rsid w:val="00CD1FC2"/>
    <w:rsid w:val="00F21B4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2017-03-28T18:19:00Z</dcterms:created>
  <dcterms:modified xsi:type="dcterms:W3CDTF">2017-03-28T18:25:00Z</dcterms:modified>
</cp:coreProperties>
</file>