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E3A" w:rsidRDefault="00CD1FC2">
      <w:r>
        <w:t>You have 5 minutes to type the story you just read for memory. There is no word limit. Please write as much as you can remember.</w:t>
      </w:r>
    </w:p>
    <w:p w:rsidR="000A542B" w:rsidRDefault="000A542B"/>
    <w:p w:rsidR="000A542B" w:rsidRDefault="000A542B">
      <w:r>
        <w:rPr>
          <w:b/>
        </w:rPr>
        <w:t>An Act of Kindness</w:t>
      </w:r>
    </w:p>
    <w:p w:rsidR="000A542B" w:rsidRDefault="000A542B">
      <w:r>
        <w:t>Anonymous</w:t>
      </w:r>
    </w:p>
    <w:p w:rsidR="000A542B" w:rsidRDefault="000A542B"/>
    <w:p w:rsidR="00452CF4" w:rsidRDefault="000A542B">
      <w:r>
        <w:t>I was shopping at my local grocery store, as I had done for the last 5 years or so.  One day I went into the</w:t>
      </w:r>
      <w:r w:rsidR="00452CF4">
        <w:t xml:space="preserve"> grocery store to get 2 weeks of groceries.  As I was ready to pay, I noticed that my money was missing.  I started to panic, and check around me for my money.  I knew that I had left my pocketbook in my car and left the money I was going to pay my rent with there too.  I saw people behind me in line, and I started to get very nervous.  The cashier said that I should go check with the courtesy counter.  But I told her, “It was 200 dollars, no one is going to turn that in!”</w:t>
      </w:r>
    </w:p>
    <w:p w:rsidR="00452CF4" w:rsidRDefault="00452CF4"/>
    <w:p w:rsidR="000A542B" w:rsidRPr="000A542B" w:rsidRDefault="00452CF4">
      <w:r>
        <w:t xml:space="preserve">I decided to give it a shot and I went to the counter.  I asked, “Did anyone turn in money?”  The woman behind the counter said, “How much was it?”  Excitedly, I said back, “200 dollars in the form of 20 dollar bills!”  It turns out that the money had been turned in.  She pointed to a woman that had turned in the money, it was a mother and her daughter., who looked to be about 10 years old.  I went to the mother and gave her a hug.  She said to me, “It wasn’t me, it was my daughter”.  I then decided to make sure that I was doing my best to pay forward acts of kindness, like the one that was done for me.  </w:t>
      </w:r>
    </w:p>
    <w:sectPr w:rsidR="000A542B" w:rsidRPr="000A542B" w:rsidSect="000A542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0A542B"/>
    <w:rsid w:val="000B508C"/>
    <w:rsid w:val="00292F76"/>
    <w:rsid w:val="00452CF4"/>
    <w:rsid w:val="00A81D20"/>
    <w:rsid w:val="00AA7E3A"/>
    <w:rsid w:val="00C631EC"/>
    <w:rsid w:val="00CD1FC2"/>
    <w:rsid w:val="00E34596"/>
    <w:rsid w:val="00E44059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2017-06-13T19:02:00Z</dcterms:created>
  <dcterms:modified xsi:type="dcterms:W3CDTF">2017-06-13T19:09:00Z</dcterms:modified>
</cp:coreProperties>
</file>