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8B273" w14:textId="77777777" w:rsidR="00DB6F7F" w:rsidRPr="006C2DE3" w:rsidRDefault="003B1722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B4895" wp14:editId="4E7C4ABA">
            <wp:simplePos x="0" y="0"/>
            <wp:positionH relativeFrom="column">
              <wp:posOffset>5326380</wp:posOffset>
            </wp:positionH>
            <wp:positionV relativeFrom="paragraph">
              <wp:posOffset>-970915</wp:posOffset>
            </wp:positionV>
            <wp:extent cx="838200" cy="838200"/>
            <wp:effectExtent l="0" t="0" r="0" b="0"/>
            <wp:wrapNone/>
            <wp:docPr id="2" name="Picture 2" descr="http://m.c.lnkd.licdn.com/media/p/6/000/1b2/13b/2f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.lnkd.licdn.com/media/p/6/000/1b2/13b/2f93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w:drawing>
          <wp:anchor distT="0" distB="0" distL="114300" distR="114300" simplePos="0" relativeHeight="251658240" behindDoc="0" locked="0" layoutInCell="1" allowOverlap="1" wp14:anchorId="114BB02B" wp14:editId="1FB218FF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E75AB08" wp14:editId="532F14D1">
                <wp:simplePos x="0" y="0"/>
                <wp:positionH relativeFrom="column">
                  <wp:posOffset>-175260</wp:posOffset>
                </wp:positionH>
                <wp:positionV relativeFrom="paragraph">
                  <wp:posOffset>-879475</wp:posOffset>
                </wp:positionV>
                <wp:extent cx="2529840" cy="601980"/>
                <wp:effectExtent l="5715" t="6350" r="762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1599" w14:textId="77777777"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3F055936" w14:textId="77777777"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14:paraId="4B3C4329" w14:textId="77777777"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5AB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69.25pt;width:199.2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">
                <v:textbox inset=",,0">
                  <w:txbxContent>
                    <w:p w14:paraId="1FEC1599" w14:textId="77777777"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3F055936" w14:textId="77777777"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14:paraId="4B3C4329" w14:textId="77777777"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DB6F7F" w:rsidRPr="006C2DE3">
        <w:rPr>
          <w:rFonts w:cs="Calibri"/>
          <w:b/>
          <w:sz w:val="24"/>
          <w:szCs w:val="24"/>
        </w:rPr>
        <w:t>EDUCATION</w:t>
      </w:r>
    </w:p>
    <w:p w14:paraId="1BF2BF9E" w14:textId="77777777"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14:paraId="4AADE212" w14:textId="77777777" w:rsidR="004208AD" w:rsidRPr="00FB1EED" w:rsidRDefault="004208AD" w:rsidP="00FB1EED">
      <w:pPr>
        <w:spacing w:line="240" w:lineRule="auto"/>
        <w:contextualSpacing/>
        <w:jc w:val="both"/>
        <w:rPr>
          <w:rFonts w:cs="Calibri"/>
        </w:rPr>
      </w:pPr>
      <w:r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  <w:t xml:space="preserve">           May 2016</w:t>
      </w:r>
      <w:r w:rsidRPr="006C2DE3">
        <w:rPr>
          <w:rFonts w:cs="Calibri"/>
          <w:i/>
        </w:rPr>
        <w:tab/>
      </w:r>
    </w:p>
    <w:p w14:paraId="0BC6A5EF" w14:textId="77777777" w:rsidR="004B321F" w:rsidRPr="00B945B1" w:rsidRDefault="004B321F" w:rsidP="00B945B1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9454F7">
        <w:rPr>
          <w:rFonts w:cs="Calibri"/>
          <w:sz w:val="21"/>
          <w:szCs w:val="21"/>
        </w:rPr>
        <w:t xml:space="preserve">Minor in </w:t>
      </w:r>
      <w:r w:rsidR="00B945B1">
        <w:rPr>
          <w:rFonts w:cs="Calibri"/>
          <w:sz w:val="20"/>
          <w:szCs w:val="20"/>
        </w:rPr>
        <w:t>Theoretical Quantitative Analysis</w:t>
      </w:r>
    </w:p>
    <w:p w14:paraId="5ED869AF" w14:textId="77777777" w:rsidR="00E5381F" w:rsidRPr="009454F7" w:rsidRDefault="00E01CAF" w:rsidP="00601293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0"/>
          <w:szCs w:val="20"/>
        </w:rPr>
        <w:t>Enrolled in Integrated Master Program (Master degree May 2017)</w:t>
      </w:r>
    </w:p>
    <w:p w14:paraId="2F5B50B1" w14:textId="77777777" w:rsidR="00722B8C" w:rsidRPr="00874236" w:rsidRDefault="00722B8C" w:rsidP="00722B8C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Object Oriented Programming, 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>omplexity, Data Management, Wireless Networks, Compilers, Operating Systems, Computer Architecture, Debugging and Verifying Programs, Longhorn Startup Seminar, Behavioral Ethics: Digital Age</w:t>
      </w:r>
      <w:r>
        <w:rPr>
          <w:rFonts w:cs="Calibri"/>
          <w:sz w:val="18"/>
          <w:szCs w:val="18"/>
        </w:rPr>
        <w:t>,</w:t>
      </w:r>
      <w:r w:rsidRPr="00E20A56">
        <w:rPr>
          <w:rFonts w:cs="Calibri"/>
          <w:sz w:val="18"/>
          <w:szCs w:val="18"/>
        </w:rPr>
        <w:t xml:space="preserve"> Data </w:t>
      </w:r>
      <w:r>
        <w:rPr>
          <w:rFonts w:cs="Calibri"/>
          <w:sz w:val="18"/>
          <w:szCs w:val="18"/>
        </w:rPr>
        <w:t>Structures</w:t>
      </w:r>
    </w:p>
    <w:p w14:paraId="5D336247" w14:textId="77777777" w:rsidR="009454F7" w:rsidRPr="009454F7" w:rsidRDefault="009454F7" w:rsidP="009454F7">
      <w:pPr>
        <w:spacing w:line="240" w:lineRule="auto"/>
        <w:contextualSpacing/>
        <w:rPr>
          <w:rFonts w:cs="Calibri"/>
          <w:sz w:val="20"/>
          <w:szCs w:val="20"/>
        </w:rPr>
      </w:pPr>
    </w:p>
    <w:p w14:paraId="174E1EAE" w14:textId="77777777" w:rsidR="00AF0F9F" w:rsidRPr="00815A26" w:rsidRDefault="00AF0F9F" w:rsidP="00AF0F9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121"/>
      </w:tblGrid>
      <w:tr w:rsidR="00722B8C" w14:paraId="15B5B4D4" w14:textId="77777777" w:rsidTr="007A7F13">
        <w:trPr>
          <w:trHeight w:val="303"/>
        </w:trPr>
        <w:tc>
          <w:tcPr>
            <w:tcW w:w="8213" w:type="dxa"/>
          </w:tcPr>
          <w:p w14:paraId="495B66A5" w14:textId="375C05C9" w:rsidR="00BC4A7A" w:rsidRDefault="00BC4A7A">
            <w:r>
              <w:t>UW</w:t>
            </w:r>
          </w:p>
          <w:p w14:paraId="6056CD87" w14:textId="3B7263E7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Top 30% of instructors, 20% of new instructors</w:t>
            </w:r>
          </w:p>
          <w:p w14:paraId="2E6F567B" w14:textId="55A38900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Successfully converted to online for last two months of course</w:t>
            </w:r>
          </w:p>
          <w:p w14:paraId="7E0376D9" w14:textId="77777777" w:rsidR="002C6D20" w:rsidRPr="006107CC" w:rsidRDefault="002C6D20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107CC">
              <w:rPr>
                <w:sz w:val="18"/>
                <w:szCs w:val="18"/>
              </w:rPr>
              <w:t>Presented 15 hours of lecture per week, held 10 hours of office hours each week and spent 25 hours a week on content creation</w:t>
            </w:r>
            <w:r>
              <w:rPr>
                <w:sz w:val="18"/>
                <w:szCs w:val="18"/>
              </w:rPr>
              <w:t xml:space="preserve"> while working full-time at Tableau</w:t>
            </w:r>
          </w:p>
          <w:p w14:paraId="755FF9EA" w14:textId="1C53F6CF" w:rsidR="002C6D20" w:rsidRPr="00007AD4" w:rsidRDefault="00007AD4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Converted to an online class for the last two months due to COVID-19</w:t>
            </w:r>
          </w:p>
          <w:p w14:paraId="7DCBB3F7" w14:textId="32189D86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Worked ~60 hours/week</w:t>
            </w:r>
          </w:p>
          <w:p w14:paraId="61E59FB5" w14:textId="2B155A79" w:rsidR="006624C9" w:rsidRDefault="006624C9" w:rsidP="00333265">
            <w:pPr>
              <w:pStyle w:val="ListParagraph"/>
              <w:numPr>
                <w:ilvl w:val="0"/>
                <w:numId w:val="30"/>
              </w:numPr>
            </w:pPr>
            <w:r>
              <w:t>Did this in addition to Tableau</w:t>
            </w:r>
          </w:p>
          <w:p w14:paraId="057E787C" w14:textId="5F8DA347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Link to reviews?</w:t>
            </w:r>
          </w:p>
          <w:p w14:paraId="57BDB515" w14:textId="5223A9EC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Link to technologies viz?</w:t>
            </w:r>
          </w:p>
          <w:p w14:paraId="277E876A" w14:textId="5D31EC4B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List tech from viz</w:t>
            </w:r>
          </w:p>
          <w:p w14:paraId="5F42D315" w14:textId="187602D0" w:rsidR="00554D81" w:rsidRPr="0052678A" w:rsidRDefault="00872524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hyperlink r:id="rId10" w:anchor="!/vizhome/UWTechnologies/TechnologiesbyType" w:history="1">
              <w:r w:rsidR="00554D81" w:rsidRPr="006107CC">
                <w:rPr>
                  <w:rStyle w:val="Hyperlink"/>
                  <w:sz w:val="18"/>
                  <w:szCs w:val="18"/>
                  <w:u w:val="none"/>
                </w:rPr>
                <w:t>Covered 103 topics</w:t>
              </w:r>
            </w:hyperlink>
            <w:r w:rsidR="00554D81" w:rsidRPr="006107CC">
              <w:rPr>
                <w:sz w:val="18"/>
                <w:szCs w:val="18"/>
              </w:rPr>
              <w:t xml:space="preserve"> including MongoDB, Express, React, Node.js, Design Patterns, Object Oriented Programming and Agile Development</w:t>
            </w:r>
          </w:p>
          <w:p w14:paraId="0256A6FB" w14:textId="435B6976" w:rsidR="0052678A" w:rsidRPr="0052678A" w:rsidRDefault="0052678A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107CC">
              <w:rPr>
                <w:sz w:val="18"/>
                <w:szCs w:val="18"/>
              </w:rPr>
              <w:t>Authored 2,520 commits comprising 172,427 lines of source code</w:t>
            </w:r>
          </w:p>
          <w:p w14:paraId="24E99D86" w14:textId="195C76DA" w:rsidR="0052678A" w:rsidRPr="0052678A" w:rsidRDefault="0052678A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107CC">
              <w:rPr>
                <w:sz w:val="18"/>
                <w:szCs w:val="18"/>
              </w:rPr>
              <w:t>Students spent an average of 31.3 hours / week on the course</w:t>
            </w:r>
          </w:p>
          <w:p w14:paraId="7216D627" w14:textId="140B1840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Contributed back to community</w:t>
            </w:r>
          </w:p>
          <w:p w14:paraId="08AE059C" w14:textId="4C663400" w:rsidR="00E3566F" w:rsidRDefault="00E3566F" w:rsidP="00333265">
            <w:pPr>
              <w:pStyle w:val="ListParagraph"/>
              <w:numPr>
                <w:ilvl w:val="0"/>
                <w:numId w:val="30"/>
              </w:numPr>
            </w:pPr>
            <w:r>
              <w:t>Instructor knowledge: 4.9/5</w:t>
            </w:r>
          </w:p>
          <w:p w14:paraId="41B782B8" w14:textId="68AB7E3F" w:rsidR="00E3566F" w:rsidRDefault="00E3566F" w:rsidP="00333265">
            <w:pPr>
              <w:pStyle w:val="ListParagraph"/>
              <w:numPr>
                <w:ilvl w:val="0"/>
                <w:numId w:val="30"/>
              </w:numPr>
            </w:pPr>
            <w:r>
              <w:t>Instructor clarity: 4.6/5</w:t>
            </w:r>
          </w:p>
          <w:p w14:paraId="1617263C" w14:textId="515EFF46" w:rsidR="00E3566F" w:rsidRDefault="00E3566F" w:rsidP="00333265">
            <w:pPr>
              <w:pStyle w:val="ListParagraph"/>
              <w:numPr>
                <w:ilvl w:val="0"/>
                <w:numId w:val="30"/>
              </w:numPr>
            </w:pPr>
            <w:r>
              <w:t>Instructor engagement: 4.6/5</w:t>
            </w:r>
          </w:p>
          <w:p w14:paraId="356EE4B2" w14:textId="5235ACB4" w:rsidR="003D6B6C" w:rsidRDefault="003D6B6C" w:rsidP="00333265">
            <w:pPr>
              <w:pStyle w:val="ListParagraph"/>
              <w:numPr>
                <w:ilvl w:val="0"/>
                <w:numId w:val="30"/>
              </w:numPr>
            </w:pPr>
            <w:r>
              <w:t>At least 172,427 lines of code</w:t>
            </w:r>
          </w:p>
          <w:p w14:paraId="702F5F1D" w14:textId="5C4A0F24" w:rsidR="00D84E6A" w:rsidRDefault="00D84E6A" w:rsidP="00333265">
            <w:pPr>
              <w:pStyle w:val="ListParagraph"/>
              <w:numPr>
                <w:ilvl w:val="0"/>
                <w:numId w:val="30"/>
              </w:numPr>
            </w:pPr>
            <w:r w:rsidRPr="00D84E6A">
              <w:t>Based on programmatic measures of success, Spencer performed in the top 20% for first-time instructors of all graduated UW Coding Boot Camp classes, and the top 30% of all instructors (returning and first-time).</w:t>
            </w:r>
          </w:p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41C413A6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519EE1B9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Tableau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Seattle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WA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57465F55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September 2016 – Present</w:t>
                  </w:r>
                </w:p>
              </w:tc>
            </w:tr>
          </w:tbl>
          <w:p w14:paraId="0E835781" w14:textId="39FBF068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Senior Software Engineer</w:t>
            </w:r>
          </w:p>
          <w:p w14:paraId="6980D599" w14:textId="3F2B3403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Move to the Web Team</w:t>
            </w:r>
          </w:p>
          <w:p w14:paraId="77772456" w14:textId="19D0AF20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Full stack web developer</w:t>
            </w:r>
          </w:p>
          <w:p w14:paraId="75DB1997" w14:textId="4C692A4B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Drove decision to drop Internet Explorer in 2021.3</w:t>
            </w:r>
          </w:p>
          <w:p w14:paraId="79884A65" w14:textId="75CDF178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Convert Saltarelle to TypeScript</w:t>
            </w:r>
          </w:p>
          <w:p w14:paraId="78B58499" w14:textId="5A536C7D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Filters</w:t>
            </w:r>
          </w:p>
          <w:p w14:paraId="3964A7C2" w14:textId="362F4F4E" w:rsidR="00333265" w:rsidRPr="00333265" w:rsidRDefault="00333265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Rewrote the product architecture training for all developers at Tableau</w:t>
            </w:r>
          </w:p>
          <w:p w14:paraId="3BD256F5" w14:textId="38DAB529" w:rsidR="009C508E" w:rsidRPr="009C2B9D" w:rsidRDefault="009C508E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9C2B9D">
              <w:rPr>
                <w:sz w:val="18"/>
                <w:szCs w:val="18"/>
              </w:rPr>
              <w:t>Created a system on Tableau Server to open the user’s current work on the web, retaining unsaved changes, on Tableau Desktop</w:t>
            </w:r>
          </w:p>
          <w:p w14:paraId="582081EB" w14:textId="77777777" w:rsidR="0058340B" w:rsidRPr="00084700" w:rsidRDefault="0058340B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9C2B9D">
              <w:rPr>
                <w:sz w:val="18"/>
                <w:szCs w:val="18"/>
              </w:rPr>
              <w:t xml:space="preserve">Fostered the </w:t>
            </w:r>
            <w:r>
              <w:rPr>
                <w:sz w:val="18"/>
                <w:szCs w:val="18"/>
              </w:rPr>
              <w:t>Tableau web development</w:t>
            </w:r>
            <w:r w:rsidRPr="009C2B9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 w:rsidRPr="009C2B9D">
              <w:rPr>
                <w:sz w:val="18"/>
                <w:szCs w:val="18"/>
              </w:rPr>
              <w:t>ommunity as the Browser Community of Practice Driver</w:t>
            </w:r>
            <w:r>
              <w:rPr>
                <w:sz w:val="18"/>
                <w:szCs w:val="18"/>
              </w:rPr>
              <w:t xml:space="preserve"> (4/1/19 – 5/5/20) </w:t>
            </w:r>
          </w:p>
          <w:p w14:paraId="4D75D0A6" w14:textId="3A2F8F24" w:rsidR="009C508E" w:rsidRDefault="00B526E2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bookmarkStart w:id="0" w:name="_Hlk12117705"/>
            <w:r w:rsidRPr="00B526E2">
              <w:rPr>
                <w:rFonts w:cs="Calibri"/>
                <w:sz w:val="20"/>
                <w:szCs w:val="20"/>
              </w:rPr>
              <w:t>Unblocked</w:t>
            </w:r>
            <w:bookmarkEnd w:id="0"/>
            <w:r w:rsidRPr="00B526E2">
              <w:rPr>
                <w:rFonts w:cs="Calibri"/>
                <w:sz w:val="20"/>
                <w:szCs w:val="20"/>
              </w:rPr>
              <w:t xml:space="preserve"> eight figure contracts by establishing a platform to enable 31 key datasource connectors on the web – marketed as the top release highlight</w:t>
            </w:r>
          </w:p>
          <w:p w14:paraId="12532074" w14:textId="5EEAA118" w:rsidR="009C508E" w:rsidRPr="009C508E" w:rsidRDefault="009C508E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9C2B9D">
              <w:rPr>
                <w:sz w:val="18"/>
                <w:szCs w:val="18"/>
              </w:rPr>
              <w:t xml:space="preserve">Partnered with </w:t>
            </w:r>
            <w:r>
              <w:rPr>
                <w:sz w:val="18"/>
                <w:szCs w:val="18"/>
              </w:rPr>
              <w:t>multiple</w:t>
            </w:r>
            <w:r w:rsidRPr="009C2B9D">
              <w:rPr>
                <w:sz w:val="18"/>
                <w:szCs w:val="18"/>
              </w:rPr>
              <w:t xml:space="preserve"> teams to fulfill ownership gaps, ultimately establishing new teams to improve long-term strategy</w:t>
            </w:r>
          </w:p>
          <w:p w14:paraId="75461B1F" w14:textId="04BD2D28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Mentored 40 people?</w:t>
            </w:r>
          </w:p>
          <w:p w14:paraId="6879FC65" w14:textId="23FA49C2" w:rsidR="00413601" w:rsidRDefault="00413601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Received the highest performance assessment rating (exceptional) every year, given to only a select few individuals</w:t>
            </w:r>
          </w:p>
          <w:p w14:paraId="2A642CD4" w14:textId="7C3F1A6F" w:rsidR="005C4B92" w:rsidRDefault="00413601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Promoted code reuse by modularizing the</w:t>
            </w:r>
            <w:r w:rsidRPr="009C2B9D">
              <w:rPr>
                <w:sz w:val="18"/>
                <w:szCs w:val="18"/>
              </w:rPr>
              <w:t xml:space="preserve"> keyboard shortcuts system </w:t>
            </w:r>
            <w:r>
              <w:rPr>
                <w:sz w:val="18"/>
                <w:szCs w:val="18"/>
              </w:rPr>
              <w:t>into</w:t>
            </w:r>
            <w:r w:rsidRPr="009C2B9D">
              <w:rPr>
                <w:sz w:val="18"/>
                <w:szCs w:val="18"/>
              </w:rPr>
              <w:t xml:space="preserve"> a TypeScript module</w:t>
            </w:r>
          </w:p>
          <w:p w14:paraId="1BE60F22" w14:textId="46997898" w:rsidR="005C4B92" w:rsidRPr="005C4B92" w:rsidRDefault="005C4B92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5C4B92">
              <w:rPr>
                <w:sz w:val="18"/>
                <w:szCs w:val="18"/>
              </w:rPr>
              <w:t>Mentored 5 teams</w:t>
            </w:r>
          </w:p>
          <w:p w14:paraId="26988359" w14:textId="239A13A1" w:rsidR="005C4B92" w:rsidRDefault="005C4B92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MttW along with another engineer as they were new to the web</w:t>
            </w:r>
          </w:p>
          <w:p w14:paraId="5C16CA33" w14:textId="68EFD4BD" w:rsidR="005C4B92" w:rsidRDefault="005C4B92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Experience and Interaction (UXI) as they had hired several new developers and were new to web development</w:t>
            </w:r>
          </w:p>
          <w:p w14:paraId="53C13AEA" w14:textId="423DDC35" w:rsidR="005C4B92" w:rsidRDefault="005C4B92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Connectivity new to the web</w:t>
            </w:r>
          </w:p>
          <w:p w14:paraId="5A35C720" w14:textId="6D39558E" w:rsidR="005C4B92" w:rsidRDefault="005C4B92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ConnectTo</w:t>
            </w:r>
            <w:proofErr w:type="spellEnd"/>
            <w:r>
              <w:rPr>
                <w:sz w:val="18"/>
                <w:szCs w:val="18"/>
              </w:rPr>
              <w:t xml:space="preserve"> – helped to fund the team and was datasource expert</w:t>
            </w:r>
          </w:p>
          <w:p w14:paraId="4B942498" w14:textId="6FB5CA8D" w:rsidR="005C4B92" w:rsidRPr="005C4B92" w:rsidRDefault="005C4B92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 Everywhere Authoring Team – established relationships with many members and seen as web expert</w:t>
            </w:r>
          </w:p>
          <w:p w14:paraId="74F6ADB2" w14:textId="281E61A6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Exceptional rating every year at Tableau</w:t>
            </w:r>
          </w:p>
          <w:p w14:paraId="7E8D5A67" w14:textId="77777777" w:rsidR="00F023FF" w:rsidRDefault="00F023FF" w:rsidP="00333265">
            <w:pPr>
              <w:pStyle w:val="ListParagraph"/>
              <w:numPr>
                <w:ilvl w:val="0"/>
                <w:numId w:val="30"/>
              </w:numPr>
            </w:pPr>
            <w:r>
              <w:t xml:space="preserve">Initiated project to migrate </w:t>
            </w:r>
            <w:proofErr w:type="spellStart"/>
            <w:r>
              <w:t>saltarelle</w:t>
            </w:r>
            <w:proofErr w:type="spellEnd"/>
            <w:r>
              <w:t xml:space="preserve"> to typescript and was received as the highest valued project of all time</w:t>
            </w:r>
          </w:p>
          <w:p w14:paraId="286D2767" w14:textId="5108B734" w:rsidR="00F023FF" w:rsidRDefault="00F023FF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Added support for the </w:t>
            </w:r>
            <w:proofErr w:type="spellStart"/>
            <w:r>
              <w:rPr>
                <w:sz w:val="18"/>
                <w:szCs w:val="18"/>
              </w:rPr>
              <w:t>ChrEdge</w:t>
            </w:r>
            <w:proofErr w:type="spellEnd"/>
            <w:r>
              <w:rPr>
                <w:sz w:val="18"/>
                <w:szCs w:val="18"/>
              </w:rPr>
              <w:t xml:space="preserve"> browser</w:t>
            </w:r>
          </w:p>
          <w:p w14:paraId="566930F6" w14:textId="6C97EFA4" w:rsidR="00F023FF" w:rsidRDefault="00F023FF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 mobile authoring</w:t>
            </w:r>
          </w:p>
          <w:p w14:paraId="3094E563" w14:textId="35B97FEB" w:rsidR="00CA64EE" w:rsidRPr="00CA64EE" w:rsidRDefault="00CA64EE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9C2B9D">
              <w:rPr>
                <w:sz w:val="18"/>
                <w:szCs w:val="18"/>
              </w:rPr>
              <w:t xml:space="preserve">Mentored </w:t>
            </w:r>
            <w:r>
              <w:rPr>
                <w:sz w:val="18"/>
                <w:szCs w:val="18"/>
              </w:rPr>
              <w:t xml:space="preserve">numerous </w:t>
            </w:r>
            <w:r w:rsidRPr="009C2B9D">
              <w:rPr>
                <w:sz w:val="18"/>
                <w:szCs w:val="18"/>
              </w:rPr>
              <w:t>teams new to web development and created new resources to improve internal transitions to web development</w:t>
            </w:r>
          </w:p>
          <w:p w14:paraId="1C131CDB" w14:textId="02BDE088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Gave multiple talks to Salesforce on web development with thousands of audience members</w:t>
            </w:r>
          </w:p>
          <w:p w14:paraId="7D02C658" w14:textId="0DEDC25D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Browser Community of Practice Member (3/1/19 – present)</w:t>
            </w:r>
          </w:p>
          <w:p w14:paraId="1F738DCB" w14:textId="57B42ED3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Browser Community of Practice Driver (</w:t>
            </w:r>
            <w:r w:rsidR="000C235E">
              <w:rPr>
                <w:rFonts w:cs="Calibri"/>
                <w:sz w:val="20"/>
                <w:szCs w:val="20"/>
              </w:rPr>
              <w:t>3/15/19 – present)</w:t>
            </w:r>
          </w:p>
          <w:p w14:paraId="3675475E" w14:textId="2B246C81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Scrum Master (4/2/18 – 6/10/19)</w:t>
            </w:r>
          </w:p>
          <w:p w14:paraId="2F634E88" w14:textId="525734FE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Security Champion (1/1/18 – present)</w:t>
            </w:r>
          </w:p>
          <w:p w14:paraId="7698D90D" w14:textId="361A6B3E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Foundational Advisory Board Member (1/1/18 – 6/10/19)</w:t>
            </w:r>
          </w:p>
          <w:p w14:paraId="2E90F20E" w14:textId="2CC083BA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Currently mentoring intern for the team</w:t>
            </w:r>
          </w:p>
          <w:p w14:paraId="708A4518" w14:textId="60215F6C" w:rsidR="00CA2F3B" w:rsidRDefault="00CA2F3B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Working on performance related projects</w:t>
            </w:r>
          </w:p>
          <w:p w14:paraId="7B56A9AB" w14:textId="5C258AD9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Created wiki for starting on the web</w:t>
            </w:r>
          </w:p>
          <w:p w14:paraId="274C9A73" w14:textId="6CD16596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Mentored </w:t>
            </w:r>
            <w:proofErr w:type="spellStart"/>
            <w:r>
              <w:rPr>
                <w:rFonts w:cs="Calibri"/>
                <w:sz w:val="20"/>
                <w:szCs w:val="20"/>
              </w:rPr>
              <w:t>ConnectTo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Connectivity, Tableau Prep, </w:t>
            </w:r>
            <w:proofErr w:type="spellStart"/>
            <w:r>
              <w:rPr>
                <w:rFonts w:cs="Calibri"/>
                <w:sz w:val="20"/>
                <w:szCs w:val="20"/>
              </w:rPr>
              <w:t>Connecitivity</w:t>
            </w:r>
            <w:proofErr w:type="spellEnd"/>
          </w:p>
          <w:p w14:paraId="38332434" w14:textId="2392B4E7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Ownership of Connecting to Data on the Web</w:t>
            </w:r>
          </w:p>
          <w:p w14:paraId="4E32D8E9" w14:textId="78D3B780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Code style wiki and updates</w:t>
            </w:r>
          </w:p>
          <w:p w14:paraId="6D3397B8" w14:textId="36FC6703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Helped teams start on the web (Data MttW, </w:t>
            </w:r>
            <w:proofErr w:type="spellStart"/>
            <w:r>
              <w:rPr>
                <w:rFonts w:cs="Calibri"/>
                <w:sz w:val="20"/>
                <w:szCs w:val="20"/>
              </w:rPr>
              <w:t>ConnectTo</w:t>
            </w:r>
            <w:proofErr w:type="spellEnd"/>
            <w:r>
              <w:rPr>
                <w:rFonts w:cs="Calibri"/>
                <w:sz w:val="20"/>
                <w:szCs w:val="20"/>
              </w:rPr>
              <w:t>, Connectivity, UXI / TabX / Exporting)</w:t>
            </w:r>
          </w:p>
          <w:p w14:paraId="0C08A6EC" w14:textId="290F0784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Worked with Connectivity to remove dependency on </w:t>
            </w:r>
            <w:proofErr w:type="spellStart"/>
            <w:r>
              <w:rPr>
                <w:rFonts w:cs="Calibri"/>
                <w:sz w:val="20"/>
                <w:szCs w:val="20"/>
              </w:rPr>
              <w:t>presmodels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and helped with pluggability</w:t>
            </w:r>
          </w:p>
          <w:p w14:paraId="42E37945" w14:textId="21E37507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Worked with Tableau Prep to consolidate redundant modules, make architectural decisions around iframes / components</w:t>
            </w:r>
          </w:p>
          <w:p w14:paraId="2E0D3F12" w14:textId="67CE2FF9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Using Service Workers to fund Browser Client Infrastructure team</w:t>
            </w:r>
          </w:p>
          <w:p w14:paraId="6C1361DC" w14:textId="691ABB98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Non-blocking UI</w:t>
            </w:r>
          </w:p>
          <w:p w14:paraId="419BAB8F" w14:textId="4A630189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Led performance investigation to understand where the performance issues on the web are</w:t>
            </w:r>
          </w:p>
          <w:p w14:paraId="28B03D85" w14:textId="77777777" w:rsidR="003A3084" w:rsidRPr="00832850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20"/>
                <w:szCs w:val="20"/>
              </w:rPr>
              <w:tab/>
            </w:r>
            <w:r w:rsidRPr="00832850">
              <w:rPr>
                <w:rFonts w:cs="Calibri"/>
                <w:sz w:val="18"/>
                <w:szCs w:val="18"/>
              </w:rPr>
              <w:t>Partnered with several teams to fulfill ownership gaps</w:t>
            </w:r>
            <w:r>
              <w:rPr>
                <w:rFonts w:cs="Calibri"/>
                <w:sz w:val="18"/>
                <w:szCs w:val="18"/>
              </w:rPr>
              <w:t xml:space="preserve">, ultimately establishing </w:t>
            </w:r>
            <w:r w:rsidRPr="00832850">
              <w:rPr>
                <w:rFonts w:cs="Calibri"/>
                <w:sz w:val="18"/>
                <w:szCs w:val="18"/>
              </w:rPr>
              <w:t>a new team</w:t>
            </w:r>
          </w:p>
          <w:p w14:paraId="0C34D5BC" w14:textId="77777777" w:rsidR="003A3084" w:rsidRPr="00832850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 w:rsidRPr="00832850">
              <w:rPr>
                <w:rFonts w:cs="Calibri"/>
                <w:sz w:val="18"/>
                <w:szCs w:val="18"/>
              </w:rPr>
              <w:tab/>
              <w:t>Drove the decision to remove Internet Explorer support from all products, saving an estimated $8.3 million per year</w:t>
            </w:r>
          </w:p>
          <w:p w14:paraId="61F84C89" w14:textId="77777777" w:rsidR="003A3084" w:rsidRPr="00832850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 w:rsidRPr="00832850">
              <w:rPr>
                <w:rFonts w:cs="Calibri"/>
                <w:sz w:val="18"/>
                <w:szCs w:val="18"/>
              </w:rPr>
              <w:tab/>
              <w:t>Expanded keyboard shortcuts into a TypeScript module to be consumed in more of Tableau’s products</w:t>
            </w:r>
          </w:p>
          <w:p w14:paraId="0D9D094D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 w:rsidRPr="00832850">
              <w:rPr>
                <w:rFonts w:cs="Calibri"/>
                <w:sz w:val="18"/>
                <w:szCs w:val="18"/>
              </w:rPr>
              <w:tab/>
              <w:t xml:space="preserve">Created a system </w:t>
            </w:r>
            <w:r>
              <w:rPr>
                <w:rFonts w:cs="Calibri"/>
                <w:sz w:val="18"/>
                <w:szCs w:val="18"/>
              </w:rPr>
              <w:t>on Tableau Server to open the current workbook, retaining session edits, on Tableau Desktop</w:t>
            </w:r>
          </w:p>
          <w:p w14:paraId="5C7A872B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Lectured at the Lake Washington Institute of Technology on Big Data, Data Analytics and Tableau</w:t>
            </w:r>
          </w:p>
          <w:p w14:paraId="63A05F4D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Collaborated with the Lake Washington Institute of Technology to add Tableau to the “Applications of Big Data” course</w:t>
            </w:r>
          </w:p>
          <w:p w14:paraId="1A74EF48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Mentored teams new to web development as well as another MttW intern</w:t>
            </w:r>
          </w:p>
          <w:p w14:paraId="130C5CA0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Worked on various performance projects to improve page load time and interactions on the web</w:t>
            </w:r>
          </w:p>
          <w:p w14:paraId="5C4A13D4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         Fostered the Browser Client Community, re-engaging the community with lectures, pitch events and increased collaboration</w:t>
            </w:r>
          </w:p>
          <w:p w14:paraId="20E7A494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         Architected how cloud connectors integrated with </w:t>
            </w:r>
            <w:proofErr w:type="spellStart"/>
            <w:r>
              <w:rPr>
                <w:rFonts w:cs="Calibri"/>
                <w:sz w:val="18"/>
                <w:szCs w:val="18"/>
              </w:rPr>
              <w:t>oauth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and our Java and C++ backends</w:t>
            </w:r>
          </w:p>
          <w:p w14:paraId="533EBB9C" w14:textId="77777777" w:rsidR="003A3084" w:rsidRDefault="003A3084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</w:p>
          <w:p w14:paraId="7A6CC79D" w14:textId="47692F78" w:rsidR="00FD4778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</w:t>
            </w:r>
          </w:p>
          <w:p w14:paraId="1A32A3FE" w14:textId="3EDF823A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Software Engineer</w:t>
            </w:r>
          </w:p>
          <w:p w14:paraId="23CA1533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Move to the Web Team</w:t>
            </w:r>
          </w:p>
          <w:p w14:paraId="1A9C1B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Scrum Master, Security Champion, Foundational Advisory Board (FAB) member </w:t>
            </w:r>
          </w:p>
          <w:p w14:paraId="71E23106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Advised and mentored the TabX team to ramp up on web development</w:t>
            </w:r>
          </w:p>
          <w:p w14:paraId="0D7FB8EE" w14:textId="4E19AFCD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Mentor for an intern on the team</w:t>
            </w:r>
          </w:p>
          <w:p w14:paraId="09E6AE9D" w14:textId="4CFE5212" w:rsidR="00333265" w:rsidRPr="00333265" w:rsidRDefault="00333265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FC2EF5">
              <w:rPr>
                <w:sz w:val="18"/>
                <w:szCs w:val="18"/>
              </w:rPr>
              <w:t>Represented web developers on the Foundational Advisory Board, discussing potential technologies and infrastructure to adopt</w:t>
            </w:r>
          </w:p>
          <w:p w14:paraId="1B5F0543" w14:textId="77777777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• Represent web developers on the Foundational Advisory Board, discussing potential technologies and infrastructure to adopt</w:t>
            </w:r>
          </w:p>
          <w:p w14:paraId="27599560" w14:textId="77777777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• Advised and mentored a team new to web development</w:t>
            </w:r>
          </w:p>
          <w:p w14:paraId="32C43E48" w14:textId="77777777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• Mentored interns on the MttW Team</w:t>
            </w:r>
          </w:p>
          <w:p w14:paraId="2D962D68" w14:textId="77777777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• Presented frequently for Tableau's Browser Client Community</w:t>
            </w:r>
          </w:p>
          <w:p w14:paraId="7558B76C" w14:textId="77777777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• Developed various enhancements to viewing, editing and creating a datasource on the web</w:t>
            </w:r>
          </w:p>
          <w:p w14:paraId="67819B1D" w14:textId="77777777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• Wrote scripts to auto-format Tableau's codebase to follow style guidelines and cleanup code</w:t>
            </w:r>
          </w:p>
          <w:p w14:paraId="722886EB" w14:textId="77777777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 xml:space="preserve">• Attended relevant conferences such as CppCon and </w:t>
            </w:r>
            <w:proofErr w:type="spellStart"/>
            <w:r w:rsidRPr="00667598">
              <w:rPr>
                <w:color w:val="0000FF"/>
                <w:sz w:val="18"/>
                <w:szCs w:val="18"/>
              </w:rPr>
              <w:t>ReactEurope</w:t>
            </w:r>
            <w:proofErr w:type="spellEnd"/>
            <w:r w:rsidRPr="00667598">
              <w:rPr>
                <w:color w:val="0000FF"/>
                <w:sz w:val="18"/>
                <w:szCs w:val="18"/>
              </w:rPr>
              <w:t xml:space="preserve"> and shared learning with the developers at Tableau</w:t>
            </w:r>
          </w:p>
          <w:p w14:paraId="17CCC7FB" w14:textId="77777777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• Interviewed customers to gather feedback on how they were using Tableau Server and learn how they can gain better insights with their data</w:t>
            </w:r>
          </w:p>
          <w:p w14:paraId="1CA2A046" w14:textId="26209D29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• Implemented various feature parity gaps between Tableau Server and Tableau Desktop</w:t>
            </w:r>
          </w:p>
          <w:p w14:paraId="4B329D05" w14:textId="451DA07C" w:rsidR="00D073FB" w:rsidRPr="00FC2EF5" w:rsidRDefault="00D073FB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Style w:val="Hyperlink"/>
                <w:sz w:val="18"/>
                <w:szCs w:val="18"/>
                <w:u w:val="none"/>
              </w:rPr>
            </w:pPr>
            <w:r w:rsidRPr="00FC2EF5">
              <w:rPr>
                <w:sz w:val="18"/>
                <w:szCs w:val="18"/>
              </w:rPr>
              <w:fldChar w:fldCharType="begin"/>
            </w:r>
            <w:r w:rsidRPr="00FC2EF5">
              <w:rPr>
                <w:sz w:val="18"/>
                <w:szCs w:val="18"/>
              </w:rPr>
              <w:instrText xml:space="preserve"> HYPERLINK "https://onlinehelp.tableau.com/current/pro/desktop/en-us/shortcut.html" </w:instrText>
            </w:r>
            <w:r w:rsidRPr="00FC2EF5">
              <w:rPr>
                <w:sz w:val="18"/>
                <w:szCs w:val="18"/>
              </w:rPr>
              <w:fldChar w:fldCharType="separate"/>
            </w:r>
            <w:r w:rsidRPr="00FC2EF5">
              <w:rPr>
                <w:rStyle w:val="Hyperlink"/>
                <w:sz w:val="18"/>
                <w:szCs w:val="18"/>
                <w:u w:val="none"/>
              </w:rPr>
              <w:t>Built a platform for creating keyboard shortcuts which was used to add 81 new shortcuts and initiated 100,000+ times by customers</w:t>
            </w:r>
            <w:r>
              <w:rPr>
                <w:rStyle w:val="Hyperlink"/>
                <w:sz w:val="18"/>
                <w:szCs w:val="18"/>
                <w:u w:val="none"/>
              </w:rPr>
              <w:tab/>
            </w:r>
          </w:p>
          <w:p w14:paraId="6FBE9863" w14:textId="77777777" w:rsidR="00D073FB" w:rsidRDefault="00D073FB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Built</w:t>
            </w:r>
            <w:r w:rsidRPr="00FC2EF5">
              <w:rPr>
                <w:sz w:val="18"/>
                <w:szCs w:val="18"/>
              </w:rPr>
              <w:fldChar w:fldCharType="end"/>
            </w:r>
          </w:p>
          <w:p w14:paraId="7DE90A6B" w14:textId="77777777" w:rsidR="00D073FB" w:rsidRDefault="00D073FB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Built a  </w:t>
            </w:r>
          </w:p>
          <w:p w14:paraId="4A7A26E3" w14:textId="77777777" w:rsidR="00D073FB" w:rsidRDefault="00D073FB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</w:p>
          <w:p w14:paraId="77E63E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Built a keyboard shortcut platform</w:t>
            </w:r>
          </w:p>
          <w:p w14:paraId="57033A9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 </w:t>
            </w:r>
            <w:r>
              <w:rPr>
                <w:rFonts w:cs="Calibri"/>
                <w:sz w:val="18"/>
                <w:szCs w:val="18"/>
              </w:rPr>
              <w:tab/>
              <w:t xml:space="preserve">65 new shortcuts used this platform across various teams </w:t>
            </w:r>
          </w:p>
          <w:p w14:paraId="31EBE56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Within a few months tens of thousands of shortcuts were initiated by users</w:t>
            </w:r>
          </w:p>
          <w:p w14:paraId="41CCC137" w14:textId="3936D8D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Cloud Connectors (</w:t>
            </w:r>
            <w:r w:rsidR="005B3D67">
              <w:rPr>
                <w:rFonts w:cs="Calibri"/>
                <w:sz w:val="18"/>
                <w:szCs w:val="18"/>
              </w:rPr>
              <w:t xml:space="preserve">Google Drive, OneDrive and </w:t>
            </w:r>
            <w:r>
              <w:rPr>
                <w:rFonts w:cs="Calibri"/>
                <w:sz w:val="18"/>
                <w:szCs w:val="18"/>
              </w:rPr>
              <w:t>Dropbox) to the web</w:t>
            </w:r>
          </w:p>
          <w:p w14:paraId="671D2D2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Frequently presented for Tableau’s Browser Client Community (keyboard shortcuts, security, service workers, style, etc.)</w:t>
            </w:r>
          </w:p>
          <w:p w14:paraId="655AFB2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Wrote scripts to auto-format the codebase to follow our style guidelines</w:t>
            </w:r>
          </w:p>
          <w:p w14:paraId="6E61DEE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Attended conferences such as CppCon and React Europe, presenting learnings to Tabloids</w:t>
            </w:r>
          </w:p>
          <w:p w14:paraId="3BB15F05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Found the most bugs in the company</w:t>
            </w:r>
          </w:p>
          <w:p w14:paraId="1E971CA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a Chrome Extension, Chrome as new Tab, to use Tableau within a Chrome Extension</w:t>
            </w:r>
          </w:p>
          <w:p w14:paraId="26332AB4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bookmarkStart w:id="1" w:name="OLE_LINK3"/>
            <w:r w:rsidRPr="00C605CC">
              <w:rPr>
                <w:rFonts w:cs="Calibri"/>
                <w:sz w:val="18"/>
                <w:szCs w:val="18"/>
              </w:rPr>
              <w:t>Adding Service Workers and an App Manifest to the web to make Tableau a PWA</w:t>
            </w:r>
          </w:p>
          <w:bookmarkEnd w:id="1"/>
          <w:p w14:paraId="13FA14C8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lastRenderedPageBreak/>
              <w:t>Wrote scripts to publish a code review, apply the changes to another server, start the server and update the review with a link</w:t>
            </w:r>
          </w:p>
          <w:p w14:paraId="7BFC0AE1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2" w:name="OLE_LINK5"/>
            <w:bookmarkStart w:id="3" w:name="OLE_LINK6"/>
            <w:r>
              <w:rPr>
                <w:rFonts w:cs="Calibri"/>
                <w:sz w:val="18"/>
                <w:szCs w:val="18"/>
              </w:rPr>
              <w:tab/>
              <w:t>Interviewed customers on how they use Tableau Server and how the experience could be improved</w:t>
            </w:r>
          </w:p>
          <w:p w14:paraId="0F3A4BD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4" w:name="OLE_LINK7"/>
            <w:bookmarkEnd w:id="2"/>
            <w:bookmarkEnd w:id="3"/>
            <w:r>
              <w:rPr>
                <w:rFonts w:cs="Calibri"/>
                <w:sz w:val="18"/>
                <w:szCs w:val="18"/>
              </w:rPr>
              <w:tab/>
            </w:r>
            <w:r w:rsidRPr="000F7326">
              <w:rPr>
                <w:rFonts w:cs="Calibri"/>
                <w:sz w:val="18"/>
                <w:szCs w:val="18"/>
              </w:rPr>
              <w:t xml:space="preserve">Interviewed dozens of candidates as a key </w:t>
            </w:r>
            <w:r w:rsidRPr="004D2E1C">
              <w:rPr>
                <w:rFonts w:cs="Calibri"/>
                <w:sz w:val="18"/>
                <w:szCs w:val="18"/>
              </w:rPr>
              <w:t>interviewer for a growing team</w:t>
            </w:r>
          </w:p>
          <w:bookmarkEnd w:id="4"/>
          <w:p w14:paraId="4A7CDC9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Data Move to the Web Team</w:t>
            </w:r>
          </w:p>
          <w:p w14:paraId="3328348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bookmarkStart w:id="5" w:name="OLE_LINK4"/>
            <w:r>
              <w:rPr>
                <w:rFonts w:cs="Calibri"/>
                <w:sz w:val="18"/>
                <w:szCs w:val="18"/>
              </w:rPr>
              <w:t>Partnered with the Data Move to the Web Team to enable critical data related features on the web</w:t>
            </w:r>
          </w:p>
          <w:bookmarkEnd w:id="5"/>
          <w:p w14:paraId="2873C91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the ability to connect to 27 key datasources</w:t>
            </w:r>
          </w:p>
          <w:p w14:paraId="7CF5DA4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Unblocked several eight figure contracts</w:t>
            </w:r>
          </w:p>
          <w:p w14:paraId="7EC3EA13" w14:textId="77777777" w:rsidR="00BD363C" w:rsidRPr="003C36D5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</w:r>
            <w:hyperlink r:id="rId11" w:anchor="ConnectWebData" w:history="1">
              <w:r w:rsidRPr="003C36D5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Number one release highlight for Tableau</w:t>
              </w:r>
            </w:hyperlink>
          </w:p>
          <w:p w14:paraId="3CF7C6BA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with Maestro (Tableau Prep) and Connectivity to make this work shareable across all of our products</w:t>
            </w:r>
          </w:p>
          <w:p w14:paraId="088F8FB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Enabled editing and improved reconnecting to existing connections on the web</w:t>
            </w:r>
          </w:p>
          <w:p w14:paraId="0689E1B0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First usage of RSA for encryption in our VizClient code</w:t>
            </w:r>
          </w:p>
          <w:p w14:paraId="72A3CDD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Helped to add the “Data Source Tab” on the web</w:t>
            </w:r>
          </w:p>
          <w:p w14:paraId="111D889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Detected unsupported datasources and blocks users from interacting in yet-to-be-built areas</w:t>
            </w:r>
          </w:p>
          <w:p w14:paraId="350D61D2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to build various features: joins, toggle referential integrity, broken datasource detection, etc.</w:t>
            </w:r>
          </w:p>
          <w:p w14:paraId="5D6E76C6" w14:textId="6DAFA456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Incorporated “Mini Whack-A-Moles” to increase product quality</w:t>
            </w:r>
          </w:p>
          <w:p w14:paraId="6CE7FC20" w14:textId="32C1C006" w:rsid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Security Champion</w:t>
            </w:r>
          </w:p>
          <w:p w14:paraId="4DF0723B" w14:textId="278627DA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Championed security for our team</w:t>
            </w:r>
          </w:p>
          <w:p w14:paraId="60B38BC4" w14:textId="21F8853C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Foundational Advisory Board (FAB) member</w:t>
            </w:r>
          </w:p>
          <w:p w14:paraId="561C1813" w14:textId="2B3C9FB4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Discussed which technologies and directions Tableau should move in, representing the browser developers</w:t>
            </w:r>
          </w:p>
          <w:p w14:paraId="4FC77F60" w14:textId="1A498C78" w:rsidR="00CF5B10" w:rsidRPr="00407790" w:rsidRDefault="00CF5B10" w:rsidP="00CF5B1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 Represented web developers as a FAB member, discussing which technologies to adopt and what Tableau’s infrastructure should be</w:t>
            </w:r>
          </w:p>
          <w:p w14:paraId="1AC04C3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SCRUM master</w:t>
            </w:r>
          </w:p>
          <w:p w14:paraId="5E38A5B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Key interviewer</w:t>
            </w:r>
          </w:p>
          <w:p w14:paraId="3E3AE94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Mentored another team new to web development</w:t>
            </w:r>
          </w:p>
          <w:p w14:paraId="7514034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Mentored an intern</w:t>
            </w:r>
          </w:p>
          <w:p w14:paraId="1BCFE89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keyboard shortcut platform and shortcuts</w:t>
            </w:r>
          </w:p>
          <w:p w14:paraId="121A71C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several teams to add their shortcuts</w:t>
            </w:r>
          </w:p>
          <w:p w14:paraId="1B8B840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40 shortcuts myself</w:t>
            </w:r>
          </w:p>
          <w:p w14:paraId="52541AB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25 additional shortcuts added by other teams</w:t>
            </w:r>
          </w:p>
          <w:p w14:paraId="7F91BE1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Within a few months of release the feature was used tens of thousands of times</w:t>
            </w:r>
          </w:p>
          <w:p w14:paraId="1536498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telemetry to see how people are using the shortcuts</w:t>
            </w:r>
          </w:p>
          <w:p w14:paraId="5EAEA8E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Helped to add Cloud Connectors (</w:t>
            </w:r>
            <w:proofErr w:type="spellStart"/>
            <w:r w:rsidRPr="00407790">
              <w:rPr>
                <w:rFonts w:cs="Calibri"/>
                <w:sz w:val="18"/>
                <w:szCs w:val="18"/>
              </w:rPr>
              <w:t>DropBox</w:t>
            </w:r>
            <w:proofErr w:type="spellEnd"/>
            <w:r w:rsidRPr="00407790">
              <w:rPr>
                <w:rFonts w:cs="Calibri"/>
                <w:sz w:val="18"/>
                <w:szCs w:val="18"/>
              </w:rPr>
              <w:t xml:space="preserve"> and OneDrive) to the web</w:t>
            </w:r>
          </w:p>
          <w:p w14:paraId="6D92E4A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Have given several talks to the Browser Client Community</w:t>
            </w:r>
          </w:p>
          <w:p w14:paraId="375BF8F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Adding keyboard shortcuts</w:t>
            </w:r>
          </w:p>
          <w:p w14:paraId="5E6A40F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Security on the web</w:t>
            </w:r>
          </w:p>
          <w:p w14:paraId="2D4C2B6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Style (planned)</w:t>
            </w:r>
          </w:p>
          <w:p w14:paraId="5E294A0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Service Workers (planned)</w:t>
            </w:r>
          </w:p>
          <w:p w14:paraId="71090EC8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Wrote scripts to auto-format our codebase to follow our style guidelines</w:t>
            </w:r>
          </w:p>
          <w:p w14:paraId="0389099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Attended CppCon</w:t>
            </w:r>
          </w:p>
          <w:p w14:paraId="3B42A8B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Attended React Europe</w:t>
            </w:r>
          </w:p>
          <w:p w14:paraId="074F8F2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Built published datasources description</w:t>
            </w:r>
          </w:p>
          <w:p w14:paraId="1232E19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Filed the most bugs in the company</w:t>
            </w:r>
          </w:p>
          <w:p w14:paraId="450560A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Chrome as new tab extension</w:t>
            </w:r>
          </w:p>
          <w:p w14:paraId="7A5AD29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service workers</w:t>
            </w:r>
          </w:p>
          <w:p w14:paraId="094DF3D4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app manifest</w:t>
            </w:r>
          </w:p>
          <w:p w14:paraId="0E8FC0F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Have written automation tests</w:t>
            </w:r>
          </w:p>
          <w:p w14:paraId="3BEB93D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Created visualization for every command and network request made to make tracking user’s usages and error rates more accurately</w:t>
            </w:r>
          </w:p>
          <w:p w14:paraId="5794329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Upon publishing a reviewing, take the changes, apply to another server, start the server, update the review with a link</w:t>
            </w:r>
          </w:p>
          <w:p w14:paraId="6B66AD1D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Interviewed a few dozen customers to better understand how they used the web and how to prioritize our feature building</w:t>
            </w:r>
          </w:p>
          <w:p w14:paraId="5D0C29F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Data Move to the Web to enable many data related features</w:t>
            </w:r>
          </w:p>
          <w:p w14:paraId="36B1FED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the ability to connect to 27 key datasources, generalized so that most new datasources will also require no extra work</w:t>
            </w:r>
          </w:p>
          <w:p w14:paraId="658AFE8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Developed feature unblocking 8 figure contracts</w:t>
            </w:r>
          </w:p>
          <w:p w14:paraId="2052B11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#1 release highlight</w:t>
            </w:r>
          </w:p>
          <w:p w14:paraId="1F60C6D4" w14:textId="2221C45C" w:rsid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the Maestro (Tableau Prep), Connectivity and Data Move to the Web teams to make my work reusable/shareable across all of our products</w:t>
            </w:r>
          </w:p>
          <w:p w14:paraId="5CDF8603" w14:textId="551DC553" w:rsidR="00280A05" w:rsidRDefault="00280A05" w:rsidP="00280A05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6" w:name="OLE_LINK8"/>
            <w:bookmarkStart w:id="7" w:name="OLE_LINK9"/>
            <w:r>
              <w:rPr>
                <w:rFonts w:cs="Calibri"/>
                <w:sz w:val="18"/>
                <w:szCs w:val="18"/>
              </w:rPr>
              <w:t>Found and filed 624 unique defects in the first two years of working at Tableau</w:t>
            </w:r>
          </w:p>
          <w:p w14:paraId="7227F5F6" w14:textId="6E0DB79A" w:rsidR="008B55C6" w:rsidRDefault="008B55C6" w:rsidP="00280A05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Modified </w:t>
            </w:r>
            <w:r w:rsidRPr="008B55C6">
              <w:rPr>
                <w:rFonts w:cs="Calibri"/>
                <w:sz w:val="18"/>
                <w:szCs w:val="18"/>
              </w:rPr>
              <w:t>1,403 files</w:t>
            </w:r>
            <w:r>
              <w:rPr>
                <w:rFonts w:cs="Calibri"/>
                <w:sz w:val="18"/>
                <w:szCs w:val="18"/>
              </w:rPr>
              <w:t xml:space="preserve"> in the first two years of working at Tableau (the most on the team, top ten </w:t>
            </w:r>
            <w:r w:rsidR="00ED2AEC">
              <w:rPr>
                <w:rFonts w:cs="Calibri"/>
                <w:sz w:val="18"/>
                <w:szCs w:val="18"/>
              </w:rPr>
              <w:t xml:space="preserve">browser dev modifications </w:t>
            </w:r>
            <w:r>
              <w:rPr>
                <w:rFonts w:cs="Calibri"/>
                <w:sz w:val="18"/>
                <w:szCs w:val="18"/>
              </w:rPr>
              <w:t>in the company)</w:t>
            </w:r>
          </w:p>
          <w:bookmarkEnd w:id="6"/>
          <w:bookmarkEnd w:id="7"/>
          <w:p w14:paraId="5EB8761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Kept the design as a plug-and-play model for the Connectivity team to later enable third parties to add their own datasources themselves</w:t>
            </w:r>
          </w:p>
          <w:p w14:paraId="6596A68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Enabled editing a connection</w:t>
            </w:r>
          </w:p>
          <w:p w14:paraId="5F80150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Enabled reconnect</w:t>
            </w:r>
          </w:p>
          <w:p w14:paraId="4FB4D63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the Data Move to the Web Team to add the “Data Source Tab” on the web</w:t>
            </w:r>
          </w:p>
          <w:p w14:paraId="678BAA50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Data Move to the Web to add encryption using RSA to the web</w:t>
            </w:r>
          </w:p>
          <w:p w14:paraId="7411BC3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infrastructure to detect if a datasource is unsupported on the web and block the user from getting into bad situations</w:t>
            </w:r>
          </w:p>
          <w:p w14:paraId="676D8AAD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Pushed the team to adopt higher quality standards, such as using Mini Whack-A-Mole for each feature before release</w:t>
            </w:r>
          </w:p>
          <w:p w14:paraId="706DF7D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Detection for a broken datasource, show red-bang when it is broken</w:t>
            </w:r>
          </w:p>
          <w:p w14:paraId="45C91F7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lastRenderedPageBreak/>
              <w:t>Helped to organize teams to for gray areas of ownership</w:t>
            </w:r>
          </w:p>
          <w:p w14:paraId="4FC9BCFA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 xml:space="preserve">Created </w:t>
            </w:r>
            <w:proofErr w:type="spellStart"/>
            <w:r w:rsidRPr="00407790">
              <w:rPr>
                <w:rFonts w:cs="Calibri"/>
                <w:sz w:val="18"/>
                <w:szCs w:val="18"/>
              </w:rPr>
              <w:t>vizzes</w:t>
            </w:r>
            <w:proofErr w:type="spellEnd"/>
          </w:p>
          <w:p w14:paraId="09639000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Anime</w:t>
            </w:r>
          </w:p>
          <w:p w14:paraId="4B9806E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Finances</w:t>
            </w:r>
          </w:p>
          <w:p w14:paraId="224E6B0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DougScore</w:t>
            </w:r>
            <w:proofErr w:type="spellEnd"/>
          </w:p>
          <w:p w14:paraId="356D60A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Credit Cards</w:t>
            </w:r>
          </w:p>
          <w:p w14:paraId="4021064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Technologies</w:t>
            </w:r>
          </w:p>
          <w:p w14:paraId="4DFBEE4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React</w:t>
            </w:r>
          </w:p>
          <w:p w14:paraId="54F0CAA5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C#</w:t>
            </w:r>
          </w:p>
          <w:p w14:paraId="349B0644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TypeScript</w:t>
            </w:r>
          </w:p>
          <w:p w14:paraId="3A4C2EE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JavaScript</w:t>
            </w:r>
          </w:p>
          <w:p w14:paraId="17AF2ED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HTML</w:t>
            </w:r>
          </w:p>
          <w:p w14:paraId="36A5351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CSS</w:t>
            </w:r>
          </w:p>
          <w:p w14:paraId="7AF38428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Jasmine</w:t>
            </w:r>
          </w:p>
          <w:p w14:paraId="6B21DE9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Stylus</w:t>
            </w:r>
          </w:p>
          <w:p w14:paraId="0D64AAE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Enzyme</w:t>
            </w:r>
          </w:p>
          <w:p w14:paraId="69FD69B5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C++</w:t>
            </w:r>
          </w:p>
          <w:p w14:paraId="39CD466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Splunk</w:t>
            </w:r>
          </w:p>
          <w:p w14:paraId="1311DA3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NewRelic</w:t>
            </w:r>
            <w:proofErr w:type="spellEnd"/>
          </w:p>
          <w:p w14:paraId="2EED6E2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Perforce</w:t>
            </w:r>
          </w:p>
          <w:p w14:paraId="65A7F03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 xml:space="preserve">git </w:t>
            </w:r>
          </w:p>
          <w:p w14:paraId="76B829BA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GitLab</w:t>
            </w:r>
          </w:p>
          <w:p w14:paraId="1225AF0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ReviewBoard</w:t>
            </w:r>
            <w:proofErr w:type="spellEnd"/>
          </w:p>
          <w:p w14:paraId="064068C3" w14:textId="4AB9172E" w:rsidR="00407790" w:rsidRPr="00B54A97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Java</w:t>
            </w:r>
          </w:p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5D78FD58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71CF80B0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Bizler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4088DC52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February 2016 – February 2017</w:t>
                  </w:r>
                </w:p>
              </w:tc>
            </w:tr>
          </w:tbl>
          <w:p w14:paraId="059C04B8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Co-</w:t>
            </w:r>
            <w:r w:rsidRPr="006E4A78">
              <w:rPr>
                <w:rFonts w:cs="Calibri"/>
                <w:sz w:val="20"/>
                <w:szCs w:val="20"/>
              </w:rPr>
              <w:t xml:space="preserve">Founder and </w:t>
            </w:r>
            <w:r>
              <w:rPr>
                <w:rFonts w:cs="Calibri"/>
                <w:sz w:val="20"/>
                <w:szCs w:val="20"/>
              </w:rPr>
              <w:t>Lead Developer</w:t>
            </w:r>
          </w:p>
          <w:p w14:paraId="4D6DC1F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Stealth Startup</w:t>
            </w:r>
          </w:p>
          <w:p w14:paraId="20D24405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Lead developer, technology expert and Scrum Master for a company of five people</w:t>
            </w:r>
          </w:p>
          <w:p w14:paraId="3D882CB0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Decided which technologies to use for our applications such as Azure, ElasticSearch, Docker, TypeScript, Mocha and JSDoc</w:t>
            </w:r>
          </w:p>
          <w:p w14:paraId="2C27309C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Implemented a cross platform RESTful API using MongoDB, Express, AngularJS and Node.js (MEAN)</w:t>
            </w:r>
          </w:p>
          <w:p w14:paraId="76808DE3" w14:textId="74B31DA4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Designed the mobile and web applications user experience, flows and desired features</w:t>
            </w:r>
          </w:p>
          <w:p w14:paraId="0877DB65" w14:textId="77777777" w:rsidR="00036F51" w:rsidRPr="009C2B9D" w:rsidRDefault="00036F51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C2B9D">
              <w:rPr>
                <w:rFonts w:cs="Calibri"/>
                <w:sz w:val="18"/>
                <w:szCs w:val="18"/>
              </w:rPr>
              <w:t>Designed the mobile and web application user experience, flows and desired features</w:t>
            </w:r>
          </w:p>
          <w:p w14:paraId="1685075B" w14:textId="77777777" w:rsidR="00036F51" w:rsidRPr="00874236" w:rsidRDefault="00036F51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</w:p>
          <w:p w14:paraId="7177ED29" w14:textId="77777777" w:rsidR="00081A2F" w:rsidRPr="00BD363C" w:rsidRDefault="00081A2F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</w:p>
          <w:p w14:paraId="2AFBA75E" w14:textId="2462E21D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 w:rsidR="001B1DAC">
              <w:rPr>
                <w:rFonts w:cs="Calibri"/>
              </w:rPr>
              <w:t xml:space="preserve">      May 2015 – August 2015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35096CB" w14:textId="051280F2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</w:p>
        </w:tc>
      </w:tr>
      <w:tr w:rsidR="00FD4778" w14:paraId="31C638AE" w14:textId="77777777" w:rsidTr="007A7F13">
        <w:trPr>
          <w:trHeight w:val="303"/>
        </w:trPr>
        <w:tc>
          <w:tcPr>
            <w:tcW w:w="8213" w:type="dxa"/>
          </w:tcPr>
          <w:p w14:paraId="58EC4E11" w14:textId="77777777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C7BBB1D" w14:textId="77777777" w:rsidR="00FD4778" w:rsidRPr="00AE5270" w:rsidRDefault="00FD4778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</w:p>
        </w:tc>
      </w:tr>
    </w:tbl>
    <w:p w14:paraId="76E6DCA3" w14:textId="77777777" w:rsidR="00722B8C" w:rsidRPr="006E4A78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11AB5F31" w14:textId="77777777" w:rsidR="00722B8C" w:rsidRPr="00874236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Researched and owned two end-to-end projects without a prescribed structure</w:t>
      </w:r>
    </w:p>
    <w:p w14:paraId="766F8595" w14:textId="77777777" w:rsidR="00722B8C" w:rsidRPr="00874236" w:rsidRDefault="00722B8C" w:rsidP="00722B8C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 Project</w:t>
      </w:r>
    </w:p>
    <w:p w14:paraId="2F649A78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Converted static images found in PayPal's development wiki pages into live UML diagrams</w:t>
      </w:r>
    </w:p>
    <w:p w14:paraId="4186B274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6778E335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23B144A4" w14:textId="77777777" w:rsidR="00722B8C" w:rsidRPr="00874236" w:rsidRDefault="00722B8C" w:rsidP="00722B8C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62A31FFE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270F3A01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Single-page web app using the MEAN (</w:t>
      </w:r>
      <w:proofErr w:type="spellStart"/>
      <w:r w:rsidRPr="00874236">
        <w:rPr>
          <w:rFonts w:cs="Calibri"/>
          <w:sz w:val="18"/>
          <w:szCs w:val="18"/>
        </w:rPr>
        <w:t>mongoDB</w:t>
      </w:r>
      <w:proofErr w:type="spellEnd"/>
      <w:r w:rsidRPr="00874236">
        <w:rPr>
          <w:rFonts w:cs="Calibri"/>
          <w:sz w:val="18"/>
          <w:szCs w:val="18"/>
        </w:rPr>
        <w:t>, Express, AngularJS, Node.js) stack</w:t>
      </w:r>
    </w:p>
    <w:p w14:paraId="0E30ECF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Implemented using a</w:t>
      </w:r>
      <w:r>
        <w:rPr>
          <w:rFonts w:cs="Calibri"/>
          <w:sz w:val="18"/>
          <w:szCs w:val="18"/>
        </w:rPr>
        <w:t>n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MVC (</w:t>
      </w:r>
      <w:r w:rsidRPr="00874236">
        <w:rPr>
          <w:rFonts w:cs="Calibri"/>
          <w:sz w:val="18"/>
          <w:szCs w:val="18"/>
        </w:rPr>
        <w:t>model-view-controller</w:t>
      </w:r>
      <w:r>
        <w:rPr>
          <w:rFonts w:cs="Calibri"/>
          <w:sz w:val="18"/>
          <w:szCs w:val="18"/>
        </w:rPr>
        <w:t>)</w:t>
      </w:r>
      <w:r w:rsidRPr="00874236">
        <w:rPr>
          <w:rFonts w:cs="Calibri"/>
          <w:sz w:val="18"/>
          <w:szCs w:val="18"/>
        </w:rPr>
        <w:t xml:space="preserve"> paradigm with RESTful APIs </w:t>
      </w:r>
    </w:p>
    <w:p w14:paraId="05FF86D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6E4A80B" w14:textId="77777777" w:rsidR="00722B8C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Incorporated Socket.io, Bootstrap, Chart.js, </w:t>
      </w:r>
      <w:proofErr w:type="spellStart"/>
      <w:r w:rsidRPr="00874236">
        <w:rPr>
          <w:rFonts w:cs="Calibri"/>
          <w:sz w:val="18"/>
          <w:szCs w:val="18"/>
        </w:rPr>
        <w:t>Dygraphs</w:t>
      </w:r>
      <w:proofErr w:type="spellEnd"/>
      <w:r w:rsidRPr="00874236">
        <w:rPr>
          <w:rFonts w:cs="Calibri"/>
          <w:sz w:val="18"/>
          <w:szCs w:val="18"/>
        </w:rPr>
        <w:t xml:space="preserve">, Context.io, </w:t>
      </w:r>
      <w:proofErr w:type="spellStart"/>
      <w:r w:rsidRPr="00874236">
        <w:rPr>
          <w:rFonts w:cs="Calibri"/>
          <w:sz w:val="18"/>
          <w:szCs w:val="18"/>
        </w:rPr>
        <w:t>Almsaeed</w:t>
      </w:r>
      <w:proofErr w:type="spellEnd"/>
      <w:r w:rsidRPr="00874236">
        <w:rPr>
          <w:rFonts w:cs="Calibri"/>
          <w:sz w:val="18"/>
          <w:szCs w:val="18"/>
        </w:rPr>
        <w:t xml:space="preserve"> Studio, jQuery and Bootbox</w:t>
      </w:r>
      <w:r w:rsidRPr="00434C13">
        <w:rPr>
          <w:rFonts w:cs="Calibri"/>
          <w:sz w:val="18"/>
          <w:szCs w:val="18"/>
        </w:rPr>
        <w:t xml:space="preserve"> </w:t>
      </w:r>
    </w:p>
    <w:p w14:paraId="7D0F81D6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(load time decreased 20X by polling asynchronously, caching by 100X)</w:t>
      </w:r>
    </w:p>
    <w:p w14:paraId="56F4F8C2" w14:textId="77777777" w:rsidR="00722B8C" w:rsidRDefault="00722B8C" w:rsidP="00DA1F32">
      <w:pPr>
        <w:contextualSpacing/>
        <w:rPr>
          <w:rFonts w:cs="Calibri"/>
          <w:b/>
        </w:rPr>
      </w:pP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14:paraId="39B2D4AC" w14:textId="77777777" w:rsidTr="007A7F13">
        <w:trPr>
          <w:trHeight w:val="45"/>
        </w:trPr>
        <w:tc>
          <w:tcPr>
            <w:tcW w:w="8213" w:type="dxa"/>
          </w:tcPr>
          <w:p w14:paraId="0EF81ACC" w14:textId="77777777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F28C24C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1C959604" w14:textId="77777777" w:rsidR="00722B8C" w:rsidRPr="006E4A78" w:rsidRDefault="00722B8C" w:rsidP="00722B8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31A8CE87" w14:textId="77777777" w:rsidR="00722B8C" w:rsidRPr="00874236" w:rsidRDefault="00722B8C" w:rsidP="00722B8C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3407D7ED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Written in Java, JavaScript, HTML5 and CSS3</w:t>
      </w:r>
    </w:p>
    <w:p w14:paraId="2BF3727F" w14:textId="77777777" w:rsidR="00722B8C" w:rsidRPr="006456B5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57C2BFB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7B01EB6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Presented to Senior Management and Executive Leadership</w:t>
      </w:r>
    </w:p>
    <w:p w14:paraId="3A9726DA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Created Reference Data Management solution in the cloud</w:t>
      </w:r>
    </w:p>
    <w:p w14:paraId="53BA410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B5E70F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Programmed and designed a web application to access reference data using Java, JavaScript, HTML5 and CSS3</w:t>
      </w:r>
    </w:p>
    <w:p w14:paraId="61211E2E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8FB21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Hosted application on BlueMix</w:t>
      </w:r>
    </w:p>
    <w:p w14:paraId="79B0CF7C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F14B6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Combined Node.js and shell scripts for server-side scripting</w:t>
      </w:r>
    </w:p>
    <w:p w14:paraId="28B54F3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AC6657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Incorporated non-relational NoSQL database (Cloudant) for the cloud database</w:t>
      </w:r>
    </w:p>
    <w:p w14:paraId="46DEF96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73122660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Established SSL for secure connection between our server and web service</w:t>
      </w:r>
    </w:p>
    <w:p w14:paraId="1A5721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1BB83866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Worked with Agile Development methodologies (SCRUM)</w:t>
      </w:r>
    </w:p>
    <w:p w14:paraId="055857C2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92B518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Made many enhancements to efficiency (such as switching from synchronous scripts to asynchronous scripts for publishing data, improving efficiency by roughly 1000%)</w:t>
      </w:r>
    </w:p>
    <w:p w14:paraId="7DE31CF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CDA9AFB" w14:textId="77777777" w:rsidR="00EA662D" w:rsidRPr="00EA662D" w:rsidRDefault="00EA662D" w:rsidP="00EA662D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Lead presentations multiple times to Executive Leadership throughout the internship</w:t>
      </w:r>
    </w:p>
    <w:p w14:paraId="397836AC" w14:textId="77777777" w:rsidR="00DA1F32" w:rsidRPr="008347CD" w:rsidRDefault="00DA1F32" w:rsidP="00722B8C">
      <w:pPr>
        <w:spacing w:line="240" w:lineRule="auto"/>
        <w:ind w:left="720"/>
        <w:contextualSpacing/>
        <w:rPr>
          <w:rFonts w:cs="Calibri"/>
          <w:b/>
        </w:rPr>
      </w:pPr>
    </w:p>
    <w:p w14:paraId="53D633C2" w14:textId="77777777" w:rsidR="00DA1F32" w:rsidRPr="001D3148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  <w:sz w:val="10"/>
          <w:szCs w:val="10"/>
        </w:rPr>
      </w:pPr>
    </w:p>
    <w:p w14:paraId="5B8C7A0F" w14:textId="77777777" w:rsidR="00AF0F9F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(</w:t>
      </w:r>
      <w:r w:rsidR="00AF0F9F">
        <w:rPr>
          <w:rFonts w:cs="Calibri"/>
          <w:b/>
        </w:rPr>
        <w:t>Mobile Application Development Company)</w:t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  <w:t xml:space="preserve"> </w:t>
      </w:r>
      <w:r w:rsidR="00AF0F9F">
        <w:rPr>
          <w:rFonts w:cs="Calibri"/>
          <w:b/>
        </w:rPr>
        <w:tab/>
        <w:t xml:space="preserve">   </w:t>
      </w:r>
      <w:r w:rsidR="00AF0F9F">
        <w:rPr>
          <w:rFonts w:cs="Calibri"/>
        </w:rPr>
        <w:t>August 2011 - Present</w:t>
      </w:r>
    </w:p>
    <w:p w14:paraId="37337076" w14:textId="77777777" w:rsidR="00AF0F9F" w:rsidRPr="006C2DE3" w:rsidRDefault="00AF0F9F" w:rsidP="00AF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</w:rPr>
      </w:pPr>
      <w:r>
        <w:rPr>
          <w:rFonts w:cs="Calibri"/>
          <w:b/>
        </w:rPr>
        <w:t>Founder and CEO</w:t>
      </w:r>
      <w:r w:rsidR="00887EA1" w:rsidRPr="00887EA1">
        <w:t xml:space="preserve"> </w:t>
      </w:r>
    </w:p>
    <w:p w14:paraId="4B6E1EA1" w14:textId="77777777" w:rsidR="00AF0F9F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</w:t>
      </w:r>
      <w:r w:rsidR="00E02314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applications (one of which Amazon selected as their “</w:t>
      </w:r>
      <w:r w:rsidR="004A2C3A">
        <w:rPr>
          <w:rFonts w:cs="Calibri"/>
          <w:sz w:val="21"/>
          <w:szCs w:val="21"/>
        </w:rPr>
        <w:t xml:space="preserve">Free </w:t>
      </w:r>
      <w:r>
        <w:rPr>
          <w:rFonts w:cs="Calibri"/>
          <w:sz w:val="21"/>
          <w:szCs w:val="21"/>
        </w:rPr>
        <w:t>App of the Day”)</w:t>
      </w:r>
    </w:p>
    <w:p w14:paraId="5A99F66E" w14:textId="4E3E3826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</w:t>
      </w:r>
      <w:r w:rsidRPr="00F11937">
        <w:rPr>
          <w:rFonts w:cs="Calibri"/>
          <w:sz w:val="21"/>
          <w:szCs w:val="21"/>
        </w:rPr>
        <w:t xml:space="preserve">ed </w:t>
      </w:r>
      <w:r>
        <w:rPr>
          <w:rFonts w:cs="Calibri"/>
          <w:sz w:val="21"/>
          <w:szCs w:val="21"/>
        </w:rPr>
        <w:t>one to</w:t>
      </w:r>
      <w:r w:rsidRPr="00F11937">
        <w:rPr>
          <w:rFonts w:cs="Calibri"/>
          <w:sz w:val="21"/>
          <w:szCs w:val="21"/>
        </w:rPr>
        <w:t xml:space="preserve"> three people during development phases</w:t>
      </w:r>
    </w:p>
    <w:p w14:paraId="5F8FC209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Platforms: </w:t>
      </w:r>
      <w:r w:rsidRPr="00F11937">
        <w:rPr>
          <w:rFonts w:cs="Calibri"/>
          <w:sz w:val="21"/>
          <w:szCs w:val="21"/>
        </w:rPr>
        <w:t>Android,</w:t>
      </w:r>
      <w:r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 xml:space="preserve">Blackberry, iOS, </w:t>
      </w:r>
      <w:r>
        <w:rPr>
          <w:rFonts w:cs="Calibri"/>
          <w:sz w:val="21"/>
          <w:szCs w:val="21"/>
        </w:rPr>
        <w:t xml:space="preserve">Windows, OS X, </w:t>
      </w:r>
      <w:r w:rsidRPr="00F11937">
        <w:rPr>
          <w:rFonts w:cs="Calibri"/>
          <w:sz w:val="21"/>
          <w:szCs w:val="21"/>
        </w:rPr>
        <w:t>Flash, PS3, XBOX 360, Wii, Chrome Web Store and the Web</w:t>
      </w:r>
    </w:p>
    <w:p w14:paraId="2913B893" w14:textId="77777777" w:rsidR="00AF0F9F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Published</w:t>
      </w:r>
      <w:r w:rsidRPr="00213394">
        <w:rPr>
          <w:rFonts w:cs="Calibri"/>
          <w:sz w:val="21"/>
          <w:szCs w:val="21"/>
        </w:rPr>
        <w:t xml:space="preserve"> in: Google Play Store, Amazon AppStore, </w:t>
      </w:r>
      <w:r>
        <w:rPr>
          <w:rFonts w:cs="Calibri"/>
          <w:sz w:val="21"/>
          <w:szCs w:val="21"/>
        </w:rPr>
        <w:t xml:space="preserve">Nook Store, </w:t>
      </w:r>
      <w:r w:rsidRPr="00213394">
        <w:rPr>
          <w:rFonts w:cs="Calibri"/>
          <w:sz w:val="21"/>
          <w:szCs w:val="21"/>
        </w:rPr>
        <w:t>Blackberry, Slid</w:t>
      </w:r>
      <w:r>
        <w:rPr>
          <w:rFonts w:cs="Calibri"/>
          <w:sz w:val="21"/>
          <w:szCs w:val="21"/>
        </w:rPr>
        <w:t>eME, Opera, GetJar, Appia Stores</w:t>
      </w:r>
      <w:r w:rsidR="005865AA">
        <w:rPr>
          <w:rFonts w:cs="Calibri"/>
          <w:sz w:val="21"/>
          <w:szCs w:val="21"/>
        </w:rPr>
        <w:t>, wecreatedit.com</w:t>
      </w:r>
      <w:r w:rsidR="004835D7">
        <w:rPr>
          <w:rFonts w:cs="Calibri"/>
          <w:sz w:val="21"/>
          <w:szCs w:val="21"/>
        </w:rPr>
        <w:t>, FileDir.com</w:t>
      </w:r>
    </w:p>
    <w:p w14:paraId="749CA90E" w14:textId="77777777" w:rsidR="00AF0F9F" w:rsidRPr="00E5381F" w:rsidRDefault="00AF0F9F" w:rsidP="00AF0F9F">
      <w:pPr>
        <w:contextualSpacing/>
        <w:rPr>
          <w:rFonts w:cs="Calibri"/>
          <w:sz w:val="10"/>
          <w:szCs w:val="10"/>
        </w:rPr>
      </w:pPr>
    </w:p>
    <w:p w14:paraId="390E6D21" w14:textId="77777777"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Summer 2012/2013</w:t>
      </w:r>
    </w:p>
    <w:p w14:paraId="797D6C51" w14:textId="77777777" w:rsidR="00AF0F9F" w:rsidRPr="006C2DE3" w:rsidRDefault="00AF0F9F" w:rsidP="00AF0F9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Course Author and Advisor</w:t>
      </w:r>
    </w:p>
    <w:p w14:paraId="5BB15DC1" w14:textId="77777777" w:rsidR="00AF0F9F" w:rsidRPr="00F11937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Authored</w:t>
      </w:r>
      <w:r w:rsidRPr="00F11937">
        <w:rPr>
          <w:rFonts w:cs="Calibri"/>
          <w:sz w:val="21"/>
          <w:szCs w:val="21"/>
        </w:rPr>
        <w:t xml:space="preserve"> new Mobile Application Development Course for</w:t>
      </w:r>
      <w:r>
        <w:rPr>
          <w:rFonts w:cs="Calibri"/>
          <w:sz w:val="21"/>
          <w:szCs w:val="21"/>
        </w:rPr>
        <w:t xml:space="preserve"> the</w:t>
      </w:r>
      <w:r w:rsidRPr="00F11937">
        <w:rPr>
          <w:rFonts w:cs="Calibri"/>
          <w:sz w:val="21"/>
          <w:szCs w:val="21"/>
        </w:rPr>
        <w:t xml:space="preserve"> eight high schools</w:t>
      </w:r>
      <w:r>
        <w:rPr>
          <w:rFonts w:cs="Calibri"/>
          <w:sz w:val="21"/>
          <w:szCs w:val="21"/>
        </w:rPr>
        <w:t xml:space="preserve"> of Garland ISD (created and wrote the course; including Presentations</w:t>
      </w:r>
      <w:r w:rsidRPr="00F11937">
        <w:rPr>
          <w:rFonts w:cs="Calibri"/>
          <w:sz w:val="21"/>
          <w:szCs w:val="21"/>
        </w:rPr>
        <w:t>, Projects, Tests, Lectures, supplemental Android application, etc.)</w:t>
      </w:r>
    </w:p>
    <w:p w14:paraId="3E66988B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Advised creation of Game Development, Computer Science I and Computer Science III Courses</w:t>
      </w:r>
    </w:p>
    <w:p w14:paraId="00F6E7C3" w14:textId="77777777" w:rsidR="00AF0F9F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Created</w:t>
      </w:r>
      <w:r>
        <w:rPr>
          <w:rFonts w:cs="Calibri"/>
          <w:sz w:val="21"/>
          <w:szCs w:val="21"/>
        </w:rPr>
        <w:t xml:space="preserve"> a flashable s</w:t>
      </w:r>
      <w:r w:rsidRPr="00F11937">
        <w:rPr>
          <w:rFonts w:cs="Calibri"/>
          <w:sz w:val="21"/>
          <w:szCs w:val="21"/>
        </w:rPr>
        <w:t xml:space="preserve">ystem image for </w:t>
      </w:r>
      <w:r>
        <w:rPr>
          <w:rFonts w:cs="Calibri"/>
          <w:sz w:val="21"/>
          <w:szCs w:val="21"/>
        </w:rPr>
        <w:t>the 28,000+</w:t>
      </w:r>
      <w:r w:rsidRPr="00F11937">
        <w:rPr>
          <w:rFonts w:cs="Calibri"/>
          <w:sz w:val="21"/>
          <w:szCs w:val="21"/>
        </w:rPr>
        <w:t xml:space="preserve"> computers in </w:t>
      </w:r>
      <w:r>
        <w:rPr>
          <w:rFonts w:cs="Calibri"/>
          <w:sz w:val="21"/>
          <w:szCs w:val="21"/>
        </w:rPr>
        <w:t>the Garland school district</w:t>
      </w:r>
      <w:r w:rsidRPr="00F11937">
        <w:rPr>
          <w:rFonts w:cs="Calibri"/>
          <w:sz w:val="21"/>
          <w:szCs w:val="21"/>
        </w:rPr>
        <w:t xml:space="preserve"> for Android Development</w:t>
      </w:r>
    </w:p>
    <w:p w14:paraId="1B25E076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Updated and adjusted many online courses for high school and middle schools in Garland ISD</w:t>
      </w:r>
    </w:p>
    <w:p w14:paraId="1720C053" w14:textId="77777777" w:rsidR="00AF0F9F" w:rsidRPr="00E5381F" w:rsidRDefault="00AF0F9F" w:rsidP="00AF0F9F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14:paraId="5E7EEAA2" w14:textId="77777777" w:rsidR="00AF0F9F" w:rsidRPr="006C2DE3" w:rsidRDefault="00AF0F9F" w:rsidP="00AF0F9F">
      <w:pPr>
        <w:contextualSpacing/>
        <w:rPr>
          <w:rFonts w:cs="Calibri"/>
          <w:b/>
        </w:rPr>
      </w:pPr>
      <w:r>
        <w:rPr>
          <w:rFonts w:cs="Calibri"/>
          <w:b/>
        </w:rPr>
        <w:t>Albertsons Grocery Store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June 2011 – February 2012</w:t>
      </w:r>
    </w:p>
    <w:p w14:paraId="45FC2D11" w14:textId="77777777" w:rsidR="00AF0F9F" w:rsidRPr="006C2DE3" w:rsidRDefault="00AF0F9F" w:rsidP="00AF0F9F">
      <w:pPr>
        <w:contextualSpacing/>
        <w:rPr>
          <w:rFonts w:cs="Calibri"/>
        </w:rPr>
      </w:pPr>
      <w:r>
        <w:rPr>
          <w:rFonts w:cs="Calibri"/>
          <w:b/>
        </w:rPr>
        <w:t>Customer Service Clerk</w:t>
      </w:r>
    </w:p>
    <w:p w14:paraId="7659D005" w14:textId="77777777" w:rsidR="00AF0F9F" w:rsidRPr="008347CD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Worked directly with numerous customers each day regarding customer satisfaction issues</w:t>
      </w:r>
    </w:p>
    <w:p w14:paraId="6E8E50C4" w14:textId="77777777" w:rsidR="00DB6F7F" w:rsidRPr="00CF5DC9" w:rsidRDefault="00C77F3D" w:rsidP="00C77F3D">
      <w:pPr>
        <w:tabs>
          <w:tab w:val="left" w:pos="5952"/>
        </w:tabs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14:paraId="64BD6045" w14:textId="77777777" w:rsidR="007463C2" w:rsidRPr="006C2DE3" w:rsidRDefault="007463C2" w:rsidP="007463C2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 w:rsidRPr="006C2DE3">
        <w:rPr>
          <w:rFonts w:cs="Calibri"/>
          <w:b/>
          <w:sz w:val="24"/>
          <w:szCs w:val="24"/>
        </w:rPr>
        <w:t>SKILLS</w:t>
      </w:r>
    </w:p>
    <w:p w14:paraId="502314A7" w14:textId="77777777" w:rsidR="007463C2" w:rsidRPr="00DB5223" w:rsidRDefault="007463C2" w:rsidP="007463C2">
      <w:pPr>
        <w:contextualSpacing/>
        <w:rPr>
          <w:rFonts w:cs="Calibri"/>
          <w:b/>
          <w:sz w:val="2"/>
          <w:szCs w:val="36"/>
        </w:rPr>
      </w:pPr>
    </w:p>
    <w:p w14:paraId="6CDC1F7C" w14:textId="77777777" w:rsidR="00815A26" w:rsidRPr="00237A05" w:rsidRDefault="00815A26" w:rsidP="00237A05">
      <w:pPr>
        <w:numPr>
          <w:ilvl w:val="0"/>
          <w:numId w:val="1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</w:t>
      </w:r>
      <w:r w:rsidRPr="0086736A">
        <w:rPr>
          <w:rFonts w:cs="Calibri"/>
          <w:sz w:val="20"/>
          <w:szCs w:val="20"/>
        </w:rPr>
        <w:t xml:space="preserve"> years of </w:t>
      </w:r>
      <w:r w:rsidR="00D963E2">
        <w:rPr>
          <w:rFonts w:cs="Calibri"/>
          <w:sz w:val="20"/>
          <w:szCs w:val="20"/>
        </w:rPr>
        <w:t>Programming</w:t>
      </w:r>
      <w:r>
        <w:rPr>
          <w:rFonts w:cs="Calibri"/>
          <w:sz w:val="20"/>
          <w:szCs w:val="20"/>
        </w:rPr>
        <w:t xml:space="preserve"> experience</w:t>
      </w:r>
      <w:r w:rsidR="00237A05">
        <w:rPr>
          <w:rFonts w:cs="Calibri"/>
          <w:sz w:val="20"/>
          <w:szCs w:val="20"/>
        </w:rPr>
        <w:t xml:space="preserve">; </w:t>
      </w:r>
      <w:r w:rsidRPr="00237A05">
        <w:rPr>
          <w:rFonts w:cs="Calibri"/>
          <w:sz w:val="20"/>
          <w:szCs w:val="20"/>
        </w:rPr>
        <w:t>Three years of Graphic Design experience</w:t>
      </w:r>
    </w:p>
    <w:p w14:paraId="53B0C990" w14:textId="77777777" w:rsidR="007463C2" w:rsidRPr="00F11937" w:rsidRDefault="007463C2" w:rsidP="007463C2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Programming Languages: Java</w:t>
      </w:r>
      <w:r w:rsidR="00CB5B96">
        <w:rPr>
          <w:rFonts w:cs="Calibri"/>
          <w:sz w:val="21"/>
          <w:szCs w:val="21"/>
        </w:rPr>
        <w:t xml:space="preserve"> (5</w:t>
      </w:r>
      <w:r w:rsidR="00E859E3">
        <w:rPr>
          <w:rFonts w:cs="Calibri"/>
          <w:sz w:val="21"/>
          <w:szCs w:val="21"/>
        </w:rPr>
        <w:t xml:space="preserve"> years)</w:t>
      </w:r>
      <w:r w:rsidRPr="00F11937">
        <w:rPr>
          <w:rFonts w:cs="Calibri"/>
          <w:sz w:val="21"/>
          <w:szCs w:val="21"/>
        </w:rPr>
        <w:t xml:space="preserve">, </w:t>
      </w:r>
      <w:r w:rsidR="00C632F5" w:rsidRPr="00F11937">
        <w:rPr>
          <w:rFonts w:cs="Calibri"/>
          <w:sz w:val="21"/>
          <w:szCs w:val="21"/>
        </w:rPr>
        <w:t>XML</w:t>
      </w:r>
      <w:r w:rsidR="00CB5B96">
        <w:rPr>
          <w:rFonts w:cs="Calibri"/>
          <w:sz w:val="21"/>
          <w:szCs w:val="21"/>
        </w:rPr>
        <w:t xml:space="preserve"> (3</w:t>
      </w:r>
      <w:r w:rsidR="00E859E3">
        <w:rPr>
          <w:rFonts w:cs="Calibri"/>
          <w:sz w:val="21"/>
          <w:szCs w:val="21"/>
        </w:rPr>
        <w:t xml:space="preserve"> years)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="00601293">
        <w:rPr>
          <w:rFonts w:cs="Calibri"/>
          <w:sz w:val="21"/>
          <w:szCs w:val="21"/>
        </w:rPr>
        <w:t xml:space="preserve">C (1 year), </w:t>
      </w:r>
      <w:proofErr w:type="spellStart"/>
      <w:r w:rsidR="00601293" w:rsidRPr="00F11937">
        <w:rPr>
          <w:rFonts w:cs="Calibri"/>
          <w:sz w:val="21"/>
          <w:szCs w:val="21"/>
        </w:rPr>
        <w:t>Javascript</w:t>
      </w:r>
      <w:proofErr w:type="spellEnd"/>
      <w:r w:rsidR="00601293">
        <w:rPr>
          <w:rFonts w:cs="Calibri"/>
          <w:sz w:val="21"/>
          <w:szCs w:val="21"/>
        </w:rPr>
        <w:t xml:space="preserve"> (1 year), HTML (1 year), JSP (1 year), x86 ATT Assembly (1 year), </w:t>
      </w:r>
      <w:r w:rsidR="00C632F5">
        <w:rPr>
          <w:rFonts w:cs="Calibri"/>
          <w:sz w:val="21"/>
          <w:szCs w:val="21"/>
        </w:rPr>
        <w:t>Lisp</w:t>
      </w:r>
      <w:r w:rsidR="00E859E3">
        <w:rPr>
          <w:rFonts w:cs="Calibri"/>
          <w:sz w:val="21"/>
          <w:szCs w:val="21"/>
        </w:rPr>
        <w:t xml:space="preserve"> (1 year)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>Dark Basic</w:t>
      </w:r>
      <w:r w:rsidR="00E859E3">
        <w:rPr>
          <w:rFonts w:cs="Calibri"/>
          <w:sz w:val="21"/>
          <w:szCs w:val="21"/>
        </w:rPr>
        <w:t xml:space="preserve"> (1 year)</w:t>
      </w:r>
      <w:r w:rsidR="00D963E2">
        <w:rPr>
          <w:rFonts w:cs="Calibri"/>
          <w:sz w:val="21"/>
          <w:szCs w:val="21"/>
        </w:rPr>
        <w:t xml:space="preserve">, </w:t>
      </w:r>
      <w:r w:rsidR="00601293">
        <w:rPr>
          <w:rFonts w:cs="Calibri"/>
          <w:sz w:val="21"/>
          <w:szCs w:val="21"/>
        </w:rPr>
        <w:t>CSS (</w:t>
      </w:r>
      <w:r w:rsidR="00FE134C">
        <w:rPr>
          <w:rFonts w:cs="Calibri"/>
          <w:sz w:val="21"/>
          <w:szCs w:val="21"/>
        </w:rPr>
        <w:t>1 year</w:t>
      </w:r>
      <w:r w:rsidR="00601293">
        <w:rPr>
          <w:rFonts w:cs="Calibri"/>
          <w:sz w:val="21"/>
          <w:szCs w:val="21"/>
        </w:rPr>
        <w:t>), JSON (basic knowledge)</w:t>
      </w:r>
    </w:p>
    <w:p w14:paraId="40317A58" w14:textId="77777777" w:rsidR="00E5381F" w:rsidRPr="00E5381F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IDEs: Eclipse, Unity, </w:t>
      </w:r>
      <w:r w:rsidR="0002071F">
        <w:rPr>
          <w:rFonts w:cs="Calibri"/>
          <w:sz w:val="21"/>
          <w:szCs w:val="21"/>
        </w:rPr>
        <w:t xml:space="preserve">NetBeans, </w:t>
      </w:r>
      <w:r w:rsidR="00237A05">
        <w:rPr>
          <w:rFonts w:cs="Calibri"/>
          <w:sz w:val="21"/>
          <w:szCs w:val="21"/>
        </w:rPr>
        <w:t xml:space="preserve">Notepad++, </w:t>
      </w:r>
      <w:r w:rsidR="00BE3A4E">
        <w:rPr>
          <w:rFonts w:cs="Calibri"/>
          <w:sz w:val="21"/>
          <w:szCs w:val="21"/>
        </w:rPr>
        <w:t xml:space="preserve">Sublime, </w:t>
      </w:r>
      <w:proofErr w:type="spellStart"/>
      <w:r w:rsidRPr="00F11937">
        <w:rPr>
          <w:rFonts w:cs="Calibri"/>
          <w:sz w:val="21"/>
          <w:szCs w:val="21"/>
        </w:rPr>
        <w:t>BlueJ</w:t>
      </w:r>
      <w:proofErr w:type="spellEnd"/>
      <w:r w:rsidRPr="00F11937">
        <w:rPr>
          <w:rFonts w:cs="Calibri"/>
          <w:sz w:val="21"/>
          <w:szCs w:val="21"/>
        </w:rPr>
        <w:t xml:space="preserve">, </w:t>
      </w:r>
      <w:proofErr w:type="spellStart"/>
      <w:r w:rsidRPr="00F11937">
        <w:rPr>
          <w:rFonts w:cs="Calibri"/>
          <w:sz w:val="21"/>
          <w:szCs w:val="21"/>
        </w:rPr>
        <w:t>JCreator</w:t>
      </w:r>
      <w:proofErr w:type="spellEnd"/>
      <w:r w:rsidRPr="00F11937">
        <w:rPr>
          <w:rFonts w:cs="Calibri"/>
          <w:sz w:val="21"/>
          <w:szCs w:val="21"/>
        </w:rPr>
        <w:t>, Dark Basic Compiler</w:t>
      </w:r>
    </w:p>
    <w:p w14:paraId="452F646D" w14:textId="77777777" w:rsidR="004928AC" w:rsidRPr="004928AC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Other skills: </w:t>
      </w:r>
      <w:r w:rsidR="00FE134C">
        <w:rPr>
          <w:rFonts w:cs="Calibri"/>
          <w:sz w:val="21"/>
          <w:szCs w:val="21"/>
        </w:rPr>
        <w:t xml:space="preserve">Responsive Design, </w:t>
      </w:r>
      <w:r w:rsidR="007F6FBE">
        <w:rPr>
          <w:rFonts w:cs="Calibri"/>
          <w:sz w:val="21"/>
          <w:szCs w:val="21"/>
        </w:rPr>
        <w:t xml:space="preserve">Agile Development (SCRUM), </w:t>
      </w:r>
      <w:r w:rsidR="00D963E2">
        <w:rPr>
          <w:rFonts w:cs="Calibri"/>
          <w:sz w:val="21"/>
          <w:szCs w:val="21"/>
        </w:rPr>
        <w:t xml:space="preserve">Development for </w:t>
      </w:r>
      <w:r w:rsidR="00EC3005">
        <w:rPr>
          <w:rFonts w:cs="Calibri"/>
          <w:sz w:val="21"/>
          <w:szCs w:val="21"/>
        </w:rPr>
        <w:t xml:space="preserve">Android, iOS, </w:t>
      </w:r>
      <w:r>
        <w:rPr>
          <w:rFonts w:cs="Calibri"/>
          <w:sz w:val="21"/>
          <w:szCs w:val="21"/>
        </w:rPr>
        <w:t>Blackber</w:t>
      </w:r>
      <w:r w:rsidR="00EC3005">
        <w:rPr>
          <w:rFonts w:cs="Calibri"/>
          <w:sz w:val="21"/>
          <w:szCs w:val="21"/>
        </w:rPr>
        <w:t xml:space="preserve">ry and </w:t>
      </w:r>
      <w:r w:rsidR="00D963E2">
        <w:rPr>
          <w:rFonts w:cs="Calibri"/>
          <w:sz w:val="21"/>
          <w:szCs w:val="21"/>
        </w:rPr>
        <w:t>websites</w:t>
      </w:r>
      <w:r w:rsidR="00602593">
        <w:rPr>
          <w:rFonts w:cs="Calibri"/>
          <w:sz w:val="21"/>
          <w:szCs w:val="21"/>
        </w:rPr>
        <w:t xml:space="preserve">, </w:t>
      </w:r>
      <w:r w:rsidR="00B044B8">
        <w:rPr>
          <w:rFonts w:cs="Calibri"/>
          <w:sz w:val="21"/>
          <w:szCs w:val="21"/>
        </w:rPr>
        <w:t xml:space="preserve">Hadoop, MapReduce, </w:t>
      </w:r>
      <w:r w:rsidR="00523D90">
        <w:rPr>
          <w:rFonts w:cs="Calibri"/>
          <w:sz w:val="21"/>
          <w:szCs w:val="21"/>
        </w:rPr>
        <w:t xml:space="preserve">Cloudant, </w:t>
      </w:r>
      <w:r w:rsidR="00B044B8">
        <w:rPr>
          <w:rFonts w:cs="Calibri"/>
          <w:sz w:val="21"/>
          <w:szCs w:val="21"/>
        </w:rPr>
        <w:t xml:space="preserve">Huffman Compression and Decompression, </w:t>
      </w:r>
      <w:r w:rsidR="001B60C2">
        <w:rPr>
          <w:rFonts w:cs="Calibri"/>
          <w:sz w:val="21"/>
          <w:szCs w:val="21"/>
        </w:rPr>
        <w:t xml:space="preserve">Git, </w:t>
      </w:r>
      <w:r w:rsidRPr="00F11937">
        <w:rPr>
          <w:rFonts w:cs="Calibri"/>
          <w:sz w:val="21"/>
          <w:szCs w:val="21"/>
        </w:rPr>
        <w:t xml:space="preserve">Adobe Photoshop, </w:t>
      </w:r>
      <w:r w:rsidR="001B60C2">
        <w:rPr>
          <w:rFonts w:cs="Calibri"/>
          <w:sz w:val="21"/>
          <w:szCs w:val="21"/>
        </w:rPr>
        <w:t>VMWare</w:t>
      </w:r>
      <w:r w:rsidR="004E68EB">
        <w:rPr>
          <w:rFonts w:cs="Calibri"/>
          <w:sz w:val="21"/>
          <w:szCs w:val="21"/>
        </w:rPr>
        <w:t xml:space="preserve"> Player</w:t>
      </w:r>
      <w:r w:rsidR="001B60C2">
        <w:rPr>
          <w:rFonts w:cs="Calibri"/>
          <w:sz w:val="21"/>
          <w:szCs w:val="21"/>
        </w:rPr>
        <w:t>,</w:t>
      </w:r>
      <w:r w:rsidR="004928AC">
        <w:rPr>
          <w:rFonts w:cs="Calibri"/>
          <w:sz w:val="21"/>
          <w:szCs w:val="21"/>
        </w:rPr>
        <w:t xml:space="preserve"> GDB,</w:t>
      </w:r>
      <w:r w:rsidR="001B60C2">
        <w:rPr>
          <w:rFonts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PC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</m:oMath>
      <w:r w:rsidR="00602593">
        <w:rPr>
          <w:rFonts w:cs="Calibri"/>
          <w:sz w:val="21"/>
          <w:szCs w:val="21"/>
        </w:rPr>
        <w:t xml:space="preserve">, </w:t>
      </w:r>
      <w:r w:rsidRPr="00F11937">
        <w:rPr>
          <w:rFonts w:cs="Calibri"/>
          <w:sz w:val="21"/>
          <w:szCs w:val="21"/>
        </w:rPr>
        <w:t>Adobe Fireworks</w:t>
      </w:r>
      <w:r w:rsidR="00DB6736">
        <w:rPr>
          <w:rFonts w:cs="Calibri"/>
          <w:sz w:val="21"/>
          <w:szCs w:val="21"/>
        </w:rPr>
        <w:t>, LoggerPro</w:t>
      </w:r>
      <w:r w:rsidR="006853BA">
        <w:rPr>
          <w:rFonts w:cs="Calibri"/>
          <w:sz w:val="21"/>
          <w:szCs w:val="21"/>
        </w:rPr>
        <w:t>, LabQuest</w:t>
      </w:r>
      <w:r w:rsidR="00116ADC">
        <w:rPr>
          <w:rFonts w:cs="Calibri"/>
          <w:sz w:val="21"/>
          <w:szCs w:val="21"/>
        </w:rPr>
        <w:t>, DB2, Relational Database, Database</w:t>
      </w:r>
    </w:p>
    <w:p w14:paraId="462C7700" w14:textId="77777777" w:rsidR="00E5381F" w:rsidRPr="00E5381F" w:rsidRDefault="004928AC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1"/>
          <w:szCs w:val="21"/>
        </w:rPr>
        <w:t xml:space="preserve">Operating Systems: </w:t>
      </w:r>
      <w:r w:rsidR="00602593">
        <w:rPr>
          <w:rFonts w:cs="Calibri"/>
          <w:sz w:val="21"/>
          <w:szCs w:val="21"/>
        </w:rPr>
        <w:t xml:space="preserve">Unix, Linux, </w:t>
      </w:r>
      <w:r>
        <w:rPr>
          <w:rFonts w:cs="Calibri"/>
          <w:sz w:val="21"/>
          <w:szCs w:val="21"/>
        </w:rPr>
        <w:t xml:space="preserve">Ubuntu, </w:t>
      </w:r>
      <w:r w:rsidR="00602593">
        <w:rPr>
          <w:rFonts w:cs="Calibri"/>
          <w:sz w:val="21"/>
          <w:szCs w:val="21"/>
        </w:rPr>
        <w:t>Windows, OS X</w:t>
      </w:r>
    </w:p>
    <w:p w14:paraId="32DE06D4" w14:textId="77777777" w:rsidR="008347CD" w:rsidRPr="00CF5DC9" w:rsidRDefault="008347CD" w:rsidP="00AF0F9F">
      <w:pPr>
        <w:spacing w:line="240" w:lineRule="auto"/>
        <w:contextualSpacing/>
        <w:rPr>
          <w:rFonts w:cs="Calibri"/>
          <w:sz w:val="20"/>
          <w:szCs w:val="20"/>
        </w:rPr>
      </w:pPr>
    </w:p>
    <w:p w14:paraId="0AB8C5F7" w14:textId="77777777"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14:paraId="6D8F4B20" w14:textId="77777777" w:rsidR="00AE49B1" w:rsidRPr="00F11937" w:rsidRDefault="00AE49B1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Organizations/Activities</w:t>
      </w:r>
    </w:p>
    <w:p w14:paraId="2D4205E2" w14:textId="77777777" w:rsidR="00AE49B1" w:rsidRDefault="004E3F46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 xml:space="preserve">Association for Computing Machinery, </w:t>
      </w:r>
      <w:r w:rsidR="00054EED">
        <w:rPr>
          <w:rFonts w:cs="Calibri"/>
          <w:sz w:val="21"/>
          <w:szCs w:val="21"/>
        </w:rPr>
        <w:t>Computer Science UIL Team Captain</w:t>
      </w:r>
      <w:r w:rsidR="00AE49B1" w:rsidRPr="00F11937">
        <w:rPr>
          <w:rFonts w:cs="Calibri"/>
          <w:sz w:val="21"/>
          <w:szCs w:val="21"/>
        </w:rPr>
        <w:t xml:space="preserve">, Calculus Club </w:t>
      </w:r>
      <w:r w:rsidR="00054EED">
        <w:rPr>
          <w:rFonts w:cs="Calibri"/>
          <w:sz w:val="21"/>
          <w:szCs w:val="21"/>
        </w:rPr>
        <w:t>Secretary</w:t>
      </w:r>
      <w:r w:rsidR="00AE49B1" w:rsidRPr="00F11937">
        <w:rPr>
          <w:rFonts w:cs="Calibri"/>
          <w:sz w:val="21"/>
          <w:szCs w:val="21"/>
        </w:rPr>
        <w:t xml:space="preserve">, Calculus Bowl, National Honor Society, </w:t>
      </w:r>
      <w:r w:rsidR="0086736A" w:rsidRPr="00F11937">
        <w:rPr>
          <w:rFonts w:cs="Calibri"/>
          <w:sz w:val="21"/>
          <w:szCs w:val="21"/>
        </w:rPr>
        <w:t>National Spanish Honor Society, National Junior Honor Society</w:t>
      </w:r>
      <w:r w:rsidR="00054EED">
        <w:rPr>
          <w:rFonts w:cs="Calibri"/>
          <w:sz w:val="21"/>
          <w:szCs w:val="21"/>
        </w:rPr>
        <w:t xml:space="preserve"> Treasurer</w:t>
      </w:r>
      <w:r w:rsidR="00AE49B1" w:rsidRPr="00F11937">
        <w:rPr>
          <w:rFonts w:cs="Calibri"/>
          <w:sz w:val="21"/>
          <w:szCs w:val="21"/>
        </w:rPr>
        <w:t>, Student Council</w:t>
      </w:r>
      <w:r w:rsidR="00464D35">
        <w:rPr>
          <w:rFonts w:cs="Calibri"/>
          <w:sz w:val="21"/>
          <w:szCs w:val="21"/>
        </w:rPr>
        <w:t>, Senior Leader at High School for younger students</w:t>
      </w:r>
      <w:r w:rsidR="00961612">
        <w:rPr>
          <w:rFonts w:cs="Calibri"/>
          <w:sz w:val="21"/>
          <w:szCs w:val="21"/>
        </w:rPr>
        <w:t>,</w:t>
      </w:r>
      <w:r w:rsidR="00961612" w:rsidRPr="00961612">
        <w:rPr>
          <w:rFonts w:cs="Calibri"/>
          <w:sz w:val="21"/>
          <w:szCs w:val="21"/>
        </w:rPr>
        <w:t xml:space="preserve"> </w:t>
      </w:r>
      <w:r w:rsidR="00253B7B">
        <w:rPr>
          <w:rFonts w:cs="Calibri"/>
          <w:sz w:val="21"/>
          <w:szCs w:val="21"/>
        </w:rPr>
        <w:t xml:space="preserve">Basketball, </w:t>
      </w:r>
      <w:r w:rsidR="00815A26">
        <w:rPr>
          <w:rFonts w:cs="Calibri"/>
          <w:sz w:val="21"/>
          <w:szCs w:val="21"/>
        </w:rPr>
        <w:t xml:space="preserve">Table Tennis, </w:t>
      </w:r>
      <w:r w:rsidR="00961612" w:rsidRPr="00F11937">
        <w:rPr>
          <w:rFonts w:cs="Calibri"/>
          <w:sz w:val="21"/>
          <w:szCs w:val="21"/>
        </w:rPr>
        <w:t>Football</w:t>
      </w:r>
    </w:p>
    <w:p w14:paraId="58E8814C" w14:textId="77777777" w:rsidR="00517AD4" w:rsidRPr="00517AD4" w:rsidRDefault="00517AD4" w:rsidP="00517AD4">
      <w:pPr>
        <w:ind w:left="720"/>
        <w:contextualSpacing/>
        <w:rPr>
          <w:rFonts w:cs="Calibri"/>
          <w:sz w:val="10"/>
          <w:szCs w:val="10"/>
        </w:rPr>
      </w:pPr>
    </w:p>
    <w:p w14:paraId="6AB52469" w14:textId="77777777" w:rsidR="0011530B" w:rsidRPr="00F11937" w:rsidRDefault="0011530B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Volunteer Experience</w:t>
      </w:r>
    </w:p>
    <w:p w14:paraId="4242CE40" w14:textId="77777777" w:rsidR="00AE49B1" w:rsidRDefault="001D4990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lastRenderedPageBreak/>
        <w:t>Judged</w:t>
      </w:r>
      <w:r w:rsidR="00A715E7">
        <w:rPr>
          <w:rFonts w:cs="Calibri"/>
          <w:sz w:val="21"/>
          <w:szCs w:val="21"/>
        </w:rPr>
        <w:t xml:space="preserve"> Computer Science UIL Competition (2014), </w:t>
      </w:r>
      <w:r w:rsidR="00464D35">
        <w:rPr>
          <w:rFonts w:cs="Calibri"/>
          <w:sz w:val="21"/>
          <w:szCs w:val="21"/>
        </w:rPr>
        <w:t>Relay for Life</w:t>
      </w:r>
      <w:r w:rsidR="00BF4965">
        <w:rPr>
          <w:rFonts w:cs="Calibri"/>
          <w:sz w:val="21"/>
          <w:szCs w:val="21"/>
        </w:rPr>
        <w:t xml:space="preserve"> (2007 and others)</w:t>
      </w:r>
      <w:r w:rsidR="00AE49B1" w:rsidRPr="00F11937">
        <w:rPr>
          <w:rFonts w:cs="Calibri"/>
          <w:sz w:val="21"/>
          <w:szCs w:val="21"/>
        </w:rPr>
        <w:t>, South Dallas Food Pantry</w:t>
      </w:r>
      <w:r w:rsidR="00BF4965">
        <w:rPr>
          <w:rFonts w:cs="Calibri"/>
          <w:sz w:val="21"/>
          <w:szCs w:val="21"/>
        </w:rPr>
        <w:t xml:space="preserve"> (June 2011)</w:t>
      </w:r>
      <w:r w:rsidR="00AE49B1" w:rsidRPr="00F11937">
        <w:rPr>
          <w:rFonts w:cs="Calibri"/>
          <w:sz w:val="21"/>
          <w:szCs w:val="21"/>
        </w:rPr>
        <w:t>, Keeping Rowlett Beautiful</w:t>
      </w:r>
      <w:r w:rsidR="00BF4965">
        <w:rPr>
          <w:rFonts w:cs="Calibri"/>
          <w:sz w:val="21"/>
          <w:szCs w:val="21"/>
        </w:rPr>
        <w:t xml:space="preserve"> (March 2009 - Present)</w:t>
      </w:r>
      <w:r w:rsidR="00AE49B1" w:rsidRPr="00F11937">
        <w:rPr>
          <w:rFonts w:cs="Calibri"/>
          <w:sz w:val="21"/>
          <w:szCs w:val="21"/>
        </w:rPr>
        <w:t>, Church/School Carnivals</w:t>
      </w:r>
      <w:r w:rsidR="00BF4965">
        <w:rPr>
          <w:rFonts w:cs="Calibri"/>
          <w:sz w:val="21"/>
          <w:szCs w:val="21"/>
        </w:rPr>
        <w:t xml:space="preserve"> (October, April for four years plus middle schools October 2007)</w:t>
      </w:r>
      <w:r w:rsidR="00517AD4">
        <w:rPr>
          <w:rFonts w:cs="Calibri"/>
          <w:sz w:val="21"/>
          <w:szCs w:val="21"/>
        </w:rPr>
        <w:t>, Vacation Bible School</w:t>
      </w:r>
      <w:r w:rsidR="00BF4965">
        <w:rPr>
          <w:rFonts w:cs="Calibri"/>
          <w:sz w:val="21"/>
          <w:szCs w:val="21"/>
        </w:rPr>
        <w:t xml:space="preserve"> (June 2008)</w:t>
      </w:r>
    </w:p>
    <w:p w14:paraId="17EF3BA1" w14:textId="77777777" w:rsidR="00054EED" w:rsidRPr="00054EED" w:rsidRDefault="00054EED" w:rsidP="00054EED">
      <w:pPr>
        <w:contextualSpacing/>
        <w:rPr>
          <w:rFonts w:cs="Calibri"/>
          <w:sz w:val="20"/>
          <w:szCs w:val="20"/>
        </w:rPr>
      </w:pPr>
    </w:p>
    <w:p w14:paraId="4FCF42D0" w14:textId="77777777"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p w14:paraId="5D430FA9" w14:textId="77777777" w:rsidR="008E5382" w:rsidRDefault="00153C37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Tens of thousands of</w:t>
      </w:r>
      <w:r w:rsidR="001619B2" w:rsidRPr="001619B2">
        <w:rPr>
          <w:rFonts w:cs="Calibri"/>
          <w:sz w:val="21"/>
          <w:szCs w:val="21"/>
        </w:rPr>
        <w:t xml:space="preserve"> application</w:t>
      </w:r>
      <w:r w:rsidR="001619B2">
        <w:rPr>
          <w:rFonts w:cs="Calibri"/>
          <w:sz w:val="21"/>
          <w:szCs w:val="21"/>
        </w:rPr>
        <w:t xml:space="preserve"> downloads</w:t>
      </w:r>
      <w:r w:rsidR="001619B2" w:rsidRPr="001619B2">
        <w:rPr>
          <w:rFonts w:cs="Calibri"/>
          <w:sz w:val="21"/>
          <w:szCs w:val="21"/>
        </w:rPr>
        <w:t xml:space="preserve">, </w:t>
      </w:r>
      <w:r w:rsidR="007463C2">
        <w:rPr>
          <w:rFonts w:cs="Calibri"/>
          <w:sz w:val="21"/>
          <w:szCs w:val="21"/>
        </w:rPr>
        <w:t xml:space="preserve">various prizes from App Contests (cash, </w:t>
      </w:r>
      <w:r w:rsidR="00916731" w:rsidRPr="001619B2">
        <w:rPr>
          <w:rFonts w:cs="Calibri"/>
          <w:sz w:val="21"/>
          <w:szCs w:val="21"/>
        </w:rPr>
        <w:t>phone</w:t>
      </w:r>
      <w:r w:rsidR="007463C2">
        <w:rPr>
          <w:rFonts w:cs="Calibri"/>
          <w:sz w:val="21"/>
          <w:szCs w:val="21"/>
        </w:rPr>
        <w:t>s</w:t>
      </w:r>
      <w:r w:rsidR="00916731" w:rsidRPr="001619B2">
        <w:rPr>
          <w:rFonts w:cs="Calibri"/>
          <w:sz w:val="21"/>
          <w:szCs w:val="21"/>
        </w:rPr>
        <w:t xml:space="preserve"> and tablet</w:t>
      </w:r>
      <w:r w:rsidR="007463C2">
        <w:rPr>
          <w:rFonts w:cs="Calibri"/>
          <w:sz w:val="21"/>
          <w:szCs w:val="21"/>
        </w:rPr>
        <w:t>s)</w:t>
      </w:r>
      <w:r w:rsidR="00916731" w:rsidRPr="001619B2">
        <w:rPr>
          <w:rFonts w:cs="Calibri"/>
          <w:sz w:val="21"/>
          <w:szCs w:val="21"/>
        </w:rPr>
        <w:t xml:space="preserve">, </w:t>
      </w:r>
      <w:r w:rsidR="00AE49B1" w:rsidRPr="001619B2">
        <w:rPr>
          <w:rFonts w:cs="Calibri"/>
          <w:sz w:val="21"/>
          <w:szCs w:val="21"/>
        </w:rPr>
        <w:t>Computer Science II Student of the Year, Two-time Rotary Club award recipient,</w:t>
      </w:r>
      <w:r w:rsidR="00AD3D02" w:rsidRPr="001619B2">
        <w:rPr>
          <w:rFonts w:cs="Calibri"/>
          <w:sz w:val="21"/>
          <w:szCs w:val="21"/>
        </w:rPr>
        <w:t xml:space="preserve"> </w:t>
      </w:r>
      <w:r w:rsidR="00AE49B1" w:rsidRPr="001619B2">
        <w:rPr>
          <w:rFonts w:cs="Calibri"/>
          <w:sz w:val="21"/>
          <w:szCs w:val="21"/>
        </w:rPr>
        <w:t xml:space="preserve">Distinguished Achievement Graduate, </w:t>
      </w:r>
      <w:r w:rsidR="00AD3D02" w:rsidRPr="001619B2">
        <w:rPr>
          <w:rFonts w:cs="Calibri"/>
          <w:sz w:val="21"/>
          <w:szCs w:val="21"/>
        </w:rPr>
        <w:t xml:space="preserve">Four-Time </w:t>
      </w:r>
      <w:r w:rsidR="00AE49B1" w:rsidRPr="001619B2">
        <w:rPr>
          <w:rFonts w:cs="Calibri"/>
          <w:sz w:val="21"/>
          <w:szCs w:val="21"/>
        </w:rPr>
        <w:t>Academic Letter</w:t>
      </w:r>
      <w:r w:rsidR="00AD3D02" w:rsidRPr="001619B2">
        <w:rPr>
          <w:rFonts w:cs="Calibri"/>
          <w:sz w:val="21"/>
          <w:szCs w:val="21"/>
        </w:rPr>
        <w:t xml:space="preserve"> recipient</w:t>
      </w:r>
      <w:r w:rsidR="00AE49B1" w:rsidRPr="001619B2">
        <w:rPr>
          <w:rFonts w:cs="Calibri"/>
          <w:sz w:val="21"/>
          <w:szCs w:val="21"/>
        </w:rPr>
        <w:t>, AP Scholar, National Society of High School Scholar</w:t>
      </w:r>
      <w:r w:rsidR="00490AC8">
        <w:rPr>
          <w:rFonts w:cs="Calibri"/>
          <w:sz w:val="21"/>
          <w:szCs w:val="21"/>
        </w:rPr>
        <w:t>s</w:t>
      </w:r>
      <w:r w:rsidR="00AE49B1" w:rsidRPr="001619B2">
        <w:rPr>
          <w:rFonts w:cs="Calibri"/>
          <w:sz w:val="21"/>
          <w:szCs w:val="21"/>
        </w:rPr>
        <w:t>, Duke Scholar, Star Scholar</w:t>
      </w:r>
    </w:p>
    <w:p w14:paraId="70BCA806" w14:textId="77777777" w:rsidR="004928AC" w:rsidRDefault="004928AC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</w:p>
    <w:p w14:paraId="1086E206" w14:textId="77777777" w:rsidR="004928AC" w:rsidRPr="00F11937" w:rsidRDefault="004928AC" w:rsidP="004928AC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EVENTS</w:t>
      </w:r>
    </w:p>
    <w:p w14:paraId="2199ACC4" w14:textId="77777777"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Google IO 2013</w:t>
      </w:r>
    </w:p>
    <w:p w14:paraId="1F85919A" w14:textId="54A0BD82" w:rsid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University of Mobile Application Development (</w:t>
      </w:r>
      <w:proofErr w:type="spellStart"/>
      <w:r w:rsidRPr="004928AC">
        <w:rPr>
          <w:rFonts w:cs="Calibri"/>
          <w:sz w:val="20"/>
          <w:szCs w:val="20"/>
        </w:rPr>
        <w:t>uMAD</w:t>
      </w:r>
      <w:proofErr w:type="spellEnd"/>
      <w:r w:rsidRPr="004928AC">
        <w:rPr>
          <w:rFonts w:cs="Calibri"/>
          <w:sz w:val="20"/>
          <w:szCs w:val="20"/>
        </w:rPr>
        <w:t>)</w:t>
      </w:r>
    </w:p>
    <w:p w14:paraId="3592F41A" w14:textId="39A4600C" w:rsidR="000D087A" w:rsidRDefault="000D087A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React Europe (2018)</w:t>
      </w:r>
    </w:p>
    <w:p w14:paraId="72058DD7" w14:textId="622FEE7D" w:rsidR="000D087A" w:rsidRDefault="000D087A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CppCon (2017)</w:t>
      </w:r>
    </w:p>
    <w:p w14:paraId="622F95D6" w14:textId="77777777" w:rsid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p w14:paraId="56942B3A" w14:textId="77777777" w:rsidR="00D35BD7" w:rsidRPr="00EF359B" w:rsidRDefault="00D35BD7" w:rsidP="00D35BD7">
      <w:pPr>
        <w:pStyle w:val="Custom-CategoryTitle"/>
      </w:pPr>
      <w:r>
        <w:t xml:space="preserve">PROJECTS AND TECHNICAL </w:t>
      </w:r>
      <w:r w:rsidRPr="006C2DE3">
        <w:t>SKILLS</w:t>
      </w:r>
    </w:p>
    <w:p w14:paraId="3D99402A" w14:textId="1781BA91" w:rsidR="005C2AB1" w:rsidRPr="00C8184E" w:rsidRDefault="00D35BD7" w:rsidP="00D35BD7">
      <w:pPr>
        <w:spacing w:before="60" w:after="0" w:line="192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 xml:space="preserve">Projects 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hyperlink r:id="rId12" w:history="1">
        <w:r w:rsidR="005C2AB1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0D4B2CE9" w14:textId="1866DF82" w:rsidR="00D35BD7" w:rsidRDefault="00D35BD7" w:rsidP="00C8184E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hand-written code as part of a </w:t>
      </w:r>
      <w:proofErr w:type="gramStart"/>
      <w:r>
        <w:rPr>
          <w:rFonts w:cs="Calibri"/>
          <w:sz w:val="18"/>
          <w:szCs w:val="18"/>
        </w:rPr>
        <w:t>four person</w:t>
      </w:r>
      <w:proofErr w:type="gramEnd"/>
      <w:r>
        <w:rPr>
          <w:rFonts w:cs="Calibri"/>
          <w:sz w:val="18"/>
          <w:szCs w:val="18"/>
        </w:rPr>
        <w:t xml:space="preserve"> hackathon</w:t>
      </w:r>
    </w:p>
    <w:p w14:paraId="18069C25" w14:textId="77777777" w:rsidR="00D35BD7" w:rsidRPr="00D040FE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>Constructed a school district course exception system using Oracle APEX</w:t>
      </w:r>
    </w:p>
    <w:p w14:paraId="50A10571" w14:textId="77777777" w:rsidR="00D35BD7" w:rsidRDefault="00D35BD7" w:rsidP="00D35BD7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>
        <w:rPr>
          <w:rFonts w:cs="Calibri"/>
          <w:sz w:val="18"/>
          <w:szCs w:val="18"/>
        </w:rPr>
        <w:t>Wrote</w:t>
      </w:r>
      <w:r w:rsidRPr="00874236">
        <w:rPr>
          <w:rFonts w:cs="Calibri"/>
          <w:sz w:val="18"/>
          <w:szCs w:val="18"/>
        </w:rPr>
        <w:t xml:space="preserve"> a </w:t>
      </w:r>
      <w:hyperlink r:id="rId13" w:history="1">
        <w:r w:rsidRPr="006F3170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>
        <w:rPr>
          <w:rFonts w:cs="Calibri"/>
          <w:sz w:val="18"/>
          <w:szCs w:val="18"/>
        </w:rPr>
        <w:t xml:space="preserve"> to convert </w:t>
      </w:r>
      <w:r w:rsidRPr="006F3170">
        <w:rPr>
          <w:rFonts w:asciiTheme="minorHAnsi" w:hAnsiTheme="minorHAnsi" w:cs="Calibri"/>
          <w:sz w:val="18"/>
          <w:szCs w:val="18"/>
        </w:rPr>
        <w:t xml:space="preserve">source </w:t>
      </w:r>
      <w:r>
        <w:rPr>
          <w:rFonts w:asciiTheme="minorHAnsi" w:hAnsiTheme="minorHAnsi" w:cs="Calibri"/>
          <w:sz w:val="18"/>
          <w:szCs w:val="18"/>
        </w:rPr>
        <w:t xml:space="preserve">Pascal </w:t>
      </w:r>
      <w:r w:rsidRPr="006F3170">
        <w:rPr>
          <w:rFonts w:asciiTheme="minorHAnsi" w:hAnsiTheme="minorHAnsi" w:cs="Calibri"/>
          <w:sz w:val="18"/>
          <w:szCs w:val="18"/>
        </w:rPr>
        <w:t xml:space="preserve">code </w:t>
      </w:r>
      <w:r>
        <w:rPr>
          <w:rFonts w:asciiTheme="minorHAnsi" w:hAnsiTheme="minorHAnsi" w:cs="Segoe UI Symbol"/>
          <w:sz w:val="18"/>
          <w:szCs w:val="18"/>
        </w:rPr>
        <w:t>to</w:t>
      </w:r>
      <w:r w:rsidRPr="006F3170">
        <w:rPr>
          <w:rFonts w:asciiTheme="minorHAnsi" w:hAnsiTheme="minorHAnsi" w:cs="Calibri"/>
          <w:sz w:val="18"/>
          <w:szCs w:val="18"/>
        </w:rPr>
        <w:t xml:space="preserve"> executable</w:t>
      </w:r>
      <w:r>
        <w:rPr>
          <w:rFonts w:asciiTheme="minorHAnsi" w:hAnsiTheme="minorHAnsi" w:cs="Calibri"/>
          <w:sz w:val="18"/>
          <w:szCs w:val="18"/>
        </w:rPr>
        <w:t xml:space="preserve"> assembly</w:t>
      </w:r>
    </w:p>
    <w:p w14:paraId="4C5A9D43" w14:textId="41062971" w:rsidR="00D35BD7" w:rsidRPr="00785AD9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4" w:history="1"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>
        <w:rPr>
          <w:rFonts w:asciiTheme="minorHAnsi" w:hAnsiTheme="minorHAnsi" w:cs="Calibri"/>
          <w:sz w:val="18"/>
          <w:szCs w:val="18"/>
        </w:rPr>
        <w:t xml:space="preserve"> using Jekyll</w:t>
      </w:r>
    </w:p>
    <w:p w14:paraId="4B4FEBAE" w14:textId="77777777" w:rsidR="00D35BD7" w:rsidRPr="00874236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</w:t>
      </w:r>
      <w:r w:rsidRPr="00874236">
        <w:rPr>
          <w:rFonts w:cs="Calibri"/>
          <w:sz w:val="18"/>
          <w:szCs w:val="18"/>
        </w:rPr>
        <w:t xml:space="preserve"> threads, </w:t>
      </w:r>
      <w:r>
        <w:rPr>
          <w:rFonts w:cs="Calibri"/>
          <w:sz w:val="18"/>
          <w:szCs w:val="18"/>
        </w:rPr>
        <w:t>virtual memory and file systems</w:t>
      </w:r>
    </w:p>
    <w:p w14:paraId="541151F8" w14:textId="77777777" w:rsidR="00D35BD7" w:rsidRDefault="00D35BD7" w:rsidP="00D35BD7">
      <w:pPr>
        <w:tabs>
          <w:tab w:val="left" w:pos="5628"/>
        </w:tabs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 xml:space="preserve">Deployed a website </w:t>
      </w:r>
      <w:r>
        <w:rPr>
          <w:rFonts w:asciiTheme="minorHAnsi" w:hAnsiTheme="minorHAnsi" w:cs="Calibri"/>
          <w:sz w:val="18"/>
          <w:szCs w:val="18"/>
        </w:rPr>
        <w:t>teaching Android</w:t>
      </w:r>
      <w:r w:rsidRPr="00785AD9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d</w:t>
      </w:r>
      <w:r w:rsidRPr="00785AD9">
        <w:rPr>
          <w:rFonts w:asciiTheme="minorHAnsi" w:hAnsiTheme="minorHAnsi" w:cs="Calibri"/>
          <w:sz w:val="18"/>
          <w:szCs w:val="18"/>
        </w:rPr>
        <w:t>evelopment</w:t>
      </w:r>
      <w:r w:rsidRPr="005119AE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</w:r>
    </w:p>
    <w:p w14:paraId="3782762E" w14:textId="77777777" w:rsidR="00D35BD7" w:rsidRPr="00874236" w:rsidRDefault="00D35BD7" w:rsidP="00D35BD7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2FC8972" w14:textId="77777777" w:rsidR="00D35BD7" w:rsidRPr="00874236" w:rsidRDefault="00D35BD7" w:rsidP="00D35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JavaScript,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>
        <w:rPr>
          <w:rFonts w:cs="Calibri"/>
          <w:sz w:val="18"/>
          <w:szCs w:val="18"/>
        </w:rPr>
        <w:t>, JSP</w:t>
      </w:r>
      <w:r>
        <w:rPr>
          <w:rFonts w:cs="Calibri"/>
          <w:sz w:val="18"/>
          <w:szCs w:val="18"/>
        </w:rPr>
        <w:tab/>
      </w:r>
    </w:p>
    <w:p w14:paraId="4D319FDF" w14:textId="3A2FF8DD" w:rsidR="00D35BD7" w:rsidRPr="00B730DC" w:rsidRDefault="00D35BD7" w:rsidP="00D35BD7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 Lisp</w:t>
      </w:r>
      <w:r w:rsidR="008557C8">
        <w:rPr>
          <w:rFonts w:cs="Calibri"/>
          <w:sz w:val="18"/>
          <w:szCs w:val="18"/>
        </w:rPr>
        <w:t>, Pascal</w:t>
      </w:r>
      <w:r w:rsidR="00D018E3">
        <w:rPr>
          <w:rFonts w:cs="Calibri"/>
          <w:sz w:val="18"/>
          <w:szCs w:val="18"/>
        </w:rPr>
        <w:t>, Python, Mongo Query Language</w:t>
      </w:r>
    </w:p>
    <w:p w14:paraId="03CF1677" w14:textId="77777777" w:rsidR="00D35BD7" w:rsidRDefault="00D35BD7" w:rsidP="00D35BD7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5" w:tooltip="Go to my GitHub Profile" w:history="1">
        <w:r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Travis CI, </w:t>
      </w:r>
      <w:proofErr w:type="spellStart"/>
      <w:r>
        <w:rPr>
          <w:rFonts w:cs="Calibri"/>
          <w:sz w:val="18"/>
          <w:szCs w:val="18"/>
        </w:rPr>
        <w:t>GoogleTest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Gcov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Doxygen</w:t>
      </w:r>
      <w:proofErr w:type="spellEnd"/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>GDB</w:t>
      </w:r>
      <w:r>
        <w:rPr>
          <w:rFonts w:cs="Calibri"/>
          <w:sz w:val="18"/>
          <w:szCs w:val="18"/>
        </w:rPr>
        <w:t xml:space="preserve">, Confluence, </w:t>
      </w:r>
      <w:proofErr w:type="spellStart"/>
      <w:r>
        <w:rPr>
          <w:rFonts w:cs="Calibri"/>
          <w:sz w:val="18"/>
          <w:szCs w:val="18"/>
        </w:rPr>
        <w:t>Valgrind</w:t>
      </w:r>
      <w:proofErr w:type="spellEnd"/>
      <w:r>
        <w:rPr>
          <w:rFonts w:cs="Calibri"/>
          <w:sz w:val="18"/>
          <w:szCs w:val="18"/>
        </w:rPr>
        <w:t>, Oracle SQL Developer, SQL Developer Data Modeler,</w:t>
      </w:r>
    </w:p>
    <w:p w14:paraId="3A9D8EA6" w14:textId="35429C21" w:rsidR="00D35BD7" w:rsidRDefault="00D35BD7" w:rsidP="00D35BD7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APEX, </w:t>
      </w:r>
      <w:proofErr w:type="spellStart"/>
      <w:r w:rsidRPr="00874236">
        <w:rPr>
          <w:rFonts w:cs="Calibri"/>
          <w:sz w:val="18"/>
          <w:szCs w:val="18"/>
        </w:rPr>
        <w:t>FireBug</w:t>
      </w:r>
      <w:proofErr w:type="spellEnd"/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BlueMix, </w:t>
      </w:r>
      <w:r w:rsidRPr="00874236">
        <w:rPr>
          <w:rFonts w:cs="Calibri"/>
          <w:sz w:val="18"/>
          <w:szCs w:val="18"/>
        </w:rPr>
        <w:t>Google App Spot, Apache Tomcat, VMWare Player</w:t>
      </w:r>
      <w:r>
        <w:rPr>
          <w:rFonts w:cs="Calibri"/>
          <w:sz w:val="18"/>
          <w:szCs w:val="18"/>
        </w:rPr>
        <w:t>,</w:t>
      </w:r>
      <w:r w:rsidRPr="00252A0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Photoshop, IntelliJ, Eclipse, Visual Studio</w:t>
      </w:r>
    </w:p>
    <w:p w14:paraId="576C6731" w14:textId="10055489" w:rsidR="00667E7E" w:rsidRPr="00D26096" w:rsidRDefault="00667E7E" w:rsidP="00D26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D26096">
        <w:rPr>
          <w:rFonts w:cs="Calibri"/>
          <w:sz w:val="18"/>
          <w:szCs w:val="18"/>
        </w:rPr>
        <w:t>Service Workers, React, Redux, Jasmine, Jest, Enzyme, git, perforce, CSS grid</w:t>
      </w:r>
    </w:p>
    <w:p w14:paraId="497651B8" w14:textId="77777777" w:rsidR="00D35BD7" w:rsidRDefault="00D35BD7" w:rsidP="00D35BD7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Object Oriented Design, Agile Develop</w:t>
      </w:r>
      <w:r>
        <w:rPr>
          <w:rFonts w:cs="Calibri"/>
          <w:sz w:val="18"/>
          <w:szCs w:val="18"/>
        </w:rPr>
        <w:t>ment (SCRUM), REST</w:t>
      </w:r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Continuous Integration, Unit Testing, Code Coverage,</w:t>
      </w:r>
    </w:p>
    <w:p w14:paraId="5B29CA65" w14:textId="77777777" w:rsidR="00D35BD7" w:rsidRPr="005741D7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>
        <w:rPr>
          <w:rFonts w:cs="Calibri"/>
          <w:sz w:val="18"/>
          <w:szCs w:val="18"/>
        </w:rPr>
        <w:t>Responsive Design, UML, NoSQL, Relational Databases, Graph Databases, Hierarchical Databases</w:t>
      </w:r>
    </w:p>
    <w:p w14:paraId="6D467AA0" w14:textId="77777777" w:rsidR="00D35BD7" w:rsidRP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sectPr w:rsidR="00D35BD7" w:rsidRPr="00D35BD7" w:rsidSect="00AF4BC4">
      <w:headerReference w:type="first" r:id="rId16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776BA" w14:textId="77777777" w:rsidR="00872524" w:rsidRDefault="00872524">
      <w:pPr>
        <w:spacing w:after="0" w:line="240" w:lineRule="auto"/>
      </w:pPr>
      <w:r>
        <w:separator/>
      </w:r>
    </w:p>
  </w:endnote>
  <w:endnote w:type="continuationSeparator" w:id="0">
    <w:p w14:paraId="4CF3797C" w14:textId="77777777" w:rsidR="00872524" w:rsidRDefault="0087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0F238" w14:textId="77777777" w:rsidR="00872524" w:rsidRDefault="00872524">
      <w:pPr>
        <w:spacing w:after="0" w:line="240" w:lineRule="auto"/>
      </w:pPr>
      <w:r>
        <w:separator/>
      </w:r>
    </w:p>
  </w:footnote>
  <w:footnote w:type="continuationSeparator" w:id="0">
    <w:p w14:paraId="64E465AA" w14:textId="77777777" w:rsidR="00872524" w:rsidRDefault="0087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06F48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14:paraId="4519D8F3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14:paraId="0BA4BA2C" w14:textId="77777777"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14:paraId="4986DFEF" w14:textId="77777777"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78A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537164"/>
    <w:multiLevelType w:val="hybridMultilevel"/>
    <w:tmpl w:val="A600D0E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28"/>
  </w:num>
  <w:num w:numId="4">
    <w:abstractNumId w:val="21"/>
  </w:num>
  <w:num w:numId="5">
    <w:abstractNumId w:val="11"/>
  </w:num>
  <w:num w:numId="6">
    <w:abstractNumId w:val="12"/>
  </w:num>
  <w:num w:numId="7">
    <w:abstractNumId w:val="27"/>
  </w:num>
  <w:num w:numId="8">
    <w:abstractNumId w:val="16"/>
  </w:num>
  <w:num w:numId="9">
    <w:abstractNumId w:val="13"/>
  </w:num>
  <w:num w:numId="10">
    <w:abstractNumId w:val="4"/>
  </w:num>
  <w:num w:numId="11">
    <w:abstractNumId w:val="20"/>
  </w:num>
  <w:num w:numId="12">
    <w:abstractNumId w:val="25"/>
  </w:num>
  <w:num w:numId="13">
    <w:abstractNumId w:val="17"/>
  </w:num>
  <w:num w:numId="14">
    <w:abstractNumId w:val="1"/>
  </w:num>
  <w:num w:numId="15">
    <w:abstractNumId w:val="22"/>
  </w:num>
  <w:num w:numId="16">
    <w:abstractNumId w:val="18"/>
  </w:num>
  <w:num w:numId="17">
    <w:abstractNumId w:val="14"/>
  </w:num>
  <w:num w:numId="18">
    <w:abstractNumId w:val="19"/>
  </w:num>
  <w:num w:numId="19">
    <w:abstractNumId w:val="0"/>
  </w:num>
  <w:num w:numId="20">
    <w:abstractNumId w:val="31"/>
  </w:num>
  <w:num w:numId="21">
    <w:abstractNumId w:val="6"/>
  </w:num>
  <w:num w:numId="22">
    <w:abstractNumId w:val="23"/>
  </w:num>
  <w:num w:numId="23">
    <w:abstractNumId w:val="29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5"/>
  </w:num>
  <w:num w:numId="29">
    <w:abstractNumId w:val="9"/>
  </w:num>
  <w:num w:numId="30">
    <w:abstractNumId w:val="26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83C"/>
    <w:rsid w:val="00007AD4"/>
    <w:rsid w:val="00013AFF"/>
    <w:rsid w:val="00014ED4"/>
    <w:rsid w:val="0001549E"/>
    <w:rsid w:val="0002071F"/>
    <w:rsid w:val="00036C3D"/>
    <w:rsid w:val="00036F51"/>
    <w:rsid w:val="00037468"/>
    <w:rsid w:val="00054EED"/>
    <w:rsid w:val="0005659A"/>
    <w:rsid w:val="00057CF8"/>
    <w:rsid w:val="000631F2"/>
    <w:rsid w:val="000656AE"/>
    <w:rsid w:val="00081490"/>
    <w:rsid w:val="00081A2F"/>
    <w:rsid w:val="00091FDF"/>
    <w:rsid w:val="000924CD"/>
    <w:rsid w:val="000A4B95"/>
    <w:rsid w:val="000B4235"/>
    <w:rsid w:val="000B634A"/>
    <w:rsid w:val="000C235E"/>
    <w:rsid w:val="000C59E9"/>
    <w:rsid w:val="000D087A"/>
    <w:rsid w:val="000E07BD"/>
    <w:rsid w:val="000E7000"/>
    <w:rsid w:val="0011530B"/>
    <w:rsid w:val="00116ADC"/>
    <w:rsid w:val="001238C0"/>
    <w:rsid w:val="00145919"/>
    <w:rsid w:val="001511F0"/>
    <w:rsid w:val="00152882"/>
    <w:rsid w:val="00153C37"/>
    <w:rsid w:val="00154978"/>
    <w:rsid w:val="001619B2"/>
    <w:rsid w:val="00171CA2"/>
    <w:rsid w:val="00176252"/>
    <w:rsid w:val="001823EA"/>
    <w:rsid w:val="001A4FC4"/>
    <w:rsid w:val="001B1DAC"/>
    <w:rsid w:val="001B60C2"/>
    <w:rsid w:val="001C2E21"/>
    <w:rsid w:val="001C4D5B"/>
    <w:rsid w:val="001C7E0E"/>
    <w:rsid w:val="001D4990"/>
    <w:rsid w:val="0020448F"/>
    <w:rsid w:val="00207A35"/>
    <w:rsid w:val="00213394"/>
    <w:rsid w:val="00237A05"/>
    <w:rsid w:val="00246474"/>
    <w:rsid w:val="002478E9"/>
    <w:rsid w:val="00253B7B"/>
    <w:rsid w:val="00256FEC"/>
    <w:rsid w:val="0027783C"/>
    <w:rsid w:val="00280A05"/>
    <w:rsid w:val="0028612A"/>
    <w:rsid w:val="002A0CAC"/>
    <w:rsid w:val="002B1035"/>
    <w:rsid w:val="002B2004"/>
    <w:rsid w:val="002B3DF1"/>
    <w:rsid w:val="002C5D9E"/>
    <w:rsid w:val="002C6D20"/>
    <w:rsid w:val="002D51DD"/>
    <w:rsid w:val="00304666"/>
    <w:rsid w:val="0031728D"/>
    <w:rsid w:val="00325027"/>
    <w:rsid w:val="00333265"/>
    <w:rsid w:val="00333C90"/>
    <w:rsid w:val="003376CE"/>
    <w:rsid w:val="00344EAF"/>
    <w:rsid w:val="0034586A"/>
    <w:rsid w:val="00346C34"/>
    <w:rsid w:val="00352BE9"/>
    <w:rsid w:val="00363C10"/>
    <w:rsid w:val="00372BE8"/>
    <w:rsid w:val="00380C2D"/>
    <w:rsid w:val="003A3084"/>
    <w:rsid w:val="003A7DDE"/>
    <w:rsid w:val="003B1722"/>
    <w:rsid w:val="003C0E79"/>
    <w:rsid w:val="003C3CD4"/>
    <w:rsid w:val="003C6B2F"/>
    <w:rsid w:val="003C7CD5"/>
    <w:rsid w:val="003D2EA8"/>
    <w:rsid w:val="003D6B6C"/>
    <w:rsid w:val="00407790"/>
    <w:rsid w:val="00413601"/>
    <w:rsid w:val="00414892"/>
    <w:rsid w:val="004208AD"/>
    <w:rsid w:val="00451117"/>
    <w:rsid w:val="00451D1C"/>
    <w:rsid w:val="004608EB"/>
    <w:rsid w:val="004621BD"/>
    <w:rsid w:val="00462F6F"/>
    <w:rsid w:val="00464B2A"/>
    <w:rsid w:val="00464D35"/>
    <w:rsid w:val="004835D7"/>
    <w:rsid w:val="00490AC8"/>
    <w:rsid w:val="004928AC"/>
    <w:rsid w:val="00493B9F"/>
    <w:rsid w:val="004A2C3A"/>
    <w:rsid w:val="004A471C"/>
    <w:rsid w:val="004B0314"/>
    <w:rsid w:val="004B2C5C"/>
    <w:rsid w:val="004B321F"/>
    <w:rsid w:val="004C4541"/>
    <w:rsid w:val="004D688E"/>
    <w:rsid w:val="004E3F46"/>
    <w:rsid w:val="004E68EB"/>
    <w:rsid w:val="00514E8A"/>
    <w:rsid w:val="00517AD4"/>
    <w:rsid w:val="0052163A"/>
    <w:rsid w:val="00523D90"/>
    <w:rsid w:val="005246A5"/>
    <w:rsid w:val="0052678A"/>
    <w:rsid w:val="00551B17"/>
    <w:rsid w:val="00553F5C"/>
    <w:rsid w:val="00554D81"/>
    <w:rsid w:val="00555316"/>
    <w:rsid w:val="00561247"/>
    <w:rsid w:val="005644D0"/>
    <w:rsid w:val="005707F0"/>
    <w:rsid w:val="005721A8"/>
    <w:rsid w:val="00582473"/>
    <w:rsid w:val="0058340B"/>
    <w:rsid w:val="005865AA"/>
    <w:rsid w:val="005B3D67"/>
    <w:rsid w:val="005C2AB1"/>
    <w:rsid w:val="005C2E7F"/>
    <w:rsid w:val="005C3CA0"/>
    <w:rsid w:val="005C4B92"/>
    <w:rsid w:val="005C62FC"/>
    <w:rsid w:val="005D572E"/>
    <w:rsid w:val="005D75E1"/>
    <w:rsid w:val="005E7DEA"/>
    <w:rsid w:val="005F6DDD"/>
    <w:rsid w:val="00601293"/>
    <w:rsid w:val="00602593"/>
    <w:rsid w:val="00630647"/>
    <w:rsid w:val="006624C9"/>
    <w:rsid w:val="00667598"/>
    <w:rsid w:val="00667E7E"/>
    <w:rsid w:val="00671051"/>
    <w:rsid w:val="006841A6"/>
    <w:rsid w:val="006848DE"/>
    <w:rsid w:val="006853BA"/>
    <w:rsid w:val="006C2DE3"/>
    <w:rsid w:val="006C5755"/>
    <w:rsid w:val="006C6C94"/>
    <w:rsid w:val="006D43F0"/>
    <w:rsid w:val="006F429B"/>
    <w:rsid w:val="006F5C7E"/>
    <w:rsid w:val="00716D01"/>
    <w:rsid w:val="007207B8"/>
    <w:rsid w:val="00722B8C"/>
    <w:rsid w:val="0072403C"/>
    <w:rsid w:val="00735241"/>
    <w:rsid w:val="00740D6B"/>
    <w:rsid w:val="007463C2"/>
    <w:rsid w:val="00755D0D"/>
    <w:rsid w:val="00757047"/>
    <w:rsid w:val="0076281B"/>
    <w:rsid w:val="007673DE"/>
    <w:rsid w:val="0077136F"/>
    <w:rsid w:val="00773C3A"/>
    <w:rsid w:val="007940A3"/>
    <w:rsid w:val="007A2AB2"/>
    <w:rsid w:val="007A33D0"/>
    <w:rsid w:val="007A422D"/>
    <w:rsid w:val="007A7081"/>
    <w:rsid w:val="007B4B2D"/>
    <w:rsid w:val="007C244B"/>
    <w:rsid w:val="007E4BD6"/>
    <w:rsid w:val="007F161B"/>
    <w:rsid w:val="007F6FBE"/>
    <w:rsid w:val="008114D0"/>
    <w:rsid w:val="0081394C"/>
    <w:rsid w:val="00815A26"/>
    <w:rsid w:val="008220DD"/>
    <w:rsid w:val="008320CE"/>
    <w:rsid w:val="008325EC"/>
    <w:rsid w:val="008347CD"/>
    <w:rsid w:val="00837441"/>
    <w:rsid w:val="008423AA"/>
    <w:rsid w:val="008456EB"/>
    <w:rsid w:val="008463C3"/>
    <w:rsid w:val="008513CE"/>
    <w:rsid w:val="008557C8"/>
    <w:rsid w:val="00864FC4"/>
    <w:rsid w:val="0086509E"/>
    <w:rsid w:val="0086736A"/>
    <w:rsid w:val="00872524"/>
    <w:rsid w:val="00874D21"/>
    <w:rsid w:val="00887752"/>
    <w:rsid w:val="00887EA1"/>
    <w:rsid w:val="008A5E18"/>
    <w:rsid w:val="008A62DA"/>
    <w:rsid w:val="008B5341"/>
    <w:rsid w:val="008B55C6"/>
    <w:rsid w:val="008E1EB4"/>
    <w:rsid w:val="008E5382"/>
    <w:rsid w:val="00916731"/>
    <w:rsid w:val="00943BB8"/>
    <w:rsid w:val="009454F7"/>
    <w:rsid w:val="00961612"/>
    <w:rsid w:val="009661AE"/>
    <w:rsid w:val="00974BF4"/>
    <w:rsid w:val="00997EA6"/>
    <w:rsid w:val="009A0F99"/>
    <w:rsid w:val="009C07C2"/>
    <w:rsid w:val="009C0A76"/>
    <w:rsid w:val="009C508E"/>
    <w:rsid w:val="009C67EE"/>
    <w:rsid w:val="009D0A4F"/>
    <w:rsid w:val="009D3A03"/>
    <w:rsid w:val="009E29DB"/>
    <w:rsid w:val="00A0190F"/>
    <w:rsid w:val="00A0281F"/>
    <w:rsid w:val="00A1368C"/>
    <w:rsid w:val="00A176EC"/>
    <w:rsid w:val="00A35544"/>
    <w:rsid w:val="00A51C71"/>
    <w:rsid w:val="00A5441C"/>
    <w:rsid w:val="00A57F0B"/>
    <w:rsid w:val="00A63626"/>
    <w:rsid w:val="00A715E7"/>
    <w:rsid w:val="00A73236"/>
    <w:rsid w:val="00A874C9"/>
    <w:rsid w:val="00A908B7"/>
    <w:rsid w:val="00AA04F5"/>
    <w:rsid w:val="00AA51A9"/>
    <w:rsid w:val="00AB2118"/>
    <w:rsid w:val="00AB4D38"/>
    <w:rsid w:val="00AC2924"/>
    <w:rsid w:val="00AC3240"/>
    <w:rsid w:val="00AD0AA5"/>
    <w:rsid w:val="00AD33E9"/>
    <w:rsid w:val="00AD3D02"/>
    <w:rsid w:val="00AE49B1"/>
    <w:rsid w:val="00AF0F9F"/>
    <w:rsid w:val="00AF398E"/>
    <w:rsid w:val="00AF4BC4"/>
    <w:rsid w:val="00AF6493"/>
    <w:rsid w:val="00B044B8"/>
    <w:rsid w:val="00B4593F"/>
    <w:rsid w:val="00B526E2"/>
    <w:rsid w:val="00B76949"/>
    <w:rsid w:val="00B945B1"/>
    <w:rsid w:val="00B964FA"/>
    <w:rsid w:val="00BA21C8"/>
    <w:rsid w:val="00BA6737"/>
    <w:rsid w:val="00BB14E2"/>
    <w:rsid w:val="00BC0E6E"/>
    <w:rsid w:val="00BC2672"/>
    <w:rsid w:val="00BC4A7A"/>
    <w:rsid w:val="00BD363C"/>
    <w:rsid w:val="00BD69E3"/>
    <w:rsid w:val="00BE2AFB"/>
    <w:rsid w:val="00BE3A4E"/>
    <w:rsid w:val="00BE646F"/>
    <w:rsid w:val="00BF4538"/>
    <w:rsid w:val="00BF4654"/>
    <w:rsid w:val="00BF4965"/>
    <w:rsid w:val="00C10EDF"/>
    <w:rsid w:val="00C1261A"/>
    <w:rsid w:val="00C45ED7"/>
    <w:rsid w:val="00C529B7"/>
    <w:rsid w:val="00C548D3"/>
    <w:rsid w:val="00C632F5"/>
    <w:rsid w:val="00C77F3D"/>
    <w:rsid w:val="00C8184E"/>
    <w:rsid w:val="00C96B82"/>
    <w:rsid w:val="00CA2F3B"/>
    <w:rsid w:val="00CA50AC"/>
    <w:rsid w:val="00CA64EE"/>
    <w:rsid w:val="00CB26BB"/>
    <w:rsid w:val="00CB2CEA"/>
    <w:rsid w:val="00CB5B96"/>
    <w:rsid w:val="00CC26BD"/>
    <w:rsid w:val="00CC3F15"/>
    <w:rsid w:val="00CD0727"/>
    <w:rsid w:val="00CD1A2B"/>
    <w:rsid w:val="00CE58C3"/>
    <w:rsid w:val="00CE76A4"/>
    <w:rsid w:val="00CF5B10"/>
    <w:rsid w:val="00CF5DC9"/>
    <w:rsid w:val="00D018E3"/>
    <w:rsid w:val="00D073FB"/>
    <w:rsid w:val="00D26096"/>
    <w:rsid w:val="00D35BD7"/>
    <w:rsid w:val="00D54D93"/>
    <w:rsid w:val="00D72250"/>
    <w:rsid w:val="00D823F3"/>
    <w:rsid w:val="00D8258C"/>
    <w:rsid w:val="00D84E6A"/>
    <w:rsid w:val="00D963E2"/>
    <w:rsid w:val="00D96D3F"/>
    <w:rsid w:val="00D96D6E"/>
    <w:rsid w:val="00DA1F32"/>
    <w:rsid w:val="00DB6736"/>
    <w:rsid w:val="00DB6F7F"/>
    <w:rsid w:val="00DD2776"/>
    <w:rsid w:val="00DD4F87"/>
    <w:rsid w:val="00DD7586"/>
    <w:rsid w:val="00DF6FDC"/>
    <w:rsid w:val="00E00C04"/>
    <w:rsid w:val="00E01CAF"/>
    <w:rsid w:val="00E02314"/>
    <w:rsid w:val="00E21E83"/>
    <w:rsid w:val="00E2535B"/>
    <w:rsid w:val="00E27F01"/>
    <w:rsid w:val="00E3566F"/>
    <w:rsid w:val="00E40EEE"/>
    <w:rsid w:val="00E50606"/>
    <w:rsid w:val="00E5381F"/>
    <w:rsid w:val="00E6393D"/>
    <w:rsid w:val="00E77BD4"/>
    <w:rsid w:val="00E859E3"/>
    <w:rsid w:val="00EA662D"/>
    <w:rsid w:val="00EB356E"/>
    <w:rsid w:val="00EC3005"/>
    <w:rsid w:val="00ED16EB"/>
    <w:rsid w:val="00ED2AEC"/>
    <w:rsid w:val="00EE73EA"/>
    <w:rsid w:val="00EF684E"/>
    <w:rsid w:val="00F023FF"/>
    <w:rsid w:val="00F11937"/>
    <w:rsid w:val="00F23972"/>
    <w:rsid w:val="00F3174E"/>
    <w:rsid w:val="00F36057"/>
    <w:rsid w:val="00F501DE"/>
    <w:rsid w:val="00F73663"/>
    <w:rsid w:val="00F740A9"/>
    <w:rsid w:val="00F86588"/>
    <w:rsid w:val="00FB1EED"/>
    <w:rsid w:val="00FC0C11"/>
    <w:rsid w:val="00FC49C0"/>
    <w:rsid w:val="00FC684C"/>
    <w:rsid w:val="00FD3C24"/>
    <w:rsid w:val="00FD4778"/>
    <w:rsid w:val="00FE134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5DE2FC"/>
  <w15:docId w15:val="{97D967DD-7294-46E4-846C-03416AF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722B8C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D35BD7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github.com/spencer-shadley/Pascal-Compil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help.tableau.com/current/pro/desktop/en-us/whatsnew_deskto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pencer-shadley" TargetMode="Externa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spencer-shadle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3020</Words>
  <Characters>17218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20198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65</cp:revision>
  <cp:lastPrinted>2012-09-13T23:14:00Z</cp:lastPrinted>
  <dcterms:created xsi:type="dcterms:W3CDTF">2014-01-22T20:58:00Z</dcterms:created>
  <dcterms:modified xsi:type="dcterms:W3CDTF">2020-06-08T07:32:00Z</dcterms:modified>
</cp:coreProperties>
</file>