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73BB3" w14:textId="77777777" w:rsidR="006048BA" w:rsidRDefault="006048BA" w:rsidP="006048BA">
      <w:pPr>
        <w:pStyle w:val="Heading2"/>
        <w:numPr>
          <w:ilvl w:val="0"/>
          <w:numId w:val="2"/>
        </w:numPr>
        <w:rPr>
          <w:lang w:val="bg-BG"/>
        </w:rPr>
      </w:pPr>
      <w:r>
        <w:t>Center Point</w:t>
      </w:r>
    </w:p>
    <w:p w14:paraId="495A308C" w14:textId="77777777" w:rsidR="006048BA" w:rsidRDefault="006048BA" w:rsidP="006048BA">
      <w:r>
        <w:t xml:space="preserve">You will be given the coordinates of two points on a </w:t>
      </w:r>
      <w:hyperlink r:id="rId5" w:history="1">
        <w:r>
          <w:rPr>
            <w:rStyle w:val="InternetLink"/>
          </w:rPr>
          <w:t>Cartesian coordinate system</w:t>
        </w:r>
      </w:hyperlink>
      <w:r>
        <w:t xml:space="preserve"> - X1, Y1, X2 and Y2. </w:t>
      </w:r>
      <w:r>
        <w:rPr>
          <w:bCs/>
        </w:rPr>
        <w:t>Write a</w:t>
      </w:r>
      <w:r>
        <w:rPr>
          <w:b/>
        </w:rPr>
        <w:t xml:space="preserve"> function </w:t>
      </w:r>
      <w:r>
        <w:t xml:space="preserve">that prints the point which is closest to the center of the coordinate system (0, 0) in the format:         </w:t>
      </w:r>
    </w:p>
    <w:p w14:paraId="240541A1" w14:textId="77777777" w:rsidR="006048BA" w:rsidRDefault="006048BA" w:rsidP="006048BA">
      <w:pPr>
        <w:jc w:val="center"/>
      </w:pPr>
      <w:r>
        <w:rPr>
          <w:rFonts w:ascii="Consolas" w:hAnsi="Consolas"/>
          <w:b/>
          <w:bCs/>
        </w:rPr>
        <w:t>"({X}, {Y})"</w:t>
      </w:r>
    </w:p>
    <w:p w14:paraId="78B37E00" w14:textId="77777777" w:rsidR="006048BA" w:rsidRDefault="006048BA" w:rsidP="006048BA">
      <w:r>
        <w:t xml:space="preserve">If the points are on a same distance from the center, print only the first one. The resulting coordinates must be </w:t>
      </w:r>
      <w:r>
        <w:rPr>
          <w:b/>
        </w:rPr>
        <w:t xml:space="preserve">formatted </w:t>
      </w:r>
      <w:r>
        <w:t xml:space="preserve">to the </w:t>
      </w:r>
      <w:r>
        <w:rPr>
          <w:b/>
        </w:rPr>
        <w:t>lower integer.</w:t>
      </w:r>
    </w:p>
    <w:p w14:paraId="18F5AEE7" w14:textId="77777777" w:rsidR="006048BA" w:rsidRDefault="006048BA" w:rsidP="006048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3"/>
        <w:gridCol w:w="1139"/>
      </w:tblGrid>
      <w:tr w:rsidR="006048BA" w14:paraId="20F94B8F" w14:textId="77777777" w:rsidTr="006048BA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4392C9" w14:textId="77777777" w:rsidR="006048BA" w:rsidRDefault="006048B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2EBB5" w14:textId="77777777" w:rsidR="006048BA" w:rsidRDefault="006048B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48BA" w14:paraId="57926825" w14:textId="77777777" w:rsidTr="006048BA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6765" w14:textId="77777777" w:rsidR="006048BA" w:rsidRDefault="006048BA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6D8F5B3D" w14:textId="77777777" w:rsidR="006048BA" w:rsidRDefault="006048BA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2FAC334A" w14:textId="77777777" w:rsidR="006048BA" w:rsidRDefault="006048BA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14:paraId="7C3868BC" w14:textId="77777777" w:rsidR="006048BA" w:rsidRDefault="006048B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6DFBF" w14:textId="77777777" w:rsidR="006048BA" w:rsidRDefault="006048B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(-1, 2)</w:t>
            </w:r>
          </w:p>
        </w:tc>
      </w:tr>
    </w:tbl>
    <w:p w14:paraId="44A055FF" w14:textId="77777777" w:rsidR="006A67A9" w:rsidRDefault="006A67A9"/>
    <w:sectPr w:rsidR="006A67A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323A"/>
    <w:multiLevelType w:val="multilevel"/>
    <w:tmpl w:val="29702C5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676E5E"/>
    <w:multiLevelType w:val="multilevel"/>
    <w:tmpl w:val="C4440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BA"/>
    <w:rsid w:val="00103080"/>
    <w:rsid w:val="006048BA"/>
    <w:rsid w:val="006A67A9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87D7"/>
  <w15:chartTrackingRefBased/>
  <w15:docId w15:val="{6C45AC5E-5DA9-4A24-B082-2F257193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8B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8B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8B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048B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048BA"/>
    <w:rPr>
      <w:rFonts w:eastAsiaTheme="majorEastAsia" w:cstheme="majorBidi"/>
      <w:b/>
      <w:color w:val="8F400B"/>
      <w:sz w:val="32"/>
      <w:szCs w:val="32"/>
    </w:rPr>
  </w:style>
  <w:style w:type="character" w:customStyle="1" w:styleId="InternetLink">
    <w:name w:val="Internet Link"/>
    <w:basedOn w:val="DefaultParagraphFont"/>
    <w:uiPriority w:val="99"/>
    <w:rsid w:val="006048BA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048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rtesian_coordinate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2021-07-10T11:11:00Z</dcterms:created>
  <dcterms:modified xsi:type="dcterms:W3CDTF">2021-07-10T11:11:00Z</dcterms:modified>
</cp:coreProperties>
</file>