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AAE0C" w14:textId="0ECD9EA8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4125399F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 xml:space="preserve">Choose a real-world case study </w:t>
      </w:r>
      <w:r w:rsidR="00575D8F">
        <w:rPr>
          <w:rFonts w:ascii="Times New Roman" w:hAnsi="Times New Roman" w:cs="Times New Roman"/>
        </w:rPr>
        <w:t xml:space="preserve">such as an </w:t>
      </w:r>
      <w:r w:rsidR="009D195B" w:rsidRPr="0046003B">
        <w:rPr>
          <w:rFonts w:ascii="Times New Roman" w:hAnsi="Times New Roman" w:cs="Times New Roman"/>
        </w:rPr>
        <w:t>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5E0E9C73" w:rsidR="006B0BD1" w:rsidRDefault="00575D8F" w:rsidP="006B0BD1">
      <w:pPr>
        <w:jc w:val="both"/>
        <w:rPr>
          <w:rFonts w:ascii="Times New Roman" w:hAnsi="Times New Roman" w:cs="Times New Roman"/>
          <w:b/>
        </w:rPr>
      </w:pPr>
      <w:r w:rsidRPr="00575D8F">
        <w:rPr>
          <w:rFonts w:ascii="Times New Roman" w:hAnsi="Times New Roman" w:cs="Times New Roman"/>
          <w:b/>
        </w:rPr>
        <w:t xml:space="preserve"> </w:t>
      </w:r>
      <w:r w:rsidRPr="00575D8F">
        <w:rPr>
          <w:rFonts w:ascii="Times New Roman" w:hAnsi="Times New Roman" w:cs="Times New Roman"/>
          <w:b/>
        </w:rPr>
        <w:t>Faculty</w:t>
      </w:r>
    </w:p>
    <w:p w14:paraId="55896AA7" w14:textId="31EA8279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securely </w:t>
      </w:r>
    </w:p>
    <w:p w14:paraId="13CD6EE0" w14:textId="5C72EB31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assigned courses </w:t>
      </w:r>
    </w:p>
    <w:p w14:paraId="4B23318F" w14:textId="32DC9C5D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student attendance </w:t>
      </w:r>
    </w:p>
    <w:p w14:paraId="20311EE8" w14:textId="1F7FF3A7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attendance records </w:t>
      </w:r>
    </w:p>
    <w:p w14:paraId="177B6999" w14:textId="142AECFB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 course materials </w:t>
      </w:r>
    </w:p>
    <w:p w14:paraId="748ED8B6" w14:textId="11198017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assignments </w:t>
      </w:r>
    </w:p>
    <w:p w14:paraId="271CBEEC" w14:textId="197A669C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internal and examination marks </w:t>
      </w:r>
    </w:p>
    <w:p w14:paraId="14D52081" w14:textId="4BD86E9B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student performance </w:t>
      </w:r>
    </w:p>
    <w:p w14:paraId="4F4CB441" w14:textId="38309DA9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 announcements to students </w:t>
      </w:r>
    </w:p>
    <w:p w14:paraId="4CABEEB7" w14:textId="4826886D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teaching timetable </w:t>
      </w:r>
    </w:p>
    <w:p w14:paraId="7194CFB3" w14:textId="593262AE" w:rsidR="00575D8F" w:rsidRPr="00575D8F" w:rsidRDefault="00575D8F" w:rsidP="00575D8F">
      <w:pPr>
        <w:jc w:val="both"/>
        <w:rPr>
          <w:rFonts w:ascii="Times New Roman" w:hAnsi="Times New Roman" w:cs="Times New Roman"/>
          <w:b/>
          <w:bCs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class performance reports</w:t>
      </w:r>
    </w:p>
    <w:p w14:paraId="34C730A9" w14:textId="017C2E33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  <w:r w:rsidR="00575D8F">
        <w:rPr>
          <w:rFonts w:ascii="Times New Roman" w:hAnsi="Times New Roman" w:cs="Times New Roman"/>
          <w:b/>
          <w:bCs/>
        </w:rPr>
        <w:t>istrator</w:t>
      </w:r>
    </w:p>
    <w:p w14:paraId="327EA36E" w14:textId="75725344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securely </w:t>
      </w:r>
    </w:p>
    <w:p w14:paraId="3F5080F6" w14:textId="6EBD9157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student records </w:t>
      </w:r>
    </w:p>
    <w:p w14:paraId="0E703A95" w14:textId="62E442AC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faculty records </w:t>
      </w:r>
    </w:p>
    <w:p w14:paraId="0284181C" w14:textId="1D65A1B9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course information </w:t>
      </w:r>
    </w:p>
    <w:p w14:paraId="209DA392" w14:textId="343BF39C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faculty to courses </w:t>
      </w:r>
    </w:p>
    <w:p w14:paraId="5A98D0C3" w14:textId="691C5EBE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academic timetables </w:t>
      </w:r>
    </w:p>
    <w:p w14:paraId="338DA694" w14:textId="3BEAC431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examination schedules </w:t>
      </w:r>
    </w:p>
    <w:p w14:paraId="5C3C3828" w14:textId="090E75A2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institutional reports </w:t>
      </w:r>
    </w:p>
    <w:p w14:paraId="0D433FCF" w14:textId="0A3961DA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 user accounts and permissions </w:t>
      </w:r>
    </w:p>
    <w:p w14:paraId="67F3A38A" w14:textId="7AC3F5B2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 fee payment records </w:t>
      </w:r>
    </w:p>
    <w:p w14:paraId="4E7916CF" w14:textId="33E7F156" w:rsidR="006B0BD1" w:rsidRPr="006B0BD1" w:rsidRDefault="00575D8F" w:rsidP="00575D8F">
      <w:pPr>
        <w:jc w:val="both"/>
        <w:rPr>
          <w:rFonts w:ascii="Times New Roman" w:hAnsi="Times New Roman" w:cs="Times New Roman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and restore system data</w:t>
      </w: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308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1D40E448" w:rsidR="006B0BD1" w:rsidRPr="006B0BD1" w:rsidRDefault="00575D8F" w:rsidP="00575D8F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log in securely so that I can access the ERP system safely.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54B6A528" w:rsidR="006B0BD1" w:rsidRPr="006B0BD1" w:rsidRDefault="00575D8F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view my assigned courses so that I can manage my teaching schedule.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00E5655" w:rsidR="006B0BD1" w:rsidRPr="006B0BD1" w:rsidRDefault="00575D8F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record student attendance so that attendance records remain accurate.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55E8AE69" w:rsidR="006B0BD1" w:rsidRPr="006B0BD1" w:rsidRDefault="00575D8F" w:rsidP="00575D8F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upload lecture notes and course materials so that students can access learning resources.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48B17BD9" w:rsidR="006B0BD1" w:rsidRPr="006B0BD1" w:rsidRDefault="00575D8F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enter internal and examination marks so that students can view their academic performance.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D8F" w:rsidRPr="00575D8F" w14:paraId="470771B8" w14:textId="77777777" w:rsidTr="00575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19755" w14:textId="77777777" w:rsidR="00575D8F" w:rsidRPr="00575D8F" w:rsidRDefault="00575D8F" w:rsidP="00575D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3A27185" w14:textId="77777777" w:rsidR="00575D8F" w:rsidRPr="00575D8F" w:rsidRDefault="00575D8F" w:rsidP="00575D8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8"/>
            </w:tblGrid>
            <w:tr w:rsidR="00575D8F" w:rsidRPr="00575D8F" w14:paraId="64D23431" w14:textId="77777777" w:rsidTr="00575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9AE59" w14:textId="77777777" w:rsidR="00575D8F" w:rsidRPr="00575D8F" w:rsidRDefault="00575D8F" w:rsidP="00575D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75D8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 a faculty member, I want to send announcements to students so that they receive important academic updates.</w:t>
                  </w:r>
                </w:p>
              </w:tc>
            </w:tr>
          </w:tbl>
          <w:p w14:paraId="19F3460B" w14:textId="011DE00A" w:rsidR="006B0BD1" w:rsidRPr="006B0BD1" w:rsidRDefault="006B0BD1" w:rsidP="00575D8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2A24460C" w:rsidR="006B0BD1" w:rsidRPr="006B0BD1" w:rsidRDefault="00575D8F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t>As a faculty member, I want to create assignments so that students can complete coursework online.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25513897" w:rsidR="006B0BD1" w:rsidRPr="006B0BD1" w:rsidRDefault="00575D8F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t>As an administrator, I want to manage student records so that student information remains accurate and up to date.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6FD8453F" w:rsidR="006B0BD1" w:rsidRPr="006B0BD1" w:rsidRDefault="00575D8F" w:rsidP="00575D8F">
            <w:pPr>
              <w:jc w:val="both"/>
              <w:rPr>
                <w:rFonts w:ascii="Times New Roman" w:hAnsi="Times New Roman" w:cs="Times New Roman"/>
              </w:rPr>
            </w:pPr>
            <w:r>
              <w:t>As an administrator, I want to assign faculty members to courses so that teaching responsibilities are organized properly.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9D8EDA3" w:rsidR="006B0BD1" w:rsidRPr="006B0BD1" w:rsidRDefault="006B0BD1" w:rsidP="00575D8F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 xml:space="preserve">As </w:t>
            </w:r>
            <w:r w:rsidR="00575D8F">
              <w:t>an administrator, I want to generate academic and administrative reports so that management can monitor institutional performance.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6853D68F" w:rsidR="006B0BD1" w:rsidRPr="006B0BD1" w:rsidRDefault="006B0BD1" w:rsidP="00575D8F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</w:t>
            </w:r>
            <w:r w:rsidR="00575D8F">
              <w:rPr>
                <w:rFonts w:ascii="Times New Roman" w:hAnsi="Times New Roman" w:cs="Times New Roman"/>
              </w:rPr>
              <w:t xml:space="preserve">s </w:t>
            </w:r>
            <w:r w:rsidR="00575D8F">
              <w:t>an administrator, I want to manage user accounts and permissions so that only authorized users can access the system.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 w:rsidTr="008B638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5D8F" w:rsidRPr="00575D8F" w14:paraId="2D36F970" w14:textId="77777777" w:rsidTr="00575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B090C" w14:textId="77777777" w:rsidR="00575D8F" w:rsidRPr="00575D8F" w:rsidRDefault="00575D8F" w:rsidP="00575D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10BFCA1" w14:textId="77777777" w:rsidR="00575D8F" w:rsidRPr="00575D8F" w:rsidRDefault="00575D8F" w:rsidP="00575D8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8"/>
            </w:tblGrid>
            <w:tr w:rsidR="00575D8F" w:rsidRPr="00575D8F" w14:paraId="51AC321F" w14:textId="77777777" w:rsidTr="00575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77625" w14:textId="77777777" w:rsidR="00575D8F" w:rsidRPr="00575D8F" w:rsidRDefault="00575D8F" w:rsidP="00575D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575D8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 an administrator, I want to manage examination schedules so that exams are conducted without conflicts.</w:t>
                  </w:r>
                </w:p>
              </w:tc>
            </w:tr>
          </w:tbl>
          <w:p w14:paraId="317A84A8" w14:textId="735B1E10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3544B457" w14:textId="2DC14443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Requirements change frequently in educational institutions. </w:t>
      </w:r>
    </w:p>
    <w:p w14:paraId="27C738D6" w14:textId="2C85D88B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feedback from faculty and administrators. </w:t>
      </w:r>
    </w:p>
    <w:p w14:paraId="20DC2B4F" w14:textId="63C40265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Incremental delivery of ERP modules. </w:t>
      </w:r>
    </w:p>
    <w:p w14:paraId="397626B4" w14:textId="27496C18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development and testing. </w:t>
      </w:r>
    </w:p>
    <w:p w14:paraId="04B7994B" w14:textId="7E30A63E" w:rsidR="00575D8F" w:rsidRPr="00575D8F" w:rsidRDefault="00575D8F" w:rsidP="00575D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maintenance and bug fixing. </w:t>
      </w:r>
    </w:p>
    <w:p w14:paraId="4E5C4B49" w14:textId="1C2B903B" w:rsidR="003020E3" w:rsidRPr="0046003B" w:rsidRDefault="00575D8F" w:rsidP="00575D8F">
      <w:pPr>
        <w:jc w:val="both"/>
        <w:rPr>
          <w:rFonts w:ascii="Times New Roman" w:hAnsi="Times New Roman" w:cs="Times New Roman"/>
        </w:rPr>
      </w:pPr>
      <w:r w:rsidRPr="00575D8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75D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large-scale academic management systems.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88"/>
      </w:tblGrid>
      <w:tr w:rsidR="003020E3" w:rsidRPr="003020E3" w14:paraId="1A482C00" w14:textId="77777777" w:rsidTr="00575D8F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lastRenderedPageBreak/>
              <w:t>Sprint</w:t>
            </w:r>
          </w:p>
        </w:tc>
        <w:tc>
          <w:tcPr>
            <w:tcW w:w="2343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3" w:type="dxa"/>
            <w:vAlign w:val="center"/>
            <w:hideMark/>
          </w:tcPr>
          <w:p w14:paraId="1140C3D0" w14:textId="14513187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User Authentication &amp; Login</w:t>
            </w:r>
          </w:p>
        </w:tc>
      </w:tr>
      <w:tr w:rsidR="003020E3" w:rsidRPr="003020E3" w14:paraId="58036F2D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3" w:type="dxa"/>
            <w:vAlign w:val="center"/>
            <w:hideMark/>
          </w:tcPr>
          <w:p w14:paraId="01E56294" w14:textId="7623BDA3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Faculty Dashboard &amp; Course Management</w:t>
            </w:r>
          </w:p>
        </w:tc>
      </w:tr>
      <w:tr w:rsidR="003020E3" w:rsidRPr="003020E3" w14:paraId="33151B77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3" w:type="dxa"/>
            <w:vAlign w:val="center"/>
            <w:hideMark/>
          </w:tcPr>
          <w:p w14:paraId="51869529" w14:textId="5BAF52B7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Attendance Management</w:t>
            </w:r>
          </w:p>
        </w:tc>
      </w:tr>
      <w:tr w:rsidR="003020E3" w:rsidRPr="003020E3" w14:paraId="1257DEB8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3" w:type="dxa"/>
            <w:vAlign w:val="center"/>
            <w:hideMark/>
          </w:tcPr>
          <w:p w14:paraId="556EAFB7" w14:textId="0BCA2E46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Examination &amp; Marks Management</w:t>
            </w:r>
          </w:p>
        </w:tc>
      </w:tr>
      <w:tr w:rsidR="003020E3" w:rsidRPr="003020E3" w14:paraId="37B918CD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3" w:type="dxa"/>
            <w:vAlign w:val="center"/>
            <w:hideMark/>
          </w:tcPr>
          <w:p w14:paraId="5A3B8062" w14:textId="32EB93A7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Student &amp; Faculty Record Management</w:t>
            </w:r>
          </w:p>
        </w:tc>
      </w:tr>
      <w:tr w:rsidR="003020E3" w:rsidRPr="003020E3" w14:paraId="3469EC60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3" w:type="dxa"/>
            <w:vAlign w:val="center"/>
            <w:hideMark/>
          </w:tcPr>
          <w:p w14:paraId="40C72F2F" w14:textId="0C15FC66" w:rsidR="003020E3" w:rsidRPr="003020E3" w:rsidRDefault="00575D8F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t>Reports &amp; Notifications</w:t>
            </w:r>
          </w:p>
        </w:tc>
      </w:tr>
      <w:tr w:rsidR="003020E3" w:rsidRPr="003020E3" w14:paraId="77E3A3F1" w14:textId="77777777" w:rsidTr="00575D8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2343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F29C3C3" w14:textId="67F1BAF7" w:rsidR="00CA5C57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  <w:bookmarkStart w:id="0" w:name="_GoBack"/>
      <w:bookmarkEnd w:id="0"/>
    </w:p>
    <w:p w14:paraId="72DCFFF9" w14:textId="77777777" w:rsidR="00CA5C57" w:rsidRDefault="00CA5C57" w:rsidP="0040347F">
      <w:pPr>
        <w:jc w:val="both"/>
        <w:rPr>
          <w:rFonts w:ascii="Times New Roman" w:hAnsi="Times New Roman" w:cs="Times New Roman"/>
        </w:rPr>
      </w:pPr>
    </w:p>
    <w:p w14:paraId="7376583C" w14:textId="514C3012" w:rsidR="0040347F" w:rsidRPr="0040347F" w:rsidRDefault="00CA5C57" w:rsidP="0040347F">
      <w:pPr>
        <w:jc w:val="both"/>
        <w:rPr>
          <w:rFonts w:ascii="Times New Roman" w:hAnsi="Times New Roman" w:cs="Times New Roman"/>
        </w:rPr>
      </w:pPr>
      <w:r w:rsidRPr="00CA5C57">
        <w:rPr>
          <w:rFonts w:ascii="Times New Roman" w:hAnsi="Times New Roman" w:cs="Times New Roman"/>
        </w:rPr>
        <w:drawing>
          <wp:inline distT="0" distB="0" distL="0" distR="0" wp14:anchorId="192EC7FE" wp14:editId="13A23807">
            <wp:extent cx="5486400" cy="344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34" t="9829" r="954" b="2673"/>
                    <a:stretch/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14A5795F" w14:textId="584E8DD1" w:rsidR="008B6388" w:rsidRPr="008B6388" w:rsidRDefault="008B6388" w:rsidP="008B63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</w:t>
      </w:r>
      <w:r w:rsidRPr="008B638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Gather requirements from faculty and administrators. </w:t>
      </w:r>
    </w:p>
    <w:p w14:paraId="2B2DF300" w14:textId="11B369FA" w:rsidR="008B6388" w:rsidRPr="008B6388" w:rsidRDefault="008B6388" w:rsidP="008B63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</w:t>
      </w:r>
      <w:r w:rsidRPr="008B638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the Software Requirement Specification (SRS). </w:t>
      </w:r>
    </w:p>
    <w:p w14:paraId="1CD01767" w14:textId="23A47D9B" w:rsidR="008B6388" w:rsidRPr="008B6388" w:rsidRDefault="008B6388" w:rsidP="008B63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</w:t>
      </w:r>
      <w:r w:rsidRPr="008B638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use case diagrams. </w:t>
      </w:r>
    </w:p>
    <w:p w14:paraId="79CB34A1" w14:textId="7EEE8AFE" w:rsidR="0040347F" w:rsidRPr="0046003B" w:rsidRDefault="008B6388" w:rsidP="008B638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</w:t>
      </w:r>
      <w:r w:rsidRPr="008B638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system modules.</w:t>
      </w: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07F9ED5A" w:rsidR="0040347F" w:rsidRPr="0040347F" w:rsidRDefault="008B6388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user interface wireframes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00F25B4E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</w:t>
      </w:r>
      <w:r w:rsidR="008B6388">
        <w:rPr>
          <w:rFonts w:ascii="Times New Roman" w:hAnsi="Times New Roman" w:cs="Times New Roman"/>
        </w:rPr>
        <w:t xml:space="preserve">overall </w:t>
      </w:r>
      <w:r w:rsidRPr="0040347F">
        <w:rPr>
          <w:rFonts w:ascii="Times New Roman" w:hAnsi="Times New Roman" w:cs="Times New Roman"/>
        </w:rPr>
        <w:t>system architecture.</w:t>
      </w:r>
    </w:p>
    <w:p w14:paraId="1F9D44FC" w14:textId="77777777" w:rsidR="008B6388" w:rsidRDefault="008B6388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49B3CB5" w14:textId="6CA56193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20B2EC94" w14:textId="31CF2250" w:rsidR="008B6388" w:rsidRPr="008B6388" w:rsidRDefault="008B6388" w:rsidP="008B63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Implement secure login and authentication. </w:t>
      </w:r>
    </w:p>
    <w:p w14:paraId="0B2AB2D3" w14:textId="31B85E6A" w:rsidR="008B6388" w:rsidRPr="008B6388" w:rsidRDefault="008B6388" w:rsidP="008B63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Faculty Dashboard. </w:t>
      </w:r>
    </w:p>
    <w:p w14:paraId="001AFFF4" w14:textId="7C3430E8" w:rsidR="008B6388" w:rsidRPr="008B6388" w:rsidRDefault="008B6388" w:rsidP="008B63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Attendance Management Module. </w:t>
      </w:r>
    </w:p>
    <w:p w14:paraId="26D9E911" w14:textId="747546E3" w:rsidR="008B6388" w:rsidRPr="008B6388" w:rsidRDefault="008B6388" w:rsidP="008B63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 Examination &amp; Marks Module. </w:t>
      </w:r>
    </w:p>
    <w:p w14:paraId="0338CBF4" w14:textId="3F9FD891" w:rsidR="008B6388" w:rsidRPr="008B6388" w:rsidRDefault="008B6388" w:rsidP="008B638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Student &amp; Faculty Management Module</w:t>
      </w:r>
    </w:p>
    <w:p w14:paraId="4D8B7E82" w14:textId="6BA7D80C" w:rsidR="0040347F" w:rsidRPr="008B6388" w:rsidRDefault="008B6388" w:rsidP="008B638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Reports and Notification Module.</w:t>
      </w:r>
    </w:p>
    <w:p w14:paraId="08272EC2" w14:textId="77777777" w:rsidR="0040347F" w:rsidRPr="0040347F" w:rsidRDefault="0040347F" w:rsidP="008B6388">
      <w:pPr>
        <w:spacing w:after="0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211842C4" w:rsidR="0040347F" w:rsidRDefault="0040347F" w:rsidP="008B6388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5378E3B" w14:textId="04CB7167" w:rsidR="008B6388" w:rsidRPr="008B6388" w:rsidRDefault="008B6388" w:rsidP="008B63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</w:t>
      </w:r>
    </w:p>
    <w:p w14:paraId="0F583106" w14:textId="29BB4C2C" w:rsidR="008B6388" w:rsidRPr="008B6388" w:rsidRDefault="008B6388" w:rsidP="008B63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Marks Entry </w:t>
      </w:r>
    </w:p>
    <w:p w14:paraId="3AC61D2A" w14:textId="05A1562E" w:rsidR="008B6388" w:rsidRPr="008B6388" w:rsidRDefault="008B6388" w:rsidP="008B6388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Record Management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102FC548" w14:textId="55F6920D" w:rsidR="008B6388" w:rsidRPr="008B6388" w:rsidRDefault="008B6388" w:rsidP="008B638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Attendance + Reports </w:t>
      </w:r>
    </w:p>
    <w:p w14:paraId="13B00CB0" w14:textId="49383758" w:rsidR="008B6388" w:rsidRPr="008B6388" w:rsidRDefault="008B6388" w:rsidP="008B63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Faculty + Examination Module </w:t>
      </w:r>
    </w:p>
    <w:p w14:paraId="5281BCC2" w14:textId="37B45E93" w:rsidR="0040347F" w:rsidRPr="0040347F" w:rsidRDefault="008B6388" w:rsidP="008B6388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3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Authentication + Database</w:t>
      </w:r>
      <w:r w:rsidR="0040347F" w:rsidRPr="0040347F">
        <w:rPr>
          <w:rFonts w:ascii="Times New Roman" w:hAnsi="Times New Roman" w:cs="Times New Roman"/>
        </w:rPr>
        <w:t xml:space="preserve"> </w:t>
      </w:r>
    </w:p>
    <w:p w14:paraId="56334D25" w14:textId="77777777" w:rsidR="0040347F" w:rsidRPr="0040347F" w:rsidRDefault="0040347F" w:rsidP="008B6388">
      <w:pPr>
        <w:spacing w:after="0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1ABA5E51" w:rsidR="0040347F" w:rsidRPr="0040347F" w:rsidRDefault="008B6388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</w:t>
      </w:r>
      <w:r>
        <w:t>ERP functionality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59C26D7D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Verify </w:t>
      </w:r>
      <w:r w:rsidR="00CA5C57">
        <w:t>all academic and administrative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415D1"/>
    <w:multiLevelType w:val="hybridMultilevel"/>
    <w:tmpl w:val="63BA3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E1067"/>
    <w:multiLevelType w:val="hybridMultilevel"/>
    <w:tmpl w:val="E2A6B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434C7"/>
    <w:multiLevelType w:val="hybridMultilevel"/>
    <w:tmpl w:val="E4808EBA"/>
    <w:lvl w:ilvl="0" w:tplc="94EED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C5C22"/>
    <w:multiLevelType w:val="hybridMultilevel"/>
    <w:tmpl w:val="AA946CFA"/>
    <w:lvl w:ilvl="0" w:tplc="40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17" w15:restartNumberingAfterBreak="0">
    <w:nsid w:val="53EA79BC"/>
    <w:multiLevelType w:val="hybridMultilevel"/>
    <w:tmpl w:val="CC545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70A28"/>
    <w:multiLevelType w:val="hybridMultilevel"/>
    <w:tmpl w:val="B8AE6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8B607B"/>
    <w:multiLevelType w:val="hybridMultilevel"/>
    <w:tmpl w:val="5744655E"/>
    <w:lvl w:ilvl="0" w:tplc="94EED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37B78"/>
    <w:multiLevelType w:val="hybridMultilevel"/>
    <w:tmpl w:val="F808EA9A"/>
    <w:lvl w:ilvl="0" w:tplc="94EED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4"/>
  </w:num>
  <w:num w:numId="4">
    <w:abstractNumId w:val="25"/>
  </w:num>
  <w:num w:numId="5">
    <w:abstractNumId w:val="5"/>
  </w:num>
  <w:num w:numId="6">
    <w:abstractNumId w:val="9"/>
  </w:num>
  <w:num w:numId="7">
    <w:abstractNumId w:val="7"/>
  </w:num>
  <w:num w:numId="8">
    <w:abstractNumId w:val="1"/>
  </w:num>
  <w:num w:numId="9">
    <w:abstractNumId w:val="2"/>
  </w:num>
  <w:num w:numId="10">
    <w:abstractNumId w:val="19"/>
  </w:num>
  <w:num w:numId="11">
    <w:abstractNumId w:val="13"/>
  </w:num>
  <w:num w:numId="12">
    <w:abstractNumId w:val="14"/>
  </w:num>
  <w:num w:numId="13">
    <w:abstractNumId w:val="12"/>
  </w:num>
  <w:num w:numId="14">
    <w:abstractNumId w:val="6"/>
  </w:num>
  <w:num w:numId="15">
    <w:abstractNumId w:val="15"/>
  </w:num>
  <w:num w:numId="16">
    <w:abstractNumId w:val="3"/>
  </w:num>
  <w:num w:numId="17">
    <w:abstractNumId w:val="18"/>
  </w:num>
  <w:num w:numId="18">
    <w:abstractNumId w:val="23"/>
  </w:num>
  <w:num w:numId="19">
    <w:abstractNumId w:val="16"/>
  </w:num>
  <w:num w:numId="20">
    <w:abstractNumId w:val="20"/>
  </w:num>
  <w:num w:numId="21">
    <w:abstractNumId w:val="10"/>
  </w:num>
  <w:num w:numId="22">
    <w:abstractNumId w:val="21"/>
  </w:num>
  <w:num w:numId="23">
    <w:abstractNumId w:val="11"/>
  </w:num>
  <w:num w:numId="24">
    <w:abstractNumId w:val="24"/>
  </w:num>
  <w:num w:numId="25">
    <w:abstractNumId w:val="17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3020E3"/>
    <w:rsid w:val="003E6A35"/>
    <w:rsid w:val="0040347F"/>
    <w:rsid w:val="00411B5A"/>
    <w:rsid w:val="0046003B"/>
    <w:rsid w:val="004F7570"/>
    <w:rsid w:val="00575D8F"/>
    <w:rsid w:val="005B2667"/>
    <w:rsid w:val="005C0557"/>
    <w:rsid w:val="006272DA"/>
    <w:rsid w:val="006B0BD1"/>
    <w:rsid w:val="008B6388"/>
    <w:rsid w:val="00910B9E"/>
    <w:rsid w:val="009D195B"/>
    <w:rsid w:val="00CA5C57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DELL</cp:lastModifiedBy>
  <cp:revision>8</cp:revision>
  <dcterms:created xsi:type="dcterms:W3CDTF">2026-07-18T08:00:00Z</dcterms:created>
  <dcterms:modified xsi:type="dcterms:W3CDTF">2026-07-31T08:59:00Z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ea28abfb-5bdb-45a8-b283-d98873810864</vt:lpwstr>
  </property>
</Properties>
</file>