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25811" w14:textId="77777777" w:rsidR="00A53F63" w:rsidRDefault="002632B4" w:rsidP="002632B4">
      <w:pPr>
        <w:pStyle w:val="Titre1"/>
        <w:numPr>
          <w:ilvl w:val="0"/>
          <w:numId w:val="3"/>
        </w:numPr>
      </w:pPr>
      <w:r>
        <w:t>Introduction</w:t>
      </w:r>
    </w:p>
    <w:p w14:paraId="77195159" w14:textId="77777777" w:rsidR="002632B4" w:rsidRDefault="002632B4" w:rsidP="002632B4"/>
    <w:p w14:paraId="2152C6FC" w14:textId="77777777" w:rsidR="002632B4" w:rsidRDefault="002632B4" w:rsidP="002632B4">
      <w:pPr>
        <w:pStyle w:val="Titre1"/>
        <w:numPr>
          <w:ilvl w:val="0"/>
          <w:numId w:val="3"/>
        </w:numPr>
      </w:pPr>
      <w:r>
        <w:t>Méthodologie</w:t>
      </w:r>
    </w:p>
    <w:p w14:paraId="7FA86A90" w14:textId="77777777" w:rsidR="002632B4" w:rsidRDefault="002632B4" w:rsidP="002632B4">
      <w:pPr>
        <w:pStyle w:val="Titre2"/>
      </w:pPr>
      <w:r>
        <w:t>Signalement tique / Citique</w:t>
      </w:r>
    </w:p>
    <w:p w14:paraId="7B0D1F47" w14:textId="77777777" w:rsidR="002632B4" w:rsidRDefault="002632B4" w:rsidP="002632B4">
      <w:pPr>
        <w:pStyle w:val="Titre2"/>
      </w:pPr>
      <w:r>
        <w:t>Collecte des données météo : DSK / MF</w:t>
      </w:r>
    </w:p>
    <w:p w14:paraId="4175E87E" w14:textId="77777777" w:rsidR="002632B4" w:rsidRDefault="002632B4" w:rsidP="002632B4">
      <w:pPr>
        <w:pStyle w:val="Titre2"/>
      </w:pPr>
      <w:r>
        <w:t>Activité / Biologie des tiques et météo dans la littérature</w:t>
      </w:r>
    </w:p>
    <w:p w14:paraId="7C162493" w14:textId="28644495" w:rsidR="00AE2029" w:rsidRPr="003314C5" w:rsidRDefault="00AE2029" w:rsidP="005B2FD1"/>
    <w:p w14:paraId="78860D24" w14:textId="77777777" w:rsidR="002632B4" w:rsidRPr="00C73086" w:rsidRDefault="002632B4" w:rsidP="002632B4"/>
    <w:p w14:paraId="49B31417" w14:textId="77777777" w:rsidR="002632B4" w:rsidRDefault="002632B4" w:rsidP="002632B4">
      <w:pPr>
        <w:pStyle w:val="Titre1"/>
        <w:numPr>
          <w:ilvl w:val="0"/>
          <w:numId w:val="3"/>
        </w:numPr>
      </w:pPr>
      <w:r>
        <w:t>Résultats</w:t>
      </w:r>
    </w:p>
    <w:p w14:paraId="5B251A25" w14:textId="77777777" w:rsidR="004459D2" w:rsidRDefault="004459D2" w:rsidP="002632B4">
      <w:commentRangeStart w:id="0"/>
      <w:r w:rsidRPr="004459D2">
        <w:t xml:space="preserve">Fig. n° </w:t>
      </w:r>
      <w:r>
        <w:t>3</w:t>
      </w:r>
      <w:r w:rsidRPr="004459D2">
        <w:t xml:space="preserve"> </w:t>
      </w:r>
      <w:commentRangeEnd w:id="0"/>
      <w:r w:rsidR="00C70C06">
        <w:rPr>
          <w:rStyle w:val="Marquedecommentaire"/>
        </w:rPr>
        <w:commentReference w:id="0"/>
      </w:r>
      <w:r w:rsidRPr="004459D2">
        <w:t xml:space="preserve">– </w:t>
      </w:r>
      <w:r>
        <w:t>Répartition des signalements sur les 995 jours de collectes.</w:t>
      </w:r>
    </w:p>
    <w:p w14:paraId="3968E179" w14:textId="77777777" w:rsidR="004459D2" w:rsidRDefault="004459D2" w:rsidP="002632B4">
      <w:r w:rsidRPr="004459D2">
        <w:t xml:space="preserve">Sources : </w:t>
      </w:r>
      <w:r>
        <w:t>données du programme Citique (en accès sur plateforme ?)</w:t>
      </w:r>
    </w:p>
    <w:p w14:paraId="079EA53E" w14:textId="77777777" w:rsidR="00353198" w:rsidRDefault="00353198" w:rsidP="00353198">
      <w:r w:rsidRPr="004459D2">
        <w:t xml:space="preserve">Fig. n° </w:t>
      </w:r>
      <w:r>
        <w:t>4</w:t>
      </w:r>
      <w:r w:rsidRPr="004459D2">
        <w:t xml:space="preserve"> – </w:t>
      </w:r>
      <w:r w:rsidRPr="00D1463A">
        <w:rPr>
          <w:rFonts w:ascii="ArialMT" w:hAnsi="ArialMT" w:cs="ArialMT"/>
          <w:sz w:val="20"/>
          <w:szCs w:val="20"/>
        </w:rPr>
        <w:t>Profil-</w:t>
      </w:r>
      <w:r w:rsidRPr="00D1463A">
        <w:rPr>
          <w:rFonts w:ascii="Arial" w:hAnsi="Arial" w:cs="Arial"/>
          <w:sz w:val="20"/>
          <w:szCs w:val="20"/>
        </w:rPr>
        <w:t>type de l’activite d’</w:t>
      </w:r>
      <w:r w:rsidRPr="00D1463A">
        <w:rPr>
          <w:rFonts w:ascii="Arial-ItalicMT" w:hAnsi="Arial-ItalicMT" w:cs="Arial-ItalicMT"/>
          <w:i/>
          <w:iCs/>
          <w:sz w:val="20"/>
          <w:szCs w:val="20"/>
        </w:rPr>
        <w:t xml:space="preserve">I. ricinus </w:t>
      </w:r>
      <w:r w:rsidRPr="00D1463A">
        <w:rPr>
          <w:rFonts w:ascii="ArialMT" w:hAnsi="ArialMT" w:cs="ArialMT"/>
          <w:sz w:val="20"/>
          <w:szCs w:val="20"/>
        </w:rPr>
        <w:t>sur une année</w:t>
      </w:r>
      <w:r>
        <w:rPr>
          <w:rFonts w:ascii="ArialMT" w:hAnsi="ArialMT" w:cs="ArialMT"/>
          <w:sz w:val="20"/>
          <w:szCs w:val="20"/>
        </w:rPr>
        <w:t>.</w:t>
      </w:r>
    </w:p>
    <w:p w14:paraId="6C35FD88" w14:textId="77777777" w:rsidR="00353198" w:rsidRDefault="00353198" w:rsidP="00353198">
      <w:r w:rsidRPr="00D1463A">
        <w:rPr>
          <w:iCs/>
          <w:noProof/>
          <w:lang w:eastAsia="fr-FR"/>
        </w:rPr>
        <w:drawing>
          <wp:inline distT="0" distB="0" distL="0" distR="0" wp14:anchorId="2D13F19F" wp14:editId="712924F2">
            <wp:extent cx="3740150" cy="3293609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577" cy="33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4B95" w14:textId="77777777" w:rsidR="00353198" w:rsidRPr="00C85CAF" w:rsidRDefault="00353198" w:rsidP="00353198">
      <w:r w:rsidRPr="00C85CAF">
        <w:t xml:space="preserve">Sources : </w:t>
      </w:r>
      <w:r w:rsidRPr="00C85CAF">
        <w:rPr>
          <w:rFonts w:ascii="ArialMT" w:hAnsi="ArialMT" w:cs="ArialMT"/>
          <w:sz w:val="20"/>
          <w:szCs w:val="20"/>
        </w:rPr>
        <w:t xml:space="preserve">Kurtenbach et al., 2006 (in </w:t>
      </w:r>
      <w:r w:rsidRPr="00C85CAF">
        <w:t xml:space="preserve">Cat, </w:t>
      </w:r>
      <w:r w:rsidRPr="00C85CAF">
        <w:rPr>
          <w:iCs/>
        </w:rPr>
        <w:t>2017)</w:t>
      </w:r>
    </w:p>
    <w:p w14:paraId="2685B5A4" w14:textId="795ADF3A" w:rsidR="0034224E" w:rsidRDefault="0034224E" w:rsidP="0034224E">
      <w:r w:rsidRPr="0029225C">
        <w:t xml:space="preserve">Fig. n°5 – </w:t>
      </w:r>
      <w:r w:rsidRPr="00D1463A">
        <w:t>P</w:t>
      </w:r>
      <w:r>
        <w:t xml:space="preserve">rofils </w:t>
      </w:r>
      <w:r w:rsidR="005A044A">
        <w:t>comparés de 9 paramètres météorologiques pours</w:t>
      </w:r>
      <w:r>
        <w:t xml:space="preserve"> </w:t>
      </w:r>
      <w:r w:rsidR="005A044A">
        <w:t>42 stations synoptiques de Météo France et leur équivalent Dark Sky</w:t>
      </w:r>
      <w:r>
        <w:t xml:space="preserve"> (France, July 2017 – April 2020, soit 995 jours).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56"/>
        <w:gridCol w:w="4606"/>
      </w:tblGrid>
      <w:tr w:rsidR="00300F6E" w:rsidRPr="0029225C" w14:paraId="57256919" w14:textId="77777777" w:rsidTr="006B4176">
        <w:tc>
          <w:tcPr>
            <w:tcW w:w="4456" w:type="dxa"/>
          </w:tcPr>
          <w:p w14:paraId="72962C51" w14:textId="77777777" w:rsidR="0034224E" w:rsidRDefault="0034224E" w:rsidP="00AB323F">
            <w:r>
              <w:t>Fig. n°5.1 – Average temperatures</w:t>
            </w:r>
          </w:p>
        </w:tc>
        <w:tc>
          <w:tcPr>
            <w:tcW w:w="4606" w:type="dxa"/>
          </w:tcPr>
          <w:p w14:paraId="062F142B" w14:textId="5C1B112F" w:rsidR="0034224E" w:rsidRPr="00C85CAF" w:rsidRDefault="0034224E" w:rsidP="00AB323F">
            <w:r w:rsidRPr="00C85CAF">
              <w:t>Fig. n°5.2 – High temperatures</w:t>
            </w:r>
            <w:r w:rsidR="00C85CAF">
              <w:t xml:space="preserve"> </w:t>
            </w:r>
            <w:r w:rsidR="00C85CAF" w:rsidRPr="00C85CAF">
              <w:t>(pas de données</w:t>
            </w:r>
            <w:r w:rsidR="00C85CAF">
              <w:t xml:space="preserve"> communes)</w:t>
            </w:r>
          </w:p>
        </w:tc>
      </w:tr>
      <w:tr w:rsidR="00300F6E" w14:paraId="0F9ED117" w14:textId="77777777" w:rsidTr="006B4176">
        <w:tc>
          <w:tcPr>
            <w:tcW w:w="4456" w:type="dxa"/>
          </w:tcPr>
          <w:p w14:paraId="513DB5C1" w14:textId="340CDC7B" w:rsidR="0034224E" w:rsidRDefault="00442EC8" w:rsidP="00AB323F">
            <w:r w:rsidRPr="00442EC8">
              <w:rPr>
                <w:noProof/>
                <w:lang w:eastAsia="fr-FR"/>
              </w:rPr>
              <w:lastRenderedPageBreak/>
              <w:drawing>
                <wp:inline distT="0" distB="0" distL="0" distR="0" wp14:anchorId="3FE2A727" wp14:editId="6C732E73">
                  <wp:extent cx="2692800" cy="2192400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800" cy="21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47728681" w14:textId="3D77BE2B" w:rsidR="0034224E" w:rsidRDefault="0034224E" w:rsidP="00AB323F"/>
        </w:tc>
      </w:tr>
      <w:tr w:rsidR="00300F6E" w14:paraId="19DB9BB1" w14:textId="77777777" w:rsidTr="006B4176">
        <w:tc>
          <w:tcPr>
            <w:tcW w:w="4456" w:type="dxa"/>
          </w:tcPr>
          <w:p w14:paraId="5AC82B1B" w14:textId="77777777" w:rsidR="0034224E" w:rsidRDefault="0034224E" w:rsidP="00AB323F">
            <w:r w:rsidRPr="0029225C">
              <w:rPr>
                <w:lang w:val="en-US"/>
              </w:rPr>
              <w:t>Fig. n°5.</w:t>
            </w:r>
            <w:r>
              <w:rPr>
                <w:lang w:val="en-US"/>
              </w:rPr>
              <w:t>3</w:t>
            </w:r>
            <w:r w:rsidRPr="0029225C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Average Humidity</w:t>
            </w:r>
          </w:p>
        </w:tc>
        <w:tc>
          <w:tcPr>
            <w:tcW w:w="4606" w:type="dxa"/>
          </w:tcPr>
          <w:p w14:paraId="4C2A9D26" w14:textId="77777777" w:rsidR="0034224E" w:rsidRDefault="0034224E" w:rsidP="00AB323F">
            <w:r w:rsidRPr="0029225C">
              <w:rPr>
                <w:lang w:val="en-US"/>
              </w:rPr>
              <w:t>Fig. n°5.</w:t>
            </w:r>
            <w:r>
              <w:rPr>
                <w:lang w:val="en-US"/>
              </w:rPr>
              <w:t>4</w:t>
            </w:r>
            <w:r w:rsidRPr="0029225C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Average Dew point</w:t>
            </w:r>
          </w:p>
        </w:tc>
      </w:tr>
      <w:tr w:rsidR="00300F6E" w14:paraId="599C7DE2" w14:textId="77777777" w:rsidTr="006B4176">
        <w:tc>
          <w:tcPr>
            <w:tcW w:w="4456" w:type="dxa"/>
          </w:tcPr>
          <w:p w14:paraId="18F08376" w14:textId="63C71774" w:rsidR="0034224E" w:rsidRDefault="00442EC8" w:rsidP="00AB323F">
            <w:r w:rsidRPr="00442EC8">
              <w:rPr>
                <w:noProof/>
                <w:lang w:eastAsia="fr-FR"/>
              </w:rPr>
              <w:drawing>
                <wp:inline distT="0" distB="0" distL="0" distR="0" wp14:anchorId="329B21EB" wp14:editId="67DB9D59">
                  <wp:extent cx="2692800" cy="2192400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800" cy="21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5DEFF525" w14:textId="669A9548" w:rsidR="0034224E" w:rsidRDefault="005A044A" w:rsidP="00AB323F">
            <w:r w:rsidRPr="005A044A">
              <w:rPr>
                <w:noProof/>
                <w:lang w:eastAsia="fr-FR"/>
              </w:rPr>
              <w:drawing>
                <wp:inline distT="0" distB="0" distL="0" distR="0" wp14:anchorId="671972BC" wp14:editId="535DE13E">
                  <wp:extent cx="2692800" cy="2192400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800" cy="21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F6E" w:rsidRPr="00621878" w14:paraId="02622AE2" w14:textId="77777777" w:rsidTr="006B4176">
        <w:tc>
          <w:tcPr>
            <w:tcW w:w="4456" w:type="dxa"/>
          </w:tcPr>
          <w:p w14:paraId="63962117" w14:textId="77777777" w:rsidR="0034224E" w:rsidRPr="00C85CAF" w:rsidRDefault="0034224E" w:rsidP="00AB323F">
            <w:pPr>
              <w:rPr>
                <w:lang w:val="en-US"/>
              </w:rPr>
            </w:pPr>
            <w:r w:rsidRPr="0029225C">
              <w:rPr>
                <w:lang w:val="en-US"/>
              </w:rPr>
              <w:t>Fig. n°5.</w:t>
            </w:r>
            <w:r>
              <w:rPr>
                <w:lang w:val="en-US"/>
              </w:rPr>
              <w:t>5</w:t>
            </w:r>
            <w:r w:rsidRPr="0029225C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Average Atmospheric Pressure</w:t>
            </w:r>
          </w:p>
        </w:tc>
        <w:tc>
          <w:tcPr>
            <w:tcW w:w="4606" w:type="dxa"/>
          </w:tcPr>
          <w:p w14:paraId="11804EF8" w14:textId="77777777" w:rsidR="0034224E" w:rsidRPr="00C85CAF" w:rsidRDefault="0034224E" w:rsidP="00AB323F">
            <w:pPr>
              <w:rPr>
                <w:lang w:val="en-US"/>
              </w:rPr>
            </w:pPr>
            <w:r w:rsidRPr="0029225C">
              <w:rPr>
                <w:lang w:val="en-US"/>
              </w:rPr>
              <w:t>Fig. n°5.</w:t>
            </w:r>
            <w:r>
              <w:rPr>
                <w:lang w:val="en-US"/>
              </w:rPr>
              <w:t>6</w:t>
            </w:r>
            <w:r w:rsidRPr="0029225C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Average Wind speed</w:t>
            </w:r>
          </w:p>
        </w:tc>
      </w:tr>
      <w:tr w:rsidR="00300F6E" w14:paraId="75240CEC" w14:textId="77777777" w:rsidTr="006B4176">
        <w:tc>
          <w:tcPr>
            <w:tcW w:w="4456" w:type="dxa"/>
          </w:tcPr>
          <w:p w14:paraId="0B13C8B7" w14:textId="0F2F842B" w:rsidR="0034224E" w:rsidRDefault="00442EC8" w:rsidP="00AB323F">
            <w:r w:rsidRPr="00442EC8">
              <w:rPr>
                <w:noProof/>
                <w:lang w:eastAsia="fr-FR"/>
              </w:rPr>
              <w:drawing>
                <wp:inline distT="0" distB="0" distL="0" distR="0" wp14:anchorId="68992C03" wp14:editId="2CEE1FEB">
                  <wp:extent cx="2692800" cy="219240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800" cy="21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1107D932" w14:textId="64A27165" w:rsidR="0034224E" w:rsidRDefault="005A044A" w:rsidP="00AB323F">
            <w:r w:rsidRPr="005A044A">
              <w:rPr>
                <w:noProof/>
                <w:lang w:eastAsia="fr-FR"/>
              </w:rPr>
              <w:drawing>
                <wp:inline distT="0" distB="0" distL="0" distR="0" wp14:anchorId="2AC120CF" wp14:editId="46E5154B">
                  <wp:extent cx="2692800" cy="2192400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800" cy="21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F6E" w:rsidRPr="00621878" w14:paraId="40AB60DB" w14:textId="77777777" w:rsidTr="006B4176">
        <w:tc>
          <w:tcPr>
            <w:tcW w:w="4456" w:type="dxa"/>
          </w:tcPr>
          <w:p w14:paraId="0310AC6B" w14:textId="77777777" w:rsidR="0034224E" w:rsidRDefault="0034224E" w:rsidP="00AB323F">
            <w:r w:rsidRPr="0029225C">
              <w:rPr>
                <w:lang w:val="en-US"/>
              </w:rPr>
              <w:t>Fig. n°5.</w:t>
            </w:r>
            <w:r>
              <w:rPr>
                <w:lang w:val="en-US"/>
              </w:rPr>
              <w:t>7</w:t>
            </w:r>
            <w:r w:rsidRPr="0029225C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Average Visibility</w:t>
            </w:r>
          </w:p>
        </w:tc>
        <w:tc>
          <w:tcPr>
            <w:tcW w:w="4606" w:type="dxa"/>
          </w:tcPr>
          <w:p w14:paraId="31B32551" w14:textId="77777777" w:rsidR="0034224E" w:rsidRPr="00C85CAF" w:rsidRDefault="0034224E" w:rsidP="00AB323F">
            <w:pPr>
              <w:rPr>
                <w:lang w:val="en-US"/>
              </w:rPr>
            </w:pPr>
            <w:r w:rsidRPr="0029225C">
              <w:rPr>
                <w:lang w:val="en-US"/>
              </w:rPr>
              <w:t>Fig. n°5.</w:t>
            </w:r>
            <w:r>
              <w:rPr>
                <w:lang w:val="en-US"/>
              </w:rPr>
              <w:t>8</w:t>
            </w:r>
            <w:r w:rsidRPr="0029225C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Average Cloud Cover</w:t>
            </w:r>
          </w:p>
        </w:tc>
      </w:tr>
    </w:tbl>
    <w:p w14:paraId="3EC4818A" w14:textId="77777777" w:rsidR="006B4176" w:rsidRPr="00621878" w:rsidRDefault="006B4176">
      <w:pPr>
        <w:rPr>
          <w:lang w:val="en-US"/>
        </w:rPr>
      </w:pPr>
      <w:r w:rsidRPr="00621878">
        <w:rPr>
          <w:lang w:val="en-US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56"/>
        <w:gridCol w:w="4606"/>
      </w:tblGrid>
      <w:tr w:rsidR="00300F6E" w14:paraId="09CC6B12" w14:textId="77777777" w:rsidTr="006B4176">
        <w:tc>
          <w:tcPr>
            <w:tcW w:w="4456" w:type="dxa"/>
          </w:tcPr>
          <w:p w14:paraId="09AF8688" w14:textId="1CBDF74A" w:rsidR="0034224E" w:rsidRDefault="005A044A" w:rsidP="00AB323F">
            <w:r w:rsidRPr="005A044A">
              <w:rPr>
                <w:noProof/>
                <w:lang w:eastAsia="fr-FR"/>
              </w:rPr>
              <w:lastRenderedPageBreak/>
              <w:drawing>
                <wp:inline distT="0" distB="0" distL="0" distR="0" wp14:anchorId="0CEF1892" wp14:editId="017BE7AE">
                  <wp:extent cx="2692800" cy="2192400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800" cy="21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2DC8C222" w14:textId="73450741" w:rsidR="0034224E" w:rsidRDefault="005A044A" w:rsidP="00AB323F">
            <w:r w:rsidRPr="005A044A">
              <w:rPr>
                <w:noProof/>
                <w:lang w:eastAsia="fr-FR"/>
              </w:rPr>
              <w:drawing>
                <wp:inline distT="0" distB="0" distL="0" distR="0" wp14:anchorId="47D54BAB" wp14:editId="3A343017">
                  <wp:extent cx="2692800" cy="2192400"/>
                  <wp:effectExtent l="0" t="0" r="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800" cy="21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F6E" w:rsidRPr="00C85CAF" w14:paraId="029BED86" w14:textId="77777777" w:rsidTr="006B4176">
        <w:tc>
          <w:tcPr>
            <w:tcW w:w="4456" w:type="dxa"/>
          </w:tcPr>
          <w:p w14:paraId="0234476B" w14:textId="77777777" w:rsidR="0034224E" w:rsidRPr="00C85CAF" w:rsidRDefault="0034224E" w:rsidP="00AB323F">
            <w:pPr>
              <w:rPr>
                <w:noProof/>
                <w:lang w:val="en-US" w:eastAsia="fr-FR"/>
              </w:rPr>
            </w:pPr>
            <w:r w:rsidRPr="0029225C">
              <w:rPr>
                <w:lang w:val="en-US"/>
              </w:rPr>
              <w:t>Fig. n°5.</w:t>
            </w:r>
            <w:r>
              <w:rPr>
                <w:lang w:val="en-US"/>
              </w:rPr>
              <w:t>9</w:t>
            </w:r>
            <w:r w:rsidRPr="0029225C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Average Wind gust</w:t>
            </w:r>
          </w:p>
        </w:tc>
        <w:tc>
          <w:tcPr>
            <w:tcW w:w="4606" w:type="dxa"/>
          </w:tcPr>
          <w:p w14:paraId="2AA477FD" w14:textId="6FE2D63C" w:rsidR="0034224E" w:rsidRPr="00C85CAF" w:rsidRDefault="0034224E" w:rsidP="00AB323F">
            <w:pPr>
              <w:rPr>
                <w:noProof/>
                <w:lang w:eastAsia="fr-FR"/>
              </w:rPr>
            </w:pPr>
            <w:r w:rsidRPr="00C85CAF">
              <w:t>Fig. n°5.10 – Average UV Index</w:t>
            </w:r>
            <w:r w:rsidR="00C85CAF">
              <w:t xml:space="preserve"> </w:t>
            </w:r>
            <w:r w:rsidR="00C85CAF" w:rsidRPr="00C85CAF">
              <w:t>(pas de données</w:t>
            </w:r>
            <w:r w:rsidR="00C85CAF">
              <w:t xml:space="preserve"> communes)</w:t>
            </w:r>
          </w:p>
        </w:tc>
      </w:tr>
      <w:tr w:rsidR="00300F6E" w14:paraId="02603A28" w14:textId="77777777" w:rsidTr="006B4176">
        <w:tc>
          <w:tcPr>
            <w:tcW w:w="4456" w:type="dxa"/>
          </w:tcPr>
          <w:p w14:paraId="32F3D22C" w14:textId="4FDF22C3" w:rsidR="0034224E" w:rsidRPr="00F85674" w:rsidRDefault="005A044A" w:rsidP="00AB323F">
            <w:pPr>
              <w:rPr>
                <w:noProof/>
                <w:lang w:eastAsia="fr-FR"/>
              </w:rPr>
            </w:pPr>
            <w:r w:rsidRPr="005A044A">
              <w:rPr>
                <w:noProof/>
                <w:lang w:eastAsia="fr-FR"/>
              </w:rPr>
              <w:drawing>
                <wp:inline distT="0" distB="0" distL="0" distR="0" wp14:anchorId="6DCAE3BC" wp14:editId="3E457778">
                  <wp:extent cx="2692800" cy="2192400"/>
                  <wp:effectExtent l="0" t="0" r="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800" cy="21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4ED2A712" w14:textId="73C66E16" w:rsidR="0034224E" w:rsidRPr="00E107A5" w:rsidRDefault="0034224E" w:rsidP="00AB323F">
            <w:pPr>
              <w:rPr>
                <w:noProof/>
                <w:lang w:eastAsia="fr-FR"/>
              </w:rPr>
            </w:pPr>
          </w:p>
        </w:tc>
      </w:tr>
      <w:tr w:rsidR="005A044A" w:rsidRPr="00621878" w14:paraId="453AFC9E" w14:textId="77777777" w:rsidTr="006B4176">
        <w:tc>
          <w:tcPr>
            <w:tcW w:w="4456" w:type="dxa"/>
          </w:tcPr>
          <w:p w14:paraId="60C76832" w14:textId="7393ED60" w:rsidR="005A044A" w:rsidRPr="00C85CAF" w:rsidRDefault="005A044A" w:rsidP="005A044A">
            <w:pPr>
              <w:rPr>
                <w:noProof/>
                <w:lang w:val="en-US" w:eastAsia="fr-FR"/>
              </w:rPr>
            </w:pPr>
            <w:r w:rsidRPr="0029225C">
              <w:rPr>
                <w:lang w:val="en-US"/>
              </w:rPr>
              <w:t>Fig. n°5.</w:t>
            </w:r>
            <w:r>
              <w:rPr>
                <w:lang w:val="en-US"/>
              </w:rPr>
              <w:t>11</w:t>
            </w:r>
            <w:r w:rsidRPr="0029225C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 xml:space="preserve">Average </w:t>
            </w:r>
            <w:r w:rsidRPr="005A044A">
              <w:rPr>
                <w:lang w:val="en-US"/>
              </w:rPr>
              <w:t>Precipitation Intensity</w:t>
            </w:r>
          </w:p>
        </w:tc>
        <w:tc>
          <w:tcPr>
            <w:tcW w:w="4606" w:type="dxa"/>
          </w:tcPr>
          <w:p w14:paraId="5CF52FE3" w14:textId="77777777" w:rsidR="005A044A" w:rsidRPr="00C85CAF" w:rsidRDefault="005A044A" w:rsidP="00AB323F">
            <w:pPr>
              <w:rPr>
                <w:noProof/>
                <w:lang w:val="en-US" w:eastAsia="fr-FR"/>
              </w:rPr>
            </w:pPr>
          </w:p>
        </w:tc>
      </w:tr>
      <w:tr w:rsidR="005A044A" w14:paraId="46EA9163" w14:textId="77777777" w:rsidTr="006B4176">
        <w:tc>
          <w:tcPr>
            <w:tcW w:w="4456" w:type="dxa"/>
          </w:tcPr>
          <w:p w14:paraId="3A2630BF" w14:textId="43EC9068" w:rsidR="005A044A" w:rsidRPr="005A044A" w:rsidRDefault="005A044A" w:rsidP="00AB323F">
            <w:pPr>
              <w:rPr>
                <w:noProof/>
                <w:lang w:eastAsia="fr-FR"/>
              </w:rPr>
            </w:pPr>
            <w:r w:rsidRPr="005A044A">
              <w:rPr>
                <w:noProof/>
                <w:lang w:eastAsia="fr-FR"/>
              </w:rPr>
              <w:drawing>
                <wp:inline distT="0" distB="0" distL="0" distR="0" wp14:anchorId="2B4E4FD4" wp14:editId="656CC743">
                  <wp:extent cx="2692800" cy="2192400"/>
                  <wp:effectExtent l="0" t="0" r="0" b="0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800" cy="21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6628D119" w14:textId="77777777" w:rsidR="005A044A" w:rsidRPr="00E107A5" w:rsidRDefault="005A044A" w:rsidP="00AB323F">
            <w:pPr>
              <w:rPr>
                <w:noProof/>
                <w:lang w:eastAsia="fr-FR"/>
              </w:rPr>
            </w:pPr>
          </w:p>
        </w:tc>
      </w:tr>
    </w:tbl>
    <w:p w14:paraId="29CAC8A3" w14:textId="571CBC29" w:rsidR="0034224E" w:rsidRDefault="0034224E" w:rsidP="002632B4"/>
    <w:p w14:paraId="046B429C" w14:textId="21E6FE0A" w:rsidR="006B4176" w:rsidRDefault="006B4176" w:rsidP="002632B4"/>
    <w:p w14:paraId="38E7C838" w14:textId="5F97EECF" w:rsidR="006B4176" w:rsidRDefault="006B4176" w:rsidP="006B4176">
      <w:r>
        <w:t>Tab. n°2</w:t>
      </w:r>
      <w:r w:rsidRPr="004459D2">
        <w:t xml:space="preserve"> – </w:t>
      </w:r>
      <w:r>
        <w:rPr>
          <w:rFonts w:ascii="ArialMT" w:hAnsi="ArialMT" w:cs="ArialMT"/>
          <w:sz w:val="20"/>
          <w:szCs w:val="20"/>
        </w:rPr>
        <w:t>C</w:t>
      </w:r>
      <w:r>
        <w:t>omparaison de la moyenne quotidienne de 9 paramètres météorologiques pour 42 stations synoptiques de Météo France et leur équivalent Dark Sky (France, July 2017 – April 2020, soit 995 jours).</w:t>
      </w:r>
    </w:p>
    <w:p w14:paraId="35AC9548" w14:textId="77777777" w:rsidR="006B4176" w:rsidRDefault="006B4176" w:rsidP="002632B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941"/>
        <w:gridCol w:w="1200"/>
        <w:gridCol w:w="1200"/>
        <w:gridCol w:w="1276"/>
      </w:tblGrid>
      <w:tr w:rsidR="006B4176" w:rsidRPr="006B4176" w14:paraId="70193F2E" w14:textId="77777777" w:rsidTr="006B4176">
        <w:trPr>
          <w:trHeight w:val="290"/>
        </w:trPr>
        <w:tc>
          <w:tcPr>
            <w:tcW w:w="2263" w:type="dxa"/>
            <w:noWrap/>
            <w:hideMark/>
          </w:tcPr>
          <w:p w14:paraId="51933842" w14:textId="35DC9EC3" w:rsidR="006B4176" w:rsidRPr="006B4176" w:rsidRDefault="006B4176">
            <w:r>
              <w:lastRenderedPageBreak/>
              <w:t>M</w:t>
            </w:r>
            <w:r w:rsidRPr="006B4176">
              <w:t>eteorological variable</w:t>
            </w:r>
            <w:r>
              <w:t>s</w:t>
            </w:r>
          </w:p>
        </w:tc>
        <w:tc>
          <w:tcPr>
            <w:tcW w:w="941" w:type="dxa"/>
            <w:noWrap/>
            <w:hideMark/>
          </w:tcPr>
          <w:p w14:paraId="17E21931" w14:textId="77777777" w:rsidR="006B4176" w:rsidRPr="006B4176" w:rsidRDefault="006B4176" w:rsidP="006B4176">
            <w:pPr>
              <w:jc w:val="center"/>
            </w:pPr>
            <w:r w:rsidRPr="006B4176">
              <w:t>nb</w:t>
            </w:r>
          </w:p>
        </w:tc>
        <w:tc>
          <w:tcPr>
            <w:tcW w:w="1200" w:type="dxa"/>
            <w:noWrap/>
            <w:hideMark/>
          </w:tcPr>
          <w:p w14:paraId="57ED35C8" w14:textId="77777777" w:rsidR="006B4176" w:rsidRPr="006B4176" w:rsidRDefault="006B4176" w:rsidP="006B4176">
            <w:pPr>
              <w:jc w:val="center"/>
            </w:pPr>
            <w:r w:rsidRPr="006B4176">
              <w:t>na.omit</w:t>
            </w:r>
          </w:p>
        </w:tc>
        <w:tc>
          <w:tcPr>
            <w:tcW w:w="1200" w:type="dxa"/>
            <w:noWrap/>
            <w:hideMark/>
          </w:tcPr>
          <w:p w14:paraId="42351059" w14:textId="77777777" w:rsidR="006B4176" w:rsidRPr="006B4176" w:rsidRDefault="006B4176" w:rsidP="006B4176">
            <w:pPr>
              <w:jc w:val="center"/>
            </w:pPr>
            <w:r w:rsidRPr="006B4176">
              <w:t>W</w:t>
            </w:r>
          </w:p>
        </w:tc>
        <w:tc>
          <w:tcPr>
            <w:tcW w:w="1276" w:type="dxa"/>
            <w:noWrap/>
            <w:hideMark/>
          </w:tcPr>
          <w:p w14:paraId="08C1063E" w14:textId="77777777" w:rsidR="006B4176" w:rsidRPr="006B4176" w:rsidRDefault="006B4176" w:rsidP="006B4176">
            <w:pPr>
              <w:jc w:val="center"/>
            </w:pPr>
            <w:r w:rsidRPr="006B4176">
              <w:t>p.value</w:t>
            </w:r>
          </w:p>
        </w:tc>
      </w:tr>
      <w:tr w:rsidR="006B4176" w:rsidRPr="006B4176" w14:paraId="100A2A87" w14:textId="77777777" w:rsidTr="006B4176">
        <w:trPr>
          <w:trHeight w:val="290"/>
        </w:trPr>
        <w:tc>
          <w:tcPr>
            <w:tcW w:w="2263" w:type="dxa"/>
            <w:noWrap/>
            <w:hideMark/>
          </w:tcPr>
          <w:p w14:paraId="1399AC91" w14:textId="77777777" w:rsidR="006B4176" w:rsidRPr="006B4176" w:rsidRDefault="006B4176">
            <w:r w:rsidRPr="006B4176">
              <w:t>Cloud Cover</w:t>
            </w:r>
          </w:p>
        </w:tc>
        <w:tc>
          <w:tcPr>
            <w:tcW w:w="941" w:type="dxa"/>
            <w:noWrap/>
            <w:hideMark/>
          </w:tcPr>
          <w:p w14:paraId="097DFD09" w14:textId="77777777" w:rsidR="006B4176" w:rsidRPr="006B4176" w:rsidRDefault="006B4176" w:rsidP="006B4176">
            <w:pPr>
              <w:jc w:val="right"/>
            </w:pPr>
            <w:r w:rsidRPr="006B4176">
              <w:t>996</w:t>
            </w:r>
          </w:p>
        </w:tc>
        <w:tc>
          <w:tcPr>
            <w:tcW w:w="1200" w:type="dxa"/>
            <w:noWrap/>
            <w:hideMark/>
          </w:tcPr>
          <w:p w14:paraId="41610B40" w14:textId="77777777" w:rsidR="006B4176" w:rsidRPr="006B4176" w:rsidRDefault="006B4176" w:rsidP="006B4176">
            <w:pPr>
              <w:jc w:val="right"/>
            </w:pPr>
            <w:r w:rsidRPr="006B4176">
              <w:t>0</w:t>
            </w:r>
          </w:p>
        </w:tc>
        <w:tc>
          <w:tcPr>
            <w:tcW w:w="1200" w:type="dxa"/>
            <w:noWrap/>
            <w:hideMark/>
          </w:tcPr>
          <w:p w14:paraId="42F96CF1" w14:textId="77777777" w:rsidR="006B4176" w:rsidRPr="006B4176" w:rsidRDefault="006B4176" w:rsidP="006B4176">
            <w:pPr>
              <w:jc w:val="right"/>
            </w:pPr>
            <w:r w:rsidRPr="006B4176">
              <w:t>219703.5</w:t>
            </w:r>
          </w:p>
        </w:tc>
        <w:tc>
          <w:tcPr>
            <w:tcW w:w="1276" w:type="dxa"/>
            <w:noWrap/>
            <w:hideMark/>
          </w:tcPr>
          <w:p w14:paraId="75D53975" w14:textId="77777777" w:rsidR="006B4176" w:rsidRPr="006B4176" w:rsidRDefault="006B4176" w:rsidP="006B4176">
            <w:pPr>
              <w:jc w:val="right"/>
            </w:pPr>
            <w:r w:rsidRPr="006B4176">
              <w:t>&lt; 2.2e-16</w:t>
            </w:r>
          </w:p>
        </w:tc>
      </w:tr>
      <w:tr w:rsidR="006B4176" w:rsidRPr="006B4176" w14:paraId="143DDAB2" w14:textId="77777777" w:rsidTr="006B4176">
        <w:trPr>
          <w:trHeight w:val="290"/>
        </w:trPr>
        <w:tc>
          <w:tcPr>
            <w:tcW w:w="2263" w:type="dxa"/>
            <w:noWrap/>
            <w:hideMark/>
          </w:tcPr>
          <w:p w14:paraId="710E3B9B" w14:textId="77777777" w:rsidR="006B4176" w:rsidRPr="006B4176" w:rsidRDefault="006B4176">
            <w:r w:rsidRPr="006B4176">
              <w:t>Dew Point</w:t>
            </w:r>
          </w:p>
        </w:tc>
        <w:tc>
          <w:tcPr>
            <w:tcW w:w="941" w:type="dxa"/>
            <w:noWrap/>
            <w:hideMark/>
          </w:tcPr>
          <w:p w14:paraId="4A119CD9" w14:textId="77777777" w:rsidR="006B4176" w:rsidRPr="006B4176" w:rsidRDefault="006B4176" w:rsidP="006B4176">
            <w:pPr>
              <w:jc w:val="right"/>
            </w:pPr>
            <w:r w:rsidRPr="006B4176">
              <w:t>996</w:t>
            </w:r>
          </w:p>
        </w:tc>
        <w:tc>
          <w:tcPr>
            <w:tcW w:w="1200" w:type="dxa"/>
            <w:noWrap/>
            <w:hideMark/>
          </w:tcPr>
          <w:p w14:paraId="20BB0E45" w14:textId="77777777" w:rsidR="006B4176" w:rsidRPr="006B4176" w:rsidRDefault="006B4176" w:rsidP="006B4176">
            <w:pPr>
              <w:jc w:val="right"/>
            </w:pPr>
            <w:r w:rsidRPr="006B4176">
              <w:t>0</w:t>
            </w:r>
          </w:p>
        </w:tc>
        <w:tc>
          <w:tcPr>
            <w:tcW w:w="1200" w:type="dxa"/>
            <w:noWrap/>
            <w:hideMark/>
          </w:tcPr>
          <w:p w14:paraId="431F33F3" w14:textId="77777777" w:rsidR="006B4176" w:rsidRPr="006B4176" w:rsidRDefault="006B4176" w:rsidP="006B4176">
            <w:pPr>
              <w:jc w:val="right"/>
            </w:pPr>
            <w:r w:rsidRPr="006B4176">
              <w:t>494687</w:t>
            </w:r>
          </w:p>
        </w:tc>
        <w:tc>
          <w:tcPr>
            <w:tcW w:w="1276" w:type="dxa"/>
            <w:noWrap/>
            <w:hideMark/>
          </w:tcPr>
          <w:p w14:paraId="1F18C4AD" w14:textId="77777777" w:rsidR="006B4176" w:rsidRPr="006B4176" w:rsidRDefault="006B4176" w:rsidP="006B4176">
            <w:pPr>
              <w:jc w:val="right"/>
            </w:pPr>
            <w:r w:rsidRPr="006B4176">
              <w:t>0.91806096</w:t>
            </w:r>
          </w:p>
        </w:tc>
      </w:tr>
      <w:tr w:rsidR="006B4176" w:rsidRPr="006B4176" w14:paraId="3363017B" w14:textId="77777777" w:rsidTr="006B4176">
        <w:trPr>
          <w:trHeight w:val="290"/>
        </w:trPr>
        <w:tc>
          <w:tcPr>
            <w:tcW w:w="2263" w:type="dxa"/>
            <w:noWrap/>
            <w:hideMark/>
          </w:tcPr>
          <w:p w14:paraId="23FB9AD5" w14:textId="77777777" w:rsidR="006B4176" w:rsidRPr="006B4176" w:rsidRDefault="006B4176">
            <w:r w:rsidRPr="006B4176">
              <w:t>Humidity</w:t>
            </w:r>
          </w:p>
        </w:tc>
        <w:tc>
          <w:tcPr>
            <w:tcW w:w="941" w:type="dxa"/>
            <w:noWrap/>
            <w:hideMark/>
          </w:tcPr>
          <w:p w14:paraId="066FB1C1" w14:textId="77777777" w:rsidR="006B4176" w:rsidRPr="006B4176" w:rsidRDefault="006B4176" w:rsidP="006B4176">
            <w:pPr>
              <w:jc w:val="right"/>
            </w:pPr>
            <w:r w:rsidRPr="006B4176">
              <w:t>996</w:t>
            </w:r>
          </w:p>
        </w:tc>
        <w:tc>
          <w:tcPr>
            <w:tcW w:w="1200" w:type="dxa"/>
            <w:noWrap/>
            <w:hideMark/>
          </w:tcPr>
          <w:p w14:paraId="0602DA76" w14:textId="77777777" w:rsidR="006B4176" w:rsidRPr="006B4176" w:rsidRDefault="006B4176" w:rsidP="006B4176">
            <w:pPr>
              <w:jc w:val="right"/>
            </w:pPr>
            <w:r w:rsidRPr="006B4176">
              <w:t>0</w:t>
            </w:r>
          </w:p>
        </w:tc>
        <w:tc>
          <w:tcPr>
            <w:tcW w:w="1200" w:type="dxa"/>
            <w:noWrap/>
            <w:hideMark/>
          </w:tcPr>
          <w:p w14:paraId="36838DD3" w14:textId="77777777" w:rsidR="006B4176" w:rsidRPr="006B4176" w:rsidRDefault="006B4176" w:rsidP="006B4176">
            <w:pPr>
              <w:jc w:val="right"/>
            </w:pPr>
            <w:r w:rsidRPr="006B4176">
              <w:t>456287</w:t>
            </w:r>
          </w:p>
        </w:tc>
        <w:tc>
          <w:tcPr>
            <w:tcW w:w="1276" w:type="dxa"/>
            <w:noWrap/>
            <w:hideMark/>
          </w:tcPr>
          <w:p w14:paraId="6FE4B0E4" w14:textId="77777777" w:rsidR="006B4176" w:rsidRPr="006B4176" w:rsidRDefault="006B4176" w:rsidP="006B4176">
            <w:pPr>
              <w:jc w:val="right"/>
            </w:pPr>
            <w:r w:rsidRPr="006B4176">
              <w:t>0.00196935</w:t>
            </w:r>
          </w:p>
        </w:tc>
      </w:tr>
      <w:tr w:rsidR="006B4176" w:rsidRPr="006B4176" w14:paraId="46605D93" w14:textId="77777777" w:rsidTr="006B4176">
        <w:trPr>
          <w:trHeight w:val="290"/>
        </w:trPr>
        <w:tc>
          <w:tcPr>
            <w:tcW w:w="2263" w:type="dxa"/>
            <w:noWrap/>
            <w:hideMark/>
          </w:tcPr>
          <w:p w14:paraId="783C9FD3" w14:textId="77777777" w:rsidR="006B4176" w:rsidRPr="006B4176" w:rsidRDefault="006B4176">
            <w:r w:rsidRPr="006B4176">
              <w:t>Precipitation Intensity</w:t>
            </w:r>
          </w:p>
        </w:tc>
        <w:tc>
          <w:tcPr>
            <w:tcW w:w="941" w:type="dxa"/>
            <w:noWrap/>
            <w:hideMark/>
          </w:tcPr>
          <w:p w14:paraId="48CC612E" w14:textId="77777777" w:rsidR="006B4176" w:rsidRPr="006B4176" w:rsidRDefault="006B4176" w:rsidP="006B4176">
            <w:pPr>
              <w:jc w:val="right"/>
            </w:pPr>
            <w:r w:rsidRPr="006B4176">
              <w:t>996</w:t>
            </w:r>
          </w:p>
        </w:tc>
        <w:tc>
          <w:tcPr>
            <w:tcW w:w="1200" w:type="dxa"/>
            <w:noWrap/>
            <w:hideMark/>
          </w:tcPr>
          <w:p w14:paraId="63B9018B" w14:textId="77777777" w:rsidR="006B4176" w:rsidRPr="006B4176" w:rsidRDefault="006B4176" w:rsidP="006B4176">
            <w:pPr>
              <w:jc w:val="right"/>
            </w:pPr>
            <w:r w:rsidRPr="006B4176">
              <w:t>108</w:t>
            </w:r>
          </w:p>
        </w:tc>
        <w:tc>
          <w:tcPr>
            <w:tcW w:w="1200" w:type="dxa"/>
            <w:noWrap/>
            <w:hideMark/>
          </w:tcPr>
          <w:p w14:paraId="4B7D178C" w14:textId="77777777" w:rsidR="006B4176" w:rsidRPr="006B4176" w:rsidRDefault="006B4176" w:rsidP="006B4176">
            <w:pPr>
              <w:jc w:val="right"/>
            </w:pPr>
            <w:r w:rsidRPr="006B4176">
              <w:t>83242.5</w:t>
            </w:r>
          </w:p>
        </w:tc>
        <w:tc>
          <w:tcPr>
            <w:tcW w:w="1276" w:type="dxa"/>
            <w:noWrap/>
            <w:hideMark/>
          </w:tcPr>
          <w:p w14:paraId="18FD3ED6" w14:textId="77777777" w:rsidR="006B4176" w:rsidRPr="006B4176" w:rsidRDefault="006B4176" w:rsidP="006B4176">
            <w:pPr>
              <w:jc w:val="right"/>
            </w:pPr>
            <w:r w:rsidRPr="006B4176">
              <w:t>&lt; 2.2e-16</w:t>
            </w:r>
          </w:p>
        </w:tc>
      </w:tr>
      <w:tr w:rsidR="006B4176" w:rsidRPr="006B4176" w14:paraId="3C2AD101" w14:textId="77777777" w:rsidTr="006B4176">
        <w:trPr>
          <w:trHeight w:val="290"/>
        </w:trPr>
        <w:tc>
          <w:tcPr>
            <w:tcW w:w="2263" w:type="dxa"/>
            <w:noWrap/>
            <w:hideMark/>
          </w:tcPr>
          <w:p w14:paraId="79F2B554" w14:textId="77777777" w:rsidR="006B4176" w:rsidRPr="006B4176" w:rsidRDefault="006B4176">
            <w:r w:rsidRPr="006B4176">
              <w:t>Pressure at sea level</w:t>
            </w:r>
          </w:p>
        </w:tc>
        <w:tc>
          <w:tcPr>
            <w:tcW w:w="941" w:type="dxa"/>
            <w:noWrap/>
            <w:hideMark/>
          </w:tcPr>
          <w:p w14:paraId="6F234B0D" w14:textId="77777777" w:rsidR="006B4176" w:rsidRPr="006B4176" w:rsidRDefault="006B4176" w:rsidP="006B4176">
            <w:pPr>
              <w:jc w:val="right"/>
            </w:pPr>
            <w:r w:rsidRPr="006B4176">
              <w:t>996</w:t>
            </w:r>
          </w:p>
        </w:tc>
        <w:tc>
          <w:tcPr>
            <w:tcW w:w="1200" w:type="dxa"/>
            <w:noWrap/>
            <w:hideMark/>
          </w:tcPr>
          <w:p w14:paraId="38033586" w14:textId="77777777" w:rsidR="006B4176" w:rsidRPr="006B4176" w:rsidRDefault="006B4176" w:rsidP="006B4176">
            <w:pPr>
              <w:jc w:val="right"/>
            </w:pPr>
            <w:r w:rsidRPr="006B4176">
              <w:t>108</w:t>
            </w:r>
          </w:p>
        </w:tc>
        <w:tc>
          <w:tcPr>
            <w:tcW w:w="1200" w:type="dxa"/>
            <w:noWrap/>
            <w:hideMark/>
          </w:tcPr>
          <w:p w14:paraId="6E291CA2" w14:textId="77777777" w:rsidR="006B4176" w:rsidRPr="006B4176" w:rsidRDefault="006B4176" w:rsidP="006B4176">
            <w:pPr>
              <w:jc w:val="right"/>
            </w:pPr>
            <w:r w:rsidRPr="006B4176">
              <w:t>449543.5</w:t>
            </w:r>
          </w:p>
        </w:tc>
        <w:tc>
          <w:tcPr>
            <w:tcW w:w="1276" w:type="dxa"/>
            <w:noWrap/>
            <w:hideMark/>
          </w:tcPr>
          <w:p w14:paraId="3A3C7394" w14:textId="77777777" w:rsidR="006B4176" w:rsidRPr="006B4176" w:rsidRDefault="006B4176" w:rsidP="006B4176">
            <w:pPr>
              <w:jc w:val="right"/>
            </w:pPr>
            <w:r w:rsidRPr="006B4176">
              <w:t>0.53463807</w:t>
            </w:r>
          </w:p>
        </w:tc>
      </w:tr>
      <w:tr w:rsidR="006B4176" w:rsidRPr="006B4176" w14:paraId="11010A46" w14:textId="77777777" w:rsidTr="006B4176">
        <w:trPr>
          <w:trHeight w:val="290"/>
        </w:trPr>
        <w:tc>
          <w:tcPr>
            <w:tcW w:w="2263" w:type="dxa"/>
            <w:noWrap/>
            <w:hideMark/>
          </w:tcPr>
          <w:p w14:paraId="51A0DDD7" w14:textId="77777777" w:rsidR="006B4176" w:rsidRPr="006B4176" w:rsidRDefault="006B4176">
            <w:r w:rsidRPr="006B4176">
              <w:t>Temperature</w:t>
            </w:r>
          </w:p>
        </w:tc>
        <w:tc>
          <w:tcPr>
            <w:tcW w:w="941" w:type="dxa"/>
            <w:noWrap/>
            <w:hideMark/>
          </w:tcPr>
          <w:p w14:paraId="236B7014" w14:textId="77777777" w:rsidR="006B4176" w:rsidRPr="006B4176" w:rsidRDefault="006B4176" w:rsidP="006B4176">
            <w:pPr>
              <w:jc w:val="right"/>
            </w:pPr>
            <w:r w:rsidRPr="006B4176">
              <w:t>996</w:t>
            </w:r>
          </w:p>
        </w:tc>
        <w:tc>
          <w:tcPr>
            <w:tcW w:w="1200" w:type="dxa"/>
            <w:noWrap/>
            <w:hideMark/>
          </w:tcPr>
          <w:p w14:paraId="6BB7631D" w14:textId="77777777" w:rsidR="006B4176" w:rsidRPr="006B4176" w:rsidRDefault="006B4176" w:rsidP="006B4176">
            <w:pPr>
              <w:jc w:val="right"/>
            </w:pPr>
            <w:r w:rsidRPr="006B4176">
              <w:t>0</w:t>
            </w:r>
          </w:p>
        </w:tc>
        <w:tc>
          <w:tcPr>
            <w:tcW w:w="1200" w:type="dxa"/>
            <w:noWrap/>
            <w:hideMark/>
          </w:tcPr>
          <w:p w14:paraId="7562440C" w14:textId="77777777" w:rsidR="006B4176" w:rsidRPr="006B4176" w:rsidRDefault="006B4176" w:rsidP="006B4176">
            <w:pPr>
              <w:jc w:val="right"/>
            </w:pPr>
            <w:r w:rsidRPr="006B4176">
              <w:t>515490.5</w:t>
            </w:r>
          </w:p>
        </w:tc>
        <w:tc>
          <w:tcPr>
            <w:tcW w:w="1276" w:type="dxa"/>
            <w:noWrap/>
            <w:hideMark/>
          </w:tcPr>
          <w:p w14:paraId="55D96B95" w14:textId="77777777" w:rsidR="006B4176" w:rsidRPr="006B4176" w:rsidRDefault="006B4176" w:rsidP="006B4176">
            <w:pPr>
              <w:jc w:val="right"/>
            </w:pPr>
            <w:r w:rsidRPr="006B4176">
              <w:t>0.1290677</w:t>
            </w:r>
          </w:p>
        </w:tc>
      </w:tr>
      <w:tr w:rsidR="006B4176" w:rsidRPr="006B4176" w14:paraId="2EF68100" w14:textId="77777777" w:rsidTr="006B4176">
        <w:trPr>
          <w:trHeight w:val="290"/>
        </w:trPr>
        <w:tc>
          <w:tcPr>
            <w:tcW w:w="2263" w:type="dxa"/>
            <w:noWrap/>
            <w:hideMark/>
          </w:tcPr>
          <w:p w14:paraId="6FF3DC6B" w14:textId="77777777" w:rsidR="006B4176" w:rsidRPr="006B4176" w:rsidRDefault="006B4176">
            <w:r w:rsidRPr="006B4176">
              <w:t>Visibility</w:t>
            </w:r>
          </w:p>
        </w:tc>
        <w:tc>
          <w:tcPr>
            <w:tcW w:w="941" w:type="dxa"/>
            <w:noWrap/>
            <w:hideMark/>
          </w:tcPr>
          <w:p w14:paraId="795BEF87" w14:textId="77777777" w:rsidR="006B4176" w:rsidRPr="006B4176" w:rsidRDefault="006B4176" w:rsidP="006B4176">
            <w:pPr>
              <w:jc w:val="right"/>
            </w:pPr>
            <w:r w:rsidRPr="006B4176">
              <w:t>996</w:t>
            </w:r>
          </w:p>
        </w:tc>
        <w:tc>
          <w:tcPr>
            <w:tcW w:w="1200" w:type="dxa"/>
            <w:noWrap/>
            <w:hideMark/>
          </w:tcPr>
          <w:p w14:paraId="5700F538" w14:textId="77777777" w:rsidR="006B4176" w:rsidRPr="006B4176" w:rsidRDefault="006B4176" w:rsidP="006B4176">
            <w:pPr>
              <w:jc w:val="right"/>
            </w:pPr>
            <w:r w:rsidRPr="006B4176">
              <w:t>0</w:t>
            </w:r>
          </w:p>
        </w:tc>
        <w:tc>
          <w:tcPr>
            <w:tcW w:w="1200" w:type="dxa"/>
            <w:noWrap/>
            <w:hideMark/>
          </w:tcPr>
          <w:p w14:paraId="5ACC43D4" w14:textId="77777777" w:rsidR="006B4176" w:rsidRPr="006B4176" w:rsidRDefault="006B4176" w:rsidP="006B4176">
            <w:pPr>
              <w:jc w:val="right"/>
            </w:pPr>
            <w:r w:rsidRPr="006B4176">
              <w:t>4550.5</w:t>
            </w:r>
          </w:p>
        </w:tc>
        <w:tc>
          <w:tcPr>
            <w:tcW w:w="1276" w:type="dxa"/>
            <w:noWrap/>
            <w:hideMark/>
          </w:tcPr>
          <w:p w14:paraId="6952F7BA" w14:textId="77777777" w:rsidR="006B4176" w:rsidRPr="006B4176" w:rsidRDefault="006B4176" w:rsidP="006B4176">
            <w:pPr>
              <w:jc w:val="right"/>
            </w:pPr>
            <w:r w:rsidRPr="006B4176">
              <w:t>&lt; 2.2e-16</w:t>
            </w:r>
          </w:p>
        </w:tc>
      </w:tr>
      <w:tr w:rsidR="006B4176" w:rsidRPr="006B4176" w14:paraId="6CA4D072" w14:textId="77777777" w:rsidTr="006B4176">
        <w:trPr>
          <w:trHeight w:val="290"/>
        </w:trPr>
        <w:tc>
          <w:tcPr>
            <w:tcW w:w="2263" w:type="dxa"/>
            <w:noWrap/>
            <w:hideMark/>
          </w:tcPr>
          <w:p w14:paraId="41BF9C17" w14:textId="77777777" w:rsidR="006B4176" w:rsidRPr="006B4176" w:rsidRDefault="006B4176">
            <w:r w:rsidRPr="006B4176">
              <w:t>Wind Gust</w:t>
            </w:r>
          </w:p>
        </w:tc>
        <w:tc>
          <w:tcPr>
            <w:tcW w:w="941" w:type="dxa"/>
            <w:noWrap/>
            <w:hideMark/>
          </w:tcPr>
          <w:p w14:paraId="6ED3F5F2" w14:textId="77777777" w:rsidR="006B4176" w:rsidRPr="006B4176" w:rsidRDefault="006B4176" w:rsidP="006B4176">
            <w:pPr>
              <w:jc w:val="right"/>
            </w:pPr>
            <w:r w:rsidRPr="006B4176">
              <w:t>996</w:t>
            </w:r>
          </w:p>
        </w:tc>
        <w:tc>
          <w:tcPr>
            <w:tcW w:w="1200" w:type="dxa"/>
            <w:noWrap/>
            <w:hideMark/>
          </w:tcPr>
          <w:p w14:paraId="548F2BB7" w14:textId="77777777" w:rsidR="006B4176" w:rsidRPr="006B4176" w:rsidRDefault="006B4176" w:rsidP="006B4176">
            <w:pPr>
              <w:jc w:val="right"/>
            </w:pPr>
            <w:r w:rsidRPr="006B4176">
              <w:t>97</w:t>
            </w:r>
          </w:p>
        </w:tc>
        <w:tc>
          <w:tcPr>
            <w:tcW w:w="1200" w:type="dxa"/>
            <w:noWrap/>
            <w:hideMark/>
          </w:tcPr>
          <w:p w14:paraId="138CED6A" w14:textId="77777777" w:rsidR="006B4176" w:rsidRPr="006B4176" w:rsidRDefault="006B4176" w:rsidP="006B4176">
            <w:pPr>
              <w:jc w:val="right"/>
            </w:pPr>
            <w:r w:rsidRPr="006B4176">
              <w:t>754993.5</w:t>
            </w:r>
          </w:p>
        </w:tc>
        <w:tc>
          <w:tcPr>
            <w:tcW w:w="1276" w:type="dxa"/>
            <w:noWrap/>
            <w:hideMark/>
          </w:tcPr>
          <w:p w14:paraId="207CBE7F" w14:textId="77777777" w:rsidR="006B4176" w:rsidRPr="006B4176" w:rsidRDefault="006B4176" w:rsidP="006B4176">
            <w:pPr>
              <w:jc w:val="right"/>
            </w:pPr>
            <w:r w:rsidRPr="006B4176">
              <w:t>&lt; 2.2e-16</w:t>
            </w:r>
          </w:p>
        </w:tc>
      </w:tr>
      <w:tr w:rsidR="006B4176" w:rsidRPr="006B4176" w14:paraId="09D71F2A" w14:textId="77777777" w:rsidTr="006B4176">
        <w:trPr>
          <w:trHeight w:val="300"/>
        </w:trPr>
        <w:tc>
          <w:tcPr>
            <w:tcW w:w="2263" w:type="dxa"/>
            <w:noWrap/>
            <w:hideMark/>
          </w:tcPr>
          <w:p w14:paraId="09DD9C1B" w14:textId="77777777" w:rsidR="006B4176" w:rsidRPr="006B4176" w:rsidRDefault="006B4176">
            <w:r w:rsidRPr="006B4176">
              <w:t>Wind Speed</w:t>
            </w:r>
          </w:p>
        </w:tc>
        <w:tc>
          <w:tcPr>
            <w:tcW w:w="941" w:type="dxa"/>
            <w:noWrap/>
            <w:hideMark/>
          </w:tcPr>
          <w:p w14:paraId="15BA607F" w14:textId="77777777" w:rsidR="006B4176" w:rsidRPr="006B4176" w:rsidRDefault="006B4176" w:rsidP="006B4176">
            <w:pPr>
              <w:jc w:val="right"/>
            </w:pPr>
            <w:r w:rsidRPr="006B4176">
              <w:t>996</w:t>
            </w:r>
          </w:p>
        </w:tc>
        <w:tc>
          <w:tcPr>
            <w:tcW w:w="1200" w:type="dxa"/>
            <w:noWrap/>
            <w:hideMark/>
          </w:tcPr>
          <w:p w14:paraId="2A14B3D1" w14:textId="77777777" w:rsidR="006B4176" w:rsidRPr="006B4176" w:rsidRDefault="006B4176" w:rsidP="006B4176">
            <w:pPr>
              <w:jc w:val="right"/>
            </w:pPr>
            <w:r w:rsidRPr="006B4176">
              <w:t>0</w:t>
            </w:r>
          </w:p>
        </w:tc>
        <w:tc>
          <w:tcPr>
            <w:tcW w:w="1200" w:type="dxa"/>
            <w:noWrap/>
            <w:hideMark/>
          </w:tcPr>
          <w:p w14:paraId="77431DEF" w14:textId="77777777" w:rsidR="006B4176" w:rsidRPr="006B4176" w:rsidRDefault="006B4176" w:rsidP="006B4176">
            <w:pPr>
              <w:jc w:val="right"/>
            </w:pPr>
            <w:r w:rsidRPr="006B4176">
              <w:t>507585</w:t>
            </w:r>
          </w:p>
        </w:tc>
        <w:tc>
          <w:tcPr>
            <w:tcW w:w="1276" w:type="dxa"/>
            <w:noWrap/>
            <w:hideMark/>
          </w:tcPr>
          <w:p w14:paraId="64E03ED3" w14:textId="77777777" w:rsidR="006B4176" w:rsidRPr="006B4176" w:rsidRDefault="006B4176" w:rsidP="006B4176">
            <w:pPr>
              <w:jc w:val="right"/>
            </w:pPr>
            <w:r w:rsidRPr="006B4176">
              <w:t>0.36711051</w:t>
            </w:r>
          </w:p>
        </w:tc>
      </w:tr>
    </w:tbl>
    <w:p w14:paraId="083315B0" w14:textId="2AD3BC0F" w:rsidR="006B4176" w:rsidRDefault="006B4176" w:rsidP="002632B4"/>
    <w:p w14:paraId="17E24AFE" w14:textId="77777777" w:rsidR="006B4176" w:rsidRDefault="006B4176" w:rsidP="002632B4"/>
    <w:p w14:paraId="7FFC72A9" w14:textId="14549AB9" w:rsidR="004459D2" w:rsidRDefault="0034224E" w:rsidP="002632B4">
      <w:r>
        <w:t>Fig. n°6</w:t>
      </w:r>
      <w:r w:rsidR="0029225C" w:rsidRPr="0029225C">
        <w:t xml:space="preserve"> – </w:t>
      </w:r>
      <w:r w:rsidR="00EA08ED" w:rsidRPr="00D1463A">
        <w:t>P</w:t>
      </w:r>
      <w:r w:rsidR="00EA08ED">
        <w:t>rofils météorologiques associés aux 14 657 lieux et dates de signalements comparés à ceux des mêmes dates mais pour un semis de lieux aléatoires (France, July 2017 – April 2020, soit 995 jours).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59"/>
        <w:gridCol w:w="4703"/>
      </w:tblGrid>
      <w:tr w:rsidR="0029225C" w:rsidRPr="00621878" w14:paraId="00ECD190" w14:textId="77777777" w:rsidTr="002A4E3D">
        <w:tc>
          <w:tcPr>
            <w:tcW w:w="4066" w:type="dxa"/>
          </w:tcPr>
          <w:p w14:paraId="339E4BD7" w14:textId="4C9B1E9F" w:rsidR="0029225C" w:rsidRDefault="0034224E" w:rsidP="0029225C">
            <w:r>
              <w:t>Fig. n°6</w:t>
            </w:r>
            <w:r w:rsidR="0029225C">
              <w:t>.1 – Average temperatures</w:t>
            </w:r>
          </w:p>
        </w:tc>
        <w:tc>
          <w:tcPr>
            <w:tcW w:w="4996" w:type="dxa"/>
          </w:tcPr>
          <w:p w14:paraId="5AD03778" w14:textId="13C05D59" w:rsidR="0029225C" w:rsidRPr="0029225C" w:rsidRDefault="0034224E" w:rsidP="0029225C">
            <w:pPr>
              <w:rPr>
                <w:lang w:val="en-US"/>
              </w:rPr>
            </w:pPr>
            <w:r>
              <w:rPr>
                <w:lang w:val="en-US"/>
              </w:rPr>
              <w:t>Fig. n°6</w:t>
            </w:r>
            <w:r w:rsidR="0029225C" w:rsidRPr="0029225C">
              <w:rPr>
                <w:lang w:val="en-US"/>
              </w:rPr>
              <w:t xml:space="preserve">.2 – </w:t>
            </w:r>
            <w:r>
              <w:rPr>
                <w:lang w:val="en-US"/>
              </w:rPr>
              <w:t xml:space="preserve">Average Daily </w:t>
            </w:r>
            <w:r w:rsidR="0029225C" w:rsidRPr="0029225C">
              <w:rPr>
                <w:lang w:val="en-US"/>
              </w:rPr>
              <w:t>High temp</w:t>
            </w:r>
            <w:r w:rsidR="0029225C">
              <w:rPr>
                <w:lang w:val="en-US"/>
              </w:rPr>
              <w:t>e</w:t>
            </w:r>
            <w:r w:rsidR="0029225C" w:rsidRPr="0029225C">
              <w:rPr>
                <w:lang w:val="en-US"/>
              </w:rPr>
              <w:t>rature</w:t>
            </w:r>
            <w:r w:rsidR="0029225C">
              <w:rPr>
                <w:lang w:val="en-US"/>
              </w:rPr>
              <w:t>s</w:t>
            </w:r>
          </w:p>
        </w:tc>
      </w:tr>
      <w:tr w:rsidR="0029225C" w14:paraId="0E99C450" w14:textId="77777777" w:rsidTr="002A4E3D">
        <w:tc>
          <w:tcPr>
            <w:tcW w:w="4066" w:type="dxa"/>
          </w:tcPr>
          <w:p w14:paraId="1830220F" w14:textId="7074C431" w:rsidR="0029225C" w:rsidRDefault="00A931CD" w:rsidP="002632B4">
            <w:r w:rsidRPr="00601E30">
              <w:rPr>
                <w:noProof/>
                <w:lang w:eastAsia="fr-FR"/>
              </w:rPr>
              <w:drawing>
                <wp:inline distT="0" distB="0" distL="0" distR="0" wp14:anchorId="4A97863C" wp14:editId="0E34F838">
                  <wp:extent cx="2596896" cy="2112344"/>
                  <wp:effectExtent l="0" t="0" r="0" b="254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541" cy="213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6" w:type="dxa"/>
          </w:tcPr>
          <w:p w14:paraId="09975B64" w14:textId="2A743E44" w:rsidR="0029225C" w:rsidRDefault="00A931CD" w:rsidP="002632B4">
            <w:r w:rsidRPr="00601E30">
              <w:rPr>
                <w:noProof/>
                <w:lang w:eastAsia="fr-FR"/>
              </w:rPr>
              <w:drawing>
                <wp:inline distT="0" distB="0" distL="0" distR="0" wp14:anchorId="488575B8" wp14:editId="49607FF8">
                  <wp:extent cx="2882189" cy="2344404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300" cy="2355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25C" w14:paraId="5A71EC90" w14:textId="77777777" w:rsidTr="002A4E3D">
        <w:tc>
          <w:tcPr>
            <w:tcW w:w="4066" w:type="dxa"/>
          </w:tcPr>
          <w:p w14:paraId="3C0CFD01" w14:textId="7473C39E" w:rsidR="0029225C" w:rsidRDefault="0034224E" w:rsidP="005213EC">
            <w:r>
              <w:rPr>
                <w:lang w:val="en-US"/>
              </w:rPr>
              <w:t>Fig. n°6</w:t>
            </w:r>
            <w:r w:rsidR="005213EC" w:rsidRPr="0029225C">
              <w:rPr>
                <w:lang w:val="en-US"/>
              </w:rPr>
              <w:t>.</w:t>
            </w:r>
            <w:r w:rsidR="005213EC">
              <w:rPr>
                <w:lang w:val="en-US"/>
              </w:rPr>
              <w:t>3</w:t>
            </w:r>
            <w:r w:rsidR="005213EC" w:rsidRPr="0029225C">
              <w:rPr>
                <w:lang w:val="en-US"/>
              </w:rPr>
              <w:t xml:space="preserve"> – </w:t>
            </w:r>
            <w:r w:rsidR="005213EC">
              <w:rPr>
                <w:lang w:val="en-US"/>
              </w:rPr>
              <w:t>Average Humidity</w:t>
            </w:r>
          </w:p>
        </w:tc>
        <w:tc>
          <w:tcPr>
            <w:tcW w:w="4996" w:type="dxa"/>
          </w:tcPr>
          <w:p w14:paraId="5952D994" w14:textId="4887A1BA" w:rsidR="0029225C" w:rsidRDefault="0034224E" w:rsidP="005213EC">
            <w:r>
              <w:rPr>
                <w:lang w:val="en-US"/>
              </w:rPr>
              <w:t>Fig. n°6</w:t>
            </w:r>
            <w:r w:rsidR="005213EC" w:rsidRPr="0029225C">
              <w:rPr>
                <w:lang w:val="en-US"/>
              </w:rPr>
              <w:t>.</w:t>
            </w:r>
            <w:r w:rsidR="005213EC">
              <w:rPr>
                <w:lang w:val="en-US"/>
              </w:rPr>
              <w:t>4</w:t>
            </w:r>
            <w:r w:rsidR="005213EC" w:rsidRPr="0029225C">
              <w:rPr>
                <w:lang w:val="en-US"/>
              </w:rPr>
              <w:t xml:space="preserve"> – </w:t>
            </w:r>
            <w:r w:rsidR="005213EC">
              <w:rPr>
                <w:lang w:val="en-US"/>
              </w:rPr>
              <w:t xml:space="preserve">Average </w:t>
            </w:r>
            <w:r w:rsidR="00DA54C2">
              <w:rPr>
                <w:lang w:val="en-US"/>
              </w:rPr>
              <w:t>Dew point</w:t>
            </w:r>
          </w:p>
        </w:tc>
      </w:tr>
      <w:tr w:rsidR="0029225C" w14:paraId="64FF5DD1" w14:textId="77777777" w:rsidTr="002A4E3D">
        <w:tc>
          <w:tcPr>
            <w:tcW w:w="4066" w:type="dxa"/>
          </w:tcPr>
          <w:p w14:paraId="5F8D3C6F" w14:textId="10748136" w:rsidR="0029225C" w:rsidRDefault="005213EC" w:rsidP="002632B4">
            <w:r w:rsidRPr="00601E30">
              <w:rPr>
                <w:noProof/>
                <w:lang w:eastAsia="fr-FR"/>
              </w:rPr>
              <w:drawing>
                <wp:inline distT="0" distB="0" distL="0" distR="0" wp14:anchorId="608DBCEC" wp14:editId="3E5513E0">
                  <wp:extent cx="2691993" cy="2189697"/>
                  <wp:effectExtent l="0" t="0" r="0" b="127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338" cy="219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6" w:type="dxa"/>
          </w:tcPr>
          <w:p w14:paraId="48544C49" w14:textId="69C5DAD4" w:rsidR="0029225C" w:rsidRDefault="005213EC" w:rsidP="002632B4">
            <w:r w:rsidRPr="00F83D56">
              <w:rPr>
                <w:noProof/>
                <w:lang w:eastAsia="fr-FR"/>
              </w:rPr>
              <w:drawing>
                <wp:inline distT="0" distB="0" distL="0" distR="0" wp14:anchorId="6668F69E" wp14:editId="19CA2694">
                  <wp:extent cx="2688979" cy="2187245"/>
                  <wp:effectExtent l="0" t="0" r="0" b="381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219" cy="2223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25C" w:rsidRPr="00621878" w14:paraId="0CFA6449" w14:textId="77777777" w:rsidTr="002A4E3D">
        <w:tc>
          <w:tcPr>
            <w:tcW w:w="4066" w:type="dxa"/>
          </w:tcPr>
          <w:p w14:paraId="33BEF7D7" w14:textId="3ADA27BC" w:rsidR="0029225C" w:rsidRPr="00C85CAF" w:rsidRDefault="0034224E" w:rsidP="00934C42">
            <w:pPr>
              <w:rPr>
                <w:lang w:val="en-US"/>
              </w:rPr>
            </w:pPr>
            <w:r>
              <w:rPr>
                <w:lang w:val="en-US"/>
              </w:rPr>
              <w:t>Fig. n°6</w:t>
            </w:r>
            <w:r w:rsidR="00934C42" w:rsidRPr="0029225C">
              <w:rPr>
                <w:lang w:val="en-US"/>
              </w:rPr>
              <w:t>.</w:t>
            </w:r>
            <w:r w:rsidR="00934C42">
              <w:rPr>
                <w:lang w:val="en-US"/>
              </w:rPr>
              <w:t>5</w:t>
            </w:r>
            <w:r w:rsidR="00934C42" w:rsidRPr="0029225C">
              <w:rPr>
                <w:lang w:val="en-US"/>
              </w:rPr>
              <w:t xml:space="preserve"> – </w:t>
            </w:r>
            <w:r w:rsidR="00934C42">
              <w:rPr>
                <w:lang w:val="en-US"/>
              </w:rPr>
              <w:t>Average Atmospheric Pressure</w:t>
            </w:r>
          </w:p>
        </w:tc>
        <w:tc>
          <w:tcPr>
            <w:tcW w:w="4996" w:type="dxa"/>
          </w:tcPr>
          <w:p w14:paraId="4036AF93" w14:textId="6D0ABC38" w:rsidR="0029225C" w:rsidRPr="00C85CAF" w:rsidRDefault="0034224E" w:rsidP="00934C42">
            <w:pPr>
              <w:rPr>
                <w:lang w:val="en-US"/>
              </w:rPr>
            </w:pPr>
            <w:r>
              <w:rPr>
                <w:lang w:val="en-US"/>
              </w:rPr>
              <w:t>Fig. n°6</w:t>
            </w:r>
            <w:r w:rsidR="00934C42" w:rsidRPr="0029225C">
              <w:rPr>
                <w:lang w:val="en-US"/>
              </w:rPr>
              <w:t>.</w:t>
            </w:r>
            <w:r w:rsidR="00934C42">
              <w:rPr>
                <w:lang w:val="en-US"/>
              </w:rPr>
              <w:t>6</w:t>
            </w:r>
            <w:r w:rsidR="00934C42" w:rsidRPr="0029225C">
              <w:rPr>
                <w:lang w:val="en-US"/>
              </w:rPr>
              <w:t xml:space="preserve"> – </w:t>
            </w:r>
            <w:r w:rsidR="00934C42">
              <w:rPr>
                <w:lang w:val="en-US"/>
              </w:rPr>
              <w:t xml:space="preserve">Average </w:t>
            </w:r>
            <w:r w:rsidR="00DA54C2">
              <w:rPr>
                <w:lang w:val="en-US"/>
              </w:rPr>
              <w:t>Wind speed</w:t>
            </w:r>
          </w:p>
        </w:tc>
      </w:tr>
      <w:tr w:rsidR="0029225C" w14:paraId="3A7D359F" w14:textId="77777777" w:rsidTr="002A4E3D">
        <w:tc>
          <w:tcPr>
            <w:tcW w:w="4066" w:type="dxa"/>
          </w:tcPr>
          <w:p w14:paraId="7CE5FBBD" w14:textId="100219B6" w:rsidR="0029225C" w:rsidRDefault="00934C42" w:rsidP="002632B4">
            <w:r w:rsidRPr="00640A87">
              <w:rPr>
                <w:noProof/>
                <w:lang w:eastAsia="fr-FR"/>
              </w:rPr>
              <w:lastRenderedPageBreak/>
              <w:drawing>
                <wp:inline distT="0" distB="0" distL="0" distR="0" wp14:anchorId="3BA1121D" wp14:editId="672524B7">
                  <wp:extent cx="2608040" cy="2121408"/>
                  <wp:effectExtent l="0" t="0" r="1905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601" cy="2136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6" w:type="dxa"/>
          </w:tcPr>
          <w:p w14:paraId="1DF77CD8" w14:textId="705A1E5C" w:rsidR="0029225C" w:rsidRDefault="00934C42" w:rsidP="002632B4">
            <w:r w:rsidRPr="00F85674">
              <w:rPr>
                <w:noProof/>
                <w:lang w:eastAsia="fr-FR"/>
              </w:rPr>
              <w:drawing>
                <wp:inline distT="0" distB="0" distL="0" distR="0" wp14:anchorId="4C4B94F3" wp14:editId="0A9E0CEA">
                  <wp:extent cx="2914650" cy="2370808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8263" cy="2381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25C" w:rsidRPr="00621878" w14:paraId="52ACE17A" w14:textId="77777777" w:rsidTr="002A4E3D">
        <w:tc>
          <w:tcPr>
            <w:tcW w:w="4066" w:type="dxa"/>
          </w:tcPr>
          <w:p w14:paraId="707EF5B7" w14:textId="6D185B42" w:rsidR="0029225C" w:rsidRDefault="0034224E" w:rsidP="002A4E3D">
            <w:r>
              <w:rPr>
                <w:lang w:val="en-US"/>
              </w:rPr>
              <w:t>Fig. n°6</w:t>
            </w:r>
            <w:r w:rsidR="002A4E3D" w:rsidRPr="0029225C">
              <w:rPr>
                <w:lang w:val="en-US"/>
              </w:rPr>
              <w:t>.</w:t>
            </w:r>
            <w:r w:rsidR="002A4E3D">
              <w:rPr>
                <w:lang w:val="en-US"/>
              </w:rPr>
              <w:t>7</w:t>
            </w:r>
            <w:r w:rsidR="002A4E3D" w:rsidRPr="0029225C">
              <w:rPr>
                <w:lang w:val="en-US"/>
              </w:rPr>
              <w:t xml:space="preserve"> – </w:t>
            </w:r>
            <w:r w:rsidR="002A4E3D">
              <w:rPr>
                <w:lang w:val="en-US"/>
              </w:rPr>
              <w:t>Average Visibility</w:t>
            </w:r>
          </w:p>
        </w:tc>
        <w:tc>
          <w:tcPr>
            <w:tcW w:w="4996" w:type="dxa"/>
          </w:tcPr>
          <w:p w14:paraId="51A56F55" w14:textId="5BC5547F" w:rsidR="0029225C" w:rsidRPr="00C85CAF" w:rsidRDefault="0034224E" w:rsidP="002A4E3D">
            <w:pPr>
              <w:rPr>
                <w:lang w:val="en-US"/>
              </w:rPr>
            </w:pPr>
            <w:r>
              <w:rPr>
                <w:lang w:val="en-US"/>
              </w:rPr>
              <w:t>Fig. n°6</w:t>
            </w:r>
            <w:r w:rsidR="002A4E3D" w:rsidRPr="0029225C">
              <w:rPr>
                <w:lang w:val="en-US"/>
              </w:rPr>
              <w:t>.</w:t>
            </w:r>
            <w:r w:rsidR="002A4E3D">
              <w:rPr>
                <w:lang w:val="en-US"/>
              </w:rPr>
              <w:t>8</w:t>
            </w:r>
            <w:r w:rsidR="002A4E3D" w:rsidRPr="0029225C">
              <w:rPr>
                <w:lang w:val="en-US"/>
              </w:rPr>
              <w:t xml:space="preserve"> – </w:t>
            </w:r>
            <w:r w:rsidR="002A4E3D">
              <w:rPr>
                <w:lang w:val="en-US"/>
              </w:rPr>
              <w:t>Average Cloud Cover</w:t>
            </w:r>
          </w:p>
        </w:tc>
      </w:tr>
      <w:tr w:rsidR="0029225C" w14:paraId="620315E3" w14:textId="77777777" w:rsidTr="002A4E3D">
        <w:tc>
          <w:tcPr>
            <w:tcW w:w="4066" w:type="dxa"/>
          </w:tcPr>
          <w:p w14:paraId="4D52D7BE" w14:textId="513693F9" w:rsidR="0029225C" w:rsidRDefault="002A4E3D" w:rsidP="002632B4">
            <w:r w:rsidRPr="00F85674">
              <w:rPr>
                <w:noProof/>
                <w:lang w:eastAsia="fr-FR"/>
              </w:rPr>
              <w:drawing>
                <wp:inline distT="0" distB="0" distL="0" distR="0" wp14:anchorId="35D799EA" wp14:editId="4758F501">
                  <wp:extent cx="2608040" cy="2121408"/>
                  <wp:effectExtent l="0" t="0" r="1905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095" cy="2134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6" w:type="dxa"/>
          </w:tcPr>
          <w:p w14:paraId="7E2B665E" w14:textId="6C71EBD7" w:rsidR="0029225C" w:rsidRDefault="002A4E3D" w:rsidP="002632B4">
            <w:r w:rsidRPr="00E107A5">
              <w:rPr>
                <w:noProof/>
                <w:lang w:eastAsia="fr-FR"/>
              </w:rPr>
              <w:drawing>
                <wp:inline distT="0" distB="0" distL="0" distR="0" wp14:anchorId="697183E6" wp14:editId="6956B9AC">
                  <wp:extent cx="2607415" cy="2120900"/>
                  <wp:effectExtent l="0" t="0" r="254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770" cy="2155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E3D" w:rsidRPr="00621878" w14:paraId="1E53476D" w14:textId="77777777" w:rsidTr="002A4E3D">
        <w:tc>
          <w:tcPr>
            <w:tcW w:w="4066" w:type="dxa"/>
          </w:tcPr>
          <w:p w14:paraId="6E323654" w14:textId="1A28991B" w:rsidR="002A4E3D" w:rsidRPr="00C85CAF" w:rsidRDefault="0034224E" w:rsidP="002A4E3D">
            <w:pPr>
              <w:rPr>
                <w:noProof/>
                <w:lang w:val="en-US" w:eastAsia="fr-FR"/>
              </w:rPr>
            </w:pPr>
            <w:r>
              <w:rPr>
                <w:lang w:val="en-US"/>
              </w:rPr>
              <w:t>Fig. n°6</w:t>
            </w:r>
            <w:r w:rsidR="002A4E3D" w:rsidRPr="0029225C">
              <w:rPr>
                <w:lang w:val="en-US"/>
              </w:rPr>
              <w:t>.</w:t>
            </w:r>
            <w:r w:rsidR="002A4E3D">
              <w:rPr>
                <w:lang w:val="en-US"/>
              </w:rPr>
              <w:t>9</w:t>
            </w:r>
            <w:r w:rsidR="002A4E3D" w:rsidRPr="0029225C">
              <w:rPr>
                <w:lang w:val="en-US"/>
              </w:rPr>
              <w:t xml:space="preserve"> – </w:t>
            </w:r>
            <w:r w:rsidR="002A4E3D">
              <w:rPr>
                <w:lang w:val="en-US"/>
              </w:rPr>
              <w:t xml:space="preserve">Average </w:t>
            </w:r>
            <w:r w:rsidR="00DA54C2">
              <w:rPr>
                <w:lang w:val="en-US"/>
              </w:rPr>
              <w:t>Wind gust</w:t>
            </w:r>
          </w:p>
        </w:tc>
        <w:tc>
          <w:tcPr>
            <w:tcW w:w="4996" w:type="dxa"/>
          </w:tcPr>
          <w:p w14:paraId="175B22D0" w14:textId="1A307A18" w:rsidR="002A4E3D" w:rsidRPr="00C85CAF" w:rsidRDefault="0034224E" w:rsidP="002A4E3D">
            <w:pPr>
              <w:rPr>
                <w:noProof/>
                <w:lang w:val="en-US" w:eastAsia="fr-FR"/>
              </w:rPr>
            </w:pPr>
            <w:r>
              <w:rPr>
                <w:lang w:val="en-US"/>
              </w:rPr>
              <w:t>Fig. n°6</w:t>
            </w:r>
            <w:r w:rsidR="002A4E3D" w:rsidRPr="0029225C">
              <w:rPr>
                <w:lang w:val="en-US"/>
              </w:rPr>
              <w:t>.</w:t>
            </w:r>
            <w:r w:rsidR="002A4E3D">
              <w:rPr>
                <w:lang w:val="en-US"/>
              </w:rPr>
              <w:t>10</w:t>
            </w:r>
            <w:r w:rsidR="002A4E3D" w:rsidRPr="0029225C">
              <w:rPr>
                <w:lang w:val="en-US"/>
              </w:rPr>
              <w:t xml:space="preserve"> – </w:t>
            </w:r>
            <w:r w:rsidR="002A4E3D">
              <w:rPr>
                <w:lang w:val="en-US"/>
              </w:rPr>
              <w:t>Average UV Index</w:t>
            </w:r>
          </w:p>
        </w:tc>
      </w:tr>
      <w:tr w:rsidR="002A4E3D" w14:paraId="180FB331" w14:textId="77777777" w:rsidTr="002A4E3D">
        <w:tc>
          <w:tcPr>
            <w:tcW w:w="4066" w:type="dxa"/>
          </w:tcPr>
          <w:p w14:paraId="66D74FCD" w14:textId="1BF8FB97" w:rsidR="002A4E3D" w:rsidRPr="00F85674" w:rsidRDefault="002A4E3D" w:rsidP="002A4E3D">
            <w:pPr>
              <w:rPr>
                <w:noProof/>
                <w:lang w:eastAsia="fr-FR"/>
              </w:rPr>
            </w:pPr>
            <w:r w:rsidRPr="00E107A5">
              <w:rPr>
                <w:noProof/>
                <w:lang w:eastAsia="fr-FR"/>
              </w:rPr>
              <w:drawing>
                <wp:inline distT="0" distB="0" distL="0" distR="0" wp14:anchorId="39D88727" wp14:editId="38BB4289">
                  <wp:extent cx="2509114" cy="2040941"/>
                  <wp:effectExtent l="0" t="0" r="5715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482" cy="2052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6" w:type="dxa"/>
          </w:tcPr>
          <w:p w14:paraId="6D1D4C94" w14:textId="1296DE49" w:rsidR="002A4E3D" w:rsidRPr="00E107A5" w:rsidRDefault="002A4E3D" w:rsidP="002A4E3D">
            <w:pPr>
              <w:rPr>
                <w:noProof/>
                <w:lang w:eastAsia="fr-FR"/>
              </w:rPr>
            </w:pPr>
            <w:r w:rsidRPr="0083413E">
              <w:rPr>
                <w:noProof/>
                <w:lang w:eastAsia="fr-FR"/>
              </w:rPr>
              <w:drawing>
                <wp:inline distT="0" distB="0" distL="0" distR="0" wp14:anchorId="40DA560F" wp14:editId="152964C0">
                  <wp:extent cx="2437167" cy="1982419"/>
                  <wp:effectExtent l="0" t="0" r="127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443" cy="1995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151B11" w14:textId="193853CF" w:rsidR="0029225C" w:rsidRDefault="0029225C" w:rsidP="002632B4"/>
    <w:p w14:paraId="41C304AA" w14:textId="160A04AA" w:rsidR="00DA54C2" w:rsidRDefault="00DA54C2" w:rsidP="00DA54C2">
      <w:r>
        <w:t>Tab</w:t>
      </w:r>
      <w:r w:rsidRPr="004459D2">
        <w:t xml:space="preserve">. n° </w:t>
      </w:r>
      <w:r w:rsidR="006B4176">
        <w:t>3</w:t>
      </w:r>
      <w:r w:rsidRPr="004459D2">
        <w:t xml:space="preserve"> – </w:t>
      </w:r>
      <w:r w:rsidR="004C3DE0">
        <w:rPr>
          <w:rFonts w:ascii="ArialMT" w:hAnsi="ArialMT" w:cs="ArialMT"/>
          <w:sz w:val="20"/>
          <w:szCs w:val="20"/>
        </w:rPr>
        <w:t>Selon le 1</w:t>
      </w:r>
      <w:r w:rsidR="004C3DE0" w:rsidRPr="004C3DE0">
        <w:rPr>
          <w:rFonts w:ascii="ArialMT" w:hAnsi="ArialMT" w:cs="ArialMT"/>
          <w:sz w:val="20"/>
          <w:szCs w:val="20"/>
          <w:vertAlign w:val="superscript"/>
        </w:rPr>
        <w:t>er</w:t>
      </w:r>
      <w:r w:rsidR="004C3DE0">
        <w:rPr>
          <w:rFonts w:ascii="ArialMT" w:hAnsi="ArialMT" w:cs="ArialMT"/>
          <w:sz w:val="20"/>
          <w:szCs w:val="20"/>
        </w:rPr>
        <w:t xml:space="preserve"> décile, la moyenne et le 9</w:t>
      </w:r>
      <w:r w:rsidR="004C3DE0" w:rsidRPr="004C3DE0">
        <w:rPr>
          <w:rFonts w:ascii="ArialMT" w:hAnsi="ArialMT" w:cs="ArialMT"/>
          <w:sz w:val="20"/>
          <w:szCs w:val="20"/>
          <w:vertAlign w:val="superscript"/>
        </w:rPr>
        <w:t>ème</w:t>
      </w:r>
      <w:r w:rsidR="004C3DE0">
        <w:rPr>
          <w:rFonts w:ascii="ArialMT" w:hAnsi="ArialMT" w:cs="ArialMT"/>
          <w:sz w:val="20"/>
          <w:szCs w:val="20"/>
        </w:rPr>
        <w:t xml:space="preserve"> décile : P</w:t>
      </w:r>
      <w:r w:rsidR="00A878B6">
        <w:rPr>
          <w:rFonts w:ascii="ArialMT" w:hAnsi="ArialMT" w:cs="ArialMT"/>
          <w:sz w:val="20"/>
          <w:szCs w:val="20"/>
        </w:rPr>
        <w:t xml:space="preserve">aramètres météorologiques associés aux 14 657 lieux et dates de signalements comparés à ceux des mêmes dates mais pour </w:t>
      </w:r>
      <w:r w:rsidR="00A52156">
        <w:rPr>
          <w:rFonts w:ascii="ArialMT" w:hAnsi="ArialMT" w:cs="ArialMT"/>
          <w:sz w:val="20"/>
          <w:szCs w:val="20"/>
        </w:rPr>
        <w:t>un semis de</w:t>
      </w:r>
      <w:r w:rsidR="00A878B6">
        <w:rPr>
          <w:rFonts w:ascii="ArialMT" w:hAnsi="ArialMT" w:cs="ArialMT"/>
          <w:sz w:val="20"/>
          <w:szCs w:val="20"/>
        </w:rPr>
        <w:t xml:space="preserve"> lieux aléatoires (France, July 2017 – April 2020</w:t>
      </w:r>
      <w:r w:rsidR="00A52156">
        <w:rPr>
          <w:rFonts w:ascii="ArialMT" w:hAnsi="ArialMT" w:cs="ArialMT"/>
          <w:sz w:val="20"/>
          <w:szCs w:val="20"/>
        </w:rPr>
        <w:t>, soit 995 jours</w:t>
      </w:r>
      <w:r w:rsidR="00A878B6">
        <w:rPr>
          <w:rFonts w:ascii="ArialMT" w:hAnsi="ArialMT" w:cs="ArialMT"/>
          <w:sz w:val="20"/>
          <w:szCs w:val="20"/>
        </w:rPr>
        <w:t>).</w:t>
      </w:r>
    </w:p>
    <w:tbl>
      <w:tblPr>
        <w:tblW w:w="139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7"/>
        <w:gridCol w:w="1200"/>
        <w:gridCol w:w="1200"/>
        <w:gridCol w:w="2440"/>
        <w:gridCol w:w="1200"/>
        <w:gridCol w:w="2400"/>
        <w:gridCol w:w="1200"/>
        <w:gridCol w:w="2740"/>
      </w:tblGrid>
      <w:tr w:rsidR="00DA54C2" w:rsidRPr="00DA54C2" w14:paraId="5945FA2D" w14:textId="77777777" w:rsidTr="00DA54C2">
        <w:trPr>
          <w:trHeight w:val="315"/>
        </w:trPr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3B9E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meteorological variable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4EEAC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Sample origin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00E5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1st decile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6024CF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CI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0E50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Mean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E93C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CI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51ED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9th decile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01D49A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CI</w:t>
            </w:r>
          </w:p>
        </w:tc>
      </w:tr>
      <w:tr w:rsidR="00DA54C2" w:rsidRPr="00DA54C2" w14:paraId="31E6EDA8" w14:textId="77777777" w:rsidTr="00DA54C2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B6F34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temperature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61C72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134F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11.5 °C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7ABFF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[8.7 °C ; 14 °C]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177F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17.6 °C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85661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[16.3 °C ; 18.9 °C]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9FA8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 °C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7B064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[21.3 °C ; 24.8 °C]</w:t>
            </w:r>
          </w:p>
        </w:tc>
      </w:tr>
      <w:tr w:rsidR="00DA54C2" w:rsidRPr="00DA54C2" w14:paraId="1D659617" w14:textId="77777777" w:rsidTr="00DA54C2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380D4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29FC2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A116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3.3 °C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B77AC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[0.9 °C ; 5.8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E18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11.7 °C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B6616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[9.8 °C ; 13.4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5CF8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20.7 °C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35D0D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[17.8 °C ; 23.6 °C]</w:t>
            </w:r>
          </w:p>
        </w:tc>
      </w:tr>
      <w:tr w:rsidR="00DA54C2" w:rsidRPr="00DA54C2" w14:paraId="7DB87351" w14:textId="77777777" w:rsidTr="00DA54C2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A614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temperaturehigh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302C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D8D5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16.2 °C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63CD8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[13.3 °C ; 19.1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FFA9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23.1 °C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4E46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[21.6 °C ; 24.7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9CAF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29.6 °C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B99C92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[27.4 °C ; 32 °C]</w:t>
            </w:r>
          </w:p>
        </w:tc>
      </w:tr>
      <w:tr w:rsidR="00DA54C2" w:rsidRPr="00DA54C2" w14:paraId="7EA7004F" w14:textId="77777777" w:rsidTr="00DA54C2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2CD8F2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92C1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E3F6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6.9 °C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FB12C9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[4.3 °C ; 9.4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684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16.4 °C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89181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[14.2 °C ; 18.7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E06D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27 °C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2871EA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[23.2 °C ; 30.4 °C]</w:t>
            </w:r>
          </w:p>
        </w:tc>
      </w:tr>
      <w:tr w:rsidR="00DA54C2" w:rsidRPr="00DA54C2" w14:paraId="21F62048" w14:textId="77777777" w:rsidTr="00DA54C2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E2E3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lastRenderedPageBreak/>
              <w:t>humidity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18F9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E1A0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57.6 %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427072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[52.5 % ; 62.8 %]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9D88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71.6 %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8354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[68.5 % ; 74.3 %]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106C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85 %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2EB35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[81 % ; 90.1 %]</w:t>
            </w:r>
          </w:p>
        </w:tc>
      </w:tr>
      <w:tr w:rsidR="00DA54C2" w:rsidRPr="00DA54C2" w14:paraId="4F48AF29" w14:textId="77777777" w:rsidTr="00DA54C2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411D54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220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C3A7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57.3 %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3DEB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[50 % ; 64 %]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246A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74.7 %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8B082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[71.2 % ; 78.3 %]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0EF7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89.9 %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30C39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[85.2 °C ; 94.2 °C]</w:t>
            </w:r>
          </w:p>
        </w:tc>
      </w:tr>
      <w:tr w:rsidR="00DA54C2" w:rsidRPr="00DA54C2" w14:paraId="55F7D5E4" w14:textId="77777777" w:rsidTr="00DA54C2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4AA89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dewpoint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202A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AF4A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 °C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EEA764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[3.3 °C ; 8.6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6464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11.5 °C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051F5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[10.3 °C ; 12.7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E0C5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16.2 °C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FCB5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[15 °C ; 17.3 °C]</w:t>
            </w:r>
          </w:p>
        </w:tc>
      </w:tr>
      <w:tr w:rsidR="00DA54C2" w:rsidRPr="00DA54C2" w14:paraId="71CB25DA" w14:textId="77777777" w:rsidTr="00DA54C2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D56226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1456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FA7D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-1.3 °C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95FAE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[-4.6 °C ; 1.7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80FC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6.5 °C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9172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[4.7 °C ; 8.1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9B5E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 °C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761AE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[11.6 °C ; 15.9 °C]</w:t>
            </w:r>
          </w:p>
        </w:tc>
      </w:tr>
      <w:tr w:rsidR="00DA54C2" w:rsidRPr="00DA54C2" w14:paraId="48E99E23" w14:textId="77777777" w:rsidTr="00DA54C2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0DA4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pressure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005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6A3D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1010.6 hPa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A956E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[1005.9 hPa ; 1014.1 hPa]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6CAE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1017.1 hPa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D599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[1015.2 hPa ; 1019.2 hPa]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55A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1023.6 hPa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A4A1A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[1020.8 hPa ; 1026.8 hPa]</w:t>
            </w:r>
          </w:p>
        </w:tc>
      </w:tr>
      <w:tr w:rsidR="00DA54C2" w:rsidRPr="00DA54C2" w14:paraId="43C8E16E" w14:textId="77777777" w:rsidTr="00DA54C2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6484A0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B4C8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418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1006.7 hPa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3204CC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[1000.4 hPa ; 1011.7 hPa]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E784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1017.6 hPa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491E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[1014.9 hPa ; 1020.2 hPa]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909F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1028 hPa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217D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[1023.8 hPa ; 1032.7 hPa]</w:t>
            </w:r>
          </w:p>
        </w:tc>
      </w:tr>
      <w:tr w:rsidR="00DA54C2" w:rsidRPr="00DA54C2" w14:paraId="43A36384" w14:textId="77777777" w:rsidTr="00DA54C2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D0265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windspeed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9078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012C7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1.4 m/s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D2534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[1.1 m/s ; 1.7 m/s]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E540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2.7 m/s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FAC48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[2.4 m/s ; 3.1 m/s]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0C8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4.3 m/s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9ECEE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[3.5 m/s ; 5.2 m/s]</w:t>
            </w:r>
          </w:p>
        </w:tc>
      </w:tr>
      <w:tr w:rsidR="00DA54C2" w:rsidRPr="00DA54C2" w14:paraId="32FA9F63" w14:textId="77777777" w:rsidTr="00DA54C2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2D9EEF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2AD0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4E4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1.3 m/s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328032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 m/s ; 1.7 m/s]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B5B0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3.2 m/s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2EB44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[2.7 m/s ; 3.8 m/s]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70BD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5.7 m/s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9BED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[4.4 m/s ; 7.3 m/s]</w:t>
            </w:r>
          </w:p>
        </w:tc>
      </w:tr>
      <w:tr w:rsidR="00DA54C2" w:rsidRPr="00DA54C2" w14:paraId="275E8D0E" w14:textId="77777777" w:rsidTr="00DA54C2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160AC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visibility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679CE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AD1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9.1 km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B988E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[7.9 km ; 9.8 km]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5395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11.9 km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B465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[11 km ; 12.7 km]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F8F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16.1 km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6AB2E9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[16.1 km ; 16.1 km]</w:t>
            </w:r>
          </w:p>
        </w:tc>
      </w:tr>
      <w:tr w:rsidR="00DA54C2" w:rsidRPr="00DA54C2" w14:paraId="46869306" w14:textId="77777777" w:rsidTr="00DA54C2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5627F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9BA0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16D4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 km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A845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[7.3 km ; 9.9 km]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5987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12.96 km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B389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[12 km ; 13.9 km]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3061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16.1 km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AE882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[16.1 km ; 16.1 km]</w:t>
            </w:r>
          </w:p>
        </w:tc>
      </w:tr>
      <w:tr w:rsidR="00DA54C2" w:rsidRPr="00DA54C2" w14:paraId="1B891646" w14:textId="77777777" w:rsidTr="00DA54C2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382E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cloudcover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FEDF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99C2" w14:textId="68CB3724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18.9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BA522" w14:textId="39C3E50B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[3.6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 ; 38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D448" w14:textId="6DB4A1B2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59.8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E9A36" w14:textId="2B95753D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[51.2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 ; 68.2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CB1B" w14:textId="0C30C5F3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90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29B35" w14:textId="74B6F4A6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[83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 ; 95.8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%]</w:t>
            </w:r>
          </w:p>
        </w:tc>
      </w:tr>
      <w:tr w:rsidR="00DA54C2" w:rsidRPr="00DA54C2" w14:paraId="2DA8C1A1" w14:textId="77777777" w:rsidTr="00DA54C2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2842FC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A94C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83E0" w14:textId="56823CB4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17.5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BD1C38" w14:textId="6CE3E878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 ; 39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3CED" w14:textId="6618EFC0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64.2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E2CDC" w14:textId="099C73DF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[55.1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 ; 73.2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DFD2" w14:textId="2DF7B3BD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95.7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64459" w14:textId="48141E3E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[90.5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 ; 99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%]</w:t>
            </w:r>
          </w:p>
        </w:tc>
      </w:tr>
      <w:tr w:rsidR="00DA54C2" w:rsidRPr="00DA54C2" w14:paraId="6924A6FE" w14:textId="77777777" w:rsidTr="00DA54C2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1947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windgust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7FD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A2FC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3.3 m/s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07584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[2.3 m/s ; 4.4 m/s]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05E0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 m/s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30956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[5.8 m/s ; 8.3 m/s]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1377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11.7 m/s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9934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[8.9 m/s ; 14.9 m/s]</w:t>
            </w:r>
          </w:p>
        </w:tc>
      </w:tr>
      <w:tr w:rsidR="00DA54C2" w:rsidRPr="00DA54C2" w14:paraId="2468D6AA" w14:textId="77777777" w:rsidTr="00DA54C2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E275D21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8253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5AA1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3.4 m/s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1C056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[2.4 m/s ; 4.6 m/s]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61A8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8.9 m/s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B4FA2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[7.4 m/s ; 10.4 m/s]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DF61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15.3 m/s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386AE0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[12.6 m/s ; 18.4 m/s]</w:t>
            </w:r>
          </w:p>
        </w:tc>
      </w:tr>
      <w:tr w:rsidR="00DA54C2" w:rsidRPr="00DA54C2" w14:paraId="7260656E" w14:textId="77777777" w:rsidTr="00DA54C2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FEF94" w14:textId="77777777" w:rsidR="00DA54C2" w:rsidRPr="00DA54C2" w:rsidRDefault="00DA54C2" w:rsidP="00DA5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uvindex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E6F8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88A4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2.9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1DF89" w14:textId="0FF39D83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; 4 ]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4A16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5.5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BF420" w14:textId="46E080BE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[4.8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; 6.1 ]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4A10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8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32ADE" w14:textId="027CDECD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; 9 ]</w:t>
            </w:r>
          </w:p>
        </w:tc>
      </w:tr>
      <w:tr w:rsidR="00DA54C2" w:rsidRPr="00DA54C2" w14:paraId="5256213E" w14:textId="77777777" w:rsidTr="00DA54C2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20248B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E4CE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7380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0.8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FC5FA" w14:textId="3441CC80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[0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; 1 ]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BE71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3.1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8DEDA" w14:textId="05EF7648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[2.5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; 3.8 ]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16F5" w14:textId="77777777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6.2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F6C99" w14:textId="6C5487E9" w:rsidR="00DA54C2" w:rsidRPr="00DA54C2" w:rsidRDefault="00DA54C2" w:rsidP="00DA5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</w:t>
            </w:r>
            <w:r w:rsid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DA54C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; 8 ]</w:t>
            </w:r>
          </w:p>
        </w:tc>
      </w:tr>
    </w:tbl>
    <w:p w14:paraId="0240A953" w14:textId="05AC9239" w:rsidR="00DA54C2" w:rsidRDefault="00DA54C2" w:rsidP="002632B4"/>
    <w:p w14:paraId="3078F23A" w14:textId="0AB49BA0" w:rsidR="004C3DE0" w:rsidRDefault="004C3DE0" w:rsidP="004C3DE0">
      <w:r>
        <w:t>Tab</w:t>
      </w:r>
      <w:r w:rsidRPr="004459D2">
        <w:t xml:space="preserve">. n° </w:t>
      </w:r>
      <w:r>
        <w:t>4</w:t>
      </w:r>
      <w:r w:rsidRPr="004459D2">
        <w:t xml:space="preserve"> – </w:t>
      </w:r>
      <w:r>
        <w:rPr>
          <w:rFonts w:ascii="ArialMT" w:hAnsi="ArialMT" w:cs="ArialMT"/>
          <w:sz w:val="20"/>
          <w:szCs w:val="20"/>
        </w:rPr>
        <w:t>Selon le 1</w:t>
      </w:r>
      <w:r w:rsidRPr="004C3DE0">
        <w:rPr>
          <w:rFonts w:ascii="ArialMT" w:hAnsi="ArialMT" w:cs="ArialMT"/>
          <w:sz w:val="20"/>
          <w:szCs w:val="20"/>
          <w:vertAlign w:val="superscript"/>
        </w:rPr>
        <w:t>er</w:t>
      </w:r>
      <w:r>
        <w:rPr>
          <w:rFonts w:ascii="ArialMT" w:hAnsi="ArialMT" w:cs="ArialMT"/>
          <w:sz w:val="20"/>
          <w:szCs w:val="20"/>
        </w:rPr>
        <w:t xml:space="preserve"> quartile, le 2</w:t>
      </w:r>
      <w:r w:rsidRPr="004C3DE0">
        <w:rPr>
          <w:rFonts w:ascii="ArialMT" w:hAnsi="ArialMT" w:cs="ArialMT"/>
          <w:sz w:val="20"/>
          <w:szCs w:val="20"/>
          <w:vertAlign w:val="superscript"/>
        </w:rPr>
        <w:t>ème</w:t>
      </w:r>
      <w:r>
        <w:rPr>
          <w:rFonts w:ascii="ArialMT" w:hAnsi="ArialMT" w:cs="ArialMT"/>
          <w:sz w:val="20"/>
          <w:szCs w:val="20"/>
        </w:rPr>
        <w:t xml:space="preserve"> quartile (la médiane) et le 3</w:t>
      </w:r>
      <w:r w:rsidRPr="004C3DE0">
        <w:rPr>
          <w:rFonts w:ascii="ArialMT" w:hAnsi="ArialMT" w:cs="ArialMT"/>
          <w:sz w:val="20"/>
          <w:szCs w:val="20"/>
          <w:vertAlign w:val="superscript"/>
        </w:rPr>
        <w:t>ème</w:t>
      </w:r>
      <w:r>
        <w:rPr>
          <w:rFonts w:ascii="ArialMT" w:hAnsi="ArialMT" w:cs="ArialMT"/>
          <w:sz w:val="20"/>
          <w:szCs w:val="20"/>
        </w:rPr>
        <w:t xml:space="preserve"> quartile : Paramètres météorologiques associés aux 14 657 lieux et dates de signalements comparés à ceux des mêmes dates mais pour un semis de lieux aléatoires (France, July 2017 – April 2020, soit 995 jours).</w:t>
      </w:r>
    </w:p>
    <w:tbl>
      <w:tblPr>
        <w:tblW w:w="139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7"/>
        <w:gridCol w:w="1200"/>
        <w:gridCol w:w="1200"/>
        <w:gridCol w:w="2440"/>
        <w:gridCol w:w="1200"/>
        <w:gridCol w:w="2400"/>
        <w:gridCol w:w="1200"/>
        <w:gridCol w:w="2740"/>
      </w:tblGrid>
      <w:tr w:rsidR="00E2188A" w:rsidRPr="00E2188A" w14:paraId="5E14AEF8" w14:textId="77777777" w:rsidTr="00E2188A">
        <w:trPr>
          <w:trHeight w:val="315"/>
        </w:trPr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44C7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meteorological variable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577E3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Sample origin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0107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1st quartile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540E9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CI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FC8C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median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286E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CI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C5D2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3rd quartile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0FC87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CI</w:t>
            </w:r>
          </w:p>
        </w:tc>
      </w:tr>
      <w:tr w:rsidR="00E2188A" w:rsidRPr="00E2188A" w14:paraId="1BC9B4B4" w14:textId="77777777" w:rsidTr="00E2188A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93775" w14:textId="77777777" w:rsidR="00E2188A" w:rsidRPr="00E2188A" w:rsidRDefault="00E2188A" w:rsidP="00E21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temperature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17BC3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D622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14.8 °C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4BE93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[12.8 °C ; 16.7 °C]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00A5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 °C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57B5B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[16.5 °C ; 19.5 °C]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1B7E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20.8 °C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8D7B8E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[19.2 °C ; 22.3 °C]</w:t>
            </w:r>
          </w:p>
        </w:tc>
      </w:tr>
      <w:tr w:rsidR="00E2188A" w:rsidRPr="00E2188A" w14:paraId="3971B3E3" w14:textId="77777777" w:rsidTr="00E2188A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26271F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79FE9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8AB5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6.8 °C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C0C28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[4.6 °C ; 9.2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4287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11.3 °C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439BE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[8.9 °C ; 14.1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FBE0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16.5 °C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768FA7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[13.6 °C ; 19.2 °C]</w:t>
            </w:r>
          </w:p>
        </w:tc>
      </w:tr>
      <w:tr w:rsidR="00E2188A" w:rsidRPr="00E2188A" w14:paraId="5E0ABA87" w14:textId="77777777" w:rsidTr="00E2188A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EEA79" w14:textId="77777777" w:rsidR="00E2188A" w:rsidRPr="00E2188A" w:rsidRDefault="00E2188A" w:rsidP="00E21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temperaturehigh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0A17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B792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19.9 °C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78441D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[17.6 °C ; 21.8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F1D7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23.6 °C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F8EC2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[21.7 °C ; 25.2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9786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26.9 °C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25AA80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[25.1 °C ; 28.6 °C]</w:t>
            </w:r>
          </w:p>
        </w:tc>
      </w:tr>
      <w:tr w:rsidR="00E2188A" w:rsidRPr="00E2188A" w14:paraId="455A40D8" w14:textId="77777777" w:rsidTr="00E2188A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A2B890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5F40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0C84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10.4 °C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AFDDD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 °C ; 13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064A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15.6 °C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01A27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[12.7 °C ; 19.1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18C5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22.1 °C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B05CB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[18.3 °C ; 25.5 °C]</w:t>
            </w:r>
          </w:p>
        </w:tc>
      </w:tr>
      <w:tr w:rsidR="00E2188A" w:rsidRPr="00E2188A" w14:paraId="7011CDD9" w14:textId="77777777" w:rsidTr="00E2188A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814D" w14:textId="77777777" w:rsidR="00E2188A" w:rsidRPr="00E2188A" w:rsidRDefault="00E2188A" w:rsidP="00E21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humidity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30DB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F8C7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64.3 %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5DE57A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[60 % ; 68.3 %]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4479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71.8 %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4B6EA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[68 % ; 75.5 %]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0A80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79.1 %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17BAA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[75 % ; 83 %]</w:t>
            </w:r>
          </w:p>
        </w:tc>
      </w:tr>
      <w:tr w:rsidR="00E2188A" w:rsidRPr="00E2188A" w14:paraId="673C79EA" w14:textId="77777777" w:rsidTr="00E2188A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12EB4A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7556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3D09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66.5 %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D3F1E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[60.3 % ; 73 %]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01E4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76.4 %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4772D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[71.5 % ; 81 %]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A9D4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84.3 %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BF17F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[80 °C ; 88 °C]</w:t>
            </w:r>
          </w:p>
        </w:tc>
      </w:tr>
      <w:tr w:rsidR="00E2188A" w:rsidRPr="00E2188A" w14:paraId="162351E6" w14:textId="77777777" w:rsidTr="00E2188A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EB9D" w14:textId="77777777" w:rsidR="00E2188A" w:rsidRPr="00E2188A" w:rsidRDefault="00E2188A" w:rsidP="00E21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dewpoint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A534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7417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9.3 °C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C52AC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[7.3 °C ; 10.9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72CB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12.2 °C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C9535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[10.7 °C ; 13.5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0CB0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14.6 °C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48E49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[13.4 °C ; 15.7 °C]</w:t>
            </w:r>
          </w:p>
        </w:tc>
      </w:tr>
      <w:tr w:rsidR="00E2188A" w:rsidRPr="00E2188A" w14:paraId="5AD9D9D8" w14:textId="77777777" w:rsidTr="00E2188A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09B40D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4C35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8644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2.4 °C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89F97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[-0.1 °C ; 4.6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493C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6.7 °C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B9536C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[4.4 °C ; 9.2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1ACB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 °C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ABF4D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[8.9 °C ; 13.1 °C]</w:t>
            </w:r>
          </w:p>
        </w:tc>
      </w:tr>
      <w:tr w:rsidR="00E2188A" w:rsidRPr="00E2188A" w14:paraId="7BE48EA8" w14:textId="77777777" w:rsidTr="00E2188A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70A75" w14:textId="77777777" w:rsidR="00E2188A" w:rsidRPr="00E2188A" w:rsidRDefault="00E2188A" w:rsidP="00E21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pressure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2649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9B0F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1014.1 hPa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F4E70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[1011.7 hPa ; 1016.3 hPa]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FD2C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1017.2 hPa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D5CB2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[1015.2 hPa ; 1019.2 hPa]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FF18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1020.5 hPa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4BFAE3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[1018.3 hPa ; 1022.7 hPa]</w:t>
            </w:r>
          </w:p>
        </w:tc>
      </w:tr>
      <w:tr w:rsidR="00E2188A" w:rsidRPr="00E2188A" w14:paraId="07DEC63B" w14:textId="77777777" w:rsidTr="00E2188A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41CC14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D749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5D1F4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1012.9 hPa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44D98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[1009 hPa ; 1016.2 hPa]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6C6E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1018.1 hPa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971E1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[1015.4 hPa ; 1020.8 hPa]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AE3C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1022.9 hPa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32A68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[1020 hPa ; 1026.1 hPa]</w:t>
            </w:r>
          </w:p>
        </w:tc>
      </w:tr>
      <w:tr w:rsidR="00E2188A" w:rsidRPr="00E2188A" w14:paraId="77656454" w14:textId="77777777" w:rsidTr="00E2188A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6EDF" w14:textId="77777777" w:rsidR="00E2188A" w:rsidRPr="00E2188A" w:rsidRDefault="00E2188A" w:rsidP="00E21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windspeed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25A6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1377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1.8 m/s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C1A4FC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[1.5 m/s ; 2.2 m/s]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1F7B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2.5 m/s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B738C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[2.1 m/s ; 2.8 m/s]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8EBC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3.3 m/s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8CAA12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[2.8 m/s ; 3.9 m/s]</w:t>
            </w:r>
          </w:p>
        </w:tc>
      </w:tr>
      <w:tr w:rsidR="00E2188A" w:rsidRPr="00E2188A" w14:paraId="4E100C7A" w14:textId="77777777" w:rsidTr="00E2188A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C6EB05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E612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36C7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1.9 m/s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F3C0B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[1.5 m/s ; 2.3 m/s]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6457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2.8 m/s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91846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[2.2 m/s ; 3.4 m/s]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17E2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4.1 m/s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22CDE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[3.3 m/s ; 5.1 m/s]</w:t>
            </w:r>
          </w:p>
        </w:tc>
      </w:tr>
      <w:tr w:rsidR="00E2188A" w:rsidRPr="00E2188A" w14:paraId="00461ED0" w14:textId="77777777" w:rsidTr="00E2188A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B7744" w14:textId="77777777" w:rsidR="00E2188A" w:rsidRPr="00E2188A" w:rsidRDefault="00E2188A" w:rsidP="00E21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visibility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4877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D220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9.9 km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4E7BF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[9.5 km ; 10 km]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6739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10.2 km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3D191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 km ; 13.5 km]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9C0B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15.5 km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1E08D8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[10.5 km ; 16.1 km]</w:t>
            </w:r>
          </w:p>
        </w:tc>
      </w:tr>
      <w:tr w:rsidR="00E2188A" w:rsidRPr="00E2188A" w14:paraId="2B942779" w14:textId="77777777" w:rsidTr="00E2188A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18CAF6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F817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5F7A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 km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8B8BFC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[9.5 km ; 10.6 km]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1305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14.26 km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483CD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 km ; 16.1 km]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3945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16.1 km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EF82F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[16.1 km ; 16.1 km]</w:t>
            </w:r>
          </w:p>
        </w:tc>
      </w:tr>
      <w:tr w:rsidR="00E2188A" w:rsidRPr="00E2188A" w14:paraId="29E195D5" w14:textId="77777777" w:rsidTr="00E2188A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254C" w14:textId="77777777" w:rsidR="00E2188A" w:rsidRPr="00E2188A" w:rsidRDefault="00E2188A" w:rsidP="00E21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cloudcover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B45E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5961" w14:textId="4363A54E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41.2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7D944" w14:textId="4D4F5419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[22.5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 ; 58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0FCC" w14:textId="5656A3F1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66.2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5D5F4" w14:textId="7310CBA9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 ; 76.5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F177" w14:textId="5B36CBEA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81.7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55DF0" w14:textId="077125E5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[73.5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 ; 88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%]</w:t>
            </w:r>
          </w:p>
        </w:tc>
      </w:tr>
      <w:tr w:rsidR="00E2188A" w:rsidRPr="00E2188A" w14:paraId="5260A29F" w14:textId="77777777" w:rsidTr="00E2188A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3DD775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7D7E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2A61" w14:textId="6F1428A5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44.1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CC2C1" w14:textId="3C282D00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[24.8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 ; 62.8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0ECC" w14:textId="4B8519CC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72.4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C9A27" w14:textId="3F69138E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 ; 82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8F55" w14:textId="0FF31AA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88.4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15618" w14:textId="7E22CE38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 ; 94.5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%]</w:t>
            </w:r>
          </w:p>
        </w:tc>
      </w:tr>
      <w:tr w:rsidR="00E2188A" w:rsidRPr="00E2188A" w14:paraId="1ADBE214" w14:textId="77777777" w:rsidTr="00E2188A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B87AD" w14:textId="77777777" w:rsidR="00E2188A" w:rsidRPr="00E2188A" w:rsidRDefault="00E2188A" w:rsidP="00E21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windgust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D07D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20AE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4.4 m/s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181D0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[3.4 m/s ; 5.5 m/s]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D0CB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6.3 m/s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FD97C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 m/s ; 7.8 m/s]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2671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 m/s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A7FF6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 m/s ; 11.3 m/s]</w:t>
            </w:r>
          </w:p>
        </w:tc>
      </w:tr>
      <w:tr w:rsidR="00E2188A" w:rsidRPr="00E2188A" w14:paraId="24533329" w14:textId="77777777" w:rsidTr="00E2188A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7CC75A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87002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CBED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 m/s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5282E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[3.7 m/s ; 6.7 m/s]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2176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8.1 m/s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780E9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[5.9 m/s ; 10.2 m/s]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4AB4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12.2 m/s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3AFFD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[9.8 m/s ; 14.5 m/s]</w:t>
            </w:r>
          </w:p>
        </w:tc>
      </w:tr>
      <w:tr w:rsidR="00E2188A" w:rsidRPr="00E2188A" w14:paraId="67BD4A9B" w14:textId="77777777" w:rsidTr="00E2188A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E72DA" w14:textId="77777777" w:rsidR="00E2188A" w:rsidRPr="00E2188A" w:rsidRDefault="00E2188A" w:rsidP="00E21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uvindex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EF8F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1D0A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4.3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5C52D" w14:textId="0C8D7A28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; 5 ]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2033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5.6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1F7A1" w14:textId="0ED18B3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; 6 ]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B0AE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6.9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7F135" w14:textId="1B2BCD14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[6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; 8 ]</w:t>
            </w:r>
          </w:p>
        </w:tc>
      </w:tr>
      <w:tr w:rsidR="00E2188A" w:rsidRPr="00E2188A" w14:paraId="3E5CD2D2" w14:textId="77777777" w:rsidTr="00E2188A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E3F9AB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FB66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4F92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1.2 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4373E0" w14:textId="67BA5381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; 2 ]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1811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2.8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506C9" w14:textId="2FE1AB24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; 4 ]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3937" w14:textId="7777777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4.6 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9D7E8" w14:textId="6ECECDE7" w:rsidR="00E2188A" w:rsidRPr="00E2188A" w:rsidRDefault="00E2188A" w:rsidP="00E21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 </w:t>
            </w:r>
            <w:r w:rsidRPr="00E2188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; 6 ]</w:t>
            </w:r>
          </w:p>
        </w:tc>
      </w:tr>
    </w:tbl>
    <w:p w14:paraId="4872499C" w14:textId="1EF8BFAD" w:rsidR="00DA54C2" w:rsidRDefault="00DA54C2" w:rsidP="002632B4"/>
    <w:p w14:paraId="3056DD98" w14:textId="1B966C94" w:rsidR="002C345C" w:rsidRDefault="002C345C" w:rsidP="002C345C">
      <w:r>
        <w:t>Tab</w:t>
      </w:r>
      <w:r w:rsidRPr="004459D2">
        <w:t xml:space="preserve">. n° </w:t>
      </w:r>
      <w:r>
        <w:t>5</w:t>
      </w:r>
      <w:r w:rsidRPr="004459D2">
        <w:t xml:space="preserve"> – </w:t>
      </w:r>
      <w:r>
        <w:rPr>
          <w:rFonts w:ascii="ArialMT" w:hAnsi="ArialMT" w:cs="ArialMT"/>
          <w:sz w:val="20"/>
          <w:szCs w:val="20"/>
        </w:rPr>
        <w:t>En Île-de-France, selon le 1</w:t>
      </w:r>
      <w:r w:rsidRPr="004C3DE0">
        <w:rPr>
          <w:rFonts w:ascii="ArialMT" w:hAnsi="ArialMT" w:cs="ArialMT"/>
          <w:sz w:val="20"/>
          <w:szCs w:val="20"/>
          <w:vertAlign w:val="superscript"/>
        </w:rPr>
        <w:t>er</w:t>
      </w:r>
      <w:r>
        <w:rPr>
          <w:rFonts w:ascii="ArialMT" w:hAnsi="ArialMT" w:cs="ArialMT"/>
          <w:sz w:val="20"/>
          <w:szCs w:val="20"/>
        </w:rPr>
        <w:t xml:space="preserve"> décile, la moyenne et le 9</w:t>
      </w:r>
      <w:r w:rsidRPr="004C3DE0">
        <w:rPr>
          <w:rFonts w:ascii="ArialMT" w:hAnsi="ArialMT" w:cs="ArialMT"/>
          <w:sz w:val="20"/>
          <w:szCs w:val="20"/>
          <w:vertAlign w:val="superscript"/>
        </w:rPr>
        <w:t>ème</w:t>
      </w:r>
      <w:r>
        <w:rPr>
          <w:rFonts w:ascii="ArialMT" w:hAnsi="ArialMT" w:cs="ArialMT"/>
          <w:sz w:val="20"/>
          <w:szCs w:val="20"/>
        </w:rPr>
        <w:t xml:space="preserve"> décile : Paramètres météorologiques associés aux 1 746 lieux et dates de signalements comparés à ceux des mêmes dates mais pour un semis de lieux aléatoires (July 2017 – April 2020, soit 995 jours).</w:t>
      </w:r>
    </w:p>
    <w:tbl>
      <w:tblPr>
        <w:tblW w:w="135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7"/>
        <w:gridCol w:w="1200"/>
        <w:gridCol w:w="1200"/>
        <w:gridCol w:w="2520"/>
        <w:gridCol w:w="1200"/>
        <w:gridCol w:w="2319"/>
        <w:gridCol w:w="1200"/>
        <w:gridCol w:w="2380"/>
      </w:tblGrid>
      <w:tr w:rsidR="002C345C" w:rsidRPr="002C345C" w14:paraId="574F5F01" w14:textId="77777777" w:rsidTr="002C345C">
        <w:trPr>
          <w:trHeight w:val="315"/>
        </w:trPr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8036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meteorological variable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B726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Sample origin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C57F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1st decile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126351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CI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ED86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Mean</w:t>
            </w:r>
          </w:p>
        </w:tc>
        <w:tc>
          <w:tcPr>
            <w:tcW w:w="231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F204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CI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501B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9th decile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6EEA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CI</w:t>
            </w:r>
          </w:p>
        </w:tc>
      </w:tr>
      <w:tr w:rsidR="002C345C" w:rsidRPr="002C345C" w14:paraId="52A3485A" w14:textId="77777777" w:rsidTr="002C345C">
        <w:trPr>
          <w:trHeight w:val="315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8261" w14:textId="77777777" w:rsidR="002C345C" w:rsidRPr="002C345C" w:rsidRDefault="002C345C" w:rsidP="002C3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temperature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294FC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67E8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12.2 °C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0F963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[9.7 °C ; 15.1 °C]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1717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18.2 °C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EBC2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[16.9 °C ; 19.4 °C]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D6A0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23.4 °C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78E85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[22 °C ; 25.1 °C]</w:t>
            </w:r>
          </w:p>
        </w:tc>
      </w:tr>
      <w:tr w:rsidR="002C345C" w:rsidRPr="002C345C" w14:paraId="498BE638" w14:textId="77777777" w:rsidTr="002C345C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1B7BD6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AA41A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2760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3.5 °C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C174FA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[0.8 °C ; 6 °C]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8944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11.7 °C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EBC580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[9.8 °C ; 13.6 °C]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AA7F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20.6 °C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DB2AA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[17.7 °C ; 23.4 °C]</w:t>
            </w:r>
          </w:p>
        </w:tc>
      </w:tr>
      <w:tr w:rsidR="002C345C" w:rsidRPr="002C345C" w14:paraId="2B7DCC0E" w14:textId="77777777" w:rsidTr="002C345C">
        <w:trPr>
          <w:trHeight w:val="315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BD09B" w14:textId="77777777" w:rsidR="002C345C" w:rsidRPr="002C345C" w:rsidRDefault="002C345C" w:rsidP="002C3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temperaturehigh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911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F853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16.6 °C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06C7B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[14.1 °C ; 19.8 °C]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8CD7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23.5 °C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DEBFF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[22.1 °C ; 24.8 °C]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71F2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29.6 °C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748B9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[27.7 °C ; 31.6 °C]</w:t>
            </w:r>
          </w:p>
        </w:tc>
      </w:tr>
      <w:tr w:rsidR="002C345C" w:rsidRPr="002C345C" w14:paraId="5BFEF953" w14:textId="77777777" w:rsidTr="002C345C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0A0FAD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2A79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60D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6.9 °C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AD042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[4.2 °C ; 9.6 °C]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42E0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16.4 °C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B66F7A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[14 °C ; 18.6 °C]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8EEF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27.1 °C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7B4B26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[23.5 °C ; 30.6 °C]</w:t>
            </w:r>
          </w:p>
        </w:tc>
      </w:tr>
      <w:tr w:rsidR="002C345C" w:rsidRPr="002C345C" w14:paraId="0CBCA9AB" w14:textId="77777777" w:rsidTr="002C345C">
        <w:trPr>
          <w:trHeight w:val="315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FBD31" w14:textId="77777777" w:rsidR="002C345C" w:rsidRPr="002C345C" w:rsidRDefault="002C345C" w:rsidP="002C3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humidity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EB0C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1AED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56.5 %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4E1C6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[52 % ; 61 %]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1D15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69 %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67249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[66.1 % ; 71.6 %]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5B8B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81.6 %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73DB9C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[77 % ; 86.1 %]</w:t>
            </w:r>
          </w:p>
        </w:tc>
      </w:tr>
      <w:tr w:rsidR="002C345C" w:rsidRPr="002C345C" w14:paraId="6BED0B97" w14:textId="77777777" w:rsidTr="002C345C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C5CF3A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B033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5CFB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57.1 %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62FBD3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[49.8 % ; 64 %]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A40B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74.7 %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92466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[70.7 % ; 78.3 %]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0DD5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90 %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D87BC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[86 °C ; 94.1 °C]</w:t>
            </w:r>
          </w:p>
        </w:tc>
      </w:tr>
      <w:tr w:rsidR="002C345C" w:rsidRPr="002C345C" w14:paraId="2F9ACE7B" w14:textId="77777777" w:rsidTr="002C345C">
        <w:trPr>
          <w:trHeight w:val="315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86F4" w14:textId="77777777" w:rsidR="002C345C" w:rsidRPr="002C345C" w:rsidRDefault="002C345C" w:rsidP="002C3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dewpoint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3C72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BA5A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6.7 °C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28FFD7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[3.9 °C ; 9 °C]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995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11.7 °C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7A92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[10.6 °C ; 12.7 °C]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111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16.1 °C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789B5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[15.1 °C ; 17.2 °C]</w:t>
            </w:r>
          </w:p>
        </w:tc>
      </w:tr>
      <w:tr w:rsidR="002C345C" w:rsidRPr="002C345C" w14:paraId="7A64F9AE" w14:textId="77777777" w:rsidTr="002C345C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F00379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1B09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1F8F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-1.4 °C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B6B05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[-4.4 °C ; 1.5 °C]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6FE4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6.5 °C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F245D6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[4.8 °C ; 8.2 °C]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EB92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 °C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32F28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[11.6 °C ; 16 °C]</w:t>
            </w:r>
          </w:p>
        </w:tc>
      </w:tr>
      <w:tr w:rsidR="002C345C" w:rsidRPr="002C345C" w14:paraId="17B870D0" w14:textId="77777777" w:rsidTr="002C345C">
        <w:trPr>
          <w:trHeight w:val="315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B747C" w14:textId="77777777" w:rsidR="002C345C" w:rsidRPr="002C345C" w:rsidRDefault="002C345C" w:rsidP="002C3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pressure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7EA8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C30D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1009.5 hPa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12C9A1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[1004.7 hPa ; 1013.2 hPa]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DB5C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1016.9 hPa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54943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[1014.6 hPa ; 1019.1 hPa]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87E76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1023.5 hPa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D836BC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[1021.2 hPa ; 1026.9 hPa]</w:t>
            </w:r>
          </w:p>
        </w:tc>
      </w:tr>
      <w:tr w:rsidR="002C345C" w:rsidRPr="002C345C" w14:paraId="645A201C" w14:textId="77777777" w:rsidTr="002C345C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CC9CFA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EC40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2D64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1006.8 hPa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C1C82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[1000.5 hPa ; 1012 hPa]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967F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1017.7 hPa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055DC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[1015 hPa ; 1020.2 hPa]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BCF4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1027.9 hPa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FA2EC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[1023.9 hPa ; 1033 hPa]</w:t>
            </w:r>
          </w:p>
        </w:tc>
      </w:tr>
      <w:tr w:rsidR="002C345C" w:rsidRPr="002C345C" w14:paraId="7ABEE5D5" w14:textId="77777777" w:rsidTr="002C345C">
        <w:trPr>
          <w:trHeight w:val="315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ACFB" w14:textId="77777777" w:rsidR="002C345C" w:rsidRPr="002C345C" w:rsidRDefault="002C345C" w:rsidP="002C3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windspeed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1F15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32E3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1.5 m/s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4E22B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[1.1 m/s ; 1.8 m/s]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4BD5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2.7 m/s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B1DC5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[2.4 m/s ; 3 m/s]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DDEB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 m/s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6B418F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[3.4 m/s ; 4.6 m/s]</w:t>
            </w:r>
          </w:p>
        </w:tc>
      </w:tr>
      <w:tr w:rsidR="002C345C" w:rsidRPr="002C345C" w14:paraId="3FA593DB" w14:textId="77777777" w:rsidTr="002C345C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84293F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1BF2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E663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1.3 m/s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624C6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 m/s ; 1.7 m/s]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C4B3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3.2 m/s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00222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[2.7 m/s ; 3.8 m/s]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BCFA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5.7 m/s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748882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[4.4 m/s ; 7.4 m/s]</w:t>
            </w:r>
          </w:p>
        </w:tc>
      </w:tr>
      <w:tr w:rsidR="002C345C" w:rsidRPr="002C345C" w14:paraId="558F7080" w14:textId="77777777" w:rsidTr="002C345C">
        <w:trPr>
          <w:trHeight w:val="315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0DFA" w14:textId="77777777" w:rsidR="002C345C" w:rsidRPr="002C345C" w:rsidRDefault="002C345C" w:rsidP="002C3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visibility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0C5C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E56A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8.5 km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6CBA1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[5.9 km ; 9.8 km]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BB33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11.7 km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079F4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[10.7 km ; 12.6 km]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6B18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16.1 km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204F4F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[16.1 km ; 16.1 km]</w:t>
            </w:r>
          </w:p>
        </w:tc>
      </w:tr>
      <w:tr w:rsidR="002C345C" w:rsidRPr="002C345C" w14:paraId="725C8D9C" w14:textId="77777777" w:rsidTr="002C345C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DBC06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254F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3086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 km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6862F0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[7.3 km ; 9.9 km]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7E5B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12.98 km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45BD9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[12 km ; 13.9 km]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7829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16.1 km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C29F0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[16.1 km ; 16.1 km]</w:t>
            </w:r>
          </w:p>
        </w:tc>
      </w:tr>
      <w:tr w:rsidR="002C345C" w:rsidRPr="002C345C" w14:paraId="2BB19385" w14:textId="77777777" w:rsidTr="002C345C">
        <w:trPr>
          <w:trHeight w:val="315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19C58" w14:textId="77777777" w:rsidR="002C345C" w:rsidRPr="002C345C" w:rsidRDefault="002C345C" w:rsidP="002C3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cloudcover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D3C8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6425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22  %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5293AB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[8.4  % ; 40.2  %]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D1BF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59.4  %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6894A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[51.9  % ; 66.1  %]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D44C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85  %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06171D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[79  % ; 91.8  %]</w:t>
            </w:r>
          </w:p>
        </w:tc>
      </w:tr>
      <w:tr w:rsidR="002C345C" w:rsidRPr="002C345C" w14:paraId="6DE9B2E7" w14:textId="77777777" w:rsidTr="002C345C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7522F1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5848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AF19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17.5  %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F5655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[2.3  % ; 39  %]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C548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64.3  %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04329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[55.6  % ; 73.7  %]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33D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95.7  %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B996C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[91  % ; 99  %]</w:t>
            </w:r>
          </w:p>
        </w:tc>
      </w:tr>
      <w:tr w:rsidR="002C345C" w:rsidRPr="002C345C" w14:paraId="13CCD81F" w14:textId="77777777" w:rsidTr="002C345C">
        <w:trPr>
          <w:trHeight w:val="315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2C9F" w14:textId="77777777" w:rsidR="002C345C" w:rsidRPr="002C345C" w:rsidRDefault="002C345C" w:rsidP="002C3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windgust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AE66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4257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3.5 m/s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31E1CB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[2.7 m/s ; 4.4 m/s]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E897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6.8 m/s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A930B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[5.8 m/s ; 7.9 m/s]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7CA97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10.9 m/s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3C22B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[8.8 m/s ; 13.7 m/s]</w:t>
            </w:r>
          </w:p>
        </w:tc>
      </w:tr>
      <w:tr w:rsidR="002C345C" w:rsidRPr="002C345C" w14:paraId="721AF493" w14:textId="77777777" w:rsidTr="002C345C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8BD157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B34B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4965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3.4 m/s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2578F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[2.4 m/s ; 4.7 m/s]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5ED3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8.9 m/s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5811F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[7.5 m/s ; 10.4 m/s]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4C24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15.4 m/s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70DEAA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[12.8 m/s ; 18.4 m/s]</w:t>
            </w:r>
          </w:p>
        </w:tc>
      </w:tr>
      <w:tr w:rsidR="002C345C" w:rsidRPr="002C345C" w14:paraId="4F593587" w14:textId="77777777" w:rsidTr="002C345C">
        <w:trPr>
          <w:trHeight w:val="315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59CEC" w14:textId="77777777" w:rsidR="002C345C" w:rsidRPr="002C345C" w:rsidRDefault="002C345C" w:rsidP="002C3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uvindex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C468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85E0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3.5 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4AFC7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  ; 4 ]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311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5.6 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14536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[5.1  ; 6 ]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DF03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7.7 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907158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  ; 8 ]</w:t>
            </w:r>
          </w:p>
        </w:tc>
      </w:tr>
      <w:tr w:rsidR="002C345C" w:rsidRPr="002C345C" w14:paraId="6D53DAAA" w14:textId="77777777" w:rsidTr="002C345C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675FD9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DF93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D8C7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0.8 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3623FC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[0  ; 1 ]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3E48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3.1 </w:t>
            </w: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531CA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[2.5  ; 3.8 ]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DFDC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6.2 </w:t>
            </w:r>
          </w:p>
        </w:tc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FCDB9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  ; 7.4 ]</w:t>
            </w:r>
          </w:p>
        </w:tc>
      </w:tr>
    </w:tbl>
    <w:p w14:paraId="47DE25A4" w14:textId="77777777" w:rsidR="002C345C" w:rsidRDefault="002C345C" w:rsidP="002632B4"/>
    <w:p w14:paraId="5BCCC671" w14:textId="77777777" w:rsidR="002C345C" w:rsidRDefault="002C345C" w:rsidP="002C345C"/>
    <w:p w14:paraId="59E5BAA3" w14:textId="33BDB956" w:rsidR="002C345C" w:rsidRDefault="002C345C" w:rsidP="002C345C">
      <w:r>
        <w:t>Tab</w:t>
      </w:r>
      <w:r w:rsidRPr="004459D2">
        <w:t xml:space="preserve">. n° </w:t>
      </w:r>
      <w:r>
        <w:t>6</w:t>
      </w:r>
      <w:r w:rsidRPr="004459D2">
        <w:t xml:space="preserve"> – </w:t>
      </w:r>
      <w:r>
        <w:rPr>
          <w:rFonts w:ascii="ArialMT" w:hAnsi="ArialMT" w:cs="ArialMT"/>
          <w:sz w:val="20"/>
          <w:szCs w:val="20"/>
        </w:rPr>
        <w:t>En Alsace-Lorraine, selon le 1</w:t>
      </w:r>
      <w:r w:rsidRPr="004C3DE0">
        <w:rPr>
          <w:rFonts w:ascii="ArialMT" w:hAnsi="ArialMT" w:cs="ArialMT"/>
          <w:sz w:val="20"/>
          <w:szCs w:val="20"/>
          <w:vertAlign w:val="superscript"/>
        </w:rPr>
        <w:t>er</w:t>
      </w:r>
      <w:r>
        <w:rPr>
          <w:rFonts w:ascii="ArialMT" w:hAnsi="ArialMT" w:cs="ArialMT"/>
          <w:sz w:val="20"/>
          <w:szCs w:val="20"/>
        </w:rPr>
        <w:t xml:space="preserve"> décile, la moyenne et le 9</w:t>
      </w:r>
      <w:r w:rsidRPr="004C3DE0">
        <w:rPr>
          <w:rFonts w:ascii="ArialMT" w:hAnsi="ArialMT" w:cs="ArialMT"/>
          <w:sz w:val="20"/>
          <w:szCs w:val="20"/>
          <w:vertAlign w:val="superscript"/>
        </w:rPr>
        <w:t>ème</w:t>
      </w:r>
      <w:r>
        <w:rPr>
          <w:rFonts w:ascii="ArialMT" w:hAnsi="ArialMT" w:cs="ArialMT"/>
          <w:sz w:val="20"/>
          <w:szCs w:val="20"/>
        </w:rPr>
        <w:t xml:space="preserve"> décile : Paramètres météorologiques associés aux 2 761 lieux et dates de signalements comparés à ceux des mêmes dates mais pour un semis de lieux aléatoires (July 2017 – April 2020, soit 995 jours).</w:t>
      </w:r>
    </w:p>
    <w:tbl>
      <w:tblPr>
        <w:tblW w:w="138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7"/>
        <w:gridCol w:w="1200"/>
        <w:gridCol w:w="1200"/>
        <w:gridCol w:w="2380"/>
        <w:gridCol w:w="1200"/>
        <w:gridCol w:w="2460"/>
        <w:gridCol w:w="1200"/>
        <w:gridCol w:w="2660"/>
      </w:tblGrid>
      <w:tr w:rsidR="002C345C" w:rsidRPr="002C345C" w14:paraId="20C84B63" w14:textId="77777777" w:rsidTr="002C345C">
        <w:trPr>
          <w:trHeight w:val="315"/>
        </w:trPr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0A8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meteorological variable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FB2F2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Sample origin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9ABA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1st decile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C7683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CI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481F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Mean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B782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CI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E5CB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9th decile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D2886B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CI</w:t>
            </w:r>
          </w:p>
        </w:tc>
      </w:tr>
      <w:tr w:rsidR="002C345C" w:rsidRPr="002C345C" w14:paraId="269F601A" w14:textId="77777777" w:rsidTr="002C345C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0D8A0" w14:textId="77777777" w:rsidR="002C345C" w:rsidRPr="002C345C" w:rsidRDefault="002C345C" w:rsidP="002C3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temperature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34CCA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B2FB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11.4 °C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0199A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[8.3 °C ; 14 °C]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21A7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17.5 °C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EF57C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[16.1 °C ; 18.7 °C]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6C83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22.7 °C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BCEF5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[21.2 °C ; 24.5 °C]</w:t>
            </w:r>
          </w:p>
        </w:tc>
      </w:tr>
      <w:tr w:rsidR="002C345C" w:rsidRPr="002C345C" w14:paraId="274C5340" w14:textId="77777777" w:rsidTr="002C345C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3689C8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08A50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CB92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3.4 °C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C75D4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[0.7 °C ; 5.9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4564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11.6 °C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E00570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[9.8 °C ; 13.5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7A1F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20.6 °C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82C856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[17.6 °C ; 23.4 °C]</w:t>
            </w:r>
          </w:p>
        </w:tc>
      </w:tr>
      <w:tr w:rsidR="002C345C" w:rsidRPr="002C345C" w14:paraId="38BF0EC8" w14:textId="77777777" w:rsidTr="002C345C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28715" w14:textId="77777777" w:rsidR="002C345C" w:rsidRPr="002C345C" w:rsidRDefault="002C345C" w:rsidP="002C3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temperaturehigh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F962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0CC1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16.1 °C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60E05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[12.9 °C ; 19.3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C1B7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23.3 °C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085289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[21.7 °C ; 24.7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2F6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29.3 °C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F6AC0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[27.5 °C ; 31.8 °C]</w:t>
            </w:r>
          </w:p>
        </w:tc>
      </w:tr>
      <w:tr w:rsidR="002C345C" w:rsidRPr="002C345C" w14:paraId="4EFA9B3D" w14:textId="77777777" w:rsidTr="002C345C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A6EFF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94E0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38A8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6.9 °C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8F525D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[4.2 °C ; 9.6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5847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16.4 °C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2993A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[14.2 °C ; 18.6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07A2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27 °C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AA937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[23.5 °C ; 30.7 °C]</w:t>
            </w:r>
          </w:p>
        </w:tc>
      </w:tr>
      <w:tr w:rsidR="002C345C" w:rsidRPr="002C345C" w14:paraId="15D1A88D" w14:textId="77777777" w:rsidTr="002C345C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6187" w14:textId="77777777" w:rsidR="002C345C" w:rsidRPr="002C345C" w:rsidRDefault="002C345C" w:rsidP="002C3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humidity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673C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57EA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57.6 %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E9429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[52.7 % ; 62 %]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AEF3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70.6 %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29A1D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[67.5 % ; 73.6 %]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0B80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83.5 %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8F37C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[79.1 % ; 88.1 %]</w:t>
            </w:r>
          </w:p>
        </w:tc>
      </w:tr>
      <w:tr w:rsidR="002C345C" w:rsidRPr="002C345C" w14:paraId="1EF909BB" w14:textId="77777777" w:rsidTr="002C345C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3BEE29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5291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5CF1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57.3 %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26258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[50.3 % ; 64 %]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86CF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74.8 %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79FEB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[71 % ; 78.3 %]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E9C9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90 %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BBC81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[86 °C ; 94.1 °C]</w:t>
            </w:r>
          </w:p>
        </w:tc>
      </w:tr>
      <w:tr w:rsidR="002C345C" w:rsidRPr="002C345C" w14:paraId="26AB9962" w14:textId="77777777" w:rsidTr="002C345C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14D0" w14:textId="77777777" w:rsidR="002C345C" w:rsidRPr="002C345C" w:rsidRDefault="002C345C" w:rsidP="002C3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dewpoint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4D25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7F9F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5.7 °C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EE847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[2.8 °C ; 8.3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CCD3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11.3 °C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B9D1C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[10.1 °C ; 12.4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0892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 °C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0BB3C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[15 °C ; 17.2 °C]</w:t>
            </w:r>
          </w:p>
        </w:tc>
      </w:tr>
      <w:tr w:rsidR="002C345C" w:rsidRPr="002C345C" w14:paraId="4199AB1E" w14:textId="77777777" w:rsidTr="002C345C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27FB00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03E5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3A50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-1.3 °C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0EBE7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[-4.5 °C ; 1.5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B26A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6.4 °C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780DF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[4.7 °C ; 8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C839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 °C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90B0D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[11.7 °C ; 16 °C]</w:t>
            </w:r>
          </w:p>
        </w:tc>
      </w:tr>
      <w:tr w:rsidR="002C345C" w:rsidRPr="002C345C" w14:paraId="27411160" w14:textId="77777777" w:rsidTr="002C345C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7CFC" w14:textId="77777777" w:rsidR="002C345C" w:rsidRPr="002C345C" w:rsidRDefault="002C345C" w:rsidP="002C3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pressure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A4AB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F4C9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1009.3 hPa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D937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[1004.9 hPa ; 1013.2 hPa]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25C2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1016.6 hPa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56D46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[1014.5 hPa ; 1018.9 hPa]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028D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1023.5 hPa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4B92F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[1020.3 hPa ; 1027.2 hPa]</w:t>
            </w:r>
          </w:p>
        </w:tc>
      </w:tr>
      <w:tr w:rsidR="002C345C" w:rsidRPr="002C345C" w14:paraId="2EF7DDBD" w14:textId="77777777" w:rsidTr="002C345C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44466D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8012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D60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1006.6 hPa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7B4AD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[1000.6 hPa ; 1011.8 hPa]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AFF4D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1017.7 hPa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11E7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[1014.9 hPa ; 1020.2 hPa]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825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1027.9 hPa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52BA4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[1023.5 hPa ; 1032.8 hPa]</w:t>
            </w:r>
          </w:p>
        </w:tc>
      </w:tr>
      <w:tr w:rsidR="002C345C" w:rsidRPr="002C345C" w14:paraId="46043841" w14:textId="77777777" w:rsidTr="002C345C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2671C" w14:textId="77777777" w:rsidR="002C345C" w:rsidRPr="002C345C" w:rsidRDefault="002C345C" w:rsidP="002C3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lastRenderedPageBreak/>
              <w:t>windspeed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9A00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E384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1.4 m/s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F1FE8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[1.1 m/s ; 1.7 m/s]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0922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2.5 m/s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32EF4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[2.2 m/s ; 2.8 m/s]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F2B2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3.8 m/s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78F60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[3.1 m/s ; 4.4 m/s]</w:t>
            </w:r>
          </w:p>
        </w:tc>
      </w:tr>
      <w:tr w:rsidR="002C345C" w:rsidRPr="002C345C" w14:paraId="677C574D" w14:textId="77777777" w:rsidTr="002C345C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EF0269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4618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D94A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1.3 m/s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F1CC2A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 m/s ; 1.7 m/s]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50C1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3.2 m/s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0F2B9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[2.7 m/s ; 3.8 m/s]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91A6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5.8 m/s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C8378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[4.5 m/s ; 7.3 m/s]</w:t>
            </w:r>
          </w:p>
        </w:tc>
      </w:tr>
      <w:tr w:rsidR="002C345C" w:rsidRPr="002C345C" w14:paraId="7B0A6244" w14:textId="77777777" w:rsidTr="002C345C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E1478" w14:textId="77777777" w:rsidR="002C345C" w:rsidRPr="002C345C" w:rsidRDefault="002C345C" w:rsidP="002C3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visibility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FDDD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EB898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9.3 km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BC4044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[8.4 km ; 9.8 km]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2827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11.6 km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33A86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[10.8 km ; 12.5 km]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F386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16.1 km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3066C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[16.1 km ; 16.1 km]</w:t>
            </w:r>
          </w:p>
        </w:tc>
      </w:tr>
      <w:tr w:rsidR="002C345C" w:rsidRPr="002C345C" w14:paraId="30D0172E" w14:textId="77777777" w:rsidTr="002C345C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68CB0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B7C5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D8A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 km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57C6F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[7.3 km ; 9.9 km]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4D0C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12.98 km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F8AF9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[12 km ; 13.9 km]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279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16.1 km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3C097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[16.1 km ; 16.1 km]</w:t>
            </w:r>
          </w:p>
        </w:tc>
      </w:tr>
      <w:tr w:rsidR="002C345C" w:rsidRPr="002C345C" w14:paraId="0313F23B" w14:textId="77777777" w:rsidTr="002C345C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0DA3" w14:textId="77777777" w:rsidR="002C345C" w:rsidRPr="002C345C" w:rsidRDefault="002C345C" w:rsidP="002C3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cloudcover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FC74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F0F8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18.7  %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631343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[3  % ; 39.5  %]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E1E3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59.4  %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46E32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[50.7  % ; 67.7  %]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5ED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89  %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82804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[82  % ; 95.2  %]</w:t>
            </w:r>
          </w:p>
        </w:tc>
      </w:tr>
      <w:tr w:rsidR="002C345C" w:rsidRPr="002C345C" w14:paraId="2A8C5A31" w14:textId="77777777" w:rsidTr="002C345C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406D91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2CF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EA89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17.3  %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C5094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[2.5  % ; 38.9  %]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0A31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64.1  %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FDE21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[55.1  % ; 73.1  %]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7A24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95.8  %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FB554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[90.9  % ; 99  %]</w:t>
            </w:r>
          </w:p>
        </w:tc>
      </w:tr>
      <w:tr w:rsidR="002C345C" w:rsidRPr="002C345C" w14:paraId="4B8778DC" w14:textId="77777777" w:rsidTr="002C345C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DB3F" w14:textId="77777777" w:rsidR="002C345C" w:rsidRPr="002C345C" w:rsidRDefault="002C345C" w:rsidP="002C3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windgust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EABD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08E3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3.2 m/s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EB718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[2.4 m/s ; 4.3 m/s]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EA42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6.8 m/s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1DE4F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[5.6 m/s ; 8.1 m/s]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721D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11.2 m/s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88E4B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[8.4 m/s ; 14.4 m/s]</w:t>
            </w:r>
          </w:p>
        </w:tc>
      </w:tr>
      <w:tr w:rsidR="002C345C" w:rsidRPr="002C345C" w14:paraId="2325310F" w14:textId="77777777" w:rsidTr="002C345C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3470CE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635B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6FB5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3.4 m/s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21779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[2.4 m/s ; 4.7 m/s]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3096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8.9 m/s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3A3BD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[7.3 m/s ; 10.4 m/s]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5ACF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15.3 m/s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1862C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[12.9 m/s ; 18.4 m/s]</w:t>
            </w:r>
          </w:p>
        </w:tc>
      </w:tr>
      <w:tr w:rsidR="002C345C" w:rsidRPr="002C345C" w14:paraId="50EEDC0C" w14:textId="77777777" w:rsidTr="002C345C">
        <w:trPr>
          <w:trHeight w:val="30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7D594" w14:textId="77777777" w:rsidR="002C345C" w:rsidRPr="002C345C" w:rsidRDefault="002C345C" w:rsidP="002C34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uvindex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7365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C15C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3.3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2ADD4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[1.5  ; 4 ]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7BD3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5.5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23761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[4.9  ; 6 ]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4307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7.8 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F459F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[7  ; 8 ]</w:t>
            </w:r>
          </w:p>
        </w:tc>
      </w:tr>
      <w:tr w:rsidR="002C345C" w:rsidRPr="002C345C" w14:paraId="67DD8D38" w14:textId="77777777" w:rsidTr="002C345C">
        <w:trPr>
          <w:trHeight w:val="315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7C98CA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74D2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6472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0.8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E402D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[0  ; 1 ]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0B96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3.1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66277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[2.5  ; 3.7 ]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5B6D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 xml:space="preserve">6.2 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C4987" w14:textId="77777777" w:rsidR="002C345C" w:rsidRPr="002C345C" w:rsidRDefault="002C345C" w:rsidP="002C3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2C34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[5  ; 8 ]</w:t>
            </w:r>
          </w:p>
        </w:tc>
      </w:tr>
    </w:tbl>
    <w:p w14:paraId="5D35D408" w14:textId="77777777" w:rsidR="002C345C" w:rsidRDefault="002C345C" w:rsidP="002C345C"/>
    <w:p w14:paraId="3E9245D9" w14:textId="76781319" w:rsidR="004C3DE0" w:rsidRDefault="004C3DE0" w:rsidP="002632B4"/>
    <w:p w14:paraId="77819619" w14:textId="52BA43B5" w:rsidR="00621878" w:rsidRDefault="00621878" w:rsidP="002632B4">
      <w:r>
        <w:t>Tab</w:t>
      </w:r>
      <w:r w:rsidRPr="004459D2">
        <w:t xml:space="preserve">. n° </w:t>
      </w:r>
      <w:r>
        <w:t>7</w:t>
      </w:r>
      <w:r w:rsidRPr="004459D2">
        <w:t xml:space="preserve"> – </w:t>
      </w:r>
      <w:r>
        <w:rPr>
          <w:rFonts w:ascii="ArialMT" w:hAnsi="ArialMT" w:cs="ArialMT"/>
          <w:sz w:val="20"/>
          <w:szCs w:val="20"/>
        </w:rPr>
        <w:t xml:space="preserve">En </w:t>
      </w:r>
      <w:r>
        <w:rPr>
          <w:rFonts w:ascii="ArialMT" w:hAnsi="ArialMT" w:cs="ArialMT"/>
          <w:sz w:val="20"/>
          <w:szCs w:val="20"/>
        </w:rPr>
        <w:t>Rhône-Alpes</w:t>
      </w:r>
      <w:r>
        <w:rPr>
          <w:rFonts w:ascii="ArialMT" w:hAnsi="ArialMT" w:cs="ArialMT"/>
          <w:sz w:val="20"/>
          <w:szCs w:val="20"/>
        </w:rPr>
        <w:t>, selon le 1</w:t>
      </w:r>
      <w:r w:rsidRPr="004C3DE0">
        <w:rPr>
          <w:rFonts w:ascii="ArialMT" w:hAnsi="ArialMT" w:cs="ArialMT"/>
          <w:sz w:val="20"/>
          <w:szCs w:val="20"/>
          <w:vertAlign w:val="superscript"/>
        </w:rPr>
        <w:t>er</w:t>
      </w:r>
      <w:r>
        <w:rPr>
          <w:rFonts w:ascii="ArialMT" w:hAnsi="ArialMT" w:cs="ArialMT"/>
          <w:sz w:val="20"/>
          <w:szCs w:val="20"/>
        </w:rPr>
        <w:t xml:space="preserve"> décile, la moyenne et le 9</w:t>
      </w:r>
      <w:r w:rsidRPr="004C3DE0">
        <w:rPr>
          <w:rFonts w:ascii="ArialMT" w:hAnsi="ArialMT" w:cs="ArialMT"/>
          <w:sz w:val="20"/>
          <w:szCs w:val="20"/>
          <w:vertAlign w:val="superscript"/>
        </w:rPr>
        <w:t>ème</w:t>
      </w:r>
      <w:r>
        <w:rPr>
          <w:rFonts w:ascii="ArialMT" w:hAnsi="ArialMT" w:cs="ArialMT"/>
          <w:sz w:val="20"/>
          <w:szCs w:val="20"/>
        </w:rPr>
        <w:t xml:space="preserve"> d</w:t>
      </w:r>
      <w:bookmarkStart w:id="1" w:name="_GoBack"/>
      <w:bookmarkEnd w:id="1"/>
      <w:r>
        <w:rPr>
          <w:rFonts w:ascii="ArialMT" w:hAnsi="ArialMT" w:cs="ArialMT"/>
          <w:sz w:val="20"/>
          <w:szCs w:val="20"/>
        </w:rPr>
        <w:t xml:space="preserve">écile : Paramètres météorologiques associés aux </w:t>
      </w:r>
      <w:r>
        <w:rPr>
          <w:rFonts w:ascii="ArialMT" w:hAnsi="ArialMT" w:cs="ArialMT"/>
          <w:sz w:val="20"/>
          <w:szCs w:val="20"/>
        </w:rPr>
        <w:t>1</w:t>
      </w:r>
      <w:r>
        <w:rPr>
          <w:rFonts w:ascii="ArialMT" w:hAnsi="ArialMT" w:cs="ArialMT"/>
          <w:sz w:val="20"/>
          <w:szCs w:val="20"/>
        </w:rPr>
        <w:t> </w:t>
      </w:r>
      <w:r>
        <w:rPr>
          <w:rFonts w:ascii="ArialMT" w:hAnsi="ArialMT" w:cs="ArialMT"/>
          <w:sz w:val="20"/>
          <w:szCs w:val="20"/>
        </w:rPr>
        <w:t>607</w:t>
      </w:r>
      <w:r>
        <w:rPr>
          <w:rFonts w:ascii="ArialMT" w:hAnsi="ArialMT" w:cs="ArialMT"/>
          <w:sz w:val="20"/>
          <w:szCs w:val="20"/>
        </w:rPr>
        <w:t xml:space="preserve"> lieux et dates de signalements comparés à ceux des mêmes dates mais pour un semis de lieux aléatoires (July 2017 – April 2020, soit 995 jours).</w:t>
      </w:r>
      <w:r>
        <w:t xml:space="preserve"> </w:t>
      </w:r>
    </w:p>
    <w:tbl>
      <w:tblPr>
        <w:tblW w:w="142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7"/>
        <w:gridCol w:w="1200"/>
        <w:gridCol w:w="1200"/>
        <w:gridCol w:w="2500"/>
        <w:gridCol w:w="1200"/>
        <w:gridCol w:w="2580"/>
        <w:gridCol w:w="1200"/>
        <w:gridCol w:w="2780"/>
      </w:tblGrid>
      <w:tr w:rsidR="00621878" w:rsidRPr="00621878" w14:paraId="484CC049" w14:textId="77777777" w:rsidTr="00621878">
        <w:trPr>
          <w:trHeight w:val="300"/>
        </w:trPr>
        <w:tc>
          <w:tcPr>
            <w:tcW w:w="1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45C9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meteorological variable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E1791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Sample origin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16EE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1st decile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B68AE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CI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81E0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Mean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3DBA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CI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C9C3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9th decile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6F25E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CI</w:t>
            </w:r>
          </w:p>
        </w:tc>
      </w:tr>
      <w:tr w:rsidR="00621878" w:rsidRPr="00621878" w14:paraId="45FF658A" w14:textId="77777777" w:rsidTr="00621878">
        <w:trPr>
          <w:trHeight w:val="29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99CF1" w14:textId="77777777" w:rsidR="00621878" w:rsidRPr="00621878" w:rsidRDefault="00621878" w:rsidP="006218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temperature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6B407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284A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10.6 °C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D77E1D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[7.6 °C ; 13.3 °C]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1992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16.9 °C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7B342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[15.5 °C ; 18.2 °C]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ADD0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22.6 °C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ACDF4E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[20.8 °C ; 24.4 °C]</w:t>
            </w:r>
          </w:p>
        </w:tc>
      </w:tr>
      <w:tr w:rsidR="00621878" w:rsidRPr="00621878" w14:paraId="6ABAB968" w14:textId="77777777" w:rsidTr="00621878">
        <w:trPr>
          <w:trHeight w:val="300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E72D6E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6CE0B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6A38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0.5 °C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6A13C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[-3 °C ; 3.3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722A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 °C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C66F0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[7.9 °C ; 12.2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C913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20.5 °C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FA71D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[16.9 °C ; 23.8 °C]</w:t>
            </w:r>
          </w:p>
        </w:tc>
      </w:tr>
      <w:tr w:rsidR="00621878" w:rsidRPr="00621878" w14:paraId="26B9355F" w14:textId="77777777" w:rsidTr="00621878">
        <w:trPr>
          <w:trHeight w:val="29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7BBA1" w14:textId="77777777" w:rsidR="00621878" w:rsidRPr="00621878" w:rsidRDefault="00621878" w:rsidP="006218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temperaturehigh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BD31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7F95D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15.7 °C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6223A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[12.1 °C ; 18.9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E2CF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23 °C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913F1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[21.5 °C ; 24.5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B806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29.7 °C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6B637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[27.5 °C ; 31.9 °C]</w:t>
            </w:r>
          </w:p>
        </w:tc>
      </w:tr>
      <w:tr w:rsidR="00621878" w:rsidRPr="00621878" w14:paraId="1527EB68" w14:textId="77777777" w:rsidTr="00621878">
        <w:trPr>
          <w:trHeight w:val="300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414BBD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5D6A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777C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 °C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BB0ED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[0.5 °C ; 7.2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6EFA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15.2 °C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168D3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[12.7 °C ; 17.7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582A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27.3 °C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64A95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[23.4 °C ; 30.8 °C]</w:t>
            </w:r>
          </w:p>
        </w:tc>
      </w:tr>
      <w:tr w:rsidR="00621878" w:rsidRPr="00621878" w14:paraId="52D398C5" w14:textId="77777777" w:rsidTr="00621878">
        <w:trPr>
          <w:trHeight w:val="29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EADE1" w14:textId="77777777" w:rsidR="00621878" w:rsidRPr="00621878" w:rsidRDefault="00621878" w:rsidP="006218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humidity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53F4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687F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55.5 %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DB9419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[49.8 % ; 60.8 %]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5342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71.2 %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FCC18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[67.7 % ; 74.6 %]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6247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86.6 %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8020E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[81.1 % ; 93.1 %]</w:t>
            </w:r>
          </w:p>
        </w:tc>
      </w:tr>
      <w:tr w:rsidR="00621878" w:rsidRPr="00621878" w14:paraId="12614F41" w14:textId="77777777" w:rsidTr="00621878">
        <w:trPr>
          <w:trHeight w:val="300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989490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075D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7DAE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50.6 %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588ED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[43.9 % ; 56.8 %]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CABC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69.5 %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85196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[65.2 % ; 73.8 %]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9F50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90.1 %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2A643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[82.1 °C ; 98.2 °C]</w:t>
            </w:r>
          </w:p>
        </w:tc>
      </w:tr>
      <w:tr w:rsidR="00621878" w:rsidRPr="00621878" w14:paraId="4593AE00" w14:textId="77777777" w:rsidTr="00621878">
        <w:trPr>
          <w:trHeight w:val="29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2E34" w14:textId="77777777" w:rsidR="00621878" w:rsidRPr="00621878" w:rsidRDefault="00621878" w:rsidP="006218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dewpoint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6691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B52D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4.6 °C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5336B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[1 °C ; 7.4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994A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10.5 °C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F8AD1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[9.3 °C ; 11.8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5316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15.4 °C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940B1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[14.3 °C ; 16.3 °C]</w:t>
            </w:r>
          </w:p>
        </w:tc>
      </w:tr>
      <w:tr w:rsidR="00621878" w:rsidRPr="00621878" w14:paraId="15387DFD" w14:textId="77777777" w:rsidTr="00621878">
        <w:trPr>
          <w:trHeight w:val="300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871ED3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62E9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71D1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-5.5 °C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042B5B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[-9.3 °C ; -2.4 °C]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0005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3.5 °C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DC856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[1.4 °C ; 5.4 °C]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6349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12.7 °C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CAB67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[10 °C ; 15.1 °C]</w:t>
            </w:r>
          </w:p>
        </w:tc>
      </w:tr>
      <w:tr w:rsidR="00621878" w:rsidRPr="00621878" w14:paraId="251B1D0E" w14:textId="77777777" w:rsidTr="00621878">
        <w:trPr>
          <w:trHeight w:val="29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1825" w14:textId="77777777" w:rsidR="00621878" w:rsidRPr="00621878" w:rsidRDefault="00621878" w:rsidP="006218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pressure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16FD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AFB2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1010.9 hPa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7F398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[1006.7 hPa ; 1013.6 hPa]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BCFA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1016.7 hPa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6837C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[1014.8 hPa ; 1018.4 hPa]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0806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1022.7 hPa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63936A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[1019.7 hPa ; 1025.8 hPa]</w:t>
            </w:r>
          </w:p>
        </w:tc>
      </w:tr>
      <w:tr w:rsidR="00621878" w:rsidRPr="00621878" w14:paraId="04702E92" w14:textId="77777777" w:rsidTr="00621878">
        <w:trPr>
          <w:trHeight w:val="300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3669DF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43EF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234D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1008.6 hPa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8E4E5D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[1002.5 hPa ; 1013.2 hPa]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1656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1018.1 hPa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29ED5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[1015.8 hPa ; 1020.4 hPa]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370E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1027.3 hPa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10095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[1023.2 hPa ; 1031.7 hPa]</w:t>
            </w:r>
          </w:p>
        </w:tc>
      </w:tr>
      <w:tr w:rsidR="00621878" w:rsidRPr="00621878" w14:paraId="3EB66A93" w14:textId="77777777" w:rsidTr="00621878">
        <w:trPr>
          <w:trHeight w:val="29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53BB" w14:textId="77777777" w:rsidR="00621878" w:rsidRPr="00621878" w:rsidRDefault="00621878" w:rsidP="006218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windspeed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0BB8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6311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1.1 m/s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F591F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[1 m/s ; 1.3 m/s]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BAD9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2.2 m/s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F06B4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[1.9 m/s ; 2.5 m/s]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E222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3.4 m/s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801BC7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[2.8 m/s ; 4.2 m/s]</w:t>
            </w:r>
          </w:p>
        </w:tc>
      </w:tr>
      <w:tr w:rsidR="00621878" w:rsidRPr="00621878" w14:paraId="678B1F36" w14:textId="77777777" w:rsidTr="00621878">
        <w:trPr>
          <w:trHeight w:val="300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23559A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EABC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F674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 m/s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F96E9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[0.9 m/s ; 1.2 m/s]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2928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2.1 m/s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70CC6E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[1.8 m/s ; 2.4 m/s]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7D31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3.5 m/s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52837D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[2.7 m/s ; 4.5 m/s]</w:t>
            </w:r>
          </w:p>
        </w:tc>
      </w:tr>
      <w:tr w:rsidR="00621878" w:rsidRPr="00621878" w14:paraId="56B3F534" w14:textId="77777777" w:rsidTr="00621878">
        <w:trPr>
          <w:trHeight w:val="29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3B6C" w14:textId="77777777" w:rsidR="00621878" w:rsidRPr="00621878" w:rsidRDefault="00621878" w:rsidP="006218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visibility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9226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9591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9.6 km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ECCBE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[8.9 km ; 9.9 km]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728A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11.9 km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3BF9F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[11 km ; 12.7 km]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060A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16.1 km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0367DB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[16.1 km ; 16.1 km]</w:t>
            </w:r>
          </w:p>
        </w:tc>
      </w:tr>
      <w:tr w:rsidR="00621878" w:rsidRPr="00621878" w14:paraId="602D4E13" w14:textId="77777777" w:rsidTr="00621878">
        <w:trPr>
          <w:trHeight w:val="300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D2B204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3365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91C4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8.4 km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8F181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[6.1 km ; 9.7 km]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D1E2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12.21 km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193DB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[11.2 km ; 13.2 km]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20B6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16.1 km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DAC06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[16.1 km ; 16.1 km]</w:t>
            </w:r>
          </w:p>
        </w:tc>
      </w:tr>
      <w:tr w:rsidR="00621878" w:rsidRPr="00621878" w14:paraId="3F205C99" w14:textId="77777777" w:rsidTr="00621878">
        <w:trPr>
          <w:trHeight w:val="29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1E52" w14:textId="77777777" w:rsidR="00621878" w:rsidRPr="00621878" w:rsidRDefault="00621878" w:rsidP="006218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cloudcover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0D72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D090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14.8  %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311C9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[3.2  % ; 27.6  %]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0DF5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53.9  %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A43D9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[45  % ; 62.5  %]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BF7D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86.5  %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F3E838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[78.8  % ; 93.6  %]</w:t>
            </w:r>
          </w:p>
        </w:tc>
      </w:tr>
      <w:tr w:rsidR="00621878" w:rsidRPr="00621878" w14:paraId="716C75C5" w14:textId="77777777" w:rsidTr="00621878">
        <w:trPr>
          <w:trHeight w:val="300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8D3285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0975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B1FC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16.2  %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BDA47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[3  % ; 32.6  %]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A571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60.1  %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4BD1D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[51.2  % ; 68.8  %]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CBF0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93.5  %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79E31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[86.6  % ; 98  %]</w:t>
            </w:r>
          </w:p>
        </w:tc>
      </w:tr>
      <w:tr w:rsidR="00621878" w:rsidRPr="00621878" w14:paraId="134412B8" w14:textId="77777777" w:rsidTr="00621878">
        <w:trPr>
          <w:trHeight w:val="29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EFAB4" w14:textId="77777777" w:rsidR="00621878" w:rsidRPr="00621878" w:rsidRDefault="00621878" w:rsidP="006218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windgust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BA36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75E5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2.5 m/s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FA896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[2 m/s ; 3.2 m/s]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4688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5.3 m/s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58030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[4.3 m/s ; 6.3 m/s]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36E6E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9 m/s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04641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[6.7 m/s ; 12.2 m/s]</w:t>
            </w:r>
          </w:p>
        </w:tc>
      </w:tr>
      <w:tr w:rsidR="00621878" w:rsidRPr="00621878" w14:paraId="6B863E76" w14:textId="77777777" w:rsidTr="00621878">
        <w:trPr>
          <w:trHeight w:val="300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8ECDEC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AF99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6AC2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2.4 m/s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6B7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[2 m/s ; 2.9 m/s]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73D5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5.9 m/s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2ABEA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[4.9 m/s ; 7.1 m/s]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FB50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11.1 m/s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AF498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[8.2 m/s ; 14.1 m/s]</w:t>
            </w:r>
          </w:p>
        </w:tc>
      </w:tr>
      <w:tr w:rsidR="00621878" w:rsidRPr="00621878" w14:paraId="44250503" w14:textId="77777777" w:rsidTr="00621878">
        <w:trPr>
          <w:trHeight w:val="290"/>
        </w:trPr>
        <w:tc>
          <w:tcPr>
            <w:tcW w:w="1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2D81" w14:textId="77777777" w:rsidR="00621878" w:rsidRPr="00621878" w:rsidRDefault="00621878" w:rsidP="006218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uvindex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726C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Reporting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7ACA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 xml:space="preserve">2.8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5E8442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[0  ; 4 ]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8887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 xml:space="preserve">5.9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697DB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[5.2  ; 6.6 ]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8D37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 xml:space="preserve">8.7 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325CF5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[8  ; 9 ]</w:t>
            </w:r>
          </w:p>
        </w:tc>
      </w:tr>
      <w:tr w:rsidR="00621878" w:rsidRPr="00621878" w14:paraId="1533343E" w14:textId="77777777" w:rsidTr="00621878">
        <w:trPr>
          <w:trHeight w:val="300"/>
        </w:trPr>
        <w:tc>
          <w:tcPr>
            <w:tcW w:w="1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3E0E0B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A08C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Random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11EB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 xml:space="preserve">0.8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D5656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[0  ; 1 ]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05B9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 xml:space="preserve">3.4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653F0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[2.7  ; 4 ]</w:t>
            </w: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EDD6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 xml:space="preserve">6.9 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707CD" w14:textId="77777777" w:rsidR="00621878" w:rsidRPr="00621878" w:rsidRDefault="00621878" w:rsidP="0062187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621878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[5.2  ; 8.2 ]</w:t>
            </w:r>
          </w:p>
        </w:tc>
      </w:tr>
    </w:tbl>
    <w:p w14:paraId="0CC989B8" w14:textId="77777777" w:rsidR="00621878" w:rsidRDefault="00621878" w:rsidP="002632B4"/>
    <w:p w14:paraId="514A750A" w14:textId="77777777" w:rsidR="004C3DE0" w:rsidRPr="0029225C" w:rsidRDefault="004C3DE0" w:rsidP="002632B4"/>
    <w:p w14:paraId="12C7AE04" w14:textId="77777777" w:rsidR="002632B4" w:rsidRDefault="002632B4" w:rsidP="002632B4">
      <w:pPr>
        <w:pStyle w:val="Titre1"/>
        <w:numPr>
          <w:ilvl w:val="0"/>
          <w:numId w:val="3"/>
        </w:numPr>
      </w:pPr>
      <w:r>
        <w:lastRenderedPageBreak/>
        <w:t>Discussion</w:t>
      </w:r>
    </w:p>
    <w:p w14:paraId="53CA2EAE" w14:textId="77777777" w:rsidR="002632B4" w:rsidRDefault="002632B4" w:rsidP="002632B4">
      <w:pPr>
        <w:pStyle w:val="Titre1"/>
        <w:numPr>
          <w:ilvl w:val="0"/>
          <w:numId w:val="3"/>
        </w:numPr>
      </w:pPr>
      <w:r>
        <w:t>Conclusion</w:t>
      </w:r>
    </w:p>
    <w:p w14:paraId="0E6D9CAF" w14:textId="77777777" w:rsidR="0089665A" w:rsidRDefault="0089665A" w:rsidP="0089665A">
      <w:pPr>
        <w:pStyle w:val="Titre1"/>
        <w:numPr>
          <w:ilvl w:val="0"/>
          <w:numId w:val="3"/>
        </w:numPr>
      </w:pPr>
      <w:r>
        <w:t>Bibliographie</w:t>
      </w:r>
    </w:p>
    <w:sectPr w:rsidR="00896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incent Godard" w:date="2021-03-09T15:07:00Z" w:initials="VG">
    <w:p w14:paraId="03647C01" w14:textId="5E3D57BC" w:rsidR="00C70C06" w:rsidRDefault="00C70C06">
      <w:pPr>
        <w:pStyle w:val="Commentaire"/>
      </w:pPr>
      <w:r>
        <w:rPr>
          <w:rStyle w:val="Marquedecommentaire"/>
        </w:rPr>
        <w:annotationRef/>
      </w:r>
      <w:r>
        <w:t>A faire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647C0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67402" w14:textId="77777777" w:rsidR="003520B4" w:rsidRDefault="003520B4" w:rsidP="0089665A">
      <w:pPr>
        <w:spacing w:after="0" w:line="240" w:lineRule="auto"/>
      </w:pPr>
      <w:r>
        <w:separator/>
      </w:r>
    </w:p>
  </w:endnote>
  <w:endnote w:type="continuationSeparator" w:id="0">
    <w:p w14:paraId="3A8A3029" w14:textId="77777777" w:rsidR="003520B4" w:rsidRDefault="003520B4" w:rsidP="00896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A3D14" w14:textId="77777777" w:rsidR="003520B4" w:rsidRDefault="003520B4" w:rsidP="0089665A">
      <w:pPr>
        <w:spacing w:after="0" w:line="240" w:lineRule="auto"/>
      </w:pPr>
      <w:r>
        <w:separator/>
      </w:r>
    </w:p>
  </w:footnote>
  <w:footnote w:type="continuationSeparator" w:id="0">
    <w:p w14:paraId="48FEF3BB" w14:textId="77777777" w:rsidR="003520B4" w:rsidRDefault="003520B4" w:rsidP="00896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8786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896E8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DD06D5"/>
    <w:multiLevelType w:val="hybridMultilevel"/>
    <w:tmpl w:val="C234C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52AC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12462A"/>
    <w:multiLevelType w:val="hybridMultilevel"/>
    <w:tmpl w:val="D41A68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E57A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499728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9AE6F58"/>
    <w:multiLevelType w:val="hybridMultilevel"/>
    <w:tmpl w:val="9AF8C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A0F2F"/>
    <w:multiLevelType w:val="hybridMultilevel"/>
    <w:tmpl w:val="46A0F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8199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D94CD0"/>
    <w:multiLevelType w:val="multilevel"/>
    <w:tmpl w:val="53601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719399B"/>
    <w:multiLevelType w:val="multilevel"/>
    <w:tmpl w:val="4CE8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7234503"/>
    <w:multiLevelType w:val="multilevel"/>
    <w:tmpl w:val="7F8EC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9D07D2B"/>
    <w:multiLevelType w:val="hybridMultilevel"/>
    <w:tmpl w:val="7696C4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11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2"/>
  </w:num>
  <w:num w:numId="11">
    <w:abstractNumId w:val="13"/>
  </w:num>
  <w:num w:numId="12">
    <w:abstractNumId w:val="9"/>
  </w:num>
  <w:num w:numId="13">
    <w:abstractNumId w:val="12"/>
  </w:num>
  <w:num w:numId="14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ncent Godard">
    <w15:presenceInfo w15:providerId="None" w15:userId="Vincent Godar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B4"/>
    <w:rsid w:val="000371D9"/>
    <w:rsid w:val="000869D3"/>
    <w:rsid w:val="00162545"/>
    <w:rsid w:val="001F5CD9"/>
    <w:rsid w:val="002632B4"/>
    <w:rsid w:val="0029225C"/>
    <w:rsid w:val="002A4E3D"/>
    <w:rsid w:val="002C345C"/>
    <w:rsid w:val="00300F6E"/>
    <w:rsid w:val="0034224E"/>
    <w:rsid w:val="003520B4"/>
    <w:rsid w:val="00353198"/>
    <w:rsid w:val="003E3DF0"/>
    <w:rsid w:val="00442EC8"/>
    <w:rsid w:val="004459D2"/>
    <w:rsid w:val="004B11A0"/>
    <w:rsid w:val="004C3DE0"/>
    <w:rsid w:val="005213EC"/>
    <w:rsid w:val="00547CA6"/>
    <w:rsid w:val="00585B89"/>
    <w:rsid w:val="005A044A"/>
    <w:rsid w:val="005B2FD1"/>
    <w:rsid w:val="005D703A"/>
    <w:rsid w:val="00621878"/>
    <w:rsid w:val="00662161"/>
    <w:rsid w:val="00681E39"/>
    <w:rsid w:val="006B4176"/>
    <w:rsid w:val="006C7728"/>
    <w:rsid w:val="007D3F86"/>
    <w:rsid w:val="00811513"/>
    <w:rsid w:val="00865C8A"/>
    <w:rsid w:val="0089665A"/>
    <w:rsid w:val="00934C42"/>
    <w:rsid w:val="00A52156"/>
    <w:rsid w:val="00A53F63"/>
    <w:rsid w:val="00A878B6"/>
    <w:rsid w:val="00A931CD"/>
    <w:rsid w:val="00AE2029"/>
    <w:rsid w:val="00B82571"/>
    <w:rsid w:val="00BB2528"/>
    <w:rsid w:val="00BE7FFD"/>
    <w:rsid w:val="00C70C06"/>
    <w:rsid w:val="00C73086"/>
    <w:rsid w:val="00C85CAF"/>
    <w:rsid w:val="00D05A80"/>
    <w:rsid w:val="00D076E6"/>
    <w:rsid w:val="00D1463A"/>
    <w:rsid w:val="00D6194E"/>
    <w:rsid w:val="00D83B2C"/>
    <w:rsid w:val="00DA54C2"/>
    <w:rsid w:val="00DC18DA"/>
    <w:rsid w:val="00E2188A"/>
    <w:rsid w:val="00EA08ED"/>
    <w:rsid w:val="00ED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BE621"/>
  <w15:chartTrackingRefBased/>
  <w15:docId w15:val="{937D79C7-7417-4186-B7F9-7CC7DC23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2B4"/>
  </w:style>
  <w:style w:type="paragraph" w:styleId="Titre1">
    <w:name w:val="heading 1"/>
    <w:basedOn w:val="Normal"/>
    <w:next w:val="Normal"/>
    <w:link w:val="Titre1Car"/>
    <w:uiPriority w:val="9"/>
    <w:qFormat/>
    <w:rsid w:val="00263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3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3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32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32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32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32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32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32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32B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63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632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632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632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32B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32B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632B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632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632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semiHidden/>
    <w:unhideWhenUsed/>
    <w:rsid w:val="0089665A"/>
    <w:rPr>
      <w:color w:val="0000FF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9665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9665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9665A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35319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5319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5319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5319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5319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3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3198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292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5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626BD-5124-4B4A-B489-F7E07DE8F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2069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Godard</dc:creator>
  <cp:keywords/>
  <dc:description/>
  <cp:lastModifiedBy>Godard</cp:lastModifiedBy>
  <cp:revision>17</cp:revision>
  <dcterms:created xsi:type="dcterms:W3CDTF">2021-03-09T14:05:00Z</dcterms:created>
  <dcterms:modified xsi:type="dcterms:W3CDTF">2021-04-01T21:28:00Z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id="t9cFo5uD"/&gt;&lt;style id="http://www.zotero.org/styles/chicago-note-bibliography" locale="fr-FR" hasBibliography="1" bibliographyStyleHasBeenSet="0"/&gt;&lt;prefs&gt;&lt;pref name="fieldType" value="Field"/&gt;&lt;p</vt:lpwstr>
  </property>
  <property fmtid="{D5CDD505-2E9C-101B-9397-08002B2CF9AE}" pid="3" name="ZOTERO_PREF_2">
    <vt:lpwstr>ref name="automaticJournalAbbreviations" value="true"/&gt;&lt;pref name="noteType" value="2"/&gt;&lt;/prefs&gt;&lt;/data&gt;</vt:lpwstr>
  </property>
</Properties>
</file>