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FB2FE" w14:textId="7B448CC8" w:rsidR="00CD587E" w:rsidRDefault="00D8645C">
      <w:r w:rsidRPr="00D8645C">
        <w:t>{"Level":1,"LifeRemaining":10,"Prior":[{"mean":0.25,"alpha":1.0,"beta":4.0},{"mean":</w:t>
      </w:r>
      <w:r w:rsidR="005C2FAB">
        <w:t>0.25</w:t>
      </w:r>
      <w:r w:rsidRPr="00D8645C">
        <w:t>,"alpha":1.0,"beta":4.0},{"mean":0.25,"alpha":1.0,"beta":4.0},{"mean":0.25,"alpha":1.0,"beta":4.0},{"mean":0.25,"alph</w:t>
      </w:r>
      <w:bookmarkStart w:id="0" w:name="_GoBack"/>
      <w:bookmarkEnd w:id="0"/>
      <w:r w:rsidRPr="00D8645C">
        <w:t>a":1.0,"beta":4.0},{"mean":0.25,"alpha":1.0,"beta":4.0},{"mean":0.25,"alpha":1.0,"beta":4.0},{"mean":0.25,"alpha":1.0,"beta":4.0}],"Resume":false,"isDead":false,"levelend":false}</w:t>
      </w:r>
    </w:p>
    <w:sectPr w:rsidR="00CD5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5C"/>
    <w:rsid w:val="005C2FAB"/>
    <w:rsid w:val="00935D5D"/>
    <w:rsid w:val="00962A39"/>
    <w:rsid w:val="00C50B2C"/>
    <w:rsid w:val="00D8645C"/>
    <w:rsid w:val="00DD15A3"/>
    <w:rsid w:val="00F4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6034"/>
  <w15:chartTrackingRefBased/>
  <w15:docId w15:val="{C0B7935C-47D2-41E9-8DCA-C19FA512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Pitre</dc:creator>
  <cp:keywords/>
  <dc:description/>
  <cp:lastModifiedBy>Sean Pitre</cp:lastModifiedBy>
  <cp:revision>2</cp:revision>
  <dcterms:created xsi:type="dcterms:W3CDTF">2018-05-10T19:52:00Z</dcterms:created>
  <dcterms:modified xsi:type="dcterms:W3CDTF">2018-05-10T20:41:00Z</dcterms:modified>
</cp:coreProperties>
</file>