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SplitBu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u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ddy – Real-Time Group Expense Sharing</w:t>
      </w:r>
    </w:p>
    <w:p w14:paraId="74CC97B6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Group Name : Nidhi Patel</w:t>
      </w:r>
    </w:p>
    <w:p w14:paraId="33562202">
      <w:pPr>
        <w:spacing w:line="360" w:lineRule="auto"/>
        <w:ind w:left="720" w:leftChars="0" w:firstLine="1309" w:firstLineChars="409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Neel Udhnawala</w:t>
      </w:r>
    </w:p>
    <w:p w14:paraId="1F0E1B33">
      <w:pPr>
        <w:spacing w:line="360" w:lineRule="auto"/>
        <w:ind w:left="720" w:leftChars="0" w:firstLine="1309" w:firstLineChars="409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Manan Kansara</w:t>
      </w:r>
    </w:p>
    <w:p w14:paraId="44A67766">
      <w:pPr>
        <w:pStyle w:val="4"/>
        <w:numPr>
          <w:ilvl w:val="0"/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D6E97C">
      <w:pPr>
        <w:pStyle w:val="4"/>
        <w:numPr>
          <w:ilvl w:val="0"/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53A1818">
      <w:pPr>
        <w:pStyle w:val="4"/>
        <w:numPr>
          <w:ilvl w:val="0"/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CF67E1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Date : 12/07/2025</w:t>
      </w:r>
    </w:p>
    <w:p w14:paraId="4FA59ED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React : -</w:t>
      </w:r>
    </w:p>
    <w:p w14:paraId="6802EEB5">
      <w:pPr>
        <w:pStyle w:val="4"/>
        <w:numPr>
          <w:ilvl w:val="1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Textbox &amp; Radio Button using bootstrap</w:t>
      </w:r>
    </w:p>
    <w:p w14:paraId="592238B1">
      <w:pPr>
        <w:pStyle w:val="4"/>
        <w:numPr>
          <w:ilvl w:val="1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Learning Routing</w:t>
      </w:r>
    </w:p>
    <w:p w14:paraId="5246B2BC">
      <w:pPr>
        <w:pStyle w:val="4"/>
        <w:numPr>
          <w:ilvl w:val="1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Use navigation url</w:t>
      </w:r>
    </w:p>
    <w:p w14:paraId="42AEF343"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4F6992D"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48A943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320F4C5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Date : 19/07/2025</w:t>
      </w:r>
    </w:p>
    <w:p w14:paraId="4188DCE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Node : -</w:t>
      </w:r>
    </w:p>
    <w:p w14:paraId="6B6B9F17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Create an api for crud operations.</w:t>
      </w:r>
    </w:p>
    <w:p w14:paraId="640E0C33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Link with react js.</w:t>
      </w:r>
    </w:p>
    <w:p w14:paraId="01BCC04C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React : -</w:t>
      </w:r>
    </w:p>
    <w:p w14:paraId="0589A0E1"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Api url link with node and express js.</w:t>
      </w:r>
    </w:p>
    <w:p w14:paraId="7499EFA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2979462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50EC3887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F90489F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A0A4648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F47E04F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619796C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42AF927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5FFA96C0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03A45C5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16094BD5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9ADF267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3AB6535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0E69763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5092C6F0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0C927A5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8B47675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Date : 28/07/25 to 02/08/25</w:t>
      </w:r>
    </w:p>
    <w:p w14:paraId="4638DD5A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3C1AB030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Node + Express : -</w:t>
      </w:r>
    </w:p>
    <w:p w14:paraId="78994DF0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Concept of foreign key</w:t>
      </w:r>
    </w:p>
    <w:p w14:paraId="6B2F06D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Create an API of Brand and Product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for crud operation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</w:t>
      </w:r>
    </w:p>
    <w:p w14:paraId="5B5E54E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Both API of Brand and Product in a same page</w:t>
      </w:r>
    </w:p>
    <w:p w14:paraId="24940B5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Multiple File/Image Upload Concept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>Session Data Storage at both side Admin and User</w:t>
      </w:r>
    </w:p>
    <w:p w14:paraId="2059DA6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Payment gateway using Razorpay</w:t>
      </w:r>
    </w:p>
    <w:p w14:paraId="3486198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 w14:paraId="1BC3046F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React : -</w:t>
      </w:r>
    </w:p>
    <w:p w14:paraId="4B05F6B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Create two pages for Brand and Product display</w:t>
      </w:r>
    </w:p>
    <w:p w14:paraId="55A7AD29">
      <w:pPr>
        <w:numPr>
          <w:ilvl w:val="0"/>
          <w:numId w:val="4"/>
        </w:numPr>
        <w:ind w:left="1680" w:leftChars="0" w:hanging="420" w:firstLineChars="0"/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View</w:t>
      </w:r>
    </w:p>
    <w:p w14:paraId="7700C45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 xml:space="preserve">List of Brand </w:t>
      </w:r>
    </w:p>
    <w:p w14:paraId="1EC78EAD">
      <w:pPr>
        <w:numPr>
          <w:numId w:val="0"/>
        </w:numPr>
        <w:ind w:left="1440" w:leftChars="0" w:firstLine="720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List of Product</w:t>
      </w:r>
    </w:p>
    <w:p w14:paraId="30DDC434">
      <w:pPr>
        <w:numPr>
          <w:ilvl w:val="0"/>
          <w:numId w:val="5"/>
        </w:numPr>
        <w:ind w:left="1680" w:leftChars="0" w:hanging="420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Insert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Insert Brand / Insert Product</w:t>
      </w:r>
    </w:p>
    <w:p w14:paraId="69EF187A">
      <w:pPr>
        <w:numPr>
          <w:numId w:val="0"/>
        </w:numPr>
        <w:ind w:left="1440" w:leftChars="0" w:firstLine="720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SearchBar</w:t>
      </w:r>
    </w:p>
    <w:p w14:paraId="0FED52D5">
      <w:pPr>
        <w:numPr>
          <w:numId w:val="0"/>
        </w:numPr>
        <w:ind w:left="1440" w:leftChars="0" w:firstLine="720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Add multiple image at a time</w:t>
      </w:r>
    </w:p>
    <w:p w14:paraId="53611CC8">
      <w:pPr>
        <w:numPr>
          <w:ilvl w:val="0"/>
          <w:numId w:val="5"/>
        </w:numPr>
        <w:ind w:left="1680" w:leftChars="0" w:hanging="420" w:firstLineChars="0"/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Edit</w:t>
      </w:r>
    </w:p>
    <w:p w14:paraId="4F838B52">
      <w:pPr>
        <w:numPr>
          <w:numId w:val="0"/>
        </w:num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 xml:space="preserve"> 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>Edit Records in both Brand and Products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 </w:t>
      </w:r>
    </w:p>
    <w:p w14:paraId="2EC9E8C1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Edit file or image and display image or file</w:t>
      </w:r>
    </w:p>
    <w:p w14:paraId="2C405826">
      <w:pPr>
        <w:numPr>
          <w:ilvl w:val="0"/>
          <w:numId w:val="5"/>
        </w:numPr>
        <w:ind w:left="1680" w:leftChars="0" w:hanging="420" w:firstLineChars="0"/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Delete</w:t>
      </w:r>
    </w:p>
    <w:p w14:paraId="38A2467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 xml:space="preserve">Delete Brand if Product is Empty </w:t>
      </w:r>
    </w:p>
    <w:p w14:paraId="4C43934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>Product delete base on Product_Id</w:t>
      </w:r>
    </w:p>
    <w:p w14:paraId="7A9E077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91C83E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DA690F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•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ab/>
        <w:t>Set Session on the Registration and Login</w:t>
      </w:r>
    </w:p>
    <w:p w14:paraId="0A581815"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and Session Expire on the Logout ButtonClick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50C89"/>
    <w:multiLevelType w:val="singleLevel"/>
    <w:tmpl w:val="D8350C8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33F749C0"/>
    <w:multiLevelType w:val="multilevel"/>
    <w:tmpl w:val="33F749C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B4BA386"/>
    <w:multiLevelType w:val="singleLevel"/>
    <w:tmpl w:val="4B4BA3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3">
    <w:nsid w:val="4E3C068F"/>
    <w:multiLevelType w:val="multilevel"/>
    <w:tmpl w:val="4E3C068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8E74BB1"/>
    <w:multiLevelType w:val="multilevel"/>
    <w:tmpl w:val="58E74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217FE"/>
    <w:rsid w:val="08986A27"/>
    <w:rsid w:val="089A7D2C"/>
    <w:rsid w:val="1C8217FE"/>
    <w:rsid w:val="20AC1AA6"/>
    <w:rsid w:val="33062D17"/>
    <w:rsid w:val="33265EB1"/>
    <w:rsid w:val="3B280495"/>
    <w:rsid w:val="408455EA"/>
    <w:rsid w:val="50422FA1"/>
    <w:rsid w:val="533062C5"/>
    <w:rsid w:val="56C24467"/>
    <w:rsid w:val="59A41FA0"/>
    <w:rsid w:val="5BE659D3"/>
    <w:rsid w:val="6190011E"/>
    <w:rsid w:val="61BD501B"/>
    <w:rsid w:val="66614B15"/>
    <w:rsid w:val="692E36E9"/>
    <w:rsid w:val="6D877A12"/>
    <w:rsid w:val="70374A9E"/>
    <w:rsid w:val="717D79A1"/>
    <w:rsid w:val="786D57AF"/>
    <w:rsid w:val="7B02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2025-07-09T08:14:00Z</dcterms:created>
  <dc:creator>patel</dc:creator>
  <cp:lastModifiedBy>Patel Nidhi</cp:lastModifiedBy>
  <dcterms:modified xsi:type="dcterms:W3CDTF">2025-08-02T07:16:25Z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3238595F251D4ADD950F4DAFBF95C807_11</vt:lpwstr>
  </property>
</Properties>
</file>