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f6jag7dkgsr" w:id="0"/>
      <w:bookmarkEnd w:id="0"/>
      <w:r w:rsidDel="00000000" w:rsidR="00000000" w:rsidRPr="00000000">
        <w:rPr>
          <w:rtl w:val="0"/>
        </w:rPr>
        <w:t xml:space="preserve">The Vision (7:06)</w:t>
      </w:r>
    </w:p>
    <w:p w:rsidR="00000000" w:rsidDel="00000000" w:rsidP="00000000" w:rsidRDefault="00000000" w:rsidRPr="00000000" w14:paraId="00000002">
      <w:pPr>
        <w:rPr>
          <w:color w:val="0000ff"/>
        </w:rPr>
      </w:pPr>
      <w:r w:rsidDel="00000000" w:rsidR="00000000" w:rsidRPr="00000000">
        <w:rPr>
          <w:rtl w:val="0"/>
        </w:rPr>
      </w:r>
    </w:p>
    <w:p w:rsidR="00000000" w:rsidDel="00000000" w:rsidP="00000000" w:rsidRDefault="00000000" w:rsidRPr="00000000" w14:paraId="00000003">
      <w:pPr>
        <w:rPr>
          <w:color w:val="0000ff"/>
        </w:rPr>
      </w:pPr>
      <w:r w:rsidDel="00000000" w:rsidR="00000000" w:rsidRPr="00000000">
        <w:rPr>
          <w:color w:val="0000ff"/>
          <w:rtl w:val="0"/>
        </w:rPr>
        <w:t xml:space="preserve">Okay, I need to do a 40 minute presentation on how to do agentic coding.  The problem is I don't have an idea of a project I would like to do. Normally I would pick Genesis, but I don't want questions about Genesis distracting from the agent of coding. It might be nice to show clog code's ability to do an interface. So if it's a 40 minute presentation and I work on the actual coding project tonight, I think it could probably be a couple hours, maybe three hours of work tonight. So that would probably be, I don't know, 8,000, 10,000 lines of code if you're doing the coding. And then I can summarize it into a presentation and give it tomorrow. But I need an idea of what to do.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Thought process Thought process Great challenge — you need something that's visually impressive, demonstrates Claude Code's strengths (especially UI work), and is interesting enough to carry a 40-minute talk without the project topic itself stealing the show.</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Here are a few ideas, roughly ordered by how well I think they'd work:</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Personal Finance Dashboard — A full-stack app that lets you input transactions (or import a CSV) and visualizes spending by category, trends over time, budget vs. actual, etc. Great for showing Claude Code building out React components, charts (Recharts/D3), and maybe a simple backend. Everyone understands money, nobody will derail into theological debate.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Recipe Manager / Meal Planner — CRUD app with a nice UI where you can add recipes, tag them, search/filter, and generate a weekly meal plan. Shows off form handling, search, layout work. Relatable, low-controversy.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Project Task Board (Trello-lite) — A Kanban board with drag-and-drop columns, task cards, labels, due dates. This is a classic "looks impressive, audience instantly gets it" demo. Drag-and-drop is a great moment to show Claude Code handling complex UI interactions.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Local Weather + Activity Recommender — Pulls weather data from an API and suggests activities. Nice dashboard UI with maps, forecasts, and cards. Shows API integration, responsive layout, and practical utility.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Markdown Knowledge Base / Wiki — A personal wiki app where you write in markdown, organize pages in a tree, and search across everything. Clean UI, shows file handling, rich text rendering, and navigation patterns.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My top pick would be the Task Board. It's immediately recognizable to any technical audience, the drag-and-drop interaction is a "wow" moment when built by an agent, it naturally produces a lot of component code (cards, columns, modals, filters), and nobody's going to ask you questions about the domain — they'll stay focused on how you built it, which is the whole point.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kind of audience is this for? That might help narrow it down further.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it's for the dev team in the R&amp;D meeting at Realtime Innovations. I'm getting forced into this even though my last day is Friday. I get to give this presentation tomorrow, which is Thursday.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Ha, nothing like a farewell presentation under duress. At least you get to make it about something genuinely cool.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Since it's an R&amp;D dev team at RTI, these are people who know distributed systems, networking, and DDS inside and out. That changes the calculus — you want something that respects their intelligence but doesn't overlap with their day-to-day domain (or it'll turn into a DDS architecture debate instead of an agentic coding talk).</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Given that context, I'd actually pivot away from the task board idea. That's a bit generic for this crowd. Here are thoughts tuned for RTI engineers: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Real-time System Monitor Dashboard — A web app that simulates (or actually monitors) system metrics — CPU, memory, network throughput, latency histograms — with live-updating charts, alerting thresholds, and a clean dark-mode UI. It's adjacent enough to what they care about (real-time data) that they'll appreciate it, but it's a monitoring tool, not a DDS thing, so it won't derail. And the live-updating UI is a great showcase for Claude Code building WebSocket connections, streaming chart components, etc.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CLI Tool + Web UI for Log Analysis — Something that ingests log files, parses them, shows timelines of events, lets you filter/search, and highlights anomalies. Every engineer at RTI has suffered through log analysis. They'll get it immediately, and it shows Claude Code handling both a backend parser and a rich frontend.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API Design Playground — A tool where you define an API schema (REST or similar), and it auto-generates mock endpoints, documentation, and a test harness UI. Shows off code generation, form-heavy UI, and practical developer tooling.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think the system monitor dashboard is your strongest bet. It's visually striking with live charts, the audience will intuitively understand the value, it's a natural fit for showing off Claude Code building complex React components, and it gives you a nice arc for the presentation — start with nothing, end with a polished real-time dashboard.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Plus you can narrate the story of "here's what I built in 3 hours last night" and that landing will hit hard with engineers who know how long this stuff normally takes.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Want me to help you sketch out the feature scope and architecture so you can hit the ground running tonight?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think we can do DDS, I just don't want to do Genesis. Could we build a somewhat complex DDS system and then have a monitor dashboard?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Gathered user preferences for DDS system domain and implementation language Gathered user preferences for DDS system domain and implementation language That's a much better idea honestly. The audience will actually appreciate seeing DDS used well, and you can narrate the agentic coding story on top of a domain they deeply understand. The "wow" factor doubles — impressive that an agent built it, and they can evaluate the DDS architecture choices it made.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Let me ask a few things to help nail down the scope: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What kind of DDS system would you find most interesting to build? Something like simulated drone swarm telemetry, smart building sensors, fleet tracking, or industrial IoT? Drone swarm What language do you want the DDS publishers/subscribers in? Python For the web dashboard, what tech stack? React + Recharts Drone swarm with Python DDS and React/Recharts — that's a great combo. Visually compelling, technically interesting, and Python keeps the DDS side fast to implement so you can spend more of your 3 hours on the dashboard polish.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Here's how I'd scope it: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DDS Layer (Python + Connext)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IDL types for drone telemetry (position, velocity, battery, status), commands (waypoints, return-to-base), and alerts (geofence breach, low battery) A swarm simulator publisher that runs N drones with semi-realistic flight patterns — waypoint following, battery drain, occasional faults A command publisher for sending missions QoS profiles that actually make sense: reliable for commands, best-effort for high-rate telemetry, deadline/liveliness for health monitoring Bridge Layer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 Python DDS subscriber that forwards data over WebSocket to the frontend — this is the glue piece React Dashboard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2D map view showing drone positions updating in real time (canvas or SVG, no need for a full mapping library) Telemetry panels: battery levels, altitude, speed per drone Swarm overview: aggregate stats, how many active/faulted/returning Alert feed: live log of events like geofence violations, low battery warnings Command panel: buttons to send waypoints or recall drones That's probably 6-8 DDS source files, the bridge, and 15-20 React components. Should land solidly in your 8-10K line range and fill 3 hours of agentic coding nicely.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presentation story practically writes itself: "I sat down at 8pm, gave Claude Code this spec, and here's what happened over the next 3 hours." Then you walk through the key decision points, where you intervened, what the agent got right and wrong.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Want me to write up a more detailed spec document you can feed to Claude Code tonight to get started?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0000ff"/>
        </w:rPr>
      </w:pPr>
      <w:r w:rsidDel="00000000" w:rsidR="00000000" w:rsidRPr="00000000">
        <w:rPr>
          <w:color w:val="0000ff"/>
          <w:rtl w:val="0"/>
        </w:rPr>
        <w:t xml:space="preserve">Yeah, I think come up with a highly technical vision document. I think we should have... eight dorms. We use some kind of map. Make the drones somewhat realistic, but don't try to do MavLink or anything. We can just have a straight DDS with drone applications. Yeah, come up with that and then I can feed that to cloud code and we'll come up with the actual implementation plan from your detailed vision document.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Let me read the relevant skill first, then build this out.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Designed DDS drone swarm architecture and vision document Designed DDS drone swarm architecture and vision document View your vision document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That's a ~12-page technical spec covering the full system. Here's what's in it: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DDS layer: 5 topics (DroneState at 10Hz, DroneCommand, DroneAlert, MissionPlan, SwarmSummary) with full IDL definitions and justified QoS profiles — BEST_EFFORT for telemetry, RELIABLE+TRANSIENT_LOCAL for commands and missions, deadline and liveliness for health detection.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8 drones with distinct personalities — ALPHA is reliable, CHARLIE starts low on battery, DELTA is GPS-prone, ECHO has motor issues, HOTEL sits idle waiting for dashboard commands. Each runs its own state machine with simplified flight physics, battery drain, and probabilistic fault injection.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Missions are geometric patterns (perimeter patrol, grid search, radial survey, circle patrol) so they look great on the map.</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Dashboard uses Leaflet for a real map centered on Sunnyvale with drone markers, trails, geofence boundaries, and waypoint paths. Side panel has swarm overview, alert feed, per-drone telemetry charts, and a full command panel.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also included a prioritized implementation order at the end — so if you hit hour 3 and you're not done, you know what to cut. And a suggested 40-minute presentation arc to close with.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Feed that whole file to Claude Code and you should be off to the races tonight.</w:t>
      </w:r>
    </w:p>
    <w:p w:rsidR="00000000" w:rsidDel="00000000" w:rsidP="00000000" w:rsidRDefault="00000000" w:rsidRPr="00000000" w14:paraId="00000055">
      <w:pPr>
        <w:rPr>
          <w:color w:val="0000ff"/>
        </w:rPr>
      </w:pPr>
      <w:r w:rsidDel="00000000" w:rsidR="00000000" w:rsidRPr="00000000">
        <w:rPr>
          <w:rtl w:val="0"/>
        </w:rPr>
      </w:r>
    </w:p>
    <w:p w:rsidR="00000000" w:rsidDel="00000000" w:rsidP="00000000" w:rsidRDefault="00000000" w:rsidRPr="00000000" w14:paraId="00000056">
      <w:pPr>
        <w:rPr>
          <w:color w:val="0000ff"/>
        </w:rPr>
      </w:pPr>
      <w:r w:rsidDel="00000000" w:rsidR="00000000" w:rsidRPr="00000000">
        <w:rPr>
          <w:rtl w:val="0"/>
        </w:rPr>
      </w:r>
    </w:p>
    <w:p w:rsidR="00000000" w:rsidDel="00000000" w:rsidP="00000000" w:rsidRDefault="00000000" w:rsidRPr="00000000" w14:paraId="00000057">
      <w:pPr>
        <w:pStyle w:val="Heading1"/>
        <w:rPr/>
      </w:pPr>
      <w:bookmarkStart w:colFirst="0" w:colLast="0" w:name="_kaze95n0my35" w:id="1"/>
      <w:bookmarkEnd w:id="1"/>
      <w:r w:rsidDel="00000000" w:rsidR="00000000" w:rsidRPr="00000000">
        <w:rPr>
          <w:rtl w:val="0"/>
        </w:rPr>
        <w:t xml:space="preserve">Continue Discussion (building neural connections) (7:21)</w:t>
      </w:r>
    </w:p>
    <w:p w:rsidR="00000000" w:rsidDel="00000000" w:rsidP="00000000" w:rsidRDefault="00000000" w:rsidRPr="00000000" w14:paraId="00000058">
      <w:pPr>
        <w:rPr>
          <w:color w:val="0000ff"/>
        </w:rPr>
      </w:pPr>
      <w:r w:rsidDel="00000000" w:rsidR="00000000" w:rsidRPr="00000000">
        <w:rPr>
          <w:rFonts w:ascii="Arial Unicode MS" w:cs="Arial Unicode MS" w:eastAsia="Arial Unicode MS" w:hAnsi="Arial Unicode MS"/>
          <w:color w:val="0000ff"/>
          <w:rtl w:val="0"/>
        </w:rPr>
        <w:t xml:space="preserve">❯ alright, take a look at the vision document in docs. What do you think? What we want here is, in fact the entire goal of this project isn't necessarily the drone, vision, or even DDS. It is to show</w:t>
        <w:br w:type="textWrapping"/>
        <w:t xml:space="preserve">the DDS dev team for RTI the current capabilities of agentic coding. So this is what I tackled so that we could come up with a project that would resonate with that audience. What do you think?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Searched for 1 pattern, read 1 file (ctrl+o to expand)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This is excellent. A few thoughts: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Why it works for the audience: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domain choice is spot-on. DDS engineers at RTI will immediately recognize that the IDL, QoS profiles, and pub/sub topology are correct — not just plausible-looking boilerplate. You've got</w:t>
        <w:br w:type="textWrapping"/>
        <w:t xml:space="preserve">EXCLUSIVE ownership on telemetry, RELIABLE + TRANSIENT_LOCAL on commands, lifespan on alerts, deadline/liveliness for fault detection. These aren't random QoS knobs — they're the choices a DDS</w:t>
        <w:br w:type="textWrapping"/>
        <w:t xml:space="preserve">architect would actually make. That credibility is what will make the audience pay attention to the agentic coding story rather than getting distracted by domain inaccuracies.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What makes it a strong demo vehicle: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It's end-to-end: IDL → Python simulation → DDS middleware → WebSocket bridge → React UI. That's a full-stack distributed system, which makes the "one evening" claim genuinely impressive.</w:t>
      </w:r>
    </w:p>
    <w:p w:rsidR="00000000" w:rsidDel="00000000" w:rsidP="00000000" w:rsidRDefault="00000000" w:rsidRPr="00000000" w14:paraId="00000065">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visually immediate. Drones on a Leaflet map with trails and real-time charts will land much better than a terminal full of log output.</w:t>
      </w:r>
    </w:p>
    <w:p w:rsidR="00000000" w:rsidDel="00000000" w:rsidP="00000000" w:rsidRDefault="00000000" w:rsidRPr="00000000" w14:paraId="00000066">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fault injection and drone personalities are a smart touch — they make the demo unpredictable and alive, which keeps an audience engaged.</w:t>
      </w:r>
    </w:p>
    <w:p w:rsidR="00000000" w:rsidDel="00000000" w:rsidP="00000000" w:rsidRDefault="00000000" w:rsidRPr="00000000" w14:paraId="00000067">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command panel gives you interactivity during the live demo. You can send an RTB command and watch it happen on screen.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real meta-story: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vision doc itself is part of the demo. Section 12 makes this explicit, but I'd lean into it even harder — the quality and specificity of this document is what enables the agent to succeed. It shows that agentic coding isn't "type a prompt and get an app." It's: domain expert writes a precise spec, then the agent handles the implementation grunt work. That framing respects the audience's expertise rather than threatening it.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few practical notes: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prioritization list in 11.4 is smart insurance. If time runs short, you still have a working demo at any cutoff point.</w:t>
      </w:r>
    </w:p>
    <w:p w:rsidR="00000000" w:rsidDel="00000000" w:rsidP="00000000" w:rsidRDefault="00000000" w:rsidRPr="00000000" w14:paraId="0000007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Section 11.1 with the rti.connextdds API patterns is critical — that's the kind of context an agent needs since it's a niche API that won't be heavily represented in training data.</w:t>
      </w:r>
    </w:p>
    <w:p w:rsidR="00000000" w:rsidDel="00000000" w:rsidP="00000000" w:rsidRDefault="00000000" w:rsidRPr="00000000" w14:paraId="0000007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40-minute presentation arc in Section 12 is well-paced. 20 minutes on the build walkthrough is where the real value is for this audience.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Want to start building it out, or are you still in the planning/refinement phase on the doc?</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9m7ffxy18jcs" w:id="2"/>
      <w:bookmarkEnd w:id="2"/>
      <w:r w:rsidDel="00000000" w:rsidR="00000000" w:rsidRPr="00000000">
        <w:rPr>
          <w:rtl w:val="0"/>
        </w:rPr>
        <w:t xml:space="preserve">(build more neural connections)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0000ff"/>
        </w:rPr>
      </w:pPr>
      <w:r w:rsidDel="00000000" w:rsidR="00000000" w:rsidRPr="00000000">
        <w:rPr>
          <w:color w:val="0000ff"/>
          <w:rtl w:val="0"/>
        </w:rPr>
        <w:t xml:space="preserve">Still llike the discussion phase, what do you think you would do to augment or reduce the work here? I am looking for purely agentic coding, probably three hours work, I'm thinking 10,000 lines.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Good question. Let me think about where the time actually goes and what the ROI is for the demo.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What I'd cut or simplify: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Dark mode toggle. It's listed as a nice-to-have but it touches every component's styling. That's 500+ lines of theme plumbing that adds zero to the DDS story. Pick one theme (dark looks better for dashboards) and commit to it.</w:t>
      </w:r>
    </w:p>
    <w:p w:rsidR="00000000" w:rsidDel="00000000" w:rsidP="00000000" w:rsidRDefault="00000000" w:rsidRPr="00000000" w14:paraId="0000007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Mission Planner as a separate process. It publishes missions at startup and then mostly sits there. Just have each drone's </w:t>
      </w:r>
      <w:r w:rsidDel="00000000" w:rsidR="00000000" w:rsidRPr="00000000">
        <w:rPr>
          <w:b w:val="1"/>
          <w:bCs w:val="1"/>
          <w:rtl w:val="0"/>
        </w:rPr>
        <w:t xml:space="preserve">init</w:t>
      </w:r>
      <w:r w:rsidDel="00000000" w:rsidR="00000000" w:rsidRPr="00000000">
        <w:rPr>
          <w:rtl w:val="0"/>
        </w:rPr>
        <w:t xml:space="preserve"> generate its own mission pattern internally, or have run_swarm.py publish them before spawning drones. Saves an entire process and the mission publishing logic, without losing anything visible.</w:t>
      </w:r>
    </w:p>
    <w:p w:rsidR="00000000" w:rsidDel="00000000" w:rsidP="00000000" w:rsidRDefault="00000000" w:rsidRPr="00000000" w14:paraId="0000008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Swarm Monitor as a separate process. Same reasoning — the dashboard bridge already subscribes to all DroneState. Compute the SwarmSummary in the bridge and push it to the frontend. Fewer moving parts to demo, fewer things to break live. The topic and type can still exist in the IDL to show the design intent.</w:t>
      </w:r>
    </w:p>
    <w:p w:rsidR="00000000" w:rsidDel="00000000" w:rsidP="00000000" w:rsidRDefault="00000000" w:rsidRPr="00000000" w14:paraId="00000081">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Command sequence tracking / ack system. The command_seq field and any round-trip acknowledgment logic. For a demo, fire-and-forget commands are fine. The audience will see the drone respond on the map.</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What I'd keep exactly as-is: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full IDL and QoS profiles — that's the credibility core.</w:t>
      </w:r>
    </w:p>
    <w:p w:rsidR="00000000" w:rsidDel="00000000" w:rsidP="00000000" w:rsidRDefault="00000000" w:rsidRPr="00000000" w14:paraId="0000008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8 drones with distinct personalities — it makes the map visually interesting and shows scale.</w:t>
      </w:r>
    </w:p>
    <w:p w:rsidR="00000000" w:rsidDel="00000000" w:rsidP="00000000" w:rsidRDefault="00000000" w:rsidRPr="00000000" w14:paraId="0000008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fault injection system — it's what makes the demo live and unpredictable.</w:t>
      </w:r>
    </w:p>
    <w:p w:rsidR="00000000" w:rsidDel="00000000" w:rsidP="00000000" w:rsidRDefault="00000000" w:rsidRPr="00000000" w14:paraId="0000008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full chart suite (battery, altitude, speed, motors, temperature) — each one is ~80-100 lines with Recharts, they're fast to generate, and they fill the screen impressively.</w:t>
      </w:r>
    </w:p>
    <w:p w:rsidR="00000000" w:rsidDel="00000000" w:rsidP="00000000" w:rsidRDefault="00000000" w:rsidRPr="00000000" w14:paraId="0000008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WebSocket bridge with batching — it's architecturally interesting and practically necessary.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What I'd add: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connection status banner with reconnect logic. Simple, but it prevents the most embarrassing live demo failure (refreshing the browser and getting a blank screen).</w:t>
      </w:r>
    </w:p>
    <w:p w:rsidR="00000000" w:rsidDel="00000000" w:rsidP="00000000" w:rsidRDefault="00000000" w:rsidRPr="00000000" w14:paraId="0000008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"drone detail popup" on map marker click — just show callsign, mode, battery, speed inline on the map. It's a small touch that makes the map feel interactive without the full command panel.</w:t>
      </w:r>
    </w:p>
    <w:p w:rsidR="00000000" w:rsidDel="00000000" w:rsidP="00000000" w:rsidRDefault="00000000" w:rsidRPr="00000000" w14:paraId="0000008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Sound or visual pulse on critical alerts. A CSS animation on the alert feed when a CRITICAL comes in. Five lines of CSS, big visual impact during the demo.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Line budget estimate: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 │                     Area                      │ Lines  │ ├───────────────────────────────────────────────┼────────┤ │ IDL + QoS XML                                 │ ~200   │ ├───────────────────────────────────────────────┼────────┤ │ Drone sim (physics, battery, faults, config)  │ ~1,500 │ ├───────────────────────────────────────────────┼────────┤ │ Run swarm launcher + mission generation       │ ~400   │ ├───────────────────────────────────────────────┼────────┤ │ WebSocket bridge (inc. summary computation)   │ ~500   │ ├───────────────────────────────────────────────┼────────┤ │ React scaffolding (App, main, context, hooks) │ ~800   │ ├───────────────────────────────────────────────┼────────┤ │ Map panel + markers + trails + geofence       │ ~1,200 │ ├───────────────────────────────────────────────┼────────┤ │ Swarm overview + alert feed                   │ ~600   │ ├───────────────────────────────────────────────┼────────┤ │ Telemetry charts (5 charts)                   │ ~1,000 │ ├───────────────────────────────────────────────┼────────┤ │ Command panel                                 │ ~500   │ ├───────────────────────────────────────────────┼────────┤ │ Drone selector                                │ ~300   │ ├───────────────────────────────────────────────┼────────┤ │ CSS/theme                                     │ ~600   │ ├───────────────────────────────────────────────┼────────┤ │ Utilities, constants, geo helpers             │ ~300   │ ├───────────────────────────────────────────────┼────────┤ │ Scripts (start/stop)                          │ ~100   │ ├───────────────────────────────────────────────┼────────┤ │ Total                                         │ ~8,000 │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That's under your 10K target with the cuts above. The slack gives you room for the inevitable iteration cycles — "make the map bigger," "fix the chart axes," "the alert feed should auto-scroll." Those refinement passes are actually great content for the presentation since they show the conversational back-and-forth of agentic coding.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dg3n6vwjmdds" w:id="3"/>
      <w:bookmarkEnd w:id="3"/>
      <w:r w:rsidDel="00000000" w:rsidR="00000000" w:rsidRPr="00000000">
        <w:rPr>
          <w:rtl w:val="0"/>
        </w:rPr>
        <w:t xml:space="preserve">The GWT Spec (7:30)</w:t>
      </w:r>
    </w:p>
    <w:p w:rsidR="00000000" w:rsidDel="00000000" w:rsidP="00000000" w:rsidRDefault="00000000" w:rsidRPr="00000000" w14:paraId="00000098">
      <w:pPr>
        <w:rPr>
          <w:color w:val="0000ff"/>
        </w:rPr>
      </w:pPr>
      <w:r w:rsidDel="00000000" w:rsidR="00000000" w:rsidRPr="00000000">
        <w:rPr>
          <w:color w:val="0000ff"/>
          <w:rtl w:val="0"/>
        </w:rPr>
        <w:t xml:space="preserve">Honestly, that dark mode thing you could do with your eyes closed. I'm not worried about that. Okay, so what I would like you to do now is create a spec document. But unlike a normal spec document, what I want you to do is create a spec document with a given_when_then format. The purpose of this spec document is to not only come up with the functional aspects of our little coding project, but also serve as acceptance tests for functions that show the final acceptance that functionality actually works.  later in the planning stage we will address unit testing. But for this, this is GWT acceptance test.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I'll build this out as a comprehensive GWT spec organized by feature area.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Write(docs/SPEC.md)</w:t>
        <w:br w:type="textWrapping"/>
        <w:t xml:space="preserve">⎿  Wrote 1212 lines to docs/SPEC.md</w:t>
        <w:br w:type="textWrapping"/>
        <w:t xml:space="preserve">1 # DDS Drone Swarm Monitoring System — Acceptance Specification</w:t>
        <w:br w:type="textWrapping"/>
        <w:t xml:space="preserve">2</w:t>
        <w:br w:type="textWrapping"/>
        <w:t xml:space="preserve">3 All acceptance criteria are expressed in Given/When/Then format.</w:t>
        <w:br w:type="textWrapping"/>
        <w:t xml:space="preserve">4 Each scenario serves as both a functional requirement and a verifiable acceptance test.</w:t>
        <w:br w:type="textWrapping"/>
        <w:t xml:space="preserve">5</w:t>
        <w:br w:type="textWrapping"/>
        <w:t xml:space="preserve">6 ---</w:t>
        <w:br w:type="textWrapping"/>
        <w:t xml:space="preserve">7</w:t>
        <w:br w:type="textWrapping"/>
        <w:t xml:space="preserve">8 ## 1. DDS Data Model 9 10 ### 1.1 Type Definitions … +1202 lines (ctrl+o to expand)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Done. 21 sections, ~120 scenarios covering: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Sections 1-2: DDS types, keys, enums, topics, QoS profiles — the foundation stuff the RTI audience will scrutinize</w:t>
      </w:r>
    </w:p>
    <w:p w:rsidR="00000000" w:rsidDel="00000000" w:rsidP="00000000" w:rsidRDefault="00000000" w:rsidRPr="00000000" w14:paraId="000000A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Sections 3-8: Drone simulation behaviors — state machine transitions, physics, battery, faults, personalities, missions</w:t>
      </w:r>
    </w:p>
    <w:p w:rsidR="00000000" w:rsidDel="00000000" w:rsidP="00000000" w:rsidRDefault="00000000" w:rsidRPr="00000000" w14:paraId="000000A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Sections 9-10: Backend aggregation and WebSocket bridge — data flow, batching, command relay</w:t>
      </w:r>
    </w:p>
    <w:p w:rsidR="00000000" w:rsidDel="00000000" w:rsidP="00000000" w:rsidRDefault="00000000" w:rsidRPr="00000000" w14:paraId="000000A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Sections 11-19: Every dashboard panel — map markers/trails/geofence, swarm overview, alert feed, drone selector, all 5 chart types, command panel, dark mode, data lifecycle</w:t>
      </w:r>
    </w:p>
    <w:p w:rsidR="00000000" w:rsidDel="00000000" w:rsidP="00000000" w:rsidRDefault="00000000" w:rsidRPr="00000000" w14:paraId="000000A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Sections 20-21: End-to-end integration and stability — the "does it actually work together" scenarios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Each scenario is written so it can be manually verified during the demo or converted to automated tests later. The GWT format keeps the "what" separate from "how" — so during implementation, each scenario is a clear acceptance gate without prescribing the code structure.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Want to adjust any of these, or are you ready to move into planning the implementation?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Bottom line: Consolidate the three Python backend processes (planner, monitor, bridge) into two (drone sims + bridge), drop dark mode toggle, skip command ack tracking. Everything else earns its place. The complexity should be in the parts the audience cares about — DDS topology, QoS reasoning, and the visual payoff.</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color w:val="0000ff"/>
        </w:rPr>
      </w:pPr>
      <w:r w:rsidDel="00000000" w:rsidR="00000000" w:rsidRPr="00000000">
        <w:rPr>
          <w:rtl w:val="0"/>
        </w:rPr>
      </w:r>
    </w:p>
    <w:p w:rsidR="00000000" w:rsidDel="00000000" w:rsidP="00000000" w:rsidRDefault="00000000" w:rsidRPr="00000000" w14:paraId="000000AF">
      <w:pPr>
        <w:rPr>
          <w:color w:val="0000ff"/>
        </w:rPr>
      </w:pPr>
      <w:r w:rsidDel="00000000" w:rsidR="00000000" w:rsidRPr="00000000">
        <w:rPr>
          <w:rtl w:val="0"/>
        </w:rPr>
      </w:r>
    </w:p>
    <w:p w:rsidR="00000000" w:rsidDel="00000000" w:rsidP="00000000" w:rsidRDefault="00000000" w:rsidRPr="00000000" w14:paraId="000000B0">
      <w:pPr>
        <w:pStyle w:val="Heading1"/>
        <w:rPr/>
      </w:pPr>
      <w:bookmarkStart w:colFirst="0" w:colLast="0" w:name="_hzajxp77tcom" w:id="4"/>
      <w:bookmarkEnd w:id="4"/>
      <w:r w:rsidDel="00000000" w:rsidR="00000000" w:rsidRPr="00000000">
        <w:rPr>
          <w:rtl w:val="0"/>
        </w:rPr>
        <w:t xml:space="preserve">Building more connections</w:t>
      </w:r>
    </w:p>
    <w:p w:rsidR="00000000" w:rsidDel="00000000" w:rsidP="00000000" w:rsidRDefault="00000000" w:rsidRPr="00000000" w14:paraId="000000B1">
      <w:pPr>
        <w:rPr>
          <w:color w:val="0000ff"/>
        </w:rPr>
      </w:pPr>
      <w:r w:rsidDel="00000000" w:rsidR="00000000" w:rsidRPr="00000000">
        <w:rPr>
          <w:color w:val="0000ff"/>
          <w:rtl w:val="0"/>
        </w:rPr>
        <w:t xml:space="preserve">Yeah, the beauty of the drones is, since DDS is wire-centric, we could just add or duplicate the drone package with some kind of identifier. And we only need to really code and maintain one drone application. We just start it eight times.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Exactly right. That's one of the cleanest things about this design — each drone is the same binary, parameterized by drone_id. The personality table in drone_config.py is just a lookup: give me ID 3, I get DELTA's fault rates and cruise speed. Everything else — the state machine, physics, battery model, fault injector — is identical code.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DDS handles the rest. The @key drone_id on DroneState means 8 instances of the same process writing to the same topic just produces 8 keyed instances. No routing logic, no broker configuration, no discovery coordination. That's the wire-centric pitch in action.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From a codebase perspective, it means the entire drone simulation is one Python application with maybe 5-6 modules. The run_swarm.py launcher is essentially: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for drone_id in range(8): subprocess.Popen(["python", "drone_sim.py", "--drone-id", str(drone_id)])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One codebase, one test suite, eight processes. If RTI wants to scale the demo to 16 or 50 drones, it's just a config change and more rows in the personality table.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That's actually a great talking point for the presentation — it demonstrates exactly the DDS value proposition that their customers care about.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bookmarkStart w:colFirst="0" w:colLast="0" w:name="_n7nqe93lcy9p" w:id="5"/>
      <w:bookmarkEnd w:id="5"/>
      <w:r w:rsidDel="00000000" w:rsidR="00000000" w:rsidRPr="00000000">
        <w:rPr>
          <w:rtl w:val="0"/>
        </w:rPr>
        <w:t xml:space="preserve">The Plan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color w:val="0000ff"/>
          <w:u w:val="single"/>
        </w:rPr>
      </w:pPr>
      <w:r w:rsidDel="00000000" w:rsidR="00000000" w:rsidRPr="00000000">
        <w:rPr>
          <w:color w:val="0000ff"/>
          <w:rtl w:val="0"/>
        </w:rPr>
        <w:t xml:space="preserve">Okay, well enter plan mode and come up with a very detailed implementation plan. The implementation plan should</w:t>
      </w:r>
      <w:r w:rsidDel="00000000" w:rsidR="00000000" w:rsidRPr="00000000">
        <w:rPr>
          <w:b w:val="1"/>
          <w:bCs w:val="1"/>
          <w:color w:val="0000ff"/>
          <w:u w:val="single"/>
          <w:rtl w:val="0"/>
        </w:rPr>
        <w:t xml:space="preserve"> include the concept of test early test often, create end-to-end tests when appropriate, and that we shall never leave any test behind even if the failure of a test resulted in some other code or previous, what we think might be previous coding errors. Nothing can pass unless all unit tests, all end-to-end tests, and all appropriate acceptance tests are met. And then we can move on with the next phase or next sub-phase of the project.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Entered plan mode</w:t>
        <w:br w:type="textWrapping"/>
        <w:t xml:space="preserve">Claude is now exploring and designing an implementation approach.</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Let me explore the current project state and then design a detailed implementation plan.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Explore(Explore current project structure)</w:t>
        <w:br w:type="textWrapping"/>
        <w:t xml:space="preserve">⎿  Done (11 tool uses · 54.4k tokens · 24s)</w:t>
        <w:br w:type="textWrapping"/>
        <w:t xml:space="preserve">(ctrl+o to expand)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Good — completely greenfield. Now let me design the implementation plan.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Plan(Design detailed implementation plan)</w:t>
        <w:br w:type="textWrapping"/>
        <w:t xml:space="preserve">⎿  Done (6 tool uses · 52.3k tokens · 4m 27s)</w:t>
        <w:br w:type="textWrapping"/>
        <w:t xml:space="preserve">(ctrl+o to expand)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Excellent — the plan agent produced a thorough result. Let me write the final plan file.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Updated plan</w:t>
        <w:br w:type="textWrapping"/>
        <w:t xml:space="preserve">⎿  /plan to preview</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The plan is written. Here's the high-level structure: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 phases, each with strict test gates: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Foundation (~1,200 lines) — Types, QoS XML, drone config, React scaffold. Every enum value and QoS parameter verified by tests before moving on.</w:t>
      </w:r>
    </w:p>
    <w:p w:rsidR="00000000" w:rsidDel="00000000" w:rsidP="00000000" w:rsidRDefault="00000000" w:rsidRPr="00000000" w14:paraId="000000D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Drone Simulation (~2,800 lines) — Flight physics → battery → faults → state machine → DDS integration → missions → swarm monitor. Each module gets unit tests + acceptance tests mapped to specific</w:t>
        <w:br w:type="textWrapping"/>
        <w:t xml:space="preserve">SPEC.md sections. The drone sim is the meatiest phase — it's one application tested thoroughly, then started 8 times.</w:t>
      </w:r>
    </w:p>
    <w:p w:rsidR="00000000" w:rsidDel="00000000" w:rsidP="00000000" w:rsidRDefault="00000000" w:rsidRPr="00000000" w14:paraId="000000D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WebSocket Bridge (~1,000 lines) — 5Hz batching, immediate alert/mission/summary forwarding, command relay. Tested with and without DDS runtime.</w:t>
      </w:r>
    </w:p>
    <w:p w:rsidR="00000000" w:rsidDel="00000000" w:rsidP="00000000" w:rsidRDefault="00000000" w:rsidRPr="00000000" w14:paraId="000000D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React Dashboard (~3,500 lines) — Built component by component: context/hooks → header → map → overview/alerts → selector → charts → commands. Each sub-phase has its own test gate.</w:t>
      </w:r>
    </w:p>
    <w:p w:rsidR="00000000" w:rsidDel="00000000" w:rsidP="00000000" w:rsidRDefault="00000000" w:rsidRPr="00000000" w14:paraId="000000D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&amp; Polish (~1,500 lines) — Launch scripts, full-pipeline integration tests, e2e acceptance tests covering SPEC sections 20-21, CSS polish.</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Every one of the 21 SPEC.md sections maps to at least one test file. The SPEC coverage table at the bottom shows exactly which tests validate which requirements.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Ready to code?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Here is Claude's plan:</w:t>
        <w:br w:type="textWrapping"/>
        <w:t xml:space="preserve">╌╌╌╌╌╌╌╌╌╌╌╌╌╌╌╌╌╌╌╌╌╌╌╌╌╌╌╌╌╌╌╌╌╌╌╌╌╌╌╌╌╌╌╌╌╌╌╌╌╌╌╌╌╌╌╌╌╌╌╌╌╌╌╌╌╌╌╌╌╌╌╌╌╌╌╌╌╌╌╌╌╌╌╌╌╌╌╌╌╌╌╌╌╌╌╌╌╌╌╌╌╌╌╌╌╌╌╌╌╌╌╌╌╌╌╌╌╌╌╌╌╌╌╌╌╌╌╌╌╌╌╌╌╌╌╌╌╌╌╌╌╌╌╌╌╌╌╌╌╌╌╌╌╌╌╌╌╌╌╌╌╌╌╌╌╌╌╌╌╌╌╌╌╌╌╌╌╌╌╌╌╌╌╌╌╌╌╌╌╌╌╌╌╌╌╌╌╌╌╌╌╌ DDS Drone Swarm Monitoring System — Implementation Plan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Context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Build a DDS-based drone swarm simulation (8 drones) with a real-time React dashboard, for a presentation to RTI's DDS dev team demonstrating agentic coding capabilities. The project is greenfield — only docs/VISION.md and docs/SPEC.md exist. Target ~10K lines across ~3 hours. The SPEC.md contains 120+ GWT acceptance scenarios that serve as both requirements and test gates.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Testing philosophy: Test early, test often. Nothing advances to the next phase until ALL unit tests, acceptance tests, and e2e tests pass. Failed tests are never skipped or deleted — the code is fixed instead.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Project root: /Users/jason/Documents/swarmMonitor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Testing Frameworks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Python: pytest + pytest-asyncio</w:t>
      </w:r>
    </w:p>
    <w:p w:rsidR="00000000" w:rsidDel="00000000" w:rsidP="00000000" w:rsidRDefault="00000000" w:rsidRPr="00000000" w14:paraId="000000EE">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React: vitest + @testing-library/react + jsdom</w:t>
      </w:r>
    </w:p>
    <w:p w:rsidR="00000000" w:rsidDel="00000000" w:rsidP="00000000" w:rsidRDefault="00000000" w:rsidRPr="00000000" w14:paraId="000000EF">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DDS-dependent tests: marked @pytest.mark.skipif when RTI runtime unavailable</w:t>
      </w:r>
    </w:p>
    <w:p w:rsidR="00000000" w:rsidDel="00000000" w:rsidP="00000000" w:rsidRDefault="00000000" w:rsidRPr="00000000" w14:paraId="000000F0">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Acceptance test naming: tests/acceptance/test_spec_NN_.py (Python), dashboard/src/__tests__/acceptance/specNN.test.jsx (React)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Phase 1: Foundation (~1,200 lines)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1A — Project skeleton + DDS type definitions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Create: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requirements.txt</w:t>
      </w:r>
    </w:p>
    <w:p w:rsidR="00000000" w:rsidDel="00000000" w:rsidP="00000000" w:rsidRDefault="00000000" w:rsidRPr="00000000" w14:paraId="000000F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drones/</w:t>
      </w:r>
      <w:r w:rsidDel="00000000" w:rsidR="00000000" w:rsidRPr="00000000">
        <w:rPr>
          <w:b w:val="1"/>
          <w:bCs w:val="1"/>
          <w:rtl w:val="0"/>
        </w:rPr>
        <w:t xml:space="preserve">init</w:t>
      </w:r>
      <w:r w:rsidDel="00000000" w:rsidR="00000000" w:rsidRPr="00000000">
        <w:rPr>
          <w:rtl w:val="0"/>
        </w:rPr>
        <w:t xml:space="preserve">.py, drones/types.py</w:t>
      </w:r>
    </w:p>
    <w:p w:rsidR="00000000" w:rsidDel="00000000" w:rsidP="00000000" w:rsidRDefault="00000000" w:rsidRPr="00000000" w14:paraId="000000F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mission/</w:t>
      </w:r>
      <w:r w:rsidDel="00000000" w:rsidR="00000000" w:rsidRPr="00000000">
        <w:rPr>
          <w:b w:val="1"/>
          <w:bCs w:val="1"/>
          <w:rtl w:val="0"/>
        </w:rPr>
        <w:t xml:space="preserve">init</w:t>
      </w:r>
      <w:r w:rsidDel="00000000" w:rsidR="00000000" w:rsidRPr="00000000">
        <w:rPr>
          <w:rtl w:val="0"/>
        </w:rPr>
        <w:t xml:space="preserve">.py, monitor/</w:t>
      </w:r>
      <w:r w:rsidDel="00000000" w:rsidR="00000000" w:rsidRPr="00000000">
        <w:rPr>
          <w:b w:val="1"/>
          <w:bCs w:val="1"/>
          <w:rtl w:val="0"/>
        </w:rPr>
        <w:t xml:space="preserve">init</w:t>
      </w:r>
      <w:r w:rsidDel="00000000" w:rsidR="00000000" w:rsidRPr="00000000">
        <w:rPr>
          <w:rtl w:val="0"/>
        </w:rPr>
        <w:t xml:space="preserve">.py, bridge/</w:t>
      </w:r>
      <w:r w:rsidDel="00000000" w:rsidR="00000000" w:rsidRPr="00000000">
        <w:rPr>
          <w:b w:val="1"/>
          <w:bCs w:val="1"/>
          <w:rtl w:val="0"/>
        </w:rPr>
        <w:t xml:space="preserve">init</w:t>
      </w:r>
      <w:r w:rsidDel="00000000" w:rsidR="00000000" w:rsidRPr="00000000">
        <w:rPr>
          <w:rtl w:val="0"/>
        </w:rPr>
        <w:t xml:space="preserve">.py</w:t>
      </w:r>
    </w:p>
    <w:p w:rsidR="00000000" w:rsidDel="00000000" w:rsidP="00000000" w:rsidRDefault="00000000" w:rsidRPr="00000000" w14:paraId="000000F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w:t>
      </w:r>
      <w:r w:rsidDel="00000000" w:rsidR="00000000" w:rsidRPr="00000000">
        <w:rPr>
          <w:b w:val="1"/>
          <w:bCs w:val="1"/>
          <w:rtl w:val="0"/>
        </w:rPr>
        <w:t xml:space="preserve">init</w:t>
      </w:r>
      <w:r w:rsidDel="00000000" w:rsidR="00000000" w:rsidRPr="00000000">
        <w:rPr>
          <w:rtl w:val="0"/>
        </w:rPr>
        <w:t xml:space="preserve">.py, tests/unit/</w:t>
      </w:r>
      <w:r w:rsidDel="00000000" w:rsidR="00000000" w:rsidRPr="00000000">
        <w:rPr>
          <w:b w:val="1"/>
          <w:bCs w:val="1"/>
          <w:rtl w:val="0"/>
        </w:rPr>
        <w:t xml:space="preserve">init</w:t>
      </w:r>
      <w:r w:rsidDel="00000000" w:rsidR="00000000" w:rsidRPr="00000000">
        <w:rPr>
          <w:rtl w:val="0"/>
        </w:rPr>
        <w:t xml:space="preserve">.py, tests/acceptance/</w:t>
      </w:r>
      <w:r w:rsidDel="00000000" w:rsidR="00000000" w:rsidRPr="00000000">
        <w:rPr>
          <w:b w:val="1"/>
          <w:bCs w:val="1"/>
          <w:rtl w:val="0"/>
        </w:rPr>
        <w:t xml:space="preserve">init</w:t>
      </w:r>
      <w:r w:rsidDel="00000000" w:rsidR="00000000" w:rsidRPr="00000000">
        <w:rPr>
          <w:rtl w:val="0"/>
        </w:rPr>
        <w:t xml:space="preserve">.py</w:t>
      </w:r>
    </w:p>
    <w:p w:rsidR="00000000" w:rsidDel="00000000" w:rsidP="00000000" w:rsidRDefault="00000000" w:rsidRPr="00000000" w14:paraId="000000FE">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idl/DroneSwarm.idl (reference copy)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Implement in drones/types.py: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enums as IntEnum: DroneMode, AlertSeverity, AlertType, CommandType</w:t>
      </w:r>
    </w:p>
    <w:p w:rsidR="00000000" w:rsidDel="00000000" w:rsidP="00000000" w:rsidRDefault="00000000" w:rsidRPr="00000000" w14:paraId="0000010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structs as dataclasses: GeoPoint, Vector3, DroneState, DroneCommand, DroneAlert, MissionPlan, SwarmSummary</w:t>
      </w:r>
    </w:p>
    <w:p w:rsidR="00000000" w:rsidDel="00000000" w:rsidP="00000000" w:rsidRDefault="00000000" w:rsidRPr="00000000" w14:paraId="00000104">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Try/except import of rti.types — fall back to plain @dataclass so tests work without RTI</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Tests: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tests/unit/test_types.py — all 7 types instantiable, enum values correct, key fields annotated, motor_rpm length 4</w:t>
      </w:r>
    </w:p>
    <w:p w:rsidR="00000000" w:rsidDel="00000000" w:rsidP="00000000" w:rsidRDefault="00000000" w:rsidRPr="00000000" w14:paraId="0000010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tests/acceptance/test_spec_01_types.py — SPEC sections 1.1, 1.2</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Gate: pytest tests/unit/test_types.py tests/acceptance/test_spec_01_types.py — all pass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1B — QoS profiles XML</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Create: qos/USER_QOS_PROFILES.xml</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All 5 profiles per VISION.md section 2: TelemetryProfile, CommandProfile, AlertProfile, MissionProfile, SwarmSummaryProfile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Tests: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tests/unit/test_qos_xml.py — XML well-formed, all profiles present, QoS values match spec</w:t>
      </w:r>
    </w:p>
    <w:p w:rsidR="00000000" w:rsidDel="00000000" w:rsidP="00000000" w:rsidRDefault="00000000" w:rsidRPr="00000000" w14:paraId="0000011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tests/acceptance/test_spec_02_qos.py — SPEC sections 2.1–2.5</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Gate: pytest tests/unit/test_qos_xml.py tests/acceptance/test_spec_02_qos.py — all pass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1C — Drone configuration table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Create: drones/drone_config.py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DRONE_CONFIGS — 8 entries with callsign, start_battery, cruise_speed, fault multipliers</w:t>
      </w:r>
    </w:p>
    <w:p w:rsidR="00000000" w:rsidDel="00000000" w:rsidP="00000000" w:rsidRDefault="00000000" w:rsidRPr="00000000" w14:paraId="0000011F">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BASE_STATION, OPERATIONAL_AREA constants</w:t>
      </w:r>
    </w:p>
    <w:p w:rsidR="00000000" w:rsidDel="00000000" w:rsidP="00000000" w:rsidRDefault="00000000" w:rsidRPr="00000000" w14:paraId="00000120">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Physics constants: MAX_SPEED=15, ASCENT_RATE=3, DESCENT_RATE=2, TURN_RATE=45, ACCELERATION=3, UPDATE_HZ=10, etc.</w:t>
      </w:r>
    </w:p>
    <w:p w:rsidR="00000000" w:rsidDel="00000000" w:rsidP="00000000" w:rsidRDefault="00000000" w:rsidRPr="00000000" w14:paraId="00000121">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get_config(drone_id) helper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Tests: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tests/unit/test_drone_config.py — 8 configs, callsigns match, battery/speed match, fault multipliers correct</w:t>
      </w:r>
    </w:p>
    <w:p w:rsidR="00000000" w:rsidDel="00000000" w:rsidP="00000000" w:rsidRDefault="00000000" w:rsidRPr="00000000" w14:paraId="0000012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tests/acceptance/test_spec_07_personalities.py — SPEC section 7</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Gate: pytest tests/unit/test_drone_config.py tests/acceptance/test_spec_07_personalities.py — all pass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1D — React project scaffold</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Create: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dashboard/package.json, dashboard/vite.config.js, dashboard/index.html</w:t>
      </w:r>
    </w:p>
    <w:p w:rsidR="00000000" w:rsidDel="00000000" w:rsidP="00000000" w:rsidRDefault="00000000" w:rsidRPr="00000000" w14:paraId="0000012F">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dashboard/src/main.jsx, dashboard/src/App.jsx (placeholder)</w:t>
      </w:r>
    </w:p>
    <w:p w:rsidR="00000000" w:rsidDel="00000000" w:rsidP="00000000" w:rsidRDefault="00000000" w:rsidRPr="00000000" w14:paraId="00000130">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dashboard/src/utils/constants.js — callsigns, colors, base station, WS URL</w:t>
      </w:r>
    </w:p>
    <w:p w:rsidR="00000000" w:rsidDel="00000000" w:rsidP="00000000" w:rsidRDefault="00000000" w:rsidRPr="00000000" w14:paraId="00000131">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dashboard/src/styles/theme.css — CSS custom properties for dark/light palette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Tests: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dashboard/src/</w:t>
      </w:r>
      <w:r w:rsidDel="00000000" w:rsidR="00000000" w:rsidRPr="00000000">
        <w:rPr>
          <w:b w:val="1"/>
          <w:bCs w:val="1"/>
          <w:rtl w:val="0"/>
        </w:rPr>
        <w:t xml:space="preserve">tests</w:t>
      </w:r>
      <w:r w:rsidDel="00000000" w:rsidR="00000000" w:rsidRPr="00000000">
        <w:rPr>
          <w:rtl w:val="0"/>
        </w:rPr>
        <w:t xml:space="preserve">/App.test.jsx — renders without crash</w:t>
      </w:r>
    </w:p>
    <w:p w:rsidR="00000000" w:rsidDel="00000000" w:rsidP="00000000" w:rsidRDefault="00000000" w:rsidRPr="00000000" w14:paraId="0000013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dashboard/src/</w:t>
      </w:r>
      <w:r w:rsidDel="00000000" w:rsidR="00000000" w:rsidRPr="00000000">
        <w:rPr>
          <w:b w:val="1"/>
          <w:bCs w:val="1"/>
          <w:rtl w:val="0"/>
        </w:rPr>
        <w:t xml:space="preserve">tests</w:t>
      </w:r>
      <w:r w:rsidDel="00000000" w:rsidR="00000000" w:rsidRPr="00000000">
        <w:rPr>
          <w:rtl w:val="0"/>
        </w:rPr>
        <w:t xml:space="preserve">/constants.test.js — 8 callsigns, all modes have colors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Gate: cd dashboard &amp;&amp; npm install &amp;&amp; npm test &amp;&amp; npm run build — all pass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Phase 1 Full Gate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pytest tests/unit/ tests/acceptance/ cd dashboard &amp;&amp; npm test SPEC coverage: sections 1, 2, 7</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Phase 2: Drone Simulation (~2,800 lines)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2A — Flight physics engine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Create: drones/flight_physics.py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FlightPhysics class: position, heading, velocity, ground_speed</w:t>
      </w:r>
    </w:p>
    <w:p w:rsidR="00000000" w:rsidDel="00000000" w:rsidP="00000000" w:rsidRDefault="00000000" w:rsidRPr="00000000" w14:paraId="0000014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update(dt, target_waypoint, target_altitude, cruise_speed) — kinematic integration</w:t>
      </w:r>
    </w:p>
    <w:p w:rsidR="00000000" w:rsidDel="00000000" w:rsidP="00000000" w:rsidRDefault="00000000" w:rsidRPr="00000000" w14:paraId="0000014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Bearing calculation, haversine distance, heading adjustment (bounded by turn rate)</w:t>
      </w:r>
    </w:p>
    <w:p w:rsidR="00000000" w:rsidDel="00000000" w:rsidP="00000000" w:rsidRDefault="00000000" w:rsidRPr="00000000" w14:paraId="0000014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Speed bounded by MAX_SPEED, acceleration bounded at 3 m/s²</w:t>
      </w:r>
    </w:p>
    <w:p w:rsidR="00000000" w:rsidDel="00000000" w:rsidP="00000000" w:rsidRDefault="00000000" w:rsidRPr="00000000" w14:paraId="0000014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Deceleration within 50m of waypoint, waypoint reached detection (5m horiz, 2m vert)</w:t>
      </w:r>
    </w:p>
    <w:p w:rsidR="00000000" w:rsidDel="00000000" w:rsidP="00000000" w:rsidRDefault="00000000" w:rsidRPr="00000000" w14:paraId="0000014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Ascent at 3 m/s, descent at 2 m/s, altitude capped at 120m</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Tests: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tests/unit/test_flight_physics.py — bearing, distance, heading rate, speed bounds, accel bounds, ascent/descent rates, altitude cap, deceleration, waypoint detection</w:t>
      </w:r>
    </w:p>
    <w:p w:rsidR="00000000" w:rsidDel="00000000" w:rsidP="00000000" w:rsidRDefault="00000000" w:rsidRPr="00000000" w14:paraId="00000150">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tests/acceptance/test_spec_04_physics.py — SPEC sections 4.1, 4.2</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Gate: all pass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2B — Battery model</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Create: drones/battery_model.py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BatteryModel class: pct, voltage, alert tracking</w:t>
      </w:r>
    </w:p>
    <w:p w:rsidR="00000000" w:rsidDel="00000000" w:rsidP="00000000" w:rsidRDefault="00000000" w:rsidRPr="00000000" w14:paraId="0000015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Drain rates: hover 0.5%/min, cruise 1.0%/min, high-speed (&gt;12 m/s) 1.5%/min</w:t>
      </w:r>
    </w:p>
    <w:p w:rsidR="00000000" w:rsidDel="00000000" w:rsidP="00000000" w:rsidRDefault="00000000" w:rsidRPr="00000000" w14:paraId="0000015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Voltage: linear 16.8V→13.2V with load sag</w:t>
      </w:r>
    </w:p>
    <w:p w:rsidR="00000000" w:rsidDel="00000000" w:rsidP="00000000" w:rsidRDefault="00000000" w:rsidRPr="00000000" w14:paraId="0000015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Alerts: WARNING@30%, CRITICAL@20%, forced RTB flag@15%</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Tests: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tests/unit/test_battery_model.py — drain rates, voltage correlation, alert thresholds, no re-fire</w:t>
      </w:r>
    </w:p>
    <w:p w:rsidR="00000000" w:rsidDel="00000000" w:rsidP="00000000" w:rsidRDefault="00000000" w:rsidRPr="00000000" w14:paraId="00000160">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tests/acceptance/test_spec_05_battery.py — SPEC sections 5.1, 5.2, 5.3</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Gate: all pass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2C — Fault injector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Create: drones/fault_injector.py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FaultInjector class with personality multipliers</w:t>
      </w:r>
    </w:p>
    <w:p w:rsidR="00000000" w:rsidDel="00000000" w:rsidP="00000000" w:rsidRDefault="00000000" w:rsidRPr="00000000" w14:paraId="0000016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Probabilistic fault checks: motor 2%/min, GPS 3%/min, comm 1%/min, critical 0.5%/min</w:t>
      </w:r>
    </w:p>
    <w:p w:rsidR="00000000" w:rsidDel="00000000" w:rsidP="00000000" w:rsidRDefault="00000000" w:rsidRPr="00000000" w14:paraId="0000016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Fault effects and durations: motor RPM drop 30-50% (30-60s), GPS sat drop (20-40s), comm silence (3-5s), critical halt (indefinite)</w:t>
      </w:r>
    </w:p>
    <w:p w:rsidR="00000000" w:rsidDel="00000000" w:rsidP="00000000" w:rsidRDefault="00000000" w:rsidRPr="00000000" w14:paraId="0000016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Active fault tracking with timers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Tests: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tests/unit/test_fault_injector.py — fault effects on state, duration ranges, personality multiplier scaling, seeded random for determinism</w:t>
      </w:r>
    </w:p>
    <w:p w:rsidR="00000000" w:rsidDel="00000000" w:rsidP="00000000" w:rsidRDefault="00000000" w:rsidRPr="00000000" w14:paraId="00000170">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tests/acceptance/test_spec_06_faults.py — SPEC section 6</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Gate: all pass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2D — Drone state machine (core simulator)</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Create: drones/drone_sim.py</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DroneSim class orchestrating FlightPhysics, BatteryModel, FaultInjector</w:t>
      </w:r>
    </w:p>
    <w:p w:rsidR="00000000" w:rsidDel="00000000" w:rsidP="00000000" w:rsidRDefault="00000000" w:rsidRPr="00000000" w14:paraId="0000017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Full state machine: IDLE→TAKEOFF→EN_ROUTE↔HOVERING→RTB→LANDING→LANDED→IDLE, plus FAULT</w:t>
      </w:r>
    </w:p>
    <w:p w:rsidR="00000000" w:rsidDel="00000000" w:rsidP="00000000" w:rsidRDefault="00000000" w:rsidRPr="00000000" w14:paraId="0000017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tick(dt) → DroneState — one simulation step</w:t>
      </w:r>
    </w:p>
    <w:p w:rsidR="00000000" w:rsidDel="00000000" w:rsidP="00000000" w:rsidRDefault="00000000" w:rsidRPr="00000000" w14:paraId="0000017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handle_command(cmd), set_mission(mission)</w:t>
      </w:r>
    </w:p>
    <w:p w:rsidR="00000000" w:rsidDel="00000000" w:rsidP="00000000" w:rsidRDefault="00000000" w:rsidRPr="00000000" w14:paraId="0000017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Motor RPM simulation per mode with ±100 RPM Gaussian noise</w:t>
      </w:r>
    </w:p>
    <w:p w:rsidR="00000000" w:rsidDel="00000000" w:rsidP="00000000" w:rsidRDefault="00000000" w:rsidRPr="00000000" w14:paraId="0000017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Temperature model: base 35°C, +0.5°C/min flight, -1°C/min idle, cap 65°C</w:t>
      </w:r>
    </w:p>
    <w:p w:rsidR="00000000" w:rsidDel="00000000" w:rsidP="00000000" w:rsidRDefault="00000000" w:rsidRPr="00000000" w14:paraId="0000017E">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Signal strength, GPS simulation</w:t>
      </w:r>
    </w:p>
    <w:p w:rsidR="00000000" w:rsidDel="00000000" w:rsidP="00000000" w:rsidRDefault="00000000" w:rsidRPr="00000000" w14:paraId="0000017F">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Writer callback injection (no-op default for testing without DDS)</w:t>
      </w:r>
    </w:p>
    <w:p w:rsidR="00000000" w:rsidDel="00000000" w:rsidP="00000000" w:rsidRDefault="00000000" w:rsidRPr="00000000" w14:paraId="00000180">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 entry point: --drone-id 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Tests: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tests/unit/test_drone_sim.py — all state transitions (IDLE→TAKEOFF, TAKEOFF→EN_ROUTE, waypoint advance, mission loop, HOVER/RESUME, RTB, GOTO_WAYPOINT, EMERGENCY_LAND, SET_SPEED, SET_ALTITUDE, broadcast cmd, landing sequence, battery forced RTB), motor RPM ranges, temperature model</w:t>
      </w:r>
    </w:p>
    <w:p w:rsidR="00000000" w:rsidDel="00000000" w:rsidP="00000000" w:rsidRDefault="00000000" w:rsidRPr="00000000" w14:paraId="0000018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tests/acceptance/test_spec_03_statemachine.py — SPEC sections 3.1–3.5</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Gate: all pass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2E — DDS integration for drone simulator</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Modify: drones/drone_sim.py</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DDS DomainParticipant, DataWriters (state, alert), DataReaders (command, mission)</w:t>
      </w:r>
    </w:p>
    <w:p w:rsidR="00000000" w:rsidDel="00000000" w:rsidP="00000000" w:rsidRDefault="00000000" w:rsidRPr="00000000" w14:paraId="0000018E">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QoS from XML profiles</w:t>
      </w:r>
    </w:p>
    <w:p w:rsidR="00000000" w:rsidDel="00000000" w:rsidP="00000000" w:rsidRDefault="00000000" w:rsidRPr="00000000" w14:paraId="0000018F">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Async main loop: 10Hz tick + publish, poll for commands/missions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Tests: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tests/integration/test_drone_dds.py — publishes at ~10Hz, keyed by drone_id, receives commands/missions (marked skipif no RTI)</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Gate: all unit + acceptance tests still pass; integration tests pass if RTI available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2F — Mission patterns and planner</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Create: mission/mission_patterns.py, mission/mission_planner.py</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Pattern generators: perimeter (8wp), grid_north (12wp), grid_south (12wp), radial (8wp), diagonal (6wp), circle (16wp), point_inspection (4wp)</w:t>
      </w:r>
    </w:p>
    <w:p w:rsidR="00000000" w:rsidDel="00000000" w:rsidP="00000000" w:rsidRDefault="00000000" w:rsidRPr="00000000" w14:paraId="0000019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Planner: generates missions for drones 0-6, drone 7 gets none</w:t>
      </w:r>
    </w:p>
    <w:p w:rsidR="00000000" w:rsidDel="00000000" w:rsidP="00000000" w:rsidRDefault="00000000" w:rsidRPr="00000000" w14:paraId="0000019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waypoints within 2km×2km geofence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Tests: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tests/unit/test_mission_patterns.py — waypoint counts, patterns within bounds, correct shapes</w:t>
      </w:r>
    </w:p>
    <w:p w:rsidR="00000000" w:rsidDel="00000000" w:rsidP="00000000" w:rsidRDefault="00000000" w:rsidRPr="00000000" w14:paraId="000001A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tests/unit/test_mission_planner.py — 7 missions generated, is_active=true, drone 7 excluded</w:t>
      </w:r>
    </w:p>
    <w:p w:rsidR="00000000" w:rsidDel="00000000" w:rsidP="00000000" w:rsidRDefault="00000000" w:rsidRPr="00000000" w14:paraId="000001A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tests/acceptance/test_spec_08_missions.py — SPEC section 8</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Gate: all pass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2G — Swarm monitor and launcher</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Create: monitor/swarm_monitor.py, drones/run_swarm.py</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SwarmMonitor: subscribes to DroneState/DroneAlert, computes counts/battery stats/distance/alerts</w:t>
      </w:r>
    </w:p>
    <w:p w:rsidR="00000000" w:rsidDel="00000000" w:rsidP="00000000" w:rsidRDefault="00000000" w:rsidRPr="00000000" w14:paraId="000001A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Publishes SwarmSummary at 1Hz</w:t>
      </w:r>
    </w:p>
    <w:p w:rsidR="00000000" w:rsidDel="00000000" w:rsidP="00000000" w:rsidRDefault="00000000" w:rsidRPr="00000000" w14:paraId="000001A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run_swarm.py: launches 8 drone processes + monitor + bridge with 2s delays, PID tracking, SIGTERM handler</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Tests: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tests/unit/test_swarm_monitor.py — mode counts, battery avg/min, distance accumulation</w:t>
      </w:r>
    </w:p>
    <w:p w:rsidR="00000000" w:rsidDel="00000000" w:rsidP="00000000" w:rsidRDefault="00000000" w:rsidRPr="00000000" w14:paraId="000001B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tests/acceptance/test_spec_09_summary.py — SPEC section 9</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Gate: all pass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Phase 2 Full Gate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pytest tests/unit/ tests/acceptance/ SPEC coverage: sections 1–9</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Phase 3: WebSocket Bridge (~1,000 lines)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3A — WebSocket server with message protocol</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Create: bridge/ws_bridge.py</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Async WebSocket server on port 8765</w:t>
      </w:r>
    </w:p>
    <w:p w:rsidR="00000000" w:rsidDel="00000000" w:rsidP="00000000" w:rsidRDefault="00000000" w:rsidRPr="00000000" w14:paraId="000001C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DDS subscriber to all 5 topics</w:t>
      </w:r>
    </w:p>
    <w:p w:rsidR="00000000" w:rsidDel="00000000" w:rsidP="00000000" w:rsidRDefault="00000000" w:rsidRPr="00000000" w14:paraId="000001C4">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DroneState batching at 5Hz → drone_state_batch messages</w:t>
      </w:r>
    </w:p>
    <w:p w:rsidR="00000000" w:rsidDel="00000000" w:rsidP="00000000" w:rsidRDefault="00000000" w:rsidRPr="00000000" w14:paraId="000001C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Alert/Mission/Summary forwarded immediately</w:t>
      </w:r>
    </w:p>
    <w:p w:rsidR="00000000" w:rsidDel="00000000" w:rsidP="00000000" w:rsidRDefault="00000000" w:rsidRPr="00000000" w14:paraId="000001C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Command relay: JSON → DroneCommand → DDS</w:t>
      </w:r>
    </w:p>
    <w:p w:rsidR="00000000" w:rsidDel="00000000" w:rsidP="00000000" w:rsidRDefault="00000000" w:rsidRPr="00000000" w14:paraId="000001C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Multi-client broadcast, graceful disconnect handling</w:t>
      </w:r>
    </w:p>
    <w:p w:rsidR="00000000" w:rsidDel="00000000" w:rsidP="00000000" w:rsidRDefault="00000000" w:rsidRPr="00000000" w14:paraId="000001C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JSON serialization of all DDS types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Tests: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tests/unit/test_ws_bridge.py — JSON serialization, batch structure, command deserialization, throttle logic</w:t>
      </w:r>
    </w:p>
    <w:p w:rsidR="00000000" w:rsidDel="00000000" w:rsidP="00000000" w:rsidRDefault="00000000" w:rsidRPr="00000000" w14:paraId="000001C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tests/acceptance/test_spec_10_bridge.py — SPEC section 10 (unit-testable scenarios without DDS; integration scenarios marked skipif)</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Phase 3 Gate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pytest tests/ SPEC coverage: sections 1–10</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Phase 4: React Dashboard (~3,500 lines)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4A — WebSocket context and data hooks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Create: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dashboard/src/context/WebSocketContext.jsx — React Context + useReducer, all state management</w:t>
      </w:r>
    </w:p>
    <w:p w:rsidR="00000000" w:rsidDel="00000000" w:rsidP="00000000" w:rsidRDefault="00000000" w:rsidRPr="00000000" w14:paraId="000001D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dashboard/src/hooks/useWebSocket.js — connect, auto-reconnect with backoff, dispatch messages</w:t>
      </w:r>
    </w:p>
    <w:p w:rsidR="00000000" w:rsidDel="00000000" w:rsidP="00000000" w:rsidRDefault="00000000" w:rsidRPr="00000000" w14:paraId="000001D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dashboard/src/hooks/useDroneData.js — convenience hook for selected drone</w:t>
      </w:r>
    </w:p>
    <w:p w:rsidR="00000000" w:rsidDel="00000000" w:rsidP="00000000" w:rsidRDefault="00000000" w:rsidRPr="00000000" w14:paraId="000001DE">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dashboard/src/utils/geo.js — haversine distance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Tests: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Reducer tests for all action types, ring buffer trimming (120s history, 60s trails, 100 alerts)</w:t>
      </w:r>
    </w:p>
    <w:p w:rsidR="00000000" w:rsidDel="00000000" w:rsidP="00000000" w:rsidRDefault="00000000" w:rsidRPr="00000000" w14:paraId="000001E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spec19.test.jsx — SPEC section 19</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Gate: dashboard tests pass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4B — Header, connection status, dark mode</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Create: Header.jsx, ConnectionStatus.jsx, ThemeToggle.jsx</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Connected/Disconnected indicator</w:t>
      </w:r>
    </w:p>
    <w:p w:rsidR="00000000" w:rsidDel="00000000" w:rsidP="00000000" w:rsidRDefault="00000000" w:rsidRPr="00000000" w14:paraId="000001E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Dark mode toggle with localStorage persistence</w:t>
      </w:r>
    </w:p>
    <w:p w:rsidR="00000000" w:rsidDel="00000000" w:rsidP="00000000" w:rsidRDefault="00000000" w:rsidRPr="00000000" w14:paraId="000001E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Default to dark mode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Tests: spec11.test.jsx (connection), spec18.test.jsx (dark mode)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Gate: dashboard tests pass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4C — Map panel</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Create: MapPanel.jsx, DroneMarker.jsx, DroneTrail.jsx, WaypointPath.jsx, GeofenceBoundary.jsx, BaseStationMarker.jsx, MapControls.jsx, public/drone-icon.svg</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Leaflet map centered on operational area</w:t>
      </w:r>
    </w:p>
    <w:p w:rsidR="00000000" w:rsidDel="00000000" w:rsidP="00000000" w:rsidRDefault="00000000" w:rsidRPr="00000000" w14:paraId="000001F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 markers: SVG rotated by heading, color-coded by mode, clickable</w:t>
      </w:r>
    </w:p>
    <w:p w:rsidR="00000000" w:rsidDel="00000000" w:rsidP="00000000" w:rsidRDefault="00000000" w:rsidRPr="00000000" w14:paraId="000001F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Trails: 60s polyline with opacity gradient, toggleable</w:t>
      </w:r>
    </w:p>
    <w:p w:rsidR="00000000" w:rsidDel="00000000" w:rsidP="00000000" w:rsidRDefault="00000000" w:rsidRPr="00000000" w14:paraId="000001F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Waypoints: dashed lines + circles, current highlighted, toggleable</w:t>
      </w:r>
    </w:p>
    <w:p w:rsidR="00000000" w:rsidDel="00000000" w:rsidP="00000000" w:rsidRDefault="00000000" w:rsidRPr="00000000" w14:paraId="000001F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Geofence: red dashed rectangle</w:t>
      </w:r>
    </w:p>
    <w:p w:rsidR="00000000" w:rsidDel="00000000" w:rsidP="00000000" w:rsidRDefault="00000000" w:rsidRPr="00000000" w14:paraId="000001F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 station: helipad icon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Tests: spec12.test.jsx — SPEC section 12</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Gate: dashboard tests pass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4D — Swarm overview + alert feed</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Create: SwarmOverview.jsx, StatusCards.jsx, AlertFeed.jsx, AlertItem.jsx</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 status cards, battery bar, mission stats</w:t>
      </w:r>
    </w:p>
    <w:p w:rsidR="00000000" w:rsidDel="00000000" w:rsidP="00000000" w:rsidRDefault="00000000" w:rsidRPr="00000000" w14:paraId="0000020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Alert feed: newest first, severity icons, callsign, bounded at 100, critical pulsing</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Tests: spec13.test.jsx, spec14.test.jsx — SPEC sections 13, 14</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Gate: dashboard tests pass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4E — Drone selector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Create: DroneSelector.jsx</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 tabs with callsign, color-coded, click to select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Tests: spec15.test.jsx — SPEC section 15</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Gate: dashboard tests pass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4F — Telemetry charts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Create: TelemetryPanel.jsx, charts/BatteryChart.jsx, charts/AltitudeChart.jsx, charts/SpeedChart.jsx, charts/MotorRPMChart.jsx, charts/TemperatureChart.jsx</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Recharts LineChart, animations disabled, responsive</w:t>
      </w:r>
    </w:p>
    <w:p w:rsidR="00000000" w:rsidDel="00000000" w:rsidP="00000000" w:rsidRDefault="00000000" w:rsidRPr="00000000" w14:paraId="0000021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Battery (2min, 0-100%), Altitude (2min, 0-120m), Speed (2min, 0-15 m/s), Motors (30s, 4 lines), Temp (5min, 20-70°C)</w:t>
      </w:r>
    </w:p>
    <w:p w:rsidR="00000000" w:rsidDel="00000000" w:rsidP="00000000" w:rsidRDefault="00000000" w:rsidRPr="00000000" w14:paraId="0000021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 switches on drone selection change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Tests: spec16.test.jsx — SPEC section 16</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Gate: dashboard tests pass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4G — Command panel</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Create: CommandPanel.jsx, QuickCommands.jsx, ParameterCommands.jsx, WaypointCommand.jsx</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Quick buttons: RTB, Hover, Resume, Emergency Land</w:t>
      </w:r>
    </w:p>
    <w:p w:rsidR="00000000" w:rsidDel="00000000" w:rsidP="00000000" w:rsidRDefault="00000000" w:rsidRPr="00000000" w14:paraId="0000022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Parameter inputs: Set Speed, Set Altitude</w:t>
      </w:r>
    </w:p>
    <w:p w:rsidR="00000000" w:rsidDel="00000000" w:rsidP="00000000" w:rsidRDefault="00000000" w:rsidRPr="00000000" w14:paraId="0000022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 To Waypoint: lat/lon/alt inputs</w:t>
      </w:r>
    </w:p>
    <w:p w:rsidR="00000000" w:rsidDel="00000000" w:rsidP="00000000" w:rsidRDefault="00000000" w:rsidRPr="00000000" w14:paraId="0000022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Broadcast toggle (drone_id=255)</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Tests: spec17.test.jsx — SPEC section 17</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Phase 4 Full Gate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cd dashboard &amp;&amp; npm test pytest tests/  # verify no Python regressions SPEC coverage: sections 1–19</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Phase 5: Integration &amp; Polish (~1,500 lines)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5A — Launch scripts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Create: scripts/start_all.sh, scripts/stop_all.sh</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5B — Python integration tests (requires RTI)</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Create: tests/integration/test_full_pipeline.py</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Drone→Bridge→WebSocket data flow</w:t>
      </w:r>
    </w:p>
    <w:p w:rsidR="00000000" w:rsidDel="00000000" w:rsidP="00000000" w:rsidRDefault="00000000" w:rsidRPr="00000000" w14:paraId="0000023F">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Command relay round-trip</w:t>
      </w:r>
    </w:p>
    <w:p w:rsidR="00000000" w:rsidDel="00000000" w:rsidP="00000000" w:rsidRDefault="00000000" w:rsidRPr="00000000" w14:paraId="00000240">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Swarm summary at 1Hz</w:t>
      </w:r>
    </w:p>
    <w:p w:rsidR="00000000" w:rsidDel="00000000" w:rsidP="00000000" w:rsidRDefault="00000000" w:rsidRPr="00000000" w14:paraId="00000241">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Process isolation (kill one drone, others continue)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5C — E2E acceptance tests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Create: tests/acceptance/test_spec_20_e2e.py, tests/acceptance/test_spec_21_performance.py</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system startup verification</w:t>
      </w:r>
    </w:p>
    <w:p w:rsidR="00000000" w:rsidDel="00000000" w:rsidP="00000000" w:rsidRDefault="00000000" w:rsidRPr="00000000" w14:paraId="0000024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Command flow end-to-end</w:t>
      </w:r>
    </w:p>
    <w:p w:rsidR="00000000" w:rsidDel="00000000" w:rsidP="00000000" w:rsidRDefault="00000000" w:rsidRPr="00000000" w14:paraId="0000024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Fault observation chain</w:t>
      </w:r>
    </w:p>
    <w:p w:rsidR="00000000" w:rsidDel="00000000" w:rsidP="00000000" w:rsidRDefault="00000000" w:rsidRPr="00000000" w14:paraId="0000024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Low battery sequence (WARNING→CRITICAL→forced RTB)</w:t>
      </w:r>
    </w:p>
    <w:p w:rsidR="00000000" w:rsidDel="00000000" w:rsidP="00000000" w:rsidRDefault="00000000" w:rsidRPr="00000000" w14:paraId="0000024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disconnect resilience</w:t>
      </w:r>
    </w:p>
    <w:p w:rsidR="00000000" w:rsidDel="00000000" w:rsidP="00000000" w:rsidRDefault="00000000" w:rsidRPr="00000000" w14:paraId="0000024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Drone process independence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5D — Dashboard e2e smoke test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Create: dashboard/src/</w:t>
      </w:r>
      <w:r w:rsidDel="00000000" w:rsidR="00000000" w:rsidRPr="00000000">
        <w:rPr>
          <w:b w:val="1"/>
          <w:bCs w:val="1"/>
          <w:rtl w:val="0"/>
        </w:rPr>
        <w:t xml:space="preserve">tests</w:t>
      </w:r>
      <w:r w:rsidDel="00000000" w:rsidR="00000000" w:rsidRPr="00000000">
        <w:rPr>
          <w:rtl w:val="0"/>
        </w:rPr>
        <w:t xml:space="preserve">/acceptance/spec20_e2e.test.jsx</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Mock realistic WebSocket message sequences, verify full UI state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5E — Polish</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CSS refinement, error boundaries, structured logging, README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Final Gate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pytest tests/unit/ tests/acceptance/ tests/integration/ cd dashboard &amp;&amp; npm test ./scripts/start_all.sh  # manual smoke test SPEC coverage: ALL sections 1–21</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SPEC Coverage Map</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 │       SPEC        │                     Test Files                      │ Phase │ ├───────────────────┼─────────────────────────────────────────────────────┼───────┤ │ 1 (Types)         │ test_types.py, test_spec_01_types.py                │ 1A    │ ├───────────────────┼─────────────────────────────────────────────────────┼───────┤ │ 2 (QoS)           │ test_qos_xml.py, test_spec_02_qos.py                │ 1B    │ ├───────────────────┼─────────────────────────────────────────────────────┼───────┤ │ 3 (State Machine) │ test_drone_sim.py, test_spec_03_statemachine.py     │ 2D    │ ├───────────────────┼─────────────────────────────────────────────────────┼───────┤ │ 4 (Physics)       │ test_flight_physics.py, test_spec_04_physics.py     │ 2A    │ ├───────────────────┼─────────────────────────────────────────────────────┼───────┤ │ 5 (Battery)       │ test_battery_model.py, test_spec_05_battery.py      │ 2B    │ ├───────────────────┼─────────────────────────────────────────────────────┼───────┤ │ 6 (Faults)        │ test_fault_injector.py, test_spec_06_faults.py      │ 2C    │ ├───────────────────┼─────────────────────────────────────────────────────┼───────┤ │ 7 (Personalities) │ test_drone_config.py, test_spec_07_personalities.py │ 1C    │ ├───────────────────┼─────────────────────────────────────────────────────┼───────┤ │ 8 (Missions)      │ test_mission_patterns.py, test_spec_08_missions.py  │ 2F    │ ├───────────────────┼─────────────────────────────────────────────────────┼───────┤ │ 9 (Summary)       │ test_swarm_monitor.py, test_spec_09_summary.py      │ 2G    │ ├───────────────────┼─────────────────────────────────────────────────────┼───────┤ │ 10 (Bridge)       │ test_ws_bridge.py, test_spec_10_bridge.py           │ 3A    │ ├───────────────────┼─────────────────────────────────────────────────────┼───────┤ │ 11 (Connection)   │ Header.test.jsx, spec11.test.jsx                    │ 4B    │ ├───────────────────┼─────────────────────────────────────────────────────┼───────┤ │ 12 (Map)          │ MapPanel.test.jsx, spec12.test.jsx                  │ 4C    │ ├───────────────────┼─────────────────────────────────────────────────────┼───────┤ │ 13 (Overview)     │ SwarmOverview.test.jsx, spec13.test.jsx             │ 4D    │ ├───────────────────┼─────────────────────────────────────────────────────┼───────┤ │ 14 (Alerts)       │ AlertFeed.test.jsx, spec14.test.jsx                 │ 4D    │ ├───────────────────┼─────────────────────────────────────────────────────┼───────┤ │ 15 (Selector)     │ DroneSelector.test.jsx, spec15.test.jsx             │ 4E    │ ├───────────────────┼─────────────────────────────────────────────────────┼───────┤ │ 16 (Charts)       │ TelemetryPanel.test.jsx, spec16.test.jsx            │ 4F    │ ├───────────────────┼─────────────────────────────────────────────────────┼───────┤ │ 17 (Commands)     │ CommandPanel.test.jsx, spec17.test.jsx              │ 4G    │ ├───────────────────┼─────────────────────────────────────────────────────┼───────┤ │ 18 (Dark Mode)    │ ThemeToggle.test.jsx, spec18.test.jsx               │ 4B    │ ├───────────────────┼─────────────────────────────────────────────────────┼───────┤ │ 19 (Data Mgmt)    │ WebSocketContext.test.jsx, spec19.test.jsx          │ 4A    │ ├───────────────────┼─────────────────────────────────────────────────────┼───────┤ │ 20 (E2E)          │ test_spec_20_e2e.py, spec20_e2e.test.jsx            │ 5C/5D │ ├───────────────────┼─────────────────────────────────────────────────────┼───────┤ │ 21 (Performance)  │ test_spec_21_performance.py                         │ 5C    │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Line Count Estimate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2"/>
          <w:szCs w:val="12"/>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 │     Phase     │ Production │ Tests  │  Total  │ ├───────────────┼────────────┼────────┼─────────┤ │ 1 Foundation  │ ~700       │ ~500   │ ~1,200  │ ├───────────────┼────────────┼────────┼─────────┤ │ 2 Drone Sim   │ ~1,600     │ ~1,200 │ ~2,800  │ ├───────────────┼────────────┼────────┼─────────┤ │ 3 Bridge      │ ~500       │ ~500   │ ~1,000  │ ├───────────────┼────────────┼────────┼─────────┤ │ 4 Dashboard   │ ~2,500     │ ~1,000 │ ~3,500  │ ├───────────────┼────────────┼────────┼─────────┤ │ 5 Integration │ ~700       │ ~800   │ ~1,500  │ ├───────────────┼────────────┼────────┼─────────┤ │ Total         │ ~6,000     │ ~4,000 │ ~10,000 │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Risk Areas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RTI Connext DDS API — niche package, may have quirks. Mitigation: try/except import pattern, all logic testable without RTI</w:t>
      </w:r>
    </w:p>
    <w:p w:rsidR="00000000" w:rsidDel="00000000" w:rsidP="00000000" w:rsidRDefault="00000000" w:rsidRPr="00000000" w14:paraId="0000026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Leaflet + React — marker re-renders at 5Hz. Mitigation: React.memo, divIcon with CSS rotation</w:t>
      </w:r>
    </w:p>
    <w:p w:rsidR="00000000" w:rsidDel="00000000" w:rsidP="00000000" w:rsidRDefault="00000000" w:rsidRPr="00000000" w14:paraId="0000026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WebSocket reliability — silent failures. Mitigation: auto-reconnect with backoff, connection status indicator</w:t>
      </w:r>
    </w:p>
    <w:p w:rsidR="00000000" w:rsidDel="00000000" w:rsidP="00000000" w:rsidRDefault="00000000" w:rsidRPr="00000000" w14:paraId="0000026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Chart performance — 600 data points per chart. Mitigation: animations off, ring buffers, throttle renders if needed</w:t>
      </w:r>
    </w:p>
    <w:p w:rsidR="00000000" w:rsidDel="00000000" w:rsidP="00000000" w:rsidRDefault="00000000" w:rsidRPr="00000000" w14:paraId="0000027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Process management — 10+ processes. Mitigation: PID tracking, SIGTERM handler, process group management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Claude has written up a plan and is ready to execute. Would you like to proceed?</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1. Yes, clear context (</w:t>
      </w:r>
      <w:r w:rsidDel="00000000" w:rsidR="00000000" w:rsidRPr="00000000">
        <w:rPr>
          <w:color w:val="980000"/>
          <w:rtl w:val="0"/>
        </w:rPr>
        <w:t xml:space="preserve">35% used</w:t>
      </w:r>
      <w:r w:rsidDel="00000000" w:rsidR="00000000" w:rsidRPr="00000000">
        <w:rPr>
          <w:rtl w:val="0"/>
        </w:rPr>
        <w:t xml:space="preserve">) and bypass permissions </w:t>
      </w:r>
    </w:p>
    <w:p w:rsidR="00000000" w:rsidDel="00000000" w:rsidP="00000000" w:rsidRDefault="00000000" w:rsidRPr="00000000" w14:paraId="00000275">
      <w:pPr>
        <w:rPr/>
      </w:pPr>
      <w:r w:rsidDel="00000000" w:rsidR="00000000" w:rsidRPr="00000000">
        <w:rPr>
          <w:rtl w:val="0"/>
        </w:rPr>
        <w:t xml:space="preserve">2. Yes, and bypass permissions </w:t>
      </w:r>
    </w:p>
    <w:p w:rsidR="00000000" w:rsidDel="00000000" w:rsidP="00000000" w:rsidRDefault="00000000" w:rsidRPr="00000000" w14:paraId="00000276">
      <w:pPr>
        <w:rPr/>
      </w:pPr>
      <w:r w:rsidDel="00000000" w:rsidR="00000000" w:rsidRPr="00000000">
        <w:rPr>
          <w:rtl w:val="0"/>
        </w:rPr>
        <w:t xml:space="preserve">3. Yes, manually approve edits </w:t>
      </w:r>
    </w:p>
    <w:p w:rsidR="00000000" w:rsidDel="00000000" w:rsidP="00000000" w:rsidRDefault="00000000" w:rsidRPr="00000000" w14:paraId="00000277">
      <w:pPr>
        <w:rPr/>
      </w:pPr>
      <w:r w:rsidDel="00000000" w:rsidR="00000000" w:rsidRPr="00000000">
        <w:rPr>
          <w:rtl w:val="0"/>
        </w:rPr>
        <w:t xml:space="preserve">4. Type here to tell Claude what to change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ctrl-g to edit in VS Code · ~/.claude/plans/</w:t>
      </w:r>
      <w:hyperlink r:id="rId6">
        <w:r w:rsidDel="00000000" w:rsidR="00000000" w:rsidRPr="00000000">
          <w:rPr>
            <w:color w:val="1155cc"/>
            <w:u w:val="single"/>
            <w:rtl w:val="0"/>
          </w:rPr>
          <w:t xml:space="preserve">elegant-shimmying-tome.md</w:t>
        </w:r>
      </w:hyperlink>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1"/>
        <w:rPr/>
      </w:pPr>
      <w:bookmarkStart w:colFirst="0" w:colLast="0" w:name="_e0cbjivew06v" w:id="6"/>
      <w:bookmarkEnd w:id="6"/>
      <w:r w:rsidDel="00000000" w:rsidR="00000000" w:rsidRPr="00000000">
        <w:rPr>
          <w:rtl w:val="0"/>
        </w:rPr>
        <w:t xml:space="preserve">The Implementation (7:45)</w:t>
      </w:r>
    </w:p>
    <w:p w:rsidR="00000000" w:rsidDel="00000000" w:rsidP="00000000" w:rsidRDefault="00000000" w:rsidRPr="00000000" w14:paraId="0000027C">
      <w:pPr>
        <w:pStyle w:val="Heading2"/>
        <w:rPr/>
      </w:pPr>
      <w:bookmarkStart w:colFirst="0" w:colLast="0" w:name="_7exfuiuxf7bn" w:id="7"/>
      <w:bookmarkEnd w:id="7"/>
      <w:r w:rsidDel="00000000" w:rsidR="00000000" w:rsidRPr="00000000">
        <w:rPr>
          <w:rtl w:val="0"/>
        </w:rPr>
        <w:t xml:space="preserve">Phase 1 (Completed 7:48)</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Let me start by understanding the existing project state and spec documents.</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Read 2 files (ctrl+o to expand)</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This is a large project. I'll implement it phase by phase, starting with Phase 1 Foundation. Let me create all Phase 1 sub-tasks in parallel since they're independent.</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4 agents finished (ctrl+o to expand)</w:t>
        <w:br w:type="textWrapping"/>
        <w:t xml:space="preserve">├─ Phase 1A: Types + skeleton · 20 tool uses · 30.9k tokens</w:t>
        <w:br w:type="textWrapping"/>
        <w:t xml:space="preserve">│  ⎿  Done</w:t>
        <w:br w:type="textWrapping"/>
        <w:t xml:space="preserve">├─ Phase 1B: QoS profiles XML · 12 tool uses · 17.8k tokens</w:t>
        <w:br w:type="textWrapping"/>
        <w:t xml:space="preserve">│  ⎿  Done</w:t>
        <w:br w:type="textWrapping"/>
        <w:t xml:space="preserve">├─ Phase 1C: Drone config · 5 tool uses · 12.4k tokens</w:t>
        <w:br w:type="textWrapping"/>
        <w:t xml:space="preserve">│  ⎿  Done</w:t>
        <w:br w:type="textWrapping"/>
        <w:t xml:space="preserve">└─ Phase 1D: React scaffold · 22 tool uses · 16.9k tokens</w:t>
        <w:br w:type="textWrapping"/>
        <w:t xml:space="preserve">⎿  Done</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Phase 1 complete. All 4 sub-phases pass:</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1A: 60 tests pass (types, enums, dataclasses)</w:t>
      </w:r>
    </w:p>
    <w:p w:rsidR="00000000" w:rsidDel="00000000" w:rsidP="00000000" w:rsidRDefault="00000000" w:rsidRPr="00000000" w14:paraId="0000028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1B: 44 tests pass (QoS XML profiles)</w:t>
      </w:r>
    </w:p>
    <w:p w:rsidR="00000000" w:rsidDel="00000000" w:rsidP="00000000" w:rsidRDefault="00000000" w:rsidRPr="00000000" w14:paraId="0000028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1C: 33 tests pass (drone configs, personalities)</w:t>
      </w:r>
    </w:p>
    <w:p w:rsidR="00000000" w:rsidDel="00000000" w:rsidP="00000000" w:rsidRDefault="00000000" w:rsidRPr="00000000" w14:paraId="0000028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1D: 7 tests pass + build succeeds (React scaffold)</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Let me run the full Phase 1 gate to confirm everything together.</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Bash(python -m pytest tests/unit/ tests/acceptance/ -v --tb=short 2&gt;&amp;1 | tail -30) ⎿  tests/acceptance/test_spec_02_qos.py::TestSpec21Telemetry::test_keep_last_depth_1 PASSED [ 80%] tests/acceptance/test_spec_02_qos.py::TestSpec21Telemetry::test_deadline_200ms PASSED [ 81%] tests/acceptance/test_spec_02_qos.py::TestSpec21Telemetry::test_liveliness_automatic_2s PASSED [ 81%]</w:t>
        <w:br w:type="textWrapping"/>
        <w:t xml:space="preserve">… +20 lines (ctrl+o to expand)</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color w:val="ff0000"/>
        </w:rPr>
      </w:pPr>
      <w:r w:rsidDel="00000000" w:rsidR="00000000" w:rsidRPr="00000000">
        <w:rPr>
          <w:rFonts w:ascii="Arial Unicode MS" w:cs="Arial Unicode MS" w:eastAsia="Arial Unicode MS" w:hAnsi="Arial Unicode MS"/>
          <w:rtl w:val="0"/>
        </w:rPr>
        <w:t xml:space="preserve">⏺ Phase 1 gate: 137 tests passed. Now starting Phase 2 —</w:t>
      </w:r>
      <w:r w:rsidDel="00000000" w:rsidR="00000000" w:rsidRPr="00000000">
        <w:rPr>
          <w:color w:val="ff0000"/>
          <w:rtl w:val="0"/>
        </w:rPr>
        <w:t xml:space="preserve"> Drone Simulation. I'll parallelize the independent sub-tasks (2A-2C, 2F).</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rPr/>
      </w:pPr>
      <w:bookmarkStart w:colFirst="0" w:colLast="0" w:name="_2btw8c7aykn1" w:id="8"/>
      <w:bookmarkEnd w:id="8"/>
      <w:r w:rsidDel="00000000" w:rsidR="00000000" w:rsidRPr="00000000">
        <w:rPr>
          <w:rtl w:val="0"/>
        </w:rPr>
        <w:t xml:space="preserve">Phase 2 (Completed 7:57)</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4 agents finished (ctrl+o to expand)</w:t>
        <w:br w:type="textWrapping"/>
        <w:t xml:space="preserve">├─ Phase 2A: Flight physics · 8 tool uses · 17.2k tokens</w:t>
        <w:br w:type="textWrapping"/>
        <w:t xml:space="preserve">│  ⎿  Done</w:t>
        <w:br w:type="textWrapping"/>
        <w:t xml:space="preserve">├─ Phase 2B: Battery model · 6 tool uses · 13.8k tokens</w:t>
        <w:br w:type="textWrapping"/>
        <w:t xml:space="preserve">│  ⎿  Done</w:t>
        <w:br w:type="textWrapping"/>
        <w:t xml:space="preserve">├─ Phase 2C: Fault injector · 6 tool uses · 16.1k tokens</w:t>
        <w:br w:type="textWrapping"/>
        <w:t xml:space="preserve">│  ⎿  Done</w:t>
        <w:br w:type="textWrapping"/>
        <w:t xml:space="preserve">└─ Phase 2F: Mission patterns · 10 tool uses · 17.7k tokens</w:t>
        <w:br w:type="textWrapping"/>
        <w:t xml:space="preserve">⎿  Done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Phase 2A-2C and 2F complete. Now implementing Phase 2D (drone state machine) and 2G (swarm monitor) in parallel.</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2 agents finished (ctrl+o to expand)</w:t>
        <w:br w:type="textWrapping"/>
        <w:t xml:space="preserve">├─ Phase 2D: Drone state machine · 13 tool uses · 39.2k tokens</w:t>
        <w:br w:type="textWrapping"/>
        <w:t xml:space="preserve">│  ⎿  Done</w:t>
        <w:br w:type="textWrapping"/>
        <w:t xml:space="preserve">└─ Phase 2G: Swarm monitor · 11 tool uses · 19.8k tokens</w:t>
        <w:br w:type="textWrapping"/>
        <w:t xml:space="preserve">⎿  Done</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color w:val="ff0000"/>
          <w:sz w:val="38"/>
          <w:szCs w:val="38"/>
        </w:rPr>
      </w:pPr>
      <w:r w:rsidDel="00000000" w:rsidR="00000000" w:rsidRPr="00000000">
        <w:rPr>
          <w:rFonts w:ascii="Arial Unicode MS" w:cs="Arial Unicode MS" w:eastAsia="Arial Unicode MS" w:hAnsi="Arial Unicode MS"/>
          <w:color w:val="ff0000"/>
          <w:sz w:val="38"/>
          <w:szCs w:val="38"/>
          <w:rtl w:val="0"/>
        </w:rPr>
        <w:t xml:space="preserve">❯ Have you committed the plan to docs or somewhere else on disk?</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Phase 2 complete. All sub-tasks pass:</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2A: 27 tests (flight physics)</w:t>
      </w:r>
    </w:p>
    <w:p w:rsidR="00000000" w:rsidDel="00000000" w:rsidP="00000000" w:rsidRDefault="00000000" w:rsidRPr="00000000" w14:paraId="0000029E">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2B: 22 tests (battery model)</w:t>
      </w:r>
    </w:p>
    <w:p w:rsidR="00000000" w:rsidDel="00000000" w:rsidP="00000000" w:rsidRDefault="00000000" w:rsidRPr="00000000" w14:paraId="0000029F">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2C: 17 tests (fault injector)</w:t>
      </w:r>
    </w:p>
    <w:p w:rsidR="00000000" w:rsidDel="00000000" w:rsidP="00000000" w:rsidRDefault="00000000" w:rsidRPr="00000000" w14:paraId="000002A0">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2D: 40 tests (drone state machine)</w:t>
      </w:r>
    </w:p>
    <w:p w:rsidR="00000000" w:rsidDel="00000000" w:rsidP="00000000" w:rsidRDefault="00000000" w:rsidRPr="00000000" w14:paraId="000002A1">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2F: 22 tests (mission patterns/planner)</w:t>
      </w:r>
    </w:p>
    <w:p w:rsidR="00000000" w:rsidDel="00000000" w:rsidP="00000000" w:rsidRDefault="00000000" w:rsidRPr="00000000" w14:paraId="000002A2">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2G: 13 tests (swarm monitor)</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Let me run the full Phase 2 gate.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Bash(python -m pytest tests/unit/ tests/acceptance/ -v --tb=short 2&gt;&amp;1 | tail -10) ⎿  tests/acceptance/test_spec_08_missions.py::TestSpec8_1_MissionPatterns::test_all_waypoints_within_geofence PASSED [ 97%] tests/acceptance/test_spec_08_missions.py::TestSpec8_2_MissionPlanning::test_missions_for_drones_0_through_6 PASSED [ 97%] tests/acceptance/test_spec_08_missions.py::TestSpec8_2_MissionPlanning::test_all_missions_active PASSED [ 98%]</w:t>
        <w:br w:type="textWrapping"/>
        <w:t xml:space="preserve">… +7 lines (ctrl+o to expand)</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278 tests passed. Phase 2 gate clear.</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To answer your question — no, the implementation plan isn't saved on disk yet. It was provided in your message but not written to a file. Let me save it now.</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Write(docs/PLAN.md)</w:t>
        <w:br w:type="textWrapping"/>
        <w:t xml:space="preserve">⎿  Wrote 109 lines to docs/PLAN.md</w:t>
        <w:br w:type="textWrapping"/>
        <w:t xml:space="preserve">1 # DDS Drone Swarm Monitoring System — Implementation Plan 2</w:t>
        <w:br w:type="textWrapping"/>
        <w:t xml:space="preserve">3 ## Context 4</w:t>
        <w:br w:type="textWrapping"/>
        <w:t xml:space="preserve">5 Build a DDS-based drone swarm simulation (8 drones) with a real-time React dashboard, for a presentation to RTI's DDS dev team demonstrating agentic coding capabilities. The project is gr eenfield — only </w:t>
      </w:r>
      <w:r w:rsidDel="00000000" w:rsidR="00000000" w:rsidRPr="00000000">
        <w:rPr>
          <w:rFonts w:ascii="Roboto Mono" w:cs="Roboto Mono" w:eastAsia="Roboto Mono" w:hAnsi="Roboto Mono"/>
          <w:color w:val="188038"/>
          <w:rtl w:val="0"/>
        </w:rPr>
        <w:t xml:space="preserve">docs/VISION.md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docs/SPEC.md</w:t>
      </w:r>
      <w:r w:rsidDel="00000000" w:rsidR="00000000" w:rsidRPr="00000000">
        <w:rPr>
          <w:rtl w:val="0"/>
        </w:rPr>
        <w:t xml:space="preserve"> exist. Target ~10K lines across ~3 hours. The SPEC.md contains 120+ GWT acceptance scenarios that serve as both requirements and test g</w:t>
        <w:br w:type="textWrapping"/>
        <w:t xml:space="preserve">ates.</w:t>
        <w:br w:type="textWrapping"/>
        <w:t xml:space="preserve">6 7 </w:t>
      </w:r>
      <w:r w:rsidDel="00000000" w:rsidR="00000000" w:rsidRPr="00000000">
        <w:rPr>
          <w:b w:val="1"/>
          <w:bCs w:val="1"/>
          <w:rtl w:val="0"/>
        </w:rPr>
        <w:t xml:space="preserve">Testing philosophy</w:t>
      </w:r>
      <w:r w:rsidDel="00000000" w:rsidR="00000000" w:rsidRPr="00000000">
        <w:rPr>
          <w:rtl w:val="0"/>
        </w:rPr>
        <w:t xml:space="preserve">: Test early, test often. Nothing advances to the next phase until ALL unit tests, acceptance tests, and e2e tests pass. Failed tests are never skipped or deleted — the code is fixed instead. 8 9 </w:t>
      </w:r>
      <w:r w:rsidDel="00000000" w:rsidR="00000000" w:rsidRPr="00000000">
        <w:rPr>
          <w:b w:val="1"/>
          <w:bCs w:val="1"/>
          <w:rtl w:val="0"/>
        </w:rPr>
        <w:t xml:space="preserve">Project root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/Users/jason/Documents/swarmMonitor</w:t>
      </w:r>
      <w:r w:rsidDel="00000000" w:rsidR="00000000" w:rsidRPr="00000000">
        <w:rPr>
          <w:rtl w:val="0"/>
        </w:rPr>
        <w:t xml:space="preserve"> … +99 lines (ctrl+o to expand)</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Saved to docs/PLAN.md with progress mark</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rPr/>
      </w:pPr>
      <w:bookmarkStart w:colFirst="0" w:colLast="0" w:name="_95wkbpxn99sx" w:id="9"/>
      <w:bookmarkEnd w:id="9"/>
      <w:r w:rsidDel="00000000" w:rsidR="00000000" w:rsidRPr="00000000">
        <w:rPr>
          <w:rtl w:val="0"/>
        </w:rPr>
        <w:t xml:space="preserve">Phase 3 &amp; 4 (Parallel) (completed 8:05)</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2 agents finished (ctrl+o to expand)</w:t>
        <w:br w:type="textWrapping"/>
        <w:t xml:space="preserve">├─ Phase 3A: WebSocket bridge · 8 tool uses · 20.7k tokens</w:t>
        <w:br w:type="textWrapping"/>
        <w:t xml:space="preserve">│  ⎿  Done</w:t>
        <w:br w:type="textWrapping"/>
        <w:t xml:space="preserve">└─ Phase 4A: WebSocket context · 14 tool uses · 19.2k tokens</w:t>
        <w:br w:type="textWrapping"/>
        <w:t xml:space="preserve">⎿  Done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Phase 3 and 4A complete. Now implementing the remaining Phase 4 dashboard components (4B-4G) in parallel.</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2 agents finished (ctrl+o to expand)</w:t>
        <w:br w:type="textWrapping"/>
        <w:t xml:space="preserve">├─ Phase 4B-4E: Dashboard UI · 17 tool uses · 22.6k tokens</w:t>
        <w:br w:type="textWrapping"/>
        <w:t xml:space="preserve">│  ⎿  Done</w:t>
        <w:br w:type="textWrapping"/>
        <w:t xml:space="preserve">└─ Phase 4F-4G: Charts + commands · 19 tool uses · 26.8k tokens</w:t>
        <w:br w:type="textWrapping"/>
        <w:t xml:space="preserve">⎿  Done</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Phases 4B-4G complete. Now I need to implement Phase 4C (Map panel) and wire up App.jsx, then move to Phase 5. Let me do the map panel and final App assembly together.</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Agent(Phase 4C: Map panel + App wiring)</w:t>
        <w:br w:type="textWrapping"/>
        <w:t xml:space="preserve">⎿  Done (23 tool uses · 29.8k tokens · 1m 42s)</w:t>
        <w:br w:type="textWrapping"/>
        <w:t xml:space="preserve">(ctrl+o to expand)</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Phase 4 complete — 54 dashboard tests pass. Now implementing Phase 5 (Integration &amp; Polish).</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2"/>
        <w:rPr/>
      </w:pPr>
      <w:bookmarkStart w:colFirst="0" w:colLast="0" w:name="_806qm8bg2jbh" w:id="10"/>
      <w:bookmarkEnd w:id="10"/>
      <w:r w:rsidDel="00000000" w:rsidR="00000000" w:rsidRPr="00000000">
        <w:rPr>
          <w:rtl w:val="0"/>
        </w:rPr>
        <w:t xml:space="preserve">Phase 5 (completed 8:10)</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2 agents finished (ctrl+o to expand)</w:t>
        <w:br w:type="textWrapping"/>
        <w:t xml:space="preserve">├─ Phase 5A: Launch scripts · 17 tool uses · 26.3k tokens</w:t>
        <w:br w:type="textWrapping"/>
        <w:t xml:space="preserve">│  ⎿  Done</w:t>
        <w:br w:type="textWrapping"/>
        <w:t xml:space="preserve">└─ Phase 5C-5D: E2E tests · 36 tool uses · 52.0k tokens</w:t>
        <w:br w:type="textWrapping"/>
        <w:t xml:space="preserve">⎿  Done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All phases complete. Let me run the final gate to confirm everything passes together.</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 Bash(python -m pytest tests/ -v --tb=short 2&gt;&amp;1 | tail -20)</w:t>
        <w:br w:type="textWrapping"/>
        <w:t xml:space="preserve">⎿  tests/unit/test_types.py::TestFieldAccess::test_vector3_mutation PASSED  [ 94%]</w:t>
        <w:br w:type="textWrapping"/>
        <w:t xml:space="preserve">tests/unit/test_ws_bridge.py::TestSerialization::test_serialize_state PASSED [ 94%]</w:t>
        <w:br w:type="textWrapping"/>
        <w:t xml:space="preserve">tests/unit/test_ws_bridge.py::TestSerialization::test_serialize_alert PASSED [ 95%]</w:t>
        <w:br w:type="textWrapping"/>
        <w:t xml:space="preserve">… +17 lines (ctrl+o to expand)</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 Bash(cd /Users/jason/Documents/swarmMonitor/dashboard &amp;&amp; npx vitest run 2&gt;&amp;1 | tail -20)</w:t>
        <w:br w:type="textWrapping"/>
        <w:t xml:space="preserve">⎿   ✓ src/</w:t>
      </w:r>
      <w:r w:rsidDel="00000000" w:rsidR="00000000" w:rsidRPr="00000000">
        <w:rPr>
          <w:b w:val="1"/>
          <w:bCs w:val="1"/>
          <w:rtl w:val="0"/>
        </w:rPr>
        <w:t xml:space="preserve">tests</w:t>
      </w:r>
      <w:r w:rsidDel="00000000" w:rsidR="00000000" w:rsidRPr="00000000">
        <w:rPr>
          <w:rFonts w:ascii="Arial Unicode MS" w:cs="Arial Unicode MS" w:eastAsia="Arial Unicode MS" w:hAnsi="Arial Unicode MS"/>
          <w:rtl w:val="0"/>
        </w:rPr>
        <w:t xml:space="preserve">/constants.test.js  (5 tests) 5ms</w:t>
        <w:br w:type="textWrapping"/>
        <w:t xml:space="preserve">✓ src/</w:t>
      </w:r>
      <w:r w:rsidDel="00000000" w:rsidR="00000000" w:rsidRPr="00000000">
        <w:rPr>
          <w:b w:val="1"/>
          <w:bCs w:val="1"/>
          <w:rtl w:val="0"/>
        </w:rPr>
        <w:t xml:space="preserve">tests</w:t>
      </w:r>
      <w:r w:rsidDel="00000000" w:rsidR="00000000" w:rsidRPr="00000000">
        <w:rPr>
          <w:rFonts w:ascii="Arial Unicode MS" w:cs="Arial Unicode MS" w:eastAsia="Arial Unicode MS" w:hAnsi="Arial Unicode MS"/>
          <w:rtl w:val="0"/>
        </w:rPr>
        <w:t xml:space="preserve">/geo.test.js  (2 tests) 1ms</w:t>
        <w:br w:type="textWrapping"/>
        <w:t xml:space="preserve">✓ src/</w:t>
      </w:r>
      <w:r w:rsidDel="00000000" w:rsidR="00000000" w:rsidRPr="00000000">
        <w:rPr>
          <w:b w:val="1"/>
          <w:bCs w:val="1"/>
          <w:rtl w:val="0"/>
        </w:rPr>
        <w:t xml:space="preserve">tests</w:t>
      </w:r>
      <w:r w:rsidDel="00000000" w:rsidR="00000000" w:rsidRPr="00000000">
        <w:rPr>
          <w:rtl w:val="0"/>
        </w:rPr>
        <w:t xml:space="preserve">/WebSocketContext.test.jsx  (14 tests) 3ms</w:t>
        <w:br w:type="textWrapping"/>
        <w:t xml:space="preserve">… +16 lines (ctrl+o to expand)</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 All tests pass. Let me also add the CSS for the dashboard layout and verify the build.</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Read 1 file (ctrl+o to expand)</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Update(src/styles/theme.css)</w:t>
        <w:br w:type="textWrapping"/>
        <w:t xml:space="preserve">⎿  Added 400 lines</w:t>
        <w:br w:type="textWrapping"/>
        <w:t xml:space="preserve">43  .app {</w:t>
        <w:br w:type="textWrapping"/>
        <w:t xml:space="preserve">44    min-height: 100vh;</w:t>
        <w:br w:type="textWrapping"/>
        <w:t xml:space="preserve">45  }</w:t>
        <w:br w:type="textWrapping"/>
        <w:t xml:space="preserve">46 +</w:t>
        <w:br w:type="textWrapping"/>
        <w:t xml:space="preserve">47 +/* Layout </w:t>
      </w:r>
      <w:r w:rsidDel="00000000" w:rsidR="00000000" w:rsidRPr="00000000">
        <w:rPr>
          <w:i w:val="1"/>
          <w:iCs w:val="1"/>
          <w:rtl w:val="0"/>
        </w:rPr>
        <w:t xml:space="preserve">/</w:t>
        <w:br w:type="textWrapping"/>
        <w:t xml:space="preserve">48 +.dashboard {</w:t>
        <w:br w:type="textWrapping"/>
        <w:t xml:space="preserve">49 +  display: flex;</w:t>
        <w:br w:type="textWrapping"/>
        <w:t xml:space="preserve">50 +  flex-direction: column;</w:t>
        <w:br w:type="textWrapping"/>
        <w:t xml:space="preserve">51 +  min-height: 100vh;</w:t>
        <w:br w:type="textWrapping"/>
        <w:t xml:space="preserve">52 +}</w:t>
        <w:br w:type="textWrapping"/>
        <w:t xml:space="preserve">53 +</w:t>
        <w:br w:type="textWrapping"/>
        <w:t xml:space="preserve">54 +.header {</w:t>
        <w:br w:type="textWrapping"/>
        <w:t xml:space="preserve">55 +  display: flex;</w:t>
        <w:br w:type="textWrapping"/>
        <w:t xml:space="preserve">56 +  justify-content: space-between;</w:t>
        <w:br w:type="textWrapping"/>
        <w:t xml:space="preserve">57 +  align-items: center;</w:t>
        <w:br w:type="textWrapping"/>
        <w:t xml:space="preserve">58 +  padding: 12px 24px;</w:t>
        <w:br w:type="textWrapping"/>
        <w:t xml:space="preserve">59 +  background: var(--bg-card);</w:t>
        <w:br w:type="textWrapping"/>
        <w:t xml:space="preserve">60 +  border-bottom: 1px solid rgba(255,255,255,0.1);</w:t>
        <w:br w:type="textWrapping"/>
        <w:t xml:space="preserve">61 +}</w:t>
        <w:br w:type="textWrapping"/>
        <w:t xml:space="preserve">62 +</w:t>
        <w:br w:type="textWrapping"/>
        <w:t xml:space="preserve">63 +.header-title {</w:t>
        <w:br w:type="textWrapping"/>
        <w:t xml:space="preserve">64 +  font-size: 1.4rem;</w:t>
        <w:br w:type="textWrapping"/>
        <w:t xml:space="preserve">65 +  font-weight: 600;</w:t>
        <w:br w:type="textWrapping"/>
        <w:t xml:space="preserve">66 +  color: var(--accent);</w:t>
        <w:br w:type="textWrapping"/>
        <w:t xml:space="preserve">67 +}</w:t>
        <w:br w:type="textWrapping"/>
        <w:t xml:space="preserve">68 +</w:t>
        <w:br w:type="textWrapping"/>
        <w:t xml:space="preserve">69 +.header-controls {</w:t>
        <w:br w:type="textWrapping"/>
        <w:t xml:space="preserve">70 +  display: flex;</w:t>
        <w:br w:type="textWrapping"/>
        <w:t xml:space="preserve">71 +  align-items: center;</w:t>
        <w:br w:type="textWrapping"/>
        <w:t xml:space="preserve">72 +  gap: 16px;</w:t>
        <w:br w:type="textWrapping"/>
        <w:t xml:space="preserve">73 +}</w:t>
        <w:br w:type="textWrapping"/>
        <w:t xml:space="preserve">74 +</w:t>
        <w:br w:type="textWrapping"/>
        <w:t xml:space="preserve">75 +.connection-status {</w:t>
        <w:br w:type="textWrapping"/>
        <w:t xml:space="preserve">76 +  display: flex;</w:t>
        <w:br w:type="textWrapping"/>
        <w:t xml:space="preserve">77 +  align-items: center;</w:t>
        <w:br w:type="textWrapping"/>
        <w:t xml:space="preserve">78 +  gap: 6px;</w:t>
        <w:br w:type="textWrapping"/>
        <w:t xml:space="preserve">79 +  font-size: 0.85rem;</w:t>
        <w:br w:type="textWrapping"/>
        <w:t xml:space="preserve">80 +}</w:t>
        <w:br w:type="textWrapping"/>
        <w:t xml:space="preserve">81 +</w:t>
        <w:br w:type="textWrapping"/>
        <w:t xml:space="preserve">82 +.status-dot {</w:t>
        <w:br w:type="textWrapping"/>
        <w:t xml:space="preserve">83 +  width: 10px;</w:t>
        <w:br w:type="textWrapping"/>
        <w:t xml:space="preserve">84 +  height: 10px;</w:t>
        <w:br w:type="textWrapping"/>
        <w:t xml:space="preserve">85 +  border-radius: 50%;</w:t>
        <w:br w:type="textWrapping"/>
        <w:t xml:space="preserve">86 +  display: inline-block;</w:t>
        <w:br w:type="textWrapping"/>
        <w:t xml:space="preserve">87 +}</w:t>
        <w:br w:type="textWrapping"/>
        <w:t xml:space="preserve">88 +</w:t>
        <w:br w:type="textWrapping"/>
        <w:t xml:space="preserve">89 +.status-dot.connected { background: var(--success); }</w:t>
        <w:br w:type="textWrapping"/>
        <w:t xml:space="preserve">90 +.status-dot.disconnected { background: var(--danger); }</w:t>
        <w:br w:type="textWrapping"/>
        <w:t xml:space="preserve">91 +</w:t>
        <w:br w:type="textWrapping"/>
        <w:t xml:space="preserve">92 +.theme-toggle {</w:t>
        <w:br w:type="textWrapping"/>
        <w:t xml:space="preserve">93 +  background: none;</w:t>
        <w:br w:type="textWrapping"/>
        <w:t xml:space="preserve">94 +  border: 1px solid var(--text-secondary);</w:t>
        <w:br w:type="textWrapping"/>
        <w:t xml:space="preserve">95 +  border-radius: 6px;</w:t>
        <w:br w:type="textWrapping"/>
        <w:t xml:space="preserve">96 +  padding: 4px 8px;</w:t>
        <w:br w:type="textWrapping"/>
        <w:t xml:space="preserve">97 +  cursor: pointer;</w:t>
        <w:br w:type="textWrapping"/>
        <w:t xml:space="preserve">98 +  font-size: 1rem;</w:t>
        <w:br w:type="textWrapping"/>
        <w:t xml:space="preserve">99 +}</w:t>
        <w:br w:type="textWrapping"/>
        <w:t xml:space="preserve">100 +</w:t>
        <w:br w:type="textWrapping"/>
        <w:t xml:space="preserve">101 +/</w:t>
      </w:r>
      <w:r w:rsidDel="00000000" w:rsidR="00000000" w:rsidRPr="00000000">
        <w:rPr>
          <w:rtl w:val="0"/>
        </w:rPr>
        <w:t xml:space="preserve"> Main layout </w:t>
      </w:r>
      <w:r w:rsidDel="00000000" w:rsidR="00000000" w:rsidRPr="00000000">
        <w:rPr>
          <w:i w:val="1"/>
          <w:iCs w:val="1"/>
          <w:rtl w:val="0"/>
        </w:rPr>
        <w:t xml:space="preserve">/</w:t>
        <w:br w:type="textWrapping"/>
        <w:t xml:space="preserve">102 +.main-layout {</w:t>
        <w:br w:type="textWrapping"/>
        <w:t xml:space="preserve">103 +  display: grid;</w:t>
        <w:br w:type="textWrapping"/>
        <w:t xml:space="preserve">104 +  grid-template-columns: 1fr 380px;</w:t>
        <w:br w:type="textWrapping"/>
        <w:t xml:space="preserve">105 +  flex: 1;</w:t>
        <w:br w:type="textWrapping"/>
        <w:t xml:space="preserve">106 +  min-height: 450px;</w:t>
        <w:br w:type="textWrapping"/>
        <w:t xml:space="preserve">107 +}</w:t>
        <w:br w:type="textWrapping"/>
        <w:t xml:space="preserve">108 +</w:t>
        <w:br w:type="textWrapping"/>
        <w:t xml:space="preserve">109 +.main-layout .left-panel {</w:t>
        <w:br w:type="textWrapping"/>
        <w:t xml:space="preserve">110 +  position: relative;</w:t>
        <w:br w:type="textWrapping"/>
        <w:t xml:space="preserve">111 +}</w:t>
        <w:br w:type="textWrapping"/>
        <w:t xml:space="preserve">112 +</w:t>
        <w:br w:type="textWrapping"/>
        <w:t xml:space="preserve">113 +.main-layout .right-panel {</w:t>
        <w:br w:type="textWrapping"/>
        <w:t xml:space="preserve">114 +  display: flex;</w:t>
        <w:br w:type="textWrapping"/>
        <w:t xml:space="preserve">115 +  flex-direction: column;</w:t>
        <w:br w:type="textWrapping"/>
        <w:t xml:space="preserve">116 +  gap: 1px;</w:t>
        <w:br w:type="textWrapping"/>
        <w:t xml:space="preserve">117 +  background: var(--bg-card);</w:t>
        <w:br w:type="textWrapping"/>
        <w:t xml:space="preserve">118 +  border-left: 1px solid rgba(255,255,255,0.1);</w:t>
        <w:br w:type="textWrapping"/>
        <w:t xml:space="preserve">119 +  overflow-y: auto;</w:t>
        <w:br w:type="textWrapping"/>
        <w:t xml:space="preserve">120 +  max-height: 450px;</w:t>
        <w:br w:type="textWrapping"/>
        <w:t xml:space="preserve">121 +}</w:t>
        <w:br w:type="textWrapping"/>
        <w:t xml:space="preserve">122 +</w:t>
        <w:br w:type="textWrapping"/>
        <w:t xml:space="preserve">123 +/</w:t>
      </w:r>
      <w:r w:rsidDel="00000000" w:rsidR="00000000" w:rsidRPr="00000000">
        <w:rPr>
          <w:rtl w:val="0"/>
        </w:rPr>
        <w:t xml:space="preserve"> Map </w:t>
      </w:r>
      <w:r w:rsidDel="00000000" w:rsidR="00000000" w:rsidRPr="00000000">
        <w:rPr>
          <w:i w:val="1"/>
          <w:iCs w:val="1"/>
          <w:rtl w:val="0"/>
        </w:rPr>
        <w:t xml:space="preserve">/</w:t>
        <w:br w:type="textWrapping"/>
        <w:t xml:space="preserve">124 +.map-panel {</w:t>
        <w:br w:type="textWrapping"/>
        <w:t xml:space="preserve">125 +  position: relative;</w:t>
        <w:br w:type="textWrapping"/>
        <w:t xml:space="preserve">126 +  height: 100%;</w:t>
        <w:br w:type="textWrapping"/>
        <w:t xml:space="preserve">127 +}</w:t>
        <w:br w:type="textWrapping"/>
        <w:t xml:space="preserve">128 +</w:t>
        <w:br w:type="textWrapping"/>
        <w:t xml:space="preserve">129 +.map-container {</w:t>
        <w:br w:type="textWrapping"/>
        <w:t xml:space="preserve">130 +  height: 100%;</w:t>
        <w:br w:type="textWrapping"/>
        <w:t xml:space="preserve">131 +  min-height: 400px;</w:t>
        <w:br w:type="textWrapping"/>
        <w:t xml:space="preserve">132 +}</w:t>
        <w:br w:type="textWrapping"/>
        <w:t xml:space="preserve">133 +</w:t>
        <w:br w:type="textWrapping"/>
        <w:t xml:space="preserve">134 +.map-controls {</w:t>
        <w:br w:type="textWrapping"/>
        <w:t xml:space="preserve">135 +  position: absolute;</w:t>
        <w:br w:type="textWrapping"/>
        <w:t xml:space="preserve">136 +  top: 10px;</w:t>
        <w:br w:type="textWrapping"/>
        <w:t xml:space="preserve">137 +  right: 10px;</w:t>
        <w:br w:type="textWrapping"/>
        <w:t xml:space="preserve">138 +  z-index: 1000;</w:t>
        <w:br w:type="textWrapping"/>
        <w:t xml:space="preserve">139 +  display: flex;</w:t>
        <w:br w:type="textWrapping"/>
        <w:t xml:space="preserve">140 +  gap: 4px;</w:t>
        <w:br w:type="textWrapping"/>
        <w:t xml:space="preserve">141 +}</w:t>
        <w:br w:type="textWrapping"/>
        <w:t xml:space="preserve">142 +</w:t>
        <w:br w:type="textWrapping"/>
        <w:t xml:space="preserve">143 +.map-controls button {</w:t>
        <w:br w:type="textWrapping"/>
        <w:t xml:space="preserve">144 +  padding: 4px 10px;</w:t>
        <w:br w:type="textWrapping"/>
        <w:t xml:space="preserve">145 +  border: 1px solid var(--text-secondary);</w:t>
        <w:br w:type="textWrapping"/>
        <w:t xml:space="preserve">146 +  border-radius: 4px;</w:t>
        <w:br w:type="textWrapping"/>
        <w:t xml:space="preserve">147 +  background: var(--bg-card);</w:t>
        <w:br w:type="textWrapping"/>
        <w:t xml:space="preserve">148 +  color: var(--text-primary);</w:t>
        <w:br w:type="textWrapping"/>
        <w:t xml:space="preserve">149 +  cursor: pointer;</w:t>
        <w:br w:type="textWrapping"/>
        <w:t xml:space="preserve">150 +  font-size: 0.75rem;</w:t>
        <w:br w:type="textWrapping"/>
        <w:t xml:space="preserve">151 +}</w:t>
        <w:br w:type="textWrapping"/>
        <w:t xml:space="preserve">152 +</w:t>
        <w:br w:type="textWrapping"/>
        <w:t xml:space="preserve">153 +.map-controls button.active {</w:t>
        <w:br w:type="textWrapping"/>
        <w:t xml:space="preserve">154 +  background: var(--accent);</w:t>
        <w:br w:type="textWrapping"/>
        <w:t xml:space="preserve">155 +  color: #fff;</w:t>
        <w:br w:type="textWrapping"/>
        <w:t xml:space="preserve">156 +  border-color: var(--accent);</w:t>
        <w:br w:type="textWrapping"/>
        <w:t xml:space="preserve">157 +}</w:t>
        <w:br w:type="textWrapping"/>
        <w:t xml:space="preserve">158 +</w:t>
        <w:br w:type="textWrapping"/>
        <w:t xml:space="preserve">159 +/</w:t>
      </w:r>
      <w:r w:rsidDel="00000000" w:rsidR="00000000" w:rsidRPr="00000000">
        <w:rPr>
          <w:rtl w:val="0"/>
        </w:rPr>
        <w:t xml:space="preserve"> Swarm overview </w:t>
      </w:r>
      <w:r w:rsidDel="00000000" w:rsidR="00000000" w:rsidRPr="00000000">
        <w:rPr>
          <w:i w:val="1"/>
          <w:iCs w:val="1"/>
          <w:rtl w:val="0"/>
        </w:rPr>
        <w:t xml:space="preserve">/</w:t>
        <w:br w:type="textWrapping"/>
        <w:t xml:space="preserve">160 +.swarm-overview {</w:t>
        <w:br w:type="textWrapping"/>
        <w:t xml:space="preserve">161 +  padding: 16px;</w:t>
        <w:br w:type="textWrapping"/>
        <w:t xml:space="preserve">162 +}</w:t>
        <w:br w:type="textWrapping"/>
        <w:t xml:space="preserve">163 +</w:t>
        <w:br w:type="textWrapping"/>
        <w:t xml:space="preserve">164 +.swarm-overview h2 {</w:t>
        <w:br w:type="textWrapping"/>
        <w:t xml:space="preserve">165 +  font-size: 1rem;</w:t>
        <w:br w:type="textWrapping"/>
        <w:t xml:space="preserve">166 +  margin-bottom: 12px;</w:t>
        <w:br w:type="textWrapping"/>
        <w:t xml:space="preserve">167 +  color: var(--accent);</w:t>
        <w:br w:type="textWrapping"/>
        <w:t xml:space="preserve">168 +}</w:t>
        <w:br w:type="textWrapping"/>
        <w:t xml:space="preserve">169 +</w:t>
        <w:br w:type="textWrapping"/>
        <w:t xml:space="preserve">170 +.status-cards {</w:t>
        <w:br w:type="textWrapping"/>
        <w:t xml:space="preserve">171 +  display: grid;</w:t>
        <w:br w:type="textWrapping"/>
        <w:t xml:space="preserve">172 +  grid-template-columns: repeat(4, 1fr);</w:t>
        <w:br w:type="textWrapping"/>
        <w:t xml:space="preserve">173 +  gap: 8px;</w:t>
        <w:br w:type="textWrapping"/>
        <w:t xml:space="preserve">174 +  margin-bottom: 12px;</w:t>
        <w:br w:type="textWrapping"/>
        <w:t xml:space="preserve">175 +}</w:t>
        <w:br w:type="textWrapping"/>
        <w:t xml:space="preserve">176 +</w:t>
        <w:br w:type="textWrapping"/>
        <w:t xml:space="preserve">177 +.status-card {</w:t>
        <w:br w:type="textWrapping"/>
        <w:t xml:space="preserve">178 +  background: var(--bg-primary);</w:t>
        <w:br w:type="textWrapping"/>
        <w:t xml:space="preserve">179 +  border-radius: 8px;</w:t>
        <w:br w:type="textWrapping"/>
        <w:t xml:space="preserve">180 +  padding: 8px;</w:t>
        <w:br w:type="textWrapping"/>
        <w:t xml:space="preserve">181 +  text-align: center;</w:t>
        <w:br w:type="textWrapping"/>
        <w:t xml:space="preserve">182 +}</w:t>
        <w:br w:type="textWrapping"/>
        <w:t xml:space="preserve">183 +</w:t>
        <w:br w:type="textWrapping"/>
        <w:t xml:space="preserve">184 +.card-value {</w:t>
        <w:br w:type="textWrapping"/>
        <w:t xml:space="preserve">185 +  display: block;</w:t>
        <w:br w:type="textWrapping"/>
        <w:t xml:space="preserve">186 +  font-size: 1.5rem;</w:t>
        <w:br w:type="textWrapping"/>
        <w:t xml:space="preserve">187 +  font-weight: 700;</w:t>
        <w:br w:type="textWrapping"/>
        <w:t xml:space="preserve">188 +}</w:t>
        <w:br w:type="textWrapping"/>
        <w:t xml:space="preserve">189 +</w:t>
        <w:br w:type="textWrapping"/>
        <w:t xml:space="preserve">190 +.card-label {</w:t>
        <w:br w:type="textWrapping"/>
        <w:t xml:space="preserve">191 +  display: block;</w:t>
        <w:br w:type="textWrapping"/>
        <w:t xml:space="preserve">192 +  font-size: 0.7rem;</w:t>
        <w:br w:type="textWrapping"/>
        <w:t xml:space="preserve">193 +  color: var(--text-secondary);</w:t>
        <w:br w:type="textWrapping"/>
        <w:t xml:space="preserve">194 +  text-transform: uppercase;</w:t>
        <w:br w:type="textWrapping"/>
        <w:t xml:space="preserve">195 +}</w:t>
        <w:br w:type="textWrapping"/>
        <w:t xml:space="preserve">196 +</w:t>
        <w:br w:type="textWrapping"/>
        <w:t xml:space="preserve">197 +.battery-overview {</w:t>
        <w:br w:type="textWrapping"/>
        <w:t xml:space="preserve">198 +  margin-bottom: 8px;</w:t>
        <w:br w:type="textWrapping"/>
        <w:t xml:space="preserve">199 +  font-size: 0.85rem;</w:t>
        <w:br w:type="textWrapping"/>
        <w:t xml:space="preserve">200 +}</w:t>
        <w:br w:type="textWrapping"/>
        <w:t xml:space="preserve">201 +</w:t>
        <w:br w:type="textWrapping"/>
        <w:t xml:space="preserve">202 +.battery-bar {</w:t>
        <w:br w:type="textWrapping"/>
        <w:t xml:space="preserve">203 +  height: 6px;</w:t>
        <w:br w:type="textWrapping"/>
        <w:t xml:space="preserve">204 +  background: rgba(255,255,255,0.1);</w:t>
        <w:br w:type="textWrapping"/>
        <w:t xml:space="preserve">205 +  border-radius: 3px;</w:t>
        <w:br w:type="textWrapping"/>
        <w:t xml:space="preserve">206 +  margin-top: 4px;</w:t>
        <w:br w:type="textWrapping"/>
        <w:t xml:space="preserve">207 +}</w:t>
        <w:br w:type="textWrapping"/>
        <w:t xml:space="preserve">208 +</w:t>
        <w:br w:type="textWrapping"/>
        <w:t xml:space="preserve">209 +.battery-fill {</w:t>
        <w:br w:type="textWrapping"/>
        <w:t xml:space="preserve">210 +  height: 100%;</w:t>
        <w:br w:type="textWrapping"/>
        <w:t xml:space="preserve">211 +  background: var(--success);</w:t>
        <w:br w:type="textWrapping"/>
        <w:t xml:space="preserve">212 +  border-radius: 3px;</w:t>
        <w:br w:type="textWrapping"/>
        <w:t xml:space="preserve">213 +  transition: width 0.3s;</w:t>
        <w:br w:type="textWrapping"/>
        <w:t xml:space="preserve">214 +}</w:t>
        <w:br w:type="textWrapping"/>
        <w:t xml:space="preserve">215 +</w:t>
        <w:br w:type="textWrapping"/>
        <w:t xml:space="preserve">216 +.mission-stats {</w:t>
        <w:br w:type="textWrapping"/>
        <w:t xml:space="preserve">217 +  font-size: 0.85rem;</w:t>
        <w:br w:type="textWrapping"/>
        <w:t xml:space="preserve">218 +  color: var(--text-secondary);</w:t>
        <w:br w:type="textWrapping"/>
        <w:t xml:space="preserve">219 +}</w:t>
        <w:br w:type="textWrapping"/>
        <w:t xml:space="preserve">220 +</w:t>
        <w:br w:type="textWrapping"/>
        <w:t xml:space="preserve">221 +/</w:t>
      </w:r>
      <w:r w:rsidDel="00000000" w:rsidR="00000000" w:rsidRPr="00000000">
        <w:rPr>
          <w:rtl w:val="0"/>
        </w:rPr>
        <w:t xml:space="preserve"> Alert feed </w:t>
      </w:r>
      <w:r w:rsidDel="00000000" w:rsidR="00000000" w:rsidRPr="00000000">
        <w:rPr>
          <w:i w:val="1"/>
          <w:iCs w:val="1"/>
          <w:rtl w:val="0"/>
        </w:rPr>
        <w:t xml:space="preserve">/</w:t>
        <w:br w:type="textWrapping"/>
        <w:t xml:space="preserve">222 +.alert-feed {</w:t>
        <w:br w:type="textWrapping"/>
        <w:t xml:space="preserve">223 +  padding: 16px;</w:t>
        <w:br w:type="textWrapping"/>
        <w:t xml:space="preserve">224 +  flex: 1;</w:t>
        <w:br w:type="textWrapping"/>
        <w:t xml:space="preserve">225 +  overflow-y: auto;</w:t>
        <w:br w:type="textWrapping"/>
        <w:t xml:space="preserve">226 +}</w:t>
        <w:br w:type="textWrapping"/>
        <w:t xml:space="preserve">227 +</w:t>
        <w:br w:type="textWrapping"/>
        <w:t xml:space="preserve">228 +.alert-feed h2 {</w:t>
        <w:br w:type="textWrapping"/>
        <w:t xml:space="preserve">229 +  font-size: 1rem;</w:t>
        <w:br w:type="textWrapping"/>
        <w:t xml:space="preserve">230 +  margin-bottom: 8px;</w:t>
        <w:br w:type="textWrapping"/>
        <w:t xml:space="preserve">231 +  color: var(--accent);</w:t>
        <w:br w:type="textWrapping"/>
        <w:t xml:space="preserve">232 +}</w:t>
        <w:br w:type="textWrapping"/>
        <w:t xml:space="preserve">233 +</w:t>
        <w:br w:type="textWrapping"/>
        <w:t xml:space="preserve">234 +.alert-list {</w:t>
        <w:br w:type="textWrapping"/>
        <w:t xml:space="preserve">235 +  display: flex;</w:t>
        <w:br w:type="textWrapping"/>
        <w:t xml:space="preserve">236 +  flex-direction: column;</w:t>
        <w:br w:type="textWrapping"/>
        <w:t xml:space="preserve">237 +  gap: 4px;</w:t>
        <w:br w:type="textWrapping"/>
        <w:t xml:space="preserve">238 +}</w:t>
        <w:br w:type="textWrapping"/>
        <w:t xml:space="preserve">239 +</w:t>
        <w:br w:type="textWrapping"/>
        <w:t xml:space="preserve">240 +.alert-item {</w:t>
        <w:br w:type="textWrapping"/>
        <w:t xml:space="preserve">241 +  padding: 6px 8px;</w:t>
        <w:br w:type="textWrapping"/>
        <w:t xml:space="preserve">242 +  border-radius: 4px;</w:t>
        <w:br w:type="textWrapping"/>
        <w:t xml:space="preserve">243 +  font-size: 0.8rem;</w:t>
        <w:br w:type="textWrapping"/>
        <w:t xml:space="preserve">244 +  display: flex;</w:t>
        <w:br w:type="textWrapping"/>
        <w:t xml:space="preserve">245 +  gap: 6px;</w:t>
        <w:br w:type="textWrapping"/>
        <w:t xml:space="preserve">246 +  align-items: center;</w:t>
        <w:br w:type="textWrapping"/>
        <w:t xml:space="preserve">247 +  background: var(--bg-primary);</w:t>
        <w:br w:type="textWrapping"/>
        <w:t xml:space="preserve">248 +}</w:t>
        <w:br w:type="textWrapping"/>
        <w:t xml:space="preserve">249 +</w:t>
        <w:br w:type="textWrapping"/>
        <w:t xml:space="preserve">250 +.alert-item.critical {</w:t>
        <w:br w:type="textWrapping"/>
        <w:t xml:space="preserve">251 +  border-left: 3px solid var(--danger);</w:t>
        <w:br w:type="textWrapping"/>
        <w:t xml:space="preserve">252 +  animation: pulse-bg 2s infinite;</w:t>
        <w:br w:type="textWrapping"/>
        <w:t xml:space="preserve">253 +}</w:t>
        <w:br w:type="textWrapping"/>
        <w:t xml:space="preserve">254 +</w:t>
        <w:br w:type="textWrapping"/>
        <w:t xml:space="preserve">255 +.alert-item.warning {</w:t>
        <w:br w:type="textWrapping"/>
        <w:t xml:space="preserve">256 +  border-left: 3px solid var(--warning);</w:t>
        <w:br w:type="textWrapping"/>
        <w:t xml:space="preserve">257 +}</w:t>
        <w:br w:type="textWrapping"/>
        <w:t xml:space="preserve">258 +</w:t>
        <w:br w:type="textWrapping"/>
        <w:t xml:space="preserve">259 +.alert-item.info {</w:t>
        <w:br w:type="textWrapping"/>
        <w:t xml:space="preserve">260 +  border-left: 3px solid var(--accent);</w:t>
        <w:br w:type="textWrapping"/>
        <w:t xml:space="preserve">261 +}</w:t>
        <w:br w:type="textWrapping"/>
        <w:t xml:space="preserve">262 +</w:t>
        <w:br w:type="textWrapping"/>
        <w:t xml:space="preserve">263 +.alert-icon { font-size: 0.9rem; }</w:t>
        <w:br w:type="textWrapping"/>
        <w:t xml:space="preserve">264 +.alert-callsign { font-weight: 600; min-width: 70px; }</w:t>
        <w:br w:type="textWrapping"/>
        <w:t xml:space="preserve">265 +.alert-message { color: var(--text-secondary); }</w:t>
        <w:br w:type="textWrapping"/>
        <w:t xml:space="preserve">266 +</w:t>
        <w:br w:type="textWrapping"/>
        <w:t xml:space="preserve">267 +/</w:t>
      </w:r>
      <w:r w:rsidDel="00000000" w:rsidR="00000000" w:rsidRPr="00000000">
        <w:rPr>
          <w:rtl w:val="0"/>
        </w:rPr>
        <w:t xml:space="preserve"> Drone selector </w:t>
      </w:r>
      <w:r w:rsidDel="00000000" w:rsidR="00000000" w:rsidRPr="00000000">
        <w:rPr>
          <w:i w:val="1"/>
          <w:iCs w:val="1"/>
          <w:rtl w:val="0"/>
        </w:rPr>
        <w:t xml:space="preserve">/</w:t>
        <w:br w:type="textWrapping"/>
        <w:t xml:space="preserve">268 +.drone-selector {</w:t>
        <w:br w:type="textWrapping"/>
        <w:t xml:space="preserve">269 +  display: flex;</w:t>
        <w:br w:type="textWrapping"/>
        <w:t xml:space="preserve">270 +  gap: 4px;</w:t>
        <w:br w:type="textWrapping"/>
        <w:t xml:space="preserve">271 +  padding: 8px 24px;</w:t>
        <w:br w:type="textWrapping"/>
        <w:t xml:space="preserve">272 +  background: var(--bg-card);</w:t>
        <w:br w:type="textWrapping"/>
        <w:t xml:space="preserve">273 +  border-top: 1px solid rgba(255,255,255,0.1);</w:t>
        <w:br w:type="textWrapping"/>
        <w:t xml:space="preserve">274 +  border-bottom: 1px solid rgba(255,255,255,0.1);</w:t>
        <w:br w:type="textWrapping"/>
        <w:t xml:space="preserve">275 +  overflow-x: auto;</w:t>
        <w:br w:type="textWrapping"/>
        <w:t xml:space="preserve">276 +}</w:t>
        <w:br w:type="textWrapping"/>
        <w:t xml:space="preserve">277 +</w:t>
        <w:br w:type="textWrapping"/>
        <w:t xml:space="preserve">278 +.drone-tab {</w:t>
        <w:br w:type="textWrapping"/>
        <w:t xml:space="preserve">279 +  display: flex;</w:t>
        <w:br w:type="textWrapping"/>
        <w:t xml:space="preserve">280 +  align-items: center;</w:t>
        <w:br w:type="textWrapping"/>
        <w:t xml:space="preserve">281 +  gap: 6px;</w:t>
        <w:br w:type="textWrapping"/>
        <w:t xml:space="preserve">282 +  padding: 6px 12px;</w:t>
        <w:br w:type="textWrapping"/>
        <w:t xml:space="preserve">283 +  border: 2px solid;</w:t>
        <w:br w:type="textWrapping"/>
        <w:t xml:space="preserve">284 +  border-radius: 6px;</w:t>
        <w:br w:type="textWrapping"/>
        <w:t xml:space="preserve">285 +  background: var(--bg-primary);</w:t>
        <w:br w:type="textWrapping"/>
        <w:t xml:space="preserve">286 +  color: var(--text-primary);</w:t>
        <w:br w:type="textWrapping"/>
        <w:t xml:space="preserve">287 +  cursor: pointer;</w:t>
        <w:br w:type="textWrapping"/>
        <w:t xml:space="preserve">288 +  font-size: 0.8rem;</w:t>
        <w:br w:type="textWrapping"/>
        <w:t xml:space="preserve">289 +  white-space: nowrap;</w:t>
        <w:br w:type="textWrapping"/>
        <w:t xml:space="preserve">290 +}</w:t>
        <w:br w:type="textWrapping"/>
        <w:t xml:space="preserve">291 +</w:t>
        <w:br w:type="textWrapping"/>
        <w:t xml:space="preserve">292 +.drone-tab.selected {</w:t>
        <w:br w:type="textWrapping"/>
        <w:t xml:space="preserve">293 +  background: var(--bg-card);</w:t>
        <w:br w:type="textWrapping"/>
        <w:t xml:space="preserve">294 +  box-shadow: 0 0 8px rgba(79,195,247,0.3);</w:t>
        <w:br w:type="textWrapping"/>
        <w:t xml:space="preserve">295 +}</w:t>
        <w:br w:type="textWrapping"/>
        <w:t xml:space="preserve">296 +</w:t>
        <w:br w:type="textWrapping"/>
        <w:t xml:space="preserve">297 +.tab-indicator {</w:t>
        <w:br w:type="textWrapping"/>
        <w:t xml:space="preserve">298 +  width: 8px;</w:t>
        <w:br w:type="textWrapping"/>
        <w:t xml:space="preserve">299 +  height: 8px;</w:t>
        <w:br w:type="textWrapping"/>
        <w:t xml:space="preserve">300 +  border-radius: 50%;</w:t>
        <w:br w:type="textWrapping"/>
        <w:t xml:space="preserve">301 +}</w:t>
        <w:br w:type="textWrapping"/>
        <w:t xml:space="preserve">302 +</w:t>
        <w:br w:type="textWrapping"/>
        <w:t xml:space="preserve">303 +.tab-id {</w:t>
        <w:br w:type="textWrapping"/>
        <w:t xml:space="preserve">304 +  font-weight: 700;</w:t>
        <w:br w:type="textWrapping"/>
        <w:t xml:space="preserve">305 +}</w:t>
        <w:br w:type="textWrapping"/>
        <w:t xml:space="preserve">306 +</w:t>
        <w:br w:type="textWrapping"/>
        <w:t xml:space="preserve">307 +/</w:t>
      </w:r>
      <w:r w:rsidDel="00000000" w:rsidR="00000000" w:rsidRPr="00000000">
        <w:rPr>
          <w:rtl w:val="0"/>
        </w:rPr>
        <w:t xml:space="preserve"> Detail layout </w:t>
      </w:r>
      <w:r w:rsidDel="00000000" w:rsidR="00000000" w:rsidRPr="00000000">
        <w:rPr>
          <w:i w:val="1"/>
          <w:iCs w:val="1"/>
          <w:rtl w:val="0"/>
        </w:rPr>
        <w:t xml:space="preserve">/</w:t>
        <w:br w:type="textWrapping"/>
        <w:t xml:space="preserve">308 +.detail-layout {</w:t>
        <w:br w:type="textWrapping"/>
        <w:t xml:space="preserve">309 +  display: grid;</w:t>
        <w:br w:type="textWrapping"/>
        <w:t xml:space="preserve">310 +  grid-template-columns: 1fr 350px;</w:t>
        <w:br w:type="textWrapping"/>
        <w:t xml:space="preserve">311 +  border-top: 1px solid rgba(255,255,255,0.1);</w:t>
        <w:br w:type="textWrapping"/>
        <w:t xml:space="preserve">312 +}</w:t>
        <w:br w:type="textWrapping"/>
        <w:t xml:space="preserve">313 +</w:t>
        <w:br w:type="textWrapping"/>
        <w:t xml:space="preserve">314 +/</w:t>
      </w:r>
      <w:r w:rsidDel="00000000" w:rsidR="00000000" w:rsidRPr="00000000">
        <w:rPr>
          <w:rtl w:val="0"/>
        </w:rPr>
        <w:t xml:space="preserve"> Telemetry panel </w:t>
      </w:r>
      <w:r w:rsidDel="00000000" w:rsidR="00000000" w:rsidRPr="00000000">
        <w:rPr>
          <w:i w:val="1"/>
          <w:iCs w:val="1"/>
          <w:rtl w:val="0"/>
        </w:rPr>
        <w:t xml:space="preserve">/</w:t>
        <w:br w:type="textWrapping"/>
        <w:t xml:space="preserve">315 +.telemetry-panel {</w:t>
        <w:br w:type="textWrapping"/>
        <w:t xml:space="preserve">316 +  padding: 16px 24px;</w:t>
        <w:br w:type="textWrapping"/>
        <w:t xml:space="preserve">317 +}</w:t>
        <w:br w:type="textWrapping"/>
        <w:t xml:space="preserve">318 +</w:t>
        <w:br w:type="textWrapping"/>
        <w:t xml:space="preserve">319 +.telemetry-panel h2 {</w:t>
        <w:br w:type="textWrapping"/>
        <w:t xml:space="preserve">320 +  font-size: 1rem;</w:t>
        <w:br w:type="textWrapping"/>
        <w:t xml:space="preserve">321 +  margin-bottom: 12px;</w:t>
        <w:br w:type="textWrapping"/>
        <w:t xml:space="preserve">322 +  color: var(--accent);</w:t>
        <w:br w:type="textWrapping"/>
        <w:t xml:space="preserve">323 +}</w:t>
        <w:br w:type="textWrapping"/>
        <w:t xml:space="preserve">324 +</w:t>
        <w:br w:type="textWrapping"/>
        <w:t xml:space="preserve">325 +.chart-grid {</w:t>
        <w:br w:type="textWrapping"/>
        <w:t xml:space="preserve">326 +  display: grid;</w:t>
        <w:br w:type="textWrapping"/>
        <w:t xml:space="preserve">327 +  grid-template-columns: repeat(auto-fit, minmax(300px, 1fr));</w:t>
        <w:br w:type="textWrapping"/>
        <w:t xml:space="preserve">328 +  gap: 12px;</w:t>
        <w:br w:type="textWrapping"/>
        <w:t xml:space="preserve">329 +}</w:t>
        <w:br w:type="textWrapping"/>
        <w:t xml:space="preserve">330 +</w:t>
        <w:br w:type="textWrapping"/>
        <w:t xml:space="preserve">331 +.chart-container {</w:t>
        <w:br w:type="textWrapping"/>
        <w:t xml:space="preserve">332 +  background: var(--bg-card);</w:t>
        <w:br w:type="textWrapping"/>
        <w:t xml:space="preserve">333 +  border-radius: 8px;</w:t>
        <w:br w:type="textWrapping"/>
        <w:t xml:space="preserve">334 +  padding: 12px;</w:t>
        <w:br w:type="textWrapping"/>
        <w:t xml:space="preserve">335 +}</w:t>
        <w:br w:type="textWrapping"/>
        <w:t xml:space="preserve">336 +</w:t>
        <w:br w:type="textWrapping"/>
        <w:t xml:space="preserve">337 +.chart-container h3 {</w:t>
        <w:br w:type="textWrapping"/>
        <w:t xml:space="preserve">338 +  font-size: 0.85rem;</w:t>
        <w:br w:type="textWrapping"/>
        <w:t xml:space="preserve">339 +  margin-bottom: 8px;</w:t>
        <w:br w:type="textWrapping"/>
        <w:t xml:space="preserve">340 +  color: var(--text-secondary);</w:t>
        <w:br w:type="textWrapping"/>
        <w:t xml:space="preserve">341 +}</w:t>
        <w:br w:type="textWrapping"/>
        <w:t xml:space="preserve">342 +</w:t>
        <w:br w:type="textWrapping"/>
        <w:t xml:space="preserve">343 +/</w:t>
      </w:r>
      <w:r w:rsidDel="00000000" w:rsidR="00000000" w:rsidRPr="00000000">
        <w:rPr>
          <w:rtl w:val="0"/>
        </w:rPr>
        <w:t xml:space="preserve"> Command panel </w:t>
      </w:r>
      <w:r w:rsidDel="00000000" w:rsidR="00000000" w:rsidRPr="00000000">
        <w:rPr>
          <w:i w:val="1"/>
          <w:iCs w:val="1"/>
          <w:rtl w:val="0"/>
        </w:rPr>
        <w:t xml:space="preserve">/</w:t>
        <w:br w:type="textWrapping"/>
        <w:t xml:space="preserve">344 +.command-panel {</w:t>
        <w:br w:type="textWrapping"/>
        <w:t xml:space="preserve">345 +  padding: 16px;</w:t>
        <w:br w:type="textWrapping"/>
        <w:t xml:space="preserve">346 +  background: var(--bg-card);</w:t>
        <w:br w:type="textWrapping"/>
        <w:t xml:space="preserve">347 +  border-left: 1px solid rgba(255,255,255,0.1);</w:t>
        <w:br w:type="textWrapping"/>
        <w:t xml:space="preserve">348 +}</w:t>
        <w:br w:type="textWrapping"/>
        <w:t xml:space="preserve">349 +</w:t>
        <w:br w:type="textWrapping"/>
        <w:t xml:space="preserve">350 +.command-panel h2 {</w:t>
        <w:br w:type="textWrapping"/>
        <w:t xml:space="preserve">351 +  font-size: 1rem;</w:t>
        <w:br w:type="textWrapping"/>
        <w:t xml:space="preserve">352 +  margin-bottom: 12px;</w:t>
        <w:br w:type="textWrapping"/>
        <w:t xml:space="preserve">353 +  color: var(--accent);</w:t>
        <w:br w:type="textWrapping"/>
        <w:t xml:space="preserve">354 +}</w:t>
        <w:br w:type="textWrapping"/>
        <w:t xml:space="preserve">355 +</w:t>
        <w:br w:type="textWrapping"/>
        <w:t xml:space="preserve">356 +.command-panel h3 {</w:t>
        <w:br w:type="textWrapping"/>
        <w:t xml:space="preserve">357 +  font-size: 0.85rem;</w:t>
        <w:br w:type="textWrapping"/>
        <w:t xml:space="preserve">358 +  margin: 12px 0 8px;</w:t>
        <w:br w:type="textWrapping"/>
        <w:t xml:space="preserve">359 +  color: var(--text-secondary);</w:t>
        <w:br w:type="textWrapping"/>
        <w:t xml:space="preserve">360 +}</w:t>
        <w:br w:type="textWrapping"/>
        <w:t xml:space="preserve">361 +</w:t>
        <w:br w:type="textWrapping"/>
        <w:t xml:space="preserve">362 +.broadcast-toggle {</w:t>
        <w:br w:type="textWrapping"/>
        <w:t xml:space="preserve">363 +  margin-bottom: 12px;</w:t>
        <w:br w:type="textWrapping"/>
        <w:t xml:space="preserve">364 +  font-size: 0.85rem;</w:t>
        <w:br w:type="textWrapping"/>
        <w:t xml:space="preserve">365 +}</w:t>
        <w:br w:type="textWrapping"/>
        <w:t xml:space="preserve">366 +</w:t>
        <w:br w:type="textWrapping"/>
        <w:t xml:space="preserve">367 +.broadcast-toggle label {</w:t>
        <w:br w:type="textWrapping"/>
        <w:t xml:space="preserve">368 +  display: flex;</w:t>
        <w:br w:type="textWrapping"/>
        <w:t xml:space="preserve">369 +  align-items: center;</w:t>
        <w:br w:type="textWrapping"/>
        <w:t xml:space="preserve">370 +  gap: 6px;</w:t>
        <w:br w:type="textWrapping"/>
        <w:t xml:space="preserve">371 +  cursor: pointer;</w:t>
        <w:br w:type="textWrapping"/>
        <w:t xml:space="preserve">372 +}</w:t>
        <w:br w:type="textWrapping"/>
        <w:t xml:space="preserve">373 +</w:t>
        <w:br w:type="textWrapping"/>
        <w:t xml:space="preserve">374 +.quick-commands {</w:t>
        <w:br w:type="textWrapping"/>
        <w:t xml:space="preserve">375 +  display: grid;</w:t>
        <w:br w:type="textWrapping"/>
        <w:t xml:space="preserve">376 +  grid-template-columns: 1fr 1fr;</w:t>
        <w:br w:type="textWrapping"/>
        <w:t xml:space="preserve">377 +  gap: 6px;</w:t>
        <w:br w:type="textWrapping"/>
        <w:t xml:space="preserve">378 +  margin-bottom: 12px;</w:t>
        <w:br w:type="textWrapping"/>
        <w:t xml:space="preserve">379 +}</w:t>
        <w:br w:type="textWrapping"/>
        <w:t xml:space="preserve">380 +</w:t>
        <w:br w:type="textWrapping"/>
        <w:t xml:space="preserve">381 +.quick-commands button,</w:t>
        <w:br w:type="textWrapping"/>
        <w:t xml:space="preserve">382 +.param-commands button,</w:t>
        <w:br w:type="textWrapping"/>
        <w:t xml:space="preserve">383 +.waypoint-command button {</w:t>
        <w:br w:type="textWrapping"/>
        <w:t xml:space="preserve">384 +  padding: 8px 12px;</w:t>
        <w:br w:type="textWrapping"/>
        <w:t xml:space="preserve">385 +  border: 1px solid var(--accent);</w:t>
        <w:br w:type="textWrapping"/>
        <w:t xml:space="preserve">386 +  border-radius: 6px;</w:t>
        <w:br w:type="textWrapping"/>
        <w:t xml:space="preserve">387 +  background: transparent;</w:t>
        <w:br w:type="textWrapping"/>
        <w:t xml:space="preserve">388 +  color: var(--accent);</w:t>
        <w:br w:type="textWrapping"/>
        <w:t xml:space="preserve">389 +  cursor: pointer;</w:t>
        <w:br w:type="textWrapping"/>
        <w:t xml:space="preserve">390 +  font-size: 0.8rem;</w:t>
        <w:br w:type="textWrapping"/>
        <w:t xml:space="preserve">391 +  transition: background 0.2s;</w:t>
        <w:br w:type="textWrapping"/>
        <w:t xml:space="preserve">392 +}</w:t>
        <w:br w:type="textWrapping"/>
        <w:t xml:space="preserve">393 +</w:t>
        <w:br w:type="textWrapping"/>
        <w:t xml:space="preserve">394 +.quick-commands button:hover,</w:t>
        <w:br w:type="textWrapping"/>
        <w:t xml:space="preserve">395 +.param-commands button:hover,</w:t>
        <w:br w:type="textWrapping"/>
        <w:t xml:space="preserve">396 +.waypoint-command button:hover {</w:t>
        <w:br w:type="textWrapping"/>
        <w:t xml:space="preserve">397 +  background: var(--accent);</w:t>
        <w:br w:type="textWrapping"/>
        <w:t xml:space="preserve">398 +  color: #fff;</w:t>
        <w:br w:type="textWrapping"/>
        <w:t xml:space="preserve">399 +}</w:t>
        <w:br w:type="textWrapping"/>
        <w:t xml:space="preserve">400 +</w:t>
        <w:br w:type="textWrapping"/>
        <w:t xml:space="preserve">401 +.param-commands {</w:t>
        <w:br w:type="textWrapping"/>
        <w:t xml:space="preserve">402 +  display: flex;</w:t>
        <w:br w:type="textWrapping"/>
        <w:t xml:space="preserve">403 +  flex-direction: column;</w:t>
        <w:br w:type="textWrapping"/>
        <w:t xml:space="preserve">404 +  gap: 6px;</w:t>
        <w:br w:type="textWrapping"/>
        <w:t xml:space="preserve">405 +}</w:t>
        <w:br w:type="textWrapping"/>
        <w:t xml:space="preserve">406 +</w:t>
        <w:br w:type="textWrapping"/>
        <w:t xml:space="preserve">407 +.param-row {</w:t>
        <w:br w:type="textWrapping"/>
        <w:t xml:space="preserve">408 +  display: flex;</w:t>
        <w:br w:type="textWrapping"/>
        <w:t xml:space="preserve">409 +  gap: 6px;</w:t>
        <w:br w:type="textWrapping"/>
        <w:t xml:space="preserve">410 +}</w:t>
        <w:br w:type="textWrapping"/>
        <w:t xml:space="preserve">411 +</w:t>
        <w:br w:type="textWrapping"/>
        <w:t xml:space="preserve">412 +.param-row input,</w:t>
        <w:br w:type="textWrapping"/>
        <w:t xml:space="preserve">413 +.waypoint-command input {</w:t>
        <w:br w:type="textWrapping"/>
        <w:t xml:space="preserve">414 +  flex: 1;</w:t>
        <w:br w:type="textWrapping"/>
        <w:t xml:space="preserve">415 +  padding: 6px 8px;</w:t>
        <w:br w:type="textWrapping"/>
        <w:t xml:space="preserve">416 +  border: 1px solid var(--text-secondary);</w:t>
        <w:br w:type="textWrapping"/>
        <w:t xml:space="preserve">417 +  border-radius: 4px;</w:t>
        <w:br w:type="textWrapping"/>
        <w:t xml:space="preserve">418 +  background: var(--bg-primary);</w:t>
        <w:br w:type="textWrapping"/>
        <w:t xml:space="preserve">419 +  color: var(--text-primary);</w:t>
        <w:br w:type="textWrapping"/>
        <w:t xml:space="preserve">420 +  font-size: 0.8rem;</w:t>
        <w:br w:type="textWrapping"/>
        <w:t xml:space="preserve">421 +}</w:t>
        <w:br w:type="textWrapping"/>
        <w:t xml:space="preserve">422 +</w:t>
        <w:br w:type="textWrapping"/>
        <w:t xml:space="preserve">423 +.waypoint-command {</w:t>
        <w:br w:type="textWrapping"/>
        <w:t xml:space="preserve">424 +  display: flex;</w:t>
        <w:br w:type="textWrapping"/>
        <w:t xml:space="preserve">425 +  flex-direction: column;</w:t>
        <w:br w:type="textWrapping"/>
        <w:t xml:space="preserve">426 +  gap: 6px;</w:t>
        <w:br w:type="textWrapping"/>
        <w:t xml:space="preserve">427 +}</w:t>
        <w:br w:type="textWrapping"/>
        <w:t xml:space="preserve">428 +</w:t>
        <w:br w:type="textWrapping"/>
        <w:t xml:space="preserve">429 +/</w:t>
      </w:r>
      <w:r w:rsidDel="00000000" w:rsidR="00000000" w:rsidRPr="00000000">
        <w:rPr>
          <w:rtl w:val="0"/>
        </w:rPr>
        <w:t xml:space="preserve"> Animations </w:t>
      </w:r>
      <w:r w:rsidDel="00000000" w:rsidR="00000000" w:rsidRPr="00000000">
        <w:rPr>
          <w:i w:val="1"/>
          <w:iCs w:val="1"/>
          <w:rtl w:val="0"/>
        </w:rPr>
        <w:t xml:space="preserve">/</w:t>
        <w:br w:type="textWrapping"/>
        <w:t xml:space="preserve">430 +@keyframes pulse-bg {</w:t>
        <w:br w:type="textWrapping"/>
        <w:t xml:space="preserve">431 +  0%, 100% { opacity: 1; }</w:t>
        <w:br w:type="textWrapping"/>
        <w:t xml:space="preserve">432 +  50% { opacity: 0.7; }</w:t>
        <w:br w:type="textWrapping"/>
        <w:t xml:space="preserve">433 +}</w:t>
        <w:br w:type="textWrapping"/>
        <w:t xml:space="preserve">434 +</w:t>
        <w:br w:type="textWrapping"/>
        <w:t xml:space="preserve">435 +@keyframes pulse {</w:t>
        <w:br w:type="textWrapping"/>
        <w:t xml:space="preserve">436 +  0%, 100% { opacity: 1; }</w:t>
        <w:br w:type="textWrapping"/>
        <w:t xml:space="preserve">437 +  50% { opacity: 0.5; }</w:t>
        <w:br w:type="textWrapping"/>
        <w:t xml:space="preserve">438 +}</w:t>
        <w:br w:type="textWrapping"/>
        <w:t xml:space="preserve">439 +</w:t>
        <w:br w:type="textWrapping"/>
        <w:t xml:space="preserve">440 +/</w:t>
      </w:r>
      <w:r w:rsidDel="00000000" w:rsidR="00000000" w:rsidRPr="00000000">
        <w:rPr>
          <w:rtl w:val="0"/>
        </w:rPr>
        <w:t xml:space="preserve"> Leaflet overrides */</w:t>
        <w:br w:type="textWrapping"/>
        <w:t xml:space="preserve">441 +.base-station-marker,</w:t>
        <w:br w:type="textWrapping"/>
        <w:t xml:space="preserve">442 +.drone-marker {</w:t>
        <w:br w:type="textWrapping"/>
        <w:t xml:space="preserve">443 +  background: none !important;</w:t>
        <w:br w:type="textWrapping"/>
        <w:t xml:space="preserve">444 +  border: none !important;</w:t>
        <w:br w:type="textWrapping"/>
        <w:t xml:space="preserve">445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Bash(npm run build 2&gt;&amp;1 | tail -10)</w:t>
        <w:br w:type="textWrapping"/>
        <w:t xml:space="preserve">⎿  computing gzip size...</w:t>
        <w:br w:type="textWrapping"/>
        <w:t xml:space="preserve">dist/index.html                   0.47 kB │ gzip:   0.31 kB dist/assets/index-7fHv1m7Z.css    5.87 kB │ gzip:   1.70 kB</w:t>
        <w:br w:type="textWrapping"/>
        <w:t xml:space="preserve">… +7 lines (ctrl+o to expand)</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Build succeeds. Let me get a final line count and update the plan.</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Bash(cd /Users/jason/Documents/swarmMonitor &amp;&amp; echo "=== Python Production ===" &amp;&amp; find drones mission monitor bridge -name "*.py" ! -name "</w:t>
      </w:r>
      <w:r w:rsidDel="00000000" w:rsidR="00000000" w:rsidRPr="00000000">
        <w:rPr>
          <w:b w:val="1"/>
          <w:bCs w:val="1"/>
          <w:rtl w:val="0"/>
        </w:rPr>
        <w:t xml:space="preserve">init</w:t>
      </w:r>
      <w:r w:rsidDel="00000000" w:rsidR="00000000" w:rsidRPr="00000000">
        <w:rPr>
          <w:rFonts w:ascii="Arial Unicode MS" w:cs="Arial Unicode MS" w:eastAsia="Arial Unicode MS" w:hAnsi="Arial Unicode MS"/>
          <w:rtl w:val="0"/>
        </w:rPr>
        <w:t xml:space="preserve">.py" | xargs wc -…)</w:t>
        <w:br w:type="textWrapping"/>
        <w:t xml:space="preserve">⎿  === Python Production ===</w:t>
        <w:br w:type="textWrapping"/>
        <w:t xml:space="preserve">find: !: unknown primary or operator === Python Tests ===</w:t>
        <w:br w:type="textWrapping"/>
        <w:t xml:space="preserve">… +9 lines (ctrl+o to expand)</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Bash(echo "=== Python Production ===" &amp;&amp; find drones mission monitor bridge -name "*.py" -not -name "</w:t>
      </w:r>
      <w:r w:rsidDel="00000000" w:rsidR="00000000" w:rsidRPr="00000000">
        <w:rPr>
          <w:b w:val="1"/>
          <w:bCs w:val="1"/>
          <w:rtl w:val="0"/>
        </w:rPr>
        <w:t xml:space="preserve">init</w:t>
      </w:r>
      <w:r w:rsidDel="00000000" w:rsidR="00000000" w:rsidRPr="00000000">
        <w:rPr>
          <w:rFonts w:ascii="Arial Unicode MS" w:cs="Arial Unicode MS" w:eastAsia="Arial Unicode MS" w:hAnsi="Arial Unicode MS"/>
          <w:rtl w:val="0"/>
        </w:rPr>
        <w:t xml:space="preserve">.py" | xargs wc -l | tail -1 &amp;&amp; echo "=== Python Tests =…)</w:t>
        <w:br w:type="textWrapping"/>
        <w:t xml:space="preserve">⎿  === Python Production ===</w:t>
        <w:br w:type="textWrapping"/>
        <w:t xml:space="preserve">1584 total</w:t>
        <w:br w:type="textWrapping"/>
        <w:t xml:space="preserve">=== Python Tests ===</w:t>
        <w:br w:type="textWrapping"/>
        <w:t xml:space="preserve">2752 total</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Bash(echo "Grand total:" &amp;&amp; find drones mission monitor bridge tests dashboard/src idl qos scripts -name "</w:t>
      </w:r>
      <w:r w:rsidDel="00000000" w:rsidR="00000000" w:rsidRPr="00000000">
        <w:rPr>
          <w:i w:val="1"/>
          <w:iCs w:val="1"/>
          <w:rtl w:val="0"/>
        </w:rPr>
        <w:t xml:space="preserve">.py" -o -name "</w:t>
      </w:r>
      <w:r w:rsidDel="00000000" w:rsidR="00000000" w:rsidRPr="00000000">
        <w:rPr>
          <w:rtl w:val="0"/>
        </w:rPr>
        <w:t xml:space="preserve">.jsx" -o -name "</w:t>
      </w:r>
      <w:r w:rsidDel="00000000" w:rsidR="00000000" w:rsidRPr="00000000">
        <w:rPr>
          <w:i w:val="1"/>
          <w:iCs w:val="1"/>
          <w:rtl w:val="0"/>
        </w:rPr>
        <w:t xml:space="preserve">.js" -o -name "</w:t>
      </w:r>
      <w:r w:rsidDel="00000000" w:rsidR="00000000" w:rsidRPr="00000000">
        <w:rPr>
          <w:rFonts w:ascii="Arial Unicode MS" w:cs="Arial Unicode MS" w:eastAsia="Arial Unicode MS" w:hAnsi="Arial Unicode MS"/>
          <w:rtl w:val="0"/>
        </w:rPr>
        <w:t xml:space="preserve">.css" -o…)</w:t>
        <w:br w:type="textWrapping"/>
        <w:t xml:space="preserve">⎿  Grand total:</w:t>
        <w:br w:type="textWrapping"/>
        <w:t xml:space="preserve">6868 total</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Here's the final summary:</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Implementation Complete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Test Results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Python: 313 tests passed (0.58s)</w:t>
      </w:r>
    </w:p>
    <w:p w:rsidR="00000000" w:rsidDel="00000000" w:rsidP="00000000" w:rsidRDefault="00000000" w:rsidRPr="00000000" w14:paraId="000002D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 57 tests passed (0.87s)</w:t>
      </w:r>
    </w:p>
    <w:p w:rsidR="00000000" w:rsidDel="00000000" w:rsidP="00000000" w:rsidRDefault="00000000" w:rsidRPr="00000000" w14:paraId="000002E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Total: 370 tests, all passing</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Line Count: ~6,900 lines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      Category      │ Lines │ ├────────────────────┼───────┤ │ Python Production  │ 1,584 │ ├────────────────────┼───────┤ │ Python Tests       │ 2,752 │ ├────────────────────┼───────┤ │ Dashboard Source   │ 1,381 │ ├────────────────────┼───────┤ │ Dashboard Tests    │ 856   │ ├────────────────────┼───────┤ │ Config/IDL/Scripts │ 295   │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SPEC Coverage: Sections 1-21</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All 21 SPEC sections have corresponding acceptance tests. Phases 1-5 complete.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What's built:</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 drone simulators with full state machine, flight physics, battery model, fault injection</w:t>
      </w:r>
    </w:p>
    <w:p w:rsidR="00000000" w:rsidDel="00000000" w:rsidP="00000000" w:rsidRDefault="00000000" w:rsidRPr="00000000" w14:paraId="000002E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Mission planner with 7 geometric patterns (perimeter, grid, radial, diagonal, circle, point inspection)</w:t>
      </w:r>
    </w:p>
    <w:p w:rsidR="00000000" w:rsidDel="00000000" w:rsidP="00000000" w:rsidRDefault="00000000" w:rsidRPr="00000000" w14:paraId="000002E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Swarm monitor aggregating states into summary statistics</w:t>
      </w:r>
    </w:p>
    <w:p w:rsidR="00000000" w:rsidDel="00000000" w:rsidP="00000000" w:rsidRDefault="00000000" w:rsidRPr="00000000" w14:paraId="000002E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WebSocket bridge with 5Hz batching and command relay</w:t>
      </w:r>
    </w:p>
    <w:p w:rsidR="00000000" w:rsidDel="00000000" w:rsidP="00000000" w:rsidRDefault="00000000" w:rsidRPr="00000000" w14:paraId="000002F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React dashboard with map panel, swarm overview, alert feed, drone selector, 5 telemetry charts, command panel, dark/light mode</w:t>
      </w:r>
    </w:p>
    <w:p w:rsidR="00000000" w:rsidDel="00000000" w:rsidP="00000000" w:rsidRDefault="00000000" w:rsidRPr="00000000" w14:paraId="000002F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Launch scripts (scripts/start_all.sh, scripts/stop_all.sh)</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To run:</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./scripts/start_all.sh</w:t>
      </w:r>
    </w:p>
    <w:p w:rsidR="00000000" w:rsidDel="00000000" w:rsidP="00000000" w:rsidRDefault="00000000" w:rsidRPr="00000000" w14:paraId="000002F6">
      <w:pPr>
        <w:rPr/>
      </w:pPr>
      <w:r w:rsidDel="00000000" w:rsidR="00000000" w:rsidRPr="00000000">
        <w:rPr>
          <w:rtl w:val="0"/>
        </w:rPr>
        <w:t xml:space="preserve">Dashboard at </w:t>
      </w:r>
      <w:hyperlink r:id="rId7">
        <w:r w:rsidDel="00000000" w:rsidR="00000000" w:rsidRPr="00000000">
          <w:rPr>
            <w:color w:val="1155cc"/>
            <w:u w:val="single"/>
            <w:rtl w:val="0"/>
          </w:rPr>
          <w:t xml:space="preserve">http://localhost:5173</w:t>
        </w:r>
      </w:hyperlink>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WebSocket at ws://localhost:8765</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1"/>
        <w:rPr/>
      </w:pPr>
      <w:bookmarkStart w:colFirst="0" w:colLast="0" w:name="_4ui0gjwelqml" w:id="11"/>
      <w:bookmarkEnd w:id="11"/>
      <w:r w:rsidDel="00000000" w:rsidR="00000000" w:rsidRPr="00000000">
        <w:rPr>
          <w:rtl w:val="0"/>
        </w:rPr>
        <w:t xml:space="preserve">Debugging the (meaty) skeleton framework (Completed 8:24)</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The Chrome extension doesn't seem to be connected. Could you check that:</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Chrome is open</w:t>
      </w:r>
    </w:p>
    <w:p w:rsidR="00000000" w:rsidDel="00000000" w:rsidP="00000000" w:rsidRDefault="00000000" w:rsidRPr="00000000" w14:paraId="000002FD">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Claude browser extension is installed and active</w:t>
      </w:r>
    </w:p>
    <w:p w:rsidR="00000000" w:rsidDel="00000000" w:rsidP="00000000" w:rsidRDefault="00000000" w:rsidRPr="00000000" w14:paraId="000002FE">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You're logged into claude.ai in the browser with the same account</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Once it's connected, I'll navigate to </w:t>
      </w:r>
      <w:hyperlink r:id="rId8">
        <w:r w:rsidDel="00000000" w:rsidR="00000000" w:rsidRPr="00000000">
          <w:rPr>
            <w:color w:val="1155cc"/>
            <w:u w:val="single"/>
            <w:rtl w:val="0"/>
          </w:rPr>
          <w:t xml:space="preserve">http://localhost:5173</w:t>
        </w:r>
      </w:hyperlink>
      <w:r w:rsidDel="00000000" w:rsidR="00000000" w:rsidRPr="00000000">
        <w:rPr>
          <w:rtl w:val="0"/>
        </w:rPr>
        <w:t xml:space="preserve"> and start debugging.</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In the meantime, let me verify the backend is working correctly by testing the WebSocket connection directly.</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Bash(python3 -c " import asyncio, websockets, json…) ⎿  Received message types: ['drone_state_batch', 'drone_state_batch', 'swarm_summary', 'drone_state_batch', 'drone_state_batch', 'drone_state_batch', 'drone_state_batch', 'drone_state_batch', 'sw arm_summary', 'drone_state_batch'] Batch has 8 drones Drone 0: mode=2, battery=99.6%, alt=50.0m</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Backend is working great — WebSocket is streaming data. 8 drones in each batch, drone 0 is EN_ROUTE (mode=2) at 50m altitude with 99.6% battery.</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Let me try the Chrome extension again — it may just need a moment.</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 Claude in Chrome[tabs_context] ⎿  Tabs read</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The Chrome extension still isn't connecting. Can you try:</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Opening Chrome (if not already open)</w:t>
      </w:r>
    </w:p>
    <w:p w:rsidR="00000000" w:rsidDel="00000000" w:rsidP="00000000" w:rsidRDefault="00000000" w:rsidRPr="00000000" w14:paraId="0000030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Checking that the Claude extension icon appears in your Chrome toolbar</w:t>
      </w:r>
    </w:p>
    <w:p w:rsidR="00000000" w:rsidDel="00000000" w:rsidP="00000000" w:rsidRDefault="00000000" w:rsidRPr="00000000" w14:paraId="0000031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needed, try restarting Chrome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Once you confirm the extension is active, I'll retry. Meanwhile, the backend is fully operational — the WebSocket bridge is streaming 8 drones at 5Hz with swarm summaries at 1Hz. You can manually open </w:t>
      </w:r>
      <w:hyperlink r:id="rId9">
        <w:r w:rsidDel="00000000" w:rsidR="00000000" w:rsidRPr="00000000">
          <w:rPr>
            <w:color w:val="1155cc"/>
            <w:u w:val="single"/>
            <w:rtl w:val="0"/>
          </w:rPr>
          <w:t xml:space="preserve">http://localhost:5173</w:t>
        </w:r>
      </w:hyperlink>
      <w:r w:rsidDel="00000000" w:rsidR="00000000" w:rsidRPr="00000000">
        <w:rPr>
          <w:rtl w:val="0"/>
        </w:rPr>
        <w:t xml:space="preserve"> in Chrome to see the dashboard while we get the extension working.</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Sautéed for 1m 23s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 okay, I restarted and had to log in. It should work now. Give it a try.</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Claude in Chrome[tabs_context] ⎿  Tabs read</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Still not connecting. A few things to check:</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 you logged into claude.ai in Chrome (not just the Claude desktop app)?</w:t>
      </w:r>
    </w:p>
    <w:p w:rsidR="00000000" w:rsidDel="00000000" w:rsidP="00000000" w:rsidRDefault="00000000" w:rsidRPr="00000000" w14:paraId="0000031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 the extension enabled? Go to chrome://extensions and make sure the Claude extension is toggled on.</w:t>
      </w:r>
    </w:p>
    <w:p w:rsidR="00000000" w:rsidDel="00000000" w:rsidP="00000000" w:rsidRDefault="00000000" w:rsidRPr="00000000" w14:paraId="0000031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Try clicking the Claude extension icon in the Chrome toolbar — it may need to initialize after login.</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Let me know once you've verified those, and I'll try again. In the meantime, could you open </w:t>
      </w:r>
      <w:hyperlink r:id="rId10">
        <w:r w:rsidDel="00000000" w:rsidR="00000000" w:rsidRPr="00000000">
          <w:rPr>
            <w:color w:val="1155cc"/>
            <w:u w:val="single"/>
            <w:rtl w:val="0"/>
          </w:rPr>
          <w:t xml:space="preserve">http://localhost:5173</w:t>
        </w:r>
      </w:hyperlink>
      <w:r w:rsidDel="00000000" w:rsidR="00000000" w:rsidRPr="00000000">
        <w:rPr>
          <w:rtl w:val="0"/>
        </w:rPr>
        <w:t xml:space="preserve"> manually and tell me what you see? That way I can start debugging based on your description while we sort out the extension.</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huh, I saw the icon. You still can't connect it, I have it open.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Let me try once more — sometimes it takes a moment after login.</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 Claude in Chrome[tabs_context] ⎿  Tabs read</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Still failing. A couple more things to try:</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Click the extension icon in the toolbar — it might show a "Connect" button or status</w:t>
      </w:r>
    </w:p>
    <w:p w:rsidR="00000000" w:rsidDel="00000000" w:rsidP="00000000" w:rsidRDefault="00000000" w:rsidRPr="00000000" w14:paraId="0000032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Make sure you're logged into claude.ai with the same account that's running this Claude Code session</w:t>
      </w:r>
    </w:p>
    <w:p w:rsidR="00000000" w:rsidDel="00000000" w:rsidP="00000000" w:rsidRDefault="00000000" w:rsidRPr="00000000" w14:paraId="0000032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Try going to chrome://extensions, find the Claude extension, toggle it off then on</w:t>
      </w:r>
    </w:p>
    <w:p w:rsidR="00000000" w:rsidDel="00000000" w:rsidP="00000000" w:rsidRDefault="00000000" w:rsidRPr="00000000" w14:paraId="0000032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none of that works, try fully quitting Chrome (Cmd+Q) and reopening it</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While we troubleshoot this, can you open </w:t>
      </w:r>
      <w:hyperlink r:id="rId11">
        <w:r w:rsidDel="00000000" w:rsidR="00000000" w:rsidRPr="00000000">
          <w:rPr>
            <w:color w:val="1155cc"/>
            <w:u w:val="single"/>
            <w:rtl w:val="0"/>
          </w:rPr>
          <w:t xml:space="preserve">http://localhost:5173</w:t>
        </w:r>
      </w:hyperlink>
      <w:r w:rsidDel="00000000" w:rsidR="00000000" w:rsidRPr="00000000">
        <w:rPr>
          <w:rtl w:val="0"/>
        </w:rPr>
        <w:t xml:space="preserve"> in Chrome and let me know what you see? I can also take a screenshot if you paste the URL — or you could paste a screenshot here. That way we can debug the dashboard in parallel.</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 alright, I'll be the cut and paste monkey then, since you can't. I totaled it on and off, but if it's not gonna work, then it's not gonna work. You can try it one more time. But here's the</w:t>
        <w:br w:type="textWrapping"/>
        <w:t xml:space="preserve">screenshot.</w:t>
        <w:br w:type="textWrapping"/>
        <w:t xml:space="preserve">⎿  [Image #1]</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Good news — the dashboard is mostly working! I can see data flowing, alerts, telemetry charts, command panel. Let me try the extension one last time, then fix the issues.</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 Claude in Chrome[tabs_context] ⎿  Tabs read</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 No luck with the extension. Let me work from the screenshot. I can see two issues: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Map is completely blank — the MapPanel uses window.L (global Leaflet) but we only installed it as an npm package, not loaded via script tag. Need to import it as a module.</w:t>
      </w:r>
    </w:p>
    <w:p w:rsidR="00000000" w:rsidDel="00000000" w:rsidP="00000000" w:rsidRDefault="00000000" w:rsidRPr="00000000" w14:paraId="0000033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WebSocket reconnection warning in console — minor, connection recovered.</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Let me fix the map — that's the big one.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 Read 1 file (ctrl+o to expand)</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The problem is clear — the component checks window.L which doesn't exist because Leaflet is installed as an npm module, not a global script. I need to import L from 'leaflet'.</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Update(dashboard/src/components/MapPanel.jsx) ⎿  Added 3 lines, removed 2 lines 1  import React, { useEffect, useRef } from 'react'; 2 +import L from 'leaflet';</w:t>
        <w:br w:type="textWrapping"/>
        <w:t xml:space="preserve">3 +import 'leaflet/dist/leaflet.css';</w:t>
        <w:br w:type="textWrapping"/>
        <w:t xml:space="preserve">4  import { useSwarmState } from '../context/WebSocketContext'; 5  import { CALLSIGNS, BASE_STATION } from '../utils/constants'; 6</w:t>
        <w:br w:type="textWrapping"/>
        <w:t xml:space="preserve">... 20</w:t>
        <w:br w:type="textWrapping"/>
        <w:t xml:space="preserve">21    // Initialize map 22    useEffect(() =&gt; { 21 -    if (typeof window === 'undefined' || !window.L) return;</w:t>
        <w:br w:type="textWrapping"/>
        <w:t xml:space="preserve">23 +    if (typeof window === 'undefined') return;</w:t>
        <w:br w:type="textWrapping"/>
        <w:t xml:space="preserve">24      if (mapInstanceRef.current) return; 25</w:t>
        <w:br w:type="textWrapping"/>
        <w:t xml:space="preserve">24 -    const L = window.L;</w:t>
        <w:br w:type="textWrapping"/>
        <w:t xml:space="preserve">26      const map = L.map(mapRef.current).setView([BASE_STATION.lat, BASE_STATION.lon], 15); 27</w:t>
        <w:br w:type="textWrapping"/>
        <w:t xml:space="preserve">28      L.tileLayer('https://{s}.tile.openstreetmap.org/{z}/{x}/{y}.png',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Now fix the second useEffect that also references window.L:</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Update(dashboard/src/components/MapPanel.jsx) ⎿  Added 1 line, removed 2 lines 62</w:t>
        <w:br w:type="textWrapping"/>
        <w:t xml:space="preserve">63    // Update drone markers 64    useEffect(() =&gt; { 65 -    if (!mapInstanceRef.current || !window.L) return;</w:t>
        <w:br w:type="textWrapping"/>
        <w:t xml:space="preserve">66 -    const L = window.L;</w:t>
        <w:br w:type="textWrapping"/>
        <w:t xml:space="preserve">65 +    if (!mapInstanceRef.current) return;</w:t>
        <w:br w:type="textWrapping"/>
        <w:t xml:space="preserve">66      const map = mapInstanceRef.current; 67</w:t>
        <w:br w:type="textWrapping"/>
        <w:t xml:space="preserve">68      for (let id = 0; id &lt; 8; id++) {</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Now I also need to remove the Leaflet CDN CSS from index.html since we're importing it via the module:</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Read 1 file (ctrl+o to expand)</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Update(dashboard/index.html) ⎿  Added 1 line, removed 1 line 4    5 6</w:t>
      </w:r>
    </w:p>
    <w:p w:rsidR="00000000" w:rsidDel="00000000" w:rsidP="00000000" w:rsidRDefault="00000000" w:rsidRPr="00000000" w14:paraId="0000034D">
      <w:pPr>
        <w:rPr/>
      </w:pPr>
      <w:r w:rsidDel="00000000" w:rsidR="00000000" w:rsidRPr="00000000">
        <w:rPr>
          <w:rtl w:val="0"/>
        </w:rPr>
        <w:t xml:space="preserve">Drone Swarm Monitor</w:t>
      </w:r>
    </w:p>
    <w:p w:rsidR="00000000" w:rsidDel="00000000" w:rsidP="00000000" w:rsidRDefault="00000000" w:rsidRPr="00000000" w14:paraId="0000034E">
      <w:pPr>
        <w:rPr/>
      </w:pPr>
      <w:r w:rsidDel="00000000" w:rsidR="00000000" w:rsidRPr="00000000">
        <w:rPr>
          <w:rtl w:val="0"/>
        </w:rPr>
        <w:t xml:space="preserve">7 - 7 + 8 9 10</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Now let me also fix the spec12 test to mock leaflet since it won't work in jsdom:</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Read 1 file (ctrl+o to expand)</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Update(dashboard/src/</w:t>
      </w:r>
      <w:r w:rsidDel="00000000" w:rsidR="00000000" w:rsidRPr="00000000">
        <w:rPr>
          <w:b w:val="1"/>
          <w:bCs w:val="1"/>
          <w:rtl w:val="0"/>
        </w:rPr>
        <w:t xml:space="preserve">tests</w:t>
      </w:r>
      <w:r w:rsidDel="00000000" w:rsidR="00000000" w:rsidRPr="00000000">
        <w:rPr>
          <w:rFonts w:ascii="Arial Unicode MS" w:cs="Arial Unicode MS" w:eastAsia="Arial Unicode MS" w:hAnsi="Arial Unicode MS"/>
          <w:rtl w:val="0"/>
        </w:rPr>
        <w:t xml:space="preserve">/acceptance/spec12.test.jsx) ⎿  Added 19 lines, removed 1 line 1 -import { describe, it, expect } from 'vitest';</w:t>
        <w:br w:type="textWrapping"/>
        <w:t xml:space="preserve">1 +import { describe, it, expect, vi } from 'vitest';</w:t>
        <w:br w:type="textWrapping"/>
        <w:t xml:space="preserve">2  import { render, screen, fireEvent } from '@testing-library/react'; 3  import { WebSocketProvider } from '../../context/WebSocketContext'; 4 +</w:t>
        <w:br w:type="textWrapping"/>
        <w:t xml:space="preserve">5 +// Mock leaflet since it doesn't work in jsdom</w:t>
        <w:br w:type="textWrapping"/>
        <w:t xml:space="preserve">6 +vi.mock('leaflet', () =&gt; ({</w:t>
        <w:br w:type="textWrapping"/>
        <w:t xml:space="preserve">7 +  default: {</w:t>
        <w:br w:type="textWrapping"/>
        <w:t xml:space="preserve">8 +    map: () =&gt; ({</w:t>
        <w:br w:type="textWrapping"/>
        <w:t xml:space="preserve">9 +      setView: function() { return this; },</w:t>
        <w:br w:type="textWrapping"/>
        <w:t xml:space="preserve">10 +      remove: () =&gt; {},</w:t>
        <w:br w:type="textWrapping"/>
        <w:t xml:space="preserve">11 +      removeLayer: () =&gt; {},</w:t>
        <w:br w:type="textWrapping"/>
        <w:t xml:space="preserve">12 +    }),</w:t>
        <w:br w:type="textWrapping"/>
        <w:t xml:space="preserve">13 +    tileLayer: () =&gt; ({ addTo: () =&gt; {} }),</w:t>
        <w:br w:type="textWrapping"/>
        <w:t xml:space="preserve">14 +    marker: () =&gt; ({ addTo: () =&gt; ({ bindPopup: () =&gt; ({}), on: () =&gt; ({}) }) }),</w:t>
        <w:br w:type="textWrapping"/>
        <w:t xml:space="preserve">15 +    divIcon: () =&gt; ({}),</w:t>
        <w:br w:type="textWrapping"/>
        <w:t xml:space="preserve">16 +    polygon: () =&gt; ({ addTo: () =&gt; ({}) }),</w:t>
        <w:br w:type="textWrapping"/>
        <w:t xml:space="preserve">17 +    polyline: () =&gt; ({ addTo: () =&gt; ({}), setLatLngs: () =&gt; {} }),</w:t>
        <w:br w:type="textWrapping"/>
        <w:t xml:space="preserve">18 +  },</w:t>
        <w:br w:type="textWrapping"/>
        <w:t xml:space="preserve">19 +}));</w:t>
        <w:br w:type="textWrapping"/>
        <w:t xml:space="preserve">20 +vi.mock('leaflet/dist/leaflet.css', () =&gt; ({}));</w:t>
        <w:br w:type="textWrapping"/>
        <w:t xml:space="preserve">21 +</w:t>
        <w:br w:type="textWrapping"/>
        <w:t xml:space="preserve">22  import MapPanel from '../../components/MapPanel'; 23</w:t>
        <w:br w:type="textWrapping"/>
        <w:t xml:space="preserve">24  // MapPanel uses Leaflet which doesn't work in jsdom.</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I also need to update the App test since it renders MapPanel too:</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Read 1 file (ctrl+o to expand)</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Update(dashboard/src/</w:t>
      </w:r>
      <w:r w:rsidDel="00000000" w:rsidR="00000000" w:rsidRPr="00000000">
        <w:rPr>
          <w:b w:val="1"/>
          <w:bCs w:val="1"/>
          <w:rtl w:val="0"/>
        </w:rPr>
        <w:t xml:space="preserve">tests</w:t>
      </w:r>
      <w:r w:rsidDel="00000000" w:rsidR="00000000" w:rsidRPr="00000000">
        <w:rPr>
          <w:rFonts w:ascii="Arial Unicode MS" w:cs="Arial Unicode MS" w:eastAsia="Arial Unicode MS" w:hAnsi="Arial Unicode MS"/>
          <w:rtl w:val="0"/>
        </w:rPr>
        <w:t xml:space="preserve">/App.test.jsx) ⎿  Added 17 lines 7    default: () =&gt; ({ current: null }), 8  })); 9</w:t>
        <w:br w:type="textWrapping"/>
        <w:t xml:space="preserve">10 +// Mock leaflet since it doesn't work in jsdom</w:t>
        <w:br w:type="textWrapping"/>
        <w:t xml:space="preserve">11 +vi.mock('leaflet', () =&gt; ({</w:t>
        <w:br w:type="textWrapping"/>
        <w:t xml:space="preserve">12 +  default: {</w:t>
        <w:br w:type="textWrapping"/>
        <w:t xml:space="preserve">13 +    map: () =&gt; ({</w:t>
        <w:br w:type="textWrapping"/>
        <w:t xml:space="preserve">14 +      setView: function() { return this; },</w:t>
        <w:br w:type="textWrapping"/>
        <w:t xml:space="preserve">15 +      remove: () =&gt; {},</w:t>
        <w:br w:type="textWrapping"/>
        <w:t xml:space="preserve">16 +      removeLayer: () =&gt; {},</w:t>
        <w:br w:type="textWrapping"/>
        <w:t xml:space="preserve">17 +    }),</w:t>
        <w:br w:type="textWrapping"/>
        <w:t xml:space="preserve">18 +    tileLayer: () =&gt; ({ addTo: () =&gt; {} }),</w:t>
        <w:br w:type="textWrapping"/>
        <w:t xml:space="preserve">19 +    marker: () =&gt; ({ addTo: () =&gt; ({ bindPopup: () =&gt; ({}), on: () =&gt; ({}) }) }),</w:t>
        <w:br w:type="textWrapping"/>
        <w:t xml:space="preserve">20 +    divIcon: () =&gt; ({}),</w:t>
        <w:br w:type="textWrapping"/>
        <w:t xml:space="preserve">21 +    polygon: () =&gt; ({ addTo: () =&gt; ({}) }),</w:t>
        <w:br w:type="textWrapping"/>
        <w:t xml:space="preserve">22 +    polyline: () =&gt; ({ addTo: () =&gt; ({}), setLatLngs: () =&gt; {} }),</w:t>
        <w:br w:type="textWrapping"/>
        <w:t xml:space="preserve">23 +  },</w:t>
        <w:br w:type="textWrapping"/>
        <w:t xml:space="preserve">24 +}));</w:t>
        <w:br w:type="textWrapping"/>
        <w:t xml:space="preserve">25 +vi.mock('leaflet/dist/leaflet.css', () =&gt; ({}));</w:t>
        <w:br w:type="textWrapping"/>
        <w:t xml:space="preserve">26 +</w:t>
        <w:br w:type="textWrapping"/>
        <w:t xml:space="preserve">27  describe('App', () =&gt; { 28    it('renders without crash', () =&gt; { 29      render();</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Also need to update the e2e test that renders App:</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Read 1 file (ctrl+o to expand)</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Update(dashboard/src/</w:t>
      </w:r>
      <w:r w:rsidDel="00000000" w:rsidR="00000000" w:rsidRPr="00000000">
        <w:rPr>
          <w:b w:val="1"/>
          <w:bCs w:val="1"/>
          <w:rtl w:val="0"/>
        </w:rPr>
        <w:t xml:space="preserve">tests</w:t>
      </w:r>
      <w:r w:rsidDel="00000000" w:rsidR="00000000" w:rsidRPr="00000000">
        <w:rPr>
          <w:rFonts w:ascii="Arial Unicode MS" w:cs="Arial Unicode MS" w:eastAsia="Arial Unicode MS" w:hAnsi="Arial Unicode MS"/>
          <w:rtl w:val="0"/>
        </w:rPr>
        <w:t xml:space="preserve">/acceptance/spec20_e2e.test.jsx) ⎿  Added 17 lines 17    default: () =&gt; ({ current: null }), 18  })); 19</w:t>
        <w:br w:type="textWrapping"/>
        <w:t xml:space="preserve">20 +// Mock leaflet</w:t>
        <w:br w:type="textWrapping"/>
        <w:t xml:space="preserve">21 +vi.mock('leaflet', () =&gt; ({</w:t>
        <w:br w:type="textWrapping"/>
        <w:t xml:space="preserve">22 +  default: {</w:t>
        <w:br w:type="textWrapping"/>
        <w:t xml:space="preserve">23 +    map: () =&gt; ({</w:t>
        <w:br w:type="textWrapping"/>
        <w:t xml:space="preserve">24 +      setView: function() { return this; },</w:t>
        <w:br w:type="textWrapping"/>
        <w:t xml:space="preserve">25 +      remove: () =&gt; {},</w:t>
        <w:br w:type="textWrapping"/>
        <w:t xml:space="preserve">26 +      removeLayer: () =&gt; {},</w:t>
        <w:br w:type="textWrapping"/>
        <w:t xml:space="preserve">27 +    }),</w:t>
        <w:br w:type="textWrapping"/>
        <w:t xml:space="preserve">28 +    tileLayer: () =&gt; ({ addTo: () =&gt; {} }),</w:t>
        <w:br w:type="textWrapping"/>
        <w:t xml:space="preserve">29 +    marker: () =&gt; ({ addTo: () =&gt; ({ bindPopup: () =&gt; ({}), on: () =&gt; ({}) }) }),</w:t>
        <w:br w:type="textWrapping"/>
        <w:t xml:space="preserve">30 +    divIcon: () =&gt; ({}),</w:t>
        <w:br w:type="textWrapping"/>
        <w:t xml:space="preserve">31 +    polygon: () =&gt; ({ addTo: () =&gt; ({}) }),</w:t>
        <w:br w:type="textWrapping"/>
        <w:t xml:space="preserve">32 +    polyline: () =&gt; ({ addTo: () =&gt; ({}), setLatLngs: () =&gt; {} }),</w:t>
        <w:br w:type="textWrapping"/>
        <w:t xml:space="preserve">33 +  },</w:t>
        <w:br w:type="textWrapping"/>
        <w:t xml:space="preserve">34 +}));</w:t>
        <w:br w:type="textWrapping"/>
        <w:t xml:space="preserve">35 +vi.mock('leaflet/dist/leaflet.css', () =&gt; ({}));</w:t>
        <w:br w:type="textWrapping"/>
        <w:t xml:space="preserve">36 +</w:t>
        <w:br w:type="textWrapping"/>
        <w:t xml:space="preserve">37  import App from '../../App'; 38</w:t>
        <w:br w:type="textWrapping"/>
        <w:t xml:space="preserve">39  describe('SPEC 20 — E2E Dashboard Smoke Test', () =&gt;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Now let's verify tests still pass and check the browser:</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Bash(cd /Users/jason/Documents/swarmMonitor/dashboard &amp;&amp; npx vitest run 2&gt;&amp;1 | tail -20) ⎿         |                                ^ 91|         markersRef.current[id].setIcon(L.divIcon({ 92|           className: 'drone-marker', … +16 lines (ctrl+o to expand)</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The e2e test that renders full App with drone state data is failing because the mock map doesn't return a full marker object. Let me fix the mock to be more complete: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Read 1 file (ctrl+o to expand)</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The marker mock needs setLatLng and setIcon methods. Let me create a proper mock helper and use it everywhere: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Write(src/</w:t>
      </w:r>
      <w:r w:rsidDel="00000000" w:rsidR="00000000" w:rsidRPr="00000000">
        <w:rPr>
          <w:b w:val="1"/>
          <w:bCs w:val="1"/>
          <w:rtl w:val="0"/>
        </w:rPr>
        <w:t xml:space="preserve">tests</w:t>
      </w:r>
      <w:r w:rsidDel="00000000" w:rsidR="00000000" w:rsidRPr="00000000">
        <w:rPr>
          <w:rtl w:val="0"/>
        </w:rPr>
        <w:t xml:space="preserve">/</w:t>
      </w:r>
      <w:r w:rsidDel="00000000" w:rsidR="00000000" w:rsidRPr="00000000">
        <w:rPr>
          <w:b w:val="1"/>
          <w:bCs w:val="1"/>
          <w:rtl w:val="0"/>
        </w:rPr>
        <w:t xml:space="preserve">mocks</w:t>
      </w:r>
      <w:r w:rsidDel="00000000" w:rsidR="00000000" w:rsidRPr="00000000">
        <w:rPr>
          <w:rFonts w:ascii="Arial Unicode MS" w:cs="Arial Unicode MS" w:eastAsia="Arial Unicode MS" w:hAnsi="Arial Unicode MS"/>
          <w:rtl w:val="0"/>
        </w:rPr>
        <w:t xml:space="preserve">/leafletMock.js) ⎿  Wrote 25 lines to src/</w:t>
      </w:r>
      <w:r w:rsidDel="00000000" w:rsidR="00000000" w:rsidRPr="00000000">
        <w:rPr>
          <w:b w:val="1"/>
          <w:bCs w:val="1"/>
          <w:rtl w:val="0"/>
        </w:rPr>
        <w:t xml:space="preserve">tests</w:t>
      </w:r>
      <w:r w:rsidDel="00000000" w:rsidR="00000000" w:rsidRPr="00000000">
        <w:rPr>
          <w:rtl w:val="0"/>
        </w:rPr>
        <w:t xml:space="preserve">/</w:t>
      </w:r>
      <w:r w:rsidDel="00000000" w:rsidR="00000000" w:rsidRPr="00000000">
        <w:rPr>
          <w:b w:val="1"/>
          <w:bCs w:val="1"/>
          <w:rtl w:val="0"/>
        </w:rPr>
        <w:t xml:space="preserve">mocks</w:t>
      </w:r>
      <w:r w:rsidDel="00000000" w:rsidR="00000000" w:rsidRPr="00000000">
        <w:rPr>
          <w:rtl w:val="0"/>
        </w:rPr>
        <w:t xml:space="preserve">/leafletMock.js 1 // Shared Leaflet mock for jsdom tests 2 const markerInstance = { 3   setLatLng: function() { return this; }, 4   setIcon: function() { return this; }, 5   addTo: function() { return this; }, 6   bindPopup: function() { return this; }, 7   on: function() { return this; }, 8 }; 9 10 const leafletMock = { … +15 lines (ctrl+o to expand)</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Now update all three test files to use this shared mock. The issue is the marker's addTo returns the marker itself (for chaining), but then on('click') needs to also chain, and setLatLng/setIcon need to exist on re-renders. Let me update the mock calls in all three files: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 Update(src/</w:t>
      </w:r>
      <w:r w:rsidDel="00000000" w:rsidR="00000000" w:rsidRPr="00000000">
        <w:rPr>
          <w:b w:val="1"/>
          <w:bCs w:val="1"/>
          <w:rtl w:val="0"/>
        </w:rPr>
        <w:t xml:space="preserve">tests</w:t>
      </w:r>
      <w:r w:rsidDel="00000000" w:rsidR="00000000" w:rsidRPr="00000000">
        <w:rPr>
          <w:rFonts w:ascii="Arial Unicode MS" w:cs="Arial Unicode MS" w:eastAsia="Arial Unicode MS" w:hAnsi="Arial Unicode MS"/>
          <w:rtl w:val="0"/>
        </w:rPr>
        <w:t xml:space="preserve">/App.test.jsx) ⎿  Added 1 line, removed 14 lines 8  })); 9</w:t>
        <w:br w:type="textWrapping"/>
        <w:t xml:space="preserve">10  // Mock leaflet since it doesn't work in jsdom 11 -vi.mock('leaflet', () =&gt; ({</w:t>
        <w:br w:type="textWrapping"/>
        <w:t xml:space="preserve">12 -  default: {</w:t>
        <w:br w:type="textWrapping"/>
        <w:t xml:space="preserve">13 -    map: () =&gt; ({</w:t>
        <w:br w:type="textWrapping"/>
        <w:t xml:space="preserve">14 -      setView: function() { return this; },</w:t>
        <w:br w:type="textWrapping"/>
        <w:t xml:space="preserve">15 -      remove: () =&gt; {},</w:t>
        <w:br w:type="textWrapping"/>
        <w:t xml:space="preserve">16 -      removeLayer: () =&gt; {},</w:t>
        <w:br w:type="textWrapping"/>
        <w:t xml:space="preserve">17 -    }),</w:t>
        <w:br w:type="textWrapping"/>
        <w:t xml:space="preserve">18 -    tileLayer: () =&gt; ({ addTo: () =&gt; {} }),</w:t>
        <w:br w:type="textWrapping"/>
        <w:t xml:space="preserve">19 -    marker: () =&gt; ({ addTo: () =&gt; ({ bindPopup: () =&gt; ({}), on: () =&gt; ({}) }) }),</w:t>
        <w:br w:type="textWrapping"/>
        <w:t xml:space="preserve">20 -    divIcon: () =&gt; ({}),</w:t>
        <w:br w:type="textWrapping"/>
        <w:t xml:space="preserve">21 -    polygon: () =&gt; ({ addTo: () =&gt; ({}) }),</w:t>
        <w:br w:type="textWrapping"/>
        <w:t xml:space="preserve">22 -    polyline: () =&gt; ({ addTo: () =&gt; ({}), setLatLngs: () =&gt; {} }),</w:t>
        <w:br w:type="textWrapping"/>
        <w:t xml:space="preserve">23 -  },</w:t>
        <w:br w:type="textWrapping"/>
        <w:t xml:space="preserve">24 -}));</w:t>
        <w:br w:type="textWrapping"/>
        <w:t xml:space="preserve">11 +vi.mock('leaflet', () =&gt; (await import('./</w:t>
      </w:r>
      <w:r w:rsidDel="00000000" w:rsidR="00000000" w:rsidRPr="00000000">
        <w:rPr>
          <w:b w:val="1"/>
          <w:bCs w:val="1"/>
          <w:rtl w:val="0"/>
        </w:rPr>
        <w:t xml:space="preserve">mocks</w:t>
      </w:r>
      <w:r w:rsidDel="00000000" w:rsidR="00000000" w:rsidRPr="00000000">
        <w:rPr>
          <w:rtl w:val="0"/>
        </w:rPr>
        <w:t xml:space="preserve">/leafletMock.js')).default);</w:t>
        <w:br w:type="textWrapping"/>
        <w:t xml:space="preserve">12  vi.mock('leaflet/dist/leaflet.css', () =&gt; ({})); 13</w:t>
        <w:br w:type="textWrapping"/>
        <w:t xml:space="preserve">14  describe('App', () =&gt; {</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 Hmm, the vi.mock factory can't be async at top level like that. Let me use a different approach — inline the full mock in each file:</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Update(src/</w:t>
      </w:r>
      <w:r w:rsidDel="00000000" w:rsidR="00000000" w:rsidRPr="00000000">
        <w:rPr>
          <w:b w:val="1"/>
          <w:bCs w:val="1"/>
          <w:rtl w:val="0"/>
        </w:rPr>
        <w:t xml:space="preserve">tests</w:t>
      </w:r>
      <w:r w:rsidDel="00000000" w:rsidR="00000000" w:rsidRPr="00000000">
        <w:rPr>
          <w:rFonts w:ascii="Arial Unicode MS" w:cs="Arial Unicode MS" w:eastAsia="Arial Unicode MS" w:hAnsi="Arial Unicode MS"/>
          <w:rtl w:val="0"/>
        </w:rPr>
        <w:t xml:space="preserve">/App.test.jsx) ⎿  Added 11 lines, removed 1 line 8  })); 9</w:t>
        <w:br w:type="textWrapping"/>
        <w:t xml:space="preserve">10  // Mock leaflet since it doesn't work in jsdom 11 -vi.mock('leaflet', () =&gt; (await import('./</w:t>
      </w:r>
      <w:r w:rsidDel="00000000" w:rsidR="00000000" w:rsidRPr="00000000">
        <w:rPr>
          <w:b w:val="1"/>
          <w:bCs w:val="1"/>
          <w:rtl w:val="0"/>
        </w:rPr>
        <w:t xml:space="preserve">mocks</w:t>
      </w:r>
      <w:r w:rsidDel="00000000" w:rsidR="00000000" w:rsidRPr="00000000">
        <w:rPr>
          <w:rtl w:val="0"/>
        </w:rPr>
        <w:t xml:space="preserve">/leafletMock.js')).default);</w:t>
        <w:br w:type="textWrapping"/>
        <w:t xml:space="preserve">11 +const mkMarker = () =&gt; ({ setLatLng() { return this; }, setIcon() { return this; }, addTo() { return this; }, bindPopup() { return this; }, on() { return this; } });</w:t>
        <w:br w:type="textWrapping"/>
        <w:t xml:space="preserve">12 +vi.mock('leaflet', () =&gt; ({</w:t>
        <w:br w:type="textWrapping"/>
        <w:t xml:space="preserve">13 +  default: {</w:t>
        <w:br w:type="textWrapping"/>
        <w:t xml:space="preserve">14 +    map: () =&gt; ({ setView() { return this; }, remove() {}, removeLayer() {} }),</w:t>
        <w:br w:type="textWrapping"/>
        <w:t xml:space="preserve">15 +    tileLayer: () =&gt; ({ addTo() {} }),</w:t>
        <w:br w:type="textWrapping"/>
        <w:t xml:space="preserve">16 +    marker: () =&gt; mkMarker(),</w:t>
        <w:br w:type="textWrapping"/>
        <w:t xml:space="preserve">17 +    divIcon: () =&gt; ({}),</w:t>
        <w:br w:type="textWrapping"/>
        <w:t xml:space="preserve">18 +    polygon: () =&gt; ({ addTo() {} }),</w:t>
        <w:br w:type="textWrapping"/>
        <w:t xml:space="preserve">19 +    polyline: () =&gt; ({ addTo() { return this; }, setLatLngs() {} }),</w:t>
        <w:br w:type="textWrapping"/>
        <w:t xml:space="preserve">20 +  },</w:t>
        <w:br w:type="textWrapping"/>
        <w:t xml:space="preserve">21 +}));</w:t>
        <w:br w:type="textWrapping"/>
        <w:t xml:space="preserve">22  vi.mock('leaflet/dist/leaflet.css', () =&gt; ({})); 23</w:t>
        <w:br w:type="textWrapping"/>
        <w:t xml:space="preserve">24  describe('App', () =&gt;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Update(src/</w:t>
      </w:r>
      <w:r w:rsidDel="00000000" w:rsidR="00000000" w:rsidRPr="00000000">
        <w:rPr>
          <w:b w:val="1"/>
          <w:bCs w:val="1"/>
          <w:rtl w:val="0"/>
        </w:rPr>
        <w:t xml:space="preserve">tests</w:t>
      </w:r>
      <w:r w:rsidDel="00000000" w:rsidR="00000000" w:rsidRPr="00000000">
        <w:rPr>
          <w:rFonts w:ascii="Arial Unicode MS" w:cs="Arial Unicode MS" w:eastAsia="Arial Unicode MS" w:hAnsi="Arial Unicode MS"/>
          <w:rtl w:val="0"/>
        </w:rPr>
        <w:t xml:space="preserve">/acceptance/spec12.test.jsx) ⎿  Added 6 lines, removed 9 lines 3  import { WebSocketProvider } from '../../context/WebSocketContext'; 4</w:t>
        <w:br w:type="textWrapping"/>
        <w:t xml:space="preserve">5  // Mock leaflet since it doesn't work in jsdom 6 +const mkMarker = () =&gt; ({ setLatLng() { return this; }, setIcon() { return this; }, addTo() { return this; }, bindPopup() { return this; }, on() { return this; } });</w:t>
        <w:br w:type="textWrapping"/>
        <w:t xml:space="preserve">7  vi.mock('leaflet', () =&gt; ({ 8    default: { 8 -    map: () =&gt; ({</w:t>
        <w:br w:type="textWrapping"/>
        <w:t xml:space="preserve">9 -      setView: function() { return this; },</w:t>
        <w:br w:type="textWrapping"/>
        <w:t xml:space="preserve">10 -      remove: () =&gt; {},</w:t>
        <w:br w:type="textWrapping"/>
        <w:t xml:space="preserve">11 -      removeLayer: () =&gt; {},</w:t>
        <w:br w:type="textWrapping"/>
        <w:t xml:space="preserve">12 -    }),</w:t>
        <w:br w:type="textWrapping"/>
        <w:t xml:space="preserve">13 -    tileLayer: () =&gt; ({ addTo: () =&gt; {} }),</w:t>
        <w:br w:type="textWrapping"/>
        <w:t xml:space="preserve">14 -    marker: () =&gt; ({ addTo: () =&gt; ({ bindPopup: () =&gt; ({}), on: () =&gt; ({}) }) }),</w:t>
        <w:br w:type="textWrapping"/>
        <w:t xml:space="preserve">9 +    map: () =&gt; ({ setView() { return this; }, remove() {}, removeLayer() {} }),</w:t>
        <w:br w:type="textWrapping"/>
        <w:t xml:space="preserve">10 +    tileLayer: () =&gt; ({ addTo() {} }),</w:t>
        <w:br w:type="textWrapping"/>
        <w:t xml:space="preserve">11 +    marker: () =&gt; mkMarker(),</w:t>
        <w:br w:type="textWrapping"/>
        <w:t xml:space="preserve">12      divIcon: () =&gt; ({}), 16 -    polygon: () =&gt; ({ addTo: () =&gt; ({}) }),</w:t>
        <w:br w:type="textWrapping"/>
        <w:t xml:space="preserve">17 -    polyline: () =&gt; ({ addTo: () =&gt; ({}), setLatLngs: () =&gt; {} }),</w:t>
        <w:br w:type="textWrapping"/>
        <w:t xml:space="preserve">13 +    polygon: () =&gt; ({ addTo() {} }),</w:t>
        <w:br w:type="textWrapping"/>
        <w:t xml:space="preserve">14 +    polyline: () =&gt; ({ addTo() { return this; }, setLatLngs() {} }),</w:t>
        <w:br w:type="textWrapping"/>
        <w:t xml:space="preserve">15    }, 16  })); 17  vi.mock('leaflet/dist/leaflet.css', () =&gt;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 Update(src/</w:t>
      </w:r>
      <w:r w:rsidDel="00000000" w:rsidR="00000000" w:rsidRPr="00000000">
        <w:rPr>
          <w:b w:val="1"/>
          <w:bCs w:val="1"/>
          <w:rtl w:val="0"/>
        </w:rPr>
        <w:t xml:space="preserve">tests</w:t>
      </w:r>
      <w:r w:rsidDel="00000000" w:rsidR="00000000" w:rsidRPr="00000000">
        <w:rPr>
          <w:rFonts w:ascii="Arial Unicode MS" w:cs="Arial Unicode MS" w:eastAsia="Arial Unicode MS" w:hAnsi="Arial Unicode MS"/>
          <w:rtl w:val="0"/>
        </w:rPr>
        <w:t xml:space="preserve">/acceptance/spec20_e2e.test.jsx) ⎿  Added 6 lines, removed 9 lines 18  })); 19</w:t>
        <w:br w:type="textWrapping"/>
        <w:t xml:space="preserve">20  // Mock leaflet 21 +const mkMarker = () =&gt; ({ setLatLng() { return this; }, setIcon() { return this; }, addTo() { return this; }, bindPopup() { return this; }, on() { return this; } });</w:t>
        <w:br w:type="textWrapping"/>
        <w:t xml:space="preserve">22  vi.mock('leaflet', () =&gt; ({ 23    default: { 23 -    map: () =&gt; ({</w:t>
        <w:br w:type="textWrapping"/>
        <w:t xml:space="preserve">24 -      setView: function() { return this; },</w:t>
        <w:br w:type="textWrapping"/>
        <w:t xml:space="preserve">25 -      remove: () =&gt; {},</w:t>
        <w:br w:type="textWrapping"/>
        <w:t xml:space="preserve">26 -      removeLayer: () =&gt; {},</w:t>
        <w:br w:type="textWrapping"/>
        <w:t xml:space="preserve">27 -    }),</w:t>
        <w:br w:type="textWrapping"/>
        <w:t xml:space="preserve">28 -    tileLayer: () =&gt; ({ addTo: () =&gt; {} }),</w:t>
        <w:br w:type="textWrapping"/>
        <w:t xml:space="preserve">29 -    marker: () =&gt; ({ addTo: () =&gt; ({ bindPopup: () =&gt; ({}), on: () =&gt; ({}) }) }),</w:t>
        <w:br w:type="textWrapping"/>
        <w:t xml:space="preserve">24 +    map: () =&gt; ({ setView() { return this; }, remove() {}, removeLayer() {} }),</w:t>
        <w:br w:type="textWrapping"/>
        <w:t xml:space="preserve">25 +    tileLayer: () =&gt; ({ addTo() {} }),</w:t>
        <w:br w:type="textWrapping"/>
        <w:t xml:space="preserve">26 +    marker: () =&gt; mkMarker(),</w:t>
        <w:br w:type="textWrapping"/>
        <w:t xml:space="preserve">27      divIcon: () =&gt; ({}), 31 -    polygon: () =&gt; ({ addTo: () =&gt; ({}) }),</w:t>
        <w:br w:type="textWrapping"/>
        <w:t xml:space="preserve">32 -    polyline: () =&gt; ({ addTo: () =&gt; ({}), setLatLngs: () =&gt; {} }),</w:t>
        <w:br w:type="textWrapping"/>
        <w:t xml:space="preserve">28 +    polygon: () =&gt; ({ addTo() {} }),</w:t>
        <w:br w:type="textWrapping"/>
        <w:t xml:space="preserve">29 +    polyline: () =&gt; ({ addTo() { return this; }, setLatLngs() {} }),</w:t>
        <w:br w:type="textWrapping"/>
        <w:t xml:space="preserve">30    }, 31  })); 32  vi.mock('leaflet/dist/leaflet.css', () =&gt; ({}));</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Bash(npx vitest run 2&gt;&amp;1 | tail -20) ⎿   ✓ src/</w:t>
      </w:r>
      <w:r w:rsidDel="00000000" w:rsidR="00000000" w:rsidRPr="00000000">
        <w:rPr>
          <w:b w:val="1"/>
          <w:bCs w:val="1"/>
          <w:rtl w:val="0"/>
        </w:rPr>
        <w:t xml:space="preserve">tests</w:t>
      </w:r>
      <w:r w:rsidDel="00000000" w:rsidR="00000000" w:rsidRPr="00000000">
        <w:rPr>
          <w:rFonts w:ascii="Arial Unicode MS" w:cs="Arial Unicode MS" w:eastAsia="Arial Unicode MS" w:hAnsi="Arial Unicode MS"/>
          <w:rtl w:val="0"/>
        </w:rPr>
        <w:t xml:space="preserve">/constants.test.js  (5 tests) 2ms ✓ src/</w:t>
      </w:r>
      <w:r w:rsidDel="00000000" w:rsidR="00000000" w:rsidRPr="00000000">
        <w:rPr>
          <w:b w:val="1"/>
          <w:bCs w:val="1"/>
          <w:rtl w:val="0"/>
        </w:rPr>
        <w:t xml:space="preserve">tests</w:t>
      </w:r>
      <w:r w:rsidDel="00000000" w:rsidR="00000000" w:rsidRPr="00000000">
        <w:rPr>
          <w:rFonts w:ascii="Arial Unicode MS" w:cs="Arial Unicode MS" w:eastAsia="Arial Unicode MS" w:hAnsi="Arial Unicode MS"/>
          <w:rtl w:val="0"/>
        </w:rPr>
        <w:t xml:space="preserve">/acceptance/spec19.test.jsx  (2 tests) 5ms ✓ src/</w:t>
      </w:r>
      <w:r w:rsidDel="00000000" w:rsidR="00000000" w:rsidRPr="00000000">
        <w:rPr>
          <w:b w:val="1"/>
          <w:bCs w:val="1"/>
          <w:rtl w:val="0"/>
        </w:rPr>
        <w:t xml:space="preserve">tests</w:t>
      </w:r>
      <w:r w:rsidDel="00000000" w:rsidR="00000000" w:rsidRPr="00000000">
        <w:rPr>
          <w:rtl w:val="0"/>
        </w:rPr>
        <w:t xml:space="preserve">/WebSocketContext.test.jsx  (14 tests) 6ms … +16 lines (ctrl+o to expand)</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All 57 tests pass. Vite hot-reloads, so the map fix should already be live. Can you refresh the page and send another screenshot? You should now see the Leaflet map with drone markers, trails, geofence, and base station.</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Cogitated for 2m 27s</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things are actually mostly good in here. I am still getting this Java console error.</w:t>
        <w:br w:type="textWrapping"/>
        <w:t xml:space="preserve">⎿  [Image #2]</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 That's a React StrictMode issue — in development, StrictMode double-renders components, so useWebSocket creates two connections, and the first gets immediately closed when the effect cleanup runs. The connection still works (you can see "Connected"), but the warning is annoying.</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Read 1 file (ctrl+o to expand)</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The fix is to track a cancelled flag so the cleanup from StrictMode's first render prevents the stale WebSocket from triggering the warning:</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Update(src/hooks/useWebSocket.js) ⎿  Added 14 lines, removed 2 lines 51    }, [dispatch]); 52</w:t>
        <w:br w:type="textWrapping"/>
        <w:t xml:space="preserve">53    useEffect(() =&gt; { 54 -    connect();</w:t>
        <w:br w:type="textWrapping"/>
        <w:t xml:space="preserve">54 +    let cancelled = false;</w:t>
        <w:br w:type="textWrapping"/>
        <w:t xml:space="preserve">55 +</w:t>
        <w:br w:type="textWrapping"/>
        <w:t xml:space="preserve">56 +    // Delay connection slightly so StrictMode cleanup can cancel before the socket opens</w:t>
        <w:br w:type="textWrapping"/>
        <w:t xml:space="preserve">57 +    const timer = setTimeout(() =&gt; {</w:t>
        <w:br w:type="textWrapping"/>
        <w:t xml:space="preserve">58 +      if (!cancelled) connect();</w:t>
        <w:br w:type="textWrapping"/>
        <w:t xml:space="preserve">59 +    }, 0);</w:t>
        <w:br w:type="textWrapping"/>
        <w:t xml:space="preserve">60 +</w:t>
        <w:br w:type="textWrapping"/>
        <w:t xml:space="preserve">61      return () =&gt; { 62 +      cancelled = true;</w:t>
        <w:br w:type="textWrapping"/>
        <w:t xml:space="preserve">63 +      clearTimeout(timer);</w:t>
        <w:br w:type="textWrapping"/>
        <w:t xml:space="preserve">64        if (reconnectRef.current) clearTimeout(reconnectRef.current); 57 -      if (wsRef.current) wsRef.current.close();</w:t>
        <w:br w:type="textWrapping"/>
        <w:t xml:space="preserve">65 +      if (wsRef.current) {</w:t>
        <w:br w:type="textWrapping"/>
        <w:t xml:space="preserve">66 +        wsRef.current.onclose = null; // prevent reconnect on intentional close</w:t>
        <w:br w:type="textWrapping"/>
        <w:t xml:space="preserve">67 +        wsRef.current.close();</w:t>
        <w:br w:type="textWrapping"/>
        <w:t xml:space="preserve">68 +        wsRef.current = null;</w:t>
        <w:br w:type="textWrapping"/>
        <w:t xml:space="preserve">69 +      }</w:t>
        <w:br w:type="textWrapping"/>
        <w:t xml:space="preserve">70      }; 71    }, [connect]); 72</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This defers the connection to the next microtask, so when StrictMode unmounts the first render, it cancels before the WebSocket is even created. The second render connects cleanly. Refresh the page — that warning should be gone.</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w:t>
      </w:r>
      <w:hyperlink r:id="rId12">
        <w:r w:rsidDel="00000000" w:rsidR="00000000" w:rsidRPr="00000000">
          <w:rPr>
            <w:color w:val="1155cc"/>
            <w:u w:val="single"/>
            <w:rtl w:val="0"/>
          </w:rPr>
          <w:t xml:space="preserve">https://github.com/sploithunter/droneSwarmCodingDemo</w:t>
        </w:r>
      </w:hyperlink>
      <w:r w:rsidDel="00000000" w:rsidR="00000000" w:rsidRPr="00000000">
        <w:rPr>
          <w:rtl w:val="0"/>
        </w:rPr>
        <w:t xml:space="preserve">  alright, go ahead and initialize the git and here is the remote. Go ahead and command push.</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 Bash(cd /Users/jason/Documents/swarmMonitor &amp;&amp; git init) ⎿  Initialized empty Git repository in /Users/jason/Documents/swarmMonitor/.git/</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Write(.gitignore) ⎿  Wrote 29 lines to .gitignore 1 # Python 2 </w:t>
      </w:r>
      <w:r w:rsidDel="00000000" w:rsidR="00000000" w:rsidRPr="00000000">
        <w:rPr>
          <w:b w:val="1"/>
          <w:bCs w:val="1"/>
          <w:rtl w:val="0"/>
        </w:rPr>
        <w:t xml:space="preserve">pycache</w:t>
      </w:r>
      <w:r w:rsidDel="00000000" w:rsidR="00000000" w:rsidRPr="00000000">
        <w:rPr>
          <w:rtl w:val="0"/>
        </w:rPr>
        <w:t xml:space="preserve">/ 3 *.py[cod] 4 *.egg-info/ 5 .eggs/ 6 dist/ 7 build/ 8 *.egg 9 .venv/ 10 venv/ … +19 lines (ctrl+o to expand)</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Bash(git add -A &amp;&amp; git status) ⎿  On branch main</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No commits yet</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 +45 lines (ctrl+o to expand)</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Bash(git commit -m "$(cat &lt;&lt;'EOF' DDS Drone Swarm Monitoring System — full implementation…) ⎿  [main (root-commit) ddce3a8] DDS Drone Swarm Monitoring System — full implementation 94 files changed, 14168 insertions(+) create mode 100644 .gitignore … +35 lines (ctrl+o to expand)</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Bash(git remote add origin </w:t>
      </w:r>
      <w:hyperlink r:id="rId13">
        <w:r w:rsidDel="00000000" w:rsidR="00000000" w:rsidRPr="00000000">
          <w:rPr>
            <w:color w:val="1155cc"/>
            <w:u w:val="single"/>
            <w:rtl w:val="0"/>
          </w:rPr>
          <w:t xml:space="preserve">https://github.com/sploithunter/droneSwarmCodingDemo.git</w:t>
        </w:r>
      </w:hyperlink>
      <w:r w:rsidDel="00000000" w:rsidR="00000000" w:rsidRPr="00000000">
        <w:rPr>
          <w:rFonts w:ascii="Arial Unicode MS" w:cs="Arial Unicode MS" w:eastAsia="Arial Unicode MS" w:hAnsi="Arial Unicode MS"/>
          <w:rtl w:val="0"/>
        </w:rPr>
        <w:t xml:space="preserve"> &amp;&amp; git push -u origin main) ⎿  To </w:t>
      </w:r>
      <w:hyperlink r:id="rId14">
        <w:r w:rsidDel="00000000" w:rsidR="00000000" w:rsidRPr="00000000">
          <w:rPr>
            <w:color w:val="1155cc"/>
            <w:u w:val="single"/>
            <w:rtl w:val="0"/>
          </w:rPr>
          <w:t xml:space="preserve">https://github.com/sploithunter/droneSwarmCodingDemo.git</w:t>
        </w:r>
      </w:hyperlink>
      <w:r w:rsidDel="00000000" w:rsidR="00000000" w:rsidRPr="00000000">
        <w:rPr>
          <w:rtl w:val="0"/>
        </w:rPr>
        <w:t xml:space="preserve"> * [new branch]      main -&gt; main branch 'main' set up to track 'origin/main'.</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Pushed to </w:t>
      </w:r>
      <w:hyperlink r:id="rId15">
        <w:r w:rsidDel="00000000" w:rsidR="00000000" w:rsidRPr="00000000">
          <w:rPr>
            <w:color w:val="1155cc"/>
            <w:u w:val="single"/>
            <w:rtl w:val="0"/>
          </w:rPr>
          <w:t xml:space="preserve">https://github.com/sploithunter/droneSwarmCodingDemo</w:t>
        </w:r>
      </w:hyperlink>
      <w:r w:rsidDel="00000000" w:rsidR="00000000" w:rsidRPr="00000000">
        <w:rPr>
          <w:rtl w:val="0"/>
        </w:rPr>
        <w:t xml:space="preserve">. 94 files, 14,168 lines.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drawing>
          <wp:inline distB="114300" distT="114300" distL="114300" distR="114300">
            <wp:extent cx="5943600" cy="43561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5173" TargetMode="External"/><Relationship Id="rId10" Type="http://schemas.openxmlformats.org/officeDocument/2006/relationships/hyperlink" Target="http://localhost:5173" TargetMode="External"/><Relationship Id="rId13" Type="http://schemas.openxmlformats.org/officeDocument/2006/relationships/hyperlink" Target="https://github.com/sploithunter/droneSwarmCodingDemo.git" TargetMode="External"/><Relationship Id="rId12" Type="http://schemas.openxmlformats.org/officeDocument/2006/relationships/hyperlink" Target="https://github.com/sploithunter/droneSwarmCodingDem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5173" TargetMode="External"/><Relationship Id="rId15" Type="http://schemas.openxmlformats.org/officeDocument/2006/relationships/hyperlink" Target="https://github.com/sploithunter/droneSwarmCodingDemo" TargetMode="External"/><Relationship Id="rId14" Type="http://schemas.openxmlformats.org/officeDocument/2006/relationships/hyperlink" Target="https://github.com/sploithunter/droneSwarmCodingDemo.git"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elegant-shimmying-tome.md" TargetMode="External"/><Relationship Id="rId7" Type="http://schemas.openxmlformats.org/officeDocument/2006/relationships/hyperlink" Target="http://localhost:5173" TargetMode="External"/><Relationship Id="rId8" Type="http://schemas.openxmlformats.org/officeDocument/2006/relationships/hyperlink" Target="http://localhost:51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