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36489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>CREATE TABLE Department (</w:t>
      </w:r>
    </w:p>
    <w:p w14:paraId="5134C6B1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dept_id INT PRIMARY KEY AUTO_INCREMENT,</w:t>
      </w:r>
    </w:p>
    <w:p w14:paraId="70B755DB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dept_name VARCHAR(100) NOT NULL,</w:t>
      </w:r>
    </w:p>
    <w:p w14:paraId="44659F6E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floor_no INT</w:t>
      </w:r>
    </w:p>
    <w:p w14:paraId="09A215F5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>);</w:t>
      </w:r>
    </w:p>
    <w:p w14:paraId="2A31070F" w14:textId="77777777" w:rsidR="00BC175C" w:rsidRPr="00BC175C" w:rsidRDefault="00BC175C" w:rsidP="00BC175C">
      <w:pPr>
        <w:rPr>
          <w:rFonts w:ascii="Times New Roman" w:hAnsi="Times New Roman" w:cs="Times New Roman"/>
        </w:rPr>
      </w:pPr>
    </w:p>
    <w:p w14:paraId="35E8A6FD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>CREATE TABLE Doctor (</w:t>
      </w:r>
    </w:p>
    <w:p w14:paraId="395AF7E6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doctor_id INT PRIMARY KEY AUTO_INCREMENT,</w:t>
      </w:r>
    </w:p>
    <w:p w14:paraId="71E51109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first_name VARCHAR(50),</w:t>
      </w:r>
    </w:p>
    <w:p w14:paraId="7BCB8857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last_name VARCHAR(50),</w:t>
      </w:r>
    </w:p>
    <w:p w14:paraId="4A3A7E65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specialization VARCHAR(100),</w:t>
      </w:r>
    </w:p>
    <w:p w14:paraId="410FCE38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experience_years INT,</w:t>
      </w:r>
    </w:p>
    <w:p w14:paraId="166718E8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email VARCHAR(100),</w:t>
      </w:r>
    </w:p>
    <w:p w14:paraId="0C33389A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dept_id INT,</w:t>
      </w:r>
    </w:p>
    <w:p w14:paraId="240F27E4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FOREIGN KEY (dept_id) REFERENCES Department(dept_id)</w:t>
      </w:r>
    </w:p>
    <w:p w14:paraId="747A154A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>);</w:t>
      </w:r>
    </w:p>
    <w:p w14:paraId="0A8FB252" w14:textId="77777777" w:rsidR="00BC175C" w:rsidRPr="00BC175C" w:rsidRDefault="00BC175C" w:rsidP="00BC175C">
      <w:pPr>
        <w:rPr>
          <w:rFonts w:ascii="Times New Roman" w:hAnsi="Times New Roman" w:cs="Times New Roman"/>
        </w:rPr>
      </w:pPr>
    </w:p>
    <w:p w14:paraId="45B89FC6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>CREATE TABLE Patient (</w:t>
      </w:r>
    </w:p>
    <w:p w14:paraId="56D63A4E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patient_id INT PRIMARY KEY AUTO_INCREMENT,</w:t>
      </w:r>
    </w:p>
    <w:p w14:paraId="7387B832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first_name VARCHAR(50),</w:t>
      </w:r>
    </w:p>
    <w:p w14:paraId="38B24BA7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last_name VARCHAR(50),</w:t>
      </w:r>
    </w:p>
    <w:p w14:paraId="2B0D1851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dob DATE,</w:t>
      </w:r>
    </w:p>
    <w:p w14:paraId="306A9C51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blood_group VARCHAR(5),</w:t>
      </w:r>
    </w:p>
    <w:p w14:paraId="04FB8E72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gender VARCHAR(10),</w:t>
      </w:r>
    </w:p>
    <w:p w14:paraId="419455AD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address TEXT</w:t>
      </w:r>
    </w:p>
    <w:p w14:paraId="72A79267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>);</w:t>
      </w:r>
    </w:p>
    <w:p w14:paraId="21A88157" w14:textId="77777777" w:rsidR="00BC175C" w:rsidRPr="00BC175C" w:rsidRDefault="00BC175C" w:rsidP="00BC175C">
      <w:pPr>
        <w:rPr>
          <w:rFonts w:ascii="Times New Roman" w:hAnsi="Times New Roman" w:cs="Times New Roman"/>
        </w:rPr>
      </w:pPr>
    </w:p>
    <w:p w14:paraId="5876AD43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>CREATE TABLE Appointment (</w:t>
      </w:r>
    </w:p>
    <w:p w14:paraId="5BE1C831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appt_id INT PRIMARY KEY AUTO_INCREMENT,</w:t>
      </w:r>
    </w:p>
    <w:p w14:paraId="7FC9EC5E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lastRenderedPageBreak/>
        <w:t xml:space="preserve">    patient_id INT,</w:t>
      </w:r>
    </w:p>
    <w:p w14:paraId="007DD9EC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doctor_id INT,</w:t>
      </w:r>
    </w:p>
    <w:p w14:paraId="771DEB4D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appt_date DATE,</w:t>
      </w:r>
    </w:p>
    <w:p w14:paraId="51D8EE7F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appt_time TIME,</w:t>
      </w:r>
    </w:p>
    <w:p w14:paraId="0A425761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status VARCHAR(20),</w:t>
      </w:r>
    </w:p>
    <w:p w14:paraId="2E1EE487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symptoms TEXT,</w:t>
      </w:r>
    </w:p>
    <w:p w14:paraId="7231E309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FOREIGN KEY (patient_id) REFERENCES Patient(patient_id),</w:t>
      </w:r>
    </w:p>
    <w:p w14:paraId="7EDFC1DB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FOREIGN KEY (doctor_id) REFERENCES Doctor(doctor_id)</w:t>
      </w:r>
    </w:p>
    <w:p w14:paraId="691CFCD8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>);</w:t>
      </w:r>
    </w:p>
    <w:p w14:paraId="181CE847" w14:textId="77777777" w:rsidR="00BC175C" w:rsidRPr="00BC175C" w:rsidRDefault="00BC175C" w:rsidP="00BC175C">
      <w:pPr>
        <w:rPr>
          <w:rFonts w:ascii="Times New Roman" w:hAnsi="Times New Roman" w:cs="Times New Roman"/>
        </w:rPr>
      </w:pPr>
    </w:p>
    <w:p w14:paraId="28079E4C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>CREATE TABLE Ward (</w:t>
      </w:r>
    </w:p>
    <w:p w14:paraId="47508D6B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ward_id INT PRIMARY KEY AUTO_INCREMENT,</w:t>
      </w:r>
    </w:p>
    <w:p w14:paraId="784E2A78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ward_name VARCHAR(50),</w:t>
      </w:r>
    </w:p>
    <w:p w14:paraId="69C02D4F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capacity INT,</w:t>
      </w:r>
    </w:p>
    <w:p w14:paraId="0C972950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dept_id INT,</w:t>
      </w:r>
    </w:p>
    <w:p w14:paraId="1E188DF9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FOREIGN KEY (dept_id) REFERENCES Department(dept_id)</w:t>
      </w:r>
    </w:p>
    <w:p w14:paraId="2F0B4DDE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>);</w:t>
      </w:r>
    </w:p>
    <w:p w14:paraId="5FB71144" w14:textId="77777777" w:rsidR="00BC175C" w:rsidRPr="00BC175C" w:rsidRDefault="00BC175C" w:rsidP="00BC175C">
      <w:pPr>
        <w:rPr>
          <w:rFonts w:ascii="Times New Roman" w:hAnsi="Times New Roman" w:cs="Times New Roman"/>
        </w:rPr>
      </w:pPr>
    </w:p>
    <w:p w14:paraId="0D1E52D2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>CREATE TABLE Treatment (</w:t>
      </w:r>
    </w:p>
    <w:p w14:paraId="5F5BF217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treatment_id INT PRIMARY KEY AUTO_INCREMENT,</w:t>
      </w:r>
    </w:p>
    <w:p w14:paraId="65635836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appt_id INT UNIQUE,</w:t>
      </w:r>
    </w:p>
    <w:p w14:paraId="2F3BF320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diagnosis TEXT,</w:t>
      </w:r>
    </w:p>
    <w:p w14:paraId="29EACE7F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treatment_date DATE,</w:t>
      </w:r>
    </w:p>
    <w:p w14:paraId="300096A2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ward_id INT,</w:t>
      </w:r>
    </w:p>
    <w:p w14:paraId="219F9D0B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FOREIGN KEY (appt_id) REFERENCES Appointment(appt_id)</w:t>
      </w:r>
    </w:p>
    <w:p w14:paraId="035880D2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>);</w:t>
      </w:r>
    </w:p>
    <w:p w14:paraId="7552B940" w14:textId="77777777" w:rsidR="00BC175C" w:rsidRPr="00BC175C" w:rsidRDefault="00BC175C" w:rsidP="00BC175C">
      <w:pPr>
        <w:rPr>
          <w:rFonts w:ascii="Times New Roman" w:hAnsi="Times New Roman" w:cs="Times New Roman"/>
        </w:rPr>
      </w:pPr>
    </w:p>
    <w:p w14:paraId="0199B89A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>CREATE TABLE Bill (</w:t>
      </w:r>
    </w:p>
    <w:p w14:paraId="014B923D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bill_id INT PRIMARY KEY AUTO_INCREMENT,</w:t>
      </w:r>
    </w:p>
    <w:p w14:paraId="4B35DAAB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lastRenderedPageBreak/>
        <w:t xml:space="preserve">    patient_id INT,</w:t>
      </w:r>
    </w:p>
    <w:p w14:paraId="6C12B369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treatment_id INT UNIQUE,</w:t>
      </w:r>
    </w:p>
    <w:p w14:paraId="2479BA35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consultation_fee DECIMAL(10,2),</w:t>
      </w:r>
    </w:p>
    <w:p w14:paraId="6CE94EDB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medicine_charges DECIMAL(10,2),</w:t>
      </w:r>
    </w:p>
    <w:p w14:paraId="4D830BF6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bed_charges DECIMAL(10,2),</w:t>
      </w:r>
    </w:p>
    <w:p w14:paraId="376EC57E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payment_status VARCHAR(20),</w:t>
      </w:r>
    </w:p>
    <w:p w14:paraId="2F9B468B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bill_date DATE,</w:t>
      </w:r>
    </w:p>
    <w:p w14:paraId="72EE1F2E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FOREIGN KEY (patient_id) REFERENCES Patient(patient_id),</w:t>
      </w:r>
    </w:p>
    <w:p w14:paraId="342F1C00" w14:textId="77777777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 xml:space="preserve">    FOREIGN KEY (treatment_id) REFERENCES Treatment(treatment_id)</w:t>
      </w:r>
    </w:p>
    <w:p w14:paraId="4DE03E6E" w14:textId="0E52023F" w:rsidR="00E5287F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t>);</w:t>
      </w:r>
    </w:p>
    <w:p w14:paraId="63743DEE" w14:textId="77777777" w:rsidR="00BC175C" w:rsidRPr="00BC175C" w:rsidRDefault="00BC175C" w:rsidP="00BC175C">
      <w:pPr>
        <w:rPr>
          <w:rFonts w:ascii="Times New Roman" w:hAnsi="Times New Roman" w:cs="Times New Roman"/>
        </w:rPr>
      </w:pPr>
    </w:p>
    <w:p w14:paraId="1DCBAF9F" w14:textId="77777777" w:rsidR="00BC175C" w:rsidRPr="00BC175C" w:rsidRDefault="00BC175C" w:rsidP="00BC175C">
      <w:pPr>
        <w:rPr>
          <w:rFonts w:ascii="Times New Roman" w:hAnsi="Times New Roman" w:cs="Times New Roman"/>
        </w:rPr>
      </w:pPr>
    </w:p>
    <w:p w14:paraId="3AAC7A83" w14:textId="77777777" w:rsidR="00BC175C" w:rsidRPr="00BC175C" w:rsidRDefault="00BC175C" w:rsidP="00BC175C">
      <w:pPr>
        <w:rPr>
          <w:rFonts w:ascii="Times New Roman" w:hAnsi="Times New Roman" w:cs="Times New Roman"/>
        </w:rPr>
      </w:pPr>
    </w:p>
    <w:p w14:paraId="603AC5FD" w14:textId="1EF75C68" w:rsidR="00BC175C" w:rsidRPr="00BC175C" w:rsidRDefault="00BC175C" w:rsidP="00BC175C">
      <w:pPr>
        <w:rPr>
          <w:rFonts w:ascii="Times New Roman" w:hAnsi="Times New Roman" w:cs="Times New Roman"/>
          <w:sz w:val="28"/>
          <w:szCs w:val="28"/>
        </w:rPr>
      </w:pPr>
      <w:r w:rsidRPr="00BC175C">
        <w:rPr>
          <w:rFonts w:ascii="Times New Roman" w:hAnsi="Times New Roman" w:cs="Times New Roman"/>
          <w:sz w:val="28"/>
          <w:szCs w:val="28"/>
        </w:rPr>
        <w:t>EXECUTION SCREENSHOT :</w:t>
      </w:r>
    </w:p>
    <w:p w14:paraId="1C3AF684" w14:textId="7303124C" w:rsidR="00BC175C" w:rsidRPr="00BC175C" w:rsidRDefault="00BC175C" w:rsidP="00BC175C">
      <w:pPr>
        <w:rPr>
          <w:rFonts w:ascii="Times New Roman" w:hAnsi="Times New Roman" w:cs="Times New Roman"/>
        </w:rPr>
      </w:pPr>
      <w:r w:rsidRPr="00BC175C">
        <w:rPr>
          <w:rFonts w:ascii="Times New Roman" w:hAnsi="Times New Roman" w:cs="Times New Roman"/>
        </w:rPr>
        <w:drawing>
          <wp:inline distT="0" distB="0" distL="0" distR="0" wp14:anchorId="57E1E02C" wp14:editId="62FF7FD2">
            <wp:extent cx="6172200" cy="3282950"/>
            <wp:effectExtent l="0" t="0" r="0" b="0"/>
            <wp:docPr id="2023821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219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2909" cy="3288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175C" w:rsidRPr="00BC175C" w:rsidSect="00BC175C">
      <w:headerReference w:type="first" r:id="rId7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C8CD0" w14:textId="77777777" w:rsidR="007A0A78" w:rsidRPr="00BC175C" w:rsidRDefault="007A0A78" w:rsidP="00BC175C">
      <w:pPr>
        <w:spacing w:after="0" w:line="240" w:lineRule="auto"/>
      </w:pPr>
      <w:r w:rsidRPr="00BC175C">
        <w:separator/>
      </w:r>
    </w:p>
  </w:endnote>
  <w:endnote w:type="continuationSeparator" w:id="0">
    <w:p w14:paraId="5FF43A35" w14:textId="77777777" w:rsidR="007A0A78" w:rsidRPr="00BC175C" w:rsidRDefault="007A0A78" w:rsidP="00BC175C">
      <w:pPr>
        <w:spacing w:after="0" w:line="240" w:lineRule="auto"/>
      </w:pPr>
      <w:r w:rsidRPr="00BC175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EF525" w14:textId="77777777" w:rsidR="007A0A78" w:rsidRPr="00BC175C" w:rsidRDefault="007A0A78" w:rsidP="00BC175C">
      <w:pPr>
        <w:spacing w:after="0" w:line="240" w:lineRule="auto"/>
      </w:pPr>
      <w:r w:rsidRPr="00BC175C">
        <w:separator/>
      </w:r>
    </w:p>
  </w:footnote>
  <w:footnote w:type="continuationSeparator" w:id="0">
    <w:p w14:paraId="194A72E2" w14:textId="77777777" w:rsidR="007A0A78" w:rsidRPr="00BC175C" w:rsidRDefault="007A0A78" w:rsidP="00BC175C">
      <w:pPr>
        <w:spacing w:after="0" w:line="240" w:lineRule="auto"/>
      </w:pPr>
      <w:r w:rsidRPr="00BC175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BB897" w14:textId="1A2A40CC" w:rsidR="00BC175C" w:rsidRPr="00BC175C" w:rsidRDefault="00BC175C">
    <w:pPr>
      <w:pStyle w:val="Header"/>
      <w:rPr>
        <w:rFonts w:ascii="Times New Roman" w:hAnsi="Times New Roman" w:cs="Times New Roman"/>
        <w:b/>
        <w:bCs/>
        <w:sz w:val="36"/>
        <w:szCs w:val="36"/>
      </w:rPr>
    </w:pPr>
    <w:r w:rsidRPr="00BC175C">
      <w:rPr>
        <w:rFonts w:ascii="Times New Roman" w:hAnsi="Times New Roman" w:cs="Times New Roman"/>
        <w:b/>
        <w:bCs/>
        <w:sz w:val="36"/>
        <w:szCs w:val="36"/>
      </w:rPr>
      <w:t xml:space="preserve">                    DDL EXECUTION DATABASE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75C"/>
    <w:rsid w:val="00235AA4"/>
    <w:rsid w:val="00380969"/>
    <w:rsid w:val="003B13ED"/>
    <w:rsid w:val="003E24CA"/>
    <w:rsid w:val="004A7DDD"/>
    <w:rsid w:val="007A0A78"/>
    <w:rsid w:val="008E6319"/>
    <w:rsid w:val="00BC175C"/>
    <w:rsid w:val="00E52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2C2E72"/>
  <w15:chartTrackingRefBased/>
  <w15:docId w15:val="{160C14EF-C7CD-4749-BB84-5A354ED4D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17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17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17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17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17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17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17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17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17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17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17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17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17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17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17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17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17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17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17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17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17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17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17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17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17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17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17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17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175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17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175C"/>
  </w:style>
  <w:style w:type="paragraph" w:styleId="Footer">
    <w:name w:val="footer"/>
    <w:basedOn w:val="Normal"/>
    <w:link w:val="FooterChar"/>
    <w:uiPriority w:val="99"/>
    <w:unhideWhenUsed/>
    <w:rsid w:val="00BC17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17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264</Words>
  <Characters>1510</Characters>
  <Application>Microsoft Office Word</Application>
  <DocSecurity>0</DocSecurity>
  <Lines>12</Lines>
  <Paragraphs>3</Paragraphs>
  <ScaleCrop>false</ScaleCrop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SPOORTHI ROYAL</dc:creator>
  <cp:keywords/>
  <dc:description/>
  <cp:lastModifiedBy>SPOORTHI ROYAL</cp:lastModifiedBy>
  <cp:revision>2</cp:revision>
  <dcterms:created xsi:type="dcterms:W3CDTF">2026-09-28T15:23:00Z</dcterms:created>
  <dcterms:modified xsi:type="dcterms:W3CDTF">2026-09-28T15:23:00Z</dcterms:modified>
</cp:coreProperties>
</file>