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1C" w:rsidRPr="000A5F8B" w:rsidRDefault="00A9111C">
      <w:pPr>
        <w:rPr>
          <w:rFonts w:ascii="Times New Roman" w:hAnsi="Times New Roman" w:cs="Times New Roman"/>
          <w:sz w:val="24"/>
          <w:szCs w:val="24"/>
        </w:rPr>
      </w:pPr>
    </w:p>
    <w:p w:rsidR="006925C5" w:rsidRPr="000A5F8B" w:rsidRDefault="006925C5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0A5F8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0A5F8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Linked List &amp; Display the Elements in the Lists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5F8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__init__(self, data):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data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5F8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>: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__init__(self):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append(self, data):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is None: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data)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: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self.last_node.next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data)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self.last_node.next</w:t>
      </w:r>
      <w:proofErr w:type="spellEnd"/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current is not None: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5F8B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, end = '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>)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5F8B">
        <w:rPr>
          <w:rFonts w:ascii="Times New Roman" w:hAnsi="Times New Roman" w:cs="Times New Roman"/>
          <w:sz w:val="24"/>
          <w:szCs w:val="24"/>
        </w:rPr>
        <w:t>a_llist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input('Enter the elements would you like to add: '))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5F8B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>(input('Enter data item: '))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llist.append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data)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5F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'The linked list: ', end = '')</w:t>
      </w:r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5F8B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llist.display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925C5" w:rsidRPr="000A5F8B" w:rsidRDefault="006925C5" w:rsidP="006925C5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239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5C5" w:rsidRPr="000A5F8B" w:rsidSect="00A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925C5"/>
    <w:rsid w:val="000A5F8B"/>
    <w:rsid w:val="006925C5"/>
    <w:rsid w:val="00A91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25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2020-07-01T13:43:00Z</dcterms:created>
  <dcterms:modified xsi:type="dcterms:W3CDTF">2020-07-01T13:53:00Z</dcterms:modified>
</cp:coreProperties>
</file>