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>MATLAB ONRAMP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 Given an array of integer arr[] and an integer k, the task is to find the median of each window of size k starting from the left and moving towards the right by one position each time.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color w:val="586069"/>
                <w:sz w:val="24"/>
                <w:szCs w:val="24"/>
                <w:highlight w:val="white"/>
              </w:rPr>
              <w:t>lockdown_coding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</w:t>
      </w:r>
      <w:r>
        <w:rPr>
          <w:b/>
          <w:sz w:val="21"/>
          <w:szCs w:val="21"/>
          <w:highlight w:val="white"/>
        </w:rPr>
        <w:t xml:space="preserve">Vasudev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Dept.The program is mentioned above in the coding challenges.I have written a program and uploaded it to my Github repository, as shown in the below.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Link : 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attended a Pep talk Webinar on Advanced IT Requirements for Future Engineers organized by Alumni Mr.Aditya Naik,SiteCore Developer, Valtech, Bangalore.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LibreOffice_project/4d224e95b98b138af42a64d84056446d09082932</Application>
  <Pages>2</Pages>
  <Words>175</Words>
  <Characters>976</Characters>
  <CharactersWithSpaces>1115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2020-07-15T16:48:59Z</dcterms:modified>
  <cp:revision>1</cp:revision>
  <dc:subject/>
  <dc:title/>
</cp:coreProperties>
</file>