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FDD6" w14:textId="77777777" w:rsidR="00BC1055" w:rsidRDefault="00BC1055" w:rsidP="00D43086">
      <w:pPr>
        <w:rPr>
          <w:sz w:val="28"/>
          <w:szCs w:val="28"/>
        </w:rPr>
      </w:pPr>
      <w:bookmarkStart w:id="0" w:name="_GoBack"/>
      <w:bookmarkEnd w:id="0"/>
    </w:p>
    <w:p w14:paraId="287C206F" w14:textId="77777777" w:rsidR="00BC1055" w:rsidRDefault="00BC1055" w:rsidP="00D43086">
      <w:pPr>
        <w:rPr>
          <w:sz w:val="28"/>
          <w:szCs w:val="28"/>
        </w:rPr>
      </w:pPr>
    </w:p>
    <w:p w14:paraId="210CF707" w14:textId="77777777" w:rsidR="00BC1055" w:rsidRDefault="00BC1055" w:rsidP="00D43086">
      <w:pPr>
        <w:rPr>
          <w:sz w:val="28"/>
          <w:szCs w:val="28"/>
        </w:rPr>
      </w:pPr>
    </w:p>
    <w:p w14:paraId="1C97676E" w14:textId="3CF513FF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>Difference between flexbox and grid?</w:t>
      </w:r>
    </w:p>
    <w:p w14:paraId="2311D3D4" w14:textId="56B37CB6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Flexbox is one-dimensional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all lined in a single row.</w:t>
      </w:r>
    </w:p>
    <w:p w14:paraId="6014C465" w14:textId="77777777" w:rsidR="009269E3" w:rsidRDefault="009269E3" w:rsidP="00D43086">
      <w:pPr>
        <w:rPr>
          <w:sz w:val="28"/>
          <w:szCs w:val="28"/>
        </w:rPr>
      </w:pPr>
    </w:p>
    <w:p w14:paraId="214A6E51" w14:textId="77777777" w:rsidR="009269E3" w:rsidRDefault="009269E3" w:rsidP="00D43086">
      <w:pPr>
        <w:rPr>
          <w:sz w:val="28"/>
          <w:szCs w:val="28"/>
        </w:rPr>
      </w:pPr>
    </w:p>
    <w:p w14:paraId="7C2EAC83" w14:textId="17BF4F1B" w:rsidR="002061D8" w:rsidRDefault="002061D8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Fontawesome</w:t>
      </w:r>
      <w:proofErr w:type="spellEnd"/>
    </w:p>
    <w:p w14:paraId="7046D314" w14:textId="681CA1AC" w:rsidR="002061D8" w:rsidRDefault="002061D8" w:rsidP="00D43086">
      <w:pPr>
        <w:rPr>
          <w:sz w:val="28"/>
          <w:szCs w:val="28"/>
        </w:rPr>
      </w:pPr>
    </w:p>
    <w:p w14:paraId="2D73239E" w14:textId="4972862A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files</w:t>
      </w:r>
    </w:p>
    <w:p w14:paraId="4991E095" w14:textId="38A78F57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this in your &lt;head&gt; section</w:t>
      </w:r>
    </w:p>
    <w:p w14:paraId="33BCEFA8" w14:textId="77777777" w:rsidR="002061D8" w:rsidRPr="002061D8" w:rsidRDefault="002061D8" w:rsidP="002061D8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61D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061D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"styles/all.min.css"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61D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F32D732" w14:textId="4B4A5D85" w:rsidR="002061D8" w:rsidRP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Copy the icon link from the font awesome website and paste it in any place you need it. </w:t>
      </w:r>
      <w:r w:rsidR="00442A9C">
        <w:rPr>
          <w:sz w:val="28"/>
          <w:szCs w:val="28"/>
        </w:rPr>
        <w:t>All icons are an</w:t>
      </w:r>
      <w:r>
        <w:rPr>
          <w:sz w:val="28"/>
          <w:szCs w:val="28"/>
        </w:rPr>
        <w:t xml:space="preserve"> inline</w:t>
      </w:r>
      <w:r w:rsidR="00CB7B1D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</w:t>
      </w:r>
      <w:r w:rsidR="00CB7B1D">
        <w:rPr>
          <w:sz w:val="28"/>
          <w:szCs w:val="28"/>
        </w:rPr>
        <w:t>symbols</w:t>
      </w:r>
      <w:r>
        <w:rPr>
          <w:sz w:val="28"/>
          <w:szCs w:val="28"/>
        </w:rPr>
        <w:t xml:space="preserve">.  </w:t>
      </w:r>
    </w:p>
    <w:p w14:paraId="14622AF7" w14:textId="77777777" w:rsidR="002061D8" w:rsidRDefault="002061D8" w:rsidP="00D43086">
      <w:pPr>
        <w:rPr>
          <w:sz w:val="28"/>
          <w:szCs w:val="28"/>
        </w:rPr>
      </w:pPr>
    </w:p>
    <w:p w14:paraId="300C7947" w14:textId="77777777" w:rsidR="002061D8" w:rsidRDefault="002061D8" w:rsidP="00D43086">
      <w:pPr>
        <w:rPr>
          <w:sz w:val="28"/>
          <w:szCs w:val="28"/>
        </w:rPr>
      </w:pPr>
    </w:p>
    <w:p w14:paraId="72371AF3" w14:textId="15170AF8" w:rsidR="00D43086" w:rsidRDefault="00D43086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Pusedo</w:t>
      </w:r>
      <w:proofErr w:type="spellEnd"/>
      <w:r w:rsidR="005637A5">
        <w:rPr>
          <w:sz w:val="28"/>
          <w:szCs w:val="28"/>
        </w:rPr>
        <w:t>-class</w:t>
      </w:r>
      <w:r>
        <w:rPr>
          <w:sz w:val="28"/>
          <w:szCs w:val="28"/>
        </w:rPr>
        <w:t xml:space="preserve"> for links</w:t>
      </w:r>
    </w:p>
    <w:p w14:paraId="31ACB76A" w14:textId="4A0532C7" w:rsidR="00D43086" w:rsidRDefault="00D43086" w:rsidP="00D43086">
      <w:pPr>
        <w:rPr>
          <w:sz w:val="28"/>
          <w:szCs w:val="28"/>
        </w:rPr>
      </w:pPr>
    </w:p>
    <w:p w14:paraId="4479CAE5" w14:textId="62BE0232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puesdo</w:t>
      </w:r>
      <w:proofErr w:type="spellEnd"/>
      <w:r>
        <w:rPr>
          <w:sz w:val="28"/>
          <w:szCs w:val="28"/>
        </w:rPr>
        <w:t>-class</w:t>
      </w:r>
    </w:p>
    <w:p w14:paraId="2E671C6B" w14:textId="65ED8090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Selector: puesdo-element</w:t>
      </w:r>
    </w:p>
    <w:p w14:paraId="4711CC25" w14:textId="77777777" w:rsidR="00D43086" w:rsidRDefault="00D43086" w:rsidP="00D43086">
      <w:pPr>
        <w:rPr>
          <w:sz w:val="28"/>
          <w:szCs w:val="28"/>
        </w:rPr>
      </w:pPr>
    </w:p>
    <w:p w14:paraId="10D188A0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</w:p>
    <w:p w14:paraId="51732C27" w14:textId="20852159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visited</w:t>
      </w:r>
      <w:proofErr w:type="gramEnd"/>
    </w:p>
    <w:p w14:paraId="4A71BFB1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:hover</w:t>
      </w:r>
      <w:proofErr w:type="gramEnd"/>
    </w:p>
    <w:p w14:paraId="08D3B5E2" w14:textId="22401071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active</w:t>
      </w:r>
      <w:proofErr w:type="gramEnd"/>
    </w:p>
    <w:p w14:paraId="0EC37142" w14:textId="77777777" w:rsidR="00CB465B" w:rsidRDefault="00CB465B" w:rsidP="00D43086">
      <w:pPr>
        <w:rPr>
          <w:sz w:val="28"/>
          <w:szCs w:val="28"/>
        </w:rPr>
      </w:pPr>
    </w:p>
    <w:p w14:paraId="3CF544A4" w14:textId="44ED2F0C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*can take away that default link color</w:t>
      </w:r>
      <w:r w:rsidR="00CB465B">
        <w:rPr>
          <w:sz w:val="28"/>
          <w:szCs w:val="28"/>
        </w:rPr>
        <w:t xml:space="preserve"> and it should be in that order.</w:t>
      </w:r>
    </w:p>
    <w:p w14:paraId="3CC9FB53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50ECC7A7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6B1DD311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FD35EBD" w14:textId="26B439E5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1E1950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1E1950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1E1950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1E1950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1E1950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1E1950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1E1950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lastRenderedPageBreak/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3D6E"/>
    <w:multiLevelType w:val="hybridMultilevel"/>
    <w:tmpl w:val="C1A0B1BE"/>
    <w:lvl w:ilvl="0" w:tplc="C3067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13850"/>
    <w:rsid w:val="001D1082"/>
    <w:rsid w:val="001E1950"/>
    <w:rsid w:val="002061D8"/>
    <w:rsid w:val="002D6922"/>
    <w:rsid w:val="002E1CDC"/>
    <w:rsid w:val="00317BAE"/>
    <w:rsid w:val="00340856"/>
    <w:rsid w:val="00394A44"/>
    <w:rsid w:val="00442A9C"/>
    <w:rsid w:val="004F2025"/>
    <w:rsid w:val="005637A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269E3"/>
    <w:rsid w:val="00936669"/>
    <w:rsid w:val="009427EF"/>
    <w:rsid w:val="00A01B37"/>
    <w:rsid w:val="00AD4DBC"/>
    <w:rsid w:val="00AD5FEF"/>
    <w:rsid w:val="00BA4899"/>
    <w:rsid w:val="00BA7D30"/>
    <w:rsid w:val="00BB50B2"/>
    <w:rsid w:val="00BC1055"/>
    <w:rsid w:val="00BF5E2A"/>
    <w:rsid w:val="00C15547"/>
    <w:rsid w:val="00C70463"/>
    <w:rsid w:val="00CA1782"/>
    <w:rsid w:val="00CB465B"/>
    <w:rsid w:val="00CB7B1D"/>
    <w:rsid w:val="00CE231F"/>
    <w:rsid w:val="00D23A5B"/>
    <w:rsid w:val="00D43086"/>
    <w:rsid w:val="00DE02DF"/>
    <w:rsid w:val="00E03654"/>
    <w:rsid w:val="00E35B6E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2020-01-29T16:59:00Z</dcterms:created>
  <dcterms:modified xsi:type="dcterms:W3CDTF">2020-02-20T01:05:00Z</dcterms:modified>
</cp:coreProperties>
</file>