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599"/>
        <w:gridCol w:w="1816"/>
        <w:gridCol w:w="2356"/>
        <w:gridCol w:w="1630"/>
        <w:gridCol w:w="736"/>
        <w:gridCol w:w="816"/>
      </w:tblGrid>
      <w:tr w:rsidR="00380B99" w:rsidTr="00D55375">
        <w:trPr>
          <w:tblHeader/>
          <w:jc w:val="center"/>
        </w:trPr>
        <w:tc>
          <w:tcPr>
            <w:tcW w:w="1530" w:type="dxa"/>
            <w:shd w:val="clear" w:color="auto" w:fill="DEEAF6" w:themeFill="accent1" w:themeFillTint="33"/>
            <w:vAlign w:val="center"/>
          </w:tcPr>
          <w:p w:rsidR="00380B99" w:rsidRPr="00380B99" w:rsidRDefault="00380B99" w:rsidP="00D55375">
            <w:pPr>
              <w:jc w:val="center"/>
              <w:rPr>
                <w:b/>
                <w:sz w:val="28"/>
              </w:rPr>
            </w:pPr>
            <w:r w:rsidRPr="00740610">
              <w:rPr>
                <w:b/>
                <w:sz w:val="24"/>
              </w:rPr>
              <w:t>First Name</w:t>
            </w:r>
          </w:p>
        </w:tc>
        <w:tc>
          <w:tcPr>
            <w:tcW w:w="1599" w:type="dxa"/>
            <w:shd w:val="clear" w:color="auto" w:fill="DEEAF6" w:themeFill="accent1" w:themeFillTint="33"/>
            <w:vAlign w:val="center"/>
          </w:tcPr>
          <w:p w:rsidR="00380B99" w:rsidRDefault="00380B99" w:rsidP="00D553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Last Name</w:t>
            </w:r>
          </w:p>
        </w:tc>
        <w:tc>
          <w:tcPr>
            <w:tcW w:w="1816" w:type="dxa"/>
            <w:shd w:val="clear" w:color="auto" w:fill="DEEAF6" w:themeFill="accent1" w:themeFillTint="33"/>
            <w:vAlign w:val="center"/>
          </w:tcPr>
          <w:p w:rsidR="00380B99" w:rsidRDefault="00380B99" w:rsidP="00D553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Company</w:t>
            </w:r>
          </w:p>
        </w:tc>
        <w:tc>
          <w:tcPr>
            <w:tcW w:w="2356" w:type="dxa"/>
            <w:shd w:val="clear" w:color="auto" w:fill="DEEAF6" w:themeFill="accent1" w:themeFillTint="33"/>
            <w:vAlign w:val="center"/>
          </w:tcPr>
          <w:p w:rsidR="00380B99" w:rsidRDefault="00380B99" w:rsidP="00D553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Address1</w:t>
            </w:r>
          </w:p>
        </w:tc>
        <w:tc>
          <w:tcPr>
            <w:tcW w:w="1630" w:type="dxa"/>
            <w:shd w:val="clear" w:color="auto" w:fill="DEEAF6" w:themeFill="accent1" w:themeFillTint="33"/>
            <w:vAlign w:val="center"/>
          </w:tcPr>
          <w:p w:rsidR="00380B99" w:rsidRDefault="00380B99" w:rsidP="00D553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City</w:t>
            </w:r>
          </w:p>
        </w:tc>
        <w:tc>
          <w:tcPr>
            <w:tcW w:w="736" w:type="dxa"/>
            <w:shd w:val="clear" w:color="auto" w:fill="DEEAF6" w:themeFill="accent1" w:themeFillTint="33"/>
            <w:vAlign w:val="center"/>
          </w:tcPr>
          <w:p w:rsidR="00380B99" w:rsidRDefault="00380B99" w:rsidP="00D553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w="816" w:type="dxa"/>
            <w:shd w:val="clear" w:color="auto" w:fill="DEEAF6" w:themeFill="accent1" w:themeFillTint="33"/>
            <w:vAlign w:val="center"/>
          </w:tcPr>
          <w:p w:rsidR="00380B99" w:rsidRDefault="00380B99" w:rsidP="00D553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Zip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Anne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r w:rsidRPr="00441FD6">
              <w:rPr>
                <w:sz w:val="24"/>
                <w:szCs w:val="24"/>
              </w:rPr>
              <w:t>Smolkovich</w:t>
            </w:r>
            <w:proofErr w:type="spellEnd"/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Shelburne Schools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693 Northcutt Blvd.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Burlington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VT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05401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Carlos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Santos</w:t>
            </w:r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Santos Inc.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145 Windsor Dr.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Alexandria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VA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22314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Tim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r w:rsidRPr="00441FD6">
              <w:rPr>
                <w:sz w:val="24"/>
                <w:szCs w:val="24"/>
              </w:rPr>
              <w:t>Granus</w:t>
            </w:r>
            <w:proofErr w:type="spellEnd"/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Virginia Conservation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354 Saw Mill Rd.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Alexandria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VA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22311</w:t>
            </w:r>
          </w:p>
        </w:tc>
        <w:bookmarkStart w:id="0" w:name="_GoBack"/>
        <w:bookmarkEnd w:id="0"/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Ben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r w:rsidRPr="00441FD6">
              <w:rPr>
                <w:sz w:val="24"/>
                <w:szCs w:val="24"/>
              </w:rPr>
              <w:t>Willenbecher</w:t>
            </w:r>
            <w:proofErr w:type="spellEnd"/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r w:rsidRPr="00441FD6">
              <w:rPr>
                <w:sz w:val="24"/>
                <w:szCs w:val="24"/>
              </w:rPr>
              <w:t>McCooey</w:t>
            </w:r>
            <w:proofErr w:type="spellEnd"/>
            <w:r w:rsidRPr="00441FD6">
              <w:rPr>
                <w:sz w:val="24"/>
                <w:szCs w:val="24"/>
              </w:rPr>
              <w:t xml:space="preserve"> &amp; Sons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87 Country Lane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Charlottesville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VA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22901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William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Moore</w:t>
            </w:r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Diversified Corporation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561 Third St.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Austin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TX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78701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Troy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Magee</w:t>
            </w:r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Johnson's Construction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5398 Hollow Rd.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Seneca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SC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29678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Stacey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Huntley</w:t>
            </w:r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The Daily Paper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 xml:space="preserve">86 </w:t>
            </w:r>
            <w:proofErr w:type="spellStart"/>
            <w:r w:rsidRPr="00441FD6">
              <w:rPr>
                <w:sz w:val="24"/>
                <w:szCs w:val="24"/>
              </w:rPr>
              <w:t>Cheswell</w:t>
            </w:r>
            <w:proofErr w:type="spellEnd"/>
            <w:r w:rsidRPr="00441FD6">
              <w:rPr>
                <w:sz w:val="24"/>
                <w:szCs w:val="24"/>
              </w:rPr>
              <w:t xml:space="preserve"> Lane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Pittsburgh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PA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15122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Breanna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r w:rsidRPr="00441FD6">
              <w:rPr>
                <w:sz w:val="24"/>
                <w:szCs w:val="24"/>
              </w:rPr>
              <w:t>Arken</w:t>
            </w:r>
            <w:proofErr w:type="spellEnd"/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Honeoye Farms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6725 Chatsworth Dr.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Reading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PA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19606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Ron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Richmond</w:t>
            </w:r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Lawyer's Group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3943 Creekside Dr.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r w:rsidRPr="00441FD6">
              <w:rPr>
                <w:sz w:val="24"/>
                <w:szCs w:val="24"/>
              </w:rPr>
              <w:t>Wilksbarre</w:t>
            </w:r>
            <w:proofErr w:type="spellEnd"/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PA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19601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Carol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Olsen</w:t>
            </w:r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r w:rsidRPr="00441FD6">
              <w:rPr>
                <w:sz w:val="24"/>
                <w:szCs w:val="24"/>
              </w:rPr>
              <w:t>Paymores</w:t>
            </w:r>
            <w:proofErr w:type="spellEnd"/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209 Parrish St.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Eugene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OR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97401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Joanne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Hope</w:t>
            </w:r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Lawson's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172 Eastland Ave.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Portland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OR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97201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Darcy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r w:rsidRPr="00441FD6">
              <w:rPr>
                <w:sz w:val="24"/>
                <w:szCs w:val="24"/>
              </w:rPr>
              <w:t>Neyman</w:t>
            </w:r>
            <w:proofErr w:type="spellEnd"/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Metropolis University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159 Rutgers St.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Dayton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OH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45439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Elizabeth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r w:rsidRPr="00441FD6">
              <w:rPr>
                <w:sz w:val="24"/>
                <w:szCs w:val="24"/>
              </w:rPr>
              <w:t>Milko</w:t>
            </w:r>
            <w:proofErr w:type="spellEnd"/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Quick Insurance Co.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23 Pebble Beach Rd.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Lakeville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NY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14480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Michael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r w:rsidRPr="00441FD6">
              <w:rPr>
                <w:sz w:val="24"/>
                <w:szCs w:val="24"/>
              </w:rPr>
              <w:t>Serraino</w:t>
            </w:r>
            <w:proofErr w:type="spellEnd"/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Peterson's Drugs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1560 Duke St.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Niagara Falls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NY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14301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Jordan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r w:rsidRPr="00441FD6">
              <w:rPr>
                <w:sz w:val="24"/>
                <w:szCs w:val="24"/>
              </w:rPr>
              <w:t>Shrier</w:t>
            </w:r>
            <w:proofErr w:type="spellEnd"/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M.C.&amp;B.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47 Jean Dr.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Peekskill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NY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10566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Mike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Joyce</w:t>
            </w:r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EGS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234 Sooner Way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Penfield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NY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14526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James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Kling</w:t>
            </w:r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CDS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595 Blossom Rd.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Rochester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NY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14610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John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r w:rsidRPr="00441FD6">
              <w:rPr>
                <w:sz w:val="24"/>
                <w:szCs w:val="24"/>
              </w:rPr>
              <w:t>Regrut</w:t>
            </w:r>
            <w:proofErr w:type="spellEnd"/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General Hospital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3 Church St.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Concord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NH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03301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Karen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Frank</w:t>
            </w:r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Peterson's Drugs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169 Portsmouth St.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Concord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NH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03301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Brandon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r w:rsidRPr="00441FD6">
              <w:rPr>
                <w:sz w:val="24"/>
                <w:szCs w:val="24"/>
              </w:rPr>
              <w:t>Karkhanis</w:t>
            </w:r>
            <w:proofErr w:type="spellEnd"/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Computer Associates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32 Burgundy Lane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Nashua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NH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03060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Kristin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Laban</w:t>
            </w:r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Hamlet Farms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1423 Peachtree Dr.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Columbia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MO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65201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Lori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r w:rsidRPr="00441FD6">
              <w:rPr>
                <w:sz w:val="24"/>
                <w:szCs w:val="24"/>
              </w:rPr>
              <w:t>Kolavic</w:t>
            </w:r>
            <w:proofErr w:type="spellEnd"/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Northern Adventures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 xml:space="preserve">127 </w:t>
            </w:r>
            <w:proofErr w:type="spellStart"/>
            <w:r w:rsidRPr="00441FD6">
              <w:rPr>
                <w:sz w:val="24"/>
                <w:szCs w:val="24"/>
              </w:rPr>
              <w:t>Geering</w:t>
            </w:r>
            <w:proofErr w:type="spellEnd"/>
            <w:r w:rsidRPr="00441FD6">
              <w:rPr>
                <w:sz w:val="24"/>
                <w:szCs w:val="24"/>
              </w:rPr>
              <w:t xml:space="preserve"> Ave.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St. Paul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MN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55112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Joel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Marian</w:t>
            </w:r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Tremont Group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7141 Ramona St.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Westboro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MA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01581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Kevin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Morrisville</w:t>
            </w:r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Lawson's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839 East End St.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Fort Wayne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IN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46801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Susan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Long</w:t>
            </w:r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Gray's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3131 South Dr.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Smyrna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GA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30082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Julia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Nicholson</w:t>
            </w:r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r w:rsidRPr="00441FD6">
              <w:rPr>
                <w:sz w:val="24"/>
                <w:szCs w:val="24"/>
              </w:rPr>
              <w:t>DuBa</w:t>
            </w:r>
            <w:proofErr w:type="spellEnd"/>
            <w:r w:rsidRPr="00441FD6">
              <w:rPr>
                <w:sz w:val="24"/>
                <w:szCs w:val="24"/>
              </w:rPr>
              <w:t xml:space="preserve"> &amp; Associates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777 Garcia Ave.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Washington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DC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20001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A.J.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r w:rsidRPr="00441FD6">
              <w:rPr>
                <w:sz w:val="24"/>
                <w:szCs w:val="24"/>
              </w:rPr>
              <w:t>Myszka</w:t>
            </w:r>
            <w:proofErr w:type="spellEnd"/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441FD6">
              <w:rPr>
                <w:sz w:val="24"/>
                <w:szCs w:val="24"/>
              </w:rPr>
              <w:t>J.MacMillen</w:t>
            </w:r>
            <w:proofErr w:type="spellEnd"/>
            <w:proofErr w:type="gramEnd"/>
            <w:r w:rsidRPr="00441FD6">
              <w:rPr>
                <w:sz w:val="24"/>
                <w:szCs w:val="24"/>
              </w:rPr>
              <w:t xml:space="preserve"> &amp; Co.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 xml:space="preserve">65286 </w:t>
            </w:r>
            <w:proofErr w:type="spellStart"/>
            <w:r w:rsidRPr="00441FD6">
              <w:rPr>
                <w:sz w:val="24"/>
                <w:szCs w:val="24"/>
              </w:rPr>
              <w:t>Milestrip</w:t>
            </w:r>
            <w:proofErr w:type="spellEnd"/>
            <w:r w:rsidRPr="00441FD6">
              <w:rPr>
                <w:sz w:val="24"/>
                <w:szCs w:val="24"/>
              </w:rPr>
              <w:t xml:space="preserve"> Rd.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Fairfield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CT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06430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Cindy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French</w:t>
            </w:r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St. Joseph's Hospital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94 Greenvale Dr.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Greenwich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CT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06830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Joseph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Ferguson</w:t>
            </w:r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r w:rsidRPr="00441FD6">
              <w:rPr>
                <w:sz w:val="24"/>
                <w:szCs w:val="24"/>
              </w:rPr>
              <w:t>Beyus</w:t>
            </w:r>
            <w:proofErr w:type="spellEnd"/>
            <w:r w:rsidRPr="00441FD6">
              <w:rPr>
                <w:sz w:val="24"/>
                <w:szCs w:val="24"/>
              </w:rPr>
              <w:t xml:space="preserve"> Drafting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345 Torrington Ave.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Hartford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CT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06101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Rachel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r w:rsidRPr="00441FD6">
              <w:rPr>
                <w:sz w:val="24"/>
                <w:szCs w:val="24"/>
              </w:rPr>
              <w:t>Tagon</w:t>
            </w:r>
            <w:proofErr w:type="spellEnd"/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EGS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112 Perry St.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Aurora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CO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80015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Peter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r w:rsidRPr="00441FD6">
              <w:rPr>
                <w:sz w:val="24"/>
                <w:szCs w:val="24"/>
              </w:rPr>
              <w:t>Riedy</w:t>
            </w:r>
            <w:proofErr w:type="spellEnd"/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r w:rsidRPr="00441FD6">
              <w:rPr>
                <w:sz w:val="24"/>
                <w:szCs w:val="24"/>
              </w:rPr>
              <w:t>Peggue's</w:t>
            </w:r>
            <w:proofErr w:type="spellEnd"/>
            <w:r w:rsidRPr="00441FD6">
              <w:rPr>
                <w:sz w:val="24"/>
                <w:szCs w:val="24"/>
              </w:rPr>
              <w:t xml:space="preserve"> Personalized Books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 xml:space="preserve">190 </w:t>
            </w:r>
            <w:proofErr w:type="spellStart"/>
            <w:r w:rsidRPr="00441FD6">
              <w:rPr>
                <w:sz w:val="24"/>
                <w:szCs w:val="24"/>
              </w:rPr>
              <w:t>Maybrook</w:t>
            </w:r>
            <w:proofErr w:type="spellEnd"/>
            <w:r w:rsidRPr="00441FD6">
              <w:rPr>
                <w:sz w:val="24"/>
                <w:szCs w:val="24"/>
              </w:rPr>
              <w:t xml:space="preserve"> Rd.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Phoenix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AZ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85001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Kevin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r w:rsidRPr="00441FD6">
              <w:rPr>
                <w:sz w:val="24"/>
                <w:szCs w:val="24"/>
              </w:rPr>
              <w:t>Knorel</w:t>
            </w:r>
            <w:proofErr w:type="spellEnd"/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Campbell &amp; Co.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812 Stewart Ave.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Tucson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AZ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85705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lastRenderedPageBreak/>
              <w:t>Mark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Kelly</w:t>
            </w:r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r w:rsidRPr="00441FD6">
              <w:rPr>
                <w:sz w:val="24"/>
                <w:szCs w:val="24"/>
              </w:rPr>
              <w:t>McCrumby's</w:t>
            </w:r>
            <w:proofErr w:type="spellEnd"/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725 Berryman Dr.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Little Rock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AR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72211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Samantha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r w:rsidRPr="00441FD6">
              <w:rPr>
                <w:sz w:val="24"/>
                <w:szCs w:val="24"/>
              </w:rPr>
              <w:t>MacFall</w:t>
            </w:r>
            <w:proofErr w:type="spellEnd"/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W. Mercer &amp; Associates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 xml:space="preserve">9 </w:t>
            </w:r>
            <w:proofErr w:type="spellStart"/>
            <w:r w:rsidRPr="00441FD6">
              <w:rPr>
                <w:sz w:val="24"/>
                <w:szCs w:val="24"/>
              </w:rPr>
              <w:t>Robinwood</w:t>
            </w:r>
            <w:proofErr w:type="spellEnd"/>
            <w:r w:rsidRPr="00441FD6">
              <w:rPr>
                <w:sz w:val="24"/>
                <w:szCs w:val="24"/>
              </w:rPr>
              <w:t xml:space="preserve"> Trail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Pine Bluff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AR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71601</w:t>
            </w:r>
          </w:p>
        </w:tc>
      </w:tr>
    </w:tbl>
    <w:p w:rsidR="0089653E" w:rsidRDefault="0089653E" w:rsidP="00DF028D">
      <w:pPr>
        <w:jc w:val="center"/>
        <w:rPr>
          <w:sz w:val="24"/>
        </w:rPr>
      </w:pPr>
    </w:p>
    <w:sectPr w:rsidR="0089653E" w:rsidSect="00380B99">
      <w:pgSz w:w="12240" w:h="15840"/>
      <w:pgMar w:top="1170" w:right="360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817"/>
    <w:rsid w:val="00027F76"/>
    <w:rsid w:val="00380B99"/>
    <w:rsid w:val="00441FD6"/>
    <w:rsid w:val="00740610"/>
    <w:rsid w:val="0089653E"/>
    <w:rsid w:val="00900270"/>
    <w:rsid w:val="00CD0817"/>
    <w:rsid w:val="00D55375"/>
    <w:rsid w:val="00DF028D"/>
    <w:rsid w:val="00FF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61594-6B84-41C5-92AC-84504044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shift_jis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lo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Kate Marventano</dc:creator>
  <cp:keywords/>
  <cp:lastModifiedBy>Cindy</cp:lastModifiedBy>
  <cp:revision>4</cp:revision>
  <dcterms:created xsi:type="dcterms:W3CDTF">2016-06-12T14:19:00Z</dcterms:created>
  <dcterms:modified xsi:type="dcterms:W3CDTF">2016-06-12T15:34:00Z</dcterms:modified>
</cp:coreProperties>
</file>