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357AA" w14:textId="6D55792C" w:rsidR="00AC611B" w:rsidRDefault="00AC611B" w:rsidP="00AC611B">
      <w:pPr>
        <w:pStyle w:val="Title"/>
      </w:pPr>
      <w:r>
        <w:t>Chapter 1</w:t>
      </w:r>
    </w:p>
    <w:p w14:paraId="03167F07" w14:textId="43777E5A" w:rsidR="00AC611B" w:rsidRDefault="00AC611B" w:rsidP="00AC611B">
      <w:pPr>
        <w:pStyle w:val="Subtitle"/>
      </w:pPr>
      <w:r>
        <w:t>To be named…</w:t>
      </w:r>
    </w:p>
    <w:p w14:paraId="5A372C6B" w14:textId="11AFEA07" w:rsidR="00AC611B" w:rsidRDefault="00AC611B" w:rsidP="00AC611B"/>
    <w:p w14:paraId="24B1CA43" w14:textId="183ADB88" w:rsidR="00AC611B" w:rsidRDefault="00AC611B" w:rsidP="00AC611B">
      <w:r>
        <w:tab/>
      </w:r>
      <w:r w:rsidR="0024120B">
        <w:t>There</w:t>
      </w:r>
      <w:r>
        <w:t xml:space="preserve"> was an eerie silence, the kind of silence that </w:t>
      </w:r>
      <w:r w:rsidR="0024120B">
        <w:t xml:space="preserve">engulfs </w:t>
      </w:r>
      <w:r w:rsidR="00877168">
        <w:t>the land</w:t>
      </w:r>
      <w:r w:rsidR="0024120B">
        <w:t xml:space="preserve"> just after</w:t>
      </w:r>
      <w:r>
        <w:t xml:space="preserve"> </w:t>
      </w:r>
      <w:r w:rsidR="0024120B">
        <w:t>a fierce clap of thunder.</w:t>
      </w:r>
      <w:r w:rsidR="00877168">
        <w:t xml:space="preserve"> Of course on _</w:t>
      </w:r>
      <w:proofErr w:type="gramStart"/>
      <w:r w:rsidR="00877168">
        <w:t>_(</w:t>
      </w:r>
      <w:proofErr w:type="gramEnd"/>
      <w:r w:rsidR="00877168">
        <w:t xml:space="preserve">planet name here)__ there is no perception of sound </w:t>
      </w:r>
      <w:r w:rsidR="00EB3778">
        <w:t xml:space="preserve">by </w:t>
      </w:r>
      <w:r w:rsidR="00877168">
        <w:t xml:space="preserve">the beings that </w:t>
      </w:r>
      <w:r w:rsidR="00EB3778">
        <w:t>inhabit</w:t>
      </w:r>
      <w:r w:rsidR="00877168">
        <w:t xml:space="preserve"> the planet</w:t>
      </w:r>
      <w:r w:rsidR="00EB3778">
        <w:t xml:space="preserve"> because they</w:t>
      </w:r>
      <w:r w:rsidR="00877168">
        <w:t xml:space="preserve"> don’t have any </w:t>
      </w:r>
      <w:r w:rsidR="00EB3778">
        <w:t xml:space="preserve">physical </w:t>
      </w:r>
      <w:r w:rsidR="00877168">
        <w:t>auditory receptors</w:t>
      </w:r>
      <w:r w:rsidR="00211495">
        <w:t>,</w:t>
      </w:r>
      <w:r w:rsidR="00877168">
        <w:t xml:space="preserve"> which we humans would normally call ears</w:t>
      </w:r>
      <w:r w:rsidR="00211495">
        <w:t xml:space="preserve"> and the auditory canal</w:t>
      </w:r>
      <w:r w:rsidR="00877168">
        <w:t>.</w:t>
      </w:r>
      <w:r w:rsidR="00EB3778">
        <w:t xml:space="preserve"> This is a good thing because were they capable of perceiving sound like us, they’d have been driven to madness as the world they occupy emits deafeningly loud and cacophonic noise</w:t>
      </w:r>
      <w:r w:rsidR="00466BFF">
        <w:t>s</w:t>
      </w:r>
      <w:r w:rsidR="00EB3778">
        <w:t xml:space="preserve"> from its surface across a very broad spectrum. Knowledge </w:t>
      </w:r>
      <w:r w:rsidR="00755971">
        <w:t>about</w:t>
      </w:r>
      <w:r w:rsidR="00EB3778">
        <w:t xml:space="preserve"> this strange phenomenon is scarce and the only theory</w:t>
      </w:r>
      <w:r w:rsidR="00755971">
        <w:t xml:space="preserve"> top scientists have been able to come up with is that the entire makeup of the crust is somehow a giant amplifier of the noise </w:t>
      </w:r>
      <w:r w:rsidR="004C3C52">
        <w:t>emitted</w:t>
      </w:r>
      <w:r w:rsidR="00755971">
        <w:t xml:space="preserve"> from</w:t>
      </w:r>
      <w:r w:rsidR="00466BFF">
        <w:t xml:space="preserve"> within</w:t>
      </w:r>
      <w:r w:rsidR="00755971">
        <w:t xml:space="preserve"> the core of the planet.</w:t>
      </w:r>
      <w:r w:rsidR="00EB3778">
        <w:t xml:space="preserve"> Needless to say, </w:t>
      </w:r>
      <w:r w:rsidR="00466BFF">
        <w:t>humans would</w:t>
      </w:r>
      <w:r w:rsidR="00EB3778">
        <w:t xml:space="preserve"> need a pair of serious earplugs </w:t>
      </w:r>
      <w:r w:rsidR="00755971">
        <w:t>i</w:t>
      </w:r>
      <w:r w:rsidR="00EB3778">
        <w:t xml:space="preserve">f </w:t>
      </w:r>
      <w:r w:rsidR="00466BFF">
        <w:t>they were</w:t>
      </w:r>
      <w:r w:rsidR="00EB3778">
        <w:t xml:space="preserve"> to visit.</w:t>
      </w:r>
      <w:r w:rsidR="00877168">
        <w:t xml:space="preserve"> The _</w:t>
      </w:r>
      <w:proofErr w:type="gramStart"/>
      <w:r w:rsidR="00877168">
        <w:t>_(</w:t>
      </w:r>
      <w:proofErr w:type="gramEnd"/>
      <w:r w:rsidR="00877168">
        <w:t xml:space="preserve">insert race name here)__ </w:t>
      </w:r>
      <w:r w:rsidR="00EB3778">
        <w:t>are</w:t>
      </w:r>
      <w:r w:rsidR="00877168">
        <w:t xml:space="preserve"> a </w:t>
      </w:r>
      <w:r w:rsidR="00EB3778">
        <w:t xml:space="preserve">sentient and </w:t>
      </w:r>
      <w:r w:rsidR="00877168">
        <w:t>telepathic lot</w:t>
      </w:r>
      <w:r w:rsidR="00755971">
        <w:t xml:space="preserve"> and that’s how they communicate</w:t>
      </w:r>
      <w:r w:rsidR="00466BFF">
        <w:t xml:space="preserve"> without sound</w:t>
      </w:r>
      <w:r w:rsidR="00EB3778">
        <w:t>.</w:t>
      </w:r>
      <w:r w:rsidR="00755971">
        <w:t xml:space="preserve"> One would think that having the power of telepathy would mean a race would be far superior and advanced than us</w:t>
      </w:r>
      <w:r w:rsidR="00466BFF">
        <w:t>.</w:t>
      </w:r>
      <w:r w:rsidR="00755971">
        <w:t xml:space="preserve"> </w:t>
      </w:r>
      <w:r w:rsidR="00466BFF">
        <w:t>B</w:t>
      </w:r>
      <w:r w:rsidR="00755971">
        <w:t>ut the _</w:t>
      </w:r>
      <w:proofErr w:type="gramStart"/>
      <w:r w:rsidR="00755971">
        <w:t>_(</w:t>
      </w:r>
      <w:proofErr w:type="gramEnd"/>
      <w:r w:rsidR="00755971">
        <w:t xml:space="preserve">insert race name here)__, even though not a primitive race by any means, are </w:t>
      </w:r>
      <w:r w:rsidR="00466BFF">
        <w:t xml:space="preserve">comparatively </w:t>
      </w:r>
      <w:r w:rsidR="00755971">
        <w:t xml:space="preserve">a </w:t>
      </w:r>
      <w:r w:rsidR="00466BFF">
        <w:t>fledgling</w:t>
      </w:r>
      <w:r w:rsidR="00755971">
        <w:t xml:space="preserve"> species and have yet to learn and unlock the many mysteries of the universe. They are a very divided species too which also explains why scientific advancement has been rather slow. </w:t>
      </w:r>
    </w:p>
    <w:p w14:paraId="6EF6737C" w14:textId="265B56C9" w:rsidR="00C4791E" w:rsidRPr="00AC611B" w:rsidRDefault="00C4791E" w:rsidP="00AC611B">
      <w:r>
        <w:tab/>
        <w:t xml:space="preserve">“This silence is very </w:t>
      </w:r>
      <w:r w:rsidR="002A31D3">
        <w:t>concerning</w:t>
      </w:r>
      <w:r>
        <w:t xml:space="preserve"> Nan. </w:t>
      </w:r>
      <w:r w:rsidR="002A31D3">
        <w:t>It’s</w:t>
      </w:r>
      <w:r>
        <w:t xml:space="preserve"> as if the _</w:t>
      </w:r>
      <w:proofErr w:type="gramStart"/>
      <w:r>
        <w:t>_(</w:t>
      </w:r>
      <w:proofErr w:type="gramEnd"/>
      <w:r>
        <w:t>insert race name here)__ have just stopped talking all at once</w:t>
      </w:r>
      <w:r w:rsidR="00466BFF">
        <w:t>.</w:t>
      </w:r>
      <w:r>
        <w:t>” said Jake looking at Nancy with a rather concerned and puzzled look. “You echo my thoughts</w:t>
      </w:r>
      <w:r w:rsidR="002A31D3">
        <w:t xml:space="preserve"> exactly Jake. It’s been a whole minute of telepathic silence now</w:t>
      </w:r>
      <w:r w:rsidR="00466BFF">
        <w:t>. Something’s definitely up.</w:t>
      </w:r>
      <w:r>
        <w:t>”, Nancy replied with an equally puzzled look via her _</w:t>
      </w:r>
      <w:proofErr w:type="gramStart"/>
      <w:r>
        <w:t>_(</w:t>
      </w:r>
      <w:proofErr w:type="gramEnd"/>
      <w:r>
        <w:t xml:space="preserve">insert telepathic augmentation device </w:t>
      </w:r>
      <w:r w:rsidR="002A31D3">
        <w:t xml:space="preserve">name </w:t>
      </w:r>
      <w:r>
        <w:t>for humans here)__</w:t>
      </w:r>
      <w:r w:rsidR="002A31D3">
        <w:t xml:space="preserve"> which was more than a pair of fancy earplugs. </w:t>
      </w:r>
      <w:r w:rsidR="00325D8B">
        <w:t xml:space="preserve">It </w:t>
      </w:r>
      <w:r w:rsidR="002A31D3">
        <w:t xml:space="preserve">also had </w:t>
      </w:r>
      <w:r w:rsidR="00466BFF">
        <w:t xml:space="preserve">many </w:t>
      </w:r>
      <w:r w:rsidR="002A31D3">
        <w:t>mechanical antennae like structures that were designed to provide humans with telepathic powers inspired from the _</w:t>
      </w:r>
      <w:proofErr w:type="gramStart"/>
      <w:r w:rsidR="002A31D3">
        <w:t>_(</w:t>
      </w:r>
      <w:proofErr w:type="gramEnd"/>
      <w:r w:rsidR="002A31D3">
        <w:t>insert race name here)__’s own biological appendages</w:t>
      </w:r>
      <w:r w:rsidR="00325D8B">
        <w:t xml:space="preserve"> which had </w:t>
      </w:r>
      <w:r w:rsidR="00466BFF">
        <w:t xml:space="preserve">been </w:t>
      </w:r>
      <w:r w:rsidR="00325D8B">
        <w:t xml:space="preserve">discerned </w:t>
      </w:r>
      <w:r w:rsidR="00466BFF">
        <w:t>to be</w:t>
      </w:r>
      <w:r w:rsidR="00325D8B">
        <w:t xml:space="preserve"> used for their telepathy</w:t>
      </w:r>
      <w:r w:rsidR="002A31D3">
        <w:t>. In a sense, Jake literally</w:t>
      </w:r>
      <w:r w:rsidR="00466BFF">
        <w:t xml:space="preserve"> had</w:t>
      </w:r>
      <w:r w:rsidR="002A31D3">
        <w:t xml:space="preserve"> echoed her thoughts. The telepathy worked almost like a network</w:t>
      </w:r>
      <w:r w:rsidR="00325D8B">
        <w:t xml:space="preserve"> that connected to </w:t>
      </w:r>
      <w:r w:rsidR="001012A3">
        <w:t>every _</w:t>
      </w:r>
      <w:proofErr w:type="gramStart"/>
      <w:r w:rsidR="001012A3">
        <w:t>_(</w:t>
      </w:r>
      <w:proofErr w:type="gramEnd"/>
      <w:r w:rsidR="001012A3">
        <w:t>insert race name here)__ nearby</w:t>
      </w:r>
      <w:r w:rsidR="00325D8B">
        <w:t xml:space="preserve"> to pass messages.</w:t>
      </w:r>
      <w:r w:rsidR="001012A3">
        <w:t xml:space="preserve"> The higher density of _</w:t>
      </w:r>
      <w:proofErr w:type="gramStart"/>
      <w:r w:rsidR="001012A3">
        <w:t>_(</w:t>
      </w:r>
      <w:proofErr w:type="gramEnd"/>
      <w:r w:rsidR="001012A3">
        <w:t>insert race name here)__ in a place, the stronger the telepathic signals and the network.</w:t>
      </w:r>
      <w:r w:rsidR="00325D8B">
        <w:t xml:space="preserve"> The _</w:t>
      </w:r>
      <w:proofErr w:type="gramStart"/>
      <w:r w:rsidR="00325D8B">
        <w:t>_(</w:t>
      </w:r>
      <w:proofErr w:type="gramEnd"/>
      <w:r w:rsidR="00325D8B">
        <w:t xml:space="preserve">insert race name here)__ have perfected this mode of communication over years of evolution and hence have figured out a way to communicate their thoughts clearly </w:t>
      </w:r>
      <w:r w:rsidR="00466BFF">
        <w:t xml:space="preserve">and drown out any noise while </w:t>
      </w:r>
      <w:r w:rsidR="00325D8B">
        <w:t>pass</w:t>
      </w:r>
      <w:r w:rsidR="00466BFF">
        <w:t>ing</w:t>
      </w:r>
      <w:r w:rsidR="00325D8B">
        <w:t xml:space="preserve"> on the messages of others </w:t>
      </w:r>
      <w:r w:rsidR="00466BFF">
        <w:t xml:space="preserve">not meant for them </w:t>
      </w:r>
      <w:r w:rsidR="00325D8B">
        <w:t>involuntarily. But for Nancy and Jake using a prototype of the new _</w:t>
      </w:r>
      <w:proofErr w:type="gramStart"/>
      <w:r w:rsidR="00325D8B">
        <w:t>_(</w:t>
      </w:r>
      <w:r w:rsidR="00325D8B" w:rsidRPr="00325D8B">
        <w:t xml:space="preserve"> </w:t>
      </w:r>
      <w:r w:rsidR="00325D8B">
        <w:t>insert</w:t>
      </w:r>
      <w:proofErr w:type="gramEnd"/>
      <w:r w:rsidR="00325D8B">
        <w:t xml:space="preserve"> telepathic augmentation device name for humans here)__</w:t>
      </w:r>
      <w:r w:rsidR="00325D8B">
        <w:t>, there was a lot of noise they had to listen to in the background not dissimilar to the sound of radio static. This static was the collective sound of thousands of _</w:t>
      </w:r>
      <w:proofErr w:type="gramStart"/>
      <w:r w:rsidR="00325D8B">
        <w:t>_(</w:t>
      </w:r>
      <w:proofErr w:type="gramEnd"/>
      <w:r w:rsidR="00325D8B">
        <w:t>insert race name here)__s around them who are talking to each other</w:t>
      </w:r>
      <w:r w:rsidR="00466BFF">
        <w:t>. This was the sound which had suddenly disappeared that both Nancy and Jake have been growing concerned about. This was certainly not normal.</w:t>
      </w:r>
      <w:r w:rsidR="001012A3">
        <w:t xml:space="preserve"> Especially when they were making their way through a sewer tunnel just below a bustling market road in the very densely populated city of _</w:t>
      </w:r>
      <w:proofErr w:type="gramStart"/>
      <w:r w:rsidR="001012A3">
        <w:t>_(</w:t>
      </w:r>
      <w:proofErr w:type="gramEnd"/>
      <w:r w:rsidR="001012A3">
        <w:t>insert city name here)__.</w:t>
      </w:r>
    </w:p>
    <w:p w14:paraId="5062F8AA" w14:textId="77777777" w:rsidR="00466BFF" w:rsidRDefault="00466BFF"/>
    <w:p w14:paraId="6205DD88" w14:textId="77777777" w:rsidR="00466BFF" w:rsidRDefault="00466BFF"/>
    <w:p w14:paraId="175A00C3" w14:textId="77777777" w:rsidR="00466BFF" w:rsidRDefault="00466BFF"/>
    <w:p w14:paraId="61DC09CA" w14:textId="1610A36B" w:rsidR="00911BB9" w:rsidRDefault="00BE5479">
      <w:r>
        <w:t xml:space="preserve">You need to </w:t>
      </w:r>
      <w:r w:rsidR="00A0378F">
        <w:t>feel the blues to know how happy feels like</w:t>
      </w:r>
      <w:r w:rsidR="00860E4F">
        <w:t xml:space="preserve">. If you’re happy all the time, how would you even know you’re happy if you don’t have a sad experience to compare with? </w:t>
      </w:r>
    </w:p>
    <w:sectPr w:rsidR="0091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98"/>
    <w:rsid w:val="001012A3"/>
    <w:rsid w:val="00211495"/>
    <w:rsid w:val="0024120B"/>
    <w:rsid w:val="002A31D3"/>
    <w:rsid w:val="00325D8B"/>
    <w:rsid w:val="00466BFF"/>
    <w:rsid w:val="004C3C52"/>
    <w:rsid w:val="006F5F98"/>
    <w:rsid w:val="00755971"/>
    <w:rsid w:val="00860E4F"/>
    <w:rsid w:val="00877168"/>
    <w:rsid w:val="00891E53"/>
    <w:rsid w:val="00911BB9"/>
    <w:rsid w:val="00A0378F"/>
    <w:rsid w:val="00AC611B"/>
    <w:rsid w:val="00BE5479"/>
    <w:rsid w:val="00C4791E"/>
    <w:rsid w:val="00EB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E877"/>
  <w15:chartTrackingRefBased/>
  <w15:docId w15:val="{B192DE15-CECD-46A7-B4A0-2F64CCE3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1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611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Prince</dc:creator>
  <cp:keywords/>
  <dc:description/>
  <cp:lastModifiedBy>Sandeep Prince</cp:lastModifiedBy>
  <cp:revision>4</cp:revision>
  <dcterms:created xsi:type="dcterms:W3CDTF">2020-08-24T12:05:00Z</dcterms:created>
  <dcterms:modified xsi:type="dcterms:W3CDTF">2020-10-04T19:27:00Z</dcterms:modified>
</cp:coreProperties>
</file>