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7A3F" w14:textId="73C98C29" w:rsidR="00D552B3" w:rsidRDefault="00CD05B9">
      <w:r>
        <w:t>Spencer Price</w:t>
      </w:r>
    </w:p>
    <w:p w14:paraId="1612EDD8" w14:textId="7198B756" w:rsidR="00CD05B9" w:rsidRDefault="00CD05B9">
      <w:r>
        <w:t>August 31, 2020</w:t>
      </w:r>
    </w:p>
    <w:p w14:paraId="0ABE4A71" w14:textId="2350E189" w:rsidR="00CD05B9" w:rsidRDefault="00CD05B9">
      <w:r>
        <w:t>Thoughts on the “Last Lecture”</w:t>
      </w:r>
    </w:p>
    <w:p w14:paraId="70E90E0C" w14:textId="37CCD4ED" w:rsidR="00CD05B9" w:rsidRDefault="00CD05B9"/>
    <w:p w14:paraId="0AD49A38" w14:textId="2F02C060" w:rsidR="00CD05B9" w:rsidRDefault="00CD05B9">
      <w:r>
        <w:tab/>
        <w:t xml:space="preserve">I was pleasantly surprised at the content. I thought it was going to be a talk about coding. It was just a man facing the impending winter of his life, and his thoughts about life. He did a good job of conveying who he was just be sharing snippets of his experience in this world. I like that he put the spell-it-out stuff at the end. My eyes would have glazed over had he put that part at the beginning. My eyes did glaze over then, but I think that was because my attention was being strained at that point. Finally, when he said, “telling you all to have fun would be like a fish describing the importance of water,” it reminded me of a commencement speech </w:t>
      </w:r>
      <w:proofErr w:type="spellStart"/>
      <w:r>
        <w:t>give</w:t>
      </w:r>
      <w:proofErr w:type="spellEnd"/>
      <w:r>
        <w:t xml:space="preserve"> by David Foster Wallace called, “This is Water.” Something you might enjoy if you have not heard it. </w:t>
      </w:r>
    </w:p>
    <w:p w14:paraId="16F680EF" w14:textId="639F3250" w:rsidR="00CD05B9" w:rsidRDefault="00CD05B9">
      <w:r>
        <w:tab/>
        <w:t>I am glad to be starting the class off with something like this. An education really is about experiencing or at least brushing shoulders with those that have not been embittered by all the shit people go through. Thank you.</w:t>
      </w:r>
    </w:p>
    <w:sectPr w:rsidR="00CD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B9"/>
    <w:rsid w:val="007D0DE6"/>
    <w:rsid w:val="008C42C9"/>
    <w:rsid w:val="00CD05B9"/>
    <w:rsid w:val="00DD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805D"/>
  <w15:chartTrackingRefBased/>
  <w15:docId w15:val="{2495AFD4-D68C-440D-9D16-3D455A2F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2</cp:revision>
  <dcterms:created xsi:type="dcterms:W3CDTF">2020-09-01T01:01:00Z</dcterms:created>
  <dcterms:modified xsi:type="dcterms:W3CDTF">2020-09-01T01:01:00Z</dcterms:modified>
</cp:coreProperties>
</file>