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A367" w14:textId="77777777" w:rsidR="0067262C" w:rsidRDefault="0067262C" w:rsidP="2F75B995">
      <w:pPr>
        <w:jc w:val="center"/>
      </w:pPr>
    </w:p>
    <w:p w14:paraId="7B394C68" w14:textId="77777777" w:rsidR="0067262C" w:rsidRDefault="0067262C" w:rsidP="2F75B995">
      <w:pPr>
        <w:jc w:val="center"/>
      </w:pPr>
    </w:p>
    <w:p w14:paraId="7335E904" w14:textId="77777777" w:rsidR="0067262C" w:rsidRDefault="0067262C" w:rsidP="2F75B995">
      <w:pPr>
        <w:jc w:val="center"/>
      </w:pPr>
    </w:p>
    <w:p w14:paraId="0BBE3506" w14:textId="77777777" w:rsidR="0067262C" w:rsidRDefault="0067262C" w:rsidP="2F75B995">
      <w:pPr>
        <w:jc w:val="center"/>
      </w:pPr>
    </w:p>
    <w:p w14:paraId="23033F31" w14:textId="77777777" w:rsidR="0067262C" w:rsidRDefault="0067262C" w:rsidP="2F75B995">
      <w:pPr>
        <w:jc w:val="center"/>
      </w:pPr>
    </w:p>
    <w:p w14:paraId="4F2DAA2C" w14:textId="77777777" w:rsidR="0067262C" w:rsidRDefault="0067262C" w:rsidP="2F75B995">
      <w:pPr>
        <w:jc w:val="center"/>
      </w:pPr>
    </w:p>
    <w:p w14:paraId="0AE07D05" w14:textId="77777777" w:rsidR="0067262C" w:rsidRDefault="0067262C" w:rsidP="2F75B995">
      <w:pPr>
        <w:jc w:val="center"/>
      </w:pPr>
    </w:p>
    <w:p w14:paraId="75F44DCC" w14:textId="77777777" w:rsidR="0067262C" w:rsidRDefault="0067262C" w:rsidP="2F75B995">
      <w:pPr>
        <w:jc w:val="center"/>
      </w:pPr>
    </w:p>
    <w:p w14:paraId="5C5F6389" w14:textId="77777777" w:rsidR="0067262C" w:rsidRDefault="0067262C" w:rsidP="2F75B995">
      <w:pPr>
        <w:jc w:val="center"/>
      </w:pPr>
    </w:p>
    <w:p w14:paraId="3BE53BFD" w14:textId="77777777" w:rsidR="0067262C" w:rsidRDefault="0067262C" w:rsidP="2F75B995">
      <w:pPr>
        <w:jc w:val="center"/>
      </w:pPr>
    </w:p>
    <w:p w14:paraId="4E759D27" w14:textId="77777777" w:rsidR="0067262C" w:rsidRDefault="0067262C" w:rsidP="2F75B995">
      <w:pPr>
        <w:jc w:val="center"/>
      </w:pPr>
    </w:p>
    <w:p w14:paraId="242F3A40" w14:textId="643B3538" w:rsidR="5F50BCA2" w:rsidRDefault="0899EBD3" w:rsidP="2F75B995">
      <w:pPr>
        <w:jc w:val="center"/>
      </w:pPr>
      <w:r>
        <w:rPr>
          <w:noProof/>
        </w:rPr>
        <w:drawing>
          <wp:inline distT="0" distB="0" distL="0" distR="0" wp14:anchorId="78BB55EC" wp14:editId="44673C08">
            <wp:extent cx="4572000" cy="1143000"/>
            <wp:effectExtent l="0" t="0" r="0" b="0"/>
            <wp:docPr id="706872541" name="Picture 70687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143000"/>
                    </a:xfrm>
                    <a:prstGeom prst="rect">
                      <a:avLst/>
                    </a:prstGeom>
                  </pic:spPr>
                </pic:pic>
              </a:graphicData>
            </a:graphic>
          </wp:inline>
        </w:drawing>
      </w:r>
    </w:p>
    <w:p w14:paraId="64194C24" w14:textId="547D803D" w:rsidR="5F50BCA2" w:rsidRDefault="0899EBD3" w:rsidP="7F2F2ABC">
      <w:pPr>
        <w:jc w:val="center"/>
        <w:rPr>
          <w:sz w:val="40"/>
          <w:szCs w:val="40"/>
        </w:rPr>
      </w:pPr>
      <w:r w:rsidRPr="7F2F2ABC">
        <w:rPr>
          <w:sz w:val="36"/>
          <w:szCs w:val="36"/>
        </w:rPr>
        <w:t>Jack Brown’s Beer and Burger Joint</w:t>
      </w:r>
    </w:p>
    <w:p w14:paraId="79CDBA85" w14:textId="1CB91414" w:rsidR="5F50BCA2" w:rsidRDefault="0899EBD3" w:rsidP="7F2F2ABC">
      <w:pPr>
        <w:jc w:val="center"/>
        <w:rPr>
          <w:sz w:val="40"/>
          <w:szCs w:val="40"/>
        </w:rPr>
      </w:pPr>
      <w:r w:rsidRPr="7F2F2ABC">
        <w:rPr>
          <w:sz w:val="36"/>
          <w:szCs w:val="36"/>
        </w:rPr>
        <w:t>Team 2</w:t>
      </w:r>
    </w:p>
    <w:p w14:paraId="58C1530B" w14:textId="7FA71375" w:rsidR="5F50BCA2" w:rsidRDefault="0899EBD3" w:rsidP="7F2F2ABC">
      <w:pPr>
        <w:jc w:val="center"/>
        <w:rPr>
          <w:sz w:val="40"/>
          <w:szCs w:val="40"/>
        </w:rPr>
      </w:pPr>
      <w:r w:rsidRPr="7F2F2ABC">
        <w:rPr>
          <w:sz w:val="36"/>
          <w:szCs w:val="36"/>
        </w:rPr>
        <w:t xml:space="preserve">Alexis Strickland, Dominant </w:t>
      </w:r>
      <w:proofErr w:type="spellStart"/>
      <w:r w:rsidRPr="7F2F2ABC">
        <w:rPr>
          <w:sz w:val="36"/>
          <w:szCs w:val="36"/>
        </w:rPr>
        <w:t>Elting</w:t>
      </w:r>
      <w:proofErr w:type="spellEnd"/>
      <w:r w:rsidRPr="7F2F2ABC">
        <w:rPr>
          <w:sz w:val="36"/>
          <w:szCs w:val="36"/>
        </w:rPr>
        <w:t xml:space="preserve">, </w:t>
      </w:r>
      <w:proofErr w:type="spellStart"/>
      <w:r w:rsidRPr="7F2F2ABC">
        <w:rPr>
          <w:sz w:val="36"/>
          <w:szCs w:val="36"/>
        </w:rPr>
        <w:t>Khadeem</w:t>
      </w:r>
      <w:proofErr w:type="spellEnd"/>
      <w:r w:rsidRPr="7F2F2ABC">
        <w:rPr>
          <w:sz w:val="36"/>
          <w:szCs w:val="36"/>
        </w:rPr>
        <w:t xml:space="preserve"> Dublin, Ryan McCrary</w:t>
      </w:r>
    </w:p>
    <w:p w14:paraId="7EE931A7" w14:textId="429DEF89" w:rsidR="5F50BCA2" w:rsidRDefault="0899EBD3" w:rsidP="7F2F2ABC">
      <w:pPr>
        <w:jc w:val="center"/>
        <w:rPr>
          <w:sz w:val="40"/>
          <w:szCs w:val="40"/>
        </w:rPr>
      </w:pPr>
      <w:r w:rsidRPr="6B2821C5">
        <w:rPr>
          <w:sz w:val="36"/>
          <w:szCs w:val="36"/>
        </w:rPr>
        <w:t>Sprint Review and Retrospective 2</w:t>
      </w:r>
    </w:p>
    <w:p w14:paraId="108C6923" w14:textId="3703E581" w:rsidR="5F50BCA2" w:rsidRDefault="0899EBD3" w:rsidP="7F2F2ABC">
      <w:pPr>
        <w:jc w:val="center"/>
        <w:rPr>
          <w:sz w:val="40"/>
          <w:szCs w:val="40"/>
        </w:rPr>
      </w:pPr>
      <w:r w:rsidRPr="6B2821C5">
        <w:rPr>
          <w:sz w:val="36"/>
          <w:szCs w:val="36"/>
        </w:rPr>
        <w:t>February 24</w:t>
      </w:r>
      <w:r w:rsidRPr="6B2821C5">
        <w:rPr>
          <w:sz w:val="36"/>
          <w:szCs w:val="36"/>
          <w:vertAlign w:val="superscript"/>
        </w:rPr>
        <w:t>th</w:t>
      </w:r>
      <w:r w:rsidRPr="6B2821C5">
        <w:rPr>
          <w:sz w:val="36"/>
          <w:szCs w:val="36"/>
        </w:rPr>
        <w:t>, 2022</w:t>
      </w:r>
    </w:p>
    <w:p w14:paraId="6FB46EEA" w14:textId="6FD42645" w:rsidR="7F2F2ABC" w:rsidRDefault="7F2F2ABC" w:rsidP="7F2F2ABC">
      <w:pPr>
        <w:jc w:val="center"/>
        <w:rPr>
          <w:sz w:val="36"/>
          <w:szCs w:val="36"/>
        </w:rPr>
      </w:pPr>
    </w:p>
    <w:p w14:paraId="4AAA1606" w14:textId="021D72B6" w:rsidR="7F2F2ABC" w:rsidRDefault="7F2F2ABC" w:rsidP="7F2F2ABC">
      <w:pPr>
        <w:jc w:val="center"/>
        <w:rPr>
          <w:sz w:val="36"/>
          <w:szCs w:val="36"/>
        </w:rPr>
      </w:pPr>
    </w:p>
    <w:p w14:paraId="6C0F8353" w14:textId="02CDC206" w:rsidR="7F2F2ABC" w:rsidRDefault="7F2F2ABC" w:rsidP="7F2F2ABC"/>
    <w:p w14:paraId="332843CB" w14:textId="4AB283CE" w:rsidR="7F2F2ABC" w:rsidRDefault="7F2F2ABC" w:rsidP="7F2F2ABC"/>
    <w:p w14:paraId="740593D0" w14:textId="67DFFC79" w:rsidR="7F2F2ABC" w:rsidRDefault="7F2F2ABC" w:rsidP="7F2F2ABC"/>
    <w:p w14:paraId="55DDD1A3" w14:textId="27ACB543" w:rsidR="7F2F2ABC" w:rsidRDefault="7F2F2ABC" w:rsidP="7F2F2ABC"/>
    <w:p w14:paraId="6C7ED565" w14:textId="0DF0206E" w:rsidR="7F2F2ABC" w:rsidRDefault="7F2F2ABC" w:rsidP="7F2F2ABC"/>
    <w:p w14:paraId="0478FF99" w14:textId="444DB9C0" w:rsidR="7F2F2ABC" w:rsidRDefault="7F2F2ABC" w:rsidP="7F2F2ABC"/>
    <w:p w14:paraId="45FA4A88" w14:textId="69329B70" w:rsidR="7F2F2ABC" w:rsidRDefault="7F2F2ABC" w:rsidP="7F2F2ABC"/>
    <w:p w14:paraId="57FF9AE2" w14:textId="18A8C400" w:rsidR="7F2F2ABC" w:rsidRDefault="7F2F2ABC" w:rsidP="7F2F2ABC"/>
    <w:p w14:paraId="75A384DF" w14:textId="6856448F" w:rsidR="7F2F2ABC" w:rsidRDefault="7F2F2ABC" w:rsidP="7F2F2ABC"/>
    <w:p w14:paraId="54E52E1F" w14:textId="06DC7E09" w:rsidR="7F2F2ABC" w:rsidRDefault="7F2F2ABC" w:rsidP="7F2F2ABC"/>
    <w:p w14:paraId="38B545C4" w14:textId="634CE2CC" w:rsidR="7F2F2ABC" w:rsidRDefault="7F2F2ABC" w:rsidP="7F2F2ABC"/>
    <w:p w14:paraId="1D16E1B0" w14:textId="10417667" w:rsidR="7F2F2ABC" w:rsidRDefault="7F2F2ABC" w:rsidP="7F2F2ABC"/>
    <w:p w14:paraId="36AC6B55" w14:textId="3CE466DF" w:rsidR="7F2F2ABC" w:rsidRDefault="7F2F2ABC" w:rsidP="7F2F2ABC"/>
    <w:p w14:paraId="62723D4A" w14:textId="3CE466DF" w:rsidR="7F2F2ABC" w:rsidRDefault="7F2F2ABC" w:rsidP="7F2F2ABC"/>
    <w:p w14:paraId="3568AE14" w14:textId="04512BF9" w:rsidR="7F2F2ABC" w:rsidRDefault="7F2F2ABC" w:rsidP="7F2F2ABC"/>
    <w:p w14:paraId="6FB40470" w14:textId="5E23CE9A" w:rsidR="0067262C" w:rsidRDefault="2730FA7E" w:rsidP="0067262C">
      <w:pPr>
        <w:jc w:val="center"/>
        <w:rPr>
          <w:b/>
          <w:bCs/>
        </w:rPr>
      </w:pPr>
      <w:r w:rsidRPr="7F2F2ABC">
        <w:rPr>
          <w:b/>
          <w:bCs/>
        </w:rPr>
        <w:lastRenderedPageBreak/>
        <w:t>Table of Content</w:t>
      </w:r>
      <w:r w:rsidR="0067262C">
        <w:rPr>
          <w:b/>
          <w:bCs/>
        </w:rPr>
        <w:t>s</w:t>
      </w:r>
    </w:p>
    <w:p w14:paraId="2BAF4DBC" w14:textId="3DB1585D" w:rsidR="7F2F2ABC" w:rsidRDefault="2730FA7E" w:rsidP="0067262C">
      <w:r>
        <w:t>Section 1 Executive Summary</w:t>
      </w:r>
      <w:r w:rsidR="002F6355">
        <w:t>…………………………………………………………………………………………………….3</w:t>
      </w:r>
    </w:p>
    <w:p w14:paraId="1C9AEAD4" w14:textId="439024A7" w:rsidR="7F2F2ABC" w:rsidRDefault="2730FA7E" w:rsidP="0067262C">
      <w:r>
        <w:t>Company Background &amp; Current Environment</w:t>
      </w:r>
      <w:r w:rsidR="002F6355">
        <w:t>………………………………………………………………………</w:t>
      </w:r>
      <w:proofErr w:type="gramStart"/>
      <w:r w:rsidR="002F6355">
        <w:t>…..</w:t>
      </w:r>
      <w:proofErr w:type="gramEnd"/>
      <w:r w:rsidR="002F6355">
        <w:t>4</w:t>
      </w:r>
    </w:p>
    <w:p w14:paraId="75DBECFF" w14:textId="5CF3805A" w:rsidR="7F2F2ABC" w:rsidRDefault="2730FA7E" w:rsidP="0067262C">
      <w:r>
        <w:t>Problem Analysis</w:t>
      </w:r>
      <w:r w:rsidR="002F6355">
        <w:t>……………………………………………………………………………………………………………………….5</w:t>
      </w:r>
    </w:p>
    <w:p w14:paraId="0E94C99C" w14:textId="22EA7630" w:rsidR="7F2F2ABC" w:rsidRDefault="2730FA7E" w:rsidP="0067262C">
      <w:r>
        <w:t>Proposed System Objectives and Constraints</w:t>
      </w:r>
      <w:r w:rsidR="002F6355">
        <w:t>…………………………………………………………………………….6</w:t>
      </w:r>
    </w:p>
    <w:p w14:paraId="4E9CAEF4" w14:textId="42A5E2E5" w:rsidR="2730FA7E" w:rsidRDefault="2730FA7E" w:rsidP="0067262C">
      <w:r>
        <w:t>Expected Benefits</w:t>
      </w:r>
      <w:r w:rsidR="002F6355">
        <w:t>………………………………………………………………………………………………………………………7</w:t>
      </w:r>
    </w:p>
    <w:p w14:paraId="68C9F729" w14:textId="51BA3874" w:rsidR="6B2821C5" w:rsidRDefault="2730FA7E" w:rsidP="0067262C">
      <w:r>
        <w:t>Context Diagram</w:t>
      </w:r>
      <w:r w:rsidR="002F6355">
        <w:t>……………………………………………………………………………………………………………………</w:t>
      </w:r>
      <w:proofErr w:type="gramStart"/>
      <w:r w:rsidR="002F6355">
        <w:t>…..</w:t>
      </w:r>
      <w:proofErr w:type="gramEnd"/>
      <w:r w:rsidR="002F6355">
        <w:t>8</w:t>
      </w:r>
    </w:p>
    <w:p w14:paraId="261AB8A7" w14:textId="01013449" w:rsidR="6B2821C5" w:rsidRDefault="6B2821C5" w:rsidP="0067262C">
      <w:r>
        <w:t>Section 2 Executive Summary</w:t>
      </w:r>
      <w:r w:rsidR="009F31A3">
        <w:t>…………………………………………………………………………………………………….9</w:t>
      </w:r>
    </w:p>
    <w:p w14:paraId="263F8C0B" w14:textId="174598BB" w:rsidR="009F31A3" w:rsidRDefault="009F31A3" w:rsidP="0067262C">
      <w:r>
        <w:t>Use Case Diagram…………………………………………………………………………………………………………………….10</w:t>
      </w:r>
    </w:p>
    <w:p w14:paraId="7706F9E5" w14:textId="5150BB9D" w:rsidR="6B2821C5" w:rsidRDefault="6B2821C5" w:rsidP="0067262C">
      <w:r>
        <w:t>Preliminary Supplement Specifications</w:t>
      </w:r>
      <w:r w:rsidR="009F31A3">
        <w:t>…………………………………………………………………………………….11</w:t>
      </w:r>
    </w:p>
    <w:p w14:paraId="2B26E1E8" w14:textId="765D52E6" w:rsidR="6B2821C5" w:rsidRDefault="6B2821C5" w:rsidP="0067262C">
      <w:r>
        <w:t>Section 2 New Documentation</w:t>
      </w:r>
      <w:r w:rsidR="009F31A3">
        <w:t>…………………………………………………………………………………………………12</w:t>
      </w:r>
    </w:p>
    <w:p w14:paraId="244E09B5" w14:textId="49F7D36A" w:rsidR="6B2821C5" w:rsidRDefault="6B2821C5" w:rsidP="6B2821C5"/>
    <w:p w14:paraId="0ACA8724" w14:textId="44AE734C" w:rsidR="16B2924C" w:rsidRDefault="16B2924C" w:rsidP="7F2F2ABC">
      <w:r>
        <w:br w:type="page"/>
      </w:r>
    </w:p>
    <w:p w14:paraId="301032E2" w14:textId="0E3A81E9" w:rsidR="74F38D05" w:rsidRDefault="74F38D05" w:rsidP="0067262C">
      <w:pPr>
        <w:jc w:val="center"/>
        <w:rPr>
          <w:b/>
          <w:bCs/>
        </w:rPr>
      </w:pPr>
      <w:r w:rsidRPr="6B2821C5">
        <w:rPr>
          <w:b/>
          <w:bCs/>
        </w:rPr>
        <w:lastRenderedPageBreak/>
        <w:t>Section 1 Executive Summary</w:t>
      </w:r>
    </w:p>
    <w:p w14:paraId="54AD47DA" w14:textId="075F5A44" w:rsidR="478DBA84" w:rsidRDefault="478DBA84" w:rsidP="6B2821C5">
      <w:r w:rsidRPr="6B2821C5">
        <w:t xml:space="preserve">Sprint one will </w:t>
      </w:r>
      <w:r w:rsidR="66CAF544" w:rsidRPr="6B2821C5">
        <w:t xml:space="preserve">break down the </w:t>
      </w:r>
      <w:r w:rsidR="7E5CC617" w:rsidRPr="6B2821C5">
        <w:t>Company Background and Current Environment</w:t>
      </w:r>
      <w:r w:rsidR="0B29F2E0" w:rsidRPr="6B2821C5">
        <w:t>, Problem Analysis (BPA</w:t>
      </w:r>
      <w:r w:rsidR="244146F9" w:rsidRPr="6B2821C5">
        <w:t>)</w:t>
      </w:r>
      <w:r w:rsidR="0B29F2E0" w:rsidRPr="6B2821C5">
        <w:t xml:space="preserve"> Proposed System Objecti</w:t>
      </w:r>
      <w:r w:rsidR="2AD64C61" w:rsidRPr="6B2821C5">
        <w:t>ves and Constraints, Expected Benefits, and the Use Case</w:t>
      </w:r>
      <w:r w:rsidR="7F2AF46A" w:rsidRPr="6B2821C5">
        <w:t xml:space="preserve"> and Context Diagram.</w:t>
      </w:r>
    </w:p>
    <w:p w14:paraId="49BF9822" w14:textId="38670543" w:rsidR="2F75B995" w:rsidRDefault="2F75B995" w:rsidP="6B2821C5"/>
    <w:p w14:paraId="72FA0481" w14:textId="7FC9F14E" w:rsidR="6A216525" w:rsidRDefault="6A216525" w:rsidP="6B2821C5">
      <w:r w:rsidRPr="6B2821C5">
        <w:t xml:space="preserve">For the </w:t>
      </w:r>
      <w:r w:rsidR="473AA3E5" w:rsidRPr="6B2821C5">
        <w:t xml:space="preserve">company background and current environment, we discuss Jack Brown’s </w:t>
      </w:r>
      <w:r w:rsidR="7BCFC249" w:rsidRPr="6B2821C5">
        <w:t>Beer and Burger Joint located in Greenville</w:t>
      </w:r>
      <w:r w:rsidR="7EFBF0EE" w:rsidRPr="6B2821C5">
        <w:t xml:space="preserve">, NC. </w:t>
      </w:r>
      <w:r w:rsidR="154569DB" w:rsidRPr="6B2821C5">
        <w:t xml:space="preserve">All locations are owned by Aaron Ludwig and Mike Sabin, while </w:t>
      </w:r>
      <w:r w:rsidR="7497DC73" w:rsidRPr="6B2821C5">
        <w:t xml:space="preserve">the Greenville location is </w:t>
      </w:r>
      <w:r w:rsidR="509FCAF6" w:rsidRPr="6B2821C5">
        <w:t xml:space="preserve">managed and operated by Adam </w:t>
      </w:r>
      <w:proofErr w:type="spellStart"/>
      <w:r w:rsidR="509FCAF6" w:rsidRPr="6B2821C5">
        <w:t>Lorjust</w:t>
      </w:r>
      <w:proofErr w:type="spellEnd"/>
      <w:r w:rsidR="509FCAF6" w:rsidRPr="6B2821C5">
        <w:t xml:space="preserve">. </w:t>
      </w:r>
      <w:r w:rsidR="21459F5F" w:rsidRPr="6B2821C5">
        <w:t>The local location currently utilizes a hand-writt</w:t>
      </w:r>
      <w:r w:rsidR="4EC0598E" w:rsidRPr="6B2821C5">
        <w:t xml:space="preserve">en </w:t>
      </w:r>
      <w:r w:rsidR="27752E19" w:rsidRPr="6B2821C5">
        <w:t xml:space="preserve">manual inventory system. </w:t>
      </w:r>
      <w:r w:rsidR="1FCFE51D" w:rsidRPr="6B2821C5">
        <w:t>Due to the</w:t>
      </w:r>
      <w:r w:rsidR="66FF2B13" w:rsidRPr="6B2821C5">
        <w:t xml:space="preserve"> increasing demand and growth of the college town, </w:t>
      </w:r>
      <w:r w:rsidR="529A9852" w:rsidRPr="6B2821C5">
        <w:t xml:space="preserve">the implementation of a business process automation </w:t>
      </w:r>
      <w:r w:rsidR="116EA8A2" w:rsidRPr="6B2821C5">
        <w:t xml:space="preserve">system would provide </w:t>
      </w:r>
      <w:r w:rsidR="16BF04E7" w:rsidRPr="6B2821C5">
        <w:t>immense value</w:t>
      </w:r>
      <w:r w:rsidR="3B2AC8F0" w:rsidRPr="6B2821C5">
        <w:t xml:space="preserve">. To fill this need, </w:t>
      </w:r>
      <w:r w:rsidR="4E4A2120" w:rsidRPr="6B2821C5">
        <w:t>we will</w:t>
      </w:r>
      <w:r w:rsidR="732FF139" w:rsidRPr="6B2821C5">
        <w:t xml:space="preserve"> be</w:t>
      </w:r>
      <w:r w:rsidR="3B2AC8F0" w:rsidRPr="6B2821C5">
        <w:t xml:space="preserve"> creating </w:t>
      </w:r>
      <w:r w:rsidR="5EBAE71D" w:rsidRPr="6B2821C5">
        <w:t>an HTML-based site</w:t>
      </w:r>
      <w:r w:rsidR="538D18C4" w:rsidRPr="6B2821C5">
        <w:t>, for both the employees and managers</w:t>
      </w:r>
      <w:r w:rsidR="7EF1989E" w:rsidRPr="6B2821C5">
        <w:t xml:space="preserve">. Our goal is to provide a reliable and efficient system before the semester ends </w:t>
      </w:r>
      <w:r w:rsidR="45B215EB" w:rsidRPr="6B2821C5">
        <w:t xml:space="preserve">that will save time and bring value to Jack Brown’s. </w:t>
      </w:r>
    </w:p>
    <w:p w14:paraId="628F0BEF" w14:textId="025E35DF" w:rsidR="7F2F2ABC" w:rsidRDefault="7F2F2ABC">
      <w:r>
        <w:br w:type="page"/>
      </w:r>
    </w:p>
    <w:p w14:paraId="1DE6220D" w14:textId="12B3F968" w:rsidR="7F2F2ABC" w:rsidRDefault="49B5ACB7" w:rsidP="0067262C">
      <w:pPr>
        <w:jc w:val="center"/>
        <w:rPr>
          <w:b/>
          <w:bCs/>
        </w:rPr>
      </w:pPr>
      <w:r w:rsidRPr="7F2F2ABC">
        <w:rPr>
          <w:b/>
          <w:bCs/>
        </w:rPr>
        <w:lastRenderedPageBreak/>
        <w:t>Company Background &amp; Current Environment</w:t>
      </w:r>
    </w:p>
    <w:p w14:paraId="4E095460" w14:textId="1EB9D0AD" w:rsidR="0BEC80FE" w:rsidRDefault="0BEC80FE" w:rsidP="0067262C">
      <w:pPr>
        <w:spacing w:line="259" w:lineRule="auto"/>
      </w:pPr>
      <w:r>
        <w:t>Jack Brown’s Beer &amp;</w:t>
      </w:r>
      <w:r w:rsidR="14FB13E5">
        <w:t xml:space="preserve"> Burger Joint</w:t>
      </w:r>
      <w:r w:rsidR="5F6BF1F8">
        <w:t xml:space="preserve">, </w:t>
      </w:r>
      <w:r w:rsidR="51797E27">
        <w:t>created</w:t>
      </w:r>
      <w:r w:rsidR="5F6BF1F8">
        <w:t xml:space="preserve"> by Aaron Ludwig and Mike Sabin, </w:t>
      </w:r>
      <w:r w:rsidR="7D6349C2">
        <w:t xml:space="preserve">is </w:t>
      </w:r>
      <w:r w:rsidR="28418FFB">
        <w:t xml:space="preserve">a bar that happens to sell a </w:t>
      </w:r>
      <w:bookmarkStart w:id="0" w:name="_Int_FacUfFtP"/>
      <w:proofErr w:type="gramStart"/>
      <w:r w:rsidR="28418FFB">
        <w:t>really fantastic</w:t>
      </w:r>
      <w:bookmarkEnd w:id="0"/>
      <w:proofErr w:type="gramEnd"/>
      <w:r w:rsidR="28418FFB">
        <w:t xml:space="preserve"> burger. </w:t>
      </w:r>
      <w:r w:rsidR="64CD23EA">
        <w:t xml:space="preserve"> Throughout the last fourteen years Jack Brown’s has </w:t>
      </w:r>
      <w:r w:rsidR="342D6B74">
        <w:t xml:space="preserve">implemented </w:t>
      </w:r>
      <w:r w:rsidR="7465B42A">
        <w:t xml:space="preserve">fifteen locations ranging </w:t>
      </w:r>
      <w:r w:rsidR="34CF0B3C">
        <w:t xml:space="preserve">from </w:t>
      </w:r>
      <w:r w:rsidR="7465B42A">
        <w:t>Virginia</w:t>
      </w:r>
      <w:r w:rsidR="0F380DAE">
        <w:t xml:space="preserve"> (5)</w:t>
      </w:r>
      <w:r w:rsidR="7465B42A">
        <w:t>, Tennessee</w:t>
      </w:r>
      <w:r w:rsidR="72166893">
        <w:t xml:space="preserve"> (4)</w:t>
      </w:r>
      <w:r w:rsidR="7465B42A">
        <w:t>, Alabama</w:t>
      </w:r>
      <w:r w:rsidR="54913307">
        <w:t xml:space="preserve"> (2)</w:t>
      </w:r>
      <w:r w:rsidR="7465B42A">
        <w:t xml:space="preserve">, </w:t>
      </w:r>
      <w:r w:rsidR="329BD0B2">
        <w:t>North Carolina</w:t>
      </w:r>
      <w:r w:rsidR="206238B0">
        <w:t xml:space="preserve"> (2)</w:t>
      </w:r>
      <w:r w:rsidR="329BD0B2">
        <w:t>, Ohio</w:t>
      </w:r>
      <w:r w:rsidR="63A75181">
        <w:t xml:space="preserve"> (1)</w:t>
      </w:r>
      <w:r w:rsidR="329BD0B2">
        <w:t>, and South Carolina</w:t>
      </w:r>
      <w:r w:rsidR="1AA24F88">
        <w:t xml:space="preserve"> (1)</w:t>
      </w:r>
      <w:r w:rsidR="329BD0B2">
        <w:t>.</w:t>
      </w:r>
      <w:r w:rsidR="0DE03F56">
        <w:t xml:space="preserve"> </w:t>
      </w:r>
      <w:r w:rsidR="65050397">
        <w:t>We will be focusing on</w:t>
      </w:r>
      <w:r w:rsidR="7AB727B0">
        <w:t xml:space="preserve"> the Greenville, NC location, </w:t>
      </w:r>
      <w:r w:rsidR="290A42B8">
        <w:t xml:space="preserve">managed by Adam </w:t>
      </w:r>
      <w:proofErr w:type="spellStart"/>
      <w:r w:rsidR="290A42B8">
        <w:t>Lorjust</w:t>
      </w:r>
      <w:proofErr w:type="spellEnd"/>
      <w:r w:rsidR="290A42B8">
        <w:t>.</w:t>
      </w:r>
      <w:r w:rsidR="2C8DBEDD">
        <w:t xml:space="preserve"> </w:t>
      </w:r>
      <w:r w:rsidR="7DAC013E">
        <w:t>O</w:t>
      </w:r>
      <w:r w:rsidR="3D1EC39A">
        <w:t>f</w:t>
      </w:r>
      <w:r w:rsidR="40AF2E15">
        <w:t xml:space="preserve"> all of</w:t>
      </w:r>
      <w:r w:rsidR="3D1EC39A">
        <w:t xml:space="preserve"> Jack Brown’s </w:t>
      </w:r>
      <w:r w:rsidR="044A02FB">
        <w:t xml:space="preserve">locations, Greenville, NC is one of the smallest towns they’re located in. </w:t>
      </w:r>
      <w:r w:rsidR="366E822E">
        <w:t>In previous years, the current system has been able to withstand the small inv</w:t>
      </w:r>
      <w:r w:rsidR="76602840">
        <w:t>entory and traffic</w:t>
      </w:r>
      <w:r w:rsidR="5D545F77">
        <w:t>. With the college town and business growing exponentially,</w:t>
      </w:r>
      <w:r w:rsidR="50462F9F">
        <w:t xml:space="preserve"> we plan to </w:t>
      </w:r>
      <w:r w:rsidR="6E85BAD7">
        <w:t>fulfil</w:t>
      </w:r>
      <w:r w:rsidR="50462F9F">
        <w:t xml:space="preserve"> the need to create an </w:t>
      </w:r>
      <w:r w:rsidR="4122CBF6">
        <w:t>up-to-date</w:t>
      </w:r>
      <w:r w:rsidR="50462F9F">
        <w:t xml:space="preserve"> automated system to increase </w:t>
      </w:r>
      <w:r w:rsidR="5F3726C8">
        <w:t xml:space="preserve">efficiency. </w:t>
      </w:r>
    </w:p>
    <w:p w14:paraId="59873172" w14:textId="77777777" w:rsidR="0067262C" w:rsidRDefault="0067262C" w:rsidP="0067262C">
      <w:pPr>
        <w:spacing w:line="259" w:lineRule="auto"/>
      </w:pPr>
    </w:p>
    <w:p w14:paraId="482D7385" w14:textId="1BCD9618" w:rsidR="181F290B" w:rsidRDefault="181F290B" w:rsidP="0067262C">
      <w:pPr>
        <w:spacing w:line="259" w:lineRule="auto"/>
      </w:pPr>
      <w:r>
        <w:t>The way Jack Brown’s operates their business is a manual process. Since this is a small restaurant, the number of orders at once is currently bearable for the waitresses to write down orders on paper. The cooks are in the same visual area of the restaurant, so an order will be immediately transported from the table to the cook in a timely fashion without being digital. Although Jack Brown’s does have a digital point-of-sale system to take both card and cash. Their website is also fully operational with an updated menu of both their daily items and specialty burgers available. Their drink menu is outsourced through Untapped, which is a system that most breweries use to allow customers to keep up with a location’s current beers on tap.</w:t>
      </w:r>
    </w:p>
    <w:p w14:paraId="6D33F462" w14:textId="02D32905" w:rsidR="2F75B995" w:rsidRDefault="2F75B995" w:rsidP="2F75B995">
      <w:pPr>
        <w:spacing w:line="259" w:lineRule="auto"/>
        <w:ind w:firstLine="720"/>
      </w:pPr>
    </w:p>
    <w:p w14:paraId="46409403" w14:textId="65AEBF13" w:rsidR="2F75B995" w:rsidRDefault="2F75B995" w:rsidP="2F75B995">
      <w:pPr>
        <w:spacing w:line="259" w:lineRule="auto"/>
      </w:pPr>
    </w:p>
    <w:p w14:paraId="143E287B" w14:textId="6DF14569" w:rsidR="2F75B995" w:rsidRDefault="2F75B995" w:rsidP="2F75B995">
      <w:pPr>
        <w:spacing w:line="259" w:lineRule="auto"/>
      </w:pPr>
    </w:p>
    <w:p w14:paraId="3DA72AFF" w14:textId="36F0CD35" w:rsidR="2F75B995" w:rsidRDefault="2F75B995" w:rsidP="2F75B995">
      <w:pPr>
        <w:spacing w:line="259" w:lineRule="auto"/>
      </w:pPr>
    </w:p>
    <w:p w14:paraId="1E496198" w14:textId="6BEE1AFB" w:rsidR="7F2F2ABC" w:rsidRDefault="7F2F2ABC">
      <w:r>
        <w:br w:type="page"/>
      </w:r>
    </w:p>
    <w:p w14:paraId="0EE21E66" w14:textId="1D73B844" w:rsidR="2F75B995" w:rsidRPr="0067262C" w:rsidRDefault="00BF85E8" w:rsidP="0067262C">
      <w:pPr>
        <w:jc w:val="center"/>
      </w:pPr>
      <w:r w:rsidRPr="2F75B995">
        <w:rPr>
          <w:b/>
          <w:bCs/>
        </w:rPr>
        <w:lastRenderedPageBreak/>
        <w:t>Problem Analysis</w:t>
      </w:r>
    </w:p>
    <w:p w14:paraId="712CC9D9" w14:textId="15E10A4F" w:rsidR="2F75B995" w:rsidRDefault="782D72FA" w:rsidP="2F75B995">
      <w:r>
        <w:t>When our team visited Jack Brown’s</w:t>
      </w:r>
      <w:r w:rsidR="258803BE">
        <w:t>,</w:t>
      </w:r>
      <w:r w:rsidR="13517318">
        <w:t xml:space="preserve"> we discovered that their current inventory system </w:t>
      </w:r>
      <w:r w:rsidR="04358858">
        <w:t>was</w:t>
      </w:r>
      <w:r w:rsidR="13517318">
        <w:t xml:space="preserve"> being operated via paper and word of mouth. </w:t>
      </w:r>
      <w:r w:rsidR="64542B10">
        <w:t xml:space="preserve">Fortunately, the manager </w:t>
      </w:r>
      <w:r w:rsidR="442ACFCB">
        <w:t xml:space="preserve">walked us through their business processes and explained some problems he needed us to fix. We quickly </w:t>
      </w:r>
      <w:r w:rsidR="41749A2E">
        <w:t xml:space="preserve">concurred that BPA was needed for this </w:t>
      </w:r>
      <w:r w:rsidR="53AF078E">
        <w:t xml:space="preserve">business process </w:t>
      </w:r>
      <w:r w:rsidR="66E6752C">
        <w:t>to help efficiency, time management, and customer service. Furthermore, we</w:t>
      </w:r>
      <w:r w:rsidR="09882CB9">
        <w:t xml:space="preserve"> realized</w:t>
      </w:r>
      <w:r w:rsidR="283356E1">
        <w:t xml:space="preserve"> that we could use BPI </w:t>
      </w:r>
      <w:proofErr w:type="gramStart"/>
      <w:r w:rsidR="283356E1">
        <w:t>in order to</w:t>
      </w:r>
      <w:proofErr w:type="gramEnd"/>
      <w:r w:rsidR="283356E1">
        <w:t xml:space="preserve"> create an inventory alert system, notifying the manager if a certain item was low.</w:t>
      </w:r>
    </w:p>
    <w:p w14:paraId="2697F495" w14:textId="6E0CF5C1" w:rsidR="07B18036" w:rsidRDefault="07B18036" w:rsidP="2F75B995"/>
    <w:p w14:paraId="2314C2FF" w14:textId="4C88FADF" w:rsidR="7F2F2ABC" w:rsidRDefault="7F2F2ABC">
      <w:r>
        <w:br w:type="page"/>
      </w:r>
    </w:p>
    <w:p w14:paraId="594960D2" w14:textId="26DE4CE9" w:rsidR="4A47216A" w:rsidRDefault="4A47216A" w:rsidP="0067262C">
      <w:pPr>
        <w:jc w:val="center"/>
        <w:rPr>
          <w:b/>
          <w:bCs/>
        </w:rPr>
      </w:pPr>
      <w:r w:rsidRPr="7F2F2ABC">
        <w:rPr>
          <w:b/>
          <w:bCs/>
        </w:rPr>
        <w:lastRenderedPageBreak/>
        <w:t>Proposed System Objectives &amp;</w:t>
      </w:r>
      <w:r w:rsidR="3C2CA642" w:rsidRPr="7F2F2ABC">
        <w:rPr>
          <w:b/>
          <w:bCs/>
        </w:rPr>
        <w:t xml:space="preserve"> C</w:t>
      </w:r>
      <w:r w:rsidRPr="7F2F2ABC">
        <w:rPr>
          <w:b/>
          <w:bCs/>
        </w:rPr>
        <w:t>onstraints</w:t>
      </w:r>
    </w:p>
    <w:p w14:paraId="1D26663B" w14:textId="7B70C5FE" w:rsidR="02619856" w:rsidRDefault="19DF540F" w:rsidP="0067262C">
      <w:r>
        <w:t>The system we are proposing will be a</w:t>
      </w:r>
      <w:r w:rsidR="23F97554">
        <w:t>n</w:t>
      </w:r>
      <w:r>
        <w:t xml:space="preserve"> HTML-based website</w:t>
      </w:r>
      <w:r w:rsidR="67D79A4A">
        <w:t xml:space="preserve"> that gives access to both the manager and the employees. </w:t>
      </w:r>
      <w:r w:rsidR="327604C8">
        <w:t>The main objective for this system is to automate how the business manage</w:t>
      </w:r>
      <w:r w:rsidR="6779EBD6">
        <w:t xml:space="preserve">s </w:t>
      </w:r>
      <w:r w:rsidR="63D8A521">
        <w:t xml:space="preserve">their inventory. </w:t>
      </w:r>
      <w:r w:rsidR="6CB3FF93">
        <w:t>Specifically for the manager, he will have full capabilities of modifying the inventory digitally. After creating inventory lists w</w:t>
      </w:r>
      <w:r w:rsidR="72F761E4">
        <w:t>ithin the system, the manager can</w:t>
      </w:r>
      <w:r w:rsidR="6EFDA02A">
        <w:t xml:space="preserve"> then</w:t>
      </w:r>
      <w:r w:rsidR="72F761E4">
        <w:t xml:space="preserve"> set levels </w:t>
      </w:r>
      <w:r w:rsidR="762E0EBE">
        <w:t xml:space="preserve">for each inventory item to </w:t>
      </w:r>
      <w:r w:rsidR="015CC819">
        <w:t xml:space="preserve">send alerts when the item is below that certain level. </w:t>
      </w:r>
      <w:r w:rsidR="27C0211A">
        <w:t xml:space="preserve">The system will contact an email server to send those alerts in reaction to the inventory numbers. </w:t>
      </w:r>
      <w:r w:rsidR="16A12A99">
        <w:t xml:space="preserve">For employees, they will have the ability of quickly recording when they are removing an item from inventory. They will not have the full capabilities the manager would, which would lead to having two separate </w:t>
      </w:r>
      <w:r w:rsidR="12D75C37">
        <w:t>logins</w:t>
      </w:r>
      <w:r w:rsidR="16A12A99">
        <w:t xml:space="preserve"> for the manager and employees. </w:t>
      </w:r>
    </w:p>
    <w:p w14:paraId="30689171" w14:textId="77777777" w:rsidR="0067262C" w:rsidRDefault="0067262C" w:rsidP="0067262C">
      <w:pPr>
        <w:rPr>
          <w:b/>
          <w:bCs/>
        </w:rPr>
      </w:pPr>
    </w:p>
    <w:p w14:paraId="46D2C365" w14:textId="659F1134" w:rsidR="02619856" w:rsidRDefault="5A1C0BA5" w:rsidP="0067262C">
      <w:r>
        <w:t xml:space="preserve">Some of our biggest constraints pertain to the employees using the system. </w:t>
      </w:r>
      <w:r w:rsidR="2160BB14">
        <w:t>First, t</w:t>
      </w:r>
      <w:r>
        <w:t xml:space="preserve">he system would need an area to operate </w:t>
      </w:r>
      <w:r w:rsidR="755D2DD2">
        <w:t xml:space="preserve">with </w:t>
      </w:r>
      <w:r>
        <w:t>ea</w:t>
      </w:r>
      <w:r w:rsidR="54AFA06B">
        <w:t>se</w:t>
      </w:r>
      <w:r>
        <w:t xml:space="preserve"> </w:t>
      </w:r>
      <w:r w:rsidR="58B510D8">
        <w:t>of</w:t>
      </w:r>
      <w:r>
        <w:t xml:space="preserve"> access for the employees. An idea for this would be to mount a tablet outside of the main inventory sto</w:t>
      </w:r>
      <w:r w:rsidR="6082A209">
        <w:t xml:space="preserve">rage area that shows the system operating. This would be showing a specific item from the inventory and buttons indicating a decrease or increase of that item. </w:t>
      </w:r>
      <w:r w:rsidR="38372FD2">
        <w:t xml:space="preserve">Purchasing a tablet for that use would be a financial constraint on the company. The manager already possesses his own computer to operate the system, but no technology is currently in use for the employees. Second, this </w:t>
      </w:r>
      <w:r w:rsidR="43014347">
        <w:t xml:space="preserve">restaurant has rush hours that can limit the time employees have available to record inventory. Having the simple design of an item name with only clicking a decreasing button should ease this constraint. </w:t>
      </w:r>
    </w:p>
    <w:p w14:paraId="2A0A0FE4" w14:textId="55078EDE" w:rsidR="7F2F2ABC" w:rsidRDefault="7F2F2ABC">
      <w:r>
        <w:br w:type="page"/>
      </w:r>
    </w:p>
    <w:p w14:paraId="626B5D68" w14:textId="36A072BE" w:rsidR="7F2F2ABC" w:rsidRDefault="274F7791" w:rsidP="0067262C">
      <w:pPr>
        <w:jc w:val="center"/>
        <w:rPr>
          <w:b/>
          <w:bCs/>
        </w:rPr>
      </w:pPr>
      <w:r w:rsidRPr="7F2F2ABC">
        <w:rPr>
          <w:b/>
          <w:bCs/>
        </w:rPr>
        <w:lastRenderedPageBreak/>
        <w:t>Expected Benefits</w:t>
      </w:r>
    </w:p>
    <w:p w14:paraId="53B0B0D3" w14:textId="445EC2EF" w:rsidR="4361153A" w:rsidRDefault="4361153A" w:rsidP="0067262C">
      <w:r>
        <w:t>Upon discovering their current system, we have expected our automated system to improve efficiency</w:t>
      </w:r>
      <w:r w:rsidR="31CE2377">
        <w:t>, customer service, and setting trends</w:t>
      </w:r>
      <w:r w:rsidR="18E2B007">
        <w:t xml:space="preserve"> </w:t>
      </w:r>
      <w:r w:rsidR="14CE8D19">
        <w:t>for the company</w:t>
      </w:r>
      <w:r w:rsidR="483784B2">
        <w:t xml:space="preserve">. </w:t>
      </w:r>
      <w:r w:rsidR="4D3D46A1">
        <w:t xml:space="preserve">As of now, keeping track of their inventory is written on paper and is counted </w:t>
      </w:r>
      <w:r w:rsidR="2A285A4F">
        <w:t xml:space="preserve">only manually </w:t>
      </w:r>
      <w:r w:rsidR="535FF264">
        <w:t>by the employees</w:t>
      </w:r>
      <w:r w:rsidR="4D3D46A1">
        <w:t xml:space="preserve">. </w:t>
      </w:r>
    </w:p>
    <w:p w14:paraId="0269117C" w14:textId="77777777" w:rsidR="0067262C" w:rsidRDefault="0067262C" w:rsidP="0067262C"/>
    <w:p w14:paraId="49BAEB81" w14:textId="13D0808A" w:rsidR="69CA0C91" w:rsidRDefault="69CA0C91" w:rsidP="0067262C">
      <w:r>
        <w:t xml:space="preserve">The automated system will allow the manager and employees to have their own logins to either an app or website, that will keep track of </w:t>
      </w:r>
      <w:r w:rsidR="57597175">
        <w:t>the inventory at an easier and efficient rate.</w:t>
      </w:r>
      <w:r w:rsidR="0ECCBF60">
        <w:t xml:space="preserve"> </w:t>
      </w:r>
      <w:r w:rsidR="7131C9EC">
        <w:t>With the separate logins</w:t>
      </w:r>
      <w:r w:rsidR="30FD6346">
        <w:t xml:space="preserve"> </w:t>
      </w:r>
      <w:r w:rsidR="7131C9EC">
        <w:t>the manager will have a</w:t>
      </w:r>
      <w:r w:rsidR="1DDF0992">
        <w:t xml:space="preserve"> wide</w:t>
      </w:r>
      <w:r w:rsidR="4C5E983F">
        <w:t>r</w:t>
      </w:r>
      <w:r w:rsidR="7BE58753">
        <w:t xml:space="preserve"> </w:t>
      </w:r>
      <w:r w:rsidR="1DDF0992">
        <w:t xml:space="preserve">range of operations, while the </w:t>
      </w:r>
      <w:r w:rsidR="04B00E1B">
        <w:t xml:space="preserve">employee's functionality will depend on the manager. </w:t>
      </w:r>
    </w:p>
    <w:p w14:paraId="40DFF458" w14:textId="77777777" w:rsidR="0067262C" w:rsidRDefault="0067262C" w:rsidP="0067262C">
      <w:pPr>
        <w:rPr>
          <w:rFonts w:eastAsiaTheme="minorEastAsia"/>
        </w:rPr>
      </w:pPr>
    </w:p>
    <w:p w14:paraId="729F433B" w14:textId="6AADA603" w:rsidR="6AC35FC2" w:rsidRDefault="6AC35FC2" w:rsidP="0067262C">
      <w:r>
        <w:t xml:space="preserve">The manager will be given a working system </w:t>
      </w:r>
      <w:r w:rsidR="06950177">
        <w:t xml:space="preserve">with an easy-to-access database of all their inventory </w:t>
      </w:r>
      <w:r w:rsidR="051A43FB">
        <w:t xml:space="preserve">to </w:t>
      </w:r>
      <w:r w:rsidR="23EE6186">
        <w:t xml:space="preserve">create shipping orders in a timely manner. </w:t>
      </w:r>
      <w:r w:rsidR="37A4AEE0">
        <w:t xml:space="preserve">Whether this system is accepted or not, we expect </w:t>
      </w:r>
      <w:r w:rsidR="174CDAFF">
        <w:t xml:space="preserve">new trends and for </w:t>
      </w:r>
      <w:r w:rsidR="37A4AEE0">
        <w:t>Jack Brown’s to reach out and install its own automated system for better quality.</w:t>
      </w:r>
    </w:p>
    <w:p w14:paraId="22C6BD53" w14:textId="77777777" w:rsidR="0067262C" w:rsidRDefault="0067262C" w:rsidP="0067262C"/>
    <w:p w14:paraId="36DE1FE1" w14:textId="09200F3F" w:rsidR="0EC3DBCF" w:rsidRDefault="0EC3DBCF" w:rsidP="0067262C">
      <w:r>
        <w:t>Finally,</w:t>
      </w:r>
      <w:r w:rsidR="23EE6186">
        <w:t xml:space="preserve"> </w:t>
      </w:r>
      <w:r w:rsidR="2B50A1BF">
        <w:t>our</w:t>
      </w:r>
      <w:r w:rsidR="23EE6186">
        <w:t xml:space="preserve"> up-to-date inventory will show the manager which items </w:t>
      </w:r>
      <w:r w:rsidR="5BC435E6">
        <w:t xml:space="preserve">the customers prefer </w:t>
      </w:r>
      <w:r w:rsidR="178DBC79">
        <w:t xml:space="preserve">each week </w:t>
      </w:r>
      <w:r w:rsidR="5BC435E6">
        <w:t xml:space="preserve">to have a better understanding of what to </w:t>
      </w:r>
      <w:r w:rsidR="5F392E48">
        <w:t>order exactly</w:t>
      </w:r>
      <w:r w:rsidR="5BC435E6">
        <w:t>.</w:t>
      </w:r>
      <w:r w:rsidR="24DD5368">
        <w:t xml:space="preserve"> </w:t>
      </w:r>
      <w:r w:rsidR="649B36ED">
        <w:t>For a restaurant that changes menu items every week t</w:t>
      </w:r>
      <w:r w:rsidR="3A782A81">
        <w:t xml:space="preserve">his will create patterns in customer activity and </w:t>
      </w:r>
      <w:r w:rsidR="3EDB6923">
        <w:t>overall, have a better customer experience.</w:t>
      </w:r>
      <w:r w:rsidR="481EC852">
        <w:t xml:space="preserve"> </w:t>
      </w:r>
    </w:p>
    <w:p w14:paraId="5C1F2EBC" w14:textId="5A54C350" w:rsidR="6B2821C5" w:rsidRDefault="6B2821C5" w:rsidP="6B2821C5"/>
    <w:p w14:paraId="4EA053F3" w14:textId="125C40C3" w:rsidR="6B2821C5" w:rsidRDefault="6B2821C5">
      <w:r>
        <w:br w:type="page"/>
      </w:r>
    </w:p>
    <w:p w14:paraId="6DA49955" w14:textId="71EF3C32" w:rsidR="6B2821C5" w:rsidRDefault="6B2821C5" w:rsidP="0067262C">
      <w:pPr>
        <w:jc w:val="center"/>
        <w:rPr>
          <w:b/>
          <w:bCs/>
        </w:rPr>
      </w:pPr>
      <w:r w:rsidRPr="6B2821C5">
        <w:rPr>
          <w:b/>
          <w:bCs/>
        </w:rPr>
        <w:lastRenderedPageBreak/>
        <w:t>Context Diagram</w:t>
      </w:r>
    </w:p>
    <w:p w14:paraId="5832B66F" w14:textId="03136D6D" w:rsidR="6B2821C5" w:rsidRDefault="6B2821C5" w:rsidP="6B2821C5">
      <w:pPr>
        <w:rPr>
          <w:rFonts w:ascii="Times" w:eastAsia="Times" w:hAnsi="Times" w:cs="Times"/>
          <w:color w:val="000000" w:themeColor="text1"/>
        </w:rPr>
      </w:pPr>
      <w:r>
        <w:rPr>
          <w:noProof/>
        </w:rPr>
        <w:drawing>
          <wp:inline distT="0" distB="0" distL="0" distR="0" wp14:anchorId="39BF4F68" wp14:editId="32598B22">
            <wp:extent cx="5972670" cy="2152650"/>
            <wp:effectExtent l="0" t="0" r="0" b="0"/>
            <wp:docPr id="475586801" name="Picture 475586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72670" cy="2152650"/>
                    </a:xfrm>
                    <a:prstGeom prst="rect">
                      <a:avLst/>
                    </a:prstGeom>
                  </pic:spPr>
                </pic:pic>
              </a:graphicData>
            </a:graphic>
          </wp:inline>
        </w:drawing>
      </w:r>
    </w:p>
    <w:p w14:paraId="5834F771" w14:textId="17512D15" w:rsidR="6B2821C5" w:rsidRDefault="6B2821C5">
      <w:r>
        <w:br w:type="page"/>
      </w:r>
    </w:p>
    <w:p w14:paraId="07663366" w14:textId="643E6528" w:rsidR="6B2821C5" w:rsidRDefault="6B2821C5" w:rsidP="0067262C">
      <w:pPr>
        <w:jc w:val="center"/>
        <w:rPr>
          <w:b/>
          <w:bCs/>
        </w:rPr>
      </w:pPr>
      <w:r w:rsidRPr="6B2821C5">
        <w:rPr>
          <w:b/>
          <w:bCs/>
        </w:rPr>
        <w:lastRenderedPageBreak/>
        <w:t>Section 2 Executive Summary</w:t>
      </w:r>
    </w:p>
    <w:p w14:paraId="2D72A1FE" w14:textId="66DF37C6" w:rsidR="6B2821C5" w:rsidRDefault="6B2821C5" w:rsidP="6B2821C5">
      <w:r>
        <w:t xml:space="preserve">Sprint 2 includes an updated version of the use case diagram, preliminary supplement specifications the system will require, and new documentation. </w:t>
      </w:r>
    </w:p>
    <w:p w14:paraId="32B68701" w14:textId="345E42A4" w:rsidR="6B2821C5" w:rsidRDefault="6B2821C5" w:rsidP="6B2821C5"/>
    <w:p w14:paraId="644778A8" w14:textId="41055C25" w:rsidR="6B2821C5" w:rsidRDefault="6B2821C5" w:rsidP="6B2821C5">
      <w:r>
        <w:t xml:space="preserve">For the updated case diagram, we simply applied the constructive criticism received and made corrections such as connecting actors to processes and removing our “report inventory levels” process. This sprint also included the creation of our systems preliminary supplement specifications, clarifying operational, performance, security, and cultural/political requirements. Our new documentation contains feedback and information we gathered when meeting with our product owner to gain a better understanding of the requirements needed. </w:t>
      </w:r>
    </w:p>
    <w:p w14:paraId="1E15C920" w14:textId="1696255B" w:rsidR="6B2821C5" w:rsidRDefault="6B2821C5" w:rsidP="6B2821C5"/>
    <w:p w14:paraId="3BCFB6C4" w14:textId="364ABA1C" w:rsidR="6B2821C5" w:rsidRDefault="6B2821C5">
      <w:r>
        <w:br w:type="page"/>
      </w:r>
    </w:p>
    <w:p w14:paraId="09447A14" w14:textId="320D953E" w:rsidR="7925D6E9" w:rsidRDefault="7925D6E9" w:rsidP="0067262C">
      <w:pPr>
        <w:jc w:val="center"/>
        <w:rPr>
          <w:b/>
          <w:bCs/>
        </w:rPr>
      </w:pPr>
      <w:r w:rsidRPr="6B2821C5">
        <w:rPr>
          <w:b/>
          <w:bCs/>
        </w:rPr>
        <w:lastRenderedPageBreak/>
        <w:t>Use Case Diagram</w:t>
      </w:r>
    </w:p>
    <w:p w14:paraId="5AC5F754" w14:textId="31CA9ADF" w:rsidR="7F2F2ABC" w:rsidRDefault="6B2821C5" w:rsidP="6B2821C5">
      <w:pPr>
        <w:rPr>
          <w:rFonts w:ascii="Times" w:eastAsia="Times" w:hAnsi="Times" w:cs="Times"/>
          <w:color w:val="000000" w:themeColor="text1"/>
        </w:rPr>
      </w:pPr>
      <w:r>
        <w:rPr>
          <w:noProof/>
        </w:rPr>
        <w:drawing>
          <wp:inline distT="0" distB="0" distL="0" distR="0" wp14:anchorId="282BB8CA" wp14:editId="43F57812">
            <wp:extent cx="5954232" cy="4800600"/>
            <wp:effectExtent l="0" t="0" r="0" b="0"/>
            <wp:docPr id="61100725" name="Picture 6110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54232" cy="4800600"/>
                    </a:xfrm>
                    <a:prstGeom prst="rect">
                      <a:avLst/>
                    </a:prstGeom>
                  </pic:spPr>
                </pic:pic>
              </a:graphicData>
            </a:graphic>
          </wp:inline>
        </w:drawing>
      </w:r>
    </w:p>
    <w:p w14:paraId="002B5BD6" w14:textId="139E4DAB" w:rsidR="7F2F2ABC" w:rsidRDefault="7F2F2ABC" w:rsidP="7F2F2ABC"/>
    <w:p w14:paraId="15442577" w14:textId="4BE34E10" w:rsidR="7F2F2ABC" w:rsidRDefault="7F2F2ABC" w:rsidP="7F2F2ABC"/>
    <w:p w14:paraId="4D39C675" w14:textId="05C18BB8" w:rsidR="6B2821C5" w:rsidRDefault="6B2821C5" w:rsidP="6B2821C5"/>
    <w:p w14:paraId="33FC7294" w14:textId="210AAB3B" w:rsidR="6B2821C5" w:rsidRDefault="6B2821C5" w:rsidP="6B2821C5"/>
    <w:p w14:paraId="1EEA7237" w14:textId="52086074" w:rsidR="6B2821C5" w:rsidRDefault="6B2821C5">
      <w:r>
        <w:br w:type="page"/>
      </w:r>
    </w:p>
    <w:p w14:paraId="0E045B8C" w14:textId="2875D2FB" w:rsidR="6B2821C5" w:rsidRDefault="6B2821C5" w:rsidP="0067262C">
      <w:pPr>
        <w:spacing w:line="259" w:lineRule="auto"/>
        <w:jc w:val="center"/>
        <w:rPr>
          <w:b/>
          <w:bCs/>
        </w:rPr>
      </w:pPr>
      <w:r w:rsidRPr="6B2821C5">
        <w:rPr>
          <w:b/>
          <w:bCs/>
        </w:rPr>
        <w:lastRenderedPageBreak/>
        <w:t>Preliminary Supplement Specifications</w:t>
      </w:r>
    </w:p>
    <w:tbl>
      <w:tblPr>
        <w:tblStyle w:val="TableGrid"/>
        <w:tblW w:w="0" w:type="auto"/>
        <w:tblLayout w:type="fixed"/>
        <w:tblLook w:val="06A0" w:firstRow="1" w:lastRow="0" w:firstColumn="1" w:lastColumn="0" w:noHBand="1" w:noVBand="1"/>
      </w:tblPr>
      <w:tblGrid>
        <w:gridCol w:w="4680"/>
        <w:gridCol w:w="4680"/>
      </w:tblGrid>
      <w:tr w:rsidR="6B2821C5" w14:paraId="29266131" w14:textId="77777777" w:rsidTr="6B2821C5">
        <w:tc>
          <w:tcPr>
            <w:tcW w:w="9360" w:type="dxa"/>
            <w:gridSpan w:val="2"/>
            <w:vAlign w:val="center"/>
          </w:tcPr>
          <w:p w14:paraId="15D35C83" w14:textId="1151CD83" w:rsidR="6B2821C5" w:rsidRDefault="6B2821C5" w:rsidP="6B2821C5">
            <w:pPr>
              <w:jc w:val="center"/>
            </w:pPr>
            <w:r>
              <w:t>Non-Functional Requirements</w:t>
            </w:r>
          </w:p>
        </w:tc>
      </w:tr>
      <w:tr w:rsidR="6B2821C5" w14:paraId="02FB07A6" w14:textId="77777777" w:rsidTr="6B2821C5">
        <w:tc>
          <w:tcPr>
            <w:tcW w:w="4680" w:type="dxa"/>
          </w:tcPr>
          <w:p w14:paraId="1A4C233E" w14:textId="5F96DB8E" w:rsidR="6B2821C5" w:rsidRDefault="6B2821C5" w:rsidP="6B2821C5">
            <w:r>
              <w:t>Operational</w:t>
            </w:r>
          </w:p>
        </w:tc>
        <w:tc>
          <w:tcPr>
            <w:tcW w:w="4680" w:type="dxa"/>
          </w:tcPr>
          <w:p w14:paraId="35D4A23A" w14:textId="75D2CC98" w:rsidR="6B2821C5" w:rsidRDefault="6B2821C5" w:rsidP="6B2821C5">
            <w:pPr>
              <w:pStyle w:val="ListParagraph"/>
              <w:numPr>
                <w:ilvl w:val="0"/>
                <w:numId w:val="4"/>
              </w:numPr>
              <w:rPr>
                <w:rFonts w:eastAsiaTheme="minorEastAsia"/>
                <w:sz w:val="22"/>
                <w:szCs w:val="22"/>
              </w:rPr>
            </w:pPr>
            <w:r>
              <w:t>The system must run preferably on the manager’s Android phone and iPads</w:t>
            </w:r>
          </w:p>
          <w:p w14:paraId="197AFBA9" w14:textId="49F94FD3" w:rsidR="6B2821C5" w:rsidRDefault="6B2821C5" w:rsidP="6B2821C5">
            <w:pPr>
              <w:pStyle w:val="ListParagraph"/>
              <w:numPr>
                <w:ilvl w:val="0"/>
                <w:numId w:val="4"/>
              </w:numPr>
              <w:rPr>
                <w:sz w:val="22"/>
                <w:szCs w:val="22"/>
              </w:rPr>
            </w:pPr>
            <w:r>
              <w:t>System must be able to run on standard web browsers</w:t>
            </w:r>
          </w:p>
          <w:p w14:paraId="424FBEB0" w14:textId="10B1E5B3" w:rsidR="6B2821C5" w:rsidRDefault="6B2821C5" w:rsidP="6B2821C5">
            <w:pPr>
              <w:pStyle w:val="ListParagraph"/>
              <w:numPr>
                <w:ilvl w:val="0"/>
                <w:numId w:val="4"/>
              </w:numPr>
              <w:rPr>
                <w:sz w:val="22"/>
                <w:szCs w:val="22"/>
              </w:rPr>
            </w:pPr>
            <w:r>
              <w:t>Data must be held/stored quarterly</w:t>
            </w:r>
          </w:p>
        </w:tc>
      </w:tr>
      <w:tr w:rsidR="6B2821C5" w14:paraId="1F99A269" w14:textId="77777777" w:rsidTr="6B2821C5">
        <w:tc>
          <w:tcPr>
            <w:tcW w:w="4680" w:type="dxa"/>
          </w:tcPr>
          <w:p w14:paraId="4CC81329" w14:textId="44E6D175" w:rsidR="6B2821C5" w:rsidRDefault="6B2821C5" w:rsidP="6B2821C5">
            <w:r>
              <w:t>Performance</w:t>
            </w:r>
          </w:p>
        </w:tc>
        <w:tc>
          <w:tcPr>
            <w:tcW w:w="4680" w:type="dxa"/>
          </w:tcPr>
          <w:p w14:paraId="576DB8F9" w14:textId="3A74D260" w:rsidR="6B2821C5" w:rsidRDefault="6B2821C5" w:rsidP="6B2821C5">
            <w:pPr>
              <w:pStyle w:val="ListParagraph"/>
              <w:numPr>
                <w:ilvl w:val="0"/>
                <w:numId w:val="3"/>
              </w:numPr>
              <w:rPr>
                <w:rFonts w:eastAsiaTheme="minorEastAsia"/>
                <w:sz w:val="22"/>
                <w:szCs w:val="22"/>
              </w:rPr>
            </w:pPr>
            <w:r>
              <w:t>The system should be capable of handling at least 20 users at the same time</w:t>
            </w:r>
          </w:p>
          <w:p w14:paraId="566EBB9E" w14:textId="59BF1194" w:rsidR="6B2821C5" w:rsidRDefault="6B2821C5" w:rsidP="6B2821C5">
            <w:pPr>
              <w:pStyle w:val="ListParagraph"/>
              <w:numPr>
                <w:ilvl w:val="0"/>
                <w:numId w:val="3"/>
              </w:numPr>
              <w:rPr>
                <w:sz w:val="22"/>
                <w:szCs w:val="22"/>
              </w:rPr>
            </w:pPr>
            <w:r>
              <w:t>Maintenance of the system should not be completed on weekends, any day from 12:30pm-3:30pm, and any day from 6pm-8pm</w:t>
            </w:r>
          </w:p>
          <w:p w14:paraId="17BF57EE" w14:textId="523F28CF" w:rsidR="6B2821C5" w:rsidRDefault="6B2821C5" w:rsidP="6B2821C5">
            <w:pPr>
              <w:pStyle w:val="ListParagraph"/>
              <w:numPr>
                <w:ilvl w:val="0"/>
                <w:numId w:val="3"/>
              </w:numPr>
              <w:rPr>
                <w:sz w:val="22"/>
                <w:szCs w:val="22"/>
              </w:rPr>
            </w:pPr>
            <w:r>
              <w:t>The system should update the inventory database immediately after recording items</w:t>
            </w:r>
          </w:p>
          <w:p w14:paraId="1E406B94" w14:textId="6F7BB335" w:rsidR="6B2821C5" w:rsidRDefault="6B2821C5" w:rsidP="6B2821C5">
            <w:pPr>
              <w:pStyle w:val="ListParagraph"/>
              <w:numPr>
                <w:ilvl w:val="0"/>
                <w:numId w:val="3"/>
              </w:numPr>
              <w:rPr>
                <w:sz w:val="22"/>
                <w:szCs w:val="22"/>
              </w:rPr>
            </w:pPr>
            <w:r>
              <w:t>The system should be able to respond within 3 seconds</w:t>
            </w:r>
          </w:p>
          <w:p w14:paraId="02F55B19" w14:textId="3783AAD5" w:rsidR="6B2821C5" w:rsidRDefault="6B2821C5" w:rsidP="6B2821C5">
            <w:pPr>
              <w:pStyle w:val="ListParagraph"/>
              <w:numPr>
                <w:ilvl w:val="0"/>
                <w:numId w:val="3"/>
              </w:numPr>
              <w:rPr>
                <w:sz w:val="22"/>
                <w:szCs w:val="22"/>
              </w:rPr>
            </w:pPr>
            <w:r>
              <w:t>The system should be able to store at least 5GB of data</w:t>
            </w:r>
          </w:p>
        </w:tc>
      </w:tr>
      <w:tr w:rsidR="6B2821C5" w14:paraId="2012C57B" w14:textId="77777777" w:rsidTr="6B2821C5">
        <w:tc>
          <w:tcPr>
            <w:tcW w:w="4680" w:type="dxa"/>
          </w:tcPr>
          <w:p w14:paraId="35591CF7" w14:textId="2F45665C" w:rsidR="6B2821C5" w:rsidRDefault="6B2821C5" w:rsidP="6B2821C5">
            <w:r>
              <w:t>Security</w:t>
            </w:r>
          </w:p>
        </w:tc>
        <w:tc>
          <w:tcPr>
            <w:tcW w:w="4680" w:type="dxa"/>
          </w:tcPr>
          <w:p w14:paraId="49054F3B" w14:textId="16ACCFCE" w:rsidR="6B2821C5" w:rsidRDefault="6B2821C5" w:rsidP="6B2821C5">
            <w:pPr>
              <w:pStyle w:val="ListParagraph"/>
              <w:numPr>
                <w:ilvl w:val="0"/>
                <w:numId w:val="2"/>
              </w:numPr>
              <w:rPr>
                <w:rFonts w:eastAsiaTheme="minorEastAsia"/>
                <w:sz w:val="22"/>
                <w:szCs w:val="22"/>
              </w:rPr>
            </w:pPr>
            <w:r>
              <w:t>The system would have two logins, one for the manager and one for the employee</w:t>
            </w:r>
          </w:p>
          <w:p w14:paraId="352706F0" w14:textId="30AAA24F" w:rsidR="6B2821C5" w:rsidRDefault="6B2821C5" w:rsidP="6B2821C5">
            <w:pPr>
              <w:pStyle w:val="ListParagraph"/>
              <w:numPr>
                <w:ilvl w:val="0"/>
                <w:numId w:val="2"/>
              </w:numPr>
              <w:rPr>
                <w:sz w:val="22"/>
                <w:szCs w:val="22"/>
              </w:rPr>
            </w:pPr>
            <w:r>
              <w:t>Managers would have access to all reports in the system</w:t>
            </w:r>
          </w:p>
          <w:p w14:paraId="206F5BCB" w14:textId="3DF2BE2C" w:rsidR="6B2821C5" w:rsidRDefault="6B2821C5" w:rsidP="6B2821C5">
            <w:pPr>
              <w:pStyle w:val="ListParagraph"/>
              <w:numPr>
                <w:ilvl w:val="0"/>
                <w:numId w:val="2"/>
              </w:numPr>
              <w:rPr>
                <w:sz w:val="22"/>
                <w:szCs w:val="22"/>
              </w:rPr>
            </w:pPr>
            <w:r>
              <w:t>System should record who inputs data and when they have recorded the information</w:t>
            </w:r>
          </w:p>
          <w:p w14:paraId="4CDA30F7" w14:textId="4E9967BA" w:rsidR="6B2821C5" w:rsidRDefault="6B2821C5" w:rsidP="6B2821C5">
            <w:pPr>
              <w:pStyle w:val="ListParagraph"/>
              <w:numPr>
                <w:ilvl w:val="0"/>
                <w:numId w:val="2"/>
              </w:numPr>
              <w:rPr>
                <w:sz w:val="22"/>
                <w:szCs w:val="22"/>
              </w:rPr>
            </w:pPr>
            <w:r>
              <w:t>Managers give employees limited access</w:t>
            </w:r>
          </w:p>
        </w:tc>
      </w:tr>
      <w:tr w:rsidR="6B2821C5" w14:paraId="74924896" w14:textId="77777777" w:rsidTr="6B2821C5">
        <w:tc>
          <w:tcPr>
            <w:tcW w:w="4680" w:type="dxa"/>
          </w:tcPr>
          <w:p w14:paraId="41FF5D71" w14:textId="3DB70E77" w:rsidR="6B2821C5" w:rsidRDefault="6B2821C5" w:rsidP="6B2821C5">
            <w:r>
              <w:t>Cultural and Political</w:t>
            </w:r>
          </w:p>
        </w:tc>
        <w:tc>
          <w:tcPr>
            <w:tcW w:w="4680" w:type="dxa"/>
          </w:tcPr>
          <w:p w14:paraId="4C1B811B" w14:textId="48A00FA8" w:rsidR="6B2821C5" w:rsidRDefault="6B2821C5" w:rsidP="6B2821C5">
            <w:pPr>
              <w:pStyle w:val="ListParagraph"/>
              <w:numPr>
                <w:ilvl w:val="0"/>
                <w:numId w:val="1"/>
              </w:numPr>
              <w:rPr>
                <w:rFonts w:eastAsiaTheme="minorEastAsia"/>
                <w:sz w:val="22"/>
                <w:szCs w:val="22"/>
              </w:rPr>
            </w:pPr>
            <w:r>
              <w:t>Personal information is protected in compliance with the Data Protection Act</w:t>
            </w:r>
          </w:p>
          <w:p w14:paraId="1B99A73A" w14:textId="2AD95571" w:rsidR="6B2821C5" w:rsidRDefault="6B2821C5" w:rsidP="6B2821C5">
            <w:pPr>
              <w:pStyle w:val="ListParagraph"/>
              <w:numPr>
                <w:ilvl w:val="0"/>
                <w:numId w:val="1"/>
              </w:numPr>
              <w:rPr>
                <w:sz w:val="22"/>
                <w:szCs w:val="22"/>
              </w:rPr>
            </w:pPr>
            <w:r>
              <w:t>Manager has full authorization over employee interfaces</w:t>
            </w:r>
          </w:p>
          <w:p w14:paraId="736AE0FC" w14:textId="0AB30687" w:rsidR="6B2821C5" w:rsidRDefault="6B2821C5" w:rsidP="6B2821C5">
            <w:pPr>
              <w:pStyle w:val="ListParagraph"/>
              <w:numPr>
                <w:ilvl w:val="0"/>
                <w:numId w:val="1"/>
              </w:numPr>
              <w:rPr>
                <w:sz w:val="22"/>
                <w:szCs w:val="22"/>
              </w:rPr>
            </w:pPr>
            <w:r>
              <w:t>The system should not display any offensive icons or messages</w:t>
            </w:r>
          </w:p>
        </w:tc>
      </w:tr>
    </w:tbl>
    <w:p w14:paraId="5D30C5CA" w14:textId="277786BB" w:rsidR="6B2821C5" w:rsidRDefault="6B2821C5">
      <w:r>
        <w:br w:type="page"/>
      </w:r>
    </w:p>
    <w:p w14:paraId="482FC7EE" w14:textId="242E0A92" w:rsidR="6B2821C5" w:rsidRDefault="6B2821C5" w:rsidP="0067262C">
      <w:pPr>
        <w:jc w:val="center"/>
        <w:rPr>
          <w:b/>
          <w:bCs/>
        </w:rPr>
      </w:pPr>
      <w:r w:rsidRPr="6B2821C5">
        <w:rPr>
          <w:b/>
          <w:bCs/>
        </w:rPr>
        <w:lastRenderedPageBreak/>
        <w:t>New Documentation</w:t>
      </w:r>
    </w:p>
    <w:p w14:paraId="40FFDC7F" w14:textId="726A3FE8" w:rsidR="6B2821C5" w:rsidRDefault="6B2821C5" w:rsidP="6B2821C5">
      <w:r>
        <w:t xml:space="preserve">During this sprint, our team met with the manager of Jack Brown’s to ask questions clarifying the nonfunctional requirements. While understanding the operating system requirements, Adam supported our idea of putting a tablet up in the restaurant near the inventory storage area. This was a financial constraint mentioned in our last sprint that is now a feasible option. With the tablet, our original plan was to have it mainly be used by the employees. Adam has decided not to allow the employees to have that access but keep it as a job for management. This changes some of the use cases about how an employee would use the tablet. Although, we decided to keep this access available for lower management, such as assistant managers or anyone that would be next to Adam. Adam would have the choice of allowing the lower management to login, but the system will provide it in case he needs to rely on someone else. Lastly, Adam informed us that he would additionally like access to this system on his mobile device, which runs on an Android operating system. Our team will need to be sure that the system successfully runs the same way on a desktop browser, a tablet, and a mobile device. </w:t>
      </w:r>
    </w:p>
    <w:sectPr w:rsidR="6B2821C5" w:rsidSect="0067262C">
      <w:footerReference w:type="even" r:id="rId13"/>
      <w:footerReference w:type="defaul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10B6F" w14:textId="77777777" w:rsidR="00F1147C" w:rsidRDefault="00F1147C" w:rsidP="0067262C">
      <w:r>
        <w:separator/>
      </w:r>
    </w:p>
  </w:endnote>
  <w:endnote w:type="continuationSeparator" w:id="0">
    <w:p w14:paraId="540C4C81" w14:textId="77777777" w:rsidR="00F1147C" w:rsidRDefault="00F1147C" w:rsidP="00672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0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7698873"/>
      <w:docPartObj>
        <w:docPartGallery w:val="Page Numbers (Bottom of Page)"/>
        <w:docPartUnique/>
      </w:docPartObj>
    </w:sdtPr>
    <w:sdtContent>
      <w:p w14:paraId="26712220" w14:textId="1F8945B6" w:rsidR="0067262C" w:rsidRDefault="0067262C" w:rsidP="005939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2B6FEA" w14:textId="77777777" w:rsidR="0067262C" w:rsidRDefault="0067262C" w:rsidP="006726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610079"/>
      <w:docPartObj>
        <w:docPartGallery w:val="Page Numbers (Bottom of Page)"/>
        <w:docPartUnique/>
      </w:docPartObj>
    </w:sdtPr>
    <w:sdtContent>
      <w:p w14:paraId="02E5CB0E" w14:textId="37C6DBC2" w:rsidR="0067262C" w:rsidRDefault="0067262C" w:rsidP="005939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00EF37" w14:textId="77777777" w:rsidR="0067262C" w:rsidRDefault="0067262C" w:rsidP="006726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1BD11" w14:textId="77777777" w:rsidR="00F1147C" w:rsidRDefault="00F1147C" w:rsidP="0067262C">
      <w:r>
        <w:separator/>
      </w:r>
    </w:p>
  </w:footnote>
  <w:footnote w:type="continuationSeparator" w:id="0">
    <w:p w14:paraId="4C2F9369" w14:textId="77777777" w:rsidR="00F1147C" w:rsidRDefault="00F1147C" w:rsidP="0067262C">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x4shXeYBkpBOuI" int2:id="lLnngnA9">
      <int2:state int2:value="Rejected" int2:type="LegacyProofing"/>
    </int2:textHash>
    <int2:bookmark int2:bookmarkName="_Int_FacUfFtP" int2:invalidationBookmarkName="" int2:hashCode="l2aIhbOAq6ymR8" int2:id="sV5ghiU0">
      <int2:state int2:value="Rejected" int2:type="LegacyProofing"/>
    </int2:bookmark>
    <int2:bookmark int2:bookmarkName="_Int_FeqUdu94" int2:invalidationBookmarkName="" int2:hashCode="l2aIhbOAq6ymR8" int2:id="dvyHtmw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644"/>
    <w:multiLevelType w:val="hybridMultilevel"/>
    <w:tmpl w:val="0076F368"/>
    <w:lvl w:ilvl="0" w:tplc="69C668F8">
      <w:start w:val="1"/>
      <w:numFmt w:val="bullet"/>
      <w:lvlText w:val=""/>
      <w:lvlJc w:val="left"/>
      <w:pPr>
        <w:ind w:left="720" w:hanging="360"/>
      </w:pPr>
      <w:rPr>
        <w:rFonts w:ascii="Symbol" w:hAnsi="Symbol" w:hint="default"/>
      </w:rPr>
    </w:lvl>
    <w:lvl w:ilvl="1" w:tplc="5234E51C">
      <w:start w:val="1"/>
      <w:numFmt w:val="bullet"/>
      <w:lvlText w:val="o"/>
      <w:lvlJc w:val="left"/>
      <w:pPr>
        <w:ind w:left="1440" w:hanging="360"/>
      </w:pPr>
      <w:rPr>
        <w:rFonts w:ascii="Courier New" w:hAnsi="Courier New" w:hint="default"/>
      </w:rPr>
    </w:lvl>
    <w:lvl w:ilvl="2" w:tplc="1D7EAB52">
      <w:start w:val="1"/>
      <w:numFmt w:val="bullet"/>
      <w:lvlText w:val=""/>
      <w:lvlJc w:val="left"/>
      <w:pPr>
        <w:ind w:left="2160" w:hanging="360"/>
      </w:pPr>
      <w:rPr>
        <w:rFonts w:ascii="Wingdings" w:hAnsi="Wingdings" w:hint="default"/>
      </w:rPr>
    </w:lvl>
    <w:lvl w:ilvl="3" w:tplc="D916D582">
      <w:start w:val="1"/>
      <w:numFmt w:val="bullet"/>
      <w:lvlText w:val=""/>
      <w:lvlJc w:val="left"/>
      <w:pPr>
        <w:ind w:left="2880" w:hanging="360"/>
      </w:pPr>
      <w:rPr>
        <w:rFonts w:ascii="Symbol" w:hAnsi="Symbol" w:hint="default"/>
      </w:rPr>
    </w:lvl>
    <w:lvl w:ilvl="4" w:tplc="81F27F10">
      <w:start w:val="1"/>
      <w:numFmt w:val="bullet"/>
      <w:lvlText w:val="o"/>
      <w:lvlJc w:val="left"/>
      <w:pPr>
        <w:ind w:left="3600" w:hanging="360"/>
      </w:pPr>
      <w:rPr>
        <w:rFonts w:ascii="Courier New" w:hAnsi="Courier New" w:hint="default"/>
      </w:rPr>
    </w:lvl>
    <w:lvl w:ilvl="5" w:tplc="F210168A">
      <w:start w:val="1"/>
      <w:numFmt w:val="bullet"/>
      <w:lvlText w:val=""/>
      <w:lvlJc w:val="left"/>
      <w:pPr>
        <w:ind w:left="4320" w:hanging="360"/>
      </w:pPr>
      <w:rPr>
        <w:rFonts w:ascii="Wingdings" w:hAnsi="Wingdings" w:hint="default"/>
      </w:rPr>
    </w:lvl>
    <w:lvl w:ilvl="6" w:tplc="F6CC7E78">
      <w:start w:val="1"/>
      <w:numFmt w:val="bullet"/>
      <w:lvlText w:val=""/>
      <w:lvlJc w:val="left"/>
      <w:pPr>
        <w:ind w:left="5040" w:hanging="360"/>
      </w:pPr>
      <w:rPr>
        <w:rFonts w:ascii="Symbol" w:hAnsi="Symbol" w:hint="default"/>
      </w:rPr>
    </w:lvl>
    <w:lvl w:ilvl="7" w:tplc="5C048190">
      <w:start w:val="1"/>
      <w:numFmt w:val="bullet"/>
      <w:lvlText w:val="o"/>
      <w:lvlJc w:val="left"/>
      <w:pPr>
        <w:ind w:left="5760" w:hanging="360"/>
      </w:pPr>
      <w:rPr>
        <w:rFonts w:ascii="Courier New" w:hAnsi="Courier New" w:hint="default"/>
      </w:rPr>
    </w:lvl>
    <w:lvl w:ilvl="8" w:tplc="D03AF7B6">
      <w:start w:val="1"/>
      <w:numFmt w:val="bullet"/>
      <w:lvlText w:val=""/>
      <w:lvlJc w:val="left"/>
      <w:pPr>
        <w:ind w:left="6480" w:hanging="360"/>
      </w:pPr>
      <w:rPr>
        <w:rFonts w:ascii="Wingdings" w:hAnsi="Wingdings" w:hint="default"/>
      </w:rPr>
    </w:lvl>
  </w:abstractNum>
  <w:abstractNum w:abstractNumId="1" w15:restartNumberingAfterBreak="0">
    <w:nsid w:val="07B85368"/>
    <w:multiLevelType w:val="hybridMultilevel"/>
    <w:tmpl w:val="237E15FE"/>
    <w:lvl w:ilvl="0" w:tplc="FCF60A3E">
      <w:start w:val="1"/>
      <w:numFmt w:val="bullet"/>
      <w:lvlText w:val=""/>
      <w:lvlJc w:val="left"/>
      <w:pPr>
        <w:ind w:left="720" w:hanging="360"/>
      </w:pPr>
      <w:rPr>
        <w:rFonts w:ascii="Symbol" w:hAnsi="Symbol" w:hint="default"/>
      </w:rPr>
    </w:lvl>
    <w:lvl w:ilvl="1" w:tplc="68805BA6">
      <w:start w:val="1"/>
      <w:numFmt w:val="bullet"/>
      <w:lvlText w:val="o"/>
      <w:lvlJc w:val="left"/>
      <w:pPr>
        <w:ind w:left="1440" w:hanging="360"/>
      </w:pPr>
      <w:rPr>
        <w:rFonts w:ascii="Courier New" w:hAnsi="Courier New" w:hint="default"/>
      </w:rPr>
    </w:lvl>
    <w:lvl w:ilvl="2" w:tplc="4BF2ECF4">
      <w:start w:val="1"/>
      <w:numFmt w:val="bullet"/>
      <w:lvlText w:val=""/>
      <w:lvlJc w:val="left"/>
      <w:pPr>
        <w:ind w:left="2160" w:hanging="360"/>
      </w:pPr>
      <w:rPr>
        <w:rFonts w:ascii="Wingdings" w:hAnsi="Wingdings" w:hint="default"/>
      </w:rPr>
    </w:lvl>
    <w:lvl w:ilvl="3" w:tplc="D7DC8E8A">
      <w:start w:val="1"/>
      <w:numFmt w:val="bullet"/>
      <w:lvlText w:val=""/>
      <w:lvlJc w:val="left"/>
      <w:pPr>
        <w:ind w:left="2880" w:hanging="360"/>
      </w:pPr>
      <w:rPr>
        <w:rFonts w:ascii="Symbol" w:hAnsi="Symbol" w:hint="default"/>
      </w:rPr>
    </w:lvl>
    <w:lvl w:ilvl="4" w:tplc="CD1C3514">
      <w:start w:val="1"/>
      <w:numFmt w:val="bullet"/>
      <w:lvlText w:val="o"/>
      <w:lvlJc w:val="left"/>
      <w:pPr>
        <w:ind w:left="3600" w:hanging="360"/>
      </w:pPr>
      <w:rPr>
        <w:rFonts w:ascii="Courier New" w:hAnsi="Courier New" w:hint="default"/>
      </w:rPr>
    </w:lvl>
    <w:lvl w:ilvl="5" w:tplc="CC3A6740">
      <w:start w:val="1"/>
      <w:numFmt w:val="bullet"/>
      <w:lvlText w:val=""/>
      <w:lvlJc w:val="left"/>
      <w:pPr>
        <w:ind w:left="4320" w:hanging="360"/>
      </w:pPr>
      <w:rPr>
        <w:rFonts w:ascii="Wingdings" w:hAnsi="Wingdings" w:hint="default"/>
      </w:rPr>
    </w:lvl>
    <w:lvl w:ilvl="6" w:tplc="92565A16">
      <w:start w:val="1"/>
      <w:numFmt w:val="bullet"/>
      <w:lvlText w:val=""/>
      <w:lvlJc w:val="left"/>
      <w:pPr>
        <w:ind w:left="5040" w:hanging="360"/>
      </w:pPr>
      <w:rPr>
        <w:rFonts w:ascii="Symbol" w:hAnsi="Symbol" w:hint="default"/>
      </w:rPr>
    </w:lvl>
    <w:lvl w:ilvl="7" w:tplc="6372ABE0">
      <w:start w:val="1"/>
      <w:numFmt w:val="bullet"/>
      <w:lvlText w:val="o"/>
      <w:lvlJc w:val="left"/>
      <w:pPr>
        <w:ind w:left="5760" w:hanging="360"/>
      </w:pPr>
      <w:rPr>
        <w:rFonts w:ascii="Courier New" w:hAnsi="Courier New" w:hint="default"/>
      </w:rPr>
    </w:lvl>
    <w:lvl w:ilvl="8" w:tplc="320C6726">
      <w:start w:val="1"/>
      <w:numFmt w:val="bullet"/>
      <w:lvlText w:val=""/>
      <w:lvlJc w:val="left"/>
      <w:pPr>
        <w:ind w:left="6480" w:hanging="360"/>
      </w:pPr>
      <w:rPr>
        <w:rFonts w:ascii="Wingdings" w:hAnsi="Wingdings" w:hint="default"/>
      </w:rPr>
    </w:lvl>
  </w:abstractNum>
  <w:abstractNum w:abstractNumId="2" w15:restartNumberingAfterBreak="0">
    <w:nsid w:val="0E405E94"/>
    <w:multiLevelType w:val="hybridMultilevel"/>
    <w:tmpl w:val="2138D9E2"/>
    <w:lvl w:ilvl="0" w:tplc="71F89728">
      <w:start w:val="1"/>
      <w:numFmt w:val="bullet"/>
      <w:lvlText w:val="o"/>
      <w:lvlJc w:val="left"/>
      <w:pPr>
        <w:ind w:left="1440" w:hanging="360"/>
      </w:pPr>
      <w:rPr>
        <w:rFonts w:ascii="Courier New" w:hAnsi="Courier New" w:hint="default"/>
      </w:rPr>
    </w:lvl>
    <w:lvl w:ilvl="1" w:tplc="7AA81F56">
      <w:start w:val="1"/>
      <w:numFmt w:val="bullet"/>
      <w:lvlText w:val="o"/>
      <w:lvlJc w:val="left"/>
      <w:pPr>
        <w:ind w:left="2160" w:hanging="360"/>
      </w:pPr>
      <w:rPr>
        <w:rFonts w:ascii="Courier New" w:hAnsi="Courier New" w:hint="default"/>
      </w:rPr>
    </w:lvl>
    <w:lvl w:ilvl="2" w:tplc="A45E31BE">
      <w:start w:val="1"/>
      <w:numFmt w:val="bullet"/>
      <w:lvlText w:val=""/>
      <w:lvlJc w:val="left"/>
      <w:pPr>
        <w:ind w:left="2880" w:hanging="360"/>
      </w:pPr>
      <w:rPr>
        <w:rFonts w:ascii="Wingdings" w:hAnsi="Wingdings" w:hint="default"/>
      </w:rPr>
    </w:lvl>
    <w:lvl w:ilvl="3" w:tplc="B21C8882">
      <w:start w:val="1"/>
      <w:numFmt w:val="bullet"/>
      <w:lvlText w:val=""/>
      <w:lvlJc w:val="left"/>
      <w:pPr>
        <w:ind w:left="3600" w:hanging="360"/>
      </w:pPr>
      <w:rPr>
        <w:rFonts w:ascii="Symbol" w:hAnsi="Symbol" w:hint="default"/>
      </w:rPr>
    </w:lvl>
    <w:lvl w:ilvl="4" w:tplc="623E41B6">
      <w:start w:val="1"/>
      <w:numFmt w:val="bullet"/>
      <w:lvlText w:val="o"/>
      <w:lvlJc w:val="left"/>
      <w:pPr>
        <w:ind w:left="4320" w:hanging="360"/>
      </w:pPr>
      <w:rPr>
        <w:rFonts w:ascii="Courier New" w:hAnsi="Courier New" w:hint="default"/>
      </w:rPr>
    </w:lvl>
    <w:lvl w:ilvl="5" w:tplc="37784200">
      <w:start w:val="1"/>
      <w:numFmt w:val="bullet"/>
      <w:lvlText w:val=""/>
      <w:lvlJc w:val="left"/>
      <w:pPr>
        <w:ind w:left="5040" w:hanging="360"/>
      </w:pPr>
      <w:rPr>
        <w:rFonts w:ascii="Wingdings" w:hAnsi="Wingdings" w:hint="default"/>
      </w:rPr>
    </w:lvl>
    <w:lvl w:ilvl="6" w:tplc="8C84265C">
      <w:start w:val="1"/>
      <w:numFmt w:val="bullet"/>
      <w:lvlText w:val=""/>
      <w:lvlJc w:val="left"/>
      <w:pPr>
        <w:ind w:left="5760" w:hanging="360"/>
      </w:pPr>
      <w:rPr>
        <w:rFonts w:ascii="Symbol" w:hAnsi="Symbol" w:hint="default"/>
      </w:rPr>
    </w:lvl>
    <w:lvl w:ilvl="7" w:tplc="1826AA7A">
      <w:start w:val="1"/>
      <w:numFmt w:val="bullet"/>
      <w:lvlText w:val="o"/>
      <w:lvlJc w:val="left"/>
      <w:pPr>
        <w:ind w:left="6480" w:hanging="360"/>
      </w:pPr>
      <w:rPr>
        <w:rFonts w:ascii="Courier New" w:hAnsi="Courier New" w:hint="default"/>
      </w:rPr>
    </w:lvl>
    <w:lvl w:ilvl="8" w:tplc="A3987650">
      <w:start w:val="1"/>
      <w:numFmt w:val="bullet"/>
      <w:lvlText w:val=""/>
      <w:lvlJc w:val="left"/>
      <w:pPr>
        <w:ind w:left="7200" w:hanging="360"/>
      </w:pPr>
      <w:rPr>
        <w:rFonts w:ascii="Wingdings" w:hAnsi="Wingdings" w:hint="default"/>
      </w:rPr>
    </w:lvl>
  </w:abstractNum>
  <w:abstractNum w:abstractNumId="3" w15:restartNumberingAfterBreak="0">
    <w:nsid w:val="18E36B2B"/>
    <w:multiLevelType w:val="hybridMultilevel"/>
    <w:tmpl w:val="281ACECA"/>
    <w:lvl w:ilvl="0" w:tplc="96A47B50">
      <w:start w:val="1"/>
      <w:numFmt w:val="bullet"/>
      <w:lvlText w:val="-"/>
      <w:lvlJc w:val="left"/>
      <w:pPr>
        <w:ind w:left="720" w:hanging="360"/>
      </w:pPr>
      <w:rPr>
        <w:rFonts w:ascii="Calibri" w:hAnsi="Calibri" w:hint="default"/>
      </w:rPr>
    </w:lvl>
    <w:lvl w:ilvl="1" w:tplc="0D92E5DE">
      <w:start w:val="1"/>
      <w:numFmt w:val="bullet"/>
      <w:lvlText w:val="o"/>
      <w:lvlJc w:val="left"/>
      <w:pPr>
        <w:ind w:left="1440" w:hanging="360"/>
      </w:pPr>
      <w:rPr>
        <w:rFonts w:ascii="Courier New" w:hAnsi="Courier New" w:hint="default"/>
      </w:rPr>
    </w:lvl>
    <w:lvl w:ilvl="2" w:tplc="3B220210">
      <w:start w:val="1"/>
      <w:numFmt w:val="bullet"/>
      <w:lvlText w:val=""/>
      <w:lvlJc w:val="left"/>
      <w:pPr>
        <w:ind w:left="2160" w:hanging="360"/>
      </w:pPr>
      <w:rPr>
        <w:rFonts w:ascii="Wingdings" w:hAnsi="Wingdings" w:hint="default"/>
      </w:rPr>
    </w:lvl>
    <w:lvl w:ilvl="3" w:tplc="A2DA16AE">
      <w:start w:val="1"/>
      <w:numFmt w:val="bullet"/>
      <w:lvlText w:val=""/>
      <w:lvlJc w:val="left"/>
      <w:pPr>
        <w:ind w:left="2880" w:hanging="360"/>
      </w:pPr>
      <w:rPr>
        <w:rFonts w:ascii="Symbol" w:hAnsi="Symbol" w:hint="default"/>
      </w:rPr>
    </w:lvl>
    <w:lvl w:ilvl="4" w:tplc="73D2E3CA">
      <w:start w:val="1"/>
      <w:numFmt w:val="bullet"/>
      <w:lvlText w:val="o"/>
      <w:lvlJc w:val="left"/>
      <w:pPr>
        <w:ind w:left="3600" w:hanging="360"/>
      </w:pPr>
      <w:rPr>
        <w:rFonts w:ascii="Courier New" w:hAnsi="Courier New" w:hint="default"/>
      </w:rPr>
    </w:lvl>
    <w:lvl w:ilvl="5" w:tplc="5CA8206C">
      <w:start w:val="1"/>
      <w:numFmt w:val="bullet"/>
      <w:lvlText w:val=""/>
      <w:lvlJc w:val="left"/>
      <w:pPr>
        <w:ind w:left="4320" w:hanging="360"/>
      </w:pPr>
      <w:rPr>
        <w:rFonts w:ascii="Wingdings" w:hAnsi="Wingdings" w:hint="default"/>
      </w:rPr>
    </w:lvl>
    <w:lvl w:ilvl="6" w:tplc="2C528F6C">
      <w:start w:val="1"/>
      <w:numFmt w:val="bullet"/>
      <w:lvlText w:val=""/>
      <w:lvlJc w:val="left"/>
      <w:pPr>
        <w:ind w:left="5040" w:hanging="360"/>
      </w:pPr>
      <w:rPr>
        <w:rFonts w:ascii="Symbol" w:hAnsi="Symbol" w:hint="default"/>
      </w:rPr>
    </w:lvl>
    <w:lvl w:ilvl="7" w:tplc="84F896F8">
      <w:start w:val="1"/>
      <w:numFmt w:val="bullet"/>
      <w:lvlText w:val="o"/>
      <w:lvlJc w:val="left"/>
      <w:pPr>
        <w:ind w:left="5760" w:hanging="360"/>
      </w:pPr>
      <w:rPr>
        <w:rFonts w:ascii="Courier New" w:hAnsi="Courier New" w:hint="default"/>
      </w:rPr>
    </w:lvl>
    <w:lvl w:ilvl="8" w:tplc="47A2A0DC">
      <w:start w:val="1"/>
      <w:numFmt w:val="bullet"/>
      <w:lvlText w:val=""/>
      <w:lvlJc w:val="left"/>
      <w:pPr>
        <w:ind w:left="6480" w:hanging="360"/>
      </w:pPr>
      <w:rPr>
        <w:rFonts w:ascii="Wingdings" w:hAnsi="Wingdings" w:hint="default"/>
      </w:rPr>
    </w:lvl>
  </w:abstractNum>
  <w:abstractNum w:abstractNumId="4" w15:restartNumberingAfterBreak="0">
    <w:nsid w:val="1EE43711"/>
    <w:multiLevelType w:val="hybridMultilevel"/>
    <w:tmpl w:val="729416B8"/>
    <w:lvl w:ilvl="0" w:tplc="E94809B0">
      <w:start w:val="1"/>
      <w:numFmt w:val="upperRoman"/>
      <w:lvlText w:val="%1."/>
      <w:lvlJc w:val="right"/>
      <w:pPr>
        <w:ind w:left="720" w:hanging="360"/>
      </w:pPr>
    </w:lvl>
    <w:lvl w:ilvl="1" w:tplc="E3082432">
      <w:start w:val="1"/>
      <w:numFmt w:val="lowerLetter"/>
      <w:lvlText w:val="%2."/>
      <w:lvlJc w:val="left"/>
      <w:pPr>
        <w:ind w:left="1440" w:hanging="360"/>
      </w:pPr>
    </w:lvl>
    <w:lvl w:ilvl="2" w:tplc="E5DA6596">
      <w:start w:val="1"/>
      <w:numFmt w:val="lowerRoman"/>
      <w:lvlText w:val="%3."/>
      <w:lvlJc w:val="right"/>
      <w:pPr>
        <w:ind w:left="2160" w:hanging="180"/>
      </w:pPr>
    </w:lvl>
    <w:lvl w:ilvl="3" w:tplc="A63E36CE">
      <w:start w:val="1"/>
      <w:numFmt w:val="decimal"/>
      <w:lvlText w:val="%4."/>
      <w:lvlJc w:val="left"/>
      <w:pPr>
        <w:ind w:left="2880" w:hanging="360"/>
      </w:pPr>
    </w:lvl>
    <w:lvl w:ilvl="4" w:tplc="FBB03490">
      <w:start w:val="1"/>
      <w:numFmt w:val="lowerLetter"/>
      <w:lvlText w:val="%5."/>
      <w:lvlJc w:val="left"/>
      <w:pPr>
        <w:ind w:left="3600" w:hanging="360"/>
      </w:pPr>
    </w:lvl>
    <w:lvl w:ilvl="5" w:tplc="CBFE8ACC">
      <w:start w:val="1"/>
      <w:numFmt w:val="lowerRoman"/>
      <w:lvlText w:val="%6."/>
      <w:lvlJc w:val="right"/>
      <w:pPr>
        <w:ind w:left="4320" w:hanging="180"/>
      </w:pPr>
    </w:lvl>
    <w:lvl w:ilvl="6" w:tplc="5CC2E39A">
      <w:start w:val="1"/>
      <w:numFmt w:val="decimal"/>
      <w:lvlText w:val="%7."/>
      <w:lvlJc w:val="left"/>
      <w:pPr>
        <w:ind w:left="5040" w:hanging="360"/>
      </w:pPr>
    </w:lvl>
    <w:lvl w:ilvl="7" w:tplc="21D66EA0">
      <w:start w:val="1"/>
      <w:numFmt w:val="lowerLetter"/>
      <w:lvlText w:val="%8."/>
      <w:lvlJc w:val="left"/>
      <w:pPr>
        <w:ind w:left="5760" w:hanging="360"/>
      </w:pPr>
    </w:lvl>
    <w:lvl w:ilvl="8" w:tplc="8B468FE0">
      <w:start w:val="1"/>
      <w:numFmt w:val="lowerRoman"/>
      <w:lvlText w:val="%9."/>
      <w:lvlJc w:val="right"/>
      <w:pPr>
        <w:ind w:left="6480" w:hanging="180"/>
      </w:pPr>
    </w:lvl>
  </w:abstractNum>
  <w:abstractNum w:abstractNumId="5" w15:restartNumberingAfterBreak="0">
    <w:nsid w:val="2427162D"/>
    <w:multiLevelType w:val="hybridMultilevel"/>
    <w:tmpl w:val="FABC998A"/>
    <w:lvl w:ilvl="0" w:tplc="EF3A1808">
      <w:start w:val="1"/>
      <w:numFmt w:val="bullet"/>
      <w:lvlText w:val=""/>
      <w:lvlJc w:val="left"/>
      <w:pPr>
        <w:ind w:left="720" w:hanging="360"/>
      </w:pPr>
      <w:rPr>
        <w:rFonts w:ascii="Symbol" w:hAnsi="Symbol" w:hint="default"/>
      </w:rPr>
    </w:lvl>
    <w:lvl w:ilvl="1" w:tplc="3792684C">
      <w:start w:val="1"/>
      <w:numFmt w:val="bullet"/>
      <w:lvlText w:val="o"/>
      <w:lvlJc w:val="left"/>
      <w:pPr>
        <w:ind w:left="1440" w:hanging="360"/>
      </w:pPr>
      <w:rPr>
        <w:rFonts w:ascii="Courier New" w:hAnsi="Courier New" w:hint="default"/>
      </w:rPr>
    </w:lvl>
    <w:lvl w:ilvl="2" w:tplc="AE709390">
      <w:start w:val="1"/>
      <w:numFmt w:val="bullet"/>
      <w:lvlText w:val=""/>
      <w:lvlJc w:val="left"/>
      <w:pPr>
        <w:ind w:left="2160" w:hanging="360"/>
      </w:pPr>
      <w:rPr>
        <w:rFonts w:ascii="Wingdings" w:hAnsi="Wingdings" w:hint="default"/>
      </w:rPr>
    </w:lvl>
    <w:lvl w:ilvl="3" w:tplc="8FD67954">
      <w:start w:val="1"/>
      <w:numFmt w:val="bullet"/>
      <w:lvlText w:val=""/>
      <w:lvlJc w:val="left"/>
      <w:pPr>
        <w:ind w:left="2880" w:hanging="360"/>
      </w:pPr>
      <w:rPr>
        <w:rFonts w:ascii="Symbol" w:hAnsi="Symbol" w:hint="default"/>
      </w:rPr>
    </w:lvl>
    <w:lvl w:ilvl="4" w:tplc="277AF136">
      <w:start w:val="1"/>
      <w:numFmt w:val="bullet"/>
      <w:lvlText w:val="o"/>
      <w:lvlJc w:val="left"/>
      <w:pPr>
        <w:ind w:left="3600" w:hanging="360"/>
      </w:pPr>
      <w:rPr>
        <w:rFonts w:ascii="Courier New" w:hAnsi="Courier New" w:hint="default"/>
      </w:rPr>
    </w:lvl>
    <w:lvl w:ilvl="5" w:tplc="5EBCEFBC">
      <w:start w:val="1"/>
      <w:numFmt w:val="bullet"/>
      <w:lvlText w:val=""/>
      <w:lvlJc w:val="left"/>
      <w:pPr>
        <w:ind w:left="4320" w:hanging="360"/>
      </w:pPr>
      <w:rPr>
        <w:rFonts w:ascii="Wingdings" w:hAnsi="Wingdings" w:hint="default"/>
      </w:rPr>
    </w:lvl>
    <w:lvl w:ilvl="6" w:tplc="A24E073C">
      <w:start w:val="1"/>
      <w:numFmt w:val="bullet"/>
      <w:lvlText w:val=""/>
      <w:lvlJc w:val="left"/>
      <w:pPr>
        <w:ind w:left="5040" w:hanging="360"/>
      </w:pPr>
      <w:rPr>
        <w:rFonts w:ascii="Symbol" w:hAnsi="Symbol" w:hint="default"/>
      </w:rPr>
    </w:lvl>
    <w:lvl w:ilvl="7" w:tplc="FA0C392A">
      <w:start w:val="1"/>
      <w:numFmt w:val="bullet"/>
      <w:lvlText w:val="o"/>
      <w:lvlJc w:val="left"/>
      <w:pPr>
        <w:ind w:left="5760" w:hanging="360"/>
      </w:pPr>
      <w:rPr>
        <w:rFonts w:ascii="Courier New" w:hAnsi="Courier New" w:hint="default"/>
      </w:rPr>
    </w:lvl>
    <w:lvl w:ilvl="8" w:tplc="59CC4284">
      <w:start w:val="1"/>
      <w:numFmt w:val="bullet"/>
      <w:lvlText w:val=""/>
      <w:lvlJc w:val="left"/>
      <w:pPr>
        <w:ind w:left="6480" w:hanging="360"/>
      </w:pPr>
      <w:rPr>
        <w:rFonts w:ascii="Wingdings" w:hAnsi="Wingdings" w:hint="default"/>
      </w:rPr>
    </w:lvl>
  </w:abstractNum>
  <w:abstractNum w:abstractNumId="6" w15:restartNumberingAfterBreak="0">
    <w:nsid w:val="2D345EE4"/>
    <w:multiLevelType w:val="hybridMultilevel"/>
    <w:tmpl w:val="2D6A9984"/>
    <w:lvl w:ilvl="0" w:tplc="F50C7866">
      <w:start w:val="1"/>
      <w:numFmt w:val="bullet"/>
      <w:lvlText w:val=""/>
      <w:lvlJc w:val="left"/>
      <w:pPr>
        <w:ind w:left="720" w:hanging="360"/>
      </w:pPr>
      <w:rPr>
        <w:rFonts w:ascii="Symbol" w:hAnsi="Symbol" w:hint="default"/>
      </w:rPr>
    </w:lvl>
    <w:lvl w:ilvl="1" w:tplc="5FE2BFCC">
      <w:start w:val="1"/>
      <w:numFmt w:val="bullet"/>
      <w:lvlText w:val="o"/>
      <w:lvlJc w:val="left"/>
      <w:pPr>
        <w:ind w:left="1440" w:hanging="360"/>
      </w:pPr>
      <w:rPr>
        <w:rFonts w:ascii="Courier New" w:hAnsi="Courier New" w:hint="default"/>
      </w:rPr>
    </w:lvl>
    <w:lvl w:ilvl="2" w:tplc="8424C614">
      <w:start w:val="1"/>
      <w:numFmt w:val="bullet"/>
      <w:lvlText w:val=""/>
      <w:lvlJc w:val="left"/>
      <w:pPr>
        <w:ind w:left="2160" w:hanging="360"/>
      </w:pPr>
      <w:rPr>
        <w:rFonts w:ascii="Wingdings" w:hAnsi="Wingdings" w:hint="default"/>
      </w:rPr>
    </w:lvl>
    <w:lvl w:ilvl="3" w:tplc="665AF392">
      <w:start w:val="1"/>
      <w:numFmt w:val="bullet"/>
      <w:lvlText w:val=""/>
      <w:lvlJc w:val="left"/>
      <w:pPr>
        <w:ind w:left="2880" w:hanging="360"/>
      </w:pPr>
      <w:rPr>
        <w:rFonts w:ascii="Symbol" w:hAnsi="Symbol" w:hint="default"/>
      </w:rPr>
    </w:lvl>
    <w:lvl w:ilvl="4" w:tplc="ADAC4538">
      <w:start w:val="1"/>
      <w:numFmt w:val="bullet"/>
      <w:lvlText w:val="o"/>
      <w:lvlJc w:val="left"/>
      <w:pPr>
        <w:ind w:left="3600" w:hanging="360"/>
      </w:pPr>
      <w:rPr>
        <w:rFonts w:ascii="Courier New" w:hAnsi="Courier New" w:hint="default"/>
      </w:rPr>
    </w:lvl>
    <w:lvl w:ilvl="5" w:tplc="CF768F4C">
      <w:start w:val="1"/>
      <w:numFmt w:val="bullet"/>
      <w:lvlText w:val=""/>
      <w:lvlJc w:val="left"/>
      <w:pPr>
        <w:ind w:left="4320" w:hanging="360"/>
      </w:pPr>
      <w:rPr>
        <w:rFonts w:ascii="Wingdings" w:hAnsi="Wingdings" w:hint="default"/>
      </w:rPr>
    </w:lvl>
    <w:lvl w:ilvl="6" w:tplc="E9EA7EEA">
      <w:start w:val="1"/>
      <w:numFmt w:val="bullet"/>
      <w:lvlText w:val=""/>
      <w:lvlJc w:val="left"/>
      <w:pPr>
        <w:ind w:left="5040" w:hanging="360"/>
      </w:pPr>
      <w:rPr>
        <w:rFonts w:ascii="Symbol" w:hAnsi="Symbol" w:hint="default"/>
      </w:rPr>
    </w:lvl>
    <w:lvl w:ilvl="7" w:tplc="5E869F16">
      <w:start w:val="1"/>
      <w:numFmt w:val="bullet"/>
      <w:lvlText w:val="o"/>
      <w:lvlJc w:val="left"/>
      <w:pPr>
        <w:ind w:left="5760" w:hanging="360"/>
      </w:pPr>
      <w:rPr>
        <w:rFonts w:ascii="Courier New" w:hAnsi="Courier New" w:hint="default"/>
      </w:rPr>
    </w:lvl>
    <w:lvl w:ilvl="8" w:tplc="B62AFCF2">
      <w:start w:val="1"/>
      <w:numFmt w:val="bullet"/>
      <w:lvlText w:val=""/>
      <w:lvlJc w:val="left"/>
      <w:pPr>
        <w:ind w:left="6480" w:hanging="360"/>
      </w:pPr>
      <w:rPr>
        <w:rFonts w:ascii="Wingdings" w:hAnsi="Wingdings" w:hint="default"/>
      </w:rPr>
    </w:lvl>
  </w:abstractNum>
  <w:abstractNum w:abstractNumId="7" w15:restartNumberingAfterBreak="0">
    <w:nsid w:val="37810078"/>
    <w:multiLevelType w:val="hybridMultilevel"/>
    <w:tmpl w:val="3222AF0C"/>
    <w:lvl w:ilvl="0" w:tplc="ED1CEF08">
      <w:start w:val="1"/>
      <w:numFmt w:val="bullet"/>
      <w:lvlText w:val=""/>
      <w:lvlJc w:val="left"/>
      <w:pPr>
        <w:ind w:left="720" w:hanging="360"/>
      </w:pPr>
      <w:rPr>
        <w:rFonts w:ascii="Symbol" w:hAnsi="Symbol" w:hint="default"/>
      </w:rPr>
    </w:lvl>
    <w:lvl w:ilvl="1" w:tplc="936E8D22">
      <w:start w:val="1"/>
      <w:numFmt w:val="bullet"/>
      <w:lvlText w:val="o"/>
      <w:lvlJc w:val="left"/>
      <w:pPr>
        <w:ind w:left="1440" w:hanging="360"/>
      </w:pPr>
      <w:rPr>
        <w:rFonts w:ascii="Courier New" w:hAnsi="Courier New" w:hint="default"/>
      </w:rPr>
    </w:lvl>
    <w:lvl w:ilvl="2" w:tplc="B6963D12">
      <w:start w:val="1"/>
      <w:numFmt w:val="bullet"/>
      <w:lvlText w:val=""/>
      <w:lvlJc w:val="left"/>
      <w:pPr>
        <w:ind w:left="2160" w:hanging="360"/>
      </w:pPr>
      <w:rPr>
        <w:rFonts w:ascii="Wingdings" w:hAnsi="Wingdings" w:hint="default"/>
      </w:rPr>
    </w:lvl>
    <w:lvl w:ilvl="3" w:tplc="50C4D6A0">
      <w:start w:val="1"/>
      <w:numFmt w:val="bullet"/>
      <w:lvlText w:val=""/>
      <w:lvlJc w:val="left"/>
      <w:pPr>
        <w:ind w:left="2880" w:hanging="360"/>
      </w:pPr>
      <w:rPr>
        <w:rFonts w:ascii="Symbol" w:hAnsi="Symbol" w:hint="default"/>
      </w:rPr>
    </w:lvl>
    <w:lvl w:ilvl="4" w:tplc="7B166988">
      <w:start w:val="1"/>
      <w:numFmt w:val="bullet"/>
      <w:lvlText w:val="o"/>
      <w:lvlJc w:val="left"/>
      <w:pPr>
        <w:ind w:left="3600" w:hanging="360"/>
      </w:pPr>
      <w:rPr>
        <w:rFonts w:ascii="Courier New" w:hAnsi="Courier New" w:hint="default"/>
      </w:rPr>
    </w:lvl>
    <w:lvl w:ilvl="5" w:tplc="F7D2EAE8">
      <w:start w:val="1"/>
      <w:numFmt w:val="bullet"/>
      <w:lvlText w:val=""/>
      <w:lvlJc w:val="left"/>
      <w:pPr>
        <w:ind w:left="4320" w:hanging="360"/>
      </w:pPr>
      <w:rPr>
        <w:rFonts w:ascii="Wingdings" w:hAnsi="Wingdings" w:hint="default"/>
      </w:rPr>
    </w:lvl>
    <w:lvl w:ilvl="6" w:tplc="74A8DC10">
      <w:start w:val="1"/>
      <w:numFmt w:val="bullet"/>
      <w:lvlText w:val=""/>
      <w:lvlJc w:val="left"/>
      <w:pPr>
        <w:ind w:left="5040" w:hanging="360"/>
      </w:pPr>
      <w:rPr>
        <w:rFonts w:ascii="Symbol" w:hAnsi="Symbol" w:hint="default"/>
      </w:rPr>
    </w:lvl>
    <w:lvl w:ilvl="7" w:tplc="E8280E9A">
      <w:start w:val="1"/>
      <w:numFmt w:val="bullet"/>
      <w:lvlText w:val="o"/>
      <w:lvlJc w:val="left"/>
      <w:pPr>
        <w:ind w:left="5760" w:hanging="360"/>
      </w:pPr>
      <w:rPr>
        <w:rFonts w:ascii="Courier New" w:hAnsi="Courier New" w:hint="default"/>
      </w:rPr>
    </w:lvl>
    <w:lvl w:ilvl="8" w:tplc="6CEC35A2">
      <w:start w:val="1"/>
      <w:numFmt w:val="bullet"/>
      <w:lvlText w:val=""/>
      <w:lvlJc w:val="left"/>
      <w:pPr>
        <w:ind w:left="6480" w:hanging="360"/>
      </w:pPr>
      <w:rPr>
        <w:rFonts w:ascii="Wingdings" w:hAnsi="Wingdings" w:hint="default"/>
      </w:rPr>
    </w:lvl>
  </w:abstractNum>
  <w:abstractNum w:abstractNumId="8" w15:restartNumberingAfterBreak="0">
    <w:nsid w:val="39C16F0E"/>
    <w:multiLevelType w:val="hybridMultilevel"/>
    <w:tmpl w:val="8146F118"/>
    <w:lvl w:ilvl="0" w:tplc="EEBC2590">
      <w:start w:val="1"/>
      <w:numFmt w:val="bullet"/>
      <w:lvlText w:val=""/>
      <w:lvlJc w:val="left"/>
      <w:pPr>
        <w:ind w:left="720" w:hanging="360"/>
      </w:pPr>
      <w:rPr>
        <w:rFonts w:ascii="Symbol" w:hAnsi="Symbol" w:hint="default"/>
      </w:rPr>
    </w:lvl>
    <w:lvl w:ilvl="1" w:tplc="47BC87F0">
      <w:start w:val="1"/>
      <w:numFmt w:val="bullet"/>
      <w:lvlText w:val="o"/>
      <w:lvlJc w:val="left"/>
      <w:pPr>
        <w:ind w:left="1440" w:hanging="360"/>
      </w:pPr>
      <w:rPr>
        <w:rFonts w:ascii="Courier New" w:hAnsi="Courier New" w:hint="default"/>
      </w:rPr>
    </w:lvl>
    <w:lvl w:ilvl="2" w:tplc="6C9279A6">
      <w:start w:val="1"/>
      <w:numFmt w:val="bullet"/>
      <w:lvlText w:val=""/>
      <w:lvlJc w:val="left"/>
      <w:pPr>
        <w:ind w:left="2160" w:hanging="360"/>
      </w:pPr>
      <w:rPr>
        <w:rFonts w:ascii="Wingdings" w:hAnsi="Wingdings" w:hint="default"/>
      </w:rPr>
    </w:lvl>
    <w:lvl w:ilvl="3" w:tplc="628CF8BA">
      <w:start w:val="1"/>
      <w:numFmt w:val="bullet"/>
      <w:lvlText w:val=""/>
      <w:lvlJc w:val="left"/>
      <w:pPr>
        <w:ind w:left="2880" w:hanging="360"/>
      </w:pPr>
      <w:rPr>
        <w:rFonts w:ascii="Symbol" w:hAnsi="Symbol" w:hint="default"/>
      </w:rPr>
    </w:lvl>
    <w:lvl w:ilvl="4" w:tplc="93D0404E">
      <w:start w:val="1"/>
      <w:numFmt w:val="bullet"/>
      <w:lvlText w:val="o"/>
      <w:lvlJc w:val="left"/>
      <w:pPr>
        <w:ind w:left="3600" w:hanging="360"/>
      </w:pPr>
      <w:rPr>
        <w:rFonts w:ascii="Courier New" w:hAnsi="Courier New" w:hint="default"/>
      </w:rPr>
    </w:lvl>
    <w:lvl w:ilvl="5" w:tplc="4D7CF192">
      <w:start w:val="1"/>
      <w:numFmt w:val="bullet"/>
      <w:lvlText w:val=""/>
      <w:lvlJc w:val="left"/>
      <w:pPr>
        <w:ind w:left="4320" w:hanging="360"/>
      </w:pPr>
      <w:rPr>
        <w:rFonts w:ascii="Wingdings" w:hAnsi="Wingdings" w:hint="default"/>
      </w:rPr>
    </w:lvl>
    <w:lvl w:ilvl="6" w:tplc="12B887C4">
      <w:start w:val="1"/>
      <w:numFmt w:val="bullet"/>
      <w:lvlText w:val=""/>
      <w:lvlJc w:val="left"/>
      <w:pPr>
        <w:ind w:left="5040" w:hanging="360"/>
      </w:pPr>
      <w:rPr>
        <w:rFonts w:ascii="Symbol" w:hAnsi="Symbol" w:hint="default"/>
      </w:rPr>
    </w:lvl>
    <w:lvl w:ilvl="7" w:tplc="DEA05CFA">
      <w:start w:val="1"/>
      <w:numFmt w:val="bullet"/>
      <w:lvlText w:val="o"/>
      <w:lvlJc w:val="left"/>
      <w:pPr>
        <w:ind w:left="5760" w:hanging="360"/>
      </w:pPr>
      <w:rPr>
        <w:rFonts w:ascii="Courier New" w:hAnsi="Courier New" w:hint="default"/>
      </w:rPr>
    </w:lvl>
    <w:lvl w:ilvl="8" w:tplc="612E92EA">
      <w:start w:val="1"/>
      <w:numFmt w:val="bullet"/>
      <w:lvlText w:val=""/>
      <w:lvlJc w:val="left"/>
      <w:pPr>
        <w:ind w:left="6480" w:hanging="360"/>
      </w:pPr>
      <w:rPr>
        <w:rFonts w:ascii="Wingdings" w:hAnsi="Wingdings" w:hint="default"/>
      </w:rPr>
    </w:lvl>
  </w:abstractNum>
  <w:abstractNum w:abstractNumId="9" w15:restartNumberingAfterBreak="0">
    <w:nsid w:val="3C3E69CA"/>
    <w:multiLevelType w:val="hybridMultilevel"/>
    <w:tmpl w:val="817ABCEC"/>
    <w:lvl w:ilvl="0" w:tplc="5B3CA5E2">
      <w:start w:val="1"/>
      <w:numFmt w:val="bullet"/>
      <w:lvlText w:val=""/>
      <w:lvlJc w:val="left"/>
      <w:pPr>
        <w:ind w:left="720" w:hanging="360"/>
      </w:pPr>
      <w:rPr>
        <w:rFonts w:ascii="Symbol" w:hAnsi="Symbol" w:hint="default"/>
      </w:rPr>
    </w:lvl>
    <w:lvl w:ilvl="1" w:tplc="682CC802">
      <w:start w:val="1"/>
      <w:numFmt w:val="bullet"/>
      <w:lvlText w:val="o"/>
      <w:lvlJc w:val="left"/>
      <w:pPr>
        <w:ind w:left="1440" w:hanging="360"/>
      </w:pPr>
      <w:rPr>
        <w:rFonts w:ascii="Courier New" w:hAnsi="Courier New" w:hint="default"/>
      </w:rPr>
    </w:lvl>
    <w:lvl w:ilvl="2" w:tplc="90F2F68C">
      <w:start w:val="1"/>
      <w:numFmt w:val="bullet"/>
      <w:lvlText w:val=""/>
      <w:lvlJc w:val="left"/>
      <w:pPr>
        <w:ind w:left="2160" w:hanging="360"/>
      </w:pPr>
      <w:rPr>
        <w:rFonts w:ascii="Wingdings" w:hAnsi="Wingdings" w:hint="default"/>
      </w:rPr>
    </w:lvl>
    <w:lvl w:ilvl="3" w:tplc="0BB8021A">
      <w:start w:val="1"/>
      <w:numFmt w:val="bullet"/>
      <w:lvlText w:val=""/>
      <w:lvlJc w:val="left"/>
      <w:pPr>
        <w:ind w:left="2880" w:hanging="360"/>
      </w:pPr>
      <w:rPr>
        <w:rFonts w:ascii="Symbol" w:hAnsi="Symbol" w:hint="default"/>
      </w:rPr>
    </w:lvl>
    <w:lvl w:ilvl="4" w:tplc="DFF2089E">
      <w:start w:val="1"/>
      <w:numFmt w:val="bullet"/>
      <w:lvlText w:val="o"/>
      <w:lvlJc w:val="left"/>
      <w:pPr>
        <w:ind w:left="3600" w:hanging="360"/>
      </w:pPr>
      <w:rPr>
        <w:rFonts w:ascii="Courier New" w:hAnsi="Courier New" w:hint="default"/>
      </w:rPr>
    </w:lvl>
    <w:lvl w:ilvl="5" w:tplc="F5821DF4">
      <w:start w:val="1"/>
      <w:numFmt w:val="bullet"/>
      <w:lvlText w:val=""/>
      <w:lvlJc w:val="left"/>
      <w:pPr>
        <w:ind w:left="4320" w:hanging="360"/>
      </w:pPr>
      <w:rPr>
        <w:rFonts w:ascii="Wingdings" w:hAnsi="Wingdings" w:hint="default"/>
      </w:rPr>
    </w:lvl>
    <w:lvl w:ilvl="6" w:tplc="64104D72">
      <w:start w:val="1"/>
      <w:numFmt w:val="bullet"/>
      <w:lvlText w:val=""/>
      <w:lvlJc w:val="left"/>
      <w:pPr>
        <w:ind w:left="5040" w:hanging="360"/>
      </w:pPr>
      <w:rPr>
        <w:rFonts w:ascii="Symbol" w:hAnsi="Symbol" w:hint="default"/>
      </w:rPr>
    </w:lvl>
    <w:lvl w:ilvl="7" w:tplc="79D436E4">
      <w:start w:val="1"/>
      <w:numFmt w:val="bullet"/>
      <w:lvlText w:val="o"/>
      <w:lvlJc w:val="left"/>
      <w:pPr>
        <w:ind w:left="5760" w:hanging="360"/>
      </w:pPr>
      <w:rPr>
        <w:rFonts w:ascii="Courier New" w:hAnsi="Courier New" w:hint="default"/>
      </w:rPr>
    </w:lvl>
    <w:lvl w:ilvl="8" w:tplc="51AEF658">
      <w:start w:val="1"/>
      <w:numFmt w:val="bullet"/>
      <w:lvlText w:val=""/>
      <w:lvlJc w:val="left"/>
      <w:pPr>
        <w:ind w:left="6480" w:hanging="360"/>
      </w:pPr>
      <w:rPr>
        <w:rFonts w:ascii="Wingdings" w:hAnsi="Wingdings" w:hint="default"/>
      </w:rPr>
    </w:lvl>
  </w:abstractNum>
  <w:abstractNum w:abstractNumId="10" w15:restartNumberingAfterBreak="0">
    <w:nsid w:val="3D2733D7"/>
    <w:multiLevelType w:val="hybridMultilevel"/>
    <w:tmpl w:val="FE0E23E6"/>
    <w:lvl w:ilvl="0" w:tplc="80189AB8">
      <w:start w:val="1"/>
      <w:numFmt w:val="bullet"/>
      <w:lvlText w:val=""/>
      <w:lvlJc w:val="left"/>
      <w:pPr>
        <w:ind w:left="720" w:hanging="360"/>
      </w:pPr>
      <w:rPr>
        <w:rFonts w:ascii="Symbol" w:hAnsi="Symbol" w:hint="default"/>
      </w:rPr>
    </w:lvl>
    <w:lvl w:ilvl="1" w:tplc="2AF0B62C">
      <w:start w:val="1"/>
      <w:numFmt w:val="bullet"/>
      <w:lvlText w:val="o"/>
      <w:lvlJc w:val="left"/>
      <w:pPr>
        <w:ind w:left="1440" w:hanging="360"/>
      </w:pPr>
      <w:rPr>
        <w:rFonts w:ascii="Courier New" w:hAnsi="Courier New" w:hint="default"/>
      </w:rPr>
    </w:lvl>
    <w:lvl w:ilvl="2" w:tplc="2F3ECED0">
      <w:start w:val="1"/>
      <w:numFmt w:val="bullet"/>
      <w:lvlText w:val=""/>
      <w:lvlJc w:val="left"/>
      <w:pPr>
        <w:ind w:left="2160" w:hanging="360"/>
      </w:pPr>
      <w:rPr>
        <w:rFonts w:ascii="Wingdings" w:hAnsi="Wingdings" w:hint="default"/>
      </w:rPr>
    </w:lvl>
    <w:lvl w:ilvl="3" w:tplc="A1305594">
      <w:start w:val="1"/>
      <w:numFmt w:val="bullet"/>
      <w:lvlText w:val=""/>
      <w:lvlJc w:val="left"/>
      <w:pPr>
        <w:ind w:left="2880" w:hanging="360"/>
      </w:pPr>
      <w:rPr>
        <w:rFonts w:ascii="Symbol" w:hAnsi="Symbol" w:hint="default"/>
      </w:rPr>
    </w:lvl>
    <w:lvl w:ilvl="4" w:tplc="6F26A344">
      <w:start w:val="1"/>
      <w:numFmt w:val="bullet"/>
      <w:lvlText w:val="o"/>
      <w:lvlJc w:val="left"/>
      <w:pPr>
        <w:ind w:left="3600" w:hanging="360"/>
      </w:pPr>
      <w:rPr>
        <w:rFonts w:ascii="Courier New" w:hAnsi="Courier New" w:hint="default"/>
      </w:rPr>
    </w:lvl>
    <w:lvl w:ilvl="5" w:tplc="0B668BBC">
      <w:start w:val="1"/>
      <w:numFmt w:val="bullet"/>
      <w:lvlText w:val=""/>
      <w:lvlJc w:val="left"/>
      <w:pPr>
        <w:ind w:left="4320" w:hanging="360"/>
      </w:pPr>
      <w:rPr>
        <w:rFonts w:ascii="Wingdings" w:hAnsi="Wingdings" w:hint="default"/>
      </w:rPr>
    </w:lvl>
    <w:lvl w:ilvl="6" w:tplc="31921658">
      <w:start w:val="1"/>
      <w:numFmt w:val="bullet"/>
      <w:lvlText w:val=""/>
      <w:lvlJc w:val="left"/>
      <w:pPr>
        <w:ind w:left="5040" w:hanging="360"/>
      </w:pPr>
      <w:rPr>
        <w:rFonts w:ascii="Symbol" w:hAnsi="Symbol" w:hint="default"/>
      </w:rPr>
    </w:lvl>
    <w:lvl w:ilvl="7" w:tplc="B61E17C2">
      <w:start w:val="1"/>
      <w:numFmt w:val="bullet"/>
      <w:lvlText w:val="o"/>
      <w:lvlJc w:val="left"/>
      <w:pPr>
        <w:ind w:left="5760" w:hanging="360"/>
      </w:pPr>
      <w:rPr>
        <w:rFonts w:ascii="Courier New" w:hAnsi="Courier New" w:hint="default"/>
      </w:rPr>
    </w:lvl>
    <w:lvl w:ilvl="8" w:tplc="B01A5610">
      <w:start w:val="1"/>
      <w:numFmt w:val="bullet"/>
      <w:lvlText w:val=""/>
      <w:lvlJc w:val="left"/>
      <w:pPr>
        <w:ind w:left="6480" w:hanging="360"/>
      </w:pPr>
      <w:rPr>
        <w:rFonts w:ascii="Wingdings" w:hAnsi="Wingdings" w:hint="default"/>
      </w:rPr>
    </w:lvl>
  </w:abstractNum>
  <w:abstractNum w:abstractNumId="11" w15:restartNumberingAfterBreak="0">
    <w:nsid w:val="405A04A8"/>
    <w:multiLevelType w:val="hybridMultilevel"/>
    <w:tmpl w:val="92B6D2BC"/>
    <w:lvl w:ilvl="0" w:tplc="12C68B9E">
      <w:start w:val="1"/>
      <w:numFmt w:val="bullet"/>
      <w:lvlText w:val=""/>
      <w:lvlJc w:val="left"/>
      <w:pPr>
        <w:ind w:left="720" w:hanging="360"/>
      </w:pPr>
      <w:rPr>
        <w:rFonts w:ascii="Symbol" w:hAnsi="Symbol" w:hint="default"/>
      </w:rPr>
    </w:lvl>
    <w:lvl w:ilvl="1" w:tplc="8F5AD806">
      <w:start w:val="1"/>
      <w:numFmt w:val="bullet"/>
      <w:lvlText w:val="o"/>
      <w:lvlJc w:val="left"/>
      <w:pPr>
        <w:ind w:left="1440" w:hanging="360"/>
      </w:pPr>
      <w:rPr>
        <w:rFonts w:ascii="Courier New" w:hAnsi="Courier New" w:hint="default"/>
      </w:rPr>
    </w:lvl>
    <w:lvl w:ilvl="2" w:tplc="01209786">
      <w:start w:val="1"/>
      <w:numFmt w:val="bullet"/>
      <w:lvlText w:val=""/>
      <w:lvlJc w:val="left"/>
      <w:pPr>
        <w:ind w:left="2160" w:hanging="360"/>
      </w:pPr>
      <w:rPr>
        <w:rFonts w:ascii="Wingdings" w:hAnsi="Wingdings" w:hint="default"/>
      </w:rPr>
    </w:lvl>
    <w:lvl w:ilvl="3" w:tplc="90B85046">
      <w:start w:val="1"/>
      <w:numFmt w:val="bullet"/>
      <w:lvlText w:val=""/>
      <w:lvlJc w:val="left"/>
      <w:pPr>
        <w:ind w:left="2880" w:hanging="360"/>
      </w:pPr>
      <w:rPr>
        <w:rFonts w:ascii="Symbol" w:hAnsi="Symbol" w:hint="default"/>
      </w:rPr>
    </w:lvl>
    <w:lvl w:ilvl="4" w:tplc="1900635E">
      <w:start w:val="1"/>
      <w:numFmt w:val="bullet"/>
      <w:lvlText w:val="o"/>
      <w:lvlJc w:val="left"/>
      <w:pPr>
        <w:ind w:left="3600" w:hanging="360"/>
      </w:pPr>
      <w:rPr>
        <w:rFonts w:ascii="Courier New" w:hAnsi="Courier New" w:hint="default"/>
      </w:rPr>
    </w:lvl>
    <w:lvl w:ilvl="5" w:tplc="8A7402B6">
      <w:start w:val="1"/>
      <w:numFmt w:val="bullet"/>
      <w:lvlText w:val=""/>
      <w:lvlJc w:val="left"/>
      <w:pPr>
        <w:ind w:left="4320" w:hanging="360"/>
      </w:pPr>
      <w:rPr>
        <w:rFonts w:ascii="Wingdings" w:hAnsi="Wingdings" w:hint="default"/>
      </w:rPr>
    </w:lvl>
    <w:lvl w:ilvl="6" w:tplc="4A446BA8">
      <w:start w:val="1"/>
      <w:numFmt w:val="bullet"/>
      <w:lvlText w:val=""/>
      <w:lvlJc w:val="left"/>
      <w:pPr>
        <w:ind w:left="5040" w:hanging="360"/>
      </w:pPr>
      <w:rPr>
        <w:rFonts w:ascii="Symbol" w:hAnsi="Symbol" w:hint="default"/>
      </w:rPr>
    </w:lvl>
    <w:lvl w:ilvl="7" w:tplc="75E68AF4">
      <w:start w:val="1"/>
      <w:numFmt w:val="bullet"/>
      <w:lvlText w:val="o"/>
      <w:lvlJc w:val="left"/>
      <w:pPr>
        <w:ind w:left="5760" w:hanging="360"/>
      </w:pPr>
      <w:rPr>
        <w:rFonts w:ascii="Courier New" w:hAnsi="Courier New" w:hint="default"/>
      </w:rPr>
    </w:lvl>
    <w:lvl w:ilvl="8" w:tplc="2E1C593E">
      <w:start w:val="1"/>
      <w:numFmt w:val="bullet"/>
      <w:lvlText w:val=""/>
      <w:lvlJc w:val="left"/>
      <w:pPr>
        <w:ind w:left="6480" w:hanging="360"/>
      </w:pPr>
      <w:rPr>
        <w:rFonts w:ascii="Wingdings" w:hAnsi="Wingdings" w:hint="default"/>
      </w:rPr>
    </w:lvl>
  </w:abstractNum>
  <w:abstractNum w:abstractNumId="12" w15:restartNumberingAfterBreak="0">
    <w:nsid w:val="47571407"/>
    <w:multiLevelType w:val="hybridMultilevel"/>
    <w:tmpl w:val="F66E9994"/>
    <w:lvl w:ilvl="0" w:tplc="46A8326E">
      <w:start w:val="1"/>
      <w:numFmt w:val="bullet"/>
      <w:lvlText w:val=""/>
      <w:lvlJc w:val="left"/>
      <w:pPr>
        <w:ind w:left="720" w:hanging="360"/>
      </w:pPr>
      <w:rPr>
        <w:rFonts w:ascii="Symbol" w:hAnsi="Symbol" w:hint="default"/>
      </w:rPr>
    </w:lvl>
    <w:lvl w:ilvl="1" w:tplc="37401FDE">
      <w:start w:val="1"/>
      <w:numFmt w:val="bullet"/>
      <w:lvlText w:val="o"/>
      <w:lvlJc w:val="left"/>
      <w:pPr>
        <w:ind w:left="1440" w:hanging="360"/>
      </w:pPr>
      <w:rPr>
        <w:rFonts w:ascii="Courier New" w:hAnsi="Courier New" w:hint="default"/>
      </w:rPr>
    </w:lvl>
    <w:lvl w:ilvl="2" w:tplc="105AD1D2">
      <w:start w:val="1"/>
      <w:numFmt w:val="bullet"/>
      <w:lvlText w:val=""/>
      <w:lvlJc w:val="left"/>
      <w:pPr>
        <w:ind w:left="2160" w:hanging="360"/>
      </w:pPr>
      <w:rPr>
        <w:rFonts w:ascii="Wingdings" w:hAnsi="Wingdings" w:hint="default"/>
      </w:rPr>
    </w:lvl>
    <w:lvl w:ilvl="3" w:tplc="DF682FF0">
      <w:start w:val="1"/>
      <w:numFmt w:val="bullet"/>
      <w:lvlText w:val=""/>
      <w:lvlJc w:val="left"/>
      <w:pPr>
        <w:ind w:left="2880" w:hanging="360"/>
      </w:pPr>
      <w:rPr>
        <w:rFonts w:ascii="Symbol" w:hAnsi="Symbol" w:hint="default"/>
      </w:rPr>
    </w:lvl>
    <w:lvl w:ilvl="4" w:tplc="7340D1D8">
      <w:start w:val="1"/>
      <w:numFmt w:val="bullet"/>
      <w:lvlText w:val="o"/>
      <w:lvlJc w:val="left"/>
      <w:pPr>
        <w:ind w:left="3600" w:hanging="360"/>
      </w:pPr>
      <w:rPr>
        <w:rFonts w:ascii="Courier New" w:hAnsi="Courier New" w:hint="default"/>
      </w:rPr>
    </w:lvl>
    <w:lvl w:ilvl="5" w:tplc="D30AD72A">
      <w:start w:val="1"/>
      <w:numFmt w:val="bullet"/>
      <w:lvlText w:val=""/>
      <w:lvlJc w:val="left"/>
      <w:pPr>
        <w:ind w:left="4320" w:hanging="360"/>
      </w:pPr>
      <w:rPr>
        <w:rFonts w:ascii="Wingdings" w:hAnsi="Wingdings" w:hint="default"/>
      </w:rPr>
    </w:lvl>
    <w:lvl w:ilvl="6" w:tplc="0A060708">
      <w:start w:val="1"/>
      <w:numFmt w:val="bullet"/>
      <w:lvlText w:val=""/>
      <w:lvlJc w:val="left"/>
      <w:pPr>
        <w:ind w:left="5040" w:hanging="360"/>
      </w:pPr>
      <w:rPr>
        <w:rFonts w:ascii="Symbol" w:hAnsi="Symbol" w:hint="default"/>
      </w:rPr>
    </w:lvl>
    <w:lvl w:ilvl="7" w:tplc="01D80B22">
      <w:start w:val="1"/>
      <w:numFmt w:val="bullet"/>
      <w:lvlText w:val="o"/>
      <w:lvlJc w:val="left"/>
      <w:pPr>
        <w:ind w:left="5760" w:hanging="360"/>
      </w:pPr>
      <w:rPr>
        <w:rFonts w:ascii="Courier New" w:hAnsi="Courier New" w:hint="default"/>
      </w:rPr>
    </w:lvl>
    <w:lvl w:ilvl="8" w:tplc="6E10C582">
      <w:start w:val="1"/>
      <w:numFmt w:val="bullet"/>
      <w:lvlText w:val=""/>
      <w:lvlJc w:val="left"/>
      <w:pPr>
        <w:ind w:left="6480" w:hanging="360"/>
      </w:pPr>
      <w:rPr>
        <w:rFonts w:ascii="Wingdings" w:hAnsi="Wingdings" w:hint="default"/>
      </w:rPr>
    </w:lvl>
  </w:abstractNum>
  <w:abstractNum w:abstractNumId="13" w15:restartNumberingAfterBreak="0">
    <w:nsid w:val="4A1D0C73"/>
    <w:multiLevelType w:val="hybridMultilevel"/>
    <w:tmpl w:val="85269CA4"/>
    <w:lvl w:ilvl="0" w:tplc="E94A74DA">
      <w:start w:val="1"/>
      <w:numFmt w:val="bullet"/>
      <w:lvlText w:val=""/>
      <w:lvlJc w:val="left"/>
      <w:pPr>
        <w:ind w:left="720" w:hanging="360"/>
      </w:pPr>
      <w:rPr>
        <w:rFonts w:ascii="Symbol" w:hAnsi="Symbol" w:hint="default"/>
      </w:rPr>
    </w:lvl>
    <w:lvl w:ilvl="1" w:tplc="4000A794">
      <w:start w:val="1"/>
      <w:numFmt w:val="bullet"/>
      <w:lvlText w:val="o"/>
      <w:lvlJc w:val="left"/>
      <w:pPr>
        <w:ind w:left="1440" w:hanging="360"/>
      </w:pPr>
      <w:rPr>
        <w:rFonts w:ascii="Courier New" w:hAnsi="Courier New" w:hint="default"/>
      </w:rPr>
    </w:lvl>
    <w:lvl w:ilvl="2" w:tplc="780AA576">
      <w:start w:val="1"/>
      <w:numFmt w:val="bullet"/>
      <w:lvlText w:val=""/>
      <w:lvlJc w:val="left"/>
      <w:pPr>
        <w:ind w:left="2160" w:hanging="360"/>
      </w:pPr>
      <w:rPr>
        <w:rFonts w:ascii="Wingdings" w:hAnsi="Wingdings" w:hint="default"/>
      </w:rPr>
    </w:lvl>
    <w:lvl w:ilvl="3" w:tplc="25C8EBC6">
      <w:start w:val="1"/>
      <w:numFmt w:val="bullet"/>
      <w:lvlText w:val=""/>
      <w:lvlJc w:val="left"/>
      <w:pPr>
        <w:ind w:left="2880" w:hanging="360"/>
      </w:pPr>
      <w:rPr>
        <w:rFonts w:ascii="Symbol" w:hAnsi="Symbol" w:hint="default"/>
      </w:rPr>
    </w:lvl>
    <w:lvl w:ilvl="4" w:tplc="BE6E0370">
      <w:start w:val="1"/>
      <w:numFmt w:val="bullet"/>
      <w:lvlText w:val="o"/>
      <w:lvlJc w:val="left"/>
      <w:pPr>
        <w:ind w:left="3600" w:hanging="360"/>
      </w:pPr>
      <w:rPr>
        <w:rFonts w:ascii="Courier New" w:hAnsi="Courier New" w:hint="default"/>
      </w:rPr>
    </w:lvl>
    <w:lvl w:ilvl="5" w:tplc="266A1390">
      <w:start w:val="1"/>
      <w:numFmt w:val="bullet"/>
      <w:lvlText w:val=""/>
      <w:lvlJc w:val="left"/>
      <w:pPr>
        <w:ind w:left="4320" w:hanging="360"/>
      </w:pPr>
      <w:rPr>
        <w:rFonts w:ascii="Wingdings" w:hAnsi="Wingdings" w:hint="default"/>
      </w:rPr>
    </w:lvl>
    <w:lvl w:ilvl="6" w:tplc="029EEA20">
      <w:start w:val="1"/>
      <w:numFmt w:val="bullet"/>
      <w:lvlText w:val=""/>
      <w:lvlJc w:val="left"/>
      <w:pPr>
        <w:ind w:left="5040" w:hanging="360"/>
      </w:pPr>
      <w:rPr>
        <w:rFonts w:ascii="Symbol" w:hAnsi="Symbol" w:hint="default"/>
      </w:rPr>
    </w:lvl>
    <w:lvl w:ilvl="7" w:tplc="81D4054E">
      <w:start w:val="1"/>
      <w:numFmt w:val="bullet"/>
      <w:lvlText w:val="o"/>
      <w:lvlJc w:val="left"/>
      <w:pPr>
        <w:ind w:left="5760" w:hanging="360"/>
      </w:pPr>
      <w:rPr>
        <w:rFonts w:ascii="Courier New" w:hAnsi="Courier New" w:hint="default"/>
      </w:rPr>
    </w:lvl>
    <w:lvl w:ilvl="8" w:tplc="F8BCFFA6">
      <w:start w:val="1"/>
      <w:numFmt w:val="bullet"/>
      <w:lvlText w:val=""/>
      <w:lvlJc w:val="left"/>
      <w:pPr>
        <w:ind w:left="6480" w:hanging="360"/>
      </w:pPr>
      <w:rPr>
        <w:rFonts w:ascii="Wingdings" w:hAnsi="Wingdings" w:hint="default"/>
      </w:rPr>
    </w:lvl>
  </w:abstractNum>
  <w:abstractNum w:abstractNumId="14" w15:restartNumberingAfterBreak="0">
    <w:nsid w:val="553B0B5C"/>
    <w:multiLevelType w:val="hybridMultilevel"/>
    <w:tmpl w:val="ED1863EA"/>
    <w:lvl w:ilvl="0" w:tplc="8402A368">
      <w:start w:val="1"/>
      <w:numFmt w:val="bullet"/>
      <w:lvlText w:val=""/>
      <w:lvlJc w:val="left"/>
      <w:pPr>
        <w:ind w:left="720" w:hanging="360"/>
      </w:pPr>
      <w:rPr>
        <w:rFonts w:ascii="Symbol" w:hAnsi="Symbol" w:hint="default"/>
      </w:rPr>
    </w:lvl>
    <w:lvl w:ilvl="1" w:tplc="46629BD2">
      <w:start w:val="1"/>
      <w:numFmt w:val="bullet"/>
      <w:lvlText w:val="o"/>
      <w:lvlJc w:val="left"/>
      <w:pPr>
        <w:ind w:left="1440" w:hanging="360"/>
      </w:pPr>
      <w:rPr>
        <w:rFonts w:ascii="Courier New" w:hAnsi="Courier New" w:hint="default"/>
      </w:rPr>
    </w:lvl>
    <w:lvl w:ilvl="2" w:tplc="41BE755A">
      <w:start w:val="1"/>
      <w:numFmt w:val="bullet"/>
      <w:lvlText w:val=""/>
      <w:lvlJc w:val="left"/>
      <w:pPr>
        <w:ind w:left="2160" w:hanging="360"/>
      </w:pPr>
      <w:rPr>
        <w:rFonts w:ascii="Wingdings" w:hAnsi="Wingdings" w:hint="default"/>
      </w:rPr>
    </w:lvl>
    <w:lvl w:ilvl="3" w:tplc="90081F7A">
      <w:start w:val="1"/>
      <w:numFmt w:val="bullet"/>
      <w:lvlText w:val=""/>
      <w:lvlJc w:val="left"/>
      <w:pPr>
        <w:ind w:left="2880" w:hanging="360"/>
      </w:pPr>
      <w:rPr>
        <w:rFonts w:ascii="Symbol" w:hAnsi="Symbol" w:hint="default"/>
      </w:rPr>
    </w:lvl>
    <w:lvl w:ilvl="4" w:tplc="D14C0B22">
      <w:start w:val="1"/>
      <w:numFmt w:val="bullet"/>
      <w:lvlText w:val="o"/>
      <w:lvlJc w:val="left"/>
      <w:pPr>
        <w:ind w:left="3600" w:hanging="360"/>
      </w:pPr>
      <w:rPr>
        <w:rFonts w:ascii="Courier New" w:hAnsi="Courier New" w:hint="default"/>
      </w:rPr>
    </w:lvl>
    <w:lvl w:ilvl="5" w:tplc="59D6F05A">
      <w:start w:val="1"/>
      <w:numFmt w:val="bullet"/>
      <w:lvlText w:val=""/>
      <w:lvlJc w:val="left"/>
      <w:pPr>
        <w:ind w:left="4320" w:hanging="360"/>
      </w:pPr>
      <w:rPr>
        <w:rFonts w:ascii="Wingdings" w:hAnsi="Wingdings" w:hint="default"/>
      </w:rPr>
    </w:lvl>
    <w:lvl w:ilvl="6" w:tplc="584CD91A">
      <w:start w:val="1"/>
      <w:numFmt w:val="bullet"/>
      <w:lvlText w:val=""/>
      <w:lvlJc w:val="left"/>
      <w:pPr>
        <w:ind w:left="5040" w:hanging="360"/>
      </w:pPr>
      <w:rPr>
        <w:rFonts w:ascii="Symbol" w:hAnsi="Symbol" w:hint="default"/>
      </w:rPr>
    </w:lvl>
    <w:lvl w:ilvl="7" w:tplc="5352F344">
      <w:start w:val="1"/>
      <w:numFmt w:val="bullet"/>
      <w:lvlText w:val="o"/>
      <w:lvlJc w:val="left"/>
      <w:pPr>
        <w:ind w:left="5760" w:hanging="360"/>
      </w:pPr>
      <w:rPr>
        <w:rFonts w:ascii="Courier New" w:hAnsi="Courier New" w:hint="default"/>
      </w:rPr>
    </w:lvl>
    <w:lvl w:ilvl="8" w:tplc="21B8D360">
      <w:start w:val="1"/>
      <w:numFmt w:val="bullet"/>
      <w:lvlText w:val=""/>
      <w:lvlJc w:val="left"/>
      <w:pPr>
        <w:ind w:left="6480" w:hanging="360"/>
      </w:pPr>
      <w:rPr>
        <w:rFonts w:ascii="Wingdings" w:hAnsi="Wingdings" w:hint="default"/>
      </w:rPr>
    </w:lvl>
  </w:abstractNum>
  <w:abstractNum w:abstractNumId="15" w15:restartNumberingAfterBreak="0">
    <w:nsid w:val="6965209E"/>
    <w:multiLevelType w:val="hybridMultilevel"/>
    <w:tmpl w:val="2BDA8DCC"/>
    <w:lvl w:ilvl="0" w:tplc="3C68DBDE">
      <w:start w:val="1"/>
      <w:numFmt w:val="bullet"/>
      <w:lvlText w:val=""/>
      <w:lvlJc w:val="left"/>
      <w:pPr>
        <w:ind w:left="720" w:hanging="360"/>
      </w:pPr>
      <w:rPr>
        <w:rFonts w:ascii="Symbol" w:hAnsi="Symbol" w:hint="default"/>
      </w:rPr>
    </w:lvl>
    <w:lvl w:ilvl="1" w:tplc="7A48B972">
      <w:start w:val="1"/>
      <w:numFmt w:val="bullet"/>
      <w:lvlText w:val="o"/>
      <w:lvlJc w:val="left"/>
      <w:pPr>
        <w:ind w:left="1440" w:hanging="360"/>
      </w:pPr>
      <w:rPr>
        <w:rFonts w:ascii="Courier New" w:hAnsi="Courier New" w:hint="default"/>
      </w:rPr>
    </w:lvl>
    <w:lvl w:ilvl="2" w:tplc="D17885EC">
      <w:start w:val="1"/>
      <w:numFmt w:val="bullet"/>
      <w:lvlText w:val=""/>
      <w:lvlJc w:val="left"/>
      <w:pPr>
        <w:ind w:left="2160" w:hanging="360"/>
      </w:pPr>
      <w:rPr>
        <w:rFonts w:ascii="Wingdings" w:hAnsi="Wingdings" w:hint="default"/>
      </w:rPr>
    </w:lvl>
    <w:lvl w:ilvl="3" w:tplc="16E0D1D4">
      <w:start w:val="1"/>
      <w:numFmt w:val="bullet"/>
      <w:lvlText w:val=""/>
      <w:lvlJc w:val="left"/>
      <w:pPr>
        <w:ind w:left="2880" w:hanging="360"/>
      </w:pPr>
      <w:rPr>
        <w:rFonts w:ascii="Symbol" w:hAnsi="Symbol" w:hint="default"/>
      </w:rPr>
    </w:lvl>
    <w:lvl w:ilvl="4" w:tplc="44F01900">
      <w:start w:val="1"/>
      <w:numFmt w:val="bullet"/>
      <w:lvlText w:val="o"/>
      <w:lvlJc w:val="left"/>
      <w:pPr>
        <w:ind w:left="3600" w:hanging="360"/>
      </w:pPr>
      <w:rPr>
        <w:rFonts w:ascii="Courier New" w:hAnsi="Courier New" w:hint="default"/>
      </w:rPr>
    </w:lvl>
    <w:lvl w:ilvl="5" w:tplc="6C6A7E18">
      <w:start w:val="1"/>
      <w:numFmt w:val="bullet"/>
      <w:lvlText w:val=""/>
      <w:lvlJc w:val="left"/>
      <w:pPr>
        <w:ind w:left="4320" w:hanging="360"/>
      </w:pPr>
      <w:rPr>
        <w:rFonts w:ascii="Wingdings" w:hAnsi="Wingdings" w:hint="default"/>
      </w:rPr>
    </w:lvl>
    <w:lvl w:ilvl="6" w:tplc="0108F75C">
      <w:start w:val="1"/>
      <w:numFmt w:val="bullet"/>
      <w:lvlText w:val=""/>
      <w:lvlJc w:val="left"/>
      <w:pPr>
        <w:ind w:left="5040" w:hanging="360"/>
      </w:pPr>
      <w:rPr>
        <w:rFonts w:ascii="Symbol" w:hAnsi="Symbol" w:hint="default"/>
      </w:rPr>
    </w:lvl>
    <w:lvl w:ilvl="7" w:tplc="49B629D4">
      <w:start w:val="1"/>
      <w:numFmt w:val="bullet"/>
      <w:lvlText w:val="o"/>
      <w:lvlJc w:val="left"/>
      <w:pPr>
        <w:ind w:left="5760" w:hanging="360"/>
      </w:pPr>
      <w:rPr>
        <w:rFonts w:ascii="Courier New" w:hAnsi="Courier New" w:hint="default"/>
      </w:rPr>
    </w:lvl>
    <w:lvl w:ilvl="8" w:tplc="0C660C7C">
      <w:start w:val="1"/>
      <w:numFmt w:val="bullet"/>
      <w:lvlText w:val=""/>
      <w:lvlJc w:val="left"/>
      <w:pPr>
        <w:ind w:left="6480" w:hanging="360"/>
      </w:pPr>
      <w:rPr>
        <w:rFonts w:ascii="Wingdings" w:hAnsi="Wingdings" w:hint="default"/>
      </w:rPr>
    </w:lvl>
  </w:abstractNum>
  <w:abstractNum w:abstractNumId="16" w15:restartNumberingAfterBreak="0">
    <w:nsid w:val="74CF0205"/>
    <w:multiLevelType w:val="hybridMultilevel"/>
    <w:tmpl w:val="2DCE895E"/>
    <w:lvl w:ilvl="0" w:tplc="715075A4">
      <w:start w:val="1"/>
      <w:numFmt w:val="bullet"/>
      <w:lvlText w:val="-"/>
      <w:lvlJc w:val="left"/>
      <w:pPr>
        <w:ind w:left="720" w:hanging="360"/>
      </w:pPr>
      <w:rPr>
        <w:rFonts w:ascii="Calibri" w:hAnsi="Calibri" w:hint="default"/>
      </w:rPr>
    </w:lvl>
    <w:lvl w:ilvl="1" w:tplc="B9A232C0">
      <w:start w:val="1"/>
      <w:numFmt w:val="bullet"/>
      <w:lvlText w:val="o"/>
      <w:lvlJc w:val="left"/>
      <w:pPr>
        <w:ind w:left="1440" w:hanging="360"/>
      </w:pPr>
      <w:rPr>
        <w:rFonts w:ascii="Courier New" w:hAnsi="Courier New" w:hint="default"/>
      </w:rPr>
    </w:lvl>
    <w:lvl w:ilvl="2" w:tplc="5FC47C20">
      <w:start w:val="1"/>
      <w:numFmt w:val="bullet"/>
      <w:lvlText w:val=""/>
      <w:lvlJc w:val="left"/>
      <w:pPr>
        <w:ind w:left="2160" w:hanging="360"/>
      </w:pPr>
      <w:rPr>
        <w:rFonts w:ascii="Wingdings" w:hAnsi="Wingdings" w:hint="default"/>
      </w:rPr>
    </w:lvl>
    <w:lvl w:ilvl="3" w:tplc="55C498D4">
      <w:start w:val="1"/>
      <w:numFmt w:val="bullet"/>
      <w:lvlText w:val=""/>
      <w:lvlJc w:val="left"/>
      <w:pPr>
        <w:ind w:left="2880" w:hanging="360"/>
      </w:pPr>
      <w:rPr>
        <w:rFonts w:ascii="Symbol" w:hAnsi="Symbol" w:hint="default"/>
      </w:rPr>
    </w:lvl>
    <w:lvl w:ilvl="4" w:tplc="AAAABE96">
      <w:start w:val="1"/>
      <w:numFmt w:val="bullet"/>
      <w:lvlText w:val="o"/>
      <w:lvlJc w:val="left"/>
      <w:pPr>
        <w:ind w:left="3600" w:hanging="360"/>
      </w:pPr>
      <w:rPr>
        <w:rFonts w:ascii="Courier New" w:hAnsi="Courier New" w:hint="default"/>
      </w:rPr>
    </w:lvl>
    <w:lvl w:ilvl="5" w:tplc="2FEA9DE6">
      <w:start w:val="1"/>
      <w:numFmt w:val="bullet"/>
      <w:lvlText w:val=""/>
      <w:lvlJc w:val="left"/>
      <w:pPr>
        <w:ind w:left="4320" w:hanging="360"/>
      </w:pPr>
      <w:rPr>
        <w:rFonts w:ascii="Wingdings" w:hAnsi="Wingdings" w:hint="default"/>
      </w:rPr>
    </w:lvl>
    <w:lvl w:ilvl="6" w:tplc="EEC6D5C4">
      <w:start w:val="1"/>
      <w:numFmt w:val="bullet"/>
      <w:lvlText w:val=""/>
      <w:lvlJc w:val="left"/>
      <w:pPr>
        <w:ind w:left="5040" w:hanging="360"/>
      </w:pPr>
      <w:rPr>
        <w:rFonts w:ascii="Symbol" w:hAnsi="Symbol" w:hint="default"/>
      </w:rPr>
    </w:lvl>
    <w:lvl w:ilvl="7" w:tplc="5CB86618">
      <w:start w:val="1"/>
      <w:numFmt w:val="bullet"/>
      <w:lvlText w:val="o"/>
      <w:lvlJc w:val="left"/>
      <w:pPr>
        <w:ind w:left="5760" w:hanging="360"/>
      </w:pPr>
      <w:rPr>
        <w:rFonts w:ascii="Courier New" w:hAnsi="Courier New" w:hint="default"/>
      </w:rPr>
    </w:lvl>
    <w:lvl w:ilvl="8" w:tplc="FE2EB72E">
      <w:start w:val="1"/>
      <w:numFmt w:val="bullet"/>
      <w:lvlText w:val=""/>
      <w:lvlJc w:val="left"/>
      <w:pPr>
        <w:ind w:left="6480" w:hanging="360"/>
      </w:pPr>
      <w:rPr>
        <w:rFonts w:ascii="Wingdings" w:hAnsi="Wingdings" w:hint="default"/>
      </w:rPr>
    </w:lvl>
  </w:abstractNum>
  <w:abstractNum w:abstractNumId="17" w15:restartNumberingAfterBreak="0">
    <w:nsid w:val="7CEA671A"/>
    <w:multiLevelType w:val="hybridMultilevel"/>
    <w:tmpl w:val="617E9E9C"/>
    <w:lvl w:ilvl="0" w:tplc="4A309A48">
      <w:start w:val="1"/>
      <w:numFmt w:val="bullet"/>
      <w:lvlText w:val=""/>
      <w:lvlJc w:val="left"/>
      <w:pPr>
        <w:ind w:left="720" w:hanging="360"/>
      </w:pPr>
      <w:rPr>
        <w:rFonts w:ascii="Symbol" w:hAnsi="Symbol" w:hint="default"/>
      </w:rPr>
    </w:lvl>
    <w:lvl w:ilvl="1" w:tplc="4B2AD962">
      <w:start w:val="1"/>
      <w:numFmt w:val="bullet"/>
      <w:lvlText w:val="o"/>
      <w:lvlJc w:val="left"/>
      <w:pPr>
        <w:ind w:left="1440" w:hanging="360"/>
      </w:pPr>
      <w:rPr>
        <w:rFonts w:ascii="Courier New" w:hAnsi="Courier New" w:hint="default"/>
      </w:rPr>
    </w:lvl>
    <w:lvl w:ilvl="2" w:tplc="188AD6D6">
      <w:start w:val="1"/>
      <w:numFmt w:val="bullet"/>
      <w:lvlText w:val=""/>
      <w:lvlJc w:val="left"/>
      <w:pPr>
        <w:ind w:left="2160" w:hanging="360"/>
      </w:pPr>
      <w:rPr>
        <w:rFonts w:ascii="Wingdings" w:hAnsi="Wingdings" w:hint="default"/>
      </w:rPr>
    </w:lvl>
    <w:lvl w:ilvl="3" w:tplc="5B62546C">
      <w:start w:val="1"/>
      <w:numFmt w:val="bullet"/>
      <w:lvlText w:val=""/>
      <w:lvlJc w:val="left"/>
      <w:pPr>
        <w:ind w:left="2880" w:hanging="360"/>
      </w:pPr>
      <w:rPr>
        <w:rFonts w:ascii="Symbol" w:hAnsi="Symbol" w:hint="default"/>
      </w:rPr>
    </w:lvl>
    <w:lvl w:ilvl="4" w:tplc="08EE15DA">
      <w:start w:val="1"/>
      <w:numFmt w:val="bullet"/>
      <w:lvlText w:val="o"/>
      <w:lvlJc w:val="left"/>
      <w:pPr>
        <w:ind w:left="3600" w:hanging="360"/>
      </w:pPr>
      <w:rPr>
        <w:rFonts w:ascii="Courier New" w:hAnsi="Courier New" w:hint="default"/>
      </w:rPr>
    </w:lvl>
    <w:lvl w:ilvl="5" w:tplc="AE56A3C4">
      <w:start w:val="1"/>
      <w:numFmt w:val="bullet"/>
      <w:lvlText w:val=""/>
      <w:lvlJc w:val="left"/>
      <w:pPr>
        <w:ind w:left="4320" w:hanging="360"/>
      </w:pPr>
      <w:rPr>
        <w:rFonts w:ascii="Wingdings" w:hAnsi="Wingdings" w:hint="default"/>
      </w:rPr>
    </w:lvl>
    <w:lvl w:ilvl="6" w:tplc="FE66556C">
      <w:start w:val="1"/>
      <w:numFmt w:val="bullet"/>
      <w:lvlText w:val=""/>
      <w:lvlJc w:val="left"/>
      <w:pPr>
        <w:ind w:left="5040" w:hanging="360"/>
      </w:pPr>
      <w:rPr>
        <w:rFonts w:ascii="Symbol" w:hAnsi="Symbol" w:hint="default"/>
      </w:rPr>
    </w:lvl>
    <w:lvl w:ilvl="7" w:tplc="65D4F316">
      <w:start w:val="1"/>
      <w:numFmt w:val="bullet"/>
      <w:lvlText w:val="o"/>
      <w:lvlJc w:val="left"/>
      <w:pPr>
        <w:ind w:left="5760" w:hanging="360"/>
      </w:pPr>
      <w:rPr>
        <w:rFonts w:ascii="Courier New" w:hAnsi="Courier New" w:hint="default"/>
      </w:rPr>
    </w:lvl>
    <w:lvl w:ilvl="8" w:tplc="2B3AC684">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6"/>
  </w:num>
  <w:num w:numId="4">
    <w:abstractNumId w:val="8"/>
  </w:num>
  <w:num w:numId="5">
    <w:abstractNumId w:val="12"/>
  </w:num>
  <w:num w:numId="6">
    <w:abstractNumId w:val="13"/>
  </w:num>
  <w:num w:numId="7">
    <w:abstractNumId w:val="1"/>
  </w:num>
  <w:num w:numId="8">
    <w:abstractNumId w:val="9"/>
  </w:num>
  <w:num w:numId="9">
    <w:abstractNumId w:val="3"/>
  </w:num>
  <w:num w:numId="10">
    <w:abstractNumId w:val="14"/>
  </w:num>
  <w:num w:numId="11">
    <w:abstractNumId w:val="11"/>
  </w:num>
  <w:num w:numId="12">
    <w:abstractNumId w:val="2"/>
  </w:num>
  <w:num w:numId="13">
    <w:abstractNumId w:val="5"/>
  </w:num>
  <w:num w:numId="14">
    <w:abstractNumId w:val="4"/>
  </w:num>
  <w:num w:numId="15">
    <w:abstractNumId w:val="16"/>
  </w:num>
  <w:num w:numId="16">
    <w:abstractNumId w:val="15"/>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D8"/>
    <w:rsid w:val="00298C8A"/>
    <w:rsid w:val="002F6355"/>
    <w:rsid w:val="0034254B"/>
    <w:rsid w:val="004F7223"/>
    <w:rsid w:val="00524CF5"/>
    <w:rsid w:val="0052A024"/>
    <w:rsid w:val="0067262C"/>
    <w:rsid w:val="00681DC8"/>
    <w:rsid w:val="009F31A3"/>
    <w:rsid w:val="00B06A6C"/>
    <w:rsid w:val="00BF85E8"/>
    <w:rsid w:val="00E650D8"/>
    <w:rsid w:val="00F1147C"/>
    <w:rsid w:val="010D3EF3"/>
    <w:rsid w:val="015CC819"/>
    <w:rsid w:val="01652864"/>
    <w:rsid w:val="019DE477"/>
    <w:rsid w:val="01B8BB59"/>
    <w:rsid w:val="01B9A0D4"/>
    <w:rsid w:val="0244A77C"/>
    <w:rsid w:val="02619856"/>
    <w:rsid w:val="026AE0E6"/>
    <w:rsid w:val="02967DF3"/>
    <w:rsid w:val="02B18BCD"/>
    <w:rsid w:val="02B84280"/>
    <w:rsid w:val="02CB4E57"/>
    <w:rsid w:val="03781161"/>
    <w:rsid w:val="0406DB39"/>
    <w:rsid w:val="041540F5"/>
    <w:rsid w:val="041B7116"/>
    <w:rsid w:val="04218CE7"/>
    <w:rsid w:val="04358858"/>
    <w:rsid w:val="0444DFB5"/>
    <w:rsid w:val="04453EAA"/>
    <w:rsid w:val="044A02FB"/>
    <w:rsid w:val="045B0FD6"/>
    <w:rsid w:val="047482BC"/>
    <w:rsid w:val="04B00E1B"/>
    <w:rsid w:val="04D58539"/>
    <w:rsid w:val="05043528"/>
    <w:rsid w:val="051A43FB"/>
    <w:rsid w:val="052F218B"/>
    <w:rsid w:val="0548A705"/>
    <w:rsid w:val="05ACD5ED"/>
    <w:rsid w:val="05C4B4A5"/>
    <w:rsid w:val="05D23C41"/>
    <w:rsid w:val="0627940C"/>
    <w:rsid w:val="064EA516"/>
    <w:rsid w:val="06950177"/>
    <w:rsid w:val="06960132"/>
    <w:rsid w:val="06BC3F41"/>
    <w:rsid w:val="073D0CEB"/>
    <w:rsid w:val="07728B46"/>
    <w:rsid w:val="07940294"/>
    <w:rsid w:val="07A31E10"/>
    <w:rsid w:val="07B18036"/>
    <w:rsid w:val="07BFAF45"/>
    <w:rsid w:val="07C62F71"/>
    <w:rsid w:val="083BEFDA"/>
    <w:rsid w:val="0848F61F"/>
    <w:rsid w:val="084E211E"/>
    <w:rsid w:val="084EBA6E"/>
    <w:rsid w:val="0899EBD3"/>
    <w:rsid w:val="08CD9C15"/>
    <w:rsid w:val="09204206"/>
    <w:rsid w:val="0940DA1A"/>
    <w:rsid w:val="094BC78C"/>
    <w:rsid w:val="09882CB9"/>
    <w:rsid w:val="0A35BC34"/>
    <w:rsid w:val="0A8AB29A"/>
    <w:rsid w:val="0B082C93"/>
    <w:rsid w:val="0B287841"/>
    <w:rsid w:val="0B29F2E0"/>
    <w:rsid w:val="0BEC80FE"/>
    <w:rsid w:val="0BEEE366"/>
    <w:rsid w:val="0C3F45B6"/>
    <w:rsid w:val="0C782E76"/>
    <w:rsid w:val="0C795C57"/>
    <w:rsid w:val="0CB537CB"/>
    <w:rsid w:val="0D05CB4A"/>
    <w:rsid w:val="0D17FACF"/>
    <w:rsid w:val="0D2649C6"/>
    <w:rsid w:val="0D460BC0"/>
    <w:rsid w:val="0D6D5CF6"/>
    <w:rsid w:val="0D749CD9"/>
    <w:rsid w:val="0DE03F56"/>
    <w:rsid w:val="0E05ACF9"/>
    <w:rsid w:val="0E18169A"/>
    <w:rsid w:val="0E51082C"/>
    <w:rsid w:val="0E743CD3"/>
    <w:rsid w:val="0EA4C7CF"/>
    <w:rsid w:val="0EB3CB30"/>
    <w:rsid w:val="0EC3DBCF"/>
    <w:rsid w:val="0ECCBF60"/>
    <w:rsid w:val="0ECED04A"/>
    <w:rsid w:val="0EE1DC21"/>
    <w:rsid w:val="0F380DAE"/>
    <w:rsid w:val="0F4F9C70"/>
    <w:rsid w:val="0F5E23BD"/>
    <w:rsid w:val="0F7CF2D4"/>
    <w:rsid w:val="0F85FEC5"/>
    <w:rsid w:val="0FED000E"/>
    <w:rsid w:val="107DAC82"/>
    <w:rsid w:val="108A9F9C"/>
    <w:rsid w:val="10AC3D9B"/>
    <w:rsid w:val="113952A7"/>
    <w:rsid w:val="116EA8A2"/>
    <w:rsid w:val="11A1025F"/>
    <w:rsid w:val="1218577C"/>
    <w:rsid w:val="1295C47F"/>
    <w:rsid w:val="12C81ED6"/>
    <w:rsid w:val="12C849C4"/>
    <w:rsid w:val="12D75C37"/>
    <w:rsid w:val="12EA8AA8"/>
    <w:rsid w:val="1327F58D"/>
    <w:rsid w:val="13517318"/>
    <w:rsid w:val="1357F669"/>
    <w:rsid w:val="13C17D52"/>
    <w:rsid w:val="13D60C24"/>
    <w:rsid w:val="143194E0"/>
    <w:rsid w:val="145379F0"/>
    <w:rsid w:val="147EACFE"/>
    <w:rsid w:val="14CE8D19"/>
    <w:rsid w:val="14D42569"/>
    <w:rsid w:val="14FB13E5"/>
    <w:rsid w:val="154569DB"/>
    <w:rsid w:val="157E6979"/>
    <w:rsid w:val="15FBF705"/>
    <w:rsid w:val="16A12A99"/>
    <w:rsid w:val="16B2924C"/>
    <w:rsid w:val="16BF04E7"/>
    <w:rsid w:val="1726A981"/>
    <w:rsid w:val="174CDAFF"/>
    <w:rsid w:val="178DBC79"/>
    <w:rsid w:val="179BBAE7"/>
    <w:rsid w:val="17E284C7"/>
    <w:rsid w:val="180B1370"/>
    <w:rsid w:val="18123F2F"/>
    <w:rsid w:val="181F290B"/>
    <w:rsid w:val="187EEDE0"/>
    <w:rsid w:val="18AEA410"/>
    <w:rsid w:val="18DB0062"/>
    <w:rsid w:val="18E2B007"/>
    <w:rsid w:val="19378B48"/>
    <w:rsid w:val="1954538A"/>
    <w:rsid w:val="1987538E"/>
    <w:rsid w:val="19DF540F"/>
    <w:rsid w:val="1A579180"/>
    <w:rsid w:val="1A993A9D"/>
    <w:rsid w:val="1AA24F88"/>
    <w:rsid w:val="1B71DE5D"/>
    <w:rsid w:val="1B764CD5"/>
    <w:rsid w:val="1C350AFE"/>
    <w:rsid w:val="1C4855A6"/>
    <w:rsid w:val="1C490B59"/>
    <w:rsid w:val="1C9118FD"/>
    <w:rsid w:val="1CA16929"/>
    <w:rsid w:val="1D1746DD"/>
    <w:rsid w:val="1D269648"/>
    <w:rsid w:val="1D7F30F3"/>
    <w:rsid w:val="1D888478"/>
    <w:rsid w:val="1D94BB54"/>
    <w:rsid w:val="1DDF0992"/>
    <w:rsid w:val="1E2B4EED"/>
    <w:rsid w:val="1E5B02F6"/>
    <w:rsid w:val="1ED16D6C"/>
    <w:rsid w:val="1EF9F651"/>
    <w:rsid w:val="1F2111A8"/>
    <w:rsid w:val="1F383A3D"/>
    <w:rsid w:val="1F544D3C"/>
    <w:rsid w:val="1F7AA210"/>
    <w:rsid w:val="1F9BEFBE"/>
    <w:rsid w:val="1FC71F4E"/>
    <w:rsid w:val="1FCFE51D"/>
    <w:rsid w:val="200EB8B4"/>
    <w:rsid w:val="201D5114"/>
    <w:rsid w:val="202E776E"/>
    <w:rsid w:val="206238B0"/>
    <w:rsid w:val="20637C83"/>
    <w:rsid w:val="20D3A6D4"/>
    <w:rsid w:val="21459F5F"/>
    <w:rsid w:val="2160BB14"/>
    <w:rsid w:val="2162EFAF"/>
    <w:rsid w:val="216D134F"/>
    <w:rsid w:val="21DD6356"/>
    <w:rsid w:val="2253BFDA"/>
    <w:rsid w:val="225DD017"/>
    <w:rsid w:val="22A3B413"/>
    <w:rsid w:val="22A986C0"/>
    <w:rsid w:val="22AB7562"/>
    <w:rsid w:val="22F2A263"/>
    <w:rsid w:val="23029D0A"/>
    <w:rsid w:val="2311376F"/>
    <w:rsid w:val="235FCD81"/>
    <w:rsid w:val="23EE6186"/>
    <w:rsid w:val="23F97554"/>
    <w:rsid w:val="244146F9"/>
    <w:rsid w:val="24D49CBD"/>
    <w:rsid w:val="24DD5368"/>
    <w:rsid w:val="250C4E53"/>
    <w:rsid w:val="2557FA8A"/>
    <w:rsid w:val="2568172D"/>
    <w:rsid w:val="258803BE"/>
    <w:rsid w:val="260A471E"/>
    <w:rsid w:val="2636BCB9"/>
    <w:rsid w:val="263A3DCC"/>
    <w:rsid w:val="2645E0C5"/>
    <w:rsid w:val="26CE69E3"/>
    <w:rsid w:val="27056E72"/>
    <w:rsid w:val="27101B82"/>
    <w:rsid w:val="2730FA7E"/>
    <w:rsid w:val="274F7791"/>
    <w:rsid w:val="276E1E95"/>
    <w:rsid w:val="27752E19"/>
    <w:rsid w:val="27B13751"/>
    <w:rsid w:val="27C0211A"/>
    <w:rsid w:val="27D28D1A"/>
    <w:rsid w:val="283356E1"/>
    <w:rsid w:val="28418FFB"/>
    <w:rsid w:val="2878BEC6"/>
    <w:rsid w:val="28FAD28F"/>
    <w:rsid w:val="290A42B8"/>
    <w:rsid w:val="29A22483"/>
    <w:rsid w:val="29B0219E"/>
    <w:rsid w:val="2A060AA5"/>
    <w:rsid w:val="2A285A4F"/>
    <w:rsid w:val="2A3E59E8"/>
    <w:rsid w:val="2A8254B8"/>
    <w:rsid w:val="2A8FBA6A"/>
    <w:rsid w:val="2ABF4C2E"/>
    <w:rsid w:val="2AD5D807"/>
    <w:rsid w:val="2AD64C61"/>
    <w:rsid w:val="2ADAC7E2"/>
    <w:rsid w:val="2B17250D"/>
    <w:rsid w:val="2B43DE41"/>
    <w:rsid w:val="2B50A1BF"/>
    <w:rsid w:val="2C5F4E7F"/>
    <w:rsid w:val="2C645D30"/>
    <w:rsid w:val="2C6CC3C4"/>
    <w:rsid w:val="2C8DBEDD"/>
    <w:rsid w:val="2CF3BC4A"/>
    <w:rsid w:val="2D06AFC7"/>
    <w:rsid w:val="2D3DAB67"/>
    <w:rsid w:val="2DBC19F5"/>
    <w:rsid w:val="2DCC31B2"/>
    <w:rsid w:val="2DDD7846"/>
    <w:rsid w:val="2E089425"/>
    <w:rsid w:val="2E1EDCF9"/>
    <w:rsid w:val="2E2BC928"/>
    <w:rsid w:val="2EA28028"/>
    <w:rsid w:val="2EC93586"/>
    <w:rsid w:val="2ED9A401"/>
    <w:rsid w:val="2F02050A"/>
    <w:rsid w:val="2F11CB0B"/>
    <w:rsid w:val="2F75B995"/>
    <w:rsid w:val="2FBC8F19"/>
    <w:rsid w:val="3007669E"/>
    <w:rsid w:val="300E3211"/>
    <w:rsid w:val="300FAF46"/>
    <w:rsid w:val="303E5089"/>
    <w:rsid w:val="30B2DCC0"/>
    <w:rsid w:val="30D17D73"/>
    <w:rsid w:val="30FD6346"/>
    <w:rsid w:val="310A15F5"/>
    <w:rsid w:val="310C1428"/>
    <w:rsid w:val="314D13AB"/>
    <w:rsid w:val="31506C15"/>
    <w:rsid w:val="31AA0272"/>
    <w:rsid w:val="31B5ECA1"/>
    <w:rsid w:val="31CE2377"/>
    <w:rsid w:val="32381129"/>
    <w:rsid w:val="327604C8"/>
    <w:rsid w:val="329BD0B2"/>
    <w:rsid w:val="32C25DD2"/>
    <w:rsid w:val="331412A9"/>
    <w:rsid w:val="331F2FDA"/>
    <w:rsid w:val="3345D2D3"/>
    <w:rsid w:val="33B37D99"/>
    <w:rsid w:val="33E53C2E"/>
    <w:rsid w:val="342334F2"/>
    <w:rsid w:val="342D6B74"/>
    <w:rsid w:val="3452FD35"/>
    <w:rsid w:val="34A80843"/>
    <w:rsid w:val="34CF0B3C"/>
    <w:rsid w:val="3528AF34"/>
    <w:rsid w:val="3571C45D"/>
    <w:rsid w:val="3583BE2D"/>
    <w:rsid w:val="35A10697"/>
    <w:rsid w:val="35C45EBB"/>
    <w:rsid w:val="36052BA9"/>
    <w:rsid w:val="362084CE"/>
    <w:rsid w:val="3650CEBA"/>
    <w:rsid w:val="366E822E"/>
    <w:rsid w:val="37354697"/>
    <w:rsid w:val="37602F1C"/>
    <w:rsid w:val="37A4AEE0"/>
    <w:rsid w:val="37C79BFC"/>
    <w:rsid w:val="37D49B8C"/>
    <w:rsid w:val="37E2A0BD"/>
    <w:rsid w:val="37F04283"/>
    <w:rsid w:val="3800B6C1"/>
    <w:rsid w:val="381296D2"/>
    <w:rsid w:val="38279D31"/>
    <w:rsid w:val="38362BD6"/>
    <w:rsid w:val="38372FD2"/>
    <w:rsid w:val="3858690A"/>
    <w:rsid w:val="38B7EE9B"/>
    <w:rsid w:val="3923FD04"/>
    <w:rsid w:val="394BE180"/>
    <w:rsid w:val="395D08D1"/>
    <w:rsid w:val="3A3A4C16"/>
    <w:rsid w:val="3A782A81"/>
    <w:rsid w:val="3A97CFDE"/>
    <w:rsid w:val="3AA8D74A"/>
    <w:rsid w:val="3B015178"/>
    <w:rsid w:val="3B072A44"/>
    <w:rsid w:val="3B20431E"/>
    <w:rsid w:val="3B2AC8F0"/>
    <w:rsid w:val="3B59B283"/>
    <w:rsid w:val="3BC5D136"/>
    <w:rsid w:val="3BEF8F5D"/>
    <w:rsid w:val="3C01518F"/>
    <w:rsid w:val="3C0EC25C"/>
    <w:rsid w:val="3C2C0FDE"/>
    <w:rsid w:val="3C2CA642"/>
    <w:rsid w:val="3C3D519D"/>
    <w:rsid w:val="3C71D7FE"/>
    <w:rsid w:val="3C7243F0"/>
    <w:rsid w:val="3C7E5666"/>
    <w:rsid w:val="3D1EC39A"/>
    <w:rsid w:val="3D4E271B"/>
    <w:rsid w:val="3DFB7203"/>
    <w:rsid w:val="3E890224"/>
    <w:rsid w:val="3EDB6923"/>
    <w:rsid w:val="3F19CC1B"/>
    <w:rsid w:val="3F27301F"/>
    <w:rsid w:val="3F28798D"/>
    <w:rsid w:val="3F32F478"/>
    <w:rsid w:val="3F924F7B"/>
    <w:rsid w:val="3FE112B5"/>
    <w:rsid w:val="40536F5B"/>
    <w:rsid w:val="408972CF"/>
    <w:rsid w:val="40AF2E15"/>
    <w:rsid w:val="40B9C984"/>
    <w:rsid w:val="40BBE6BB"/>
    <w:rsid w:val="40D1DE72"/>
    <w:rsid w:val="4122CBF6"/>
    <w:rsid w:val="412ABA36"/>
    <w:rsid w:val="41749A2E"/>
    <w:rsid w:val="41B28367"/>
    <w:rsid w:val="41DF09DD"/>
    <w:rsid w:val="423AC7C6"/>
    <w:rsid w:val="42C9F03D"/>
    <w:rsid w:val="42CADF4A"/>
    <w:rsid w:val="42EC576F"/>
    <w:rsid w:val="42F13938"/>
    <w:rsid w:val="43014347"/>
    <w:rsid w:val="4339C7FC"/>
    <w:rsid w:val="4361153A"/>
    <w:rsid w:val="43BC5E51"/>
    <w:rsid w:val="44005826"/>
    <w:rsid w:val="4410B8C6"/>
    <w:rsid w:val="44191657"/>
    <w:rsid w:val="442ACFCB"/>
    <w:rsid w:val="4466AFAB"/>
    <w:rsid w:val="44AC2FCD"/>
    <w:rsid w:val="44E10031"/>
    <w:rsid w:val="45059CD1"/>
    <w:rsid w:val="455A729E"/>
    <w:rsid w:val="4573EB39"/>
    <w:rsid w:val="458F57DE"/>
    <w:rsid w:val="459F1DDF"/>
    <w:rsid w:val="45B215EB"/>
    <w:rsid w:val="45E0E77C"/>
    <w:rsid w:val="45E53D2A"/>
    <w:rsid w:val="4649DCEB"/>
    <w:rsid w:val="469D24A9"/>
    <w:rsid w:val="46A16D32"/>
    <w:rsid w:val="46B86CC5"/>
    <w:rsid w:val="46BE9E38"/>
    <w:rsid w:val="473AA3E5"/>
    <w:rsid w:val="47423DBA"/>
    <w:rsid w:val="475ED047"/>
    <w:rsid w:val="4761B1E3"/>
    <w:rsid w:val="4784FBB1"/>
    <w:rsid w:val="478DBA84"/>
    <w:rsid w:val="480CCC7D"/>
    <w:rsid w:val="481EC852"/>
    <w:rsid w:val="483784B2"/>
    <w:rsid w:val="490BEB83"/>
    <w:rsid w:val="49B0BB2B"/>
    <w:rsid w:val="49B5ACB7"/>
    <w:rsid w:val="4A47216A"/>
    <w:rsid w:val="4A553930"/>
    <w:rsid w:val="4B15B920"/>
    <w:rsid w:val="4B16CB09"/>
    <w:rsid w:val="4B7C84FA"/>
    <w:rsid w:val="4BEC000A"/>
    <w:rsid w:val="4C0AFFDF"/>
    <w:rsid w:val="4C53AFC2"/>
    <w:rsid w:val="4C57AA26"/>
    <w:rsid w:val="4C5C9C75"/>
    <w:rsid w:val="4C5E983F"/>
    <w:rsid w:val="4C603B0B"/>
    <w:rsid w:val="4C96E2DE"/>
    <w:rsid w:val="4CD1C441"/>
    <w:rsid w:val="4CD9063F"/>
    <w:rsid w:val="4CDBF52D"/>
    <w:rsid w:val="4CE00334"/>
    <w:rsid w:val="4CE85BED"/>
    <w:rsid w:val="4D3967F9"/>
    <w:rsid w:val="4D3D46A1"/>
    <w:rsid w:val="4D69885F"/>
    <w:rsid w:val="4DFB109B"/>
    <w:rsid w:val="4E0E0FCC"/>
    <w:rsid w:val="4E4A2120"/>
    <w:rsid w:val="4E8C1C2F"/>
    <w:rsid w:val="4E9356BA"/>
    <w:rsid w:val="4EAA34C1"/>
    <w:rsid w:val="4EC0598E"/>
    <w:rsid w:val="4F71A01C"/>
    <w:rsid w:val="4F727867"/>
    <w:rsid w:val="4FBEDCD9"/>
    <w:rsid w:val="5023B2D8"/>
    <w:rsid w:val="50462F9F"/>
    <w:rsid w:val="50498A21"/>
    <w:rsid w:val="509FCAF6"/>
    <w:rsid w:val="50B74D85"/>
    <w:rsid w:val="50BBF3F7"/>
    <w:rsid w:val="50BD3CAD"/>
    <w:rsid w:val="51258974"/>
    <w:rsid w:val="513FFFD6"/>
    <w:rsid w:val="515CAC52"/>
    <w:rsid w:val="51632E2F"/>
    <w:rsid w:val="51797E27"/>
    <w:rsid w:val="51A65ADC"/>
    <w:rsid w:val="51FE822B"/>
    <w:rsid w:val="520580DF"/>
    <w:rsid w:val="5269B9DE"/>
    <w:rsid w:val="52774470"/>
    <w:rsid w:val="52935E5C"/>
    <w:rsid w:val="529A9852"/>
    <w:rsid w:val="52BF3DD7"/>
    <w:rsid w:val="530F0897"/>
    <w:rsid w:val="534F8F41"/>
    <w:rsid w:val="535FF264"/>
    <w:rsid w:val="538D18C4"/>
    <w:rsid w:val="53AF078E"/>
    <w:rsid w:val="545D2A36"/>
    <w:rsid w:val="546D266D"/>
    <w:rsid w:val="5475277D"/>
    <w:rsid w:val="547A9A16"/>
    <w:rsid w:val="54913307"/>
    <w:rsid w:val="54924DFC"/>
    <w:rsid w:val="54AFA06B"/>
    <w:rsid w:val="54C60CB8"/>
    <w:rsid w:val="54EED4F8"/>
    <w:rsid w:val="54F13A46"/>
    <w:rsid w:val="5501DBCD"/>
    <w:rsid w:val="553BDBA9"/>
    <w:rsid w:val="554248F0"/>
    <w:rsid w:val="55BF83EB"/>
    <w:rsid w:val="55D1FB4A"/>
    <w:rsid w:val="560768FF"/>
    <w:rsid w:val="56161370"/>
    <w:rsid w:val="5629A7E7"/>
    <w:rsid w:val="566C756A"/>
    <w:rsid w:val="56A66302"/>
    <w:rsid w:val="570888B2"/>
    <w:rsid w:val="573A9B4B"/>
    <w:rsid w:val="5748CA85"/>
    <w:rsid w:val="57597175"/>
    <w:rsid w:val="576461EF"/>
    <w:rsid w:val="57863EEC"/>
    <w:rsid w:val="578EC983"/>
    <w:rsid w:val="57D9E0FC"/>
    <w:rsid w:val="580DAD1A"/>
    <w:rsid w:val="583FA1D5"/>
    <w:rsid w:val="58714D3F"/>
    <w:rsid w:val="58A466F9"/>
    <w:rsid w:val="58B510D8"/>
    <w:rsid w:val="58D66BAC"/>
    <w:rsid w:val="5921C6DF"/>
    <w:rsid w:val="59453EA1"/>
    <w:rsid w:val="598F2DBE"/>
    <w:rsid w:val="599966E4"/>
    <w:rsid w:val="59A71FA1"/>
    <w:rsid w:val="59F37C7A"/>
    <w:rsid w:val="5A1C0BA5"/>
    <w:rsid w:val="5A3406AC"/>
    <w:rsid w:val="5A723C0D"/>
    <w:rsid w:val="5B7FF96B"/>
    <w:rsid w:val="5BA8EE01"/>
    <w:rsid w:val="5BC435E6"/>
    <w:rsid w:val="5BCCA154"/>
    <w:rsid w:val="5C4E8C74"/>
    <w:rsid w:val="5CE90D83"/>
    <w:rsid w:val="5CFE73D7"/>
    <w:rsid w:val="5D545F77"/>
    <w:rsid w:val="5D5D967F"/>
    <w:rsid w:val="5D986F27"/>
    <w:rsid w:val="5DA0025B"/>
    <w:rsid w:val="5DA9DCCF"/>
    <w:rsid w:val="5DE439DC"/>
    <w:rsid w:val="5E0E3185"/>
    <w:rsid w:val="5E1A3F81"/>
    <w:rsid w:val="5E841870"/>
    <w:rsid w:val="5EBAE71D"/>
    <w:rsid w:val="5EFA723A"/>
    <w:rsid w:val="5F256B51"/>
    <w:rsid w:val="5F3726C8"/>
    <w:rsid w:val="5F392E48"/>
    <w:rsid w:val="5F50BCA2"/>
    <w:rsid w:val="5F6BF1F8"/>
    <w:rsid w:val="5FD4A432"/>
    <w:rsid w:val="5FDED95B"/>
    <w:rsid w:val="6011F880"/>
    <w:rsid w:val="6082A209"/>
    <w:rsid w:val="6096429B"/>
    <w:rsid w:val="60D00FE9"/>
    <w:rsid w:val="60DFA0D4"/>
    <w:rsid w:val="60FA40D4"/>
    <w:rsid w:val="610FA82B"/>
    <w:rsid w:val="6118E1DB"/>
    <w:rsid w:val="61489944"/>
    <w:rsid w:val="617DC21C"/>
    <w:rsid w:val="61A09E49"/>
    <w:rsid w:val="61B02F8D"/>
    <w:rsid w:val="61BF3A13"/>
    <w:rsid w:val="61F5F985"/>
    <w:rsid w:val="6217DF45"/>
    <w:rsid w:val="623BE2D8"/>
    <w:rsid w:val="62720725"/>
    <w:rsid w:val="629346B7"/>
    <w:rsid w:val="62A25111"/>
    <w:rsid w:val="62AB788C"/>
    <w:rsid w:val="62D6BFDF"/>
    <w:rsid w:val="630CA165"/>
    <w:rsid w:val="6383DF53"/>
    <w:rsid w:val="639B5635"/>
    <w:rsid w:val="63A75181"/>
    <w:rsid w:val="63D8A521"/>
    <w:rsid w:val="6407B0AB"/>
    <w:rsid w:val="64191E53"/>
    <w:rsid w:val="64542B10"/>
    <w:rsid w:val="645D881F"/>
    <w:rsid w:val="64729040"/>
    <w:rsid w:val="649B36ED"/>
    <w:rsid w:val="649E9E56"/>
    <w:rsid w:val="64CD23EA"/>
    <w:rsid w:val="64F8D504"/>
    <w:rsid w:val="65050397"/>
    <w:rsid w:val="65624572"/>
    <w:rsid w:val="659C34B9"/>
    <w:rsid w:val="65D88728"/>
    <w:rsid w:val="662D2D2F"/>
    <w:rsid w:val="664C47DA"/>
    <w:rsid w:val="66869C6D"/>
    <w:rsid w:val="66CAF544"/>
    <w:rsid w:val="66E6752C"/>
    <w:rsid w:val="66EB5068"/>
    <w:rsid w:val="66FF2B13"/>
    <w:rsid w:val="6727E4E0"/>
    <w:rsid w:val="6750BF15"/>
    <w:rsid w:val="6779EBD6"/>
    <w:rsid w:val="67A086F9"/>
    <w:rsid w:val="67D79A4A"/>
    <w:rsid w:val="67D8050B"/>
    <w:rsid w:val="67FF999A"/>
    <w:rsid w:val="6821FA69"/>
    <w:rsid w:val="68504A15"/>
    <w:rsid w:val="68578DDF"/>
    <w:rsid w:val="686EC758"/>
    <w:rsid w:val="68A62C8B"/>
    <w:rsid w:val="68EC8F76"/>
    <w:rsid w:val="68F34EE9"/>
    <w:rsid w:val="69702120"/>
    <w:rsid w:val="698C5164"/>
    <w:rsid w:val="699562C5"/>
    <w:rsid w:val="69CA0C91"/>
    <w:rsid w:val="69D211BE"/>
    <w:rsid w:val="6A086807"/>
    <w:rsid w:val="6A0D2CB4"/>
    <w:rsid w:val="6A216525"/>
    <w:rsid w:val="6A3DE492"/>
    <w:rsid w:val="6A6F3C7C"/>
    <w:rsid w:val="6A99147B"/>
    <w:rsid w:val="6AAD8227"/>
    <w:rsid w:val="6AC35FC2"/>
    <w:rsid w:val="6B0FB027"/>
    <w:rsid w:val="6B2821C5"/>
    <w:rsid w:val="6B51009D"/>
    <w:rsid w:val="6B6048CF"/>
    <w:rsid w:val="6B6B4E72"/>
    <w:rsid w:val="6B7B897A"/>
    <w:rsid w:val="6BFFC10E"/>
    <w:rsid w:val="6C442D27"/>
    <w:rsid w:val="6C813A88"/>
    <w:rsid w:val="6C88F036"/>
    <w:rsid w:val="6CB3FF93"/>
    <w:rsid w:val="6D015A84"/>
    <w:rsid w:val="6D2F593A"/>
    <w:rsid w:val="6D33B5D6"/>
    <w:rsid w:val="6D4035E8"/>
    <w:rsid w:val="6D761354"/>
    <w:rsid w:val="6DCF21A6"/>
    <w:rsid w:val="6DD1C5EC"/>
    <w:rsid w:val="6E064E24"/>
    <w:rsid w:val="6E35A4F2"/>
    <w:rsid w:val="6E85BAD7"/>
    <w:rsid w:val="6E96E052"/>
    <w:rsid w:val="6EE44A9E"/>
    <w:rsid w:val="6EFDA02A"/>
    <w:rsid w:val="6F05AA98"/>
    <w:rsid w:val="6F178C0E"/>
    <w:rsid w:val="6F62906D"/>
    <w:rsid w:val="6FBE4CB0"/>
    <w:rsid w:val="7012CCA4"/>
    <w:rsid w:val="7026B9B8"/>
    <w:rsid w:val="70348ED3"/>
    <w:rsid w:val="70405136"/>
    <w:rsid w:val="704F93ED"/>
    <w:rsid w:val="706DCE08"/>
    <w:rsid w:val="7081C6C3"/>
    <w:rsid w:val="70C15980"/>
    <w:rsid w:val="70EE2139"/>
    <w:rsid w:val="7114B3E3"/>
    <w:rsid w:val="7131C9EC"/>
    <w:rsid w:val="71B1AFCC"/>
    <w:rsid w:val="721182CA"/>
    <w:rsid w:val="72166893"/>
    <w:rsid w:val="722A8BB3"/>
    <w:rsid w:val="725972AC"/>
    <w:rsid w:val="726F0292"/>
    <w:rsid w:val="72F761E4"/>
    <w:rsid w:val="732FF139"/>
    <w:rsid w:val="73FDFFD6"/>
    <w:rsid w:val="741E75A8"/>
    <w:rsid w:val="7423462D"/>
    <w:rsid w:val="7425C1FB"/>
    <w:rsid w:val="7465B42A"/>
    <w:rsid w:val="7497DC73"/>
    <w:rsid w:val="749FCDB8"/>
    <w:rsid w:val="74ECF979"/>
    <w:rsid w:val="74F38D05"/>
    <w:rsid w:val="754811BB"/>
    <w:rsid w:val="755B84AD"/>
    <w:rsid w:val="755D2DD2"/>
    <w:rsid w:val="7562593F"/>
    <w:rsid w:val="759194EA"/>
    <w:rsid w:val="76149CF4"/>
    <w:rsid w:val="762E0EBE"/>
    <w:rsid w:val="76602840"/>
    <w:rsid w:val="7685B0C7"/>
    <w:rsid w:val="76AE0119"/>
    <w:rsid w:val="770E4B29"/>
    <w:rsid w:val="7711A7F6"/>
    <w:rsid w:val="77143CEE"/>
    <w:rsid w:val="77881D73"/>
    <w:rsid w:val="77EAEC0A"/>
    <w:rsid w:val="782D72FA"/>
    <w:rsid w:val="783FA0B8"/>
    <w:rsid w:val="78616545"/>
    <w:rsid w:val="78A5C6D7"/>
    <w:rsid w:val="78B836B9"/>
    <w:rsid w:val="78C055C2"/>
    <w:rsid w:val="78C2E304"/>
    <w:rsid w:val="78C343E7"/>
    <w:rsid w:val="78C7AD1C"/>
    <w:rsid w:val="78CB43D2"/>
    <w:rsid w:val="78EF9BAC"/>
    <w:rsid w:val="7925D6E9"/>
    <w:rsid w:val="798F7015"/>
    <w:rsid w:val="79B9771F"/>
    <w:rsid w:val="79C32A12"/>
    <w:rsid w:val="79DD52D8"/>
    <w:rsid w:val="79E289BE"/>
    <w:rsid w:val="79FD6BA1"/>
    <w:rsid w:val="7A09566F"/>
    <w:rsid w:val="7A26848E"/>
    <w:rsid w:val="7A273433"/>
    <w:rsid w:val="7A28A909"/>
    <w:rsid w:val="7A4BDDB0"/>
    <w:rsid w:val="7A671433"/>
    <w:rsid w:val="7A6D92D0"/>
    <w:rsid w:val="7A727FF9"/>
    <w:rsid w:val="7AB622BC"/>
    <w:rsid w:val="7AB727B0"/>
    <w:rsid w:val="7ABE992A"/>
    <w:rsid w:val="7AF2827C"/>
    <w:rsid w:val="7B39AEDE"/>
    <w:rsid w:val="7B681EF1"/>
    <w:rsid w:val="7B7E5A1F"/>
    <w:rsid w:val="7BCFC249"/>
    <w:rsid w:val="7BE58753"/>
    <w:rsid w:val="7C02E494"/>
    <w:rsid w:val="7C02F38F"/>
    <w:rsid w:val="7C1C1144"/>
    <w:rsid w:val="7C5E9018"/>
    <w:rsid w:val="7C806FB9"/>
    <w:rsid w:val="7CA60878"/>
    <w:rsid w:val="7CEC1463"/>
    <w:rsid w:val="7D6349C2"/>
    <w:rsid w:val="7D837E72"/>
    <w:rsid w:val="7D852E85"/>
    <w:rsid w:val="7D92F5B4"/>
    <w:rsid w:val="7D93C6E5"/>
    <w:rsid w:val="7DAC013E"/>
    <w:rsid w:val="7DE1E88D"/>
    <w:rsid w:val="7E054137"/>
    <w:rsid w:val="7E05DA5B"/>
    <w:rsid w:val="7E1178A9"/>
    <w:rsid w:val="7E5CC617"/>
    <w:rsid w:val="7E87E4C4"/>
    <w:rsid w:val="7EF1989E"/>
    <w:rsid w:val="7EFBF0EE"/>
    <w:rsid w:val="7F2AF46A"/>
    <w:rsid w:val="7F2F2ABC"/>
    <w:rsid w:val="7F37DFB8"/>
    <w:rsid w:val="7F423C1C"/>
    <w:rsid w:val="7FE5227A"/>
    <w:rsid w:val="7FE8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957A2"/>
  <w14:defaultImageDpi w14:val="32767"/>
  <w15:chartTrackingRefBased/>
  <w15:docId w15:val="{C380832C-919B-3748-BDB1-A08C9819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67262C"/>
    <w:pPr>
      <w:tabs>
        <w:tab w:val="center" w:pos="4680"/>
        <w:tab w:val="right" w:pos="9360"/>
      </w:tabs>
    </w:pPr>
  </w:style>
  <w:style w:type="character" w:customStyle="1" w:styleId="FooterChar">
    <w:name w:val="Footer Char"/>
    <w:basedOn w:val="DefaultParagraphFont"/>
    <w:link w:val="Footer"/>
    <w:uiPriority w:val="99"/>
    <w:rsid w:val="0067262C"/>
  </w:style>
  <w:style w:type="character" w:styleId="PageNumber">
    <w:name w:val="page number"/>
    <w:basedOn w:val="DefaultParagraphFont"/>
    <w:uiPriority w:val="99"/>
    <w:semiHidden/>
    <w:unhideWhenUsed/>
    <w:rsid w:val="00672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ED0666CF48904B9A95295B29D66542" ma:contentTypeVersion="4" ma:contentTypeDescription="Create a new document." ma:contentTypeScope="" ma:versionID="f9946fff73f09e4bc1127b13f87b81d6">
  <xsd:schema xmlns:xsd="http://www.w3.org/2001/XMLSchema" xmlns:xs="http://www.w3.org/2001/XMLSchema" xmlns:p="http://schemas.microsoft.com/office/2006/metadata/properties" xmlns:ns2="80b50987-44b9-42ca-b3f4-54f8783abafd" targetNamespace="http://schemas.microsoft.com/office/2006/metadata/properties" ma:root="true" ma:fieldsID="61285c53a68d8dfbc042ccd6c949e1ac" ns2:_="">
    <xsd:import namespace="80b50987-44b9-42ca-b3f4-54f8783aba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50987-44b9-42ca-b3f4-54f8783aba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28CB5B-B646-4398-AD67-556F22C212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15CDD5-8C83-4682-B52B-78519C4DD5E7}">
  <ds:schemaRefs>
    <ds:schemaRef ds:uri="http://schemas.microsoft.com/sharepoint/v3/contenttype/forms"/>
  </ds:schemaRefs>
</ds:datastoreItem>
</file>

<file path=customXml/itemProps3.xml><?xml version="1.0" encoding="utf-8"?>
<ds:datastoreItem xmlns:ds="http://schemas.openxmlformats.org/officeDocument/2006/customXml" ds:itemID="{95841E3F-46F8-44CC-92DF-C3540FAD9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50987-44b9-42ca-b3f4-54f8783ab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Strickland, Alexis</dc:creator>
  <cp:keywords/>
  <dc:description/>
  <cp:lastModifiedBy>Strickland, Alexis</cp:lastModifiedBy>
  <cp:revision>2</cp:revision>
  <dcterms:created xsi:type="dcterms:W3CDTF">2022-02-24T01:05:00Z</dcterms:created>
  <dcterms:modified xsi:type="dcterms:W3CDTF">2022-02-24T01:05:00Z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0x010100C6ED0666CF48904B9A95295B29D66542</vt:lpwstr>
  </property>
</Properties>
</file>