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01F4" w14:textId="454BC992" w:rsidR="006F5894" w:rsidRPr="00A275DE" w:rsidRDefault="00125B7C" w:rsidP="00125B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B7C">
        <w:rPr>
          <w:rFonts w:ascii="Times New Roman" w:hAnsi="Times New Roman" w:cs="Times New Roman"/>
          <w:b/>
          <w:bCs/>
          <w:sz w:val="28"/>
          <w:szCs w:val="28"/>
        </w:rPr>
        <w:t>Тест 2</w:t>
      </w:r>
      <w:r w:rsidR="00A275DE">
        <w:rPr>
          <w:rFonts w:ascii="Times New Roman" w:hAnsi="Times New Roman" w:cs="Times New Roman"/>
          <w:b/>
          <w:bCs/>
          <w:sz w:val="28"/>
          <w:szCs w:val="28"/>
        </w:rPr>
        <w:t xml:space="preserve"> (вар 18)</w:t>
      </w:r>
      <w:r w:rsidRPr="00125B7C">
        <w:rPr>
          <w:rFonts w:ascii="Times New Roman" w:hAnsi="Times New Roman" w:cs="Times New Roman"/>
          <w:b/>
          <w:bCs/>
          <w:sz w:val="28"/>
          <w:szCs w:val="28"/>
        </w:rPr>
        <w:t xml:space="preserve">, построение минимального связывающего дерева. Лысенко Данила Сергеевич, </w:t>
      </w:r>
      <w:r w:rsidRPr="00125B7C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275DE">
        <w:rPr>
          <w:rFonts w:ascii="Times New Roman" w:hAnsi="Times New Roman" w:cs="Times New Roman"/>
          <w:b/>
          <w:bCs/>
          <w:sz w:val="28"/>
          <w:szCs w:val="28"/>
        </w:rPr>
        <w:t>3110</w:t>
      </w:r>
    </w:p>
    <w:p w14:paraId="3FD06802" w14:textId="0780B312" w:rsidR="00125B7C" w:rsidRDefault="00A275DE" w:rsidP="00125B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67ACEC" wp14:editId="346783AA">
            <wp:extent cx="5940425" cy="3169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6286" w14:textId="451B245A" w:rsidR="00A275DE" w:rsidRDefault="00A275DE" w:rsidP="00A27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нахождения минимального связывающего дерева будем использовать алгоритм Прима.</w:t>
      </w:r>
    </w:p>
    <w:p w14:paraId="3D4E7B05" w14:textId="5A625EBB" w:rsidR="00A275DE" w:rsidRPr="00A275DE" w:rsidRDefault="00A275DE" w:rsidP="00A27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Произвольно выбираем вершину 4,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275DE">
        <w:rPr>
          <w:rFonts w:ascii="Times New Roman" w:hAnsi="Times New Roman" w:cs="Times New Roman"/>
          <w:sz w:val="24"/>
          <w:szCs w:val="24"/>
        </w:rPr>
        <w:t xml:space="preserve"> = {4}.</w:t>
      </w:r>
    </w:p>
    <w:p w14:paraId="0AD91716" w14:textId="55850E42" w:rsidR="00A275DE" w:rsidRDefault="00A275DE" w:rsidP="00A27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Вершина 7 – ближайшая, поэтому она выбирается вместе с ребром </w:t>
      </w:r>
      <w:proofErr w:type="gramStart"/>
      <w:r>
        <w:rPr>
          <w:rFonts w:ascii="Times New Roman" w:hAnsi="Times New Roman" w:cs="Times New Roman"/>
          <w:sz w:val="24"/>
          <w:szCs w:val="24"/>
        </w:rPr>
        <w:t>4-7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275DE">
        <w:rPr>
          <w:rFonts w:ascii="Times New Roman" w:hAnsi="Times New Roman" w:cs="Times New Roman"/>
          <w:sz w:val="24"/>
          <w:szCs w:val="24"/>
        </w:rPr>
        <w:t xml:space="preserve"> = {4, 7}</w:t>
      </w:r>
    </w:p>
    <w:p w14:paraId="6C80CD72" w14:textId="12D24796" w:rsidR="00E04943" w:rsidRDefault="00E04943" w:rsidP="00A27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393ADA" wp14:editId="693E3709">
            <wp:extent cx="5943600" cy="3171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922B" w14:textId="4FA8D391" w:rsidR="00A275DE" w:rsidRDefault="00A275DE" w:rsidP="00125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выбранных вершин вершина 2 и 5 – ближайшие, поэтому они выбираются вместе с ребрами </w:t>
      </w:r>
      <w:proofErr w:type="gramStart"/>
      <w:r>
        <w:rPr>
          <w:rFonts w:ascii="Times New Roman" w:hAnsi="Times New Roman" w:cs="Times New Roman"/>
          <w:sz w:val="24"/>
          <w:szCs w:val="24"/>
        </w:rPr>
        <w:t>2-7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5-7,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275DE">
        <w:rPr>
          <w:rFonts w:ascii="Times New Roman" w:hAnsi="Times New Roman" w:cs="Times New Roman"/>
          <w:sz w:val="24"/>
          <w:szCs w:val="24"/>
        </w:rPr>
        <w:t xml:space="preserve"> = {2, 4, 5, 7}</w:t>
      </w:r>
    </w:p>
    <w:p w14:paraId="1AC931A0" w14:textId="51CC0B8C" w:rsidR="00E04943" w:rsidRDefault="00E04943" w:rsidP="00125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20F4C2" wp14:editId="58911B2A">
            <wp:extent cx="5943600" cy="3171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9B48" w14:textId="1BE3EC47" w:rsidR="00A275DE" w:rsidRDefault="00A275DE" w:rsidP="00125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выбранных вершин вершина </w:t>
      </w:r>
      <w:r w:rsidRPr="00A275D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ближайшая, поэтому она выбирается вместе с ребром </w:t>
      </w:r>
      <w:proofErr w:type="gramStart"/>
      <w:r>
        <w:rPr>
          <w:rFonts w:ascii="Times New Roman" w:hAnsi="Times New Roman" w:cs="Times New Roman"/>
          <w:sz w:val="24"/>
          <w:szCs w:val="24"/>
        </w:rPr>
        <w:t>1-4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275DE">
        <w:rPr>
          <w:rFonts w:ascii="Times New Roman" w:hAnsi="Times New Roman" w:cs="Times New Roman"/>
          <w:sz w:val="24"/>
          <w:szCs w:val="24"/>
        </w:rPr>
        <w:t xml:space="preserve"> = {1, 2, 4, 5, 7}</w:t>
      </w:r>
    </w:p>
    <w:p w14:paraId="11EC2149" w14:textId="5FB63E93" w:rsidR="00E04943" w:rsidRDefault="00E04943" w:rsidP="00125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E1F1C" wp14:editId="2E507571">
            <wp:extent cx="5943600" cy="3171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28D1" w14:textId="6D8B7507" w:rsidR="00A275DE" w:rsidRDefault="00A275DE" w:rsidP="00125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выбранных вершин вершины 8 и 9 – ближайшие, поэтому они выбираются вместе с ребром 1-8 и 1-9,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275DE">
        <w:rPr>
          <w:rFonts w:ascii="Times New Roman" w:hAnsi="Times New Roman" w:cs="Times New Roman"/>
          <w:sz w:val="24"/>
          <w:szCs w:val="24"/>
        </w:rPr>
        <w:t xml:space="preserve"> = {1, 2, 4, 5, 7, 8, 9}</w:t>
      </w:r>
    </w:p>
    <w:p w14:paraId="1A156F67" w14:textId="153BA9AE" w:rsidR="00E04943" w:rsidRDefault="00E04943" w:rsidP="00125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78C899" wp14:editId="6930EE87">
            <wp:extent cx="5943600" cy="3171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17BD" w14:textId="2CE93C9F" w:rsidR="00A275DE" w:rsidRDefault="00A275DE" w:rsidP="00125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выбранных вершин вершина </w:t>
      </w:r>
      <w:r w:rsidR="00AE204C">
        <w:rPr>
          <w:rFonts w:ascii="Times New Roman" w:hAnsi="Times New Roman" w:cs="Times New Roman"/>
          <w:sz w:val="24"/>
          <w:szCs w:val="24"/>
        </w:rPr>
        <w:t xml:space="preserve">6 – ближайшая, поэтому она выбирается вместе с ребром 2-6, </w:t>
      </w:r>
      <w:r w:rsidR="00AE204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E204C" w:rsidRPr="00AE204C">
        <w:rPr>
          <w:rFonts w:ascii="Times New Roman" w:hAnsi="Times New Roman" w:cs="Times New Roman"/>
          <w:sz w:val="24"/>
          <w:szCs w:val="24"/>
        </w:rPr>
        <w:t xml:space="preserve"> = {1, 2, 4, 5, 6, 7, 8, 9}</w:t>
      </w:r>
    </w:p>
    <w:p w14:paraId="0AC77363" w14:textId="68A9A404" w:rsidR="00E04943" w:rsidRDefault="00E04943" w:rsidP="00125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5B7CB" wp14:editId="3B4F34CE">
            <wp:extent cx="5943600" cy="3171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7397" w14:textId="4F061DD8" w:rsidR="00AE204C" w:rsidRDefault="00AE204C" w:rsidP="00125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выбранных вершин вершина 3 – ближайшая, поэтому она выбирается вместе с ребром 3-6,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E204C">
        <w:rPr>
          <w:rFonts w:ascii="Times New Roman" w:hAnsi="Times New Roman" w:cs="Times New Roman"/>
          <w:sz w:val="24"/>
          <w:szCs w:val="24"/>
        </w:rPr>
        <w:t xml:space="preserve"> = {1, 2, 3, 4, 5, 6, 7, 8, 9}</w:t>
      </w:r>
    </w:p>
    <w:p w14:paraId="38B3D2FE" w14:textId="46FE734D" w:rsidR="00E04943" w:rsidRDefault="00E04943" w:rsidP="00125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827448" wp14:editId="6A7FE198">
            <wp:extent cx="5943600" cy="3171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A077" w14:textId="4CD1C639" w:rsidR="00AE204C" w:rsidRPr="00AE204C" w:rsidRDefault="00AE204C" w:rsidP="00125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Выбраны все вершины, минимальное связывающее дерево построено</w:t>
      </w:r>
      <w:r w:rsidR="00E04943">
        <w:rPr>
          <w:rFonts w:ascii="Times New Roman" w:hAnsi="Times New Roman" w:cs="Times New Roman"/>
          <w:sz w:val="24"/>
          <w:szCs w:val="24"/>
        </w:rPr>
        <w:t>, вес дерева – 14.</w:t>
      </w:r>
    </w:p>
    <w:sectPr w:rsidR="00AE204C" w:rsidRPr="00AE2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7C"/>
    <w:rsid w:val="00125B7C"/>
    <w:rsid w:val="006F5894"/>
    <w:rsid w:val="00A275DE"/>
    <w:rsid w:val="00AE204C"/>
    <w:rsid w:val="00E0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8C85"/>
  <w15:chartTrackingRefBased/>
  <w15:docId w15:val="{E562CF0F-3E28-406F-872A-D892710E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Данила Сергеевич</dc:creator>
  <cp:keywords/>
  <dc:description/>
  <cp:lastModifiedBy>Лысенко Данила Сергеевич</cp:lastModifiedBy>
  <cp:revision>1</cp:revision>
  <dcterms:created xsi:type="dcterms:W3CDTF">2021-04-28T16:44:00Z</dcterms:created>
  <dcterms:modified xsi:type="dcterms:W3CDTF">2021-04-28T18:36:00Z</dcterms:modified>
</cp:coreProperties>
</file>