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4F8" w:rsidRDefault="009C04F8" w:rsidP="009C04F8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更改记录</w:t>
      </w:r>
    </w:p>
    <w:tbl>
      <w:tblPr>
        <w:tblW w:w="141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640"/>
        <w:gridCol w:w="957"/>
        <w:gridCol w:w="1486"/>
        <w:gridCol w:w="1381"/>
        <w:gridCol w:w="1275"/>
        <w:gridCol w:w="1592"/>
      </w:tblGrid>
      <w:tr w:rsidR="00A47EB2" w:rsidRPr="005D6995" w:rsidTr="008A3C3B">
        <w:trPr>
          <w:trHeight w:val="266"/>
          <w:jc w:val="center"/>
        </w:trPr>
        <w:tc>
          <w:tcPr>
            <w:tcW w:w="118" w:type="dxa"/>
            <w:shd w:val="clear" w:color="auto" w:fill="DEEAF6"/>
          </w:tcPr>
          <w:p w:rsidR="00A47EB2" w:rsidRDefault="00A47EB2" w:rsidP="00CF49B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Seq.</w:t>
            </w:r>
          </w:p>
          <w:p w:rsidR="00FF3947" w:rsidRPr="00D2529E" w:rsidRDefault="00FF3947" w:rsidP="00CF49B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" w:type="dxa"/>
            <w:shd w:val="clear" w:color="auto" w:fill="DEEAF6"/>
            <w:vAlign w:val="center"/>
          </w:tcPr>
          <w:p w:rsidR="00A47EB2" w:rsidRDefault="00A47EB2" w:rsidP="00CF49B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Version</w:t>
            </w:r>
          </w:p>
          <w:p w:rsidR="00A47EB2" w:rsidRPr="00D2529E" w:rsidRDefault="00A47EB2" w:rsidP="00CF49BB">
            <w:pPr>
              <w:jc w:val="center"/>
              <w:rPr>
                <w:rFonts w:ascii="宋体" w:hAnsi="宋体"/>
                <w:b/>
                <w:szCs w:val="21"/>
              </w:rPr>
            </w:pPr>
            <w:r w:rsidRPr="00D2529E"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287" w:type="dxa"/>
            <w:shd w:val="clear" w:color="auto" w:fill="DEEAF6"/>
            <w:vAlign w:val="center"/>
          </w:tcPr>
          <w:p w:rsidR="00FF3947" w:rsidRDefault="00FF3947" w:rsidP="00CF49BB">
            <w:pPr>
              <w:jc w:val="center"/>
              <w:rPr>
                <w:rFonts w:ascii="宋体" w:hAnsi="宋体"/>
                <w:b/>
                <w:szCs w:val="21"/>
              </w:rPr>
            </w:pPr>
            <w:r w:rsidRPr="00FF3947">
              <w:rPr>
                <w:rFonts w:ascii="宋体" w:hAnsi="宋体"/>
                <w:b/>
                <w:szCs w:val="21"/>
              </w:rPr>
              <w:t>Modification Place &amp; Content</w:t>
            </w:r>
          </w:p>
          <w:p w:rsidR="00A47EB2" w:rsidRPr="00D2529E" w:rsidRDefault="00A47EB2" w:rsidP="00CF49BB">
            <w:pPr>
              <w:jc w:val="center"/>
              <w:rPr>
                <w:rFonts w:ascii="宋体" w:hAnsi="宋体"/>
                <w:b/>
                <w:szCs w:val="21"/>
              </w:rPr>
            </w:pPr>
            <w:r w:rsidRPr="00D2529E">
              <w:rPr>
                <w:rFonts w:ascii="宋体" w:hAnsi="宋体" w:hint="eastAsia"/>
                <w:b/>
                <w:szCs w:val="21"/>
              </w:rPr>
              <w:t>更改内容</w:t>
            </w:r>
          </w:p>
        </w:tc>
        <w:tc>
          <w:tcPr>
            <w:tcW w:w="304" w:type="dxa"/>
            <w:shd w:val="clear" w:color="auto" w:fill="DEEAF6"/>
            <w:vAlign w:val="center"/>
          </w:tcPr>
          <w:p w:rsidR="00FF3947" w:rsidRDefault="00FF3947" w:rsidP="00CF49BB">
            <w:pPr>
              <w:jc w:val="center"/>
              <w:rPr>
                <w:rFonts w:ascii="宋体" w:hAnsi="宋体"/>
                <w:b/>
                <w:szCs w:val="21"/>
              </w:rPr>
            </w:pPr>
            <w:r w:rsidRPr="00FF3947">
              <w:rPr>
                <w:rFonts w:ascii="宋体" w:hAnsi="宋体"/>
                <w:b/>
                <w:szCs w:val="21"/>
              </w:rPr>
              <w:t>Author/Date</w:t>
            </w:r>
          </w:p>
          <w:p w:rsidR="00A47EB2" w:rsidRPr="00D2529E" w:rsidRDefault="00A47EB2" w:rsidP="00CF49BB">
            <w:pPr>
              <w:jc w:val="center"/>
              <w:rPr>
                <w:rFonts w:ascii="宋体" w:hAnsi="宋体"/>
                <w:b/>
                <w:szCs w:val="21"/>
              </w:rPr>
            </w:pPr>
            <w:r w:rsidRPr="00D2529E">
              <w:rPr>
                <w:rFonts w:ascii="宋体" w:hAnsi="宋体" w:hint="eastAsia"/>
                <w:b/>
                <w:szCs w:val="21"/>
              </w:rPr>
              <w:t>更改人/日期</w:t>
            </w:r>
          </w:p>
        </w:tc>
        <w:tc>
          <w:tcPr>
            <w:tcW w:w="234" w:type="dxa"/>
            <w:shd w:val="clear" w:color="auto" w:fill="DEEAF6"/>
            <w:vAlign w:val="center"/>
          </w:tcPr>
          <w:p w:rsidR="00FF3947" w:rsidRDefault="00FF3947" w:rsidP="00CF49BB">
            <w:pPr>
              <w:jc w:val="center"/>
              <w:rPr>
                <w:rFonts w:ascii="宋体" w:hAnsi="宋体"/>
                <w:b/>
                <w:szCs w:val="21"/>
              </w:rPr>
            </w:pPr>
            <w:r w:rsidRPr="00FF3947">
              <w:rPr>
                <w:rFonts w:ascii="宋体" w:hAnsi="宋体"/>
                <w:b/>
                <w:szCs w:val="21"/>
              </w:rPr>
              <w:t>Audit/Date</w:t>
            </w:r>
          </w:p>
          <w:p w:rsidR="00A47EB2" w:rsidRPr="00D2529E" w:rsidRDefault="00A47EB2" w:rsidP="00CF49BB">
            <w:pPr>
              <w:jc w:val="center"/>
              <w:rPr>
                <w:rFonts w:ascii="宋体" w:hAnsi="宋体"/>
                <w:b/>
                <w:szCs w:val="21"/>
              </w:rPr>
            </w:pPr>
            <w:r w:rsidRPr="00D2529E">
              <w:rPr>
                <w:rFonts w:ascii="宋体" w:hAnsi="宋体" w:hint="eastAsia"/>
                <w:b/>
                <w:szCs w:val="21"/>
              </w:rPr>
              <w:t>审核人/日期</w:t>
            </w:r>
          </w:p>
        </w:tc>
        <w:tc>
          <w:tcPr>
            <w:tcW w:w="292" w:type="dxa"/>
            <w:shd w:val="clear" w:color="auto" w:fill="DEEAF6"/>
            <w:vAlign w:val="center"/>
          </w:tcPr>
          <w:p w:rsidR="00FF3947" w:rsidRDefault="00FF3947" w:rsidP="00CF49BB">
            <w:pPr>
              <w:jc w:val="center"/>
              <w:rPr>
                <w:rFonts w:ascii="宋体" w:hAnsi="宋体"/>
                <w:b/>
                <w:szCs w:val="21"/>
              </w:rPr>
            </w:pPr>
            <w:r w:rsidRPr="00FF3947">
              <w:rPr>
                <w:rFonts w:ascii="宋体" w:hAnsi="宋体"/>
                <w:b/>
                <w:szCs w:val="21"/>
              </w:rPr>
              <w:t>Approver/Date</w:t>
            </w:r>
          </w:p>
          <w:p w:rsidR="00A47EB2" w:rsidRPr="00D2529E" w:rsidRDefault="00A47EB2" w:rsidP="00CF49BB">
            <w:pPr>
              <w:jc w:val="center"/>
              <w:rPr>
                <w:rFonts w:ascii="宋体" w:hAnsi="宋体"/>
                <w:b/>
                <w:szCs w:val="21"/>
              </w:rPr>
            </w:pPr>
            <w:r w:rsidRPr="00D2529E">
              <w:rPr>
                <w:rFonts w:ascii="宋体" w:hAnsi="宋体" w:hint="eastAsia"/>
                <w:b/>
                <w:szCs w:val="21"/>
              </w:rPr>
              <w:t>批准人/日期</w:t>
            </w:r>
          </w:p>
        </w:tc>
      </w:tr>
      <w:tr w:rsidR="00A47EB2" w:rsidRPr="005D6995" w:rsidTr="008A3C3B">
        <w:trPr>
          <w:trHeight w:val="264"/>
          <w:jc w:val="center"/>
        </w:trPr>
        <w:tc>
          <w:tcPr>
            <w:tcW w:w="118" w:type="dxa"/>
          </w:tcPr>
          <w:p w:rsidR="00A47EB2" w:rsidRPr="00A47EB2" w:rsidRDefault="00A47EB2" w:rsidP="00CF49BB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47EB2">
              <w:rPr>
                <w:rFonts w:ascii="宋体" w:hAnsi="宋体" w:hint="eastAsia"/>
                <w:b/>
                <w:sz w:val="18"/>
                <w:szCs w:val="18"/>
              </w:rPr>
              <w:t>1</w:t>
            </w:r>
          </w:p>
        </w:tc>
        <w:tc>
          <w:tcPr>
            <w:tcW w:w="181" w:type="dxa"/>
          </w:tcPr>
          <w:p w:rsidR="00A47EB2" w:rsidRPr="004C15B2" w:rsidRDefault="00A47EB2" w:rsidP="00CF49B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4C15B2">
              <w:rPr>
                <w:rFonts w:ascii="宋体" w:hAnsi="宋体" w:hint="eastAsia"/>
                <w:sz w:val="18"/>
                <w:szCs w:val="18"/>
              </w:rPr>
              <w:t>.0</w:t>
            </w:r>
          </w:p>
        </w:tc>
        <w:tc>
          <w:tcPr>
            <w:tcW w:w="287" w:type="dxa"/>
          </w:tcPr>
          <w:p w:rsidR="00A47EB2" w:rsidRPr="004C15B2" w:rsidRDefault="005371D0" w:rsidP="00DF1B77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reating a draft version</w:t>
            </w:r>
          </w:p>
        </w:tc>
        <w:tc>
          <w:tcPr>
            <w:tcW w:w="304" w:type="dxa"/>
          </w:tcPr>
          <w:p w:rsidR="00E55812" w:rsidRDefault="00E55812" w:rsidP="008A3C3B">
            <w:pPr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S</w:t>
            </w:r>
            <w:r w:rsidR="008A3C3B">
              <w:rPr>
                <w:rFonts w:ascii="宋体" w:hAnsi="宋体" w:hint="eastAsia"/>
                <w:sz w:val="18"/>
                <w:szCs w:val="18"/>
              </w:rPr>
              <w:t>ongqiang</w:t>
            </w:r>
            <w:proofErr w:type="spellEnd"/>
          </w:p>
          <w:p w:rsidR="00A47EB2" w:rsidRPr="009A158A" w:rsidRDefault="00371840" w:rsidP="008A3C3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/2017.07</w:t>
            </w:r>
            <w:r w:rsidR="005371D0">
              <w:rPr>
                <w:rFonts w:ascii="宋体" w:hAnsi="宋体"/>
                <w:sz w:val="18"/>
                <w:szCs w:val="18"/>
              </w:rPr>
              <w:t>.05</w:t>
            </w:r>
          </w:p>
        </w:tc>
        <w:tc>
          <w:tcPr>
            <w:tcW w:w="234" w:type="dxa"/>
          </w:tcPr>
          <w:p w:rsidR="00A47EB2" w:rsidRPr="004C15B2" w:rsidRDefault="00A47EB2" w:rsidP="00CF49B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2" w:type="dxa"/>
          </w:tcPr>
          <w:p w:rsidR="00A47EB2" w:rsidRPr="004C15B2" w:rsidRDefault="00A47EB2" w:rsidP="00CF49B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47EB2" w:rsidRPr="005D6995" w:rsidTr="008A3C3B">
        <w:trPr>
          <w:trHeight w:val="200"/>
          <w:jc w:val="center"/>
        </w:trPr>
        <w:tc>
          <w:tcPr>
            <w:tcW w:w="118" w:type="dxa"/>
          </w:tcPr>
          <w:p w:rsidR="00A47EB2" w:rsidRPr="00A47EB2" w:rsidRDefault="00A47EB2" w:rsidP="00CF49BB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47EB2">
              <w:rPr>
                <w:rFonts w:ascii="宋体" w:hAnsi="宋体" w:hint="eastAsia"/>
                <w:b/>
                <w:sz w:val="18"/>
                <w:szCs w:val="18"/>
              </w:rPr>
              <w:t>2</w:t>
            </w:r>
          </w:p>
        </w:tc>
        <w:tc>
          <w:tcPr>
            <w:tcW w:w="181" w:type="dxa"/>
          </w:tcPr>
          <w:p w:rsidR="00A47EB2" w:rsidRPr="004C15B2" w:rsidRDefault="00A47EB2" w:rsidP="00CF49B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7" w:type="dxa"/>
          </w:tcPr>
          <w:p w:rsidR="00A47EB2" w:rsidRPr="004C15B2" w:rsidRDefault="00A47EB2" w:rsidP="00CF49B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4" w:type="dxa"/>
          </w:tcPr>
          <w:p w:rsidR="00A47EB2" w:rsidRPr="004C15B2" w:rsidRDefault="00A47EB2" w:rsidP="00CF49B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4" w:type="dxa"/>
          </w:tcPr>
          <w:p w:rsidR="00A47EB2" w:rsidRPr="004C15B2" w:rsidRDefault="00A47EB2" w:rsidP="00CF49B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2" w:type="dxa"/>
          </w:tcPr>
          <w:p w:rsidR="00A47EB2" w:rsidRPr="004C15B2" w:rsidRDefault="00A47EB2" w:rsidP="00CF49B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47EB2" w:rsidRPr="005D6995" w:rsidTr="008A3C3B">
        <w:trPr>
          <w:trHeight w:val="200"/>
          <w:jc w:val="center"/>
        </w:trPr>
        <w:tc>
          <w:tcPr>
            <w:tcW w:w="118" w:type="dxa"/>
          </w:tcPr>
          <w:p w:rsidR="00A47EB2" w:rsidRPr="00A47EB2" w:rsidRDefault="00A47EB2" w:rsidP="00CF49BB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47EB2">
              <w:rPr>
                <w:rFonts w:ascii="宋体" w:hAnsi="宋体" w:hint="eastAsia"/>
                <w:b/>
                <w:sz w:val="18"/>
                <w:szCs w:val="18"/>
              </w:rPr>
              <w:t>3</w:t>
            </w:r>
          </w:p>
        </w:tc>
        <w:tc>
          <w:tcPr>
            <w:tcW w:w="181" w:type="dxa"/>
          </w:tcPr>
          <w:p w:rsidR="00A47EB2" w:rsidRPr="004C15B2" w:rsidRDefault="00A47EB2" w:rsidP="00CF49B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7" w:type="dxa"/>
          </w:tcPr>
          <w:p w:rsidR="00A47EB2" w:rsidRPr="009A158A" w:rsidRDefault="00A47EB2" w:rsidP="00CF49B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4" w:type="dxa"/>
          </w:tcPr>
          <w:p w:rsidR="00A47EB2" w:rsidRPr="009A158A" w:rsidRDefault="00A47EB2" w:rsidP="00CF49B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4" w:type="dxa"/>
          </w:tcPr>
          <w:p w:rsidR="00A47EB2" w:rsidRPr="004C15B2" w:rsidRDefault="00A47EB2" w:rsidP="00CF49B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2" w:type="dxa"/>
          </w:tcPr>
          <w:p w:rsidR="00A47EB2" w:rsidRPr="004C15B2" w:rsidRDefault="00A47EB2" w:rsidP="00CF49B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47EB2" w:rsidRPr="005D6995" w:rsidTr="008A3C3B">
        <w:trPr>
          <w:trHeight w:val="205"/>
          <w:jc w:val="center"/>
        </w:trPr>
        <w:tc>
          <w:tcPr>
            <w:tcW w:w="118" w:type="dxa"/>
          </w:tcPr>
          <w:p w:rsidR="00A47EB2" w:rsidRPr="00A47EB2" w:rsidRDefault="00A47EB2" w:rsidP="00CF49BB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47EB2">
              <w:rPr>
                <w:rFonts w:ascii="宋体" w:hAnsi="宋体" w:hint="eastAsia"/>
                <w:b/>
                <w:sz w:val="18"/>
                <w:szCs w:val="18"/>
              </w:rPr>
              <w:t>4</w:t>
            </w:r>
          </w:p>
        </w:tc>
        <w:tc>
          <w:tcPr>
            <w:tcW w:w="181" w:type="dxa"/>
          </w:tcPr>
          <w:p w:rsidR="00A47EB2" w:rsidRPr="004C15B2" w:rsidRDefault="00A47EB2" w:rsidP="00CF49B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7" w:type="dxa"/>
          </w:tcPr>
          <w:p w:rsidR="00A47EB2" w:rsidRPr="004C15B2" w:rsidRDefault="00A47EB2" w:rsidP="00CF49B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4" w:type="dxa"/>
          </w:tcPr>
          <w:p w:rsidR="00A47EB2" w:rsidRPr="004C15B2" w:rsidRDefault="00A47EB2" w:rsidP="00CF49B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4" w:type="dxa"/>
          </w:tcPr>
          <w:p w:rsidR="00A47EB2" w:rsidRPr="004C15B2" w:rsidRDefault="00A47EB2" w:rsidP="00CF49B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2" w:type="dxa"/>
          </w:tcPr>
          <w:p w:rsidR="00A47EB2" w:rsidRPr="004C15B2" w:rsidRDefault="00A47EB2" w:rsidP="00CF49B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47EB2" w:rsidRPr="005D6995" w:rsidTr="008A3C3B">
        <w:trPr>
          <w:trHeight w:val="200"/>
          <w:jc w:val="center"/>
        </w:trPr>
        <w:tc>
          <w:tcPr>
            <w:tcW w:w="118" w:type="dxa"/>
          </w:tcPr>
          <w:p w:rsidR="00A47EB2" w:rsidRPr="00A47EB2" w:rsidRDefault="00A47EB2" w:rsidP="00CF49BB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47EB2">
              <w:rPr>
                <w:rFonts w:ascii="宋体" w:hAnsi="宋体" w:hint="eastAsia"/>
                <w:b/>
                <w:sz w:val="18"/>
                <w:szCs w:val="18"/>
              </w:rPr>
              <w:t>5</w:t>
            </w:r>
          </w:p>
        </w:tc>
        <w:tc>
          <w:tcPr>
            <w:tcW w:w="181" w:type="dxa"/>
          </w:tcPr>
          <w:p w:rsidR="00A47EB2" w:rsidRPr="004C15B2" w:rsidRDefault="00A47EB2" w:rsidP="00CF49B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7" w:type="dxa"/>
          </w:tcPr>
          <w:p w:rsidR="00A47EB2" w:rsidRPr="004C15B2" w:rsidRDefault="00A47EB2" w:rsidP="00CF49B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4" w:type="dxa"/>
          </w:tcPr>
          <w:p w:rsidR="00A47EB2" w:rsidRPr="004C15B2" w:rsidRDefault="00A47EB2" w:rsidP="00CF49B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4" w:type="dxa"/>
          </w:tcPr>
          <w:p w:rsidR="00A47EB2" w:rsidRPr="004C15B2" w:rsidRDefault="00A47EB2" w:rsidP="00CF49B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2" w:type="dxa"/>
          </w:tcPr>
          <w:p w:rsidR="00A47EB2" w:rsidRPr="004C15B2" w:rsidRDefault="00A47EB2" w:rsidP="00CF49B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47EB2" w:rsidRPr="005D6995" w:rsidTr="008A3C3B">
        <w:trPr>
          <w:trHeight w:val="200"/>
          <w:jc w:val="center"/>
        </w:trPr>
        <w:tc>
          <w:tcPr>
            <w:tcW w:w="118" w:type="dxa"/>
          </w:tcPr>
          <w:p w:rsidR="00A47EB2" w:rsidRPr="00A47EB2" w:rsidRDefault="00A47EB2" w:rsidP="00CF49BB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47EB2">
              <w:rPr>
                <w:rFonts w:ascii="宋体" w:hAnsi="宋体" w:hint="eastAsia"/>
                <w:b/>
                <w:sz w:val="18"/>
                <w:szCs w:val="18"/>
              </w:rPr>
              <w:t>6</w:t>
            </w:r>
          </w:p>
        </w:tc>
        <w:tc>
          <w:tcPr>
            <w:tcW w:w="181" w:type="dxa"/>
          </w:tcPr>
          <w:p w:rsidR="00A47EB2" w:rsidRPr="004C15B2" w:rsidRDefault="00A47EB2" w:rsidP="00CF49B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7" w:type="dxa"/>
          </w:tcPr>
          <w:p w:rsidR="00A47EB2" w:rsidRPr="004C15B2" w:rsidRDefault="00A47EB2" w:rsidP="00CF49B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4" w:type="dxa"/>
          </w:tcPr>
          <w:p w:rsidR="00A47EB2" w:rsidRPr="004C15B2" w:rsidRDefault="00A47EB2" w:rsidP="00CF49B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4" w:type="dxa"/>
          </w:tcPr>
          <w:p w:rsidR="00A47EB2" w:rsidRPr="004C15B2" w:rsidRDefault="00A47EB2" w:rsidP="00CF49B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2" w:type="dxa"/>
          </w:tcPr>
          <w:p w:rsidR="00A47EB2" w:rsidRPr="004C15B2" w:rsidRDefault="00A47EB2" w:rsidP="00CF49B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47EB2" w:rsidRPr="005D6995" w:rsidTr="008A3C3B">
        <w:trPr>
          <w:trHeight w:val="206"/>
          <w:jc w:val="center"/>
        </w:trPr>
        <w:tc>
          <w:tcPr>
            <w:tcW w:w="118" w:type="dxa"/>
          </w:tcPr>
          <w:p w:rsidR="00A47EB2" w:rsidRPr="00A47EB2" w:rsidRDefault="00A47EB2" w:rsidP="00CF49BB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47EB2">
              <w:rPr>
                <w:rFonts w:ascii="宋体" w:hAnsi="宋体" w:hint="eastAsia"/>
                <w:b/>
                <w:sz w:val="18"/>
                <w:szCs w:val="18"/>
              </w:rPr>
              <w:t>7</w:t>
            </w:r>
          </w:p>
        </w:tc>
        <w:tc>
          <w:tcPr>
            <w:tcW w:w="181" w:type="dxa"/>
          </w:tcPr>
          <w:p w:rsidR="00A47EB2" w:rsidRPr="004C15B2" w:rsidRDefault="00A47EB2" w:rsidP="00CF49B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7" w:type="dxa"/>
          </w:tcPr>
          <w:p w:rsidR="00A47EB2" w:rsidRPr="004C15B2" w:rsidRDefault="00A47EB2" w:rsidP="00CF49B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4" w:type="dxa"/>
          </w:tcPr>
          <w:p w:rsidR="00A47EB2" w:rsidRPr="004C15B2" w:rsidRDefault="00A47EB2" w:rsidP="00CF49B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4" w:type="dxa"/>
          </w:tcPr>
          <w:p w:rsidR="00A47EB2" w:rsidRPr="004C15B2" w:rsidRDefault="00A47EB2" w:rsidP="00CF49B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2" w:type="dxa"/>
          </w:tcPr>
          <w:p w:rsidR="00A47EB2" w:rsidRPr="004C15B2" w:rsidRDefault="00A47EB2" w:rsidP="00CF49B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47EB2" w:rsidRPr="005D6995" w:rsidTr="008A3C3B">
        <w:trPr>
          <w:trHeight w:val="235"/>
          <w:jc w:val="center"/>
        </w:trPr>
        <w:tc>
          <w:tcPr>
            <w:tcW w:w="118" w:type="dxa"/>
          </w:tcPr>
          <w:p w:rsidR="00A47EB2" w:rsidRPr="004C15B2" w:rsidRDefault="006C5434" w:rsidP="00CF49B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81" w:type="dxa"/>
          </w:tcPr>
          <w:p w:rsidR="00A47EB2" w:rsidRPr="004C15B2" w:rsidRDefault="00A47EB2" w:rsidP="00CF49B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7" w:type="dxa"/>
          </w:tcPr>
          <w:p w:rsidR="00A47EB2" w:rsidRPr="004C15B2" w:rsidRDefault="00A47EB2" w:rsidP="00CF49B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4" w:type="dxa"/>
          </w:tcPr>
          <w:p w:rsidR="00A47EB2" w:rsidRPr="004C15B2" w:rsidRDefault="00A47EB2" w:rsidP="00CF49B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4" w:type="dxa"/>
          </w:tcPr>
          <w:p w:rsidR="00A47EB2" w:rsidRPr="004C15B2" w:rsidRDefault="00A47EB2" w:rsidP="00CF49B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2" w:type="dxa"/>
          </w:tcPr>
          <w:p w:rsidR="00A47EB2" w:rsidRPr="004C15B2" w:rsidRDefault="00A47EB2" w:rsidP="00CF49B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9C04F8" w:rsidRDefault="009C04F8" w:rsidP="009C04F8">
      <w:pPr>
        <w:rPr>
          <w:rFonts w:ascii="黑体" w:eastAsia="黑体"/>
          <w:sz w:val="28"/>
          <w:szCs w:val="28"/>
        </w:rPr>
        <w:sectPr w:rsidR="009C04F8" w:rsidSect="00FF3947">
          <w:footerReference w:type="default" r:id="rId7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FC247E" w:rsidRDefault="00934F4B" w:rsidP="00FC247E">
      <w:pPr>
        <w:pStyle w:val="1"/>
      </w:pPr>
      <w:r>
        <w:rPr>
          <w:rFonts w:hint="eastAsia"/>
        </w:rPr>
        <w:lastRenderedPageBreak/>
        <w:t>前言</w:t>
      </w:r>
    </w:p>
    <w:p w:rsidR="00BB46E0" w:rsidRDefault="00FC247E" w:rsidP="008A5378">
      <w:pPr>
        <w:ind w:firstLine="420"/>
      </w:pPr>
      <w:r>
        <w:rPr>
          <w:rFonts w:hint="eastAsia"/>
        </w:rPr>
        <w:t>源码地址：</w:t>
      </w:r>
      <w:hyperlink r:id="rId8" w:history="1">
        <w:r w:rsidR="00BB46E0" w:rsidRPr="00401619">
          <w:rPr>
            <w:rStyle w:val="a7"/>
          </w:rPr>
          <w:t>https://github.com/shuzheng/zheng</w:t>
        </w:r>
      </w:hyperlink>
    </w:p>
    <w:p w:rsidR="00074BDE" w:rsidRPr="00074BDE" w:rsidRDefault="00074BDE" w:rsidP="008A5378">
      <w:pPr>
        <w:ind w:firstLine="420"/>
      </w:pPr>
      <w:bookmarkStart w:id="0" w:name="_GoBack"/>
      <w:bookmarkEnd w:id="0"/>
      <w:r w:rsidRPr="00074BDE">
        <w:rPr>
          <w:rFonts w:hint="eastAsia"/>
        </w:rPr>
        <w:t>zheng</w:t>
      </w:r>
      <w:r w:rsidRPr="00074BDE">
        <w:rPr>
          <w:rFonts w:hint="eastAsia"/>
        </w:rPr>
        <w:t>项目不仅仅是一个开发架构，而是努力打造一套从</w:t>
      </w:r>
      <w:r w:rsidRPr="00074BDE">
        <w:rPr>
          <w:rFonts w:hint="eastAsia"/>
        </w:rPr>
        <w:t xml:space="preserve"> </w:t>
      </w:r>
      <w:r w:rsidRPr="00074BDE">
        <w:rPr>
          <w:rFonts w:hint="eastAsia"/>
        </w:rPr>
        <w:t>前端模板</w:t>
      </w:r>
      <w:r w:rsidRPr="00074BDE">
        <w:rPr>
          <w:rFonts w:hint="eastAsia"/>
        </w:rPr>
        <w:t xml:space="preserve"> - </w:t>
      </w:r>
      <w:r w:rsidRPr="00074BDE">
        <w:rPr>
          <w:rFonts w:hint="eastAsia"/>
        </w:rPr>
        <w:t>基础框架</w:t>
      </w:r>
      <w:r w:rsidRPr="00074BDE">
        <w:rPr>
          <w:rFonts w:hint="eastAsia"/>
        </w:rPr>
        <w:t xml:space="preserve"> - </w:t>
      </w:r>
      <w:r w:rsidRPr="00074BDE">
        <w:rPr>
          <w:rFonts w:hint="eastAsia"/>
        </w:rPr>
        <w:t>分布式架构</w:t>
      </w:r>
      <w:r w:rsidRPr="00074BDE">
        <w:rPr>
          <w:rFonts w:hint="eastAsia"/>
        </w:rPr>
        <w:t xml:space="preserve"> - </w:t>
      </w:r>
      <w:r w:rsidRPr="00074BDE">
        <w:rPr>
          <w:rFonts w:hint="eastAsia"/>
        </w:rPr>
        <w:t>开源项目</w:t>
      </w:r>
      <w:r w:rsidRPr="00074BDE">
        <w:rPr>
          <w:rFonts w:hint="eastAsia"/>
        </w:rPr>
        <w:t xml:space="preserve"> - </w:t>
      </w:r>
      <w:r w:rsidRPr="00074BDE">
        <w:rPr>
          <w:rFonts w:hint="eastAsia"/>
        </w:rPr>
        <w:t>持续集成</w:t>
      </w:r>
      <w:r w:rsidRPr="00074BDE">
        <w:rPr>
          <w:rFonts w:hint="eastAsia"/>
        </w:rPr>
        <w:t xml:space="preserve"> - </w:t>
      </w:r>
      <w:r w:rsidRPr="00074BDE">
        <w:rPr>
          <w:rFonts w:hint="eastAsia"/>
        </w:rPr>
        <w:t>自动化部署</w:t>
      </w:r>
      <w:r w:rsidRPr="00074BDE">
        <w:rPr>
          <w:rFonts w:hint="eastAsia"/>
        </w:rPr>
        <w:t xml:space="preserve"> - </w:t>
      </w:r>
      <w:r w:rsidRPr="00074BDE">
        <w:rPr>
          <w:rFonts w:hint="eastAsia"/>
        </w:rPr>
        <w:t>系统监测</w:t>
      </w:r>
      <w:r w:rsidRPr="00074BDE">
        <w:rPr>
          <w:rFonts w:hint="eastAsia"/>
        </w:rPr>
        <w:t xml:space="preserve"> - </w:t>
      </w:r>
      <w:r w:rsidRPr="00074BDE">
        <w:rPr>
          <w:rFonts w:hint="eastAsia"/>
        </w:rPr>
        <w:t>无缝升级</w:t>
      </w:r>
      <w:r w:rsidRPr="00074BDE">
        <w:rPr>
          <w:rFonts w:hint="eastAsia"/>
        </w:rPr>
        <w:t xml:space="preserve"> </w:t>
      </w:r>
      <w:r w:rsidRPr="00074BDE">
        <w:rPr>
          <w:rFonts w:hint="eastAsia"/>
        </w:rPr>
        <w:t>的全方位</w:t>
      </w:r>
      <w:r w:rsidRPr="00074BDE">
        <w:rPr>
          <w:rFonts w:hint="eastAsia"/>
        </w:rPr>
        <w:t>J2EE</w:t>
      </w:r>
      <w:r w:rsidRPr="00074BDE">
        <w:rPr>
          <w:rFonts w:hint="eastAsia"/>
        </w:rPr>
        <w:t>企业级开发解决方案。</w:t>
      </w:r>
    </w:p>
    <w:p w:rsidR="00934F4B" w:rsidRPr="00934F4B" w:rsidRDefault="00934F4B" w:rsidP="00934F4B"/>
    <w:p w:rsidR="003F6579" w:rsidRDefault="00C2263B" w:rsidP="00EC3691">
      <w:pPr>
        <w:pStyle w:val="1"/>
      </w:pPr>
      <w:r>
        <w:rPr>
          <w:rFonts w:hint="eastAsia"/>
        </w:rPr>
        <w:t>项目</w:t>
      </w:r>
      <w:r>
        <w:t>介绍</w:t>
      </w:r>
    </w:p>
    <w:p w:rsidR="003C50A5" w:rsidRPr="003C50A5" w:rsidRDefault="000B7041" w:rsidP="003C50A5">
      <w:r w:rsidRPr="000B7041">
        <w:rPr>
          <w:rFonts w:hint="eastAsia"/>
        </w:rPr>
        <w:t xml:space="preserve">　基于</w:t>
      </w:r>
      <w:proofErr w:type="spellStart"/>
      <w:r w:rsidRPr="000B7041">
        <w:rPr>
          <w:rFonts w:hint="eastAsia"/>
        </w:rPr>
        <w:t>Spring+SpringMVC+Mybatis</w:t>
      </w:r>
      <w:proofErr w:type="spellEnd"/>
      <w:r w:rsidRPr="000B7041">
        <w:rPr>
          <w:rFonts w:hint="eastAsia"/>
        </w:rPr>
        <w:t>分布式敏捷开发系统架构，提供整套公共微服务服务模块：内容管理、支付中心、用户管理（包括第三方）、</w:t>
      </w:r>
      <w:proofErr w:type="gramStart"/>
      <w:r w:rsidRPr="000B7041">
        <w:rPr>
          <w:rFonts w:hint="eastAsia"/>
        </w:rPr>
        <w:t>微信平台</w:t>
      </w:r>
      <w:proofErr w:type="gramEnd"/>
      <w:r w:rsidRPr="000B7041">
        <w:rPr>
          <w:rFonts w:hint="eastAsia"/>
        </w:rPr>
        <w:t>、存储系统、配置中心、日志分析、任务和通知等，支持服务治理、监控和追踪，努力为中小型企业打造全方位</w:t>
      </w:r>
      <w:r w:rsidRPr="000B7041">
        <w:rPr>
          <w:rFonts w:hint="eastAsia"/>
        </w:rPr>
        <w:t>J2EE</w:t>
      </w:r>
      <w:r w:rsidRPr="000B7041">
        <w:rPr>
          <w:rFonts w:hint="eastAsia"/>
        </w:rPr>
        <w:t>企业级开发解决方案。</w:t>
      </w:r>
    </w:p>
    <w:p w:rsidR="00C73ACB" w:rsidRDefault="00C73ACB" w:rsidP="00604D2A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项目</w:t>
      </w:r>
      <w:r>
        <w:t>组织架构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proofErr w:type="spellEnd"/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├──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common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-- SSM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框架公共模块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├──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admin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后台管理模板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├──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ui</w:t>
      </w:r>
      <w:proofErr w:type="spellEnd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前台</w:t>
      </w:r>
      <w:proofErr w:type="spellStart"/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thymeleaf</w:t>
      </w:r>
      <w:proofErr w:type="spellEnd"/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模板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[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端口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:1000]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├──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config</w:t>
      </w:r>
      <w:proofErr w:type="spellEnd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配置中心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[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端口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:1001]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├──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upms</w:t>
      </w:r>
      <w:proofErr w:type="spellEnd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用户权限管理系统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|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├──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upms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common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proofErr w:type="spellStart"/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upms</w:t>
      </w:r>
      <w:proofErr w:type="spellEnd"/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系统公共模块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|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├──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upms</w:t>
      </w:r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dao</w:t>
      </w:r>
      <w:proofErr w:type="spellEnd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代码生成模块，无需开发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|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├──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upms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client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集成</w:t>
      </w:r>
      <w:proofErr w:type="spellStart"/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upms</w:t>
      </w:r>
      <w:proofErr w:type="spellEnd"/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依赖包，提供单点认证、授权、统一会话管理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|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├──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upms</w:t>
      </w:r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rpc</w:t>
      </w:r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api</w:t>
      </w:r>
      <w:proofErr w:type="spellEnd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proofErr w:type="spellStart"/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rpc</w:t>
      </w:r>
      <w:proofErr w:type="spellEnd"/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接口包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|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├──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upms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rpc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service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proofErr w:type="spellStart"/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rpc</w:t>
      </w:r>
      <w:proofErr w:type="spellEnd"/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服务提供者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|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└──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upms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server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用户权限系统及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SSO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服务端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[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端口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:1111]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├──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cms</w:t>
      </w:r>
      <w:proofErr w:type="spellEnd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内容管理系统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|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├──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cms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common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proofErr w:type="spellStart"/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cms</w:t>
      </w:r>
      <w:proofErr w:type="spellEnd"/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系统公共模块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|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├──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cms</w:t>
      </w:r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dao</w:t>
      </w:r>
      <w:proofErr w:type="spellEnd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代码生成模块，无需开发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|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├──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cms</w:t>
      </w:r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rpc</w:t>
      </w:r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api</w:t>
      </w:r>
      <w:proofErr w:type="spellEnd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proofErr w:type="spellStart"/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rpc</w:t>
      </w:r>
      <w:proofErr w:type="spellEnd"/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接口包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|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├──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cms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rpc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service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proofErr w:type="spellStart"/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rpc</w:t>
      </w:r>
      <w:proofErr w:type="spellEnd"/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服务提供者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|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├──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cms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search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搜索服务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[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端口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:2221]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lastRenderedPageBreak/>
        <w:t>|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├──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cms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admin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后台管理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[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端口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:2222]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|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├──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cms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job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消息队列、任务调度等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[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端口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:2223]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|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└──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cms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web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网站前台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[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端口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:2224]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├──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pay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支付系统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|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├──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pay</w:t>
      </w:r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common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-- pay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系统公共模块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|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├──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pay</w:t>
      </w:r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dao</w:t>
      </w:r>
      <w:proofErr w:type="spellEnd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代码生成模块，无需开发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|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├──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pay</w:t>
      </w:r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rpc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api</w:t>
      </w:r>
      <w:proofErr w:type="spellEnd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proofErr w:type="spellStart"/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rpc</w:t>
      </w:r>
      <w:proofErr w:type="spellEnd"/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接口包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|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├──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pay</w:t>
      </w:r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rpc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service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proofErr w:type="spellStart"/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rpc</w:t>
      </w:r>
      <w:proofErr w:type="spellEnd"/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服务提供者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|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├──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pay</w:t>
      </w:r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sdk</w:t>
      </w:r>
      <w:proofErr w:type="spellEnd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开发工具包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|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├──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pay</w:t>
      </w:r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admin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后台管理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[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端口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:3331]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|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└──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pay</w:t>
      </w:r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web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演示示例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[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端口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:3332]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├──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ucenter</w:t>
      </w:r>
      <w:proofErr w:type="spellEnd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用户系统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(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包括第三方登录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)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|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├──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ucenter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common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proofErr w:type="spellStart"/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ucenter</w:t>
      </w:r>
      <w:proofErr w:type="spellEnd"/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系统公共模块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|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├──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ucenter</w:t>
      </w:r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dao</w:t>
      </w:r>
      <w:proofErr w:type="spellEnd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代码生成模块，无需开发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|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├──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ucenter</w:t>
      </w:r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rpc</w:t>
      </w:r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api</w:t>
      </w:r>
      <w:proofErr w:type="spellEnd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proofErr w:type="spellStart"/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rpc</w:t>
      </w:r>
      <w:proofErr w:type="spellEnd"/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接口包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|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├──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ucenter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rpc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service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proofErr w:type="spellStart"/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rpc</w:t>
      </w:r>
      <w:proofErr w:type="spellEnd"/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服务提供者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|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└──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ucenter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web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网站前台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[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端口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:4441]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├──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wechat</w:t>
      </w:r>
      <w:proofErr w:type="spellEnd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proofErr w:type="gramStart"/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微信系统</w:t>
      </w:r>
      <w:proofErr w:type="gramEnd"/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|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├──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wechat</w:t>
      </w:r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mp</w:t>
      </w:r>
      <w:proofErr w:type="spellEnd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proofErr w:type="gramStart"/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微信公众号</w:t>
      </w:r>
      <w:proofErr w:type="gramEnd"/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管理系统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|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|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├──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wechat</w:t>
      </w:r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mp</w:t>
      </w:r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dao</w:t>
      </w:r>
      <w:proofErr w:type="spellEnd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代码生成模块，无需开发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|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|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├──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wechat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mp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service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业务逻辑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|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|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└──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wechat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mp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admin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后台管理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[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端口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:5551]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|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└──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ucenter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app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proofErr w:type="gramStart"/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微信小</w:t>
      </w:r>
      <w:proofErr w:type="gramEnd"/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程序后台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├──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api</w:t>
      </w:r>
      <w:proofErr w:type="spellEnd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-- API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接口总线系统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|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├──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api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common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proofErr w:type="spellStart"/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api</w:t>
      </w:r>
      <w:proofErr w:type="spellEnd"/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系统公共模块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|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├──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api</w:t>
      </w:r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rpc</w:t>
      </w:r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api</w:t>
      </w:r>
      <w:proofErr w:type="spellEnd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proofErr w:type="spellStart"/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rpc</w:t>
      </w:r>
      <w:proofErr w:type="spellEnd"/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接口包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|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├──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api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rpc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service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proofErr w:type="spellStart"/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rpc</w:t>
      </w:r>
      <w:proofErr w:type="spellEnd"/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服务提供者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lastRenderedPageBreak/>
        <w:t>|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└──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api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server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proofErr w:type="spellStart"/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api</w:t>
      </w:r>
      <w:proofErr w:type="spellEnd"/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系统服务端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[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端口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:6666]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├──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oss</w:t>
      </w:r>
      <w:proofErr w:type="spellEnd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对象存储系统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|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├──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oss</w:t>
      </w:r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sdk</w:t>
      </w:r>
      <w:proofErr w:type="spellEnd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开发工具包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|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├──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oss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web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前台接口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[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端口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:7771]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|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└──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oss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admin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后台管理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[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端口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:7772]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├──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shop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电子商务系统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└──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demo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示例模块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(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包含一些示例代码等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)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</w:t>
      </w: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├──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demo</w:t>
      </w:r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rpc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api</w:t>
      </w:r>
      <w:proofErr w:type="spellEnd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proofErr w:type="spellStart"/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rpc</w:t>
      </w:r>
      <w:proofErr w:type="spellEnd"/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接口包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</w:t>
      </w: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├──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demo</w:t>
      </w:r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rpc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service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proofErr w:type="spellStart"/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rpc</w:t>
      </w:r>
      <w:proofErr w:type="spellEnd"/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服务提供者</w:t>
      </w:r>
    </w:p>
    <w:p w:rsidR="00D172F2" w:rsidRPr="00D172F2" w:rsidRDefault="00D172F2" w:rsidP="00D172F2">
      <w:pPr>
        <w:widowControl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</w:t>
      </w:r>
      <w:r w:rsidRPr="00D172F2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FFADAD"/>
        </w:rPr>
        <w:t>└──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zheng</w:t>
      </w:r>
      <w:proofErr w:type="spellEnd"/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>demo</w:t>
      </w:r>
      <w:r w:rsidRPr="00D172F2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D172F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web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-- 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演示示例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[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端口</w:t>
      </w:r>
      <w:r w:rsidRPr="00D172F2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:8888]</w:t>
      </w:r>
    </w:p>
    <w:p w:rsidR="00D172F2" w:rsidRPr="00D172F2" w:rsidRDefault="00D172F2" w:rsidP="00D172F2"/>
    <w:p w:rsidR="009C04F8" w:rsidRDefault="00EF6FAD" w:rsidP="009C04F8">
      <w:pPr>
        <w:pStyle w:val="2"/>
      </w:pPr>
      <w:bookmarkStart w:id="1" w:name="_Toc147201949"/>
      <w:r>
        <w:rPr>
          <w:rFonts w:hint="eastAsia"/>
        </w:rPr>
        <w:t xml:space="preserve"> </w:t>
      </w:r>
      <w:bookmarkEnd w:id="1"/>
      <w:r w:rsidR="004524E2">
        <w:rPr>
          <w:rFonts w:hint="eastAsia"/>
        </w:rPr>
        <w:t>项目启动</w:t>
      </w:r>
      <w:r w:rsidR="004524E2">
        <w:t>顺序</w:t>
      </w:r>
    </w:p>
    <w:p w:rsidR="001A64B8" w:rsidRDefault="001A64B8" w:rsidP="001A64B8">
      <w:pPr>
        <w:pStyle w:val="3"/>
      </w:pPr>
      <w:r>
        <w:rPr>
          <w:rFonts w:hint="eastAsia"/>
        </w:rPr>
        <w:t>修改本地</w:t>
      </w:r>
      <w:r>
        <w:rPr>
          <w:rFonts w:hint="eastAsia"/>
        </w:rPr>
        <w:t>Host</w:t>
      </w:r>
    </w:p>
    <w:p w:rsidR="001A64B8" w:rsidRDefault="004330C6" w:rsidP="001A64B8">
      <w:r w:rsidRPr="004330C6">
        <w:t>C:\Windows\System32\drivers\etc</w:t>
      </w:r>
      <w:r w:rsidR="0004184E">
        <w:rPr>
          <w:rFonts w:hint="eastAsia"/>
        </w:rPr>
        <w:t>目录下找到</w:t>
      </w:r>
      <w:r w:rsidR="0004184E" w:rsidRPr="0004184E">
        <w:t>hosts</w:t>
      </w:r>
      <w:r w:rsidR="0004184E">
        <w:rPr>
          <w:rFonts w:hint="eastAsia"/>
        </w:rPr>
        <w:t>文件打开编辑</w:t>
      </w:r>
      <w:r w:rsidR="007B2B4D"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0602B" w:rsidTr="0020602B">
        <w:tc>
          <w:tcPr>
            <w:tcW w:w="10456" w:type="dxa"/>
          </w:tcPr>
          <w:p w:rsidR="0020602B" w:rsidRDefault="004A383F" w:rsidP="0020602B">
            <w:r>
              <w:t>127.0.</w:t>
            </w:r>
            <w:proofErr w:type="gramStart"/>
            <w:r>
              <w:t>0.1</w:t>
            </w:r>
            <w:r>
              <w:tab/>
              <w:t>ui.zhangshuzheng.cn</w:t>
            </w:r>
            <w:proofErr w:type="gramEnd"/>
          </w:p>
          <w:p w:rsidR="0020602B" w:rsidRPr="004A383F" w:rsidRDefault="004A383F" w:rsidP="0020602B">
            <w:r>
              <w:t>127.0.0.1</w:t>
            </w:r>
            <w:r>
              <w:tab/>
              <w:t>upms.zhangshuzheng.cn</w:t>
            </w:r>
          </w:p>
          <w:p w:rsidR="0020602B" w:rsidRDefault="004A383F" w:rsidP="0020602B">
            <w:r>
              <w:t>127.0.0.1</w:t>
            </w:r>
            <w:r>
              <w:tab/>
              <w:t>cms.zhangshuzheng.cn</w:t>
            </w:r>
          </w:p>
          <w:p w:rsidR="0020602B" w:rsidRDefault="004A383F" w:rsidP="0020602B">
            <w:r>
              <w:t>127.0.0.1</w:t>
            </w:r>
            <w:r>
              <w:tab/>
              <w:t>pay.zhangshuzheng.cn</w:t>
            </w:r>
          </w:p>
          <w:p w:rsidR="0020602B" w:rsidRDefault="0020602B" w:rsidP="0020602B">
            <w:r>
              <w:t>127</w:t>
            </w:r>
            <w:r w:rsidR="004A383F">
              <w:t>.0.0.1</w:t>
            </w:r>
            <w:r w:rsidR="004A383F">
              <w:tab/>
              <w:t>ucenter.zhangshuzheng.cn</w:t>
            </w:r>
          </w:p>
          <w:p w:rsidR="0020602B" w:rsidRDefault="0020602B" w:rsidP="0020602B">
            <w:r>
              <w:t>12</w:t>
            </w:r>
            <w:r w:rsidR="004A383F">
              <w:t>7.0.0.1</w:t>
            </w:r>
            <w:r w:rsidR="004A383F">
              <w:tab/>
              <w:t>wechat.zhangshuzheng.cn</w:t>
            </w:r>
          </w:p>
          <w:p w:rsidR="0020602B" w:rsidRPr="004A383F" w:rsidRDefault="004A383F" w:rsidP="0020602B">
            <w:r>
              <w:t>127.0.0.1</w:t>
            </w:r>
            <w:r>
              <w:tab/>
              <w:t>api.zhangshuzheng.cn</w:t>
            </w:r>
          </w:p>
          <w:p w:rsidR="0020602B" w:rsidRDefault="004A383F" w:rsidP="0020602B">
            <w:r>
              <w:t>127.0.0.1</w:t>
            </w:r>
            <w:r>
              <w:tab/>
              <w:t>oss.zhangshuzheng.cn</w:t>
            </w:r>
          </w:p>
          <w:p w:rsidR="0020602B" w:rsidRDefault="0020602B" w:rsidP="0020602B">
            <w:r>
              <w:t>12</w:t>
            </w:r>
            <w:r w:rsidR="004A383F">
              <w:t>7.0.0.1 config.zhangshuzheng.cn</w:t>
            </w:r>
          </w:p>
          <w:p w:rsidR="0020602B" w:rsidRDefault="004A383F" w:rsidP="0020602B">
            <w:r>
              <w:t>127.0.0.1</w:t>
            </w:r>
            <w:r>
              <w:tab/>
            </w:r>
            <w:proofErr w:type="spellStart"/>
            <w:r>
              <w:t>zkserver</w:t>
            </w:r>
            <w:proofErr w:type="spellEnd"/>
          </w:p>
          <w:p w:rsidR="0020602B" w:rsidRDefault="004A383F" w:rsidP="0020602B">
            <w:r>
              <w:t>127.0.0.1</w:t>
            </w:r>
            <w:r>
              <w:tab/>
            </w:r>
            <w:proofErr w:type="spellStart"/>
            <w:r>
              <w:t>rdserver</w:t>
            </w:r>
            <w:proofErr w:type="spellEnd"/>
          </w:p>
          <w:p w:rsidR="0020602B" w:rsidRDefault="004A383F" w:rsidP="0020602B">
            <w:r>
              <w:t>127.0.0.1</w:t>
            </w:r>
            <w:r>
              <w:tab/>
            </w:r>
            <w:proofErr w:type="spellStart"/>
            <w:r>
              <w:t>dbserver</w:t>
            </w:r>
            <w:proofErr w:type="spellEnd"/>
          </w:p>
          <w:p w:rsidR="0020602B" w:rsidRDefault="0020602B" w:rsidP="0020602B">
            <w:r>
              <w:t>127.0.0.1</w:t>
            </w:r>
            <w:r>
              <w:tab/>
            </w:r>
            <w:proofErr w:type="spellStart"/>
            <w:r>
              <w:t>mqserver</w:t>
            </w:r>
            <w:proofErr w:type="spellEnd"/>
          </w:p>
        </w:tc>
      </w:tr>
    </w:tbl>
    <w:p w:rsidR="007B2B4D" w:rsidRPr="001A64B8" w:rsidRDefault="007B2B4D" w:rsidP="001A64B8"/>
    <w:p w:rsidR="003A6AA8" w:rsidRDefault="003A6AA8" w:rsidP="00B819EA">
      <w:pPr>
        <w:pStyle w:val="3"/>
      </w:pPr>
      <w:proofErr w:type="spellStart"/>
      <w:r>
        <w:rPr>
          <w:rFonts w:hint="eastAsia"/>
        </w:rPr>
        <w:t>Redis</w:t>
      </w:r>
      <w:proofErr w:type="spellEnd"/>
    </w:p>
    <w:p w:rsidR="00B819EA" w:rsidRDefault="00B82471" w:rsidP="00B82471">
      <w:pPr>
        <w:ind w:firstLineChars="100" w:firstLine="210"/>
      </w:pPr>
      <w:r>
        <w:rPr>
          <w:rFonts w:hint="eastAsia"/>
        </w:rPr>
        <w:t>路径</w:t>
      </w:r>
      <w:r w:rsidR="00B819EA" w:rsidRPr="00B819EA">
        <w:t>C:\Program Files\</w:t>
      </w:r>
      <w:proofErr w:type="spellStart"/>
      <w:r w:rsidR="00B819EA" w:rsidRPr="00B819EA">
        <w:t>Redis</w:t>
      </w:r>
      <w:proofErr w:type="spellEnd"/>
      <w:r>
        <w:rPr>
          <w:rFonts w:hint="eastAsia"/>
        </w:rPr>
        <w:t>，</w:t>
      </w:r>
      <w:r>
        <w:t>执行</w:t>
      </w:r>
      <w:r w:rsidRPr="00B82471">
        <w:t>redis-server.exe</w:t>
      </w:r>
      <w:r w:rsidR="00A62191">
        <w:rPr>
          <w:rFonts w:hint="eastAsia"/>
        </w:rPr>
        <w:t>，</w:t>
      </w:r>
      <w:proofErr w:type="gramStart"/>
      <w:r w:rsidR="00A62191">
        <w:rPr>
          <w:rFonts w:hint="eastAsia"/>
        </w:rPr>
        <w:t>闪屏</w:t>
      </w:r>
      <w:r w:rsidR="00A62191">
        <w:t>过会</w:t>
      </w:r>
      <w:proofErr w:type="gramEnd"/>
      <w:r w:rsidR="00A62191">
        <w:t>执行</w:t>
      </w:r>
      <w:r w:rsidR="00A62191" w:rsidRPr="00A62191">
        <w:t>redis-cli.exe</w:t>
      </w:r>
    </w:p>
    <w:p w:rsidR="002D5DE9" w:rsidRDefault="002D5DE9" w:rsidP="00B82471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3F9D37A8" wp14:editId="6DF9CD36">
            <wp:extent cx="4910446" cy="3337627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323" cy="334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2F" w:rsidRDefault="0058372F" w:rsidP="009F2CAF">
      <w:pPr>
        <w:pStyle w:val="3"/>
      </w:pPr>
      <w:r>
        <w:t>Zookeeper</w:t>
      </w:r>
    </w:p>
    <w:p w:rsidR="008D25B9" w:rsidRDefault="008D25B9" w:rsidP="00482E1E">
      <w:pPr>
        <w:ind w:firstLineChars="100" w:firstLine="210"/>
      </w:pPr>
      <w:r w:rsidRPr="008D25B9">
        <w:rPr>
          <w:rFonts w:hint="eastAsia"/>
        </w:rPr>
        <w:t>D:\02_</w:t>
      </w:r>
      <w:r w:rsidRPr="008D25B9">
        <w:rPr>
          <w:rFonts w:hint="eastAsia"/>
        </w:rPr>
        <w:t>开发工具</w:t>
      </w:r>
      <w:r w:rsidRPr="008D25B9">
        <w:rPr>
          <w:rFonts w:hint="eastAsia"/>
        </w:rPr>
        <w:t>\01_install\zookeeper-3.4.8\bin</w:t>
      </w:r>
      <w:r w:rsidR="00C85EB1">
        <w:t>\</w:t>
      </w:r>
      <w:r w:rsidR="00C85EB1" w:rsidRPr="00C85EB1">
        <w:t xml:space="preserve"> </w:t>
      </w:r>
      <w:r w:rsidR="008F5260">
        <w:rPr>
          <w:rFonts w:hint="eastAsia"/>
        </w:rPr>
        <w:t>下</w:t>
      </w:r>
      <w:r w:rsidR="00C85EB1" w:rsidRPr="00C85EB1">
        <w:t>zkServer.cmd</w:t>
      </w:r>
    </w:p>
    <w:p w:rsidR="00A457BD" w:rsidRDefault="00A457BD" w:rsidP="00482E1E">
      <w:pPr>
        <w:ind w:firstLineChars="100" w:firstLine="210"/>
      </w:pPr>
      <w:r>
        <w:rPr>
          <w:noProof/>
        </w:rPr>
        <w:drawing>
          <wp:inline distT="0" distB="0" distL="0" distR="0" wp14:anchorId="3BFFB47B" wp14:editId="1BEE7926">
            <wp:extent cx="4845341" cy="31291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626" cy="312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DAF" w:rsidRDefault="00566DAF" w:rsidP="00566DAF">
      <w:pPr>
        <w:pStyle w:val="3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Intellig</w:t>
      </w:r>
      <w:proofErr w:type="spellEnd"/>
      <w:r>
        <w:t xml:space="preserve"> Idea </w:t>
      </w:r>
      <w:r>
        <w:rPr>
          <w:rFonts w:hint="eastAsia"/>
        </w:rPr>
        <w:t>的</w:t>
      </w:r>
      <w:r>
        <w:rPr>
          <w:rFonts w:hint="eastAsia"/>
        </w:rPr>
        <w:t>maven view</w:t>
      </w:r>
    </w:p>
    <w:p w:rsidR="0077207B" w:rsidRDefault="0077207B" w:rsidP="0077207B">
      <w:r>
        <w:rPr>
          <w:rFonts w:hint="eastAsia"/>
        </w:rPr>
        <w:t>对项目进行整体的</w:t>
      </w:r>
      <w:r>
        <w:t>install</w:t>
      </w:r>
    </w:p>
    <w:p w:rsidR="0077207B" w:rsidRPr="0077207B" w:rsidRDefault="0077207B" w:rsidP="0077207B">
      <w:r>
        <w:rPr>
          <w:noProof/>
        </w:rPr>
        <w:lastRenderedPageBreak/>
        <w:drawing>
          <wp:inline distT="0" distB="0" distL="0" distR="0" wp14:anchorId="45F65B34" wp14:editId="0A3233EE">
            <wp:extent cx="4542857" cy="434285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189" w:rsidRDefault="00EE7189" w:rsidP="00B918BD">
      <w:pPr>
        <w:pStyle w:val="3"/>
      </w:pPr>
      <w:r>
        <w:rPr>
          <w:rFonts w:hint="eastAsia"/>
        </w:rPr>
        <w:t>启用前需要改动配置文件</w:t>
      </w:r>
    </w:p>
    <w:p w:rsidR="00860554" w:rsidRPr="00860554" w:rsidRDefault="00860554" w:rsidP="00860554">
      <w:r>
        <w:rPr>
          <w:rFonts w:ascii="Segoe UI" w:hAnsi="Segoe UI" w:cs="Segoe UI"/>
          <w:color w:val="24292E"/>
          <w:shd w:val="clear" w:color="auto" w:fill="FFFFFF"/>
        </w:rPr>
        <w:t>密码值使用了</w:t>
      </w:r>
      <w:r>
        <w:rPr>
          <w:rFonts w:ascii="Segoe UI" w:hAnsi="Segoe UI" w:cs="Segoe UI"/>
          <w:color w:val="24292E"/>
          <w:shd w:val="clear" w:color="auto" w:fill="FFFFFF"/>
        </w:rPr>
        <w:t>AES</w:t>
      </w:r>
      <w:r>
        <w:rPr>
          <w:rFonts w:ascii="Segoe UI" w:hAnsi="Segoe UI" w:cs="Segoe UI"/>
          <w:color w:val="24292E"/>
          <w:shd w:val="clear" w:color="auto" w:fill="FFFFFF"/>
        </w:rPr>
        <w:t>加密</w:t>
      </w:r>
      <w:r w:rsidR="003F77A8">
        <w:rPr>
          <w:rFonts w:ascii="Segoe UI" w:hAnsi="Segoe UI" w:cs="Segoe UI" w:hint="eastAsia"/>
          <w:color w:val="24292E"/>
          <w:shd w:val="clear" w:color="auto" w:fill="FFFFFF"/>
        </w:rPr>
        <w:t>,</w:t>
      </w:r>
      <w:r w:rsidR="003F77A8" w:rsidRPr="003F77A8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3F77A8">
        <w:rPr>
          <w:rFonts w:ascii="Segoe UI" w:hAnsi="Segoe UI" w:cs="Segoe UI"/>
          <w:color w:val="24292E"/>
          <w:shd w:val="clear" w:color="auto" w:fill="FFFFFF"/>
        </w:rPr>
        <w:t>使用</w:t>
      </w:r>
      <w:proofErr w:type="spellStart"/>
      <w:r w:rsidR="003F77A8">
        <w:rPr>
          <w:rFonts w:ascii="Segoe UI" w:hAnsi="Segoe UI" w:cs="Segoe UI"/>
          <w:color w:val="24292E"/>
          <w:shd w:val="clear" w:color="auto" w:fill="FFFFFF"/>
        </w:rPr>
        <w:t>com.zheng.common.util.AESUtil</w:t>
      </w:r>
      <w:proofErr w:type="spellEnd"/>
      <w:r w:rsidR="003F77A8">
        <w:rPr>
          <w:rFonts w:ascii="Segoe UI" w:hAnsi="Segoe UI" w:cs="Segoe UI"/>
          <w:color w:val="24292E"/>
          <w:shd w:val="clear" w:color="auto" w:fill="FFFFFF"/>
        </w:rPr>
        <w:t>工具</w:t>
      </w:r>
      <w:proofErr w:type="gramStart"/>
      <w:r w:rsidR="003F77A8">
        <w:rPr>
          <w:rFonts w:ascii="Segoe UI" w:hAnsi="Segoe UI" w:cs="Segoe UI"/>
          <w:color w:val="24292E"/>
          <w:shd w:val="clear" w:color="auto" w:fill="FFFFFF"/>
        </w:rPr>
        <w:t>类修改</w:t>
      </w:r>
      <w:proofErr w:type="gramEnd"/>
      <w:r w:rsidR="003F77A8">
        <w:rPr>
          <w:rFonts w:ascii="Segoe UI" w:hAnsi="Segoe UI" w:cs="Segoe UI"/>
          <w:color w:val="24292E"/>
          <w:shd w:val="clear" w:color="auto" w:fill="FFFFFF"/>
        </w:rPr>
        <w:t>这些值</w:t>
      </w:r>
    </w:p>
    <w:p w:rsidR="00C21E7C" w:rsidRPr="00C21E7C" w:rsidRDefault="00C21E7C" w:rsidP="00482E1E">
      <w:pPr>
        <w:ind w:firstLineChars="100" w:firstLine="210"/>
      </w:pPr>
    </w:p>
    <w:p w:rsidR="004A3A08" w:rsidRDefault="00C21E7C" w:rsidP="006C4C83">
      <w:pPr>
        <w:pStyle w:val="3"/>
      </w:pPr>
      <w:proofErr w:type="spellStart"/>
      <w:r w:rsidRPr="001A4970">
        <w:t>zheng</w:t>
      </w:r>
      <w:proofErr w:type="spellEnd"/>
      <w:r w:rsidRPr="001A4970">
        <w:t>-</w:t>
      </w:r>
      <w:proofErr w:type="spellStart"/>
      <w:r w:rsidRPr="001A4970">
        <w:t>upms</w:t>
      </w:r>
      <w:proofErr w:type="spellEnd"/>
      <w:r w:rsidRPr="001A4970">
        <w:t>-</w:t>
      </w:r>
      <w:proofErr w:type="spellStart"/>
      <w:r w:rsidRPr="001A4970">
        <w:t>rpc</w:t>
      </w:r>
      <w:proofErr w:type="spellEnd"/>
      <w:r w:rsidRPr="001A4970">
        <w:t>-service</w:t>
      </w:r>
    </w:p>
    <w:p w:rsidR="001A4970" w:rsidRDefault="009B0F84" w:rsidP="004A3A08">
      <w:pPr>
        <w:pStyle w:val="aa"/>
        <w:numPr>
          <w:ilvl w:val="0"/>
          <w:numId w:val="10"/>
        </w:numPr>
        <w:ind w:firstLineChars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4A3A08">
        <w:rPr>
          <w:rFonts w:ascii="Segoe UI" w:eastAsia="宋体" w:hAnsi="Segoe UI" w:cs="Segoe UI"/>
          <w:color w:val="24292E"/>
          <w:kern w:val="0"/>
          <w:sz w:val="24"/>
          <w:szCs w:val="24"/>
        </w:rPr>
        <w:t>ZhengUpmsRpcServiceApplication#main</w:t>
      </w:r>
      <w:proofErr w:type="spellEnd"/>
      <w:r w:rsidRPr="004A3A08">
        <w:rPr>
          <w:rFonts w:ascii="Segoe UI" w:eastAsia="宋体" w:hAnsi="Segoe UI" w:cs="Segoe UI"/>
          <w:color w:val="24292E"/>
          <w:kern w:val="0"/>
          <w:sz w:val="24"/>
          <w:szCs w:val="24"/>
        </w:rPr>
        <w:t>方法启动</w:t>
      </w:r>
    </w:p>
    <w:p w:rsidR="009D28ED" w:rsidRPr="004A3A08" w:rsidRDefault="009D28ED" w:rsidP="009D28ED">
      <w:pPr>
        <w:pStyle w:val="aa"/>
        <w:ind w:left="960" w:firstLineChars="0" w:firstLine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EB94C8" wp14:editId="14673639">
            <wp:extent cx="6645910" cy="2993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08" w:rsidRPr="00A30121" w:rsidRDefault="004A3A08" w:rsidP="004A3A08">
      <w:pPr>
        <w:pStyle w:val="aa"/>
        <w:numPr>
          <w:ilvl w:val="0"/>
          <w:numId w:val="10"/>
        </w:numPr>
        <w:ind w:firstLineChars="0"/>
      </w:pPr>
      <w:proofErr w:type="spellStart"/>
      <w:r w:rsidRPr="001A4970">
        <w:rPr>
          <w:rFonts w:ascii="Segoe UI" w:eastAsia="宋体" w:hAnsi="Segoe UI" w:cs="Segoe UI"/>
          <w:color w:val="24292E"/>
          <w:kern w:val="0"/>
          <w:sz w:val="24"/>
          <w:szCs w:val="24"/>
        </w:rPr>
        <w:t>zheng</w:t>
      </w:r>
      <w:proofErr w:type="spellEnd"/>
      <w:r w:rsidRPr="001A4970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proofErr w:type="spellStart"/>
      <w:r w:rsidRPr="001A4970">
        <w:rPr>
          <w:rFonts w:ascii="Segoe UI" w:eastAsia="宋体" w:hAnsi="Segoe UI" w:cs="Segoe UI"/>
          <w:color w:val="24292E"/>
          <w:kern w:val="0"/>
          <w:sz w:val="24"/>
          <w:szCs w:val="24"/>
        </w:rPr>
        <w:t>upms</w:t>
      </w:r>
      <w:proofErr w:type="spellEnd"/>
      <w:r w:rsidRPr="001A4970">
        <w:rPr>
          <w:rFonts w:ascii="Segoe UI" w:eastAsia="宋体" w:hAnsi="Segoe UI" w:cs="Segoe UI"/>
          <w:color w:val="24292E"/>
          <w:kern w:val="0"/>
          <w:sz w:val="24"/>
          <w:szCs w:val="24"/>
        </w:rPr>
        <w:t>-server(jetty)</w:t>
      </w:r>
    </w:p>
    <w:p w:rsidR="00A30121" w:rsidRDefault="00D226A3" w:rsidP="003B04A4">
      <w:pPr>
        <w:pStyle w:val="aa"/>
        <w:ind w:left="960" w:firstLineChars="0" w:firstLine="0"/>
      </w:pPr>
      <w:r>
        <w:rPr>
          <w:noProof/>
        </w:rPr>
        <w:drawing>
          <wp:inline distT="0" distB="0" distL="0" distR="0" wp14:anchorId="25403684" wp14:editId="3B5A3847">
            <wp:extent cx="5761905" cy="261904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8FA" w:rsidRDefault="003558FA" w:rsidP="003558FA">
      <w:pPr>
        <w:pStyle w:val="3"/>
      </w:pPr>
      <w:proofErr w:type="spellStart"/>
      <w:r w:rsidRPr="003558FA">
        <w:t>nginx</w:t>
      </w:r>
      <w:proofErr w:type="spellEnd"/>
    </w:p>
    <w:p w:rsidR="00272BD2" w:rsidRDefault="00272BD2" w:rsidP="00272BD2">
      <w:r>
        <w:rPr>
          <w:rFonts w:hint="eastAsia"/>
        </w:rPr>
        <w:t>执行“</w:t>
      </w:r>
      <w:r w:rsidRPr="00272BD2">
        <w:rPr>
          <w:rFonts w:hint="eastAsia"/>
        </w:rPr>
        <w:t>群主</w:t>
      </w:r>
      <w:proofErr w:type="spellStart"/>
      <w:r w:rsidRPr="00272BD2">
        <w:rPr>
          <w:rFonts w:hint="eastAsia"/>
        </w:rPr>
        <w:t>github</w:t>
      </w:r>
      <w:proofErr w:type="spellEnd"/>
      <w:r w:rsidRPr="00272BD2">
        <w:rPr>
          <w:rFonts w:hint="eastAsia"/>
        </w:rPr>
        <w:t>提供的</w:t>
      </w:r>
      <w:proofErr w:type="spellStart"/>
      <w:r w:rsidRPr="00272BD2">
        <w:rPr>
          <w:rFonts w:hint="eastAsia"/>
        </w:rPr>
        <w:t>nginx</w:t>
      </w:r>
      <w:proofErr w:type="spellEnd"/>
      <w:r w:rsidRPr="00272BD2">
        <w:rPr>
          <w:rFonts w:hint="eastAsia"/>
        </w:rPr>
        <w:t>配置文件</w:t>
      </w:r>
      <w:r>
        <w:rPr>
          <w:rFonts w:hint="eastAsia"/>
        </w:rPr>
        <w:t>”下的</w:t>
      </w:r>
      <w:r w:rsidRPr="00272BD2">
        <w:t>nginx.bat</w:t>
      </w:r>
      <w:r w:rsidR="00CF17D5">
        <w:rPr>
          <w:rFonts w:hint="eastAsia"/>
        </w:rPr>
        <w:t>.</w:t>
      </w:r>
    </w:p>
    <w:p w:rsidR="00E066B9" w:rsidRDefault="00E066B9" w:rsidP="00E066B9">
      <w:pPr>
        <w:ind w:firstLineChars="50" w:firstLine="105"/>
      </w:pPr>
      <w:proofErr w:type="spellStart"/>
      <w:r>
        <w:t>n</w:t>
      </w:r>
      <w:r>
        <w:rPr>
          <w:rFonts w:hint="eastAsia"/>
        </w:rPr>
        <w:t>ginx.conf</w:t>
      </w:r>
      <w:proofErr w:type="spellEnd"/>
      <w:r>
        <w:rPr>
          <w:rFonts w:hint="eastAsia"/>
        </w:rPr>
        <w:t>配置文件</w:t>
      </w:r>
      <w:r>
        <w:t>修改</w:t>
      </w:r>
    </w:p>
    <w:p w:rsidR="00CF17D5" w:rsidRDefault="006576B8" w:rsidP="00272BD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576B8">
        <w:t xml:space="preserve">  listen       1000;</w:t>
      </w:r>
    </w:p>
    <w:p w:rsidR="00447847" w:rsidRDefault="00E960E8" w:rsidP="00DA51B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422BB">
        <w:rPr>
          <w:rFonts w:hint="eastAsia"/>
        </w:rPr>
        <w:t xml:space="preserve">  </w:t>
      </w:r>
      <w:r w:rsidR="00DA51B3" w:rsidRPr="00DA51B3">
        <w:t xml:space="preserve">root   </w:t>
      </w:r>
      <w:r w:rsidR="002E4E97" w:rsidRPr="002E4E97">
        <w:rPr>
          <w:rFonts w:hint="eastAsia"/>
        </w:rPr>
        <w:t>D:/01_</w:t>
      </w:r>
      <w:r w:rsidR="002E4E97" w:rsidRPr="002E4E97">
        <w:rPr>
          <w:rFonts w:hint="eastAsia"/>
        </w:rPr>
        <w:t>项目</w:t>
      </w:r>
      <w:r w:rsidR="002E4E97" w:rsidRPr="002E4E97">
        <w:rPr>
          <w:rFonts w:hint="eastAsia"/>
        </w:rPr>
        <w:t>/06_</w:t>
      </w:r>
      <w:r w:rsidR="002E4E97" w:rsidRPr="002E4E97">
        <w:rPr>
          <w:rFonts w:hint="eastAsia"/>
        </w:rPr>
        <w:t>互联网项目</w:t>
      </w:r>
      <w:r w:rsidR="002E4E97" w:rsidRPr="002E4E97">
        <w:rPr>
          <w:rFonts w:hint="eastAsia"/>
        </w:rPr>
        <w:t>/</w:t>
      </w:r>
      <w:proofErr w:type="spellStart"/>
      <w:r w:rsidR="002E4E97" w:rsidRPr="002E4E97">
        <w:rPr>
          <w:rFonts w:hint="eastAsia"/>
        </w:rPr>
        <w:t>zheng</w:t>
      </w:r>
      <w:proofErr w:type="spellEnd"/>
      <w:r w:rsidR="002E4E97" w:rsidRPr="002E4E97">
        <w:rPr>
          <w:rFonts w:hint="eastAsia"/>
        </w:rPr>
        <w:t>/</w:t>
      </w:r>
      <w:proofErr w:type="spellStart"/>
      <w:r w:rsidR="002E4E97" w:rsidRPr="002E4E97">
        <w:rPr>
          <w:rFonts w:hint="eastAsia"/>
        </w:rPr>
        <w:t>zheng-ui</w:t>
      </w:r>
      <w:proofErr w:type="spellEnd"/>
      <w:r w:rsidR="002E4E97" w:rsidRPr="002E4E97">
        <w:rPr>
          <w:rFonts w:hint="eastAsia"/>
        </w:rPr>
        <w:t>;</w:t>
      </w:r>
    </w:p>
    <w:p w:rsidR="00A822F6" w:rsidRDefault="00447847" w:rsidP="00DA51B3">
      <w:r>
        <w:t xml:space="preserve"> Nginx.bat </w:t>
      </w:r>
      <w:r>
        <w:rPr>
          <w:rFonts w:hint="eastAsia"/>
        </w:rPr>
        <w:t>文件</w:t>
      </w:r>
      <w:r>
        <w:t>修改</w:t>
      </w:r>
    </w:p>
    <w:p w:rsidR="00DA51B3" w:rsidRDefault="00A822F6" w:rsidP="006C2A2D">
      <w:pPr>
        <w:pStyle w:val="aa"/>
        <w:numPr>
          <w:ilvl w:val="0"/>
          <w:numId w:val="12"/>
        </w:numPr>
        <w:ind w:firstLineChars="0"/>
      </w:pPr>
      <w:r w:rsidRPr="00A822F6">
        <w:rPr>
          <w:rFonts w:hint="eastAsia"/>
        </w:rPr>
        <w:t>SET NGINX_DIR=</w:t>
      </w:r>
      <w:r w:rsidR="002A2B28" w:rsidRPr="002A2B28">
        <w:t>SET NGINX_DIR=D:\nginx-1.11.4\</w:t>
      </w:r>
    </w:p>
    <w:p w:rsidR="006C2A2D" w:rsidRPr="00DA51B3" w:rsidRDefault="006C2A2D" w:rsidP="006C2A2D"/>
    <w:p w:rsidR="00A02B7C" w:rsidRDefault="00A02B7C" w:rsidP="00556DD0">
      <w:pPr>
        <w:pStyle w:val="3"/>
      </w:pPr>
      <w:r>
        <w:rPr>
          <w:rFonts w:hint="eastAsia"/>
        </w:rPr>
        <w:t>访问</w:t>
      </w:r>
    </w:p>
    <w:p w:rsidR="00A02B7C" w:rsidRDefault="007177FC" w:rsidP="00A02B7C">
      <w:hyperlink r:id="rId14" w:history="1">
        <w:r w:rsidR="00A02B7C" w:rsidRPr="00982B85">
          <w:rPr>
            <w:rStyle w:val="a7"/>
          </w:rPr>
          <w:t>http://upms.zhangshuzheng.cn:1111/manage/index</w:t>
        </w:r>
      </w:hyperlink>
    </w:p>
    <w:p w:rsidR="00371B83" w:rsidRDefault="00371B83" w:rsidP="00371B83">
      <w:r>
        <w:t>默认</w:t>
      </w:r>
      <w:proofErr w:type="gramStart"/>
      <w:r>
        <w:t>帐号</w:t>
      </w:r>
      <w:proofErr w:type="gramEnd"/>
      <w:r>
        <w:t>：</w:t>
      </w:r>
      <w:r>
        <w:t xml:space="preserve">admin </w:t>
      </w:r>
      <w:r>
        <w:t>密码</w:t>
      </w:r>
      <w:r>
        <w:rPr>
          <w:rFonts w:hint="eastAsia"/>
        </w:rPr>
        <w:t>123456</w:t>
      </w:r>
    </w:p>
    <w:p w:rsidR="00596526" w:rsidRDefault="007177FC" w:rsidP="00371B83">
      <w:hyperlink r:id="rId15" w:history="1">
        <w:r w:rsidR="00CA12CC" w:rsidRPr="004F2702">
          <w:rPr>
            <w:rStyle w:val="a7"/>
          </w:rPr>
          <w:t>http://cms.zhangshuzheng.cn:2224/</w:t>
        </w:r>
      </w:hyperlink>
    </w:p>
    <w:p w:rsidR="00CA12CC" w:rsidRDefault="00CA12CC" w:rsidP="00371B83"/>
    <w:p w:rsidR="00CA12CC" w:rsidRDefault="00CA12CC" w:rsidP="00CA12CC">
      <w:pPr>
        <w:pStyle w:val="3"/>
      </w:pPr>
      <w:proofErr w:type="spellStart"/>
      <w:r w:rsidRPr="00787B7E">
        <w:t>zheng</w:t>
      </w:r>
      <w:proofErr w:type="spellEnd"/>
      <w:r w:rsidRPr="00787B7E">
        <w:t>-</w:t>
      </w:r>
      <w:proofErr w:type="spellStart"/>
      <w:r w:rsidR="00373C38">
        <w:t>c</w:t>
      </w:r>
      <w:r w:rsidRPr="00787B7E">
        <w:t>s</w:t>
      </w:r>
      <w:proofErr w:type="spellEnd"/>
      <w:r w:rsidRPr="00787B7E">
        <w:t>-</w:t>
      </w:r>
      <w:proofErr w:type="spellStart"/>
      <w:r w:rsidRPr="00787B7E">
        <w:t>rpc</w:t>
      </w:r>
      <w:proofErr w:type="spellEnd"/>
      <w:r w:rsidRPr="00787B7E">
        <w:t>-service</w:t>
      </w:r>
    </w:p>
    <w:p w:rsidR="00CA12CC" w:rsidRPr="00500EDD" w:rsidRDefault="00CA12CC" w:rsidP="00CA12CC">
      <w:pPr>
        <w:pStyle w:val="aa"/>
        <w:numPr>
          <w:ilvl w:val="0"/>
          <w:numId w:val="11"/>
        </w:numPr>
        <w:ind w:firstLineChars="0"/>
      </w:pPr>
      <w:proofErr w:type="spellStart"/>
      <w:r w:rsidRPr="00063A4D">
        <w:t>ZhengCmsRpcServiceApplication</w:t>
      </w:r>
      <w:proofErr w:type="spellEnd"/>
      <w:r w:rsidRPr="004A3A08">
        <w:rPr>
          <w:rFonts w:ascii="Segoe UI" w:eastAsia="宋体" w:hAnsi="Segoe UI" w:cs="Segoe UI"/>
          <w:color w:val="24292E"/>
          <w:kern w:val="0"/>
          <w:sz w:val="24"/>
          <w:szCs w:val="24"/>
        </w:rPr>
        <w:t>方法启动</w:t>
      </w:r>
    </w:p>
    <w:p w:rsidR="00CA12CC" w:rsidRDefault="00CA12CC" w:rsidP="00CA12CC">
      <w:pPr>
        <w:pStyle w:val="aa"/>
        <w:ind w:left="720" w:firstLineChars="0" w:firstLine="0"/>
        <w:rPr>
          <w:rFonts w:ascii="Segoe UI" w:eastAsia="宋体" w:hAnsi="Segoe UI" w:cs="Segoe UI"/>
          <w:color w:val="FF0000"/>
          <w:kern w:val="0"/>
          <w:sz w:val="24"/>
          <w:szCs w:val="24"/>
        </w:rPr>
      </w:pPr>
      <w:r w:rsidRPr="00B37A1C">
        <w:rPr>
          <w:rFonts w:ascii="Segoe UI" w:eastAsia="宋体" w:hAnsi="Segoe UI" w:cs="Segoe UI" w:hint="eastAsia"/>
          <w:color w:val="FF0000"/>
          <w:kern w:val="0"/>
          <w:sz w:val="24"/>
          <w:szCs w:val="24"/>
        </w:rPr>
        <w:t>启动之后会有</w:t>
      </w:r>
      <w:r w:rsidRPr="00B37A1C">
        <w:rPr>
          <w:rFonts w:ascii="Segoe UI" w:eastAsia="宋体" w:hAnsi="Segoe UI" w:cs="Segoe UI"/>
          <w:color w:val="FF0000"/>
          <w:kern w:val="0"/>
          <w:sz w:val="24"/>
          <w:szCs w:val="24"/>
        </w:rPr>
        <w:t>报</w:t>
      </w:r>
      <w:proofErr w:type="gramStart"/>
      <w:r w:rsidRPr="00B37A1C">
        <w:rPr>
          <w:rFonts w:ascii="Segoe UI" w:eastAsia="宋体" w:hAnsi="Segoe UI" w:cs="Segoe UI"/>
          <w:color w:val="FF0000"/>
          <w:kern w:val="0"/>
          <w:sz w:val="24"/>
          <w:szCs w:val="24"/>
        </w:rPr>
        <w:t>错信息</w:t>
      </w:r>
      <w:proofErr w:type="spellStart"/>
      <w:proofErr w:type="gramEnd"/>
      <w:r w:rsidRPr="00B37A1C">
        <w:rPr>
          <w:rFonts w:ascii="Segoe UI" w:eastAsia="宋体" w:hAnsi="Segoe UI" w:cs="Segoe UI"/>
          <w:color w:val="FF0000"/>
          <w:kern w:val="0"/>
          <w:sz w:val="24"/>
          <w:szCs w:val="24"/>
        </w:rPr>
        <w:t>com.</w:t>
      </w:r>
      <w:proofErr w:type="gramStart"/>
      <w:r w:rsidRPr="00B37A1C">
        <w:rPr>
          <w:rFonts w:ascii="Segoe UI" w:eastAsia="宋体" w:hAnsi="Segoe UI" w:cs="Segoe UI"/>
          <w:color w:val="FF0000"/>
          <w:kern w:val="0"/>
          <w:sz w:val="24"/>
          <w:szCs w:val="24"/>
        </w:rPr>
        <w:t>alibaba.dubbo.rpc.RpcException</w:t>
      </w:r>
      <w:proofErr w:type="spellEnd"/>
      <w:proofErr w:type="gramEnd"/>
      <w:r w:rsidRPr="00B37A1C">
        <w:rPr>
          <w:rFonts w:ascii="Segoe UI" w:eastAsia="宋体" w:hAnsi="Segoe UI" w:cs="Segoe UI"/>
          <w:color w:val="FF0000"/>
          <w:kern w:val="0"/>
          <w:sz w:val="24"/>
          <w:szCs w:val="24"/>
        </w:rPr>
        <w:t xml:space="preserve">: Failed to invoke the method collect in the service </w:t>
      </w:r>
      <w:proofErr w:type="spellStart"/>
      <w:r w:rsidRPr="00B37A1C">
        <w:rPr>
          <w:rFonts w:ascii="Segoe UI" w:eastAsia="宋体" w:hAnsi="Segoe UI" w:cs="Segoe UI"/>
          <w:color w:val="FF0000"/>
          <w:kern w:val="0"/>
          <w:sz w:val="24"/>
          <w:szCs w:val="24"/>
        </w:rPr>
        <w:t>com.alibaba.dubbo.monitor.MonitorService</w:t>
      </w:r>
      <w:proofErr w:type="spellEnd"/>
    </w:p>
    <w:p w:rsidR="00CA12CC" w:rsidRPr="00B37A1C" w:rsidRDefault="00CA12CC" w:rsidP="00CA12CC">
      <w:pPr>
        <w:pStyle w:val="aa"/>
        <w:ind w:left="720" w:firstLineChars="0" w:firstLine="0"/>
        <w:rPr>
          <w:color w:val="FF0000"/>
        </w:rPr>
      </w:pPr>
      <w:r>
        <w:rPr>
          <w:rFonts w:ascii="Segoe UI" w:eastAsia="宋体" w:hAnsi="Segoe UI" w:cs="Segoe UI" w:hint="eastAsia"/>
          <w:color w:val="FF0000"/>
          <w:kern w:val="0"/>
          <w:sz w:val="24"/>
          <w:szCs w:val="24"/>
        </w:rPr>
        <w:t>此时</w:t>
      </w:r>
      <w:r>
        <w:rPr>
          <w:rFonts w:ascii="Segoe UI" w:eastAsia="宋体" w:hAnsi="Segoe UI" w:cs="Segoe UI"/>
          <w:color w:val="FF0000"/>
          <w:kern w:val="0"/>
          <w:sz w:val="24"/>
          <w:szCs w:val="24"/>
        </w:rPr>
        <w:t>需要启动</w:t>
      </w:r>
    </w:p>
    <w:p w:rsidR="00CA12CC" w:rsidRPr="002A6F12" w:rsidRDefault="00CA12CC" w:rsidP="00CA12CC">
      <w:pPr>
        <w:pStyle w:val="aa"/>
        <w:ind w:left="720" w:firstLineChars="0" w:firstLine="0"/>
      </w:pPr>
    </w:p>
    <w:p w:rsidR="00CA12CC" w:rsidRDefault="00CA12CC" w:rsidP="00CA12CC">
      <w:pPr>
        <w:pStyle w:val="aa"/>
        <w:numPr>
          <w:ilvl w:val="0"/>
          <w:numId w:val="11"/>
        </w:numPr>
        <w:ind w:firstLineChars="0"/>
      </w:pPr>
      <w:proofErr w:type="spellStart"/>
      <w:r>
        <w:t>Activemq</w:t>
      </w:r>
      <w:proofErr w:type="spellEnd"/>
      <w:r>
        <w:t>启动：</w:t>
      </w:r>
      <w:r w:rsidRPr="001658D9">
        <w:t>D:\apache-activemq-5.14.2\bin</w:t>
      </w:r>
      <w:r>
        <w:t xml:space="preserve">   </w:t>
      </w:r>
      <w:proofErr w:type="spellStart"/>
      <w:r>
        <w:t>activemq</w:t>
      </w:r>
      <w:proofErr w:type="spellEnd"/>
      <w:r>
        <w:t xml:space="preserve"> start</w:t>
      </w:r>
    </w:p>
    <w:p w:rsidR="00CA12CC" w:rsidRDefault="00CA12CC" w:rsidP="00CA12CC">
      <w:pPr>
        <w:pStyle w:val="aa"/>
        <w:numPr>
          <w:ilvl w:val="0"/>
          <w:numId w:val="11"/>
        </w:numPr>
        <w:ind w:firstLineChars="0"/>
      </w:pPr>
      <w:proofErr w:type="spellStart"/>
      <w:r w:rsidRPr="003B4FF0">
        <w:t>dubbo</w:t>
      </w:r>
      <w:proofErr w:type="spellEnd"/>
      <w:r w:rsidRPr="003B4FF0">
        <w:t>-monitor</w:t>
      </w:r>
      <w:r>
        <w:rPr>
          <w:rFonts w:hint="eastAsia"/>
        </w:rPr>
        <w:t>启动</w:t>
      </w:r>
      <w:r>
        <w:t>：</w:t>
      </w:r>
      <w:r>
        <w:rPr>
          <w:rFonts w:hint="eastAsia"/>
        </w:rPr>
        <w:t>执行</w:t>
      </w:r>
      <w:r w:rsidRPr="006C6D1F">
        <w:rPr>
          <w:rFonts w:hint="eastAsia"/>
        </w:rPr>
        <w:t>D:\02_</w:t>
      </w:r>
      <w:r w:rsidRPr="006C6D1F">
        <w:rPr>
          <w:rFonts w:hint="eastAsia"/>
        </w:rPr>
        <w:t>开发工具</w:t>
      </w:r>
      <w:r w:rsidRPr="006C6D1F">
        <w:rPr>
          <w:rFonts w:hint="eastAsia"/>
        </w:rPr>
        <w:t>\01_install\dubbo-monitor-2.5.3\dubbo-monitor-simple-2.5.3\bin</w:t>
      </w:r>
      <w:r>
        <w:rPr>
          <w:rFonts w:hint="eastAsia"/>
        </w:rPr>
        <w:t>下</w:t>
      </w:r>
    </w:p>
    <w:p w:rsidR="00CA12CC" w:rsidRPr="00C32AA1" w:rsidRDefault="00CA12CC" w:rsidP="00CA12CC">
      <w:pPr>
        <w:pStyle w:val="aa"/>
        <w:ind w:left="720" w:firstLineChars="0" w:firstLine="0"/>
      </w:pPr>
      <w:r w:rsidRPr="00380355">
        <w:t>start.bat</w:t>
      </w:r>
    </w:p>
    <w:p w:rsidR="00CA12CC" w:rsidRPr="009451BC" w:rsidRDefault="00CA12CC" w:rsidP="00CA12CC">
      <w:pPr>
        <w:pStyle w:val="aa"/>
        <w:numPr>
          <w:ilvl w:val="0"/>
          <w:numId w:val="11"/>
        </w:numPr>
        <w:ind w:firstLineChars="0"/>
      </w:pPr>
      <w:proofErr w:type="spellStart"/>
      <w:r w:rsidRPr="00D50949">
        <w:t>zheng</w:t>
      </w:r>
      <w:proofErr w:type="spellEnd"/>
      <w:r w:rsidRPr="00D50949">
        <w:t>-</w:t>
      </w:r>
      <w:proofErr w:type="spellStart"/>
      <w:r w:rsidRPr="00D50949">
        <w:t>cms</w:t>
      </w:r>
      <w:proofErr w:type="spellEnd"/>
      <w:r w:rsidRPr="00D50949">
        <w:t>-admin</w:t>
      </w:r>
      <w:r w:rsidRPr="001A4970">
        <w:rPr>
          <w:rFonts w:ascii="Segoe UI" w:eastAsia="宋体" w:hAnsi="Segoe UI" w:cs="Segoe UI"/>
          <w:color w:val="24292E"/>
          <w:kern w:val="0"/>
          <w:sz w:val="24"/>
          <w:szCs w:val="24"/>
        </w:rPr>
        <w:t>(jetty)</w:t>
      </w:r>
    </w:p>
    <w:p w:rsidR="009451BC" w:rsidRPr="006E7991" w:rsidRDefault="002C4B27" w:rsidP="002C4B27">
      <w:pPr>
        <w:pStyle w:val="aa"/>
        <w:ind w:left="720" w:firstLineChars="0" w:firstLine="0"/>
      </w:pPr>
      <w:r>
        <w:rPr>
          <w:noProof/>
        </w:rPr>
        <w:drawing>
          <wp:inline distT="0" distB="0" distL="0" distR="0" wp14:anchorId="089A2E42" wp14:editId="79145460">
            <wp:extent cx="6645910" cy="22034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CC" w:rsidRPr="003558FA" w:rsidRDefault="00CA12CC" w:rsidP="00CA12CC">
      <w:pPr>
        <w:pStyle w:val="aa"/>
        <w:numPr>
          <w:ilvl w:val="0"/>
          <w:numId w:val="11"/>
        </w:numPr>
        <w:ind w:firstLineChars="0"/>
      </w:pPr>
      <w:proofErr w:type="spellStart"/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zheng</w:t>
      </w:r>
      <w:proofErr w:type="spellEnd"/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proofErr w:type="spellStart"/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cms</w:t>
      </w:r>
      <w:proofErr w:type="spellEnd"/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-web(jetty)</w:t>
      </w:r>
    </w:p>
    <w:p w:rsidR="00CA12CC" w:rsidRDefault="00CA12CC" w:rsidP="00371B83"/>
    <w:p w:rsidR="007F5E91" w:rsidRPr="00D21634" w:rsidRDefault="007F5E91" w:rsidP="00371B83"/>
    <w:p w:rsidR="00A02B7C" w:rsidRPr="00371B83" w:rsidRDefault="00A02B7C" w:rsidP="00A02B7C"/>
    <w:p w:rsidR="0011045E" w:rsidRDefault="006B307B" w:rsidP="009A490C">
      <w:pPr>
        <w:pStyle w:val="2"/>
      </w:pPr>
      <w:r>
        <w:rPr>
          <w:rFonts w:hint="eastAsia"/>
        </w:rPr>
        <w:t xml:space="preserve"> </w:t>
      </w:r>
      <w:r w:rsidR="00C93990">
        <w:rPr>
          <w:rFonts w:hint="eastAsia"/>
        </w:rPr>
        <w:t>技术</w:t>
      </w:r>
      <w:r w:rsidR="00C93990">
        <w:t>选型</w:t>
      </w:r>
    </w:p>
    <w:p w:rsidR="00CF32CF" w:rsidRDefault="00CF32CF" w:rsidP="00646BA4">
      <w:pPr>
        <w:pStyle w:val="3"/>
      </w:pPr>
      <w:r>
        <w:rPr>
          <w:rFonts w:hint="eastAsia"/>
        </w:rPr>
        <w:t>后端</w:t>
      </w:r>
      <w:r>
        <w:t>技术</w:t>
      </w:r>
    </w:p>
    <w:tbl>
      <w:tblPr>
        <w:tblW w:w="0" w:type="auto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551"/>
        <w:gridCol w:w="5213"/>
      </w:tblGrid>
      <w:tr w:rsidR="00503B08" w:rsidTr="00C36C60">
        <w:trPr>
          <w:tblHeader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widowControl/>
              <w:jc w:val="center"/>
              <w:rPr>
                <w:rFonts w:ascii="Segoe UI" w:hAnsi="Segoe UI" w:cs="Segoe UI"/>
                <w:b/>
                <w:bCs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40485B"/>
                <w:sz w:val="23"/>
                <w:szCs w:val="23"/>
              </w:rPr>
              <w:t>技术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jc w:val="center"/>
              <w:rPr>
                <w:rFonts w:ascii="Segoe UI" w:hAnsi="Segoe UI" w:cs="Segoe UI"/>
                <w:b/>
                <w:bCs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40485B"/>
                <w:sz w:val="23"/>
                <w:szCs w:val="23"/>
              </w:rPr>
              <w:t>名称</w:t>
            </w:r>
          </w:p>
        </w:tc>
        <w:tc>
          <w:tcPr>
            <w:tcW w:w="5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jc w:val="center"/>
              <w:rPr>
                <w:rFonts w:ascii="Segoe UI" w:hAnsi="Segoe UI" w:cs="Segoe UI"/>
                <w:b/>
                <w:bCs/>
                <w:color w:val="40485B"/>
                <w:sz w:val="23"/>
                <w:szCs w:val="23"/>
              </w:rPr>
            </w:pPr>
            <w:proofErr w:type="gramStart"/>
            <w:r>
              <w:rPr>
                <w:rFonts w:ascii="Segoe UI" w:hAnsi="Segoe UI" w:cs="Segoe UI"/>
                <w:b/>
                <w:bCs/>
                <w:color w:val="40485B"/>
                <w:sz w:val="23"/>
                <w:szCs w:val="23"/>
              </w:rPr>
              <w:t>官网</w:t>
            </w:r>
            <w:proofErr w:type="gramEnd"/>
          </w:p>
        </w:tc>
      </w:tr>
      <w:tr w:rsidR="00503B08" w:rsidTr="00C36C60"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jc w:val="left"/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Spring Framework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容器</w:t>
            </w:r>
          </w:p>
        </w:tc>
        <w:tc>
          <w:tcPr>
            <w:tcW w:w="5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7177FC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hyperlink r:id="rId17" w:history="1">
              <w:r w:rsidR="00503B08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http://projects.spring.io/spring-framework/</w:t>
              </w:r>
            </w:hyperlink>
          </w:p>
        </w:tc>
      </w:tr>
      <w:tr w:rsidR="00503B08" w:rsidTr="00C36C60"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SpringMVC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MVC</w:t>
            </w: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框架</w:t>
            </w:r>
          </w:p>
        </w:tc>
        <w:tc>
          <w:tcPr>
            <w:tcW w:w="5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7177FC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hyperlink r:id="rId18" w:anchor="mvc" w:history="1">
              <w:r w:rsidR="00503B08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http://docs.spring.io/spring/docs/current/spring-framework-reference/htmlsingle/#mvc</w:t>
              </w:r>
            </w:hyperlink>
          </w:p>
        </w:tc>
      </w:tr>
      <w:tr w:rsidR="00503B08" w:rsidTr="00C36C60"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 xml:space="preserve">Apache </w:t>
            </w:r>
            <w:proofErr w:type="spellStart"/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Shiro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安全框架</w:t>
            </w:r>
          </w:p>
        </w:tc>
        <w:tc>
          <w:tcPr>
            <w:tcW w:w="5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7177FC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hyperlink r:id="rId19" w:history="1">
              <w:r w:rsidR="00503B08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http://shiro.apache.org/</w:t>
              </w:r>
            </w:hyperlink>
          </w:p>
        </w:tc>
      </w:tr>
      <w:tr w:rsidR="00503B08" w:rsidTr="00C36C60"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lastRenderedPageBreak/>
              <w:t>Spring session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分布式</w:t>
            </w: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Session</w:t>
            </w: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管理</w:t>
            </w:r>
          </w:p>
        </w:tc>
        <w:tc>
          <w:tcPr>
            <w:tcW w:w="5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7177FC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hyperlink r:id="rId20" w:history="1">
              <w:r w:rsidR="00503B08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http://projects.spring.io/spring-session/</w:t>
              </w:r>
            </w:hyperlink>
          </w:p>
        </w:tc>
      </w:tr>
      <w:tr w:rsidR="00503B08" w:rsidTr="00C36C60"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MyBatis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ORM</w:t>
            </w: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框架</w:t>
            </w:r>
          </w:p>
        </w:tc>
        <w:tc>
          <w:tcPr>
            <w:tcW w:w="5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7177FC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hyperlink r:id="rId21" w:history="1">
              <w:r w:rsidR="00503B08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http://www.mybatis.org/mybatis-3/zh/index.html</w:t>
              </w:r>
            </w:hyperlink>
          </w:p>
        </w:tc>
      </w:tr>
      <w:tr w:rsidR="00503B08" w:rsidTr="00C36C60"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MyBatis</w:t>
            </w:r>
            <w:proofErr w:type="spellEnd"/>
            <w:r>
              <w:rPr>
                <w:rFonts w:ascii="Segoe UI" w:hAnsi="Segoe UI" w:cs="Segoe UI"/>
                <w:color w:val="40485B"/>
                <w:sz w:val="23"/>
                <w:szCs w:val="23"/>
              </w:rPr>
              <w:t xml:space="preserve"> Generator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代码生成</w:t>
            </w:r>
          </w:p>
        </w:tc>
        <w:tc>
          <w:tcPr>
            <w:tcW w:w="5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7177FC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hyperlink r:id="rId22" w:history="1">
              <w:r w:rsidR="00503B08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http://www.mybatis.org/generator/index.html</w:t>
              </w:r>
            </w:hyperlink>
          </w:p>
        </w:tc>
      </w:tr>
      <w:tr w:rsidR="00503B08" w:rsidTr="00C36C60"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PageHelper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MyBatis</w:t>
            </w:r>
            <w:proofErr w:type="spellEnd"/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物理分页插件</w:t>
            </w:r>
          </w:p>
        </w:tc>
        <w:tc>
          <w:tcPr>
            <w:tcW w:w="5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7177FC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hyperlink r:id="rId23" w:history="1">
              <w:r w:rsidR="00503B08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http://git.oschina.net/free/Mybatis_PageHelper</w:t>
              </w:r>
            </w:hyperlink>
          </w:p>
        </w:tc>
      </w:tr>
      <w:tr w:rsidR="00503B08" w:rsidTr="00C36C60"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Druid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数据库连接池</w:t>
            </w:r>
          </w:p>
        </w:tc>
        <w:tc>
          <w:tcPr>
            <w:tcW w:w="5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7177FC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hyperlink r:id="rId24" w:history="1">
              <w:r w:rsidR="00503B08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https://github.com/alibaba/druid</w:t>
              </w:r>
            </w:hyperlink>
          </w:p>
        </w:tc>
      </w:tr>
      <w:tr w:rsidR="00503B08" w:rsidTr="00C36C60"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FluentValidator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校验框架</w:t>
            </w:r>
          </w:p>
        </w:tc>
        <w:tc>
          <w:tcPr>
            <w:tcW w:w="5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7177FC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hyperlink r:id="rId25" w:history="1">
              <w:r w:rsidR="00503B08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https://github.com/neoremind/fluent-validator</w:t>
              </w:r>
            </w:hyperlink>
          </w:p>
        </w:tc>
      </w:tr>
      <w:tr w:rsidR="00503B08" w:rsidTr="00C36C60"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Thymeleaf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模板引擎</w:t>
            </w:r>
          </w:p>
        </w:tc>
        <w:tc>
          <w:tcPr>
            <w:tcW w:w="5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7177FC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hyperlink r:id="rId26" w:history="1">
              <w:r w:rsidR="00503B08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http://www.thymeleaf.org/</w:t>
              </w:r>
            </w:hyperlink>
          </w:p>
        </w:tc>
      </w:tr>
      <w:tr w:rsidR="00503B08" w:rsidTr="00C36C60"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Velocity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模板引擎</w:t>
            </w:r>
          </w:p>
        </w:tc>
        <w:tc>
          <w:tcPr>
            <w:tcW w:w="5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7177FC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hyperlink r:id="rId27" w:history="1">
              <w:r w:rsidR="00503B08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http://velocity.apache.org/</w:t>
              </w:r>
            </w:hyperlink>
          </w:p>
        </w:tc>
      </w:tr>
      <w:tr w:rsidR="00503B08" w:rsidTr="00C36C60"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ZooKeeper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分布式协调服务</w:t>
            </w:r>
          </w:p>
        </w:tc>
        <w:tc>
          <w:tcPr>
            <w:tcW w:w="5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7177FC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hyperlink r:id="rId28" w:history="1">
              <w:r w:rsidR="00503B08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http://zookeeper.apache.org/</w:t>
              </w:r>
            </w:hyperlink>
          </w:p>
        </w:tc>
      </w:tr>
      <w:tr w:rsidR="00503B08" w:rsidTr="00C36C60"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Dubbo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分布式服务框架</w:t>
            </w:r>
          </w:p>
        </w:tc>
        <w:tc>
          <w:tcPr>
            <w:tcW w:w="5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7177FC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hyperlink r:id="rId29" w:history="1">
              <w:r w:rsidR="00503B08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http://dubbo.io/</w:t>
              </w:r>
            </w:hyperlink>
          </w:p>
        </w:tc>
      </w:tr>
      <w:tr w:rsidR="00503B08" w:rsidTr="00C36C60"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TBSchedule</w:t>
            </w:r>
            <w:proofErr w:type="spellEnd"/>
            <w:r>
              <w:rPr>
                <w:rFonts w:ascii="Segoe UI" w:hAnsi="Segoe UI" w:cs="Segoe UI"/>
                <w:color w:val="40485B"/>
                <w:sz w:val="23"/>
                <w:szCs w:val="23"/>
              </w:rPr>
              <w:t xml:space="preserve"> &amp; elastic-job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分布式调度框架</w:t>
            </w:r>
          </w:p>
        </w:tc>
        <w:tc>
          <w:tcPr>
            <w:tcW w:w="5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7177FC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hyperlink r:id="rId30" w:history="1">
              <w:r w:rsidR="00503B08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https://github.com/dangdangdotcom/elastic-job</w:t>
              </w:r>
            </w:hyperlink>
          </w:p>
        </w:tc>
      </w:tr>
      <w:tr w:rsidR="00503B08" w:rsidTr="00C36C60"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Redis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分布式缓存数据库</w:t>
            </w:r>
          </w:p>
        </w:tc>
        <w:tc>
          <w:tcPr>
            <w:tcW w:w="5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7177FC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hyperlink r:id="rId31" w:history="1">
              <w:r w:rsidR="00503B08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https://redis.io/</w:t>
              </w:r>
            </w:hyperlink>
          </w:p>
        </w:tc>
      </w:tr>
      <w:tr w:rsidR="00503B08" w:rsidTr="00C36C60"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Solr</w:t>
            </w:r>
            <w:proofErr w:type="spellEnd"/>
            <w:r>
              <w:rPr>
                <w:rFonts w:ascii="Segoe UI" w:hAnsi="Segoe UI" w:cs="Segoe UI"/>
                <w:color w:val="40485B"/>
                <w:sz w:val="23"/>
                <w:szCs w:val="23"/>
              </w:rPr>
              <w:t xml:space="preserve"> &amp; </w:t>
            </w:r>
            <w:proofErr w:type="spellStart"/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Elasticsearch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分布式全文搜索引擎</w:t>
            </w:r>
          </w:p>
        </w:tc>
        <w:tc>
          <w:tcPr>
            <w:tcW w:w="5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7177FC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hyperlink r:id="rId32" w:history="1">
              <w:r w:rsidR="00503B08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http://lucene.apache.org/solr/</w:t>
              </w:r>
            </w:hyperlink>
            <w:r w:rsidR="00503B08">
              <w:rPr>
                <w:rStyle w:val="apple-converted-space"/>
                <w:rFonts w:ascii="Segoe UI" w:hAnsi="Segoe UI" w:cs="Segoe UI"/>
                <w:color w:val="40485B"/>
                <w:sz w:val="23"/>
                <w:szCs w:val="23"/>
              </w:rPr>
              <w:t> </w:t>
            </w:r>
            <w:hyperlink r:id="rId33" w:history="1">
              <w:r w:rsidR="00503B08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https://www.elastic.co/</w:t>
              </w:r>
            </w:hyperlink>
          </w:p>
        </w:tc>
      </w:tr>
      <w:tr w:rsidR="00503B08" w:rsidTr="00C36C60"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Quartz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作业调度框架</w:t>
            </w:r>
          </w:p>
        </w:tc>
        <w:tc>
          <w:tcPr>
            <w:tcW w:w="5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7177FC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hyperlink r:id="rId34" w:history="1">
              <w:r w:rsidR="00503B08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http://www.quartz-scheduler.org/</w:t>
              </w:r>
            </w:hyperlink>
          </w:p>
        </w:tc>
      </w:tr>
      <w:tr w:rsidR="00503B08" w:rsidTr="00C36C60"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Ehcache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进程内缓存框架</w:t>
            </w:r>
          </w:p>
        </w:tc>
        <w:tc>
          <w:tcPr>
            <w:tcW w:w="5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7177FC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hyperlink r:id="rId35" w:history="1">
              <w:r w:rsidR="00503B08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http://www.ehcache.org/</w:t>
              </w:r>
            </w:hyperlink>
          </w:p>
        </w:tc>
      </w:tr>
      <w:tr w:rsidR="00503B08" w:rsidTr="00C36C60"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ActiveMQ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消息队列</w:t>
            </w:r>
          </w:p>
        </w:tc>
        <w:tc>
          <w:tcPr>
            <w:tcW w:w="5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7177FC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hyperlink r:id="rId36" w:history="1">
              <w:r w:rsidR="00503B08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http://activemq.apache.org/</w:t>
              </w:r>
            </w:hyperlink>
          </w:p>
        </w:tc>
      </w:tr>
      <w:tr w:rsidR="00503B08" w:rsidTr="00C36C60"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JStorm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实时流式计算框架</w:t>
            </w:r>
          </w:p>
        </w:tc>
        <w:tc>
          <w:tcPr>
            <w:tcW w:w="5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7177FC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hyperlink r:id="rId37" w:history="1">
              <w:r w:rsidR="00503B08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http://jstorm.io/</w:t>
              </w:r>
            </w:hyperlink>
          </w:p>
        </w:tc>
      </w:tr>
      <w:tr w:rsidR="00503B08" w:rsidTr="00C36C60"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FastDFS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分布式文件系统</w:t>
            </w:r>
          </w:p>
        </w:tc>
        <w:tc>
          <w:tcPr>
            <w:tcW w:w="5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7177FC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hyperlink r:id="rId38" w:history="1">
              <w:r w:rsidR="00503B08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https://github.com/happyfish100/fastdfs</w:t>
              </w:r>
            </w:hyperlink>
          </w:p>
        </w:tc>
      </w:tr>
      <w:tr w:rsidR="00503B08" w:rsidTr="00C36C60"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Log4J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日志组件</w:t>
            </w:r>
          </w:p>
        </w:tc>
        <w:tc>
          <w:tcPr>
            <w:tcW w:w="5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7177FC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hyperlink r:id="rId39" w:history="1">
              <w:r w:rsidR="00503B08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http://logging.apache.org/log4j/1.2/</w:t>
              </w:r>
            </w:hyperlink>
          </w:p>
        </w:tc>
      </w:tr>
      <w:tr w:rsidR="00503B08" w:rsidTr="00C36C60"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Swagger2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接口测试框架</w:t>
            </w:r>
          </w:p>
        </w:tc>
        <w:tc>
          <w:tcPr>
            <w:tcW w:w="5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7177FC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hyperlink r:id="rId40" w:history="1">
              <w:r w:rsidR="00503B08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http://swagger.io/</w:t>
              </w:r>
            </w:hyperlink>
          </w:p>
        </w:tc>
      </w:tr>
      <w:tr w:rsidR="00503B08" w:rsidTr="00C36C60"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sequence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分布式高效</w:t>
            </w: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ID</w:t>
            </w: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生产</w:t>
            </w:r>
          </w:p>
        </w:tc>
        <w:tc>
          <w:tcPr>
            <w:tcW w:w="5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7177FC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hyperlink r:id="rId41" w:history="1">
              <w:r w:rsidR="00503B08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http://git.oschina.net/yu120/sequence</w:t>
              </w:r>
            </w:hyperlink>
          </w:p>
        </w:tc>
      </w:tr>
      <w:tr w:rsidR="00503B08" w:rsidTr="00C36C60"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AliOSS</w:t>
            </w:r>
            <w:proofErr w:type="spellEnd"/>
            <w:r>
              <w:rPr>
                <w:rFonts w:ascii="Segoe UI" w:hAnsi="Segoe UI" w:cs="Segoe UI"/>
                <w:color w:val="40485B"/>
                <w:sz w:val="23"/>
                <w:szCs w:val="23"/>
              </w:rPr>
              <w:t xml:space="preserve"> &amp; </w:t>
            </w:r>
            <w:proofErr w:type="spellStart"/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Qiniu</w:t>
            </w:r>
            <w:proofErr w:type="spellEnd"/>
            <w:r>
              <w:rPr>
                <w:rFonts w:ascii="Segoe UI" w:hAnsi="Segoe UI" w:cs="Segoe UI"/>
                <w:color w:val="40485B"/>
                <w:sz w:val="23"/>
                <w:szCs w:val="23"/>
              </w:rPr>
              <w:t xml:space="preserve"> &amp; </w:t>
            </w:r>
            <w:proofErr w:type="spellStart"/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QcloudCOS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云存储</w:t>
            </w:r>
          </w:p>
        </w:tc>
        <w:tc>
          <w:tcPr>
            <w:tcW w:w="5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7177FC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hyperlink r:id="rId42" w:history="1">
              <w:r w:rsidR="00503B08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https://www.aliyun.com/product/oss/</w:t>
              </w:r>
            </w:hyperlink>
            <w:r w:rsidR="00503B08">
              <w:rPr>
                <w:rStyle w:val="apple-converted-space"/>
                <w:rFonts w:ascii="Segoe UI" w:hAnsi="Segoe UI" w:cs="Segoe UI"/>
                <w:color w:val="40485B"/>
                <w:sz w:val="23"/>
                <w:szCs w:val="23"/>
              </w:rPr>
              <w:t> </w:t>
            </w:r>
            <w:hyperlink r:id="rId43" w:history="1">
              <w:r w:rsidR="00503B08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http://www.qiniu.com/</w:t>
              </w:r>
            </w:hyperlink>
            <w:r w:rsidR="00503B08">
              <w:rPr>
                <w:rStyle w:val="apple-converted-space"/>
                <w:rFonts w:ascii="Segoe UI" w:hAnsi="Segoe UI" w:cs="Segoe UI"/>
                <w:color w:val="40485B"/>
                <w:sz w:val="23"/>
                <w:szCs w:val="23"/>
              </w:rPr>
              <w:t> </w:t>
            </w:r>
            <w:hyperlink r:id="rId44" w:history="1">
              <w:r w:rsidR="00503B08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https://www.qcloud.com/product/cos</w:t>
              </w:r>
            </w:hyperlink>
          </w:p>
        </w:tc>
      </w:tr>
      <w:tr w:rsidR="00503B08" w:rsidTr="00C36C60"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40485B"/>
                <w:sz w:val="23"/>
                <w:szCs w:val="23"/>
              </w:rPr>
              <w:lastRenderedPageBreak/>
              <w:t>Protobuf</w:t>
            </w:r>
            <w:proofErr w:type="spellEnd"/>
            <w:r>
              <w:rPr>
                <w:rFonts w:ascii="Segoe UI" w:hAnsi="Segoe UI" w:cs="Segoe UI"/>
                <w:color w:val="40485B"/>
                <w:sz w:val="23"/>
                <w:szCs w:val="23"/>
              </w:rPr>
              <w:t xml:space="preserve"> &amp; </w:t>
            </w:r>
            <w:proofErr w:type="spellStart"/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json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数据序列化</w:t>
            </w:r>
          </w:p>
        </w:tc>
        <w:tc>
          <w:tcPr>
            <w:tcW w:w="5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7177FC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hyperlink r:id="rId45" w:history="1">
              <w:r w:rsidR="00503B08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https://github.com/google/protobuf</w:t>
              </w:r>
            </w:hyperlink>
          </w:p>
        </w:tc>
      </w:tr>
      <w:tr w:rsidR="00503B08" w:rsidTr="00C36C60"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Jenkins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持续集成工具</w:t>
            </w:r>
          </w:p>
        </w:tc>
        <w:tc>
          <w:tcPr>
            <w:tcW w:w="5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7177FC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hyperlink r:id="rId46" w:history="1">
              <w:r w:rsidR="00503B08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https://jenkins.io/index.html</w:t>
              </w:r>
            </w:hyperlink>
          </w:p>
        </w:tc>
      </w:tr>
      <w:tr w:rsidR="00503B08" w:rsidTr="00C36C60">
        <w:trPr>
          <w:trHeight w:val="22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Maven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503B08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项目构建管理</w:t>
            </w:r>
          </w:p>
        </w:tc>
        <w:tc>
          <w:tcPr>
            <w:tcW w:w="5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03B08" w:rsidRDefault="007177FC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hyperlink r:id="rId47" w:history="1">
              <w:r w:rsidR="00503B08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http://maven.apache.org/</w:t>
              </w:r>
            </w:hyperlink>
          </w:p>
        </w:tc>
      </w:tr>
    </w:tbl>
    <w:p w:rsidR="00503B08" w:rsidRPr="00503B08" w:rsidRDefault="00503B08" w:rsidP="00503B08"/>
    <w:p w:rsidR="00CF32CF" w:rsidRDefault="00CF32CF" w:rsidP="00646BA4">
      <w:pPr>
        <w:pStyle w:val="3"/>
      </w:pPr>
      <w:r>
        <w:rPr>
          <w:rFonts w:hint="eastAsia"/>
        </w:rPr>
        <w:t>前端</w:t>
      </w:r>
      <w:r>
        <w:t>技术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5"/>
        <w:gridCol w:w="2193"/>
        <w:gridCol w:w="5692"/>
      </w:tblGrid>
      <w:tr w:rsidR="00C36C60" w:rsidTr="00C36C6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C36C60">
            <w:pPr>
              <w:widowControl/>
              <w:jc w:val="center"/>
              <w:rPr>
                <w:rFonts w:ascii="Segoe UI" w:hAnsi="Segoe UI" w:cs="Segoe UI"/>
                <w:b/>
                <w:bCs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40485B"/>
                <w:sz w:val="23"/>
                <w:szCs w:val="23"/>
              </w:rPr>
              <w:t>技术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C36C60">
            <w:pPr>
              <w:jc w:val="center"/>
              <w:rPr>
                <w:rFonts w:ascii="Segoe UI" w:hAnsi="Segoe UI" w:cs="Segoe UI"/>
                <w:b/>
                <w:bCs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40485B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C36C60">
            <w:pPr>
              <w:jc w:val="center"/>
              <w:rPr>
                <w:rFonts w:ascii="Segoe UI" w:hAnsi="Segoe UI" w:cs="Segoe UI"/>
                <w:b/>
                <w:bCs/>
                <w:color w:val="40485B"/>
                <w:sz w:val="23"/>
                <w:szCs w:val="23"/>
              </w:rPr>
            </w:pPr>
            <w:proofErr w:type="gramStart"/>
            <w:r>
              <w:rPr>
                <w:rFonts w:ascii="Segoe UI" w:hAnsi="Segoe UI" w:cs="Segoe UI"/>
                <w:b/>
                <w:bCs/>
                <w:color w:val="40485B"/>
                <w:sz w:val="23"/>
                <w:szCs w:val="23"/>
              </w:rPr>
              <w:t>官网</w:t>
            </w:r>
            <w:proofErr w:type="gramEnd"/>
          </w:p>
        </w:tc>
      </w:tr>
      <w:tr w:rsidR="00C36C60" w:rsidTr="00C36C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C36C60">
            <w:pPr>
              <w:jc w:val="left"/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jQuery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C36C60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proofErr w:type="gramStart"/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函式库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7177FC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hyperlink r:id="rId48" w:history="1">
              <w:r w:rsidR="00C36C60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http://jquery.com/</w:t>
              </w:r>
            </w:hyperlink>
          </w:p>
        </w:tc>
      </w:tr>
      <w:tr w:rsidR="00C36C60" w:rsidTr="00C36C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C36C60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Bootstrap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C36C60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前端框架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7177FC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hyperlink r:id="rId49" w:history="1">
              <w:r w:rsidR="00C36C60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http://getbootstrap.com/</w:t>
              </w:r>
            </w:hyperlink>
          </w:p>
        </w:tc>
      </w:tr>
      <w:tr w:rsidR="00C36C60" w:rsidTr="00C36C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C36C60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Bootstrap-table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C36C60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Bootstrap</w:t>
            </w: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数据表格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7177FC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hyperlink r:id="rId50" w:history="1">
              <w:r w:rsidR="00C36C60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http://bootstrap-table.wenzhixin.net.cn/</w:t>
              </w:r>
            </w:hyperlink>
          </w:p>
        </w:tc>
      </w:tr>
      <w:tr w:rsidR="00C36C60" w:rsidTr="00C36C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C36C60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Font-awesome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C36C60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字体图标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7177FC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hyperlink r:id="rId51" w:history="1">
              <w:r w:rsidR="00C36C60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http://fontawesome.io/</w:t>
              </w:r>
            </w:hyperlink>
          </w:p>
        </w:tc>
      </w:tr>
      <w:tr w:rsidR="00C36C60" w:rsidTr="00C36C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C36C60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material-design-iconic-font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C36C60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字体图标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7177FC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hyperlink r:id="rId52" w:history="1">
              <w:r w:rsidR="00C36C60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https://github.com/zavoloklom/material-design-iconic-font</w:t>
              </w:r>
            </w:hyperlink>
          </w:p>
        </w:tc>
      </w:tr>
      <w:tr w:rsidR="00C36C60" w:rsidTr="00C36C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C36C60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Waves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C36C60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点击效果插件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7177FC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hyperlink r:id="rId53" w:history="1">
              <w:r w:rsidR="00C36C60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https://github.com/fians/Waves</w:t>
              </w:r>
            </w:hyperlink>
          </w:p>
        </w:tc>
      </w:tr>
      <w:tr w:rsidR="00C36C60" w:rsidTr="00C36C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C36C60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zTree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C36C60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树插件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7177FC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hyperlink r:id="rId54" w:history="1">
              <w:r w:rsidR="00C36C60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http://www.treejs.cn/v3/</w:t>
              </w:r>
            </w:hyperlink>
          </w:p>
        </w:tc>
      </w:tr>
      <w:tr w:rsidR="00C36C60" w:rsidTr="00C36C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C36C60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Select2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C36C60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选择框插件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7177FC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hyperlink r:id="rId55" w:history="1">
              <w:r w:rsidR="00C36C60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https://github.com/select2/select2</w:t>
              </w:r>
            </w:hyperlink>
          </w:p>
        </w:tc>
      </w:tr>
      <w:tr w:rsidR="00C36C60" w:rsidTr="00C36C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C36C60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jquery</w:t>
            </w:r>
            <w:proofErr w:type="spellEnd"/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-confirm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C36C60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弹出窗口插件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7177FC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hyperlink r:id="rId56" w:history="1">
              <w:r w:rsidR="00C36C60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https://github.com/craftpip/jquery-confirm</w:t>
              </w:r>
            </w:hyperlink>
          </w:p>
        </w:tc>
      </w:tr>
      <w:tr w:rsidR="00C36C60" w:rsidTr="00C36C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C36C60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 xml:space="preserve">jQuery </w:t>
            </w:r>
            <w:proofErr w:type="spellStart"/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EasyUI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C36C60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基于</w:t>
            </w: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jQuery</w:t>
            </w: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的</w:t>
            </w: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UI</w:t>
            </w: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插件集合体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7177FC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hyperlink r:id="rId57" w:history="1">
              <w:r w:rsidR="00C36C60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http://www.jeasyui.com</w:t>
              </w:r>
            </w:hyperlink>
          </w:p>
        </w:tc>
      </w:tr>
      <w:tr w:rsidR="00C36C60" w:rsidTr="00C36C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C36C60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React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C36C60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界面构建框架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7177FC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hyperlink r:id="rId58" w:history="1">
              <w:r w:rsidR="00C36C60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https://github.com/facebook/react</w:t>
              </w:r>
            </w:hyperlink>
          </w:p>
        </w:tc>
      </w:tr>
      <w:tr w:rsidR="00C36C60" w:rsidTr="00C36C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C36C60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Editor.md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C36C60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Markdown</w:t>
            </w: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编辑器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7177FC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hyperlink r:id="rId59" w:history="1">
              <w:r w:rsidR="00C36C60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https://github.com/pandao/editor.md</w:t>
              </w:r>
            </w:hyperlink>
          </w:p>
        </w:tc>
      </w:tr>
      <w:tr w:rsidR="00C36C60" w:rsidTr="00C36C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C36C60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zhengAdmin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C36C60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后台管理系统模板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7177FC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hyperlink r:id="rId60" w:history="1">
              <w:r w:rsidR="00C36C60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https://github.com/shuzheng/zhengAdmin</w:t>
              </w:r>
            </w:hyperlink>
          </w:p>
        </w:tc>
      </w:tr>
      <w:tr w:rsidR="00C36C60" w:rsidTr="00C36C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C36C60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autoMail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C36C60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邮箱地址自动补全插件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7177FC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hyperlink r:id="rId61" w:history="1">
              <w:r w:rsidR="00C36C60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https://github.com/shuzheng/autoMail</w:t>
              </w:r>
            </w:hyperlink>
          </w:p>
        </w:tc>
      </w:tr>
      <w:tr w:rsidR="00C36C60" w:rsidTr="00C36C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C36C60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zheng.jprogress.js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C36C60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加载进度条插件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7177FC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hyperlink r:id="rId62" w:history="1">
              <w:r w:rsidR="00C36C60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https://github.com/shuzheng/zheng.jprogress.js</w:t>
              </w:r>
            </w:hyperlink>
          </w:p>
        </w:tc>
      </w:tr>
      <w:tr w:rsidR="00C36C60" w:rsidTr="00C36C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C36C60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zheng.jtotop.js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C36C60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r>
              <w:rPr>
                <w:rFonts w:ascii="Segoe UI" w:hAnsi="Segoe UI" w:cs="Segoe UI"/>
                <w:color w:val="40485B"/>
                <w:sz w:val="23"/>
                <w:szCs w:val="23"/>
              </w:rPr>
              <w:t>返回顶部插件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36C60" w:rsidRDefault="007177FC">
            <w:pPr>
              <w:rPr>
                <w:rFonts w:ascii="Segoe UI" w:hAnsi="Segoe UI" w:cs="Segoe UI"/>
                <w:color w:val="40485B"/>
                <w:sz w:val="23"/>
                <w:szCs w:val="23"/>
              </w:rPr>
            </w:pPr>
            <w:hyperlink r:id="rId63" w:history="1">
              <w:r w:rsidR="00C36C60">
                <w:rPr>
                  <w:rStyle w:val="a7"/>
                  <w:rFonts w:ascii="Segoe UI" w:hAnsi="Segoe UI" w:cs="Segoe UI"/>
                  <w:color w:val="095EAB"/>
                  <w:sz w:val="23"/>
                  <w:szCs w:val="23"/>
                </w:rPr>
                <w:t>https://github.com/shuzheng/zheng.jtotop.js</w:t>
              </w:r>
            </w:hyperlink>
          </w:p>
        </w:tc>
      </w:tr>
    </w:tbl>
    <w:p w:rsidR="00C36C60" w:rsidRPr="004E26F7" w:rsidRDefault="00C36C60" w:rsidP="00C36C60"/>
    <w:p w:rsidR="0011045E" w:rsidRPr="0011045E" w:rsidRDefault="0011045E" w:rsidP="0011045E"/>
    <w:p w:rsidR="00A47EB2" w:rsidRDefault="005942F5" w:rsidP="008812DF">
      <w:pPr>
        <w:pStyle w:val="2"/>
      </w:pPr>
      <w:r>
        <w:rPr>
          <w:rFonts w:hint="eastAsia"/>
        </w:rPr>
        <w:t xml:space="preserve"> </w:t>
      </w:r>
      <w:r w:rsidR="008812DF">
        <w:rPr>
          <w:rFonts w:hint="eastAsia"/>
        </w:rPr>
        <w:t>架构图</w:t>
      </w:r>
    </w:p>
    <w:p w:rsidR="008812DF" w:rsidRDefault="008812DF" w:rsidP="004F64B3">
      <w:pPr>
        <w:spacing w:line="360" w:lineRule="auto"/>
        <w:rPr>
          <w:rFonts w:ascii="Arial" w:hAnsi="Arial"/>
          <w:color w:val="000000" w:themeColor="text1"/>
        </w:rPr>
      </w:pPr>
      <w:r>
        <w:rPr>
          <w:noProof/>
        </w:rPr>
        <w:drawing>
          <wp:inline distT="0" distB="0" distL="0" distR="0">
            <wp:extent cx="6645910" cy="5858058"/>
            <wp:effectExtent l="0" t="0" r="2540" b="9525"/>
            <wp:docPr id="2" name="图片 2" descr="https://gitee.com/shuzheng/zheng/raw/master/project-bootstrap/archit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ee.com/shuzheng/zheng/raw/master/project-bootstrap/architect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5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37B" w:rsidRDefault="004D33EC" w:rsidP="0083437B">
      <w:pPr>
        <w:pStyle w:val="2"/>
      </w:pPr>
      <w:r>
        <w:rPr>
          <w:rFonts w:hint="eastAsia"/>
        </w:rPr>
        <w:lastRenderedPageBreak/>
        <w:t xml:space="preserve"> </w:t>
      </w:r>
      <w:r w:rsidR="0083437B">
        <w:rPr>
          <w:rFonts w:hint="eastAsia"/>
        </w:rPr>
        <w:t>模块</w:t>
      </w:r>
      <w:r w:rsidR="0083437B">
        <w:t>依赖</w:t>
      </w:r>
    </w:p>
    <w:p w:rsidR="0083437B" w:rsidRDefault="0083437B" w:rsidP="004F64B3">
      <w:pPr>
        <w:spacing w:line="360" w:lineRule="auto"/>
        <w:rPr>
          <w:rFonts w:ascii="Arial" w:hAnsi="Arial"/>
          <w:color w:val="000000" w:themeColor="text1"/>
        </w:rPr>
      </w:pPr>
      <w:r>
        <w:rPr>
          <w:noProof/>
        </w:rPr>
        <w:drawing>
          <wp:inline distT="0" distB="0" distL="0" distR="0">
            <wp:extent cx="6645910" cy="4136724"/>
            <wp:effectExtent l="0" t="0" r="2540" b="0"/>
            <wp:docPr id="3" name="图片 3" descr="https://gitee.com/shuzheng/zheng/raw/master/project-bootstrap/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ee.com/shuzheng/zheng/raw/master/project-bootstrap/project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3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C13" w:rsidRDefault="001F7196" w:rsidP="004D33EC">
      <w:pPr>
        <w:pStyle w:val="2"/>
      </w:pPr>
      <w:r>
        <w:rPr>
          <w:rFonts w:hint="eastAsia"/>
        </w:rPr>
        <w:t xml:space="preserve"> </w:t>
      </w:r>
      <w:r w:rsidR="00390C13">
        <w:rPr>
          <w:rFonts w:hint="eastAsia"/>
        </w:rPr>
        <w:t>模块</w:t>
      </w:r>
      <w:r w:rsidR="00390C13">
        <w:t>介绍</w:t>
      </w:r>
    </w:p>
    <w:p w:rsidR="00390C13" w:rsidRDefault="004E26F7" w:rsidP="00C56D30">
      <w:pPr>
        <w:pStyle w:val="3"/>
        <w:rPr>
          <w:shd w:val="clear" w:color="auto" w:fill="FFFFFF"/>
        </w:rPr>
      </w:pPr>
      <w:proofErr w:type="spellStart"/>
      <w:r>
        <w:rPr>
          <w:shd w:val="clear" w:color="auto" w:fill="FFFFFF"/>
        </w:rPr>
        <w:t>zheng</w:t>
      </w:r>
      <w:proofErr w:type="spellEnd"/>
      <w:r>
        <w:rPr>
          <w:shd w:val="clear" w:color="auto" w:fill="FFFFFF"/>
        </w:rPr>
        <w:t>-common</w:t>
      </w:r>
    </w:p>
    <w:p w:rsidR="0076086A" w:rsidRPr="0076086A" w:rsidRDefault="0076086A" w:rsidP="000F4C7C">
      <w:pPr>
        <w:ind w:firstLine="420"/>
      </w:pPr>
      <w:proofErr w:type="spellStart"/>
      <w:r>
        <w:rPr>
          <w:shd w:val="clear" w:color="auto" w:fill="FFFFFF"/>
        </w:rPr>
        <w:t>Spring+SpringMVC+Mybatis</w:t>
      </w:r>
      <w:proofErr w:type="spellEnd"/>
      <w:r>
        <w:rPr>
          <w:shd w:val="clear" w:color="auto" w:fill="FFFFFF"/>
        </w:rPr>
        <w:t>框架集成公共模块，包括公共配置、</w:t>
      </w:r>
      <w:proofErr w:type="spellStart"/>
      <w:r>
        <w:rPr>
          <w:shd w:val="clear" w:color="auto" w:fill="FFFFFF"/>
        </w:rPr>
        <w:t>MybatisGenerator</w:t>
      </w:r>
      <w:proofErr w:type="spellEnd"/>
      <w:r>
        <w:rPr>
          <w:shd w:val="clear" w:color="auto" w:fill="FFFFFF"/>
        </w:rPr>
        <w:t>扩展插件、通用</w:t>
      </w:r>
      <w:proofErr w:type="spellStart"/>
      <w:r>
        <w:rPr>
          <w:shd w:val="clear" w:color="auto" w:fill="FFFFFF"/>
        </w:rPr>
        <w:t>BaseService</w:t>
      </w:r>
      <w:proofErr w:type="spellEnd"/>
      <w:r>
        <w:rPr>
          <w:shd w:val="clear" w:color="auto" w:fill="FFFFFF"/>
        </w:rPr>
        <w:t>、工具类等。</w:t>
      </w:r>
    </w:p>
    <w:p w:rsidR="00390C13" w:rsidRDefault="00E1050D" w:rsidP="002737BE">
      <w:pPr>
        <w:pStyle w:val="3"/>
        <w:rPr>
          <w:shd w:val="clear" w:color="auto" w:fill="FFFFFF"/>
        </w:rPr>
      </w:pPr>
      <w:proofErr w:type="spellStart"/>
      <w:r>
        <w:rPr>
          <w:shd w:val="clear" w:color="auto" w:fill="FFFFFF"/>
        </w:rPr>
        <w:t>zheng</w:t>
      </w:r>
      <w:proofErr w:type="spellEnd"/>
      <w:r>
        <w:rPr>
          <w:shd w:val="clear" w:color="auto" w:fill="FFFFFF"/>
        </w:rPr>
        <w:t>-admin</w:t>
      </w:r>
    </w:p>
    <w:p w:rsidR="003163C3" w:rsidRPr="003163C3" w:rsidRDefault="003163C3" w:rsidP="00F50376">
      <w:pPr>
        <w:ind w:firstLine="420"/>
      </w:pPr>
      <w:r>
        <w:rPr>
          <w:shd w:val="clear" w:color="auto" w:fill="FFFFFF"/>
        </w:rPr>
        <w:t>基于</w:t>
      </w:r>
      <w:r>
        <w:rPr>
          <w:shd w:val="clear" w:color="auto" w:fill="FFFFFF"/>
        </w:rPr>
        <w:t>bootstrap</w:t>
      </w:r>
      <w:r>
        <w:rPr>
          <w:shd w:val="clear" w:color="auto" w:fill="FFFFFF"/>
        </w:rPr>
        <w:t>实现的响应式</w:t>
      </w:r>
      <w:r>
        <w:rPr>
          <w:shd w:val="clear" w:color="auto" w:fill="FFFFFF"/>
        </w:rPr>
        <w:t>Material Design</w:t>
      </w:r>
      <w:r>
        <w:rPr>
          <w:shd w:val="clear" w:color="auto" w:fill="FFFFFF"/>
        </w:rPr>
        <w:t>风格的通用后台管理系统，</w:t>
      </w:r>
      <w:proofErr w:type="spellStart"/>
      <w:r>
        <w:rPr>
          <w:rStyle w:val="HTML1"/>
          <w:rFonts w:ascii="Consolas" w:hAnsi="Consolas" w:cs="Consolas"/>
          <w:color w:val="DD1144"/>
          <w:sz w:val="23"/>
          <w:szCs w:val="23"/>
          <w:bdr w:val="single" w:sz="6" w:space="0" w:color="DDDDDD" w:frame="1"/>
          <w:shd w:val="clear" w:color="auto" w:fill="F8F8F8"/>
        </w:rPr>
        <w:t>zheng</w:t>
      </w:r>
      <w:proofErr w:type="spellEnd"/>
      <w:r>
        <w:rPr>
          <w:shd w:val="clear" w:color="auto" w:fill="FFFFFF"/>
        </w:rPr>
        <w:t>项目所有后台系统都是使用该模块界面作为前端展示。</w:t>
      </w:r>
    </w:p>
    <w:p w:rsidR="009120A3" w:rsidRDefault="009120A3" w:rsidP="002737BE">
      <w:pPr>
        <w:pStyle w:val="3"/>
        <w:rPr>
          <w:shd w:val="clear" w:color="auto" w:fill="FFFFFF"/>
        </w:rPr>
      </w:pPr>
      <w:proofErr w:type="spellStart"/>
      <w:r>
        <w:rPr>
          <w:shd w:val="clear" w:color="auto" w:fill="FFFFFF"/>
        </w:rPr>
        <w:t>zheng-ui</w:t>
      </w:r>
      <w:proofErr w:type="spellEnd"/>
    </w:p>
    <w:p w:rsidR="0059735A" w:rsidRPr="0059735A" w:rsidRDefault="0059735A" w:rsidP="001B5571">
      <w:pPr>
        <w:ind w:firstLine="420"/>
      </w:pPr>
      <w:r>
        <w:rPr>
          <w:shd w:val="clear" w:color="auto" w:fill="FFFFFF"/>
        </w:rPr>
        <w:t>各个子系统前台</w:t>
      </w:r>
      <w:proofErr w:type="spellStart"/>
      <w:r>
        <w:rPr>
          <w:shd w:val="clear" w:color="auto" w:fill="FFFFFF"/>
        </w:rPr>
        <w:t>thymeleaf</w:t>
      </w:r>
      <w:proofErr w:type="spellEnd"/>
      <w:r>
        <w:rPr>
          <w:shd w:val="clear" w:color="auto" w:fill="FFFFFF"/>
        </w:rPr>
        <w:t>模板，前端资源模块，使用</w:t>
      </w:r>
      <w:proofErr w:type="spellStart"/>
      <w:r>
        <w:rPr>
          <w:shd w:val="clear" w:color="auto" w:fill="FFFFFF"/>
        </w:rPr>
        <w:t>nginx</w:t>
      </w:r>
      <w:proofErr w:type="spellEnd"/>
      <w:r>
        <w:rPr>
          <w:shd w:val="clear" w:color="auto" w:fill="FFFFFF"/>
        </w:rPr>
        <w:t>代理，实现动静分离。</w:t>
      </w:r>
    </w:p>
    <w:p w:rsidR="009120A3" w:rsidRDefault="009120A3" w:rsidP="002737BE">
      <w:pPr>
        <w:pStyle w:val="3"/>
        <w:rPr>
          <w:shd w:val="clear" w:color="auto" w:fill="FFFFFF"/>
        </w:rPr>
      </w:pPr>
      <w:proofErr w:type="spellStart"/>
      <w:r>
        <w:rPr>
          <w:shd w:val="clear" w:color="auto" w:fill="FFFFFF"/>
        </w:rPr>
        <w:t>zheng-upms</w:t>
      </w:r>
      <w:proofErr w:type="spellEnd"/>
    </w:p>
    <w:p w:rsidR="00CC5C82" w:rsidRPr="00CC5C82" w:rsidRDefault="00CC5C82" w:rsidP="00033CF4">
      <w:pPr>
        <w:ind w:firstLine="420"/>
      </w:pPr>
      <w:r>
        <w:rPr>
          <w:shd w:val="clear" w:color="auto" w:fill="FFFFFF"/>
        </w:rPr>
        <w:t>本系统是基于</w:t>
      </w:r>
      <w:r>
        <w:rPr>
          <w:shd w:val="clear" w:color="auto" w:fill="FFFFFF"/>
        </w:rPr>
        <w:t>RBAC</w:t>
      </w:r>
      <w:r>
        <w:rPr>
          <w:shd w:val="clear" w:color="auto" w:fill="FFFFFF"/>
        </w:rPr>
        <w:t>授权和基于用户授权的细粒度权限控制通用平台，并提供单点登录、会话管理和日志管理。接入的系统可自由定义组织、角色、权限、资源等。用户权限</w:t>
      </w:r>
      <w:r>
        <w:rPr>
          <w:shd w:val="clear" w:color="auto" w:fill="FFFFFF"/>
        </w:rPr>
        <w:t>=</w:t>
      </w:r>
      <w:r>
        <w:rPr>
          <w:shd w:val="clear" w:color="auto" w:fill="FFFFFF"/>
        </w:rPr>
        <w:t>所拥有角色权限合集</w:t>
      </w:r>
      <w:r>
        <w:rPr>
          <w:shd w:val="clear" w:color="auto" w:fill="FFFFFF"/>
        </w:rPr>
        <w:t>+</w:t>
      </w:r>
      <w:r>
        <w:rPr>
          <w:shd w:val="clear" w:color="auto" w:fill="FFFFFF"/>
        </w:rPr>
        <w:t>用户加权限</w:t>
      </w:r>
      <w:r>
        <w:rPr>
          <w:shd w:val="clear" w:color="auto" w:fill="FFFFFF"/>
        </w:rPr>
        <w:t>-</w:t>
      </w:r>
      <w:r>
        <w:rPr>
          <w:shd w:val="clear" w:color="auto" w:fill="FFFFFF"/>
        </w:rPr>
        <w:t>用户减权限，优先级：用户减权限</w:t>
      </w:r>
      <w:r>
        <w:rPr>
          <w:shd w:val="clear" w:color="auto" w:fill="FFFFFF"/>
        </w:rPr>
        <w:t>&gt;</w:t>
      </w:r>
      <w:r>
        <w:rPr>
          <w:shd w:val="clear" w:color="auto" w:fill="FFFFFF"/>
        </w:rPr>
        <w:t>用户加权限</w:t>
      </w:r>
      <w:r>
        <w:rPr>
          <w:shd w:val="clear" w:color="auto" w:fill="FFFFFF"/>
        </w:rPr>
        <w:t>&gt;</w:t>
      </w:r>
      <w:r>
        <w:rPr>
          <w:shd w:val="clear" w:color="auto" w:fill="FFFFFF"/>
        </w:rPr>
        <w:t>角色权限</w:t>
      </w:r>
    </w:p>
    <w:p w:rsidR="009120A3" w:rsidRDefault="009120A3" w:rsidP="002737BE">
      <w:pPr>
        <w:pStyle w:val="3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zheng-oss</w:t>
      </w:r>
      <w:proofErr w:type="spellEnd"/>
    </w:p>
    <w:p w:rsidR="00FE21C0" w:rsidRPr="00FE21C0" w:rsidRDefault="00FE21C0" w:rsidP="0030625F">
      <w:r w:rsidRPr="00FE21C0">
        <w:t>文件存储系统，提供四种方案：</w:t>
      </w:r>
    </w:p>
    <w:p w:rsidR="00FE21C0" w:rsidRPr="00FE21C0" w:rsidRDefault="00FE21C0" w:rsidP="009E4953">
      <w:pPr>
        <w:ind w:leftChars="200" w:left="420"/>
      </w:pPr>
      <w:r w:rsidRPr="00FE21C0">
        <w:rPr>
          <w:b/>
          <w:bCs/>
        </w:rPr>
        <w:t>阿里云</w:t>
      </w:r>
      <w:r w:rsidRPr="00FE21C0">
        <w:t> OSS</w:t>
      </w:r>
    </w:p>
    <w:p w:rsidR="00FE21C0" w:rsidRPr="00FE21C0" w:rsidRDefault="00FE21C0" w:rsidP="009E4953">
      <w:pPr>
        <w:ind w:leftChars="200" w:left="420"/>
      </w:pPr>
      <w:proofErr w:type="gramStart"/>
      <w:r w:rsidRPr="00FE21C0">
        <w:rPr>
          <w:b/>
          <w:bCs/>
        </w:rPr>
        <w:t>腾讯云</w:t>
      </w:r>
      <w:proofErr w:type="gramEnd"/>
      <w:r w:rsidRPr="00FE21C0">
        <w:t> COS</w:t>
      </w:r>
    </w:p>
    <w:p w:rsidR="00FE21C0" w:rsidRPr="00FE21C0" w:rsidRDefault="00FE21C0" w:rsidP="009E4953">
      <w:pPr>
        <w:ind w:leftChars="200" w:left="420"/>
      </w:pPr>
      <w:r w:rsidRPr="00FE21C0">
        <w:rPr>
          <w:b/>
          <w:bCs/>
        </w:rPr>
        <w:t>七牛云</w:t>
      </w:r>
    </w:p>
    <w:p w:rsidR="00FE21C0" w:rsidRDefault="00FE21C0" w:rsidP="009E4953">
      <w:pPr>
        <w:ind w:leftChars="200" w:left="420"/>
      </w:pPr>
      <w:r w:rsidRPr="00FE21C0">
        <w:t>本地分布式存储</w:t>
      </w:r>
    </w:p>
    <w:p w:rsidR="008B7FD1" w:rsidRPr="00FE21C0" w:rsidRDefault="008B7FD1" w:rsidP="009E4953">
      <w:pPr>
        <w:ind w:leftChars="200" w:left="420"/>
      </w:pPr>
      <w:r>
        <w:rPr>
          <w:noProof/>
        </w:rPr>
        <w:drawing>
          <wp:inline distT="0" distB="0" distL="0" distR="0">
            <wp:extent cx="5069062" cy="2524836"/>
            <wp:effectExtent l="0" t="0" r="0" b="8890"/>
            <wp:docPr id="10" name="图片 10" descr="https://gitee.com/shuzheng/zheng/raw/master/project-bootstrap/aliyun-oss-post-call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ee.com/shuzheng/zheng/raw/master/project-bootstrap/aliyun-oss-post-callback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638" cy="253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1C0" w:rsidRPr="00FE21C0" w:rsidRDefault="00FE21C0" w:rsidP="00FE21C0"/>
    <w:p w:rsidR="00662773" w:rsidRDefault="00662773" w:rsidP="00D448DF">
      <w:pPr>
        <w:pStyle w:val="3"/>
        <w:rPr>
          <w:shd w:val="clear" w:color="auto" w:fill="FFFFFF"/>
        </w:rPr>
      </w:pPr>
      <w:proofErr w:type="spellStart"/>
      <w:r>
        <w:rPr>
          <w:shd w:val="clear" w:color="auto" w:fill="FFFFFF"/>
        </w:rPr>
        <w:t>zheng-api</w:t>
      </w:r>
      <w:proofErr w:type="spellEnd"/>
    </w:p>
    <w:p w:rsidR="00C63777" w:rsidRDefault="00C63777" w:rsidP="00301D0E">
      <w:pPr>
        <w:ind w:firstLine="420"/>
        <w:rPr>
          <w:rFonts w:ascii="Segoe UI" w:hAnsi="Segoe UI" w:cs="Segoe UI"/>
          <w:color w:val="40485B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0485B"/>
          <w:sz w:val="23"/>
          <w:szCs w:val="23"/>
          <w:shd w:val="clear" w:color="auto" w:fill="FFFFFF"/>
        </w:rPr>
        <w:t>服务网关，对外暴露统一规范的接口和包装响应结果，包括各个子系统的交互接口、对外开放接口、开发加密接口、接口文档等服务，可在该模块支持验签、鉴权、路由、限流、监控、容错、日志等功能。示例图：</w:t>
      </w:r>
    </w:p>
    <w:p w:rsidR="00323419" w:rsidRPr="00C63777" w:rsidRDefault="00323419" w:rsidP="00301D0E">
      <w:pPr>
        <w:ind w:firstLine="420"/>
      </w:pPr>
      <w:r>
        <w:rPr>
          <w:noProof/>
        </w:rPr>
        <w:drawing>
          <wp:inline distT="0" distB="0" distL="0" distR="0">
            <wp:extent cx="6645910" cy="3306799"/>
            <wp:effectExtent l="0" t="0" r="0" b="0"/>
            <wp:docPr id="11" name="图片 11" descr="https://gitee.com/shuzheng/zheng/raw/master/project-bootstrap/gateway_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ee.com/shuzheng/zheng/raw/master/project-bootstrap/gateway_config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0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E6C" w:rsidRDefault="00ED2E6C" w:rsidP="00981FC5">
      <w:pPr>
        <w:pStyle w:val="3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zheng-cms</w:t>
      </w:r>
      <w:proofErr w:type="spellEnd"/>
    </w:p>
    <w:p w:rsidR="001B4B9D" w:rsidRPr="001B4B9D" w:rsidRDefault="001B4B9D" w:rsidP="00E9560C">
      <w:r>
        <w:rPr>
          <w:shd w:val="clear" w:color="auto" w:fill="FFFFFF"/>
        </w:rPr>
        <w:t>内容管理系统：支持多标签、多类目、强大评论的内容管理，有基本单页展示，菜单管理，系统设置等功能。</w:t>
      </w:r>
    </w:p>
    <w:p w:rsidR="00C85A19" w:rsidRDefault="00C85A19" w:rsidP="006E610A">
      <w:pPr>
        <w:pStyle w:val="3"/>
        <w:rPr>
          <w:shd w:val="clear" w:color="auto" w:fill="FFFFFF"/>
        </w:rPr>
      </w:pPr>
      <w:proofErr w:type="spellStart"/>
      <w:r>
        <w:rPr>
          <w:shd w:val="clear" w:color="auto" w:fill="FFFFFF"/>
        </w:rPr>
        <w:t>zheng</w:t>
      </w:r>
      <w:proofErr w:type="spellEnd"/>
      <w:r>
        <w:rPr>
          <w:shd w:val="clear" w:color="auto" w:fill="FFFFFF"/>
        </w:rPr>
        <w:t>-pay</w:t>
      </w:r>
    </w:p>
    <w:p w:rsidR="00E9560C" w:rsidRPr="00E9560C" w:rsidRDefault="00E9560C" w:rsidP="009204A4">
      <w:pPr>
        <w:ind w:firstLine="420"/>
      </w:pPr>
      <w:r w:rsidRPr="00E9560C">
        <w:t>一站</w:t>
      </w:r>
      <w:proofErr w:type="gramStart"/>
      <w:r w:rsidRPr="00E9560C">
        <w:t>式支付</w:t>
      </w:r>
      <w:proofErr w:type="gramEnd"/>
      <w:r w:rsidRPr="00E9560C">
        <w:t>解决方案，统一下单接口，支持支付宝、微信、</w:t>
      </w:r>
      <w:proofErr w:type="gramStart"/>
      <w:r w:rsidRPr="00E9560C">
        <w:t>网银等</w:t>
      </w:r>
      <w:proofErr w:type="gramEnd"/>
      <w:r w:rsidRPr="00E9560C">
        <w:t>多种支付方式。不涉及业务的纯粹的支付平台。</w:t>
      </w:r>
    </w:p>
    <w:p w:rsidR="00E9560C" w:rsidRDefault="00E9560C" w:rsidP="009204A4">
      <w:pPr>
        <w:ind w:firstLine="420"/>
      </w:pPr>
      <w:r w:rsidRPr="00E9560C">
        <w:t>统一下单（统一下单接口、统一扫码）、订单管理、数据分析、财务报表、商户管理、渠道管理、对账系统、系统监控。</w:t>
      </w:r>
    </w:p>
    <w:p w:rsidR="008255DF" w:rsidRPr="00E9560C" w:rsidRDefault="008255DF" w:rsidP="009204A4">
      <w:pPr>
        <w:ind w:firstLine="420"/>
      </w:pPr>
      <w:r>
        <w:rPr>
          <w:noProof/>
        </w:rPr>
        <w:drawing>
          <wp:inline distT="0" distB="0" distL="0" distR="0">
            <wp:extent cx="5916295" cy="6018530"/>
            <wp:effectExtent l="0" t="0" r="8255" b="1270"/>
            <wp:docPr id="12" name="图片 12" descr="https://gitee.com/shuzheng/zheng/raw/master/project-bootstrap/zheng-p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ee.com/shuzheng/zheng/raw/master/project-bootstrap/zheng-pay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601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60C" w:rsidRPr="00E9560C" w:rsidRDefault="00E9560C" w:rsidP="00E9560C"/>
    <w:p w:rsidR="00AD13E4" w:rsidRDefault="00AD13E4" w:rsidP="00286C0D">
      <w:pPr>
        <w:pStyle w:val="3"/>
        <w:rPr>
          <w:shd w:val="clear" w:color="auto" w:fill="FFFFFF"/>
        </w:rPr>
      </w:pPr>
      <w:proofErr w:type="spellStart"/>
      <w:r>
        <w:rPr>
          <w:shd w:val="clear" w:color="auto" w:fill="FFFFFF"/>
        </w:rPr>
        <w:t>zheng-ucenter</w:t>
      </w:r>
      <w:proofErr w:type="spellEnd"/>
    </w:p>
    <w:p w:rsidR="000D2B91" w:rsidRPr="000D2B91" w:rsidRDefault="000D2B91" w:rsidP="003171F8">
      <w:pPr>
        <w:ind w:firstLine="420"/>
      </w:pPr>
      <w:r>
        <w:rPr>
          <w:shd w:val="clear" w:color="auto" w:fill="FFFFFF"/>
        </w:rPr>
        <w:t>通用用户管理系统，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实现最常用的用户注册、登录、资料管理、个人中心、第三方登录等基本需求，支持扩展</w:t>
      </w:r>
      <w:r>
        <w:rPr>
          <w:shd w:val="clear" w:color="auto" w:fill="FFFFFF"/>
        </w:rPr>
        <w:lastRenderedPageBreak/>
        <w:t>二次开发。</w:t>
      </w:r>
    </w:p>
    <w:p w:rsidR="001E1023" w:rsidRDefault="001E1023" w:rsidP="00833091">
      <w:pPr>
        <w:pStyle w:val="3"/>
        <w:rPr>
          <w:shd w:val="clear" w:color="auto" w:fill="FFFFFF"/>
        </w:rPr>
      </w:pPr>
      <w:proofErr w:type="spellStart"/>
      <w:r>
        <w:rPr>
          <w:shd w:val="clear" w:color="auto" w:fill="FFFFFF"/>
        </w:rPr>
        <w:t>zheng-wechat-mp</w:t>
      </w:r>
      <w:proofErr w:type="spellEnd"/>
    </w:p>
    <w:p w:rsidR="004D2917" w:rsidRPr="004D2917" w:rsidRDefault="004D2917" w:rsidP="002E3F4C">
      <w:pPr>
        <w:ind w:firstLine="420"/>
      </w:pPr>
      <w:proofErr w:type="gramStart"/>
      <w:r>
        <w:rPr>
          <w:shd w:val="clear" w:color="auto" w:fill="FFFFFF"/>
        </w:rPr>
        <w:t>微信公众号管理</w:t>
      </w:r>
      <w:proofErr w:type="gramEnd"/>
      <w:r>
        <w:rPr>
          <w:shd w:val="clear" w:color="auto" w:fill="FFFFFF"/>
        </w:rPr>
        <w:t>平台，除</w:t>
      </w:r>
      <w:proofErr w:type="gramStart"/>
      <w:r>
        <w:rPr>
          <w:shd w:val="clear" w:color="auto" w:fill="FFFFFF"/>
        </w:rPr>
        <w:t>实现官网后台</w:t>
      </w:r>
      <w:proofErr w:type="gramEnd"/>
      <w:r>
        <w:rPr>
          <w:shd w:val="clear" w:color="auto" w:fill="FFFFFF"/>
        </w:rPr>
        <w:t>自动回复、菜单管理、素材管理、用户管理、消息群发等基础功能外，还有</w:t>
      </w:r>
      <w:proofErr w:type="gramStart"/>
      <w:r>
        <w:rPr>
          <w:shd w:val="clear" w:color="auto" w:fill="FFFFFF"/>
        </w:rPr>
        <w:t>二维码推广</w:t>
      </w:r>
      <w:proofErr w:type="gramEnd"/>
      <w:r>
        <w:rPr>
          <w:shd w:val="clear" w:color="auto" w:fill="FFFFFF"/>
        </w:rPr>
        <w:t>、营销活动、微网站、会员卡、优惠券等。</w:t>
      </w:r>
    </w:p>
    <w:p w:rsidR="002631B7" w:rsidRDefault="002631B7" w:rsidP="00D37AD1">
      <w:pPr>
        <w:pStyle w:val="3"/>
        <w:rPr>
          <w:shd w:val="clear" w:color="auto" w:fill="FFFFFF"/>
        </w:rPr>
      </w:pPr>
      <w:proofErr w:type="spellStart"/>
      <w:r>
        <w:rPr>
          <w:shd w:val="clear" w:color="auto" w:fill="FFFFFF"/>
        </w:rPr>
        <w:t>zheng</w:t>
      </w:r>
      <w:proofErr w:type="spellEnd"/>
      <w:r>
        <w:rPr>
          <w:shd w:val="clear" w:color="auto" w:fill="FFFFFF"/>
        </w:rPr>
        <w:t>-</w:t>
      </w:r>
      <w:proofErr w:type="spellStart"/>
      <w:r>
        <w:rPr>
          <w:shd w:val="clear" w:color="auto" w:fill="FFFFFF"/>
        </w:rPr>
        <w:t>wechat</w:t>
      </w:r>
      <w:proofErr w:type="spellEnd"/>
      <w:r>
        <w:rPr>
          <w:shd w:val="clear" w:color="auto" w:fill="FFFFFF"/>
        </w:rPr>
        <w:t>-app</w:t>
      </w:r>
    </w:p>
    <w:p w:rsidR="005E6823" w:rsidRDefault="005E6823" w:rsidP="00B9322A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>微信小</w:t>
      </w:r>
      <w:proofErr w:type="gramEnd"/>
      <w:r>
        <w:rPr>
          <w:shd w:val="clear" w:color="auto" w:fill="FFFFFF"/>
        </w:rPr>
        <w:t>程序后台</w:t>
      </w:r>
    </w:p>
    <w:p w:rsidR="00300468" w:rsidRDefault="00300468" w:rsidP="00D8721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开发</w:t>
      </w:r>
      <w:r>
        <w:rPr>
          <w:shd w:val="clear" w:color="auto" w:fill="FFFFFF"/>
        </w:rPr>
        <w:t>工具</w:t>
      </w:r>
    </w:p>
    <w:p w:rsidR="00AA62F8" w:rsidRPr="00AA62F8" w:rsidRDefault="00AA62F8" w:rsidP="00C23AC8">
      <w:proofErr w:type="spellStart"/>
      <w:r w:rsidRPr="00AA62F8">
        <w:t>MySql</w:t>
      </w:r>
      <w:proofErr w:type="spellEnd"/>
      <w:r w:rsidRPr="00AA62F8">
        <w:t xml:space="preserve">: </w:t>
      </w:r>
      <w:r w:rsidRPr="00AA62F8">
        <w:t>数据库</w:t>
      </w:r>
    </w:p>
    <w:p w:rsidR="00AA62F8" w:rsidRPr="00AA62F8" w:rsidRDefault="00AA62F8" w:rsidP="00C23AC8">
      <w:r w:rsidRPr="00AA62F8">
        <w:t xml:space="preserve">jetty: </w:t>
      </w:r>
      <w:r w:rsidRPr="00AA62F8">
        <w:t>开发服务器</w:t>
      </w:r>
    </w:p>
    <w:p w:rsidR="00AA62F8" w:rsidRPr="00AA62F8" w:rsidRDefault="00AA62F8" w:rsidP="00C23AC8">
      <w:r w:rsidRPr="00AA62F8">
        <w:t xml:space="preserve">Tomcat: </w:t>
      </w:r>
      <w:r w:rsidRPr="00AA62F8">
        <w:t>应用服务器</w:t>
      </w:r>
    </w:p>
    <w:p w:rsidR="00AA62F8" w:rsidRPr="00AA62F8" w:rsidRDefault="00AA62F8" w:rsidP="00C23AC8">
      <w:proofErr w:type="spellStart"/>
      <w:r w:rsidRPr="00AA62F8">
        <w:t>SVN|Git</w:t>
      </w:r>
      <w:proofErr w:type="spellEnd"/>
      <w:r w:rsidRPr="00AA62F8">
        <w:t xml:space="preserve">: </w:t>
      </w:r>
      <w:r w:rsidRPr="00AA62F8">
        <w:t>版本管理</w:t>
      </w:r>
    </w:p>
    <w:p w:rsidR="00AA62F8" w:rsidRPr="00AA62F8" w:rsidRDefault="00AA62F8" w:rsidP="00C23AC8">
      <w:r w:rsidRPr="00AA62F8">
        <w:t xml:space="preserve">Nginx: </w:t>
      </w:r>
      <w:r w:rsidRPr="00AA62F8">
        <w:t>反向代理服务器</w:t>
      </w:r>
    </w:p>
    <w:p w:rsidR="00AA62F8" w:rsidRPr="00AA62F8" w:rsidRDefault="00AA62F8" w:rsidP="00C23AC8">
      <w:r w:rsidRPr="00AA62F8">
        <w:t>Varnish: HTTP</w:t>
      </w:r>
      <w:r w:rsidRPr="00AA62F8">
        <w:t>加速器</w:t>
      </w:r>
    </w:p>
    <w:p w:rsidR="00AA62F8" w:rsidRPr="00AA62F8" w:rsidRDefault="00AA62F8" w:rsidP="00C23AC8">
      <w:r w:rsidRPr="00AA62F8">
        <w:t xml:space="preserve">IntelliJ IDEA: </w:t>
      </w:r>
      <w:r w:rsidRPr="00AA62F8">
        <w:t>开发</w:t>
      </w:r>
      <w:r w:rsidRPr="00AA62F8">
        <w:t>IDE</w:t>
      </w:r>
    </w:p>
    <w:p w:rsidR="00AA62F8" w:rsidRPr="00AA62F8" w:rsidRDefault="00AA62F8" w:rsidP="00C23AC8">
      <w:proofErr w:type="spellStart"/>
      <w:r w:rsidRPr="00AA62F8">
        <w:t>PowerDesigner</w:t>
      </w:r>
      <w:proofErr w:type="spellEnd"/>
      <w:r w:rsidRPr="00AA62F8">
        <w:t xml:space="preserve">: </w:t>
      </w:r>
      <w:r w:rsidRPr="00AA62F8">
        <w:t>建模工具</w:t>
      </w:r>
    </w:p>
    <w:p w:rsidR="00AA62F8" w:rsidRPr="00AA62F8" w:rsidRDefault="00AA62F8" w:rsidP="00C23AC8">
      <w:proofErr w:type="spellStart"/>
      <w:r w:rsidRPr="00AA62F8">
        <w:t>Navicat</w:t>
      </w:r>
      <w:proofErr w:type="spellEnd"/>
      <w:r w:rsidRPr="00AA62F8">
        <w:t xml:space="preserve"> for MySQL: </w:t>
      </w:r>
      <w:r w:rsidRPr="00AA62F8">
        <w:t>数据库客户端</w:t>
      </w:r>
    </w:p>
    <w:p w:rsidR="00AA62F8" w:rsidRDefault="000109DD" w:rsidP="00FE152D">
      <w:pPr>
        <w:pStyle w:val="2"/>
      </w:pPr>
      <w:r>
        <w:rPr>
          <w:rFonts w:hint="eastAsia"/>
        </w:rPr>
        <w:t>开发</w:t>
      </w:r>
      <w:r>
        <w:t>环境</w:t>
      </w:r>
    </w:p>
    <w:p w:rsidR="00FE152D" w:rsidRPr="00FE152D" w:rsidRDefault="00FE152D" w:rsidP="006E0537">
      <w:r w:rsidRPr="00FE152D">
        <w:t>Jdk7+</w:t>
      </w:r>
    </w:p>
    <w:p w:rsidR="00FE152D" w:rsidRPr="00FE152D" w:rsidRDefault="00FE152D" w:rsidP="006E0537">
      <w:r w:rsidRPr="00FE152D">
        <w:t>Mysql5.5+</w:t>
      </w:r>
    </w:p>
    <w:p w:rsidR="00FE152D" w:rsidRPr="00FE152D" w:rsidRDefault="00FE152D" w:rsidP="006E0537">
      <w:proofErr w:type="spellStart"/>
      <w:r w:rsidRPr="00FE152D">
        <w:t>Redis</w:t>
      </w:r>
      <w:proofErr w:type="spellEnd"/>
    </w:p>
    <w:p w:rsidR="00FE152D" w:rsidRPr="00FE152D" w:rsidRDefault="00FE152D" w:rsidP="006E0537">
      <w:r w:rsidRPr="00FE152D">
        <w:t>Zookeeper</w:t>
      </w:r>
    </w:p>
    <w:p w:rsidR="00FE152D" w:rsidRPr="00FE152D" w:rsidRDefault="00FE152D" w:rsidP="006E0537">
      <w:proofErr w:type="spellStart"/>
      <w:r w:rsidRPr="00FE152D">
        <w:t>ActiveMQ</w:t>
      </w:r>
      <w:proofErr w:type="spellEnd"/>
    </w:p>
    <w:p w:rsidR="00FE152D" w:rsidRPr="00FE152D" w:rsidRDefault="00FE152D" w:rsidP="006E0537">
      <w:proofErr w:type="spellStart"/>
      <w:r w:rsidRPr="00FE152D">
        <w:t>Dubbo</w:t>
      </w:r>
      <w:proofErr w:type="spellEnd"/>
      <w:r w:rsidRPr="00FE152D">
        <w:t>-admin</w:t>
      </w:r>
    </w:p>
    <w:p w:rsidR="00FE152D" w:rsidRPr="00FE152D" w:rsidRDefault="00FE152D" w:rsidP="006E0537">
      <w:proofErr w:type="spellStart"/>
      <w:r w:rsidRPr="00FE152D">
        <w:t>Dubbo</w:t>
      </w:r>
      <w:proofErr w:type="spellEnd"/>
      <w:r w:rsidRPr="00FE152D">
        <w:t>-monitor</w:t>
      </w:r>
    </w:p>
    <w:p w:rsidR="00FE152D" w:rsidRPr="00FE152D" w:rsidRDefault="00FE152D" w:rsidP="00FE152D"/>
    <w:p w:rsidR="00CC3453" w:rsidRDefault="00CC3453" w:rsidP="005E46DE">
      <w:pPr>
        <w:pStyle w:val="2"/>
      </w:pPr>
      <w:r>
        <w:rPr>
          <w:rFonts w:hint="eastAsia"/>
        </w:rPr>
        <w:lastRenderedPageBreak/>
        <w:t>拓扑图</w:t>
      </w:r>
    </w:p>
    <w:p w:rsidR="007500C1" w:rsidRDefault="007500C1" w:rsidP="007500C1">
      <w:r>
        <w:rPr>
          <w:noProof/>
        </w:rPr>
        <w:drawing>
          <wp:inline distT="0" distB="0" distL="0" distR="0">
            <wp:extent cx="5895833" cy="5176316"/>
            <wp:effectExtent l="0" t="0" r="0" b="5715"/>
            <wp:docPr id="9" name="图片 9" descr="https://gitee.com/shuzheng/zheng/raw/master/project-bootstrap/distributed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ee.com/shuzheng/zheng/raw/master/project-bootstrap/distributedSystem.png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737" cy="517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AF6" w:rsidRPr="007500C1" w:rsidRDefault="00A96AF6" w:rsidP="0054258C">
      <w:pPr>
        <w:pStyle w:val="2"/>
      </w:pPr>
      <w:r>
        <w:rPr>
          <w:rFonts w:hint="eastAsia"/>
        </w:rPr>
        <w:t>优秀</w:t>
      </w:r>
      <w:r>
        <w:t>文章和</w:t>
      </w:r>
      <w:proofErr w:type="gramStart"/>
      <w:r>
        <w:rPr>
          <w:rFonts w:hint="eastAsia"/>
        </w:rPr>
        <w:t>博客</w:t>
      </w:r>
      <w:proofErr w:type="gramEnd"/>
    </w:p>
    <w:sectPr w:rsidR="00A96AF6" w:rsidRPr="007500C1" w:rsidSect="00155F6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7FC" w:rsidRDefault="007177FC" w:rsidP="009C04F8">
      <w:r>
        <w:separator/>
      </w:r>
    </w:p>
  </w:endnote>
  <w:endnote w:type="continuationSeparator" w:id="0">
    <w:p w:rsidR="007177FC" w:rsidRDefault="007177FC" w:rsidP="009C0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9BB" w:rsidRDefault="00EF6FAD" w:rsidP="00CF49BB">
    <w:pPr>
      <w:pStyle w:val="a5"/>
    </w:pPr>
    <w:r>
      <w:rPr>
        <w:rFonts w:hint="eastAsia"/>
      </w:rPr>
      <w:t>Doc. Number</w:t>
    </w:r>
    <w:r w:rsidR="00CF49BB">
      <w:rPr>
        <w:rFonts w:hint="eastAsia"/>
      </w:rPr>
      <w:t>：</w:t>
    </w:r>
    <w:r w:rsidR="000C3ADC">
      <w:rPr>
        <w:rFonts w:hint="eastAsia"/>
      </w:rPr>
      <w:t xml:space="preserve">ZP16-2444-EP_SD05                </w:t>
    </w:r>
    <w:r w:rsidR="000C3ADC">
      <w:t>v</w:t>
    </w:r>
    <w:r w:rsidR="000C3ADC">
      <w:rPr>
        <w:rFonts w:hint="eastAsia"/>
      </w:rPr>
      <w:t>1.0</w:t>
    </w:r>
    <w:r w:rsidR="00CF49BB">
      <w:rPr>
        <w:rFonts w:hint="eastAsia"/>
      </w:rPr>
      <w:t xml:space="preserve">                         </w:t>
    </w:r>
    <w:r>
      <w:rPr>
        <w:rFonts w:hint="eastAsia"/>
        <w:kern w:val="0"/>
        <w:szCs w:val="21"/>
      </w:rPr>
      <w:t>No.</w:t>
    </w:r>
    <w:r w:rsidR="00CF49BB">
      <w:rPr>
        <w:rFonts w:hint="eastAsia"/>
        <w:kern w:val="0"/>
        <w:szCs w:val="21"/>
      </w:rPr>
      <w:t xml:space="preserve"> </w:t>
    </w:r>
    <w:r w:rsidR="00CF49BB">
      <w:rPr>
        <w:kern w:val="0"/>
        <w:szCs w:val="21"/>
      </w:rPr>
      <w:fldChar w:fldCharType="begin"/>
    </w:r>
    <w:r w:rsidR="00CF49BB">
      <w:rPr>
        <w:kern w:val="0"/>
        <w:szCs w:val="21"/>
      </w:rPr>
      <w:instrText xml:space="preserve"> PAGE </w:instrText>
    </w:r>
    <w:r w:rsidR="00CF49BB">
      <w:rPr>
        <w:kern w:val="0"/>
        <w:szCs w:val="21"/>
      </w:rPr>
      <w:fldChar w:fldCharType="separate"/>
    </w:r>
    <w:r w:rsidR="00BB46E0">
      <w:rPr>
        <w:noProof/>
        <w:kern w:val="0"/>
        <w:szCs w:val="21"/>
      </w:rPr>
      <w:t>2</w:t>
    </w:r>
    <w:r w:rsidR="00CF49BB">
      <w:rPr>
        <w:kern w:val="0"/>
        <w:szCs w:val="21"/>
      </w:rPr>
      <w:fldChar w:fldCharType="end"/>
    </w:r>
    <w:r w:rsidR="00CF49BB"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Page</w:t>
    </w:r>
    <w:r w:rsidR="00CF49BB"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Totally</w:t>
    </w:r>
    <w:r w:rsidR="00CF49BB">
      <w:rPr>
        <w:rFonts w:hint="eastAsia"/>
        <w:kern w:val="0"/>
        <w:szCs w:val="21"/>
      </w:rPr>
      <w:t xml:space="preserve"> </w:t>
    </w:r>
    <w:r w:rsidR="00CF49BB">
      <w:rPr>
        <w:kern w:val="0"/>
        <w:szCs w:val="21"/>
      </w:rPr>
      <w:fldChar w:fldCharType="begin"/>
    </w:r>
    <w:r w:rsidR="00CF49BB">
      <w:rPr>
        <w:kern w:val="0"/>
        <w:szCs w:val="21"/>
      </w:rPr>
      <w:instrText xml:space="preserve"> NUMPAGES </w:instrText>
    </w:r>
    <w:r w:rsidR="00CF49BB">
      <w:rPr>
        <w:kern w:val="0"/>
        <w:szCs w:val="21"/>
      </w:rPr>
      <w:fldChar w:fldCharType="separate"/>
    </w:r>
    <w:r w:rsidR="00BB46E0">
      <w:rPr>
        <w:noProof/>
        <w:kern w:val="0"/>
        <w:szCs w:val="21"/>
      </w:rPr>
      <w:t>16</w:t>
    </w:r>
    <w:r w:rsidR="00CF49BB">
      <w:rPr>
        <w:kern w:val="0"/>
        <w:szCs w:val="21"/>
      </w:rPr>
      <w:fldChar w:fldCharType="end"/>
    </w:r>
    <w:r w:rsidR="00CF49BB"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Pages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7FC" w:rsidRDefault="007177FC" w:rsidP="009C04F8">
      <w:r>
        <w:separator/>
      </w:r>
    </w:p>
  </w:footnote>
  <w:footnote w:type="continuationSeparator" w:id="0">
    <w:p w:rsidR="007177FC" w:rsidRDefault="007177FC" w:rsidP="009C0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0417E"/>
    <w:multiLevelType w:val="hybridMultilevel"/>
    <w:tmpl w:val="9A6A5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2E89"/>
    <w:multiLevelType w:val="hybridMultilevel"/>
    <w:tmpl w:val="16D08840"/>
    <w:lvl w:ilvl="0" w:tplc="B10C95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55070F"/>
    <w:multiLevelType w:val="multilevel"/>
    <w:tmpl w:val="DBC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55AC9"/>
    <w:multiLevelType w:val="hybridMultilevel"/>
    <w:tmpl w:val="80EED2E6"/>
    <w:lvl w:ilvl="0" w:tplc="0A829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897DB7"/>
    <w:multiLevelType w:val="hybridMultilevel"/>
    <w:tmpl w:val="17BE5046"/>
    <w:lvl w:ilvl="0" w:tplc="01766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0235E1"/>
    <w:multiLevelType w:val="multilevel"/>
    <w:tmpl w:val="5BB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45EE7"/>
    <w:multiLevelType w:val="multilevel"/>
    <w:tmpl w:val="232A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5C18AF"/>
    <w:multiLevelType w:val="multilevel"/>
    <w:tmpl w:val="45D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596A81"/>
    <w:multiLevelType w:val="multilevel"/>
    <w:tmpl w:val="462E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2588A"/>
    <w:multiLevelType w:val="hybridMultilevel"/>
    <w:tmpl w:val="0EF2959A"/>
    <w:lvl w:ilvl="0" w:tplc="4A9A7DC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D1709E9"/>
    <w:multiLevelType w:val="hybridMultilevel"/>
    <w:tmpl w:val="C1045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00D46"/>
    <w:multiLevelType w:val="hybridMultilevel"/>
    <w:tmpl w:val="9CDC3E0C"/>
    <w:lvl w:ilvl="0" w:tplc="BF327A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9F61F8"/>
    <w:multiLevelType w:val="hybridMultilevel"/>
    <w:tmpl w:val="7892F014"/>
    <w:lvl w:ilvl="0" w:tplc="9A4272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6DC54E5"/>
    <w:multiLevelType w:val="hybridMultilevel"/>
    <w:tmpl w:val="3C6A1D62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4" w15:restartNumberingAfterBreak="0">
    <w:nsid w:val="6D704298"/>
    <w:multiLevelType w:val="multilevel"/>
    <w:tmpl w:val="6FDCC09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F2C1314"/>
    <w:multiLevelType w:val="hybridMultilevel"/>
    <w:tmpl w:val="72BACC70"/>
    <w:lvl w:ilvl="0" w:tplc="9A60CC20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9"/>
  </w:num>
  <w:num w:numId="2">
    <w:abstractNumId w:val="14"/>
  </w:num>
  <w:num w:numId="3">
    <w:abstractNumId w:val="13"/>
  </w:num>
  <w:num w:numId="4">
    <w:abstractNumId w:val="4"/>
  </w:num>
  <w:num w:numId="5">
    <w:abstractNumId w:val="12"/>
  </w:num>
  <w:num w:numId="6">
    <w:abstractNumId w:val="10"/>
  </w:num>
  <w:num w:numId="7">
    <w:abstractNumId w:val="0"/>
  </w:num>
  <w:num w:numId="8">
    <w:abstractNumId w:val="3"/>
  </w:num>
  <w:num w:numId="9">
    <w:abstractNumId w:val="5"/>
  </w:num>
  <w:num w:numId="10">
    <w:abstractNumId w:val="15"/>
  </w:num>
  <w:num w:numId="11">
    <w:abstractNumId w:val="11"/>
  </w:num>
  <w:num w:numId="12">
    <w:abstractNumId w:val="1"/>
  </w:num>
  <w:num w:numId="13">
    <w:abstractNumId w:val="7"/>
  </w:num>
  <w:num w:numId="14">
    <w:abstractNumId w:val="6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DF"/>
    <w:rsid w:val="00004491"/>
    <w:rsid w:val="00005874"/>
    <w:rsid w:val="000109DD"/>
    <w:rsid w:val="000238A1"/>
    <w:rsid w:val="00025970"/>
    <w:rsid w:val="00026053"/>
    <w:rsid w:val="00027A0D"/>
    <w:rsid w:val="000325F6"/>
    <w:rsid w:val="00033CF4"/>
    <w:rsid w:val="00035782"/>
    <w:rsid w:val="00040E43"/>
    <w:rsid w:val="0004184E"/>
    <w:rsid w:val="00042CDC"/>
    <w:rsid w:val="00043B46"/>
    <w:rsid w:val="00046F48"/>
    <w:rsid w:val="00063A4D"/>
    <w:rsid w:val="000659B1"/>
    <w:rsid w:val="000730F6"/>
    <w:rsid w:val="00073BA9"/>
    <w:rsid w:val="00074BDE"/>
    <w:rsid w:val="00080690"/>
    <w:rsid w:val="00084345"/>
    <w:rsid w:val="00084637"/>
    <w:rsid w:val="00085D4A"/>
    <w:rsid w:val="00087307"/>
    <w:rsid w:val="00092BDD"/>
    <w:rsid w:val="000941A9"/>
    <w:rsid w:val="00095F92"/>
    <w:rsid w:val="000960A9"/>
    <w:rsid w:val="000A60CC"/>
    <w:rsid w:val="000B25F4"/>
    <w:rsid w:val="000B7041"/>
    <w:rsid w:val="000C3785"/>
    <w:rsid w:val="000C3ADC"/>
    <w:rsid w:val="000D07BD"/>
    <w:rsid w:val="000D2B91"/>
    <w:rsid w:val="000D5B83"/>
    <w:rsid w:val="000D614E"/>
    <w:rsid w:val="000E004E"/>
    <w:rsid w:val="000E07C6"/>
    <w:rsid w:val="000F4C7C"/>
    <w:rsid w:val="000F76A1"/>
    <w:rsid w:val="000F7F4A"/>
    <w:rsid w:val="0011045E"/>
    <w:rsid w:val="0011489E"/>
    <w:rsid w:val="001154EF"/>
    <w:rsid w:val="00123DC1"/>
    <w:rsid w:val="001245EB"/>
    <w:rsid w:val="00124F70"/>
    <w:rsid w:val="0012537D"/>
    <w:rsid w:val="0013099B"/>
    <w:rsid w:val="00131A0E"/>
    <w:rsid w:val="00135867"/>
    <w:rsid w:val="001361E7"/>
    <w:rsid w:val="0015155F"/>
    <w:rsid w:val="00154647"/>
    <w:rsid w:val="00155F6F"/>
    <w:rsid w:val="0016467E"/>
    <w:rsid w:val="001657EA"/>
    <w:rsid w:val="001658D9"/>
    <w:rsid w:val="00171829"/>
    <w:rsid w:val="001723A4"/>
    <w:rsid w:val="00172810"/>
    <w:rsid w:val="00176C30"/>
    <w:rsid w:val="001831AB"/>
    <w:rsid w:val="001837D4"/>
    <w:rsid w:val="00190434"/>
    <w:rsid w:val="00195472"/>
    <w:rsid w:val="001971D1"/>
    <w:rsid w:val="001A4970"/>
    <w:rsid w:val="001A64B8"/>
    <w:rsid w:val="001B0B11"/>
    <w:rsid w:val="001B4B9D"/>
    <w:rsid w:val="001B51A3"/>
    <w:rsid w:val="001B5571"/>
    <w:rsid w:val="001B7BB7"/>
    <w:rsid w:val="001C0D42"/>
    <w:rsid w:val="001C390F"/>
    <w:rsid w:val="001C396A"/>
    <w:rsid w:val="001C6778"/>
    <w:rsid w:val="001D3223"/>
    <w:rsid w:val="001E1023"/>
    <w:rsid w:val="001F7196"/>
    <w:rsid w:val="00201FB6"/>
    <w:rsid w:val="0020264C"/>
    <w:rsid w:val="00204AD2"/>
    <w:rsid w:val="0020602B"/>
    <w:rsid w:val="00207F02"/>
    <w:rsid w:val="00210343"/>
    <w:rsid w:val="00215AF8"/>
    <w:rsid w:val="00222BE0"/>
    <w:rsid w:val="00225614"/>
    <w:rsid w:val="00234E3C"/>
    <w:rsid w:val="00243706"/>
    <w:rsid w:val="00251F42"/>
    <w:rsid w:val="00253B2A"/>
    <w:rsid w:val="002631B7"/>
    <w:rsid w:val="002656D2"/>
    <w:rsid w:val="00272BD2"/>
    <w:rsid w:val="002737BE"/>
    <w:rsid w:val="00281BFE"/>
    <w:rsid w:val="00283911"/>
    <w:rsid w:val="00284D45"/>
    <w:rsid w:val="00286C0D"/>
    <w:rsid w:val="00297E06"/>
    <w:rsid w:val="002A2B28"/>
    <w:rsid w:val="002A6F12"/>
    <w:rsid w:val="002B309B"/>
    <w:rsid w:val="002B360B"/>
    <w:rsid w:val="002C02A3"/>
    <w:rsid w:val="002C1406"/>
    <w:rsid w:val="002C4B27"/>
    <w:rsid w:val="002D5DE9"/>
    <w:rsid w:val="002D6B22"/>
    <w:rsid w:val="002D75F0"/>
    <w:rsid w:val="002E1E5E"/>
    <w:rsid w:val="002E3F4C"/>
    <w:rsid w:val="002E4E97"/>
    <w:rsid w:val="002E703A"/>
    <w:rsid w:val="002F005E"/>
    <w:rsid w:val="002F601F"/>
    <w:rsid w:val="002F7D7E"/>
    <w:rsid w:val="00300468"/>
    <w:rsid w:val="00301D0E"/>
    <w:rsid w:val="0030625F"/>
    <w:rsid w:val="003103DF"/>
    <w:rsid w:val="003119A8"/>
    <w:rsid w:val="00312427"/>
    <w:rsid w:val="00312CC2"/>
    <w:rsid w:val="003163C3"/>
    <w:rsid w:val="003171F8"/>
    <w:rsid w:val="00323244"/>
    <w:rsid w:val="00323419"/>
    <w:rsid w:val="00324329"/>
    <w:rsid w:val="0032553A"/>
    <w:rsid w:val="003379DD"/>
    <w:rsid w:val="00340198"/>
    <w:rsid w:val="003410EA"/>
    <w:rsid w:val="00343C68"/>
    <w:rsid w:val="0034553D"/>
    <w:rsid w:val="003558FA"/>
    <w:rsid w:val="00357906"/>
    <w:rsid w:val="00362356"/>
    <w:rsid w:val="00362552"/>
    <w:rsid w:val="00371840"/>
    <w:rsid w:val="00371B83"/>
    <w:rsid w:val="00373C38"/>
    <w:rsid w:val="00380355"/>
    <w:rsid w:val="003812E5"/>
    <w:rsid w:val="003845BF"/>
    <w:rsid w:val="00387D8A"/>
    <w:rsid w:val="003903B7"/>
    <w:rsid w:val="00390C13"/>
    <w:rsid w:val="003918C2"/>
    <w:rsid w:val="00394DFE"/>
    <w:rsid w:val="00394EB9"/>
    <w:rsid w:val="003965C0"/>
    <w:rsid w:val="003A007E"/>
    <w:rsid w:val="003A147C"/>
    <w:rsid w:val="003A5205"/>
    <w:rsid w:val="003A6AA8"/>
    <w:rsid w:val="003B0493"/>
    <w:rsid w:val="003B04A4"/>
    <w:rsid w:val="003B24B7"/>
    <w:rsid w:val="003B33A4"/>
    <w:rsid w:val="003B4441"/>
    <w:rsid w:val="003B4FF0"/>
    <w:rsid w:val="003C1187"/>
    <w:rsid w:val="003C3D18"/>
    <w:rsid w:val="003C50A5"/>
    <w:rsid w:val="003D1C4B"/>
    <w:rsid w:val="003D5BEC"/>
    <w:rsid w:val="003D5DCE"/>
    <w:rsid w:val="003D73CB"/>
    <w:rsid w:val="003E2187"/>
    <w:rsid w:val="003E5CD9"/>
    <w:rsid w:val="003F31F7"/>
    <w:rsid w:val="003F56E2"/>
    <w:rsid w:val="003F6579"/>
    <w:rsid w:val="003F77A8"/>
    <w:rsid w:val="004064A6"/>
    <w:rsid w:val="0040652A"/>
    <w:rsid w:val="00412755"/>
    <w:rsid w:val="004178EC"/>
    <w:rsid w:val="00423F3D"/>
    <w:rsid w:val="00431FF9"/>
    <w:rsid w:val="004330C6"/>
    <w:rsid w:val="00444F0E"/>
    <w:rsid w:val="00447543"/>
    <w:rsid w:val="00447847"/>
    <w:rsid w:val="004524E2"/>
    <w:rsid w:val="004546E8"/>
    <w:rsid w:val="00454ACE"/>
    <w:rsid w:val="00455E92"/>
    <w:rsid w:val="00460CFD"/>
    <w:rsid w:val="00465E5D"/>
    <w:rsid w:val="00471143"/>
    <w:rsid w:val="00480765"/>
    <w:rsid w:val="004821D7"/>
    <w:rsid w:val="00482E1E"/>
    <w:rsid w:val="00494A8A"/>
    <w:rsid w:val="004A0289"/>
    <w:rsid w:val="004A383F"/>
    <w:rsid w:val="004A3A08"/>
    <w:rsid w:val="004A3AE1"/>
    <w:rsid w:val="004B00D3"/>
    <w:rsid w:val="004B5748"/>
    <w:rsid w:val="004B7054"/>
    <w:rsid w:val="004C63B9"/>
    <w:rsid w:val="004D14C2"/>
    <w:rsid w:val="004D2917"/>
    <w:rsid w:val="004D33EC"/>
    <w:rsid w:val="004D5A97"/>
    <w:rsid w:val="004E26F7"/>
    <w:rsid w:val="004F64B3"/>
    <w:rsid w:val="005002CB"/>
    <w:rsid w:val="00500EDD"/>
    <w:rsid w:val="00503B08"/>
    <w:rsid w:val="00505D90"/>
    <w:rsid w:val="005107FD"/>
    <w:rsid w:val="00510A42"/>
    <w:rsid w:val="005153C1"/>
    <w:rsid w:val="0052189E"/>
    <w:rsid w:val="0053039B"/>
    <w:rsid w:val="005366C7"/>
    <w:rsid w:val="005371D0"/>
    <w:rsid w:val="0054258C"/>
    <w:rsid w:val="00550C75"/>
    <w:rsid w:val="00556DD0"/>
    <w:rsid w:val="00556DE5"/>
    <w:rsid w:val="00562F8D"/>
    <w:rsid w:val="005642D2"/>
    <w:rsid w:val="00566DAF"/>
    <w:rsid w:val="005765A4"/>
    <w:rsid w:val="00576B33"/>
    <w:rsid w:val="005805B7"/>
    <w:rsid w:val="0058372F"/>
    <w:rsid w:val="005942F5"/>
    <w:rsid w:val="00595EAD"/>
    <w:rsid w:val="00596526"/>
    <w:rsid w:val="0059735A"/>
    <w:rsid w:val="005973FE"/>
    <w:rsid w:val="005975F1"/>
    <w:rsid w:val="00597804"/>
    <w:rsid w:val="005A18DE"/>
    <w:rsid w:val="005A2F70"/>
    <w:rsid w:val="005B3730"/>
    <w:rsid w:val="005B7B43"/>
    <w:rsid w:val="005E46DE"/>
    <w:rsid w:val="005E6823"/>
    <w:rsid w:val="005E6FF8"/>
    <w:rsid w:val="00600774"/>
    <w:rsid w:val="00604D2A"/>
    <w:rsid w:val="00607ABB"/>
    <w:rsid w:val="00610440"/>
    <w:rsid w:val="00612D7E"/>
    <w:rsid w:val="00614E27"/>
    <w:rsid w:val="00617120"/>
    <w:rsid w:val="00621157"/>
    <w:rsid w:val="006330A1"/>
    <w:rsid w:val="00633480"/>
    <w:rsid w:val="00646BA4"/>
    <w:rsid w:val="00646FC6"/>
    <w:rsid w:val="00655E3E"/>
    <w:rsid w:val="006576B8"/>
    <w:rsid w:val="00662773"/>
    <w:rsid w:val="006666AE"/>
    <w:rsid w:val="00671E1B"/>
    <w:rsid w:val="00674B0E"/>
    <w:rsid w:val="006926C0"/>
    <w:rsid w:val="00694274"/>
    <w:rsid w:val="006A2E3F"/>
    <w:rsid w:val="006A7137"/>
    <w:rsid w:val="006B307B"/>
    <w:rsid w:val="006B3415"/>
    <w:rsid w:val="006C2A2D"/>
    <w:rsid w:val="006C33B2"/>
    <w:rsid w:val="006C4C83"/>
    <w:rsid w:val="006C5434"/>
    <w:rsid w:val="006C6D1F"/>
    <w:rsid w:val="006E0537"/>
    <w:rsid w:val="006E17F3"/>
    <w:rsid w:val="006E221B"/>
    <w:rsid w:val="006E610A"/>
    <w:rsid w:val="006E7991"/>
    <w:rsid w:val="006E7D54"/>
    <w:rsid w:val="006F1572"/>
    <w:rsid w:val="006F6BF4"/>
    <w:rsid w:val="00701366"/>
    <w:rsid w:val="00715F85"/>
    <w:rsid w:val="00716090"/>
    <w:rsid w:val="00716EBD"/>
    <w:rsid w:val="0071719E"/>
    <w:rsid w:val="007177FC"/>
    <w:rsid w:val="00726D52"/>
    <w:rsid w:val="00734C58"/>
    <w:rsid w:val="00740B8D"/>
    <w:rsid w:val="00744022"/>
    <w:rsid w:val="007441A6"/>
    <w:rsid w:val="00745FF6"/>
    <w:rsid w:val="007469A6"/>
    <w:rsid w:val="007500C1"/>
    <w:rsid w:val="00750D18"/>
    <w:rsid w:val="007537D3"/>
    <w:rsid w:val="00753BD9"/>
    <w:rsid w:val="00753FEC"/>
    <w:rsid w:val="0076086A"/>
    <w:rsid w:val="00760BD2"/>
    <w:rsid w:val="00763952"/>
    <w:rsid w:val="00766142"/>
    <w:rsid w:val="00766B4B"/>
    <w:rsid w:val="0077207B"/>
    <w:rsid w:val="00774893"/>
    <w:rsid w:val="007753DD"/>
    <w:rsid w:val="00777619"/>
    <w:rsid w:val="0078689F"/>
    <w:rsid w:val="0078741F"/>
    <w:rsid w:val="007877C6"/>
    <w:rsid w:val="00787B7E"/>
    <w:rsid w:val="00791F17"/>
    <w:rsid w:val="00796B4D"/>
    <w:rsid w:val="007A0A32"/>
    <w:rsid w:val="007A28B7"/>
    <w:rsid w:val="007A69FC"/>
    <w:rsid w:val="007B2B4D"/>
    <w:rsid w:val="007C3A87"/>
    <w:rsid w:val="007D4A82"/>
    <w:rsid w:val="007E7D72"/>
    <w:rsid w:val="007F54BA"/>
    <w:rsid w:val="007F5779"/>
    <w:rsid w:val="007F5E91"/>
    <w:rsid w:val="007F6343"/>
    <w:rsid w:val="00801F5A"/>
    <w:rsid w:val="008145C7"/>
    <w:rsid w:val="008201D6"/>
    <w:rsid w:val="008255DF"/>
    <w:rsid w:val="00830E30"/>
    <w:rsid w:val="00833091"/>
    <w:rsid w:val="0083437B"/>
    <w:rsid w:val="00834BAB"/>
    <w:rsid w:val="008367AA"/>
    <w:rsid w:val="00844450"/>
    <w:rsid w:val="00847C44"/>
    <w:rsid w:val="0085074B"/>
    <w:rsid w:val="00860554"/>
    <w:rsid w:val="008635AA"/>
    <w:rsid w:val="00864BF8"/>
    <w:rsid w:val="008812DF"/>
    <w:rsid w:val="008840F9"/>
    <w:rsid w:val="0088621A"/>
    <w:rsid w:val="00891B18"/>
    <w:rsid w:val="008976DD"/>
    <w:rsid w:val="008A1829"/>
    <w:rsid w:val="008A3C3B"/>
    <w:rsid w:val="008A4EE8"/>
    <w:rsid w:val="008A5378"/>
    <w:rsid w:val="008A59C1"/>
    <w:rsid w:val="008B3B36"/>
    <w:rsid w:val="008B634D"/>
    <w:rsid w:val="008B7137"/>
    <w:rsid w:val="008B7FD1"/>
    <w:rsid w:val="008C14DA"/>
    <w:rsid w:val="008C28E2"/>
    <w:rsid w:val="008C3CFF"/>
    <w:rsid w:val="008D25B9"/>
    <w:rsid w:val="008D3872"/>
    <w:rsid w:val="008D5215"/>
    <w:rsid w:val="008D586A"/>
    <w:rsid w:val="008D5F02"/>
    <w:rsid w:val="008E4EA1"/>
    <w:rsid w:val="008F5260"/>
    <w:rsid w:val="008F6820"/>
    <w:rsid w:val="009017D9"/>
    <w:rsid w:val="00901F30"/>
    <w:rsid w:val="009120A3"/>
    <w:rsid w:val="0091211E"/>
    <w:rsid w:val="00914C95"/>
    <w:rsid w:val="00917FE1"/>
    <w:rsid w:val="009204A4"/>
    <w:rsid w:val="0092573A"/>
    <w:rsid w:val="00925FCE"/>
    <w:rsid w:val="0092745D"/>
    <w:rsid w:val="00933015"/>
    <w:rsid w:val="00934F4B"/>
    <w:rsid w:val="0093740B"/>
    <w:rsid w:val="0094052C"/>
    <w:rsid w:val="009451BC"/>
    <w:rsid w:val="00954263"/>
    <w:rsid w:val="0095683B"/>
    <w:rsid w:val="0096575A"/>
    <w:rsid w:val="009657B8"/>
    <w:rsid w:val="00966163"/>
    <w:rsid w:val="0097777B"/>
    <w:rsid w:val="00981F63"/>
    <w:rsid w:val="00981FC5"/>
    <w:rsid w:val="0098499E"/>
    <w:rsid w:val="00984C1E"/>
    <w:rsid w:val="00985663"/>
    <w:rsid w:val="0099376B"/>
    <w:rsid w:val="009A04AB"/>
    <w:rsid w:val="009A490C"/>
    <w:rsid w:val="009B0F84"/>
    <w:rsid w:val="009C04F8"/>
    <w:rsid w:val="009C0574"/>
    <w:rsid w:val="009D1A62"/>
    <w:rsid w:val="009D28ED"/>
    <w:rsid w:val="009E37FC"/>
    <w:rsid w:val="009E3A2F"/>
    <w:rsid w:val="009E48CC"/>
    <w:rsid w:val="009E4953"/>
    <w:rsid w:val="009F2CAF"/>
    <w:rsid w:val="009F7948"/>
    <w:rsid w:val="00A02B7C"/>
    <w:rsid w:val="00A07C47"/>
    <w:rsid w:val="00A12162"/>
    <w:rsid w:val="00A17965"/>
    <w:rsid w:val="00A23A8C"/>
    <w:rsid w:val="00A24B54"/>
    <w:rsid w:val="00A30121"/>
    <w:rsid w:val="00A318CE"/>
    <w:rsid w:val="00A3201E"/>
    <w:rsid w:val="00A42FCF"/>
    <w:rsid w:val="00A43CEE"/>
    <w:rsid w:val="00A457BD"/>
    <w:rsid w:val="00A47BF5"/>
    <w:rsid w:val="00A47EB2"/>
    <w:rsid w:val="00A50D08"/>
    <w:rsid w:val="00A5292E"/>
    <w:rsid w:val="00A6073E"/>
    <w:rsid w:val="00A62191"/>
    <w:rsid w:val="00A64E14"/>
    <w:rsid w:val="00A7239C"/>
    <w:rsid w:val="00A73EBF"/>
    <w:rsid w:val="00A822F6"/>
    <w:rsid w:val="00A8377D"/>
    <w:rsid w:val="00A8546A"/>
    <w:rsid w:val="00A86060"/>
    <w:rsid w:val="00A90AB5"/>
    <w:rsid w:val="00A96AF6"/>
    <w:rsid w:val="00A975DE"/>
    <w:rsid w:val="00A97F98"/>
    <w:rsid w:val="00AA0112"/>
    <w:rsid w:val="00AA62F8"/>
    <w:rsid w:val="00AC3CD4"/>
    <w:rsid w:val="00AC5FC4"/>
    <w:rsid w:val="00AD13E4"/>
    <w:rsid w:val="00AD345F"/>
    <w:rsid w:val="00AD6522"/>
    <w:rsid w:val="00AE1D2E"/>
    <w:rsid w:val="00AF0809"/>
    <w:rsid w:val="00AF4714"/>
    <w:rsid w:val="00AF49F2"/>
    <w:rsid w:val="00B037A3"/>
    <w:rsid w:val="00B04170"/>
    <w:rsid w:val="00B05B19"/>
    <w:rsid w:val="00B10DBF"/>
    <w:rsid w:val="00B14F14"/>
    <w:rsid w:val="00B16862"/>
    <w:rsid w:val="00B168DC"/>
    <w:rsid w:val="00B21AC0"/>
    <w:rsid w:val="00B2329E"/>
    <w:rsid w:val="00B2773F"/>
    <w:rsid w:val="00B37A1C"/>
    <w:rsid w:val="00B41C39"/>
    <w:rsid w:val="00B44FBF"/>
    <w:rsid w:val="00B459C4"/>
    <w:rsid w:val="00B505F3"/>
    <w:rsid w:val="00B61F8A"/>
    <w:rsid w:val="00B70EB9"/>
    <w:rsid w:val="00B723E1"/>
    <w:rsid w:val="00B731E1"/>
    <w:rsid w:val="00B73298"/>
    <w:rsid w:val="00B7352B"/>
    <w:rsid w:val="00B819EA"/>
    <w:rsid w:val="00B82471"/>
    <w:rsid w:val="00B851E4"/>
    <w:rsid w:val="00B9003C"/>
    <w:rsid w:val="00B90C1E"/>
    <w:rsid w:val="00B918BD"/>
    <w:rsid w:val="00B9322A"/>
    <w:rsid w:val="00B97841"/>
    <w:rsid w:val="00BA0419"/>
    <w:rsid w:val="00BA230B"/>
    <w:rsid w:val="00BB1CF7"/>
    <w:rsid w:val="00BB2FA6"/>
    <w:rsid w:val="00BB396C"/>
    <w:rsid w:val="00BB46E0"/>
    <w:rsid w:val="00BB4DFF"/>
    <w:rsid w:val="00BC1B5D"/>
    <w:rsid w:val="00BC548F"/>
    <w:rsid w:val="00BD13D5"/>
    <w:rsid w:val="00BD2AAA"/>
    <w:rsid w:val="00BE00A2"/>
    <w:rsid w:val="00BE6BD2"/>
    <w:rsid w:val="00BF6E40"/>
    <w:rsid w:val="00C01A85"/>
    <w:rsid w:val="00C1066D"/>
    <w:rsid w:val="00C13213"/>
    <w:rsid w:val="00C1493D"/>
    <w:rsid w:val="00C21E7C"/>
    <w:rsid w:val="00C2263B"/>
    <w:rsid w:val="00C23AC8"/>
    <w:rsid w:val="00C2646E"/>
    <w:rsid w:val="00C30BEA"/>
    <w:rsid w:val="00C32AA1"/>
    <w:rsid w:val="00C32D99"/>
    <w:rsid w:val="00C352C0"/>
    <w:rsid w:val="00C36C60"/>
    <w:rsid w:val="00C36CAA"/>
    <w:rsid w:val="00C422BB"/>
    <w:rsid w:val="00C4358B"/>
    <w:rsid w:val="00C472C2"/>
    <w:rsid w:val="00C50390"/>
    <w:rsid w:val="00C51690"/>
    <w:rsid w:val="00C540FD"/>
    <w:rsid w:val="00C56D30"/>
    <w:rsid w:val="00C6038F"/>
    <w:rsid w:val="00C63777"/>
    <w:rsid w:val="00C64987"/>
    <w:rsid w:val="00C64D31"/>
    <w:rsid w:val="00C708E2"/>
    <w:rsid w:val="00C71121"/>
    <w:rsid w:val="00C7265A"/>
    <w:rsid w:val="00C73ACB"/>
    <w:rsid w:val="00C75BC3"/>
    <w:rsid w:val="00C85A19"/>
    <w:rsid w:val="00C85EB1"/>
    <w:rsid w:val="00C93990"/>
    <w:rsid w:val="00C962B3"/>
    <w:rsid w:val="00CA12CC"/>
    <w:rsid w:val="00CA61FA"/>
    <w:rsid w:val="00CA7737"/>
    <w:rsid w:val="00CB0058"/>
    <w:rsid w:val="00CB65EE"/>
    <w:rsid w:val="00CC25CF"/>
    <w:rsid w:val="00CC3453"/>
    <w:rsid w:val="00CC494C"/>
    <w:rsid w:val="00CC5C82"/>
    <w:rsid w:val="00CC5D1E"/>
    <w:rsid w:val="00CD5962"/>
    <w:rsid w:val="00CE23D6"/>
    <w:rsid w:val="00CE657E"/>
    <w:rsid w:val="00CF17D5"/>
    <w:rsid w:val="00CF32CF"/>
    <w:rsid w:val="00CF3E65"/>
    <w:rsid w:val="00CF49BB"/>
    <w:rsid w:val="00CF5412"/>
    <w:rsid w:val="00CF5E89"/>
    <w:rsid w:val="00D172F2"/>
    <w:rsid w:val="00D226A3"/>
    <w:rsid w:val="00D25A4E"/>
    <w:rsid w:val="00D26D52"/>
    <w:rsid w:val="00D30A8D"/>
    <w:rsid w:val="00D33456"/>
    <w:rsid w:val="00D37AD1"/>
    <w:rsid w:val="00D44710"/>
    <w:rsid w:val="00D448DF"/>
    <w:rsid w:val="00D471B2"/>
    <w:rsid w:val="00D50949"/>
    <w:rsid w:val="00D607C0"/>
    <w:rsid w:val="00D6736B"/>
    <w:rsid w:val="00D67600"/>
    <w:rsid w:val="00D71D10"/>
    <w:rsid w:val="00D77A76"/>
    <w:rsid w:val="00D82566"/>
    <w:rsid w:val="00D87214"/>
    <w:rsid w:val="00D919DC"/>
    <w:rsid w:val="00DA4C6E"/>
    <w:rsid w:val="00DA51B3"/>
    <w:rsid w:val="00DB0D6F"/>
    <w:rsid w:val="00DB76F1"/>
    <w:rsid w:val="00DB7AF7"/>
    <w:rsid w:val="00DB7E8F"/>
    <w:rsid w:val="00DC1ECB"/>
    <w:rsid w:val="00DC317B"/>
    <w:rsid w:val="00DC7CF2"/>
    <w:rsid w:val="00DD77E8"/>
    <w:rsid w:val="00DF1B77"/>
    <w:rsid w:val="00E02CF4"/>
    <w:rsid w:val="00E03F55"/>
    <w:rsid w:val="00E05134"/>
    <w:rsid w:val="00E063F4"/>
    <w:rsid w:val="00E066B9"/>
    <w:rsid w:val="00E07C2D"/>
    <w:rsid w:val="00E1050D"/>
    <w:rsid w:val="00E10910"/>
    <w:rsid w:val="00E265F1"/>
    <w:rsid w:val="00E270AD"/>
    <w:rsid w:val="00E34C7C"/>
    <w:rsid w:val="00E50D41"/>
    <w:rsid w:val="00E55812"/>
    <w:rsid w:val="00E62A17"/>
    <w:rsid w:val="00E64334"/>
    <w:rsid w:val="00E921B2"/>
    <w:rsid w:val="00E92E4C"/>
    <w:rsid w:val="00E9503A"/>
    <w:rsid w:val="00E9560C"/>
    <w:rsid w:val="00E960E8"/>
    <w:rsid w:val="00EA2E77"/>
    <w:rsid w:val="00EA3DE4"/>
    <w:rsid w:val="00EA68E0"/>
    <w:rsid w:val="00EC3691"/>
    <w:rsid w:val="00EC5D80"/>
    <w:rsid w:val="00ED2526"/>
    <w:rsid w:val="00ED2871"/>
    <w:rsid w:val="00ED2E6C"/>
    <w:rsid w:val="00ED3770"/>
    <w:rsid w:val="00ED7D8C"/>
    <w:rsid w:val="00EE4057"/>
    <w:rsid w:val="00EE7189"/>
    <w:rsid w:val="00EF1F7F"/>
    <w:rsid w:val="00EF6F98"/>
    <w:rsid w:val="00EF6FAD"/>
    <w:rsid w:val="00F071B0"/>
    <w:rsid w:val="00F106AC"/>
    <w:rsid w:val="00F17214"/>
    <w:rsid w:val="00F30715"/>
    <w:rsid w:val="00F341B8"/>
    <w:rsid w:val="00F3587F"/>
    <w:rsid w:val="00F4079D"/>
    <w:rsid w:val="00F425BF"/>
    <w:rsid w:val="00F4268B"/>
    <w:rsid w:val="00F42F77"/>
    <w:rsid w:val="00F50376"/>
    <w:rsid w:val="00F541AB"/>
    <w:rsid w:val="00F56411"/>
    <w:rsid w:val="00F66AAF"/>
    <w:rsid w:val="00F709B4"/>
    <w:rsid w:val="00F74101"/>
    <w:rsid w:val="00F82D2B"/>
    <w:rsid w:val="00F91551"/>
    <w:rsid w:val="00F91E96"/>
    <w:rsid w:val="00F923E5"/>
    <w:rsid w:val="00F95DDA"/>
    <w:rsid w:val="00FA2A1F"/>
    <w:rsid w:val="00FA2E15"/>
    <w:rsid w:val="00FB10E9"/>
    <w:rsid w:val="00FC2123"/>
    <w:rsid w:val="00FC247E"/>
    <w:rsid w:val="00FC6B71"/>
    <w:rsid w:val="00FC7368"/>
    <w:rsid w:val="00FD10A2"/>
    <w:rsid w:val="00FE1092"/>
    <w:rsid w:val="00FE152D"/>
    <w:rsid w:val="00FE21C0"/>
    <w:rsid w:val="00FE3103"/>
    <w:rsid w:val="00FE4445"/>
    <w:rsid w:val="00FF2EC7"/>
    <w:rsid w:val="00FF3947"/>
    <w:rsid w:val="00FF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A499B"/>
  <w15:chartTrackingRefBased/>
  <w15:docId w15:val="{B29CABBB-1A81-4855-94A4-F46072DA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EC3691"/>
    <w:pPr>
      <w:keepNext/>
      <w:keepLines/>
      <w:numPr>
        <w:numId w:val="2"/>
      </w:numPr>
      <w:spacing w:before="156" w:after="156" w:line="360" w:lineRule="auto"/>
      <w:outlineLvl w:val="0"/>
    </w:pPr>
    <w:rPr>
      <w:rFonts w:ascii="Arial" w:eastAsia="黑体" w:hAnsi="Arial" w:cs="Times New Roman"/>
      <w:kern w:val="44"/>
      <w:sz w:val="28"/>
      <w:szCs w:val="28"/>
    </w:rPr>
  </w:style>
  <w:style w:type="paragraph" w:styleId="2">
    <w:name w:val="heading 2"/>
    <w:basedOn w:val="a"/>
    <w:next w:val="a"/>
    <w:link w:val="20"/>
    <w:autoRedefine/>
    <w:qFormat/>
    <w:rsid w:val="009C04F8"/>
    <w:pPr>
      <w:keepNext/>
      <w:keepLines/>
      <w:numPr>
        <w:ilvl w:val="1"/>
        <w:numId w:val="2"/>
      </w:numPr>
      <w:tabs>
        <w:tab w:val="clear" w:pos="936"/>
        <w:tab w:val="num" w:pos="284"/>
      </w:tabs>
      <w:spacing w:beforeLines="50" w:before="156" w:afterLines="50" w:after="156" w:line="360" w:lineRule="auto"/>
      <w:ind w:left="851" w:hanging="936"/>
      <w:jc w:val="left"/>
      <w:outlineLvl w:val="1"/>
    </w:pPr>
    <w:rPr>
      <w:rFonts w:ascii="Arial" w:eastAsia="黑体" w:hAnsi="Arial" w:cs="Times New Roman"/>
      <w:sz w:val="24"/>
      <w:szCs w:val="24"/>
    </w:rPr>
  </w:style>
  <w:style w:type="paragraph" w:styleId="3">
    <w:name w:val="heading 3"/>
    <w:basedOn w:val="a"/>
    <w:next w:val="a"/>
    <w:link w:val="30"/>
    <w:autoRedefine/>
    <w:qFormat/>
    <w:rsid w:val="003558FA"/>
    <w:pPr>
      <w:keepNext/>
      <w:keepLines/>
      <w:numPr>
        <w:ilvl w:val="2"/>
        <w:numId w:val="2"/>
      </w:numPr>
      <w:spacing w:before="100" w:beforeAutospacing="1" w:after="100" w:afterAutospacing="1" w:line="360" w:lineRule="auto"/>
      <w:outlineLvl w:val="2"/>
    </w:pPr>
    <w:rPr>
      <w:rFonts w:ascii="Arial" w:eastAsia="宋体" w:hAnsi="Times New Roman" w:cs="Times New Roman"/>
      <w:bCs/>
      <w:szCs w:val="21"/>
    </w:rPr>
  </w:style>
  <w:style w:type="paragraph" w:styleId="4">
    <w:name w:val="heading 4"/>
    <w:basedOn w:val="a"/>
    <w:next w:val="a"/>
    <w:link w:val="40"/>
    <w:autoRedefine/>
    <w:qFormat/>
    <w:rsid w:val="000C3ADC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宋体" w:hAnsi="Arial" w:cs="Times New Roman"/>
      <w:bCs/>
      <w:szCs w:val="28"/>
    </w:rPr>
  </w:style>
  <w:style w:type="paragraph" w:styleId="5">
    <w:name w:val="heading 5"/>
    <w:basedOn w:val="a"/>
    <w:next w:val="a"/>
    <w:link w:val="50"/>
    <w:qFormat/>
    <w:rsid w:val="009C04F8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9C04F8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9C04F8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9C04F8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rsid w:val="009C04F8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C3691"/>
    <w:rPr>
      <w:rFonts w:ascii="Arial" w:eastAsia="黑体" w:hAnsi="Arial" w:cs="Times New Roman"/>
      <w:kern w:val="44"/>
      <w:sz w:val="28"/>
      <w:szCs w:val="28"/>
    </w:rPr>
  </w:style>
  <w:style w:type="character" w:customStyle="1" w:styleId="20">
    <w:name w:val="标题 2 字符"/>
    <w:basedOn w:val="a0"/>
    <w:link w:val="2"/>
    <w:rsid w:val="009C04F8"/>
    <w:rPr>
      <w:rFonts w:ascii="Arial" w:eastAsia="黑体" w:hAnsi="Arial" w:cs="Times New Roman"/>
      <w:sz w:val="24"/>
      <w:szCs w:val="24"/>
    </w:rPr>
  </w:style>
  <w:style w:type="character" w:customStyle="1" w:styleId="30">
    <w:name w:val="标题 3 字符"/>
    <w:basedOn w:val="a0"/>
    <w:link w:val="3"/>
    <w:rsid w:val="003558FA"/>
    <w:rPr>
      <w:rFonts w:ascii="Arial" w:eastAsia="宋体" w:hAnsi="Times New Roman" w:cs="Times New Roman"/>
      <w:bCs/>
      <w:szCs w:val="21"/>
    </w:rPr>
  </w:style>
  <w:style w:type="character" w:customStyle="1" w:styleId="40">
    <w:name w:val="标题 4 字符"/>
    <w:basedOn w:val="a0"/>
    <w:link w:val="4"/>
    <w:rsid w:val="000C3ADC"/>
    <w:rPr>
      <w:rFonts w:ascii="Arial" w:eastAsia="宋体" w:hAnsi="Arial" w:cs="Times New Roman"/>
      <w:bCs/>
      <w:szCs w:val="28"/>
    </w:rPr>
  </w:style>
  <w:style w:type="character" w:customStyle="1" w:styleId="50">
    <w:name w:val="标题 5 字符"/>
    <w:basedOn w:val="a0"/>
    <w:link w:val="5"/>
    <w:rsid w:val="009C04F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9C04F8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9C04F8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9C04F8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9C04F8"/>
    <w:rPr>
      <w:rFonts w:ascii="Arial" w:eastAsia="黑体" w:hAnsi="Arial" w:cs="Times New Roman"/>
      <w:szCs w:val="21"/>
    </w:rPr>
  </w:style>
  <w:style w:type="paragraph" w:styleId="a3">
    <w:name w:val="header"/>
    <w:basedOn w:val="a"/>
    <w:link w:val="a4"/>
    <w:rsid w:val="009C0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眉 字符"/>
    <w:basedOn w:val="a0"/>
    <w:link w:val="a3"/>
    <w:rsid w:val="009C04F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9C04F8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rsid w:val="009C04F8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9C04F8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character" w:styleId="a7">
    <w:name w:val="Hyperlink"/>
    <w:uiPriority w:val="99"/>
    <w:rsid w:val="009C04F8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9C04F8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9C04F8"/>
    <w:pPr>
      <w:ind w:left="420"/>
      <w:jc w:val="left"/>
    </w:pPr>
    <w:rPr>
      <w:rFonts w:ascii="Times New Roman" w:eastAsia="宋体" w:hAnsi="Times New Roman" w:cs="Times New Roman"/>
      <w:i/>
      <w:iCs/>
      <w:sz w:val="20"/>
      <w:szCs w:val="20"/>
    </w:rPr>
  </w:style>
  <w:style w:type="paragraph" w:styleId="a8">
    <w:name w:val="Normal (Web)"/>
    <w:basedOn w:val="a"/>
    <w:uiPriority w:val="99"/>
    <w:rsid w:val="009C04F8"/>
    <w:pPr>
      <w:widowControl/>
      <w:spacing w:before="150" w:after="150"/>
      <w:jc w:val="left"/>
    </w:pPr>
    <w:rPr>
      <w:rFonts w:ascii="宋体" w:eastAsia="宋体" w:hAnsi="宋体" w:cs="宋体"/>
      <w:kern w:val="0"/>
      <w:sz w:val="20"/>
      <w:szCs w:val="20"/>
    </w:rPr>
  </w:style>
  <w:style w:type="table" w:styleId="a9">
    <w:name w:val="Table Grid"/>
    <w:basedOn w:val="a1"/>
    <w:uiPriority w:val="59"/>
    <w:rsid w:val="007F6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link w:val="ab"/>
    <w:uiPriority w:val="34"/>
    <w:qFormat/>
    <w:rsid w:val="006E17F3"/>
    <w:pPr>
      <w:ind w:firstLineChars="200" w:firstLine="420"/>
    </w:pPr>
  </w:style>
  <w:style w:type="paragraph" w:customStyle="1" w:styleId="Default">
    <w:name w:val="Default"/>
    <w:rsid w:val="00A47EB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bodytext">
    <w:name w:val="bodytext"/>
    <w:basedOn w:val="a"/>
    <w:rsid w:val="008840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ab">
    <w:name w:val="列出段落 字符"/>
    <w:basedOn w:val="a0"/>
    <w:link w:val="aa"/>
    <w:uiPriority w:val="34"/>
    <w:rsid w:val="00CC5D1E"/>
  </w:style>
  <w:style w:type="paragraph" w:styleId="HTML">
    <w:name w:val="HTML Preformatted"/>
    <w:basedOn w:val="a"/>
    <w:link w:val="HTML0"/>
    <w:uiPriority w:val="99"/>
    <w:semiHidden/>
    <w:unhideWhenUsed/>
    <w:rsid w:val="00D172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172F2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D172F2"/>
  </w:style>
  <w:style w:type="character" w:customStyle="1" w:styleId="err">
    <w:name w:val="err"/>
    <w:basedOn w:val="a0"/>
    <w:rsid w:val="00D172F2"/>
  </w:style>
  <w:style w:type="character" w:customStyle="1" w:styleId="o">
    <w:name w:val="o"/>
    <w:basedOn w:val="a0"/>
    <w:rsid w:val="00D172F2"/>
  </w:style>
  <w:style w:type="character" w:customStyle="1" w:styleId="c1">
    <w:name w:val="c1"/>
    <w:basedOn w:val="a0"/>
    <w:rsid w:val="00D172F2"/>
  </w:style>
  <w:style w:type="character" w:customStyle="1" w:styleId="apple-converted-space">
    <w:name w:val="apple-converted-space"/>
    <w:basedOn w:val="a0"/>
    <w:rsid w:val="00503B08"/>
  </w:style>
  <w:style w:type="character" w:styleId="HTML1">
    <w:name w:val="HTML Code"/>
    <w:basedOn w:val="a0"/>
    <w:uiPriority w:val="99"/>
    <w:semiHidden/>
    <w:unhideWhenUsed/>
    <w:rsid w:val="003163C3"/>
    <w:rPr>
      <w:rFonts w:ascii="宋体" w:eastAsia="宋体" w:hAnsi="宋体" w:cs="宋体"/>
      <w:sz w:val="24"/>
      <w:szCs w:val="24"/>
    </w:rPr>
  </w:style>
  <w:style w:type="character" w:styleId="ac">
    <w:name w:val="Strong"/>
    <w:basedOn w:val="a0"/>
    <w:uiPriority w:val="22"/>
    <w:qFormat/>
    <w:rsid w:val="00FE21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thymeleaf.org/" TargetMode="External"/><Relationship Id="rId21" Type="http://schemas.openxmlformats.org/officeDocument/2006/relationships/hyperlink" Target="http://www.mybatis.org/mybatis-3/zh/index.html" TargetMode="External"/><Relationship Id="rId42" Type="http://schemas.openxmlformats.org/officeDocument/2006/relationships/hyperlink" Target="https://www.aliyun.com/product/oss/" TargetMode="External"/><Relationship Id="rId47" Type="http://schemas.openxmlformats.org/officeDocument/2006/relationships/hyperlink" Target="http://maven.apache.org/" TargetMode="External"/><Relationship Id="rId63" Type="http://schemas.openxmlformats.org/officeDocument/2006/relationships/hyperlink" Target="https://github.com/shuzheng/zheng.jtotop.js" TargetMode="External"/><Relationship Id="rId68" Type="http://schemas.openxmlformats.org/officeDocument/2006/relationships/image" Target="media/image11.png"/><Relationship Id="rId7" Type="http://schemas.openxmlformats.org/officeDocument/2006/relationships/footer" Target="footer1.xm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hyperlink" Target="http://dubbo.io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hub.com/alibaba/druid" TargetMode="External"/><Relationship Id="rId32" Type="http://schemas.openxmlformats.org/officeDocument/2006/relationships/hyperlink" Target="http://lucene.apache.org/solr/" TargetMode="External"/><Relationship Id="rId37" Type="http://schemas.openxmlformats.org/officeDocument/2006/relationships/hyperlink" Target="http://jstorm.io/" TargetMode="External"/><Relationship Id="rId40" Type="http://schemas.openxmlformats.org/officeDocument/2006/relationships/hyperlink" Target="http://swagger.io/" TargetMode="External"/><Relationship Id="rId45" Type="http://schemas.openxmlformats.org/officeDocument/2006/relationships/hyperlink" Target="https://github.com/google/protobuf" TargetMode="External"/><Relationship Id="rId53" Type="http://schemas.openxmlformats.org/officeDocument/2006/relationships/hyperlink" Target="https://github.com/fians/Waves" TargetMode="External"/><Relationship Id="rId58" Type="http://schemas.openxmlformats.org/officeDocument/2006/relationships/hyperlink" Target="https://github.com/facebook/react" TargetMode="External"/><Relationship Id="rId66" Type="http://schemas.openxmlformats.org/officeDocument/2006/relationships/image" Target="media/image9.png"/><Relationship Id="rId5" Type="http://schemas.openxmlformats.org/officeDocument/2006/relationships/footnotes" Target="footnotes.xml"/><Relationship Id="rId61" Type="http://schemas.openxmlformats.org/officeDocument/2006/relationships/hyperlink" Target="https://github.com/shuzheng/autoMail" TargetMode="External"/><Relationship Id="rId19" Type="http://schemas.openxmlformats.org/officeDocument/2006/relationships/hyperlink" Target="http://shiro.apache.org/" TargetMode="External"/><Relationship Id="rId14" Type="http://schemas.openxmlformats.org/officeDocument/2006/relationships/hyperlink" Target="http://upms.zhangshuzheng.cn:1111/manage/index;jsessionid=vj7oxrinmgzy1kfzymrvryi4n" TargetMode="External"/><Relationship Id="rId22" Type="http://schemas.openxmlformats.org/officeDocument/2006/relationships/hyperlink" Target="http://www.mybatis.org/generator/index.html" TargetMode="External"/><Relationship Id="rId27" Type="http://schemas.openxmlformats.org/officeDocument/2006/relationships/hyperlink" Target="http://velocity.apache.org/" TargetMode="External"/><Relationship Id="rId30" Type="http://schemas.openxmlformats.org/officeDocument/2006/relationships/hyperlink" Target="https://github.com/dangdangdotcom/elastic-job" TargetMode="External"/><Relationship Id="rId35" Type="http://schemas.openxmlformats.org/officeDocument/2006/relationships/hyperlink" Target="http://www.ehcache.org/" TargetMode="External"/><Relationship Id="rId43" Type="http://schemas.openxmlformats.org/officeDocument/2006/relationships/hyperlink" Target="http://www.qiniu.com/" TargetMode="External"/><Relationship Id="rId48" Type="http://schemas.openxmlformats.org/officeDocument/2006/relationships/hyperlink" Target="http://jquery.com/" TargetMode="External"/><Relationship Id="rId56" Type="http://schemas.openxmlformats.org/officeDocument/2006/relationships/hyperlink" Target="https://github.com/craftpip/jquery-confirm" TargetMode="External"/><Relationship Id="rId64" Type="http://schemas.openxmlformats.org/officeDocument/2006/relationships/image" Target="media/image7.png"/><Relationship Id="rId69" Type="http://schemas.openxmlformats.org/officeDocument/2006/relationships/image" Target="media/image12.png"/><Relationship Id="rId8" Type="http://schemas.openxmlformats.org/officeDocument/2006/relationships/hyperlink" Target="https://github.com/shuzheng/zheng" TargetMode="External"/><Relationship Id="rId51" Type="http://schemas.openxmlformats.org/officeDocument/2006/relationships/hyperlink" Target="http://fontawesome.io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://projects.spring.io/spring-framework/" TargetMode="External"/><Relationship Id="rId25" Type="http://schemas.openxmlformats.org/officeDocument/2006/relationships/hyperlink" Target="https://github.com/neoremind/fluent-validator" TargetMode="External"/><Relationship Id="rId33" Type="http://schemas.openxmlformats.org/officeDocument/2006/relationships/hyperlink" Target="https://www.elastic.co/" TargetMode="External"/><Relationship Id="rId38" Type="http://schemas.openxmlformats.org/officeDocument/2006/relationships/hyperlink" Target="https://github.com/happyfish100/fastdfs" TargetMode="External"/><Relationship Id="rId46" Type="http://schemas.openxmlformats.org/officeDocument/2006/relationships/hyperlink" Target="https://jenkins.io/index.html" TargetMode="External"/><Relationship Id="rId59" Type="http://schemas.openxmlformats.org/officeDocument/2006/relationships/hyperlink" Target="https://github.com/pandao/editor.md" TargetMode="External"/><Relationship Id="rId67" Type="http://schemas.openxmlformats.org/officeDocument/2006/relationships/image" Target="media/image10.png"/><Relationship Id="rId20" Type="http://schemas.openxmlformats.org/officeDocument/2006/relationships/hyperlink" Target="http://projects.spring.io/spring-session/" TargetMode="External"/><Relationship Id="rId41" Type="http://schemas.openxmlformats.org/officeDocument/2006/relationships/hyperlink" Target="http://git.oschina.net/yu120/sequence" TargetMode="External"/><Relationship Id="rId54" Type="http://schemas.openxmlformats.org/officeDocument/2006/relationships/hyperlink" Target="http://www.treejs.cn/v3/" TargetMode="External"/><Relationship Id="rId62" Type="http://schemas.openxmlformats.org/officeDocument/2006/relationships/hyperlink" Target="https://github.com/shuzheng/zheng.jprogress.js" TargetMode="Externa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cms.zhangshuzheng.cn:2224/" TargetMode="External"/><Relationship Id="rId23" Type="http://schemas.openxmlformats.org/officeDocument/2006/relationships/hyperlink" Target="http://git.oschina.net/free/Mybatis_PageHelper" TargetMode="External"/><Relationship Id="rId28" Type="http://schemas.openxmlformats.org/officeDocument/2006/relationships/hyperlink" Target="http://zookeeper.apache.org/" TargetMode="External"/><Relationship Id="rId36" Type="http://schemas.openxmlformats.org/officeDocument/2006/relationships/hyperlink" Target="http://activemq.apache.org/" TargetMode="External"/><Relationship Id="rId49" Type="http://schemas.openxmlformats.org/officeDocument/2006/relationships/hyperlink" Target="http://getbootstrap.com/" TargetMode="External"/><Relationship Id="rId57" Type="http://schemas.openxmlformats.org/officeDocument/2006/relationships/hyperlink" Target="http://www.jeasyui.com/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redis.io/" TargetMode="External"/><Relationship Id="rId44" Type="http://schemas.openxmlformats.org/officeDocument/2006/relationships/hyperlink" Target="https://www.qcloud.com/product/cos" TargetMode="External"/><Relationship Id="rId52" Type="http://schemas.openxmlformats.org/officeDocument/2006/relationships/hyperlink" Target="https://github.com/zavoloklom/material-design-iconic-font" TargetMode="External"/><Relationship Id="rId60" Type="http://schemas.openxmlformats.org/officeDocument/2006/relationships/hyperlink" Target="https://github.com/shuzheng/zhengAdmin" TargetMode="External"/><Relationship Id="rId65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docs.spring.io/spring/docs/current/spring-framework-reference/htmlsingle/" TargetMode="External"/><Relationship Id="rId39" Type="http://schemas.openxmlformats.org/officeDocument/2006/relationships/hyperlink" Target="http://logging.apache.org/log4j/1.2/" TargetMode="External"/><Relationship Id="rId34" Type="http://schemas.openxmlformats.org/officeDocument/2006/relationships/hyperlink" Target="http://www.quartz-scheduler.org/" TargetMode="External"/><Relationship Id="rId50" Type="http://schemas.openxmlformats.org/officeDocument/2006/relationships/hyperlink" Target="http://bootstrap-table.wenzhixin.net.cn/" TargetMode="External"/><Relationship Id="rId55" Type="http://schemas.openxmlformats.org/officeDocument/2006/relationships/hyperlink" Target="https://github.com/select2/selec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16</Pages>
  <Words>1548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梁海玉</dc:creator>
  <cp:keywords/>
  <dc:description/>
  <cp:lastModifiedBy>sq</cp:lastModifiedBy>
  <cp:revision>436</cp:revision>
  <dcterms:created xsi:type="dcterms:W3CDTF">2017-04-16T02:15:00Z</dcterms:created>
  <dcterms:modified xsi:type="dcterms:W3CDTF">2017-12-31T14:41:00Z</dcterms:modified>
</cp:coreProperties>
</file>