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5303931775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5304523992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5304500204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241688701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60034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WR17X3691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242270107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242252702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D7824706Q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WP3148953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WP3149404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WPW10636339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WH16X34317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WR32X10398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WH05X29514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WR14X27236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WE9M59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W10882923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A2</w:t>
            </w:r>
          </w:p>
        </w:tc>
        <w:tc>
          <w:tcPr>
            <w:tcW w:type="dxa" w:w="1440"/>
          </w:tcPr>
          <w:p>
            <w:r>
              <w:t>ICEMAKER</w:t>
            </w:r>
          </w:p>
        </w:tc>
      </w:tr>
      <w:tr>
        <w:tc>
          <w:tcPr>
            <w:tcW w:type="dxa" w:w="1440"/>
          </w:tcPr>
          <w:p>
            <w:r>
              <w:t>W10874836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WH41X32477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WR24X10145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WP4456905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