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Київський національний університет імені Тараса Шевченка</w:t>
      </w: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інформаційних технологій</w:t>
      </w: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прикладних інформаційних систем</w:t>
      </w: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Звіт</w:t>
      </w:r>
    </w:p>
    <w:p>
      <w:pPr>
        <w:spacing w:after="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 лабораторної роботи №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7</w:t>
      </w: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Принципи побудови графічного інтерфейсу 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ind w:left="6804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</w:p>
    <w:p>
      <w:pPr>
        <w:spacing w:after="0" w:line="276" w:lineRule="auto"/>
        <w:ind w:left="6804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Група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ПП-11/2</w:t>
      </w:r>
    </w:p>
    <w:p>
      <w:pPr>
        <w:spacing w:after="0" w:line="276" w:lineRule="auto"/>
        <w:ind w:left="6804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%username%</w:t>
      </w:r>
    </w:p>
    <w:p>
      <w:pPr>
        <w:spacing w:after="0" w:line="276" w:lineRule="auto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</w:p>
    <w:p>
      <w:pPr>
        <w:spacing w:after="0" w:line="276" w:lineRule="auto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асистент</w:t>
      </w:r>
    </w:p>
    <w:p>
      <w:pPr>
        <w:spacing w:after="0" w:line="276" w:lineRule="auto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Гарко І.І.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202</w:t>
      </w:r>
      <w:bookmarkStart w:id="0" w:name="_GoBack"/>
      <w:bookmarkEnd w:id="0"/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роботи</w:t>
      </w:r>
    </w:p>
    <w:p>
      <w:pPr>
        <w:ind w:firstLine="709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Отримання практичних навичок побудови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 форм та обробки подій в них у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мові Java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.</w:t>
      </w:r>
    </w:p>
    <w:p>
      <w:pPr>
        <w:ind w:firstLine="709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cs-CZ"/>
        </w:rPr>
      </w:pPr>
    </w:p>
    <w:p>
      <w:pPr>
        <w:ind w:firstLine="709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Завдання</w:t>
      </w:r>
    </w:p>
    <w:p>
      <w:pPr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Створити калькулятор</w:t>
      </w:r>
    </w:p>
    <w:p>
      <w:pPr>
        <w:jc w:val="left"/>
        <w:rPr>
          <w:rFonts w:hint="default" w:ascii="Times New Roman" w:hAnsi="Times New Roman" w:cs="Times New Roman"/>
          <w:lang w:val="ru-RU"/>
        </w:rPr>
      </w:pPr>
    </w:p>
    <w:p>
      <w:r>
        <w:br w:type="page"/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Блоксхема: </w:t>
      </w:r>
    </w:p>
    <w:p>
      <w:pPr>
        <w:jc w:val="left"/>
        <w:rPr>
          <w:rFonts w:hint="default"/>
          <w:lang w:val="uk-UA"/>
        </w:rPr>
      </w:pPr>
      <w:r>
        <w:drawing>
          <wp:inline distT="0" distB="0" distL="114300" distR="114300">
            <wp:extent cx="1714500" cy="3724275"/>
            <wp:effectExtent l="0" t="0" r="0" b="952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Код: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package com.company;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import java.awt.*;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import java.awt.event.*;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import javax.swing.*;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public class Main extends JFrame {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private JButton numberOne;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private JButton numberTwo;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private JButton numberThree;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private JButton numberFour;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private JButton numberFive;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private JButton numberSix;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private JButton numberSeven;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private JButton numberEight;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private JButton numberNine;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private JButton numberZero;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private JButton equal;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private JButton add;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private JButton substract;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private JButton multiply;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private JButton divideAndConquer;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private JButton solve;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private JButton clr;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private JButton decimal;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private double TEMP;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private double SolveTEMP;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private JTextField result;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Boolean addBool = false;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Boolean subBool = false;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Boolean divBool = false;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Boolean mulBool = false;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String display = "";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public Main() {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JPanel buttons = new JPanel();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buttons.setLayout(new GridLayout(4, 3));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buttons.add(numberOne = new JButton("1"));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buttons.add(numberTwo = new JButton("2"));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buttons.add(numberThree = new JButton("3"));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buttons.add(numberFour = new JButton("4"));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buttons.add(numberFive = new JButton("5"));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buttons.add(numberSix = new JButton("6"));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buttons.add(numberSeven = new JButton("7"));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buttons.add(numberEight = new JButton("8"));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buttons.add(numberNine = new JButton("9"));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buttons.add(numberZero = new JButton("0"));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buttons.add(clr = new JButton("C"));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buttons.add(decimal = new JButton("."));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JPanel textBar = new JPanel();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textBar.setLayout(new FlowLayout());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textBar.add(result = new JTextField(20));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result.setHorizontalAlignment(JTextField.RIGHT);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result.setEditable(true);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JPanel operations = new JPanel();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operations.setLayout(new GridLayout(5, 1));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operations.add(add = new JButton("+"));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operations.add(substract = new JButton("-"));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operations.add(multiply = new JButton("*"));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operations.add(divideAndConquer = new JButton("/"));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operations.add(solve = new JButton("="));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JPanel main = new JPanel();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main.setLayout(new GridLayout());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main.add(textBar, BorderLayout.NORTH);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main.add(buttons, BorderLayout.SOUTH);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main.add(operations, BorderLayout.EAST);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add(main);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numberOne.addActionListener(new ListenToOne());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numberTwo.addActionListener(new ListenToTwo());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numberThree.addActionListener(new ListenToThree());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numberFour.addActionListener(new ListenToFour());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numberFive.addActionListener(new ListenToFive());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numberSix.addActionListener(new ListenToSix());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numberSeven.addActionListener(new ListenToSeven());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numberEight.addActionListener(new ListenToEight());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numberNine.addActionListener(new ListenToNine());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numberZero.addActionListener(new ListenToZero());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add.addActionListener(new ListenToAdd());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substract.addActionListener(new ListenToSubtract());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multiply.addActionListener(new ListenToMultiply());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divideAndConquer.addActionListener(new ListenToDivide());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solve.addActionListener(new ListenToSolve());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clr.addActionListener(new ListenToClear());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decimal.addActionListener(new ListenToDecimal());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}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class ListenToClear implements ActionListener {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public void actionPerformed(ActionEvent e) {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result.setText("");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addBool = false;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subBool = false;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mulBool = false;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divBool = false;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TEMP = 0;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SolveTEMP = 0;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}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}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class ListenToOne implements ActionListener {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public void actionPerformed(ActionEvent e) {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display = result.getText();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result.setText(display + "1");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}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}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class ListenToTwo implements ActionListener {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public void actionPerformed(ActionEvent e) {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display = result.getText();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result.setText(display + "2");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}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}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class ListenToThree implements ActionListener {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public void actionPerformed(ActionEvent e) {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display = result.getText();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result.setText(display + "3");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}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}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class ListenToFour implements ActionListener {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public void actionPerformed(ActionEvent e) {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display = result.getText();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result.setText(display + "4");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}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}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class ListenToFive implements ActionListener {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public void actionPerformed(ActionEvent e) {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display = result.getText();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result.setText(display + "5");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}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}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class ListenToSix implements ActionListener {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public void actionPerformed(ActionEvent e) {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display = result.getText();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result.setText(display + "6");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}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}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class ListenToSeven implements ActionListener {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public void actionPerformed(ActionEvent e) {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display = result.getText();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result.setText(display + "7");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}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}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class ListenToEight implements ActionListener {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public void actionPerformed(ActionEvent e) {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display = result.getText();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result.setText(display + "8");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}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}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class ListenToNine implements ActionListener {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public void actionPerformed(ActionEvent e) {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display = result.getText();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result.setText(display + "9");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}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}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class ListenToZero implements ActionListener {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public void actionPerformed(ActionEvent e) {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display = result.getText();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result.setText(display + "0");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}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}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class ListenToAdd implements ActionListener {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public void actionPerformed(ActionEvent e) {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TEMP = Double.parseDouble(result.getText());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result.setText("");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addBool = true;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}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}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class ListenToSubtract implements ActionListener {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public void actionPerformed(ActionEvent e) {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TEMP = Double.parseDouble(result.getText());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result.setText("");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subBool = true;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}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}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class ListenToMultiply implements ActionListener {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public void actionPerformed(ActionEvent e) {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TEMP = Double.parseDouble(result.getText());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result.setText("");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mulBool = true;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}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}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class ListenToDivide implements ActionListener {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public void actionPerformed(ActionEvent e) {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TEMP = Double.parseDouble(result.getText());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    result.setText("");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    divBool = true;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}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}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class ListenToDecimal implements ActionListener {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public void actionPerformed(ActionEvent e) {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display = result.getText();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result.setText(display + ".");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}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}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class ListenToSolve implements ActionListener {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public void actionPerformed(ActionEvent e) {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SolveTEMP = Double.parseDouble(result.getText());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if (addBool == true) {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SolveTEMP = SolveTEMP + TEMP;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result.setText(Double.toString(SolveTEMP));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} else if ( subBool == true) {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SolveTEMP = TEMP - SolveTEMP;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result.setText(Double.toString(SolveTEMP));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} else if ( mulBool == true) {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SolveTEMP = SolveTEMP * TEMP;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result.setText(Double.toString(SolveTEMP));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} else if ( divBool == true) {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SolveTEMP = TEMP / SolveTEMP;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    result.setText(Double.toString(SolveTEMP));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}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addBool = false;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subBool = false;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mulBool = false;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    divBool = false;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}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}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public static void main(String[] args) {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Main calc = new Main();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calc.pack();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calc.setLocationRelativeTo(null);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calc.setDefaultCloseOperation(JFrame.EXIT_ON_CLOSE);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    calc.setVisible(true);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    }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}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sz w:val="28"/>
          <w:szCs w:val="28"/>
          <w:lang w:val="uk-UA"/>
        </w:rPr>
      </w:pPr>
      <w:r>
        <w:drawing>
          <wp:inline distT="0" distB="0" distL="114300" distR="114300">
            <wp:extent cx="6120130" cy="3491230"/>
            <wp:effectExtent l="0" t="0" r="1397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ab/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Контрольні запитання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Що таке подія?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uk-UA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uk-UA"/>
        </w:rPr>
        <w:t>О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</w:rPr>
        <w:t>б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uk-UA"/>
        </w:rPr>
        <w:t>’є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</w:rPr>
        <w:t>кт,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uk-UA"/>
        </w:rPr>
        <w:t xml:space="preserve"> що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 опис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uk-UA"/>
        </w:rPr>
        <w:t>ує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uk-UA"/>
        </w:rPr>
        <w:t>зміни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uk-UA"/>
        </w:rPr>
        <w:t>стану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uk-UA"/>
        </w:rPr>
        <w:t>джерела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,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uk-UA"/>
        </w:rPr>
        <w:t>з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uk-UA"/>
        </w:rPr>
        <w:t>яким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uk-UA"/>
        </w:rPr>
        <w:t>він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uk-UA"/>
        </w:rPr>
        <w:t>пов’язаний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Які класи бібліотеки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AWT</w:t>
      </w:r>
      <w:r>
        <w:rPr>
          <w:rFonts w:hint="default" w:ascii="Times New Roman" w:hAnsi="Times New Roman" w:cs="Times New Roman"/>
          <w:sz w:val="28"/>
          <w:szCs w:val="28"/>
        </w:rPr>
        <w:t xml:space="preserve"> відповідають за опис подій?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ActionEvent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Що таке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Listener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?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Метод,що викликається при виконанні користувачем дій, про які розробник хоче дізнатись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>Як додати обробку події у елементи форми?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.addActionListener(new ActionListener())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0" w:leftChars="0" w:firstLine="0" w:firstLineChars="0"/>
        <w:rPr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Як видалити обро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</w:t>
      </w:r>
      <w:r>
        <w:rPr>
          <w:rFonts w:hint="default" w:ascii="Times New Roman" w:hAnsi="Times New Roman" w:cs="Times New Roman"/>
          <w:sz w:val="28"/>
          <w:szCs w:val="28"/>
        </w:rPr>
        <w:t>ку події?</w:t>
      </w:r>
      <w:r>
        <w:rPr>
          <w:sz w:val="28"/>
          <w:szCs w:val="28"/>
        </w:rPr>
        <w:t xml:space="preserve"> 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rPr>
          <w:rFonts w:hint="default" w:ascii="Times New Roman" w:hAnsi="Times New Roman" w:cs="Times New Roman"/>
          <w:sz w:val="28"/>
          <w:szCs w:val="28"/>
          <w:shd w:val="clear" w:color="auto" w:fill="auto"/>
          <w:lang w:val="en-US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242729"/>
          <w:spacing w:val="0"/>
          <w:sz w:val="28"/>
          <w:szCs w:val="28"/>
          <w:shd w:val="clear" w:color="auto" w:fill="auto"/>
        </w:rPr>
        <w:t>component.removeActionListener(theActionListenerYouWantToRemove)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Які події ви обробляли у лабораторній роботі?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Натискання кнопки 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Як створити форму? 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Створити нащадок класу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JFrame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Як зв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’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язати дв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форми?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Використати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JDialog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br w:type="page"/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Як видалити обробку події?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Backspace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0" w:lef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Які події ви обробляли у лабораторній роботі?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0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Натискання кнопки</w:t>
      </w:r>
    </w:p>
    <w:sectPr>
      <w:pgSz w:w="11906" w:h="16838"/>
      <w:pgMar w:top="850" w:right="850" w:bottom="850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Times New Roman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D38296"/>
    <w:multiLevelType w:val="singleLevel"/>
    <w:tmpl w:val="4FD38296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87C"/>
    <w:rsid w:val="000A187C"/>
    <w:rsid w:val="00295E74"/>
    <w:rsid w:val="00A03A5B"/>
    <w:rsid w:val="00C03690"/>
    <w:rsid w:val="00CD0837"/>
    <w:rsid w:val="0F830A10"/>
    <w:rsid w:val="133438E9"/>
    <w:rsid w:val="19027821"/>
    <w:rsid w:val="1EF04AC6"/>
    <w:rsid w:val="236962A4"/>
    <w:rsid w:val="2C3C71AA"/>
    <w:rsid w:val="2FB01AE4"/>
    <w:rsid w:val="312B3E3F"/>
    <w:rsid w:val="32C4158B"/>
    <w:rsid w:val="37032EE2"/>
    <w:rsid w:val="3DDE7D0F"/>
    <w:rsid w:val="42EC00F3"/>
    <w:rsid w:val="434B6005"/>
    <w:rsid w:val="44CB377F"/>
    <w:rsid w:val="45131E4A"/>
    <w:rsid w:val="48F536F7"/>
    <w:rsid w:val="512F621B"/>
    <w:rsid w:val="52D7798C"/>
    <w:rsid w:val="548E15ED"/>
    <w:rsid w:val="59FF3029"/>
    <w:rsid w:val="5A13454B"/>
    <w:rsid w:val="64904827"/>
    <w:rsid w:val="680827B7"/>
    <w:rsid w:val="689E2ECE"/>
    <w:rsid w:val="69B953F8"/>
    <w:rsid w:val="6AFA5377"/>
    <w:rsid w:val="76F50A0E"/>
    <w:rsid w:val="770B3EF6"/>
    <w:rsid w:val="77160F8B"/>
    <w:rsid w:val="786A6505"/>
    <w:rsid w:val="7A23609B"/>
    <w:rsid w:val="7CAA750C"/>
    <w:rsid w:val="7CEE572B"/>
    <w:rsid w:val="7E57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qFormat/>
    <w:uiPriority w:val="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5">
    <w:name w:val="apple-converted-space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384</Words>
  <Characters>220</Characters>
  <Lines>1</Lines>
  <Paragraphs>1</Paragraphs>
  <TotalTime>87</TotalTime>
  <ScaleCrop>false</ScaleCrop>
  <LinksUpToDate>false</LinksUpToDate>
  <CharactersWithSpaces>603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2021-02-02T08:47:00Z</dcterms:created>
  <dc:creator>Mykola Pyroh</dc:creator>
  <cp:lastModifiedBy>Сергей Сиров</cp:lastModifiedBy>
  <dcterms:modified xsi:type="dcterms:W3CDTF">2022-03-21T13:54:33Z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68BA89D6983B4E6C950C0F7F1403288F</vt:lpwstr>
  </property>
</Properties>
</file>