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1EF63" w14:textId="56CB04D9" w:rsidR="0089705B" w:rsidRDefault="0089705B">
      <w:pPr>
        <w:rPr>
          <w:b/>
          <w:bCs/>
          <w:sz w:val="36"/>
          <w:szCs w:val="36"/>
        </w:rPr>
      </w:pPr>
      <w:r w:rsidRPr="0089705B">
        <w:rPr>
          <w:b/>
          <w:bCs/>
          <w:sz w:val="36"/>
          <w:szCs w:val="36"/>
        </w:rPr>
        <w:t>Eliminate dead code</w:t>
      </w:r>
      <w:r w:rsidRPr="0089705B">
        <w:rPr>
          <w:b/>
          <w:bCs/>
          <w:sz w:val="36"/>
          <w:szCs w:val="36"/>
        </w:rPr>
        <w:t>-</w:t>
      </w:r>
    </w:p>
    <w:p w14:paraId="6C3F242E" w14:textId="77777777" w:rsidR="0089705B" w:rsidRDefault="0089705B">
      <w:pPr>
        <w:rPr>
          <w:b/>
          <w:bCs/>
          <w:sz w:val="36"/>
          <w:szCs w:val="36"/>
        </w:rPr>
      </w:pPr>
    </w:p>
    <w:p w14:paraId="57ABFFB7" w14:textId="5CC890C0" w:rsidR="0089705B" w:rsidRDefault="0089705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Code-</w:t>
      </w:r>
    </w:p>
    <w:p w14:paraId="5DD6C953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#include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&lt;stdio.h&gt;</w:t>
      </w:r>
    </w:p>
    <w:p w14:paraId="13F66446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#include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&lt;string.h&gt;</w:t>
      </w:r>
    </w:p>
    <w:p w14:paraId="6E719337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#include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ctype.h</w:t>
      </w:r>
      <w:proofErr w:type="spellEnd"/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&gt;</w:t>
      </w:r>
    </w:p>
    <w:p w14:paraId="16299141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B63039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#define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MAX</w:t>
      </w:r>
      <w:r w:rsidRPr="0089705B">
        <w:rPr>
          <w:rFonts w:ascii="Courier New" w:eastAsia="Times New Roman" w:hAnsi="Courier New" w:cs="Courier New"/>
          <w:color w:val="BC5454"/>
          <w:kern w:val="0"/>
          <w:sz w:val="20"/>
          <w:szCs w:val="20"/>
          <w:lang w:eastAsia="en-IN"/>
          <w14:ligatures w14:val="none"/>
        </w:rPr>
        <w:t xml:space="preserve"> 100</w:t>
      </w:r>
    </w:p>
    <w:p w14:paraId="0F64CABC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#define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LEN</w:t>
      </w:r>
      <w:r w:rsidRPr="0089705B">
        <w:rPr>
          <w:rFonts w:ascii="Courier New" w:eastAsia="Times New Roman" w:hAnsi="Courier New" w:cs="Courier New"/>
          <w:color w:val="BC5454"/>
          <w:kern w:val="0"/>
          <w:sz w:val="20"/>
          <w:szCs w:val="20"/>
          <w:lang w:eastAsia="en-IN"/>
          <w14:ligatures w14:val="none"/>
        </w:rPr>
        <w:t xml:space="preserve"> 100</w:t>
      </w:r>
    </w:p>
    <w:p w14:paraId="28C2417A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569B1F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int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main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</w:p>
    <w:p w14:paraId="7889B7C5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565BF3A8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char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code[</w:t>
      </w:r>
      <w:proofErr w:type="gram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MAX][LEN]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09F4DDF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char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lhs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MAX][LEN]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A7B35B0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char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rhs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MAX][LEN]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3C753F8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int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live[</w:t>
      </w:r>
      <w:proofErr w:type="gram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MAX]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0ECF8F5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int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n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,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i,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j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6E179AC1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char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line[</w:t>
      </w:r>
      <w:proofErr w:type="gram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LEN]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A98D075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81D32C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printf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"Enter Three Address Code statements.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68F2170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printf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"Enter END to finish: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C02B99A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9722B6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while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(n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&lt;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MAX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&amp;&amp;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fgets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line,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sizeof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r w:rsidRPr="0089705B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line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),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stdin))</w:t>
      </w:r>
    </w:p>
    <w:p w14:paraId="041B6AD3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2ADDD7CD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line[</w:t>
      </w:r>
      <w:proofErr w:type="spell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strcspn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line,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)]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\0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BACA153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B5BC6D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if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strcmp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line,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"END"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==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</w:p>
    <w:p w14:paraId="7F0A822D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break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130FDB8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8261F8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if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strlen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(line)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==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</w:p>
    <w:p w14:paraId="27F5570A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continue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A18DC59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CA0145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strcpy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(code[n],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line)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E9FA416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66A8C0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char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equal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strchr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line,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'='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6648F8A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E3670A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if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equal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!</w:t>
      </w:r>
      <w:proofErr w:type="gramEnd"/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=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BC5454"/>
          <w:kern w:val="0"/>
          <w:sz w:val="20"/>
          <w:szCs w:val="20"/>
          <w:lang w:eastAsia="en-IN"/>
          <w14:ligatures w14:val="none"/>
        </w:rPr>
        <w:t>NULL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</w:p>
    <w:p w14:paraId="10F4D688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1BD6E877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*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equal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\0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EA0D488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061AD5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sscanf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line,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"%99s"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,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lhs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[n])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4402469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strcpy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rhs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[n],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equal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+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1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BC1B17A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10C26D4A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else</w:t>
      </w:r>
    </w:p>
    <w:p w14:paraId="0DE76CCE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0245C1CE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lhs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[n][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]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\0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9289A55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rhs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[n][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]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\0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5B585F3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0FE0884F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D9E7B0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n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++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99A0C20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35D00284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FD4218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89705B">
        <w:rPr>
          <w:rFonts w:ascii="Courier New" w:eastAsia="Times New Roman" w:hAnsi="Courier New" w:cs="Courier New"/>
          <w:color w:val="989FB1"/>
          <w:kern w:val="0"/>
          <w:sz w:val="20"/>
          <w:szCs w:val="20"/>
          <w:lang w:eastAsia="en-IN"/>
          <w14:ligatures w14:val="none"/>
        </w:rPr>
        <w:t>/*</w:t>
      </w:r>
    </w:p>
    <w:p w14:paraId="19DD58C8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989FB1"/>
          <w:kern w:val="0"/>
          <w:sz w:val="20"/>
          <w:szCs w:val="20"/>
          <w:lang w:eastAsia="en-IN"/>
          <w14:ligatures w14:val="none"/>
        </w:rPr>
        <w:t xml:space="preserve">       Variables assigned to final program outputs</w:t>
      </w:r>
    </w:p>
    <w:p w14:paraId="5BA39DC3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989FB1"/>
          <w:kern w:val="0"/>
          <w:sz w:val="20"/>
          <w:szCs w:val="20"/>
          <w:lang w:eastAsia="en-IN"/>
          <w14:ligatures w14:val="none"/>
        </w:rPr>
        <w:t xml:space="preserve">       are considered live.</w:t>
      </w:r>
    </w:p>
    <w:p w14:paraId="2EE82904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989FB1"/>
          <w:kern w:val="0"/>
          <w:sz w:val="20"/>
          <w:szCs w:val="20"/>
          <w:lang w:eastAsia="en-IN"/>
          <w14:ligatures w14:val="none"/>
        </w:rPr>
        <w:lastRenderedPageBreak/>
        <w:t xml:space="preserve">    */</w:t>
      </w:r>
    </w:p>
    <w:p w14:paraId="1B7A5CDE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for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(i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n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-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1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;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i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&gt;=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;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i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--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</w:p>
    <w:p w14:paraId="40495F08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59CF7A17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if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lhs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[i][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]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==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\0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</w:p>
    <w:p w14:paraId="078BA970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13EFE271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live[i]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1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74CEB7BA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continue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96B60FE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6774C504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B71501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int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needed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BAD8614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FD8861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for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(j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i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+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1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;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j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&lt;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n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j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++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</w:p>
    <w:p w14:paraId="5B65C648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6A749836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if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(live[j]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&amp;&amp;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strcmp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lhs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[i],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lhs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[j])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==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</w:p>
    <w:p w14:paraId="16004A94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2439C604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needed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1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76E4E69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break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DC2EC82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79F8134F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3D09C6F8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22E8F1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989FB1"/>
          <w:kern w:val="0"/>
          <w:sz w:val="20"/>
          <w:szCs w:val="20"/>
          <w:lang w:eastAsia="en-IN"/>
          <w14:ligatures w14:val="none"/>
        </w:rPr>
        <w:t>/*</w:t>
      </w:r>
    </w:p>
    <w:p w14:paraId="454F3F04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989FB1"/>
          <w:kern w:val="0"/>
          <w:sz w:val="20"/>
          <w:szCs w:val="20"/>
          <w:lang w:eastAsia="en-IN"/>
          <w14:ligatures w14:val="none"/>
        </w:rPr>
        <w:t xml:space="preserve">           Keep a statement if its result is used</w:t>
      </w:r>
    </w:p>
    <w:p w14:paraId="0C3151A6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989FB1"/>
          <w:kern w:val="0"/>
          <w:sz w:val="20"/>
          <w:szCs w:val="20"/>
          <w:lang w:eastAsia="en-IN"/>
          <w14:ligatures w14:val="none"/>
        </w:rPr>
        <w:t xml:space="preserve">           by a live statement.</w:t>
      </w:r>
    </w:p>
    <w:p w14:paraId="5B1614EF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989FB1"/>
          <w:kern w:val="0"/>
          <w:sz w:val="20"/>
          <w:szCs w:val="20"/>
          <w:lang w:eastAsia="en-IN"/>
          <w14:ligatures w14:val="none"/>
        </w:rPr>
        <w:t xml:space="preserve">        */</w:t>
      </w:r>
    </w:p>
    <w:p w14:paraId="792E0789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if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(needed)</w:t>
      </w:r>
    </w:p>
    <w:p w14:paraId="75E4167E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4A3FC633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live[i]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1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BA3780F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19418FA6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308FA0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989FB1"/>
          <w:kern w:val="0"/>
          <w:sz w:val="20"/>
          <w:szCs w:val="20"/>
          <w:lang w:eastAsia="en-IN"/>
          <w14:ligatures w14:val="none"/>
        </w:rPr>
        <w:t>/*</w:t>
      </w:r>
    </w:p>
    <w:p w14:paraId="7902A911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989FB1"/>
          <w:kern w:val="0"/>
          <w:sz w:val="20"/>
          <w:szCs w:val="20"/>
          <w:lang w:eastAsia="en-IN"/>
          <w14:ligatures w14:val="none"/>
        </w:rPr>
        <w:t xml:space="preserve">           Statements with externally visible</w:t>
      </w:r>
    </w:p>
    <w:p w14:paraId="761CD701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989FB1"/>
          <w:kern w:val="0"/>
          <w:sz w:val="20"/>
          <w:szCs w:val="20"/>
          <w:lang w:eastAsia="en-IN"/>
          <w14:ligatures w14:val="none"/>
        </w:rPr>
        <w:t xml:space="preserve">           destinations are preserved.</w:t>
      </w:r>
    </w:p>
    <w:p w14:paraId="4B712C6F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989FB1"/>
          <w:kern w:val="0"/>
          <w:sz w:val="20"/>
          <w:szCs w:val="20"/>
          <w:lang w:eastAsia="en-IN"/>
          <w14:ligatures w14:val="none"/>
        </w:rPr>
        <w:t xml:space="preserve">        */</w:t>
      </w:r>
    </w:p>
    <w:p w14:paraId="4FC28DE4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if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strcmp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lhs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[i],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"x"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==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||</w:t>
      </w:r>
    </w:p>
    <w:p w14:paraId="75CA4F6C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strcmp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lhs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[i],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"y"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==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</w:p>
    <w:p w14:paraId="6D55DC24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11EB3F4D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live[i]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1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8E827F2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4D512084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594B3C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989FB1"/>
          <w:kern w:val="0"/>
          <w:sz w:val="20"/>
          <w:szCs w:val="20"/>
          <w:lang w:eastAsia="en-IN"/>
          <w14:ligatures w14:val="none"/>
        </w:rPr>
        <w:t>/*</w:t>
      </w:r>
    </w:p>
    <w:p w14:paraId="48A80A1F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989FB1"/>
          <w:kern w:val="0"/>
          <w:sz w:val="20"/>
          <w:szCs w:val="20"/>
          <w:lang w:eastAsia="en-IN"/>
          <w14:ligatures w14:val="none"/>
        </w:rPr>
        <w:t xml:space="preserve">           Mark earlier definitions of variables</w:t>
      </w:r>
    </w:p>
    <w:p w14:paraId="7199327B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989FB1"/>
          <w:kern w:val="0"/>
          <w:sz w:val="20"/>
          <w:szCs w:val="20"/>
          <w:lang w:eastAsia="en-IN"/>
          <w14:ligatures w14:val="none"/>
        </w:rPr>
        <w:t xml:space="preserve">           used by this live statement.</w:t>
      </w:r>
    </w:p>
    <w:p w14:paraId="1D32961E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989FB1"/>
          <w:kern w:val="0"/>
          <w:sz w:val="20"/>
          <w:szCs w:val="20"/>
          <w:lang w:eastAsia="en-IN"/>
          <w14:ligatures w14:val="none"/>
        </w:rPr>
        <w:t xml:space="preserve">        */</w:t>
      </w:r>
    </w:p>
    <w:p w14:paraId="38B5B313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if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(live[i])</w:t>
      </w:r>
    </w:p>
    <w:p w14:paraId="2DA39FE4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7939CC4F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char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p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rhs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[i]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95FF4C7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3E365C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while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p)</w:t>
      </w:r>
    </w:p>
    <w:p w14:paraId="3AB82683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45AA472E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if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isalpha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unsigned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char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proofErr w:type="gram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p)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||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p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==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'_'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</w:p>
    <w:p w14:paraId="30799684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43900185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char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var[</w:t>
      </w:r>
      <w:proofErr w:type="gram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LEN]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69734AB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int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k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71CC466E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B6E0A6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while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isalnum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unsigned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char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proofErr w:type="gram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p)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||</w:t>
      </w:r>
    </w:p>
    <w:p w14:paraId="36D50F5B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*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p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==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'_'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</w:p>
    <w:p w14:paraId="26BAE1BD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6A72D4AB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var[k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++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]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*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p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++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2558920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367A64C5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78B2BC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var[k]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\0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16D8F9F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2B7883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for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(j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i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-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1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;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j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&gt;=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;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j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--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</w:p>
    <w:p w14:paraId="15BB2AD0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486617BF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if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strcmp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lhs</w:t>
      </w:r>
      <w:proofErr w:type="spellEnd"/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[j],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var)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==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</w:p>
    <w:p w14:paraId="0FA9DE58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02C3954A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live[j]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1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442D7A8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break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357FC1C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516F91DE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403BC75E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505C3332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else</w:t>
      </w:r>
    </w:p>
    <w:p w14:paraId="7C24DB07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2CF3A1E4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p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++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9967588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3C27A3BF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57C198D9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39119B18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7377AE86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6F3D78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printf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Optimized</w:t>
      </w:r>
      <w:proofErr w:type="spellEnd"/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 xml:space="preserve"> Three Address Code: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39608EC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E127E5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for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(i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;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i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&lt;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n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;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i</w:t>
      </w:r>
      <w:r w:rsidRPr="0089705B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++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</w:p>
    <w:p w14:paraId="61C42DB8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3E1AC828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if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(live[i])</w:t>
      </w:r>
    </w:p>
    <w:p w14:paraId="247D77FB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89705B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printf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"%s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89705B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,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code[i])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7C709CAA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073726B7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D4DED2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89705B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return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9705B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8970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674FBCD" w14:textId="77777777" w:rsidR="0089705B" w:rsidRPr="0089705B" w:rsidRDefault="0089705B" w:rsidP="0089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705B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02912670" w14:textId="77208347" w:rsidR="0089705B" w:rsidRDefault="0089705B">
      <w:pPr>
        <w:rPr>
          <w:sz w:val="28"/>
          <w:szCs w:val="28"/>
        </w:rPr>
      </w:pPr>
    </w:p>
    <w:p w14:paraId="41907B71" w14:textId="32000C57" w:rsidR="0089705B" w:rsidRDefault="0089705B" w:rsidP="0089705B">
      <w:pPr>
        <w:tabs>
          <w:tab w:val="left" w:pos="2175"/>
        </w:tabs>
        <w:rPr>
          <w:b/>
          <w:bCs/>
          <w:sz w:val="36"/>
          <w:szCs w:val="36"/>
        </w:rPr>
      </w:pPr>
      <w:r w:rsidRPr="0089705B">
        <w:rPr>
          <w:b/>
          <w:bCs/>
          <w:sz w:val="36"/>
          <w:szCs w:val="36"/>
        </w:rPr>
        <w:t>Input-</w:t>
      </w:r>
      <w:r>
        <w:rPr>
          <w:b/>
          <w:bCs/>
          <w:sz w:val="36"/>
          <w:szCs w:val="36"/>
        </w:rPr>
        <w:tab/>
      </w:r>
    </w:p>
    <w:p w14:paraId="3BCECF45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>t1 = a + b</w:t>
      </w:r>
    </w:p>
    <w:p w14:paraId="07F26243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>t2 = c * d</w:t>
      </w:r>
    </w:p>
    <w:p w14:paraId="78B04FCC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>t3 = t1 + 10</w:t>
      </w:r>
    </w:p>
    <w:p w14:paraId="1EF22C70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>x = t3</w:t>
      </w:r>
    </w:p>
    <w:p w14:paraId="4B9F8ABF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>y = 20</w:t>
      </w:r>
    </w:p>
    <w:p w14:paraId="429A94DB" w14:textId="77777777" w:rsid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>END</w:t>
      </w:r>
    </w:p>
    <w:p w14:paraId="015C8245" w14:textId="77777777" w:rsidR="0089705B" w:rsidRDefault="0089705B" w:rsidP="0089705B">
      <w:pPr>
        <w:tabs>
          <w:tab w:val="left" w:pos="2175"/>
        </w:tabs>
        <w:rPr>
          <w:sz w:val="28"/>
          <w:szCs w:val="28"/>
        </w:rPr>
      </w:pPr>
    </w:p>
    <w:p w14:paraId="3C9B5F4A" w14:textId="77777777" w:rsidR="0089705B" w:rsidRDefault="0089705B" w:rsidP="0089705B">
      <w:pPr>
        <w:tabs>
          <w:tab w:val="left" w:pos="2175"/>
        </w:tabs>
        <w:rPr>
          <w:sz w:val="28"/>
          <w:szCs w:val="28"/>
        </w:rPr>
      </w:pPr>
    </w:p>
    <w:p w14:paraId="2C64B456" w14:textId="77777777" w:rsidR="0089705B" w:rsidRDefault="0089705B" w:rsidP="0089705B">
      <w:pPr>
        <w:tabs>
          <w:tab w:val="left" w:pos="2175"/>
        </w:tabs>
        <w:rPr>
          <w:sz w:val="28"/>
          <w:szCs w:val="28"/>
        </w:rPr>
      </w:pPr>
    </w:p>
    <w:p w14:paraId="4598125C" w14:textId="77777777" w:rsidR="0089705B" w:rsidRDefault="0089705B" w:rsidP="0089705B">
      <w:pPr>
        <w:tabs>
          <w:tab w:val="left" w:pos="2175"/>
        </w:tabs>
        <w:rPr>
          <w:sz w:val="28"/>
          <w:szCs w:val="28"/>
        </w:rPr>
      </w:pPr>
    </w:p>
    <w:p w14:paraId="41D0FC0D" w14:textId="77777777" w:rsidR="0089705B" w:rsidRDefault="0089705B" w:rsidP="0089705B">
      <w:pPr>
        <w:tabs>
          <w:tab w:val="left" w:pos="2175"/>
        </w:tabs>
        <w:rPr>
          <w:sz w:val="28"/>
          <w:szCs w:val="28"/>
        </w:rPr>
      </w:pPr>
    </w:p>
    <w:p w14:paraId="36B2BB89" w14:textId="0B6795E3" w:rsidR="0089705B" w:rsidRDefault="0089705B" w:rsidP="0089705B">
      <w:pPr>
        <w:tabs>
          <w:tab w:val="left" w:pos="2175"/>
        </w:tabs>
        <w:rPr>
          <w:b/>
          <w:bCs/>
          <w:sz w:val="36"/>
          <w:szCs w:val="36"/>
        </w:rPr>
      </w:pPr>
      <w:r w:rsidRPr="0089705B">
        <w:rPr>
          <w:b/>
          <w:bCs/>
          <w:sz w:val="36"/>
          <w:szCs w:val="36"/>
        </w:rPr>
        <w:lastRenderedPageBreak/>
        <w:t>Output-</w:t>
      </w:r>
    </w:p>
    <w:p w14:paraId="3E65B640" w14:textId="4EE053FD" w:rsidR="0089705B" w:rsidRPr="0089705B" w:rsidRDefault="0089705B" w:rsidP="0089705B">
      <w:pPr>
        <w:tabs>
          <w:tab w:val="left" w:pos="2175"/>
        </w:tabs>
        <w:rPr>
          <w:b/>
          <w:bCs/>
          <w:sz w:val="36"/>
          <w:szCs w:val="36"/>
        </w:rPr>
      </w:pPr>
      <w:r w:rsidRPr="0089705B">
        <w:rPr>
          <w:b/>
          <w:bCs/>
          <w:sz w:val="36"/>
          <w:szCs w:val="36"/>
        </w:rPr>
        <w:drawing>
          <wp:inline distT="0" distB="0" distL="0" distR="0" wp14:anchorId="0F02FEFC" wp14:editId="41E545DD">
            <wp:extent cx="3305175" cy="2905125"/>
            <wp:effectExtent l="0" t="0" r="9525" b="9525"/>
            <wp:docPr id="131711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14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643" cy="290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9274" w14:textId="77777777" w:rsidR="0089705B" w:rsidRPr="0089705B" w:rsidRDefault="0089705B" w:rsidP="0089705B">
      <w:pPr>
        <w:tabs>
          <w:tab w:val="left" w:pos="2175"/>
        </w:tabs>
        <w:rPr>
          <w:b/>
          <w:bCs/>
          <w:sz w:val="36"/>
          <w:szCs w:val="36"/>
        </w:rPr>
      </w:pPr>
      <w:r w:rsidRPr="0089705B">
        <w:rPr>
          <w:b/>
          <w:bCs/>
          <w:sz w:val="36"/>
          <w:szCs w:val="36"/>
        </w:rPr>
        <w:t>Algorithm: Dead Code Elimination</w:t>
      </w:r>
    </w:p>
    <w:p w14:paraId="30F05F75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>1. Start.</w:t>
      </w:r>
    </w:p>
    <w:p w14:paraId="108AD3F6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>2. Read Three Address Code statements until END is entered.</w:t>
      </w:r>
    </w:p>
    <w:p w14:paraId="38F250A5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>3. Store each statement, its left-hand side (LHS), and right-hand side (RHS).</w:t>
      </w:r>
    </w:p>
    <w:p w14:paraId="430CA055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>4. Traverse the statements in reverse order.</w:t>
      </w:r>
    </w:p>
    <w:p w14:paraId="566FC747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>5. Mark statements whose results are needed or assigned to output variables (x or y) as live.</w:t>
      </w:r>
    </w:p>
    <w:p w14:paraId="193CC5F0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>6. Identify variables used by each live statement and mark their earlier definitions as live.</w:t>
      </w:r>
    </w:p>
    <w:p w14:paraId="4B82452E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>7. Print only the live statements as optimized Three Address Code.</w:t>
      </w:r>
    </w:p>
    <w:p w14:paraId="08F4B769" w14:textId="5FA4CA01" w:rsid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>8. Stop.</w:t>
      </w:r>
    </w:p>
    <w:p w14:paraId="3A1F8837" w14:textId="77777777" w:rsidR="0089705B" w:rsidRDefault="0089705B" w:rsidP="0089705B">
      <w:pPr>
        <w:tabs>
          <w:tab w:val="left" w:pos="2175"/>
        </w:tabs>
        <w:rPr>
          <w:sz w:val="28"/>
          <w:szCs w:val="28"/>
        </w:rPr>
      </w:pPr>
    </w:p>
    <w:p w14:paraId="05C7EBB1" w14:textId="77777777" w:rsidR="0089705B" w:rsidRDefault="0089705B" w:rsidP="0089705B">
      <w:pPr>
        <w:tabs>
          <w:tab w:val="left" w:pos="2175"/>
        </w:tabs>
        <w:rPr>
          <w:sz w:val="28"/>
          <w:szCs w:val="28"/>
        </w:rPr>
      </w:pPr>
    </w:p>
    <w:p w14:paraId="440EA82E" w14:textId="77777777" w:rsidR="0089705B" w:rsidRDefault="0089705B" w:rsidP="0089705B">
      <w:pPr>
        <w:tabs>
          <w:tab w:val="left" w:pos="2175"/>
        </w:tabs>
        <w:rPr>
          <w:sz w:val="28"/>
          <w:szCs w:val="28"/>
        </w:rPr>
      </w:pPr>
    </w:p>
    <w:p w14:paraId="76799E82" w14:textId="77777777" w:rsidR="0089705B" w:rsidRDefault="0089705B" w:rsidP="0089705B">
      <w:pPr>
        <w:tabs>
          <w:tab w:val="left" w:pos="2175"/>
        </w:tabs>
        <w:rPr>
          <w:sz w:val="28"/>
          <w:szCs w:val="28"/>
        </w:rPr>
      </w:pPr>
    </w:p>
    <w:p w14:paraId="7E0DA8E6" w14:textId="39C7E14E" w:rsidR="0089705B" w:rsidRPr="0089705B" w:rsidRDefault="0089705B" w:rsidP="0089705B">
      <w:pPr>
        <w:tabs>
          <w:tab w:val="left" w:pos="2175"/>
        </w:tabs>
        <w:rPr>
          <w:b/>
          <w:bCs/>
          <w:sz w:val="36"/>
          <w:szCs w:val="36"/>
        </w:rPr>
      </w:pPr>
      <w:r w:rsidRPr="0089705B">
        <w:rPr>
          <w:b/>
          <w:bCs/>
          <w:sz w:val="36"/>
          <w:szCs w:val="36"/>
        </w:rPr>
        <w:lastRenderedPageBreak/>
        <w:t>Pseudocode</w:t>
      </w:r>
      <w:r w:rsidRPr="0089705B">
        <w:rPr>
          <w:b/>
          <w:bCs/>
          <w:sz w:val="36"/>
          <w:szCs w:val="36"/>
        </w:rPr>
        <w:t>-</w:t>
      </w:r>
    </w:p>
    <w:p w14:paraId="21202A1E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>BEGIN</w:t>
      </w:r>
    </w:p>
    <w:p w14:paraId="69FC9138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 xml:space="preserve">    Read TAC statements until END</w:t>
      </w:r>
    </w:p>
    <w:p w14:paraId="195C06C2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</w:p>
    <w:p w14:paraId="7A7C0C27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 xml:space="preserve">    Mark all statements as not live</w:t>
      </w:r>
    </w:p>
    <w:p w14:paraId="03EB1F8B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</w:p>
    <w:p w14:paraId="6E25D635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 xml:space="preserve">    FOR each statement in reverse order</w:t>
      </w:r>
    </w:p>
    <w:p w14:paraId="3C97B0BB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 xml:space="preserve">        IF statement assigns to x or y</w:t>
      </w:r>
    </w:p>
    <w:p w14:paraId="2263CAFB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 xml:space="preserve">            Mark statement as live</w:t>
      </w:r>
    </w:p>
    <w:p w14:paraId="57B76455" w14:textId="32C2D19F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 xml:space="preserve">        END IF</w:t>
      </w:r>
    </w:p>
    <w:p w14:paraId="3190ED7E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 xml:space="preserve">        IF its result is needed by a live statement</w:t>
      </w:r>
    </w:p>
    <w:p w14:paraId="1FF3C1BC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 xml:space="preserve">            Mark statement as live</w:t>
      </w:r>
    </w:p>
    <w:p w14:paraId="655BFD4C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 xml:space="preserve">        END IF</w:t>
      </w:r>
    </w:p>
    <w:p w14:paraId="151128B3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</w:p>
    <w:p w14:paraId="4E531792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 xml:space="preserve">        IF statement is live</w:t>
      </w:r>
    </w:p>
    <w:p w14:paraId="64BC0CE3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 xml:space="preserve">            Mark earlier definitions of its RHS variables as live</w:t>
      </w:r>
    </w:p>
    <w:p w14:paraId="1D4739EF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 xml:space="preserve">        END IF</w:t>
      </w:r>
    </w:p>
    <w:p w14:paraId="508634A7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 xml:space="preserve">    END FOR</w:t>
      </w:r>
    </w:p>
    <w:p w14:paraId="479ED8AA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</w:p>
    <w:p w14:paraId="33EABE1C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 xml:space="preserve">    FOR each statement in original order</w:t>
      </w:r>
    </w:p>
    <w:p w14:paraId="4F8C1588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 xml:space="preserve">        IF statement is live</w:t>
      </w:r>
    </w:p>
    <w:p w14:paraId="4C22E8AF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 xml:space="preserve">            Print statement</w:t>
      </w:r>
    </w:p>
    <w:p w14:paraId="72455916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 xml:space="preserve">        END IF</w:t>
      </w:r>
    </w:p>
    <w:p w14:paraId="6977A730" w14:textId="77777777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 xml:space="preserve">    END FOR</w:t>
      </w:r>
    </w:p>
    <w:p w14:paraId="74471A05" w14:textId="2E55C291" w:rsidR="0089705B" w:rsidRPr="0089705B" w:rsidRDefault="0089705B" w:rsidP="0089705B">
      <w:pPr>
        <w:tabs>
          <w:tab w:val="left" w:pos="2175"/>
        </w:tabs>
        <w:rPr>
          <w:sz w:val="28"/>
          <w:szCs w:val="28"/>
        </w:rPr>
      </w:pPr>
      <w:r w:rsidRPr="0089705B">
        <w:rPr>
          <w:sz w:val="28"/>
          <w:szCs w:val="28"/>
        </w:rPr>
        <w:t>END</w:t>
      </w:r>
    </w:p>
    <w:p w14:paraId="3A4EBDE4" w14:textId="77777777" w:rsidR="0089705B" w:rsidRDefault="0089705B" w:rsidP="0089705B">
      <w:pPr>
        <w:rPr>
          <w:b/>
          <w:bCs/>
          <w:sz w:val="36"/>
          <w:szCs w:val="36"/>
        </w:rPr>
      </w:pPr>
    </w:p>
    <w:p w14:paraId="5EFB0FA6" w14:textId="77777777" w:rsidR="0089705B" w:rsidRDefault="0089705B" w:rsidP="0089705B">
      <w:pPr>
        <w:jc w:val="center"/>
        <w:rPr>
          <w:sz w:val="36"/>
          <w:szCs w:val="36"/>
        </w:rPr>
      </w:pPr>
    </w:p>
    <w:p w14:paraId="330FCE06" w14:textId="77777777" w:rsidR="0089705B" w:rsidRPr="0089705B" w:rsidRDefault="0089705B" w:rsidP="0089705B">
      <w:pPr>
        <w:jc w:val="center"/>
        <w:rPr>
          <w:sz w:val="36"/>
          <w:szCs w:val="36"/>
        </w:rPr>
      </w:pPr>
    </w:p>
    <w:sectPr w:rsidR="0089705B" w:rsidRPr="00897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A34E1"/>
    <w:multiLevelType w:val="multilevel"/>
    <w:tmpl w:val="A596D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8746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05B"/>
    <w:rsid w:val="00817959"/>
    <w:rsid w:val="00897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0B644"/>
  <w15:chartTrackingRefBased/>
  <w15:docId w15:val="{ABFDFA79-8B17-4EFD-91C1-16DD13DC3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7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7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0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0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0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0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607</Words>
  <Characters>3461</Characters>
  <Application>Microsoft Office Word</Application>
  <DocSecurity>0</DocSecurity>
  <Lines>28</Lines>
  <Paragraphs>8</Paragraphs>
  <ScaleCrop>false</ScaleCrop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veerla</dc:creator>
  <cp:keywords/>
  <dc:description/>
  <cp:lastModifiedBy>ravindra veerla</cp:lastModifiedBy>
  <cp:revision>1</cp:revision>
  <dcterms:created xsi:type="dcterms:W3CDTF">2026-10-13T03:52:00Z</dcterms:created>
  <dcterms:modified xsi:type="dcterms:W3CDTF">2026-10-13T03:59:00Z</dcterms:modified>
</cp:coreProperties>
</file>