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FD5F" w14:textId="2E70DACE" w:rsidR="007F7317" w:rsidRPr="00F344DE" w:rsidRDefault="00A60FE9" w:rsidP="00A60F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344DE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 AND FRONTEND DEPLOYMENT PROCESS AND COMMANDS</w:t>
      </w:r>
    </w:p>
    <w:p w14:paraId="0AE4D19A" w14:textId="77777777" w:rsidR="00A60FE9" w:rsidRDefault="00A60FE9" w:rsidP="00A60F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05656" w14:textId="32227ED4" w:rsidR="00A60FE9" w:rsidRDefault="00A60FE9" w:rsidP="00A60F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60D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98DB3D" w14:textId="534D1395" w:rsidR="00A60FE9" w:rsidRDefault="003C66F3" w:rsidP="003C66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scenario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mdm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-service:</w:t>
      </w:r>
    </w:p>
    <w:p w14:paraId="36FF6717" w14:textId="3B4C522D" w:rsidR="003C66F3" w:rsidRDefault="00AA0BF1" w:rsidP="00AA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0BF1">
        <w:rPr>
          <w:rFonts w:ascii="Times New Roman" w:hAnsi="Times New Roman" w:cs="Times New Roman"/>
          <w:sz w:val="24"/>
          <w:szCs w:val="24"/>
        </w:rPr>
        <w:t>After merging the code into the milestone 5 branch, check the pipeline status under Build -&gt; Pipelines.</w:t>
      </w:r>
    </w:p>
    <w:p w14:paraId="71A26687" w14:textId="77777777" w:rsidR="00AA0BF1" w:rsidRPr="00AA0BF1" w:rsidRDefault="00AA0BF1" w:rsidP="00AA0B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CF86A" w14:textId="39C0FB8A" w:rsidR="003C66F3" w:rsidRDefault="003C66F3" w:rsidP="003C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7EA5AA" wp14:editId="0F171B76">
            <wp:extent cx="5731510" cy="4100195"/>
            <wp:effectExtent l="0" t="0" r="2540" b="0"/>
            <wp:docPr id="10060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2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882" w14:textId="11172ACE" w:rsidR="003C66F3" w:rsidRDefault="00AA0BF1" w:rsidP="00AA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If the pipeline is successful, go to Container Registry under Deploy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 </w:t>
      </w:r>
      <w:r w:rsidRPr="00AA0BF1">
        <w:rPr>
          <w:rFonts w:ascii="Times New Roman" w:hAnsi="Times New Roman" w:cs="Times New Roman"/>
          <w:sz w:val="24"/>
          <w:szCs w:val="24"/>
          <w:lang w:val="en-US"/>
        </w:rPr>
        <w:t>and check whether the image is pushed or not.</w:t>
      </w:r>
    </w:p>
    <w:p w14:paraId="4C74969D" w14:textId="77777777" w:rsidR="00AA0BF1" w:rsidRDefault="00AA0BF1" w:rsidP="00AA0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33B477" w14:textId="37B2C4E5" w:rsidR="003C66F3" w:rsidRDefault="003C66F3" w:rsidP="003C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3853B8" wp14:editId="6BF0921B">
            <wp:extent cx="4114800" cy="4743450"/>
            <wp:effectExtent l="0" t="0" r="0" b="0"/>
            <wp:docPr id="32947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EEB" w14:textId="77777777" w:rsidR="00AA0BF1" w:rsidRDefault="00AA0BF1" w:rsidP="00C3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Under Container Registry, click on </w:t>
      </w:r>
      <w:proofErr w:type="spellStart"/>
      <w:r w:rsidRPr="00AA0BF1">
        <w:rPr>
          <w:rFonts w:ascii="Times New Roman" w:hAnsi="Times New Roman" w:cs="Times New Roman"/>
          <w:sz w:val="24"/>
          <w:szCs w:val="24"/>
          <w:lang w:val="en-US"/>
        </w:rPr>
        <w:t>mdm</w:t>
      </w:r>
      <w:proofErr w:type="spellEnd"/>
      <w:r w:rsidRPr="00AA0BF1">
        <w:rPr>
          <w:rFonts w:ascii="Times New Roman" w:hAnsi="Times New Roman" w:cs="Times New Roman"/>
          <w:sz w:val="24"/>
          <w:szCs w:val="24"/>
          <w:lang w:val="en-US"/>
        </w:rPr>
        <w:t>-service and type "latest" in the search bar. You will see something like milestone-5-latest (published just now).</w:t>
      </w:r>
    </w:p>
    <w:p w14:paraId="59922E5F" w14:textId="77777777" w:rsidR="00AA0BF1" w:rsidRPr="00AA0BF1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>This confirms that Docker built the image and pushed it to the GitLab Container Registry.</w:t>
      </w:r>
    </w:p>
    <w:p w14:paraId="30F7FB76" w14:textId="5809D20B" w:rsidR="00C309CB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Now, to deploy the </w:t>
      </w:r>
      <w:proofErr w:type="spellStart"/>
      <w:r w:rsidRPr="00AA0BF1">
        <w:rPr>
          <w:rFonts w:ascii="Times New Roman" w:hAnsi="Times New Roman" w:cs="Times New Roman"/>
          <w:sz w:val="24"/>
          <w:szCs w:val="24"/>
          <w:lang w:val="en-US"/>
        </w:rPr>
        <w:t>mdm</w:t>
      </w:r>
      <w:proofErr w:type="spellEnd"/>
      <w:r w:rsidRPr="00AA0BF1">
        <w:rPr>
          <w:rFonts w:ascii="Times New Roman" w:hAnsi="Times New Roman" w:cs="Times New Roman"/>
          <w:sz w:val="24"/>
          <w:szCs w:val="24"/>
          <w:lang w:val="en-US"/>
        </w:rPr>
        <w:t>-service, use the command below:</w:t>
      </w:r>
    </w:p>
    <w:p w14:paraId="7EC0C67F" w14:textId="77777777" w:rsidR="00AA0BF1" w:rsidRPr="00AA0BF1" w:rsidRDefault="00AA0BF1" w:rsidP="00AA0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5AE18E" w14:textId="4AB3F17D" w:rsidR="00C309CB" w:rsidRDefault="00C309C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 mdm-</w:t>
      </w:r>
      <w:proofErr w:type="gramStart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service:milestone</w:t>
      </w:r>
      <w:proofErr w:type="gramEnd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-5-latest</w:t>
      </w:r>
    </w:p>
    <w:p w14:paraId="495B6D76" w14:textId="77777777" w:rsidR="00C309CB" w:rsidRDefault="00C309C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2F72EA" w14:textId="33023D06" w:rsidR="00AA0BF1" w:rsidRPr="00AA0BF1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After deploying, check the list of all running containers using </w:t>
      </w:r>
      <w:r w:rsidRPr="00AA0B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docker </w:t>
      </w:r>
      <w:proofErr w:type="spellStart"/>
      <w:r w:rsidRPr="00AA0BF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ps</w:t>
      </w:r>
      <w:proofErr w:type="spellEnd"/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 to verify whether the service is up and </w:t>
      </w:r>
      <w:proofErr w:type="gramStart"/>
      <w:r w:rsidRPr="00AA0BF1">
        <w:rPr>
          <w:rFonts w:ascii="Times New Roman" w:hAnsi="Times New Roman" w:cs="Times New Roman"/>
          <w:sz w:val="24"/>
          <w:szCs w:val="24"/>
          <w:lang w:val="en-US"/>
        </w:rPr>
        <w:t>running.</w:t>
      </w:r>
      <w:r w:rsidR="00C309CB" w:rsidRPr="00AA0BF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4B7A603" w14:textId="77777777" w:rsidR="00AA0BF1" w:rsidRPr="00AA0BF1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>Validate the service through the Swagger URL in your browser.</w:t>
      </w:r>
    </w:p>
    <w:p w14:paraId="4138E147" w14:textId="4468A678" w:rsidR="00C309CB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>If milestone-5-latest doesn’t work or the latest changes are not reflecting, use the latest commit ID, which you can find in the Pipeline tab.</w:t>
      </w:r>
    </w:p>
    <w:p w14:paraId="0E767653" w14:textId="77777777" w:rsidR="00AA0BF1" w:rsidRDefault="00AA0BF1" w:rsidP="00AA0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A8658D" w14:textId="7821760E" w:rsidR="00C309CB" w:rsidRDefault="00C309C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BAFCAF" wp14:editId="255C9132">
            <wp:extent cx="5731510" cy="1225550"/>
            <wp:effectExtent l="0" t="0" r="2540" b="0"/>
            <wp:docPr id="189651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3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A24" w14:textId="77777777" w:rsidR="00C309CB" w:rsidRDefault="00C309C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33C9AA" w14:textId="12D0A530" w:rsidR="00C309CB" w:rsidRDefault="00AA0BF1" w:rsidP="00AA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sz w:val="24"/>
          <w:szCs w:val="24"/>
          <w:lang w:val="en-US"/>
        </w:rPr>
        <w:t xml:space="preserve">If the latest tag doesn’t work, execute </w:t>
      </w:r>
      <w:proofErr w:type="spellStart"/>
      <w:r w:rsidRPr="00AA0BF1">
        <w:rPr>
          <w:rFonts w:ascii="Times New Roman" w:hAnsi="Times New Roman" w:cs="Times New Roman"/>
          <w:sz w:val="24"/>
          <w:szCs w:val="24"/>
          <w:lang w:val="en-US"/>
        </w:rPr>
        <w:t>mdm</w:t>
      </w:r>
      <w:proofErr w:type="spellEnd"/>
      <w:r w:rsidRPr="00AA0BF1">
        <w:rPr>
          <w:rFonts w:ascii="Times New Roman" w:hAnsi="Times New Roman" w:cs="Times New Roman"/>
          <w:sz w:val="24"/>
          <w:szCs w:val="24"/>
          <w:lang w:val="en-US"/>
        </w:rPr>
        <w:t>-service with the commit ID.</w:t>
      </w:r>
    </w:p>
    <w:p w14:paraId="30F08B3F" w14:textId="77777777" w:rsidR="00AA0BF1" w:rsidRDefault="00AA0BF1" w:rsidP="00AA0B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285714" w14:textId="7A96A85D" w:rsidR="00C309CB" w:rsidRDefault="00C309C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 mdm-</w:t>
      </w:r>
      <w:proofErr w:type="gramStart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service:milestone</w:t>
      </w:r>
      <w:proofErr w:type="gramEnd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-5-</w:t>
      </w:r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commitid</w:t>
      </w:r>
    </w:p>
    <w:p w14:paraId="4B37B7BA" w14:textId="77777777" w:rsidR="0033580B" w:rsidRDefault="0033580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98F5E3" w14:textId="65230AEF" w:rsidR="0033580B" w:rsidRDefault="0033580B" w:rsidP="003358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0BF1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 mdm-</w:t>
      </w:r>
      <w:proofErr w:type="gramStart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service:milestone</w:t>
      </w:r>
      <w:proofErr w:type="gramEnd"/>
      <w:r w:rsidRPr="00C30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-5</w:t>
      </w: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</w:t>
      </w: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26170f9d</w:t>
      </w:r>
    </w:p>
    <w:p w14:paraId="72930050" w14:textId="77777777" w:rsidR="0033580B" w:rsidRDefault="0033580B" w:rsidP="003358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3DAC92" w14:textId="078540A0" w:rsidR="0033580B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If the service </w:t>
      </w:r>
      <w:proofErr w:type="gramStart"/>
      <w:r w:rsidRPr="00133995">
        <w:rPr>
          <w:rFonts w:ascii="Times New Roman" w:hAnsi="Times New Roman" w:cs="Times New Roman"/>
          <w:sz w:val="24"/>
          <w:szCs w:val="24"/>
          <w:lang w:val="en-US"/>
        </w:rPr>
        <w:t>is crashed</w:t>
      </w:r>
      <w:proofErr w:type="gramEnd"/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 or down, first check </w:t>
      </w:r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docker </w:t>
      </w:r>
      <w:proofErr w:type="spellStart"/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ps</w:t>
      </w:r>
      <w:proofErr w:type="spellEnd"/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 (you won't see the service in the list). To check the logs on the server,</w:t>
      </w:r>
    </w:p>
    <w:p w14:paraId="3409AE1E" w14:textId="77777777" w:rsidR="00133995" w:rsidRDefault="00133995" w:rsidP="001339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C450E8" w14:textId="4FFE3087" w:rsidR="0033580B" w:rsidRDefault="0033580B" w:rsidP="003358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cd /</w:t>
      </w:r>
      <w:proofErr w:type="spellStart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jsw</w:t>
      </w:r>
      <w:proofErr w:type="spellEnd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</w:t>
      </w:r>
      <w:proofErr w:type="spellStart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nextgen-mes</w:t>
      </w:r>
      <w:proofErr w:type="spellEnd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/logs</w:t>
      </w:r>
    </w:p>
    <w:p w14:paraId="25ECB243" w14:textId="26DB4D4E" w:rsidR="0033580B" w:rsidRPr="0033580B" w:rsidRDefault="0033580B" w:rsidP="003358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ls</w:t>
      </w:r>
    </w:p>
    <w:p w14:paraId="7403ACB5" w14:textId="53D20B45" w:rsidR="0033580B" w:rsidRPr="0033580B" w:rsidRDefault="0033580B" w:rsidP="0033580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cd &lt;</w:t>
      </w:r>
      <w:proofErr w:type="spellStart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servicename</w:t>
      </w:r>
      <w:proofErr w:type="spellEnd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&gt;</w:t>
      </w:r>
    </w:p>
    <w:p w14:paraId="40485A05" w14:textId="7B77E0EE" w:rsidR="0033580B" w:rsidRPr="0033580B" w:rsidRDefault="0033580B" w:rsidP="00C309C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ls</w:t>
      </w:r>
    </w:p>
    <w:p w14:paraId="4871D7C7" w14:textId="1AB6DF8E" w:rsidR="0033580B" w:rsidRPr="0033580B" w:rsidRDefault="0033580B" w:rsidP="00C309C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cd </w:t>
      </w:r>
      <w:proofErr w:type="spellStart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mdm</w:t>
      </w:r>
      <w:proofErr w:type="spellEnd"/>
    </w:p>
    <w:p w14:paraId="62625522" w14:textId="603830EA" w:rsidR="0033580B" w:rsidRPr="0033580B" w:rsidRDefault="0033580B" w:rsidP="00C309C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ls</w:t>
      </w:r>
    </w:p>
    <w:p w14:paraId="745CD4C5" w14:textId="5BDEC83B" w:rsidR="0033580B" w:rsidRDefault="0033580B" w:rsidP="00C309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cat </w:t>
      </w:r>
      <w:proofErr w:type="gramStart"/>
      <w:r w:rsidRPr="003358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spring.log</w:t>
      </w:r>
      <w:proofErr w:type="gramEnd"/>
    </w:p>
    <w:p w14:paraId="5B0E5A7F" w14:textId="77777777" w:rsidR="00133995" w:rsidRDefault="00133995" w:rsidP="00335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Here you can find the logs and errors with timestamps in UST.</w:t>
      </w:r>
    </w:p>
    <w:p w14:paraId="023AFA9C" w14:textId="77777777" w:rsidR="00133995" w:rsidRDefault="00133995" w:rsidP="00E508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After solving the issue, redeploy the service with the same deploy command mentioned above.</w:t>
      </w:r>
    </w:p>
    <w:p w14:paraId="7FA023D6" w14:textId="77777777" w:rsidR="00133995" w:rsidRPr="00133995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Follow the same process for all other backend services in both dev and QA environments.</w:t>
      </w:r>
    </w:p>
    <w:p w14:paraId="0DB5866A" w14:textId="3D8BCC51" w:rsidR="00E5087F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If you want to add variables for services, go to the link below:</w:t>
      </w:r>
    </w:p>
    <w:p w14:paraId="3776BA8B" w14:textId="77777777" w:rsidR="00133995" w:rsidRDefault="00133995" w:rsidP="001339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A4DED3" w14:textId="593C8CC5" w:rsidR="00E5087F" w:rsidRDefault="00E5087F" w:rsidP="00E508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508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https://gitlab.com/infovision2023/de</w:t>
        </w:r>
        <w:r w:rsidRPr="00E508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E508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ops/environment_files/dev.list</w:t>
        </w:r>
      </w:hyperlink>
    </w:p>
    <w:p w14:paraId="4800A2B5" w14:textId="77777777" w:rsidR="00E5087F" w:rsidRDefault="00E5087F" w:rsidP="00E508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EB8C50" w14:textId="77777777" w:rsidR="00133995" w:rsidRPr="00133995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Click on the "Edit" button -&gt; "Edit single file" and add the variables, then click "Commit changes."</w:t>
      </w:r>
    </w:p>
    <w:p w14:paraId="6872C4F5" w14:textId="3734E937" w:rsidR="00133995" w:rsidRPr="00133995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Also, add the variables in </w:t>
      </w:r>
      <w:proofErr w:type="gramStart"/>
      <w:r w:rsidRPr="00133995">
        <w:rPr>
          <w:rFonts w:ascii="Times New Roman" w:hAnsi="Times New Roman" w:cs="Times New Roman"/>
          <w:sz w:val="24"/>
          <w:szCs w:val="24"/>
          <w:lang w:val="en-US"/>
        </w:rPr>
        <w:t>qa.list</w:t>
      </w:r>
      <w:proofErr w:type="gramEnd"/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 by navigating one folder back under "environment_files."</w:t>
      </w:r>
    </w:p>
    <w:p w14:paraId="61C1DC0E" w14:textId="53DDC9CE" w:rsidR="00644742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Login to the server and execute the following:</w:t>
      </w:r>
    </w:p>
    <w:p w14:paraId="373BEEE6" w14:textId="77777777" w:rsidR="00133995" w:rsidRDefault="00133995" w:rsidP="001339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34333C" w14:textId="754BF567" w:rsidR="00644742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cd </w:t>
      </w:r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/root</w:t>
      </w:r>
      <w:proofErr w:type="gramStart"/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/.</w:t>
      </w:r>
      <w:proofErr w:type="spellStart"/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devops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 If you list the contents (ls), you'll see a file named </w:t>
      </w:r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deploy_envscript.sh</w:t>
      </w:r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. Execute this file to download the updated </w:t>
      </w:r>
      <w:proofErr w:type="spellStart"/>
      <w:r w:rsidRPr="001339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dev.list</w:t>
      </w:r>
      <w:proofErr w:type="spellEnd"/>
      <w:r w:rsidRPr="00133995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1893A69D" w14:textId="77777777" w:rsidR="00133995" w:rsidRDefault="00133995" w:rsidP="006447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F7A102" w14:textId="2BF10D28" w:rsidR="00644742" w:rsidRDefault="00644742" w:rsidP="006447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47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 /</w:t>
      </w:r>
      <w:r w:rsidRPr="006447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deploy_envscript.sh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(dot slash </w:t>
      </w:r>
      <w:r w:rsidRPr="00644742">
        <w:rPr>
          <w:rFonts w:ascii="Times New Roman" w:hAnsi="Times New Roman" w:cs="Times New Roman"/>
          <w:sz w:val="24"/>
          <w:szCs w:val="24"/>
          <w:lang w:val="en-US"/>
        </w:rPr>
        <w:t>deploy_envscript.sh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FD5370" w14:textId="77777777" w:rsidR="00644742" w:rsidRDefault="00644742" w:rsidP="006447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38171E" w14:textId="0A7397D0" w:rsidR="00644742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Redeploy the service to reflect the changes. Repeat the same process for the QA environment as well.</w:t>
      </w:r>
    </w:p>
    <w:p w14:paraId="4F7F51FC" w14:textId="77777777" w:rsidR="00644742" w:rsidRDefault="00644742" w:rsidP="006447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D0241" w14:textId="25FF557D" w:rsidR="00644742" w:rsidRDefault="00644742" w:rsidP="006447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7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4A0F1E" w14:textId="77777777" w:rsidR="00133995" w:rsidRDefault="00133995" w:rsidP="006447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881DB" w14:textId="77777777" w:rsidR="00133995" w:rsidRPr="00644742" w:rsidRDefault="00133995" w:rsidP="006447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9442C" w14:textId="341B67B0" w:rsidR="005B1180" w:rsidRPr="00D960D4" w:rsidRDefault="005B1180" w:rsidP="005B118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0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FRONTEND</w:t>
      </w:r>
      <w:r w:rsidRPr="00D960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5F08BA" w14:textId="77777777" w:rsidR="005B1180" w:rsidRDefault="005B1180" w:rsidP="005B118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A1B78" w14:textId="7828AC2D" w:rsidR="005B1180" w:rsidRPr="00C31643" w:rsidRDefault="005B1180" w:rsidP="00C31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mdm-</w:t>
      </w:r>
      <w:r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mfe</w:t>
      </w:r>
      <w:r w:rsidR="00C230B9" w:rsidRPr="00C3164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C230B9"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dev</w:t>
      </w:r>
      <w:r w:rsidR="00C230B9" w:rsidRPr="00C3164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2A215ADD" w14:textId="77777777" w:rsidR="005B1180" w:rsidRDefault="005B1180" w:rsidP="005B11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CB33AA" w14:textId="1DFA40A2" w:rsidR="00C230B9" w:rsidRDefault="00133995" w:rsidP="00133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3995">
        <w:rPr>
          <w:rFonts w:ascii="Times New Roman" w:hAnsi="Times New Roman" w:cs="Times New Roman"/>
          <w:sz w:val="24"/>
          <w:szCs w:val="24"/>
          <w:lang w:val="en-US"/>
        </w:rPr>
        <w:t>For the dev environment, follow the same process as backend. To deploy the frontend in the development environment, execute the command below:</w:t>
      </w:r>
    </w:p>
    <w:p w14:paraId="3B12EBD3" w14:textId="77777777" w:rsidR="00133995" w:rsidRDefault="00133995" w:rsidP="001339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D9E8AC" w14:textId="0FFC1E7F" w:rsidR="005B1180" w:rsidRDefault="00C230B9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230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 mdm-</w:t>
      </w:r>
      <w:proofErr w:type="gramStart"/>
      <w:r w:rsidRPr="00C230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mfe:milestone</w:t>
      </w:r>
      <w:proofErr w:type="gramEnd"/>
      <w:r w:rsidRPr="00C230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-5-</w:t>
      </w:r>
      <w:r w:rsidRPr="00C230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dev</w:t>
      </w:r>
      <w:r w:rsidRPr="00C230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-latest</w:t>
      </w:r>
    </w:p>
    <w:p w14:paraId="3B9280B3" w14:textId="77777777" w:rsidR="00C230B9" w:rsidRPr="00C230B9" w:rsidRDefault="00C230B9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EDDDC9" w14:textId="71566AEE" w:rsidR="005B1180" w:rsidRDefault="00C230B9" w:rsidP="005B11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230B9">
        <w:rPr>
          <w:rFonts w:ascii="Times New Roman" w:hAnsi="Times New Roman" w:cs="Times New Roman"/>
          <w:b/>
          <w:bCs/>
          <w:sz w:val="24"/>
          <w:szCs w:val="24"/>
          <w:lang w:val="en-US"/>
        </w:rPr>
        <w:t>mdm-mfe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56A6E" w14:textId="77777777" w:rsidR="00C230B9" w:rsidRDefault="00C230B9" w:rsidP="00C230B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21F643" w14:textId="4DF22780" w:rsidR="00C230B9" w:rsidRDefault="0013265A" w:rsidP="0013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65A">
        <w:rPr>
          <w:rFonts w:ascii="Times New Roman" w:hAnsi="Times New Roman" w:cs="Times New Roman"/>
          <w:sz w:val="24"/>
          <w:szCs w:val="24"/>
          <w:lang w:val="en-US"/>
        </w:rPr>
        <w:t>To deploy to the QA environment, the pipeline needs to be manually triggered.</w:t>
      </w:r>
    </w:p>
    <w:p w14:paraId="4A0C1FF3" w14:textId="77777777" w:rsidR="0013265A" w:rsidRDefault="0013265A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17987E" w14:textId="46A11BDA" w:rsidR="00C230B9" w:rsidRDefault="00C230B9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C230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https://gitlab.com/infovision2023/jsw/common-serv</w:t>
        </w:r>
        <w:r w:rsidRPr="00C230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C230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ces/frontend/mdm-mfe/pipelines</w:t>
        </w:r>
      </w:hyperlink>
    </w:p>
    <w:p w14:paraId="469D509F" w14:textId="77777777" w:rsidR="00C230B9" w:rsidRDefault="00C230B9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0198B4" w14:textId="37BE4B08" w:rsidR="00C230B9" w:rsidRDefault="0013265A" w:rsidP="00C23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65A">
        <w:rPr>
          <w:rFonts w:ascii="Times New Roman" w:hAnsi="Times New Roman" w:cs="Times New Roman"/>
          <w:sz w:val="24"/>
          <w:szCs w:val="24"/>
          <w:lang w:val="en-US"/>
        </w:rPr>
        <w:t>Click on "Run pipeline", select the branch, and choose the QA environment from the variable dropdown. Then, run the pipeline</w:t>
      </w:r>
      <w:r w:rsidR="00C230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F9E83" w14:textId="77777777" w:rsidR="00C230B9" w:rsidRDefault="00C230B9" w:rsidP="00C230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634DA" w14:textId="2E8E96D3" w:rsidR="00C230B9" w:rsidRDefault="00C230B9" w:rsidP="00C230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3CDDC4" wp14:editId="7521227C">
            <wp:extent cx="5731510" cy="2163445"/>
            <wp:effectExtent l="0" t="0" r="2540" b="8255"/>
            <wp:docPr id="138990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01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9842" w14:textId="158AF2A7" w:rsidR="00C230B9" w:rsidRDefault="0013265A" w:rsidP="0013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65A">
        <w:rPr>
          <w:rFonts w:ascii="Times New Roman" w:hAnsi="Times New Roman" w:cs="Times New Roman"/>
          <w:sz w:val="24"/>
          <w:szCs w:val="24"/>
          <w:lang w:val="en-US"/>
        </w:rPr>
        <w:t>After the pipeline finishes, deploy the image to the QA server.</w:t>
      </w:r>
    </w:p>
    <w:p w14:paraId="44E925BA" w14:textId="77777777" w:rsidR="0013265A" w:rsidRDefault="0013265A" w:rsidP="001326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1A9382" w14:textId="77777777" w:rsidR="00C31643" w:rsidRDefault="00C31643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deploy mdm-</w:t>
      </w:r>
      <w:proofErr w:type="gramStart"/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mfe:milestone</w:t>
      </w:r>
      <w:proofErr w:type="gramEnd"/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-5-qa-latest</w:t>
      </w:r>
    </w:p>
    <w:p w14:paraId="62B7FB94" w14:textId="77777777" w:rsidR="00C31643" w:rsidRDefault="00C31643" w:rsidP="00C230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E8BE21" w14:textId="070D0E74" w:rsidR="00C31643" w:rsidRDefault="0013265A" w:rsidP="0013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65A">
        <w:rPr>
          <w:rFonts w:ascii="Times New Roman" w:hAnsi="Times New Roman" w:cs="Times New Roman"/>
          <w:sz w:val="24"/>
          <w:szCs w:val="24"/>
          <w:lang w:val="en-US"/>
        </w:rPr>
        <w:t xml:space="preserve">Check whether the application is up using </w:t>
      </w:r>
      <w:r w:rsidRPr="0013265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docker </w:t>
      </w:r>
      <w:proofErr w:type="spellStart"/>
      <w:r w:rsidRPr="0013265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ps</w:t>
      </w:r>
      <w:proofErr w:type="spellEnd"/>
      <w:r w:rsidRPr="0013265A">
        <w:rPr>
          <w:rFonts w:ascii="Times New Roman" w:hAnsi="Times New Roman" w:cs="Times New Roman"/>
          <w:sz w:val="24"/>
          <w:szCs w:val="24"/>
          <w:lang w:val="en-US"/>
        </w:rPr>
        <w:t xml:space="preserve"> and validate it through the browser.</w:t>
      </w:r>
    </w:p>
    <w:p w14:paraId="09FCE720" w14:textId="77777777" w:rsidR="0013265A" w:rsidRPr="0013265A" w:rsidRDefault="0013265A" w:rsidP="001326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D42EAE" w14:textId="77777777" w:rsidR="00C31643" w:rsidRPr="005B1180" w:rsidRDefault="00C31643" w:rsidP="005B11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3D5020" w14:textId="4C82E1A6" w:rsidR="005B1180" w:rsidRPr="00C31643" w:rsidRDefault="00C31643" w:rsidP="00C31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Rules-engine-</w:t>
      </w:r>
      <w:proofErr w:type="spellStart"/>
      <w:r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mfe</w:t>
      </w:r>
      <w:proofErr w:type="spellEnd"/>
      <w:r w:rsidRPr="00C316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dev:</w:t>
      </w:r>
    </w:p>
    <w:p w14:paraId="7204CBF0" w14:textId="771DF95C" w:rsidR="005B1180" w:rsidRDefault="005B1180" w:rsidP="00C316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F7385" w14:textId="0264CAEC" w:rsidR="00C31643" w:rsidRDefault="00132A25" w:rsidP="00132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A25">
        <w:rPr>
          <w:rFonts w:ascii="Times New Roman" w:hAnsi="Times New Roman" w:cs="Times New Roman"/>
          <w:sz w:val="24"/>
          <w:szCs w:val="24"/>
          <w:lang w:val="en-US"/>
        </w:rPr>
        <w:t xml:space="preserve">Before deployment to the dev and QA environments, first check </w:t>
      </w:r>
      <w:r w:rsidRPr="00132A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docker </w:t>
      </w:r>
      <w:proofErr w:type="spellStart"/>
      <w:r w:rsidRPr="00132A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ps</w:t>
      </w:r>
      <w:proofErr w:type="spellEnd"/>
    </w:p>
    <w:p w14:paraId="1BE384A7" w14:textId="77777777" w:rsidR="00132A25" w:rsidRDefault="00132A25" w:rsidP="00132A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3CA40" w14:textId="77777777" w:rsidR="00C31643" w:rsidRDefault="00C31643" w:rsidP="00C316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docker stop </w:t>
      </w:r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rules-</w:t>
      </w:r>
      <w:proofErr w:type="gramStart"/>
      <w:r w:rsidRPr="00C3164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engine</w:t>
      </w:r>
      <w:proofErr w:type="gramEnd"/>
    </w:p>
    <w:p w14:paraId="76E16A1C" w14:textId="77777777" w:rsidR="00C31643" w:rsidRDefault="00C31643" w:rsidP="00C316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924249" w14:textId="6371D4E8" w:rsidR="00C31643" w:rsidRDefault="00132A25" w:rsidP="00132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A25">
        <w:rPr>
          <w:rFonts w:ascii="Times New Roman" w:hAnsi="Times New Roman" w:cs="Times New Roman"/>
          <w:sz w:val="24"/>
          <w:szCs w:val="24"/>
          <w:lang w:val="en-US"/>
        </w:rPr>
        <w:lastRenderedPageBreak/>
        <w:t>Now, deploy the service with the following command:</w:t>
      </w:r>
    </w:p>
    <w:p w14:paraId="576A68C9" w14:textId="77777777" w:rsidR="00132A25" w:rsidRPr="00C31643" w:rsidRDefault="00132A25" w:rsidP="00C31643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</w:p>
    <w:p w14:paraId="7364C617" w14:textId="1163D5E0" w:rsidR="008C5FFC" w:rsidRDefault="00C31643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-d --rm=true --network host --name rules-engine -v /</w:t>
      </w:r>
      <w:proofErr w:type="spell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registry.gitlab.com/infovision2023/jsw/common-services/frontend/rules-engine-</w:t>
      </w:r>
      <w:proofErr w:type="gram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mfe:milestone</w:t>
      </w:r>
      <w:proofErr w:type="gram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-5-dev-latestcommitid</w:t>
      </w:r>
    </w:p>
    <w:p w14:paraId="5890E6E5" w14:textId="77777777" w:rsidR="00132A25" w:rsidRDefault="00132A25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2920D1F6" w14:textId="77777777" w:rsidR="00132A25" w:rsidRDefault="00132A25" w:rsidP="008C5FFC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132A25">
        <w:rPr>
          <w:rStyle w:val="ui-provider"/>
          <w:rFonts w:ascii="Times New Roman" w:hAnsi="Times New Roman" w:cs="Times New Roman"/>
          <w:sz w:val="24"/>
          <w:szCs w:val="24"/>
        </w:rPr>
        <w:t>Please use the latest commit ID from the pipeline tab as the latest tag is not working currently.</w:t>
      </w:r>
    </w:p>
    <w:p w14:paraId="65984465" w14:textId="793327EE" w:rsidR="008C5FFC" w:rsidRDefault="008C5FFC" w:rsidP="008C5FFC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Validate the changes in </w:t>
      </w:r>
      <w:r w:rsidR="00132A25">
        <w:rPr>
          <w:rStyle w:val="ui-provider"/>
          <w:rFonts w:ascii="Times New Roman" w:hAnsi="Times New Roman" w:cs="Times New Roman"/>
          <w:sz w:val="24"/>
          <w:szCs w:val="24"/>
        </w:rPr>
        <w:t xml:space="preserve">the </w:t>
      </w:r>
      <w:r>
        <w:rPr>
          <w:rStyle w:val="ui-provider"/>
          <w:rFonts w:ascii="Times New Roman" w:hAnsi="Times New Roman" w:cs="Times New Roman"/>
          <w:sz w:val="24"/>
          <w:szCs w:val="24"/>
        </w:rPr>
        <w:t>browser.</w:t>
      </w:r>
    </w:p>
    <w:p w14:paraId="354DC0C9" w14:textId="7777777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5A406EC9" w14:textId="0B297202" w:rsidR="008C5FFC" w:rsidRDefault="008C5FFC" w:rsidP="008C5F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QA</w:t>
      </w:r>
      <w:r w:rsidRPr="008C5F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environment</w:t>
      </w:r>
      <w:r w:rsidRPr="008C5F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DAE388" w14:textId="77777777" w:rsidR="008C5FFC" w:rsidRDefault="008C5FFC" w:rsidP="008C5F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27216" w14:textId="0ACA3CB7" w:rsidR="008C5FFC" w:rsidRDefault="00A578A0" w:rsidP="00A578A0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A578A0">
        <w:rPr>
          <w:rStyle w:val="ui-provider"/>
          <w:rFonts w:ascii="Times New Roman" w:hAnsi="Times New Roman" w:cs="Times New Roman"/>
          <w:sz w:val="24"/>
          <w:szCs w:val="24"/>
        </w:rPr>
        <w:t xml:space="preserve">In the QA environment, follow the same process as for mdm-mfe. Run the pipeline manually by selecting the required branch and QA variable. After the pipeline is successful, deploy the image to the QA server using the latest commit </w:t>
      </w:r>
      <w:proofErr w:type="gramStart"/>
      <w:r w:rsidRPr="00A578A0">
        <w:rPr>
          <w:rStyle w:val="ui-provider"/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2DF92A38" w14:textId="77777777" w:rsidR="00A578A0" w:rsidRDefault="00A578A0" w:rsidP="00A578A0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22E9413C" w14:textId="0EBB0B5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-d --rm=true --network host --name rules-engine -v /</w:t>
      </w:r>
      <w:proofErr w:type="spell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registry.gitlab.com/infovision2023/jsw/common-services/frontend/rules-engine-</w:t>
      </w:r>
      <w:proofErr w:type="gramStart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mfe:milestone</w:t>
      </w:r>
      <w:proofErr w:type="gramEnd"/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-5-</w:t>
      </w:r>
      <w:r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qa</w:t>
      </w:r>
      <w:r w:rsidRPr="00C31643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-latestcommitid</w:t>
      </w:r>
    </w:p>
    <w:p w14:paraId="7C90A6F0" w14:textId="77777777" w:rsidR="004C7E9A" w:rsidRDefault="004C7E9A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202726B" w14:textId="113BDD9A" w:rsidR="008C5FFC" w:rsidRPr="00A578A0" w:rsidRDefault="008C5FFC" w:rsidP="00A578A0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Validate the changes in</w:t>
      </w:r>
      <w:r w:rsidR="00A578A0">
        <w:rPr>
          <w:rStyle w:val="ui-provider"/>
          <w:rFonts w:ascii="Times New Roman" w:hAnsi="Times New Roman" w:cs="Times New Roman"/>
          <w:sz w:val="24"/>
          <w:szCs w:val="24"/>
        </w:rPr>
        <w:t xml:space="preserve"> the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browser.</w:t>
      </w:r>
    </w:p>
    <w:p w14:paraId="0E395470" w14:textId="78AD7201" w:rsidR="008C5FFC" w:rsidRDefault="00A578A0" w:rsidP="008C5FFC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Repeat</w:t>
      </w:r>
      <w:r w:rsidR="008C5FFC">
        <w:rPr>
          <w:rStyle w:val="ui-provider"/>
          <w:rFonts w:ascii="Times New Roman" w:hAnsi="Times New Roman" w:cs="Times New Roman"/>
          <w:sz w:val="24"/>
          <w:szCs w:val="24"/>
        </w:rPr>
        <w:t xml:space="preserve"> the same process for reports-mfe and ivl-</w:t>
      </w:r>
      <w:proofErr w:type="gramStart"/>
      <w:r w:rsidR="008C5FFC">
        <w:rPr>
          <w:rStyle w:val="ui-provider"/>
          <w:rFonts w:ascii="Times New Roman" w:hAnsi="Times New Roman" w:cs="Times New Roman"/>
          <w:sz w:val="24"/>
          <w:szCs w:val="24"/>
        </w:rPr>
        <w:t>mdm</w:t>
      </w:r>
      <w:proofErr w:type="gramEnd"/>
    </w:p>
    <w:p w14:paraId="723B8861" w14:textId="7777777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23D72D9D" w14:textId="6DC51143" w:rsidR="008C5FFC" w:rsidRPr="00AA0BF1" w:rsidRDefault="008C5FFC" w:rsidP="008C5FFC">
      <w:pPr>
        <w:pStyle w:val="ListParagraph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AA0BF1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Commands for reports-mfe:</w:t>
      </w:r>
    </w:p>
    <w:p w14:paraId="358F375B" w14:textId="7777777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440A45B" w14:textId="262F30B0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-d --rm=true --network host --name reports -v /</w:t>
      </w:r>
      <w:proofErr w:type="spell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registry.gitlab.com/infovision2023/jsw/common-services/frontend/reports-</w:t>
      </w:r>
      <w:proofErr w:type="gram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mfe:milestone</w:t>
      </w:r>
      <w:proofErr w:type="gram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-5-dev-</w:t>
      </w:r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latestcommitid</w:t>
      </w:r>
    </w:p>
    <w:p w14:paraId="679D1FAB" w14:textId="7777777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2BDA5E97" w14:textId="61D01102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-d --rm=true --network host --name reports -v /</w:t>
      </w:r>
      <w:proofErr w:type="spell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registry.gitlab.com/infovision2023/jsw/common-services/frontend/reports-</w:t>
      </w:r>
      <w:proofErr w:type="gramStart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mfe:milestone</w:t>
      </w:r>
      <w:proofErr w:type="gramEnd"/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-5-</w:t>
      </w:r>
      <w:r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qa</w:t>
      </w:r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</w:t>
      </w:r>
      <w:r w:rsidRPr="008C5FFC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latestcommitid</w:t>
      </w:r>
    </w:p>
    <w:p w14:paraId="5B680E86" w14:textId="77777777" w:rsidR="00AA0BF1" w:rsidRDefault="00AA0BF1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65D84CEE" w14:textId="188CF692" w:rsidR="00AA0BF1" w:rsidRPr="00AA0BF1" w:rsidRDefault="00AA0BF1" w:rsidP="00AA0BF1">
      <w:pPr>
        <w:pStyle w:val="ListParagraph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AA0BF1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Commands for </w:t>
      </w:r>
      <w:r w:rsidRPr="00AA0BF1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ivl-mdm</w:t>
      </w:r>
      <w:r w:rsidRPr="00AA0BF1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C713D3" w14:textId="77777777" w:rsidR="00AA0BF1" w:rsidRDefault="00AA0BF1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57F08452" w14:textId="64755130" w:rsidR="008C5FFC" w:rsidRDefault="00AA0BF1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-it --rm=true --network host --name ivl-mdm -v /</w:t>
      </w:r>
      <w:proofErr w:type="spell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registry.gitlab.com/infovision2023/jsw/common-services/frontend/ivl-</w:t>
      </w:r>
      <w:proofErr w:type="gram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mdm:phase</w:t>
      </w:r>
      <w:proofErr w:type="gram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1-dev-</w:t>
      </w:r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latestcommitid</w:t>
      </w:r>
    </w:p>
    <w:p w14:paraId="4A596F6A" w14:textId="77777777" w:rsid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04583D3" w14:textId="700C7DEE" w:rsidR="00AA0BF1" w:rsidRDefault="00AA0BF1" w:rsidP="00AA0BF1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docker run -it --rm=true --network host --name ivl-mdm -v /</w:t>
      </w:r>
      <w:proofErr w:type="spell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jsw</w:t>
      </w:r>
      <w:proofErr w:type="spell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nextgen-mes</w:t>
      </w:r>
      <w:proofErr w:type="spell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/logs:/var/log registry.gitlab.com/infovision2023/jsw/common-services/frontend/ivl-</w:t>
      </w:r>
      <w:proofErr w:type="gramStart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mdm:phase</w:t>
      </w:r>
      <w:proofErr w:type="gramEnd"/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1-</w:t>
      </w:r>
      <w:r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qa</w:t>
      </w:r>
      <w:r w:rsidRPr="00AA0BF1">
        <w:rPr>
          <w:rStyle w:val="ui-provider"/>
          <w:rFonts w:ascii="Times New Roman" w:hAnsi="Times New Roman" w:cs="Times New Roman"/>
          <w:sz w:val="24"/>
          <w:szCs w:val="24"/>
          <w:highlight w:val="yellow"/>
        </w:rPr>
        <w:t>-latestcommitid</w:t>
      </w:r>
    </w:p>
    <w:p w14:paraId="407AC0DC" w14:textId="77777777" w:rsidR="00AA0BF1" w:rsidRDefault="00AA0BF1" w:rsidP="008C5FFC">
      <w:pPr>
        <w:pStyle w:val="ListParagraph"/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8F7E5E7" w14:textId="77777777" w:rsidR="008C5FFC" w:rsidRPr="008C5FFC" w:rsidRDefault="008C5FFC" w:rsidP="008C5FFC">
      <w:pPr>
        <w:pStyle w:val="ListParagraph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</w:p>
    <w:p w14:paraId="18A6CAF5" w14:textId="77777777" w:rsidR="00C31643" w:rsidRPr="00C31643" w:rsidRDefault="00C31643" w:rsidP="00C316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23C311" w14:textId="44AE574B" w:rsidR="00C309CB" w:rsidRPr="00C309CB" w:rsidRDefault="00C31643" w:rsidP="00F15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sectPr w:rsidR="00C309CB" w:rsidRPr="00C3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DC1"/>
    <w:multiLevelType w:val="hybridMultilevel"/>
    <w:tmpl w:val="A0661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241"/>
    <w:multiLevelType w:val="hybridMultilevel"/>
    <w:tmpl w:val="34507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2CCE"/>
    <w:multiLevelType w:val="hybridMultilevel"/>
    <w:tmpl w:val="05F6F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B17EB"/>
    <w:multiLevelType w:val="hybridMultilevel"/>
    <w:tmpl w:val="333E35B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6D01677"/>
    <w:multiLevelType w:val="hybridMultilevel"/>
    <w:tmpl w:val="F2483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21281"/>
    <w:multiLevelType w:val="hybridMultilevel"/>
    <w:tmpl w:val="25D01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5289390">
    <w:abstractNumId w:val="0"/>
  </w:num>
  <w:num w:numId="2" w16cid:durableId="399600923">
    <w:abstractNumId w:val="1"/>
  </w:num>
  <w:num w:numId="3" w16cid:durableId="1902868028">
    <w:abstractNumId w:val="4"/>
  </w:num>
  <w:num w:numId="4" w16cid:durableId="2079785881">
    <w:abstractNumId w:val="3"/>
  </w:num>
  <w:num w:numId="5" w16cid:durableId="424232179">
    <w:abstractNumId w:val="5"/>
  </w:num>
  <w:num w:numId="6" w16cid:durableId="32324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E9"/>
    <w:rsid w:val="0013265A"/>
    <w:rsid w:val="00132A25"/>
    <w:rsid w:val="00133995"/>
    <w:rsid w:val="0033580B"/>
    <w:rsid w:val="003C66F3"/>
    <w:rsid w:val="004C7E9A"/>
    <w:rsid w:val="005B1180"/>
    <w:rsid w:val="00644742"/>
    <w:rsid w:val="006F7AF5"/>
    <w:rsid w:val="007F7317"/>
    <w:rsid w:val="008C5FFC"/>
    <w:rsid w:val="00A41E11"/>
    <w:rsid w:val="00A578A0"/>
    <w:rsid w:val="00A60FE9"/>
    <w:rsid w:val="00AA0BF1"/>
    <w:rsid w:val="00AF3559"/>
    <w:rsid w:val="00B25F30"/>
    <w:rsid w:val="00C230B9"/>
    <w:rsid w:val="00C309CB"/>
    <w:rsid w:val="00C31643"/>
    <w:rsid w:val="00D960D4"/>
    <w:rsid w:val="00E5087F"/>
    <w:rsid w:val="00F15433"/>
    <w:rsid w:val="00F3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404C"/>
  <w15:chartTrackingRefBased/>
  <w15:docId w15:val="{CDE260F9-FCE2-4B96-A7F7-5CE4329E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08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87F"/>
    <w:rPr>
      <w:color w:val="96607D" w:themeColor="followedHyperlink"/>
      <w:u w:val="single"/>
    </w:rPr>
  </w:style>
  <w:style w:type="character" w:customStyle="1" w:styleId="ui-provider">
    <w:name w:val="ui-provider"/>
    <w:basedOn w:val="DefaultParagraphFont"/>
    <w:rsid w:val="00C3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infovision2023/devops/-/blob/main/environment_files/dev.list?ref_type=he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infovision2023/jsw/common-services/frontend/mdm-mfe/-/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12</cp:revision>
  <dcterms:created xsi:type="dcterms:W3CDTF">2024-06-07T16:14:00Z</dcterms:created>
  <dcterms:modified xsi:type="dcterms:W3CDTF">2024-06-07T18:42:00Z</dcterms:modified>
</cp:coreProperties>
</file>