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CS3130 (Design and Analysis of Algorithm Lab)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of Assignment: 18 Nov. 2021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Last Date of Submission: 18 Nov. 2021 11:59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Language: C Programming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Recursive and iterative solution of: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  <w:tab/>
        <w:t xml:space="preserve">a. Binary Search</w:t>
        <w:tab/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Given an array of integers numbers sorted in non-decreasing order, find the starting and ending position of a given target value.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target is not found in the array, return [-1, -1].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must write an algorithm with O (log n) runtime complexity. 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(Format to submit the assignment)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CS3130 (Design and Analysis of Algorithm Lab)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Assignment 1 (Date: 18 Nov. 2021)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Name: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Registration: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Program Code: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