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base64"/>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CMSC 125 COURSE GUIDE 1st Semester AY 2024-2025</w:t>
      </w:r>
    </w:p>
    <w:p>
      <w:pPr>
        <w:pStyle w:val="BodyText"/>
      </w:pPr>
      <w:r>
        <w:rPr>
          <w:b/>
        </w:rPr>
        <w:t xml:space="preserve">I. Course Description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i/>
              </w:rPr>
              <w:t xml:space="preserve">Course Number</w:t>
            </w:r>
          </w:p>
        </w:tc>
        <w:tc>
          <w:tcPr>
            <w:tcBorders>
              <w:bottom w:val="single"/>
            </w:tcBorders>
            <w:vAlign w:val="bottom"/>
          </w:tcPr>
          <w:p>
            <w:pPr>
              <w:pStyle w:val="Compact"/>
              <w:jc w:val="left"/>
            </w:pPr>
            <w:r>
              <w:t xml:space="preserve">CMSC 125</w:t>
            </w:r>
          </w:p>
        </w:tc>
      </w:tr>
      <w:tr>
        <w:tc>
          <w:p>
            <w:pPr>
              <w:pStyle w:val="Compact"/>
              <w:jc w:val="left"/>
            </w:pPr>
            <w:r>
              <w:rPr>
                <w:i/>
              </w:rPr>
              <w:t xml:space="preserve">Course Title</w:t>
            </w:r>
          </w:p>
        </w:tc>
        <w:tc>
          <w:p>
            <w:pPr>
              <w:pStyle w:val="Compact"/>
              <w:jc w:val="left"/>
            </w:pPr>
            <w:r>
              <w:rPr>
                <w:b/>
              </w:rPr>
              <w:t xml:space="preserve">Operating Systems</w:t>
            </w:r>
          </w:p>
        </w:tc>
      </w:tr>
      <w:tr>
        <w:tc>
          <w:p>
            <w:pPr>
              <w:pStyle w:val="Compact"/>
              <w:jc w:val="left"/>
            </w:pPr>
            <w:r>
              <w:rPr>
                <w:i/>
              </w:rPr>
              <w:t xml:space="preserve">Description</w:t>
            </w:r>
          </w:p>
        </w:tc>
        <w:tc>
          <w:p>
            <w:pPr>
              <w:pStyle w:val="Compact"/>
              <w:jc w:val="left"/>
            </w:pPr>
            <w:r>
              <w:t xml:space="preserve">Processor management, memory management, file and disk management, resource management, concurrent processes, networks and distributed systems.</w:t>
            </w:r>
          </w:p>
        </w:tc>
      </w:tr>
      <w:tr>
        <w:tc>
          <w:p>
            <w:pPr>
              <w:pStyle w:val="Compact"/>
              <w:jc w:val="left"/>
            </w:pPr>
            <w:r>
              <w:rPr>
                <w:i/>
              </w:rPr>
              <w:t xml:space="preserve">Prerequisite</w:t>
            </w:r>
          </w:p>
        </w:tc>
        <w:tc>
          <w:p>
            <w:pPr>
              <w:pStyle w:val="Compact"/>
              <w:jc w:val="left"/>
            </w:pPr>
            <w:r>
              <w:t xml:space="preserve">CMSC 123 or COI</w:t>
            </w:r>
          </w:p>
        </w:tc>
      </w:tr>
    </w:tbl>
    <w:p>
      <w:pPr>
        <w:pStyle w:val="BodyText"/>
      </w:pPr>
      <w:r>
        <w:rPr>
          <w:b/>
        </w:rPr>
        <w:t xml:space="preserve">II. Course Introduction</w:t>
      </w:r>
    </w:p>
    <w:p>
      <w:pPr>
        <w:pStyle w:val="BodyText"/>
      </w:pPr>
      <w:r>
        <w:rPr>
          <w:b/>
        </w:rPr>
        <w:t xml:space="preserve">Welcome to CMSC 125</w:t>
      </w:r>
      <w:r>
        <w:t xml:space="preserve">! The aim of this course is to introduce students to operating systems concepts.</w:t>
      </w:r>
    </w:p>
    <w:p>
      <w:pPr>
        <w:pStyle w:val="BodyText"/>
      </w:pPr>
      <w:r>
        <w:rPr>
          <w:b/>
        </w:rPr>
        <w:t xml:space="preserve">III. Course Objectives</w:t>
      </w:r>
      <w:r>
        <w:br/>
      </w:r>
      <w:r>
        <w:t xml:space="preserve">At the end of the course, you should be able to</w:t>
      </w:r>
    </w:p>
    <w:p>
      <w:pPr>
        <w:numPr>
          <w:ilvl w:val="0"/>
          <w:numId w:val="1001"/>
        </w:numPr>
        <w:pStyle w:val="Compact"/>
      </w:pPr>
      <w:r>
        <w:t xml:space="preserve">describe the purpose and functions of an operating system;</w:t>
      </w:r>
      <w:r>
        <w:br/>
      </w:r>
    </w:p>
    <w:p>
      <w:pPr>
        <w:numPr>
          <w:ilvl w:val="0"/>
          <w:numId w:val="1001"/>
        </w:numPr>
        <w:pStyle w:val="Compact"/>
      </w:pPr>
      <w:r>
        <w:t xml:space="preserve">design and implement programs to perform simple operating system tasks; and</w:t>
      </w:r>
      <w:r>
        <w:br/>
      </w:r>
    </w:p>
    <w:p>
      <w:pPr>
        <w:numPr>
          <w:ilvl w:val="0"/>
          <w:numId w:val="1001"/>
        </w:numPr>
        <w:pStyle w:val="Compact"/>
      </w:pPr>
      <w:r>
        <w:t xml:space="preserve">evaluate the performance of different operating system algorithms.</w:t>
      </w:r>
    </w:p>
    <w:p>
      <w:pPr>
        <w:pStyle w:val="FirstParagraph"/>
      </w:pPr>
      <w:r>
        <w:rPr>
          <w:b/>
        </w:rPr>
        <w:t xml:space="preserve">IV. Course Prerequisite</w:t>
      </w:r>
    </w:p>
    <w:p>
      <w:pPr>
        <w:pStyle w:val="BodyText"/>
      </w:pPr>
      <w:r>
        <w:t xml:space="preserve">This course will require that you have taken CMSC 123, Data Structures.</w:t>
      </w:r>
    </w:p>
    <w:p>
      <w:pPr>
        <w:pStyle w:val="BodyText"/>
      </w:pPr>
      <w:r>
        <w:rPr>
          <w:b/>
        </w:rPr>
        <w:t xml:space="preserve">V. Course Materials and Schedule</w:t>
      </w:r>
    </w:p>
    <w:p>
      <w:pPr>
        <w:numPr>
          <w:ilvl w:val="0"/>
          <w:numId w:val="1002"/>
        </w:numPr>
        <w:pStyle w:val="Compact"/>
      </w:pPr>
      <w:r>
        <w:t xml:space="preserve">You will be provided with</w:t>
      </w:r>
      <w:r>
        <w:t xml:space="preserve"> </w:t>
      </w:r>
      <w:r>
        <w:rPr>
          <w:b/>
        </w:rPr>
        <w:t xml:space="preserve">video lectures</w:t>
      </w:r>
      <w:r>
        <w:t xml:space="preserve"> </w:t>
      </w:r>
      <w:r>
        <w:t xml:space="preserve">and a PDF version of the set of</w:t>
      </w:r>
      <w:r>
        <w:t xml:space="preserve"> </w:t>
      </w:r>
      <w:r>
        <w:rPr>
          <w:b/>
        </w:rPr>
        <w:t xml:space="preserve">presentation slides</w:t>
      </w:r>
      <w:r>
        <w:t xml:space="preserve"> </w:t>
      </w:r>
      <w:r>
        <w:t xml:space="preserve">used in the videos as well as a set of</w:t>
      </w:r>
      <w:r>
        <w:t xml:space="preserve"> </w:t>
      </w:r>
      <w:r>
        <w:rPr>
          <w:b/>
        </w:rPr>
        <w:t xml:space="preserve">labs</w:t>
      </w:r>
      <w:r>
        <w:t xml:space="preserve"> </w:t>
      </w:r>
      <w:r>
        <w:t xml:space="preserve">for you to do, mostly coding. These will be made available through the course website or Google Classroom. No coursepack will be provided.</w:t>
      </w:r>
      <w:r>
        <w:br/>
      </w:r>
    </w:p>
    <w:p>
      <w:pPr>
        <w:numPr>
          <w:ilvl w:val="0"/>
          <w:numId w:val="1002"/>
        </w:numPr>
        <w:pStyle w:val="Compact"/>
      </w:pPr>
      <w:r>
        <w:t xml:space="preserve">Below is the timetable summarizing the topics that we will cover for the semester. We advise that during each week you spend one to two hours viewing the videos of the lectures. Don’t forget to read the textbook!</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center"/>
            </w:pPr>
            <w:r>
              <w:t xml:space="preserve">Wk</w:t>
            </w:r>
          </w:p>
        </w:tc>
        <w:tc>
          <w:tcPr>
            <w:tcBorders>
              <w:bottom w:val="single"/>
            </w:tcBorders>
            <w:vAlign w:val="bottom"/>
          </w:tcPr>
          <w:p>
            <w:pPr>
              <w:pStyle w:val="Compact"/>
              <w:jc w:val="left"/>
            </w:pPr>
            <w:r>
              <w:t xml:space="preserve">Scheduled Dates</w:t>
            </w:r>
          </w:p>
        </w:tc>
        <w:tc>
          <w:tcPr>
            <w:tcBorders>
              <w:bottom w:val="single"/>
            </w:tcBorders>
            <w:vAlign w:val="bottom"/>
          </w:tcPr>
          <w:p>
            <w:pPr>
              <w:pStyle w:val="Compact"/>
              <w:jc w:val="left"/>
            </w:pPr>
            <w:r>
              <w:t xml:space="preserve">Actual Dates</w:t>
            </w:r>
          </w:p>
        </w:tc>
        <w:tc>
          <w:tcPr>
            <w:tcBorders>
              <w:bottom w:val="single"/>
            </w:tcBorders>
            <w:vAlign w:val="bottom"/>
          </w:tcPr>
          <w:p>
            <w:pPr>
              <w:pStyle w:val="Compact"/>
              <w:jc w:val="left"/>
            </w:pPr>
            <w:r>
              <w:t xml:space="preserve">Topics</w:t>
            </w:r>
          </w:p>
        </w:tc>
        <w:tc>
          <w:tcPr>
            <w:tcBorders>
              <w:bottom w:val="single"/>
            </w:tcBorders>
            <w:vAlign w:val="bottom"/>
          </w:tcPr>
          <w:p>
            <w:pPr>
              <w:pStyle w:val="Compact"/>
              <w:jc w:val="left"/>
            </w:pPr>
            <w:r>
              <w:t xml:space="preserve">Expected Learning Outcomes</w:t>
            </w:r>
          </w:p>
        </w:tc>
        <w:tc>
          <w:tcPr>
            <w:tcBorders>
              <w:bottom w:val="single"/>
            </w:tcBorders>
            <w:vAlign w:val="bottom"/>
          </w:tcPr>
          <w:p>
            <w:pPr>
              <w:pStyle w:val="Compact"/>
              <w:jc w:val="left"/>
            </w:pPr>
            <w:r>
              <w:t xml:space="preserve">Learning Resources</w:t>
            </w:r>
          </w:p>
        </w:tc>
        <w:tc>
          <w:tcPr>
            <w:tcBorders>
              <w:bottom w:val="single"/>
            </w:tcBorders>
            <w:vAlign w:val="bottom"/>
          </w:tcPr>
          <w:p>
            <w:pPr>
              <w:pStyle w:val="Compact"/>
              <w:jc w:val="left"/>
            </w:pPr>
            <w:r>
              <w:t xml:space="preserve">Labs</w:t>
            </w:r>
          </w:p>
        </w:tc>
        <w:tc>
          <w:tcPr>
            <w:tcBorders>
              <w:bottom w:val="single"/>
            </w:tcBorders>
            <w:vAlign w:val="bottom"/>
          </w:tcPr>
          <w:p>
            <w:pPr>
              <w:pStyle w:val="Compact"/>
              <w:jc w:val="left"/>
            </w:pPr>
            <w:r>
              <w:t xml:space="preserve">F2F/Async Activities</w:t>
            </w:r>
          </w:p>
        </w:tc>
      </w:tr>
      <w:tr>
        <w:tc>
          <w:p>
            <w:pPr>
              <w:pStyle w:val="Compact"/>
              <w:jc w:val="center"/>
            </w:pPr>
            <w:r>
              <w:rPr>
                <w:b/>
              </w:rPr>
              <w:t xml:space="preserve">1</w:t>
            </w:r>
          </w:p>
        </w:tc>
        <w:tc>
          <w:p>
            <w:pPr>
              <w:pStyle w:val="Compact"/>
              <w:jc w:val="left"/>
            </w:pPr>
            <w:r>
              <w:rPr>
                <w:b/>
              </w:rPr>
              <w:t xml:space="preserve">Aug 19-23</w:t>
            </w:r>
          </w:p>
        </w:tc>
        <w:tc>
          <w:p/>
        </w:tc>
        <w:tc>
          <w:p>
            <w:pPr>
              <w:pStyle w:val="Compact"/>
              <w:jc w:val="left"/>
            </w:pPr>
            <w:r>
              <w:t xml:space="preserve">Introduction to the Course</w:t>
            </w:r>
          </w:p>
        </w:tc>
        <w:tc>
          <w:p/>
        </w:tc>
        <w:tc>
          <w:p/>
        </w:tc>
        <w:tc>
          <w:p>
            <w:pPr>
              <w:pStyle w:val="Compact"/>
              <w:jc w:val="left"/>
            </w:pPr>
            <w:r>
              <w:t xml:space="preserve">Tutorial01: Installing Ubuntu Desktop 20.04 on VirtualBox,</w:t>
            </w:r>
          </w:p>
        </w:tc>
        <w:tc>
          <w:p>
            <w:pPr>
              <w:pStyle w:val="Compact"/>
              <w:jc w:val="left"/>
            </w:pPr>
            <w:r>
              <w:rPr>
                <w:i/>
              </w:rPr>
              <w:t xml:space="preserve">F2F</w:t>
            </w:r>
            <w:r>
              <w:t xml:space="preserve">: Discussion/Quizzes/Lab</w:t>
            </w:r>
            <w:r>
              <w:t xml:space="preserve"> </w:t>
            </w:r>
            <w:r>
              <w:rPr>
                <w:i/>
              </w:rPr>
              <w:t xml:space="preserve">Async</w:t>
            </w:r>
            <w:r>
              <w:t xml:space="preserve">: Readings/Videos/Consultation via Slack</w:t>
            </w:r>
          </w:p>
        </w:tc>
      </w:tr>
      <w:tr>
        <w:tc>
          <w:p>
            <w:pPr>
              <w:pStyle w:val="Compact"/>
              <w:jc w:val="center"/>
            </w:pPr>
            <w:r>
              <w:rPr>
                <w:b/>
              </w:rPr>
              <w:t xml:space="preserve">2</w:t>
            </w:r>
          </w:p>
        </w:tc>
        <w:tc>
          <w:p>
            <w:pPr>
              <w:pStyle w:val="Compact"/>
              <w:jc w:val="left"/>
            </w:pPr>
            <w:r>
              <w:rPr>
                <w:b/>
              </w:rPr>
              <w:t xml:space="preserve">Aug 26-30</w:t>
            </w:r>
          </w:p>
        </w:tc>
        <w:tc>
          <w:p>
            <w:pPr>
              <w:pStyle w:val="Compact"/>
              <w:jc w:val="left"/>
            </w:pPr>
            <w:r>
              <w:rPr>
                <w:i/>
              </w:rPr>
              <w:t xml:space="preserve">Aug 26-30</w:t>
            </w:r>
          </w:p>
        </w:tc>
        <w:tc>
          <w:p>
            <w:pPr>
              <w:pStyle w:val="Compact"/>
              <w:jc w:val="left"/>
            </w:pPr>
            <w:r>
              <w:t xml:space="preserve">Introduction to OS The Process Abstraction Process API Example</w:t>
            </w:r>
          </w:p>
        </w:tc>
        <w:tc>
          <w:p>
            <w:pPr>
              <w:pStyle w:val="Compact"/>
              <w:jc w:val="left"/>
            </w:pPr>
            <w:r>
              <w:t xml:space="preserve">- Describe the main services provided by an operating system in the context of virtualization, concurrency, and persistence</w:t>
            </w:r>
            <w:r>
              <w:t xml:space="preserve"> </w:t>
            </w:r>
            <w:r>
              <w:t xml:space="preserve">- Differentiate a program from a process</w:t>
            </w:r>
            <w:r>
              <w:t xml:space="preserve"> </w:t>
            </w:r>
            <w:r>
              <w:t xml:space="preserve"> </w:t>
            </w:r>
            <w:r>
              <w:t xml:space="preserve">- Describe the different states a process can be in</w:t>
            </w:r>
            <w:r>
              <w:t xml:space="preserve"> </w:t>
            </w:r>
            <w:r>
              <w:t xml:space="preserve"> </w:t>
            </w:r>
            <w:r>
              <w:t xml:space="preserve">- Differentiate CPU-bound process and I/O-bound processes</w:t>
            </w:r>
            <w:r>
              <w:t xml:space="preserve"> </w:t>
            </w:r>
            <w:r>
              <w:t xml:space="preserve"> </w:t>
            </w:r>
            <w:r>
              <w:t xml:space="preserve">- Explain how a process transitions from one state to another</w:t>
            </w:r>
            <w:r>
              <w:t xml:space="preserve"> </w:t>
            </w:r>
            <w:r>
              <w:t xml:space="preserve"> </w:t>
            </w:r>
            <w:r>
              <w:t xml:space="preserve">- Explain how the fork(), wait(), and exec() system calls work</w:t>
            </w:r>
            <w:r>
              <w:t xml:space="preserve"> </w:t>
            </w:r>
            <w:r>
              <w:t xml:space="preserve"> </w:t>
            </w:r>
            <w:r>
              <w:t xml:space="preserve">- Describe other process control functions</w:t>
            </w:r>
          </w:p>
        </w:tc>
        <w:tc>
          <w:p>
            <w:pPr>
              <w:pStyle w:val="Compact"/>
              <w:jc w:val="left"/>
            </w:pPr>
            <w:hyperlink r:id="rId20">
              <w:r>
                <w:rPr>
                  <w:rStyle w:val="Hyperlink"/>
                </w:rPr>
                <w:t xml:space="preserve">OSTEP Ch. 2</w:t>
              </w:r>
            </w:hyperlink>
            <w:r>
              <w:t xml:space="preserve"> </w:t>
            </w:r>
            <w:hyperlink r:id="rId21">
              <w:r>
                <w:rPr>
                  <w:rStyle w:val="Hyperlink"/>
                </w:rPr>
                <w:t xml:space="preserve">OSTEP Ch. 4</w:t>
              </w:r>
            </w:hyperlink>
            <w:r>
              <w:t xml:space="preserve"> </w:t>
            </w:r>
            <w:hyperlink r:id="rId22">
              <w:r>
                <w:rPr>
                  <w:rStyle w:val="Hyperlink"/>
                </w:rPr>
                <w:t xml:space="preserve">OSTEP Ch. 5</w:t>
              </w:r>
            </w:hyperlink>
            <w:r>
              <w:t xml:space="preserve"> </w:t>
            </w:r>
            <w:hyperlink r:id="rId23">
              <w:r>
                <w:rPr>
                  <w:rStyle w:val="Hyperlink"/>
                </w:rPr>
                <w:t xml:space="preserve">YouTube Videos</w:t>
              </w:r>
            </w:hyperlink>
          </w:p>
        </w:tc>
        <w:tc>
          <w:p>
            <w:pPr>
              <w:pStyle w:val="Compact"/>
              <w:jc w:val="left"/>
            </w:pPr>
            <w:r>
              <w:t xml:space="preserve">Lab01: Advanced Linux Commands</w:t>
            </w:r>
          </w:p>
        </w:tc>
        <w:tc>
          <w:p>
            <w:pPr>
              <w:pStyle w:val="Compact"/>
              <w:jc w:val="left"/>
            </w:pPr>
            <w:r>
              <w:rPr>
                <w:i/>
              </w:rPr>
              <w:t xml:space="preserve">F2F:</w:t>
            </w:r>
            <w:r>
              <w:t xml:space="preserve"> </w:t>
            </w:r>
            <w:r>
              <w:t xml:space="preserve">Discussion/Quizzes/Lab</w:t>
            </w:r>
            <w:r>
              <w:t xml:space="preserve"> </w:t>
            </w:r>
            <w:r>
              <w:rPr>
                <w:i/>
              </w:rPr>
              <w:t xml:space="preserve">Async:</w:t>
            </w:r>
            <w:r>
              <w:t xml:space="preserve"> </w:t>
            </w:r>
            <w:r>
              <w:t xml:space="preserve">Readings/Videos/Consultation via Slack</w:t>
            </w:r>
          </w:p>
        </w:tc>
      </w:tr>
      <w:tr>
        <w:tc>
          <w:p>
            <w:pPr>
              <w:pStyle w:val="Compact"/>
              <w:jc w:val="center"/>
            </w:pPr>
            <w:r>
              <w:rPr>
                <w:b/>
              </w:rPr>
              <w:t xml:space="preserve">3</w:t>
            </w:r>
          </w:p>
        </w:tc>
        <w:tc>
          <w:p>
            <w:pPr>
              <w:pStyle w:val="Compact"/>
              <w:jc w:val="left"/>
            </w:pPr>
            <w:r>
              <w:rPr>
                <w:b/>
              </w:rPr>
              <w:t xml:space="preserve">Sep 2-6</w:t>
            </w:r>
          </w:p>
        </w:tc>
        <w:tc>
          <w:p>
            <w:pPr>
              <w:pStyle w:val="Compact"/>
              <w:jc w:val="left"/>
            </w:pPr>
            <w:r>
              <w:rPr>
                <w:i/>
              </w:rPr>
              <w:t xml:space="preserve">Sep 2- 6</w:t>
            </w:r>
            <w:r>
              <w:t xml:space="preserve"> </w:t>
            </w:r>
            <w:r>
              <w:rPr>
                <w:i/>
              </w:rPr>
              <w:t xml:space="preserve">Sep 9-13</w:t>
            </w:r>
          </w:p>
        </w:tc>
        <w:tc>
          <w:p>
            <w:pPr>
              <w:pStyle w:val="Compact"/>
              <w:jc w:val="left"/>
            </w:pPr>
            <w:r>
              <w:t xml:space="preserve">Limited Direct Execution Scheduling Multi-Level Feedback Queue Fair-Share Scheduling Multiprocessor Scheduling</w:t>
            </w:r>
          </w:p>
        </w:tc>
        <w:tc>
          <w:p>
            <w:pPr>
              <w:pStyle w:val="Compact"/>
              <w:jc w:val="left"/>
            </w:pPr>
            <w:r>
              <w:t xml:space="preserve">Illustrate the Limited Direct Execution Protocol Describe how the trap and return-from-trap instructions work Differentiate user mode from kernel mode Describe the approaches on how the kernel takes back control when switching processes Explain how the timer interrupt is used for the kernel to regain control Evaluate various CPU scheduling policies based on certain metrics given some assumptions on the input processes Describe how MLFQ works Describe the different approaches to proportional share scheduling Describe the challenges, and solutions, in multiprocessor scheduling</w:t>
            </w:r>
          </w:p>
        </w:tc>
        <w:tc>
          <w:p>
            <w:pPr>
              <w:pStyle w:val="Compact"/>
              <w:jc w:val="left"/>
            </w:pPr>
            <w:hyperlink r:id="rId24">
              <w:r>
                <w:rPr>
                  <w:rStyle w:val="Hyperlink"/>
                </w:rPr>
                <w:t xml:space="preserve">OSTEP Ch. 6</w:t>
              </w:r>
            </w:hyperlink>
            <w:r>
              <w:t xml:space="preserve"> </w:t>
            </w:r>
            <w:hyperlink r:id="rId25">
              <w:r>
                <w:rPr>
                  <w:rStyle w:val="Hyperlink"/>
                </w:rPr>
                <w:t xml:space="preserve">OSTEP Ch. 7</w:t>
              </w:r>
            </w:hyperlink>
            <w:r>
              <w:t xml:space="preserve"> </w:t>
            </w:r>
            <w:hyperlink r:id="rId26">
              <w:r>
                <w:rPr>
                  <w:rStyle w:val="Hyperlink"/>
                </w:rPr>
                <w:t xml:space="preserve">OSTEP Ch. 8</w:t>
              </w:r>
            </w:hyperlink>
            <w:r>
              <w:t xml:space="preserve"> </w:t>
            </w:r>
            <w:hyperlink r:id="rId27">
              <w:r>
                <w:rPr>
                  <w:rStyle w:val="Hyperlink"/>
                </w:rPr>
                <w:t xml:space="preserve">OSTEP Ch. 9</w:t>
              </w:r>
            </w:hyperlink>
            <w:r>
              <w:t xml:space="preserve"> </w:t>
            </w:r>
            <w:hyperlink r:id="rId28">
              <w:r>
                <w:rPr>
                  <w:rStyle w:val="Hyperlink"/>
                </w:rPr>
                <w:t xml:space="preserve">OSTEP Ch. 10</w:t>
              </w:r>
            </w:hyperlink>
            <w:r>
              <w:t xml:space="preserve"> </w:t>
            </w:r>
            <w:hyperlink r:id="rId23">
              <w:r>
                <w:rPr>
                  <w:rStyle w:val="Hyperlink"/>
                </w:rPr>
                <w:t xml:space="preserve">YouTube Videos</w:t>
              </w:r>
            </w:hyperlink>
          </w:p>
        </w:tc>
        <w:tc>
          <w:p>
            <w:pPr>
              <w:pStyle w:val="Compact"/>
              <w:jc w:val="left"/>
            </w:pPr>
            <w:r>
              <w:t xml:space="preserve">Lab02: BASH Shell Scripting</w:t>
            </w:r>
          </w:p>
        </w:tc>
        <w:tc>
          <w:p>
            <w:pPr>
              <w:pStyle w:val="Compact"/>
              <w:jc w:val="left"/>
            </w:pPr>
            <w:r>
              <w:rPr>
                <w:i/>
              </w:rPr>
              <w:t xml:space="preserve">F2F:</w:t>
            </w:r>
            <w:r>
              <w:t xml:space="preserve"> </w:t>
            </w:r>
            <w:r>
              <w:t xml:space="preserve">Discussion/Quizzes/Lab</w:t>
            </w:r>
            <w:r>
              <w:t xml:space="preserve"> </w:t>
            </w:r>
            <w:r>
              <w:rPr>
                <w:i/>
              </w:rPr>
              <w:t xml:space="preserve">Async:</w:t>
            </w:r>
            <w:r>
              <w:t xml:space="preserve"> </w:t>
            </w:r>
            <w:r>
              <w:t xml:space="preserve">Readings/Videos/Consultation via Slack</w:t>
            </w:r>
          </w:p>
        </w:tc>
      </w:tr>
      <w:tr>
        <w:tc>
          <w:p>
            <w:pPr>
              <w:pStyle w:val="Compact"/>
              <w:jc w:val="center"/>
            </w:pPr>
            <w:r>
              <w:rPr>
                <w:b/>
              </w:rPr>
              <w:t xml:space="preserve">4</w:t>
            </w:r>
          </w:p>
        </w:tc>
        <w:tc>
          <w:p>
            <w:pPr>
              <w:pStyle w:val="Compact"/>
              <w:jc w:val="left"/>
            </w:pPr>
            <w:r>
              <w:rPr>
                <w:b/>
              </w:rPr>
              <w:t xml:space="preserve">Sep 9-13</w:t>
            </w:r>
          </w:p>
        </w:tc>
        <w:tc>
          <w:p>
            <w:pPr>
              <w:pStyle w:val="Compact"/>
              <w:jc w:val="left"/>
            </w:pPr>
            <w:r>
              <w:rPr>
                <w:i/>
              </w:rPr>
              <w:t xml:space="preserve">Sep 16-20</w:t>
            </w:r>
          </w:p>
        </w:tc>
        <w:tc>
          <w:p>
            <w:pPr>
              <w:pStyle w:val="Compact"/>
              <w:jc w:val="left"/>
            </w:pPr>
            <w:r>
              <w:t xml:space="preserve">Address Spaces Memory API Address Translation</w:t>
            </w:r>
          </w:p>
        </w:tc>
        <w:tc>
          <w:p>
            <w:pPr>
              <w:pStyle w:val="Compact"/>
              <w:jc w:val="left"/>
            </w:pPr>
            <w:r>
              <w:t xml:space="preserve">Explain what the address space of a process is Illustrate the address space of a process Explain the function and behaviour of each section of a process’ address space: code, data, stack, heap Describe the goals for virtualizing memory Explain how the malloc(), free(), sbrk(), and other functions are used in C programs Explain the importance and mechanisms of address translation: virtual address to physical address Illustrate Limited Direct Execution with Dynamic Relocation at boot time and at run time Illustrate internal fragmentation</w:t>
            </w:r>
          </w:p>
        </w:tc>
        <w:tc>
          <w:p>
            <w:pPr>
              <w:pStyle w:val="Compact"/>
              <w:jc w:val="left"/>
            </w:pPr>
            <w:hyperlink r:id="rId28">
              <w:r>
                <w:rPr>
                  <w:rStyle w:val="Hyperlink"/>
                </w:rPr>
                <w:t xml:space="preserve">OSTEP Ch. 13</w:t>
              </w:r>
            </w:hyperlink>
            <w:r>
              <w:t xml:space="preserve"> </w:t>
            </w:r>
            <w:hyperlink r:id="rId29">
              <w:r>
                <w:rPr>
                  <w:rStyle w:val="Hyperlink"/>
                </w:rPr>
                <w:t xml:space="preserve">OSTEP Ch. 14</w:t>
              </w:r>
            </w:hyperlink>
            <w:r>
              <w:t xml:space="preserve"> </w:t>
            </w:r>
            <w:hyperlink r:id="rId30">
              <w:r>
                <w:rPr>
                  <w:rStyle w:val="Hyperlink"/>
                </w:rPr>
                <w:t xml:space="preserve">OSTEP Ch. 15</w:t>
              </w:r>
            </w:hyperlink>
            <w:r>
              <w:t xml:space="preserve"> </w:t>
            </w:r>
            <w:hyperlink r:id="rId23">
              <w:r>
                <w:rPr>
                  <w:rStyle w:val="Hyperlink"/>
                </w:rPr>
                <w:t xml:space="preserve">YouTube Videos</w:t>
              </w:r>
            </w:hyperlink>
          </w:p>
        </w:tc>
        <w:tc>
          <w:p>
            <w:pPr>
              <w:pStyle w:val="Compact"/>
              <w:jc w:val="left"/>
            </w:pPr>
            <w:r>
              <w:t xml:space="preserve">Lab03: Process API in Linux</w:t>
            </w:r>
          </w:p>
        </w:tc>
        <w:tc>
          <w:p>
            <w:pPr>
              <w:pStyle w:val="Compact"/>
              <w:jc w:val="left"/>
            </w:pPr>
            <w:r>
              <w:rPr>
                <w:i/>
              </w:rPr>
              <w:t xml:space="preserve">F2F:</w:t>
            </w:r>
            <w:r>
              <w:t xml:space="preserve"> </w:t>
            </w:r>
            <w:r>
              <w:t xml:space="preserve">Discussion/Quizzes/Lab</w:t>
            </w:r>
            <w:r>
              <w:t xml:space="preserve"> </w:t>
            </w:r>
            <w:r>
              <w:rPr>
                <w:i/>
              </w:rPr>
              <w:t xml:space="preserve">Async:</w:t>
            </w:r>
            <w:r>
              <w:t xml:space="preserve"> </w:t>
            </w:r>
            <w:r>
              <w:t xml:space="preserve">Readings/Videos/Consultation via Slack</w:t>
            </w:r>
          </w:p>
        </w:tc>
      </w:tr>
      <w:tr>
        <w:tc>
          <w:p>
            <w:pPr>
              <w:pStyle w:val="Compact"/>
              <w:jc w:val="center"/>
            </w:pPr>
            <w:r>
              <w:rPr>
                <w:b/>
              </w:rPr>
              <w:t xml:space="preserve">5</w:t>
            </w:r>
          </w:p>
        </w:tc>
        <w:tc>
          <w:p>
            <w:pPr>
              <w:pStyle w:val="Compact"/>
              <w:jc w:val="left"/>
            </w:pPr>
            <w:r>
              <w:rPr>
                <w:b/>
              </w:rPr>
              <w:t xml:space="preserve">Sep 16-20</w:t>
            </w:r>
          </w:p>
        </w:tc>
        <w:tc>
          <w:p>
            <w:pPr>
              <w:pStyle w:val="Compact"/>
              <w:jc w:val="left"/>
            </w:pPr>
            <w:r>
              <w:rPr>
                <w:i/>
              </w:rPr>
              <w:t xml:space="preserve">Sep 23-27 Sep 30-Oct 4 Oct 7-11</w:t>
            </w:r>
          </w:p>
        </w:tc>
        <w:tc>
          <w:p>
            <w:pPr>
              <w:pStyle w:val="Compact"/>
              <w:jc w:val="left"/>
            </w:pPr>
            <w:r>
              <w:t xml:space="preserve">Segmentation Free Space Management Paging TLB Swapping Mechanisms Advanced Page Tables</w:t>
            </w:r>
          </w:p>
        </w:tc>
        <w:tc>
          <w:p>
            <w:pPr>
              <w:pStyle w:val="Compact"/>
              <w:jc w:val="left"/>
            </w:pPr>
            <w:r>
              <w:t xml:space="preserve">Illustrate how segmentation works Explain how the hardware determines the segment and offset within a segment given a memory address Illustrate external fragmentation Describe a basic algorithm for implementing malloc() Illustrate how paging works Illustrate how the TLB helps in improving paging performance Illustrate how paged-segmentation works Illustrate how multi-level paging works</w:t>
            </w:r>
          </w:p>
        </w:tc>
        <w:tc>
          <w:p>
            <w:pPr>
              <w:pStyle w:val="Compact"/>
              <w:jc w:val="left"/>
            </w:pPr>
            <w:hyperlink r:id="rId31">
              <w:r>
                <w:rPr>
                  <w:rStyle w:val="Hyperlink"/>
                </w:rPr>
                <w:t xml:space="preserve">OSTEP Ch. 16</w:t>
              </w:r>
            </w:hyperlink>
            <w:r>
              <w:t xml:space="preserve"> </w:t>
            </w:r>
            <w:hyperlink r:id="rId32">
              <w:r>
                <w:rPr>
                  <w:rStyle w:val="Hyperlink"/>
                </w:rPr>
                <w:t xml:space="preserve">OSTEP Ch. 17</w:t>
              </w:r>
            </w:hyperlink>
            <w:r>
              <w:t xml:space="preserve"> </w:t>
            </w:r>
            <w:hyperlink r:id="rId33">
              <w:r>
                <w:rPr>
                  <w:rStyle w:val="Hyperlink"/>
                </w:rPr>
                <w:t xml:space="preserve">OSTEP Ch. 18</w:t>
              </w:r>
            </w:hyperlink>
            <w:r>
              <w:t xml:space="preserve"> </w:t>
            </w:r>
            <w:hyperlink r:id="rId34">
              <w:r>
                <w:rPr>
                  <w:rStyle w:val="Hyperlink"/>
                </w:rPr>
                <w:t xml:space="preserve">OSTEP Ch. 19</w:t>
              </w:r>
            </w:hyperlink>
            <w:r>
              <w:t xml:space="preserve"> </w:t>
            </w:r>
            <w:hyperlink r:id="rId35">
              <w:r>
                <w:rPr>
                  <w:rStyle w:val="Hyperlink"/>
                </w:rPr>
                <w:t xml:space="preserve">OSTEP Ch. 20</w:t>
              </w:r>
            </w:hyperlink>
            <w:r>
              <w:t xml:space="preserve"> </w:t>
            </w:r>
            <w:hyperlink r:id="rId23">
              <w:r>
                <w:rPr>
                  <w:rStyle w:val="Hyperlink"/>
                </w:rPr>
                <w:t xml:space="preserve">YouTube Videos</w:t>
              </w:r>
            </w:hyperlink>
          </w:p>
        </w:tc>
        <w:tc>
          <w:p>
            <w:pPr>
              <w:pStyle w:val="Compact"/>
              <w:jc w:val="left"/>
            </w:pPr>
            <w:r>
              <w:t xml:space="preserve">Lab04: CPU Scheduling Simulations</w:t>
            </w:r>
          </w:p>
        </w:tc>
        <w:tc>
          <w:p>
            <w:pPr>
              <w:pStyle w:val="Compact"/>
              <w:jc w:val="left"/>
            </w:pPr>
            <w:r>
              <w:rPr>
                <w:i/>
              </w:rPr>
              <w:t xml:space="preserve">F2F:</w:t>
            </w:r>
            <w:r>
              <w:t xml:space="preserve"> </w:t>
            </w:r>
            <w:r>
              <w:t xml:space="preserve">Discussion/Quizzes/Lab</w:t>
            </w:r>
            <w:r>
              <w:t xml:space="preserve"> </w:t>
            </w:r>
            <w:r>
              <w:rPr>
                <w:i/>
              </w:rPr>
              <w:t xml:space="preserve">Async:</w:t>
            </w:r>
            <w:r>
              <w:t xml:space="preserve"> </w:t>
            </w:r>
            <w:r>
              <w:t xml:space="preserve">Readings/Videos/Consultation via Slack</w:t>
            </w:r>
          </w:p>
        </w:tc>
      </w:tr>
      <w:tr>
        <w:tc>
          <w:p>
            <w:pPr>
              <w:pStyle w:val="Compact"/>
              <w:jc w:val="center"/>
            </w:pPr>
            <w:r>
              <w:rPr>
                <w:b/>
              </w:rPr>
              <w:t xml:space="preserve">6</w:t>
            </w:r>
          </w:p>
        </w:tc>
        <w:tc>
          <w:p>
            <w:pPr>
              <w:pStyle w:val="Compact"/>
              <w:jc w:val="left"/>
            </w:pPr>
            <w:r>
              <w:rPr>
                <w:b/>
              </w:rPr>
              <w:t xml:space="preserve">Sep 23-27</w:t>
            </w:r>
          </w:p>
        </w:tc>
        <w:tc>
          <w:p/>
        </w:tc>
        <w:tc>
          <w:p>
            <w:pPr>
              <w:pStyle w:val="Compact"/>
              <w:jc w:val="left"/>
            </w:pPr>
            <w:r>
              <w:t xml:space="preserve">Policies and Mechanisms for Memory (reading assignment)</w:t>
            </w:r>
          </w:p>
        </w:tc>
        <w:tc>
          <w:p>
            <w:pPr>
              <w:pStyle w:val="Compact"/>
              <w:jc w:val="left"/>
            </w:pPr>
            <w:r>
              <w:t xml:space="preserve">Explain the role and implementation of swap space Illustrate what happens during a page fault Explain what thrashing is</w:t>
            </w:r>
          </w:p>
        </w:tc>
        <w:tc>
          <w:p>
            <w:pPr>
              <w:pStyle w:val="Compact"/>
              <w:jc w:val="left"/>
            </w:pPr>
            <w:hyperlink r:id="rId36">
              <w:r>
                <w:rPr>
                  <w:rStyle w:val="Hyperlink"/>
                </w:rPr>
                <w:t xml:space="preserve">OSTEP Ch. 21</w:t>
              </w:r>
            </w:hyperlink>
            <w:r>
              <w:t xml:space="preserve"> </w:t>
            </w:r>
            <w:hyperlink r:id="rId37">
              <w:r>
                <w:rPr>
                  <w:rStyle w:val="Hyperlink"/>
                </w:rPr>
                <w:t xml:space="preserve">OSTEP Ch. 22</w:t>
              </w:r>
            </w:hyperlink>
            <w:r>
              <w:t xml:space="preserve"> </w:t>
            </w:r>
            <w:hyperlink r:id="rId38">
              <w:r>
                <w:rPr>
                  <w:rStyle w:val="Hyperlink"/>
                </w:rPr>
                <w:t xml:space="preserve">OSTEP Ch. 23</w:t>
              </w:r>
            </w:hyperlink>
            <w:r>
              <w:t xml:space="preserve"> </w:t>
            </w:r>
            <w:hyperlink r:id="rId23">
              <w:r>
                <w:rPr>
                  <w:rStyle w:val="Hyperlink"/>
                </w:rPr>
                <w:t xml:space="preserve">YouTube Videos</w:t>
              </w:r>
            </w:hyperlink>
          </w:p>
        </w:tc>
        <w:tc>
          <w:p>
            <w:pPr>
              <w:pStyle w:val="Compact"/>
              <w:jc w:val="left"/>
            </w:pPr>
            <w:r>
              <w:t xml:space="preserve">Lab05: Understanding the PC Boot Process</w:t>
            </w:r>
          </w:p>
        </w:tc>
        <w:tc>
          <w:p>
            <w:pPr>
              <w:pStyle w:val="Compact"/>
              <w:jc w:val="left"/>
            </w:pPr>
            <w:r>
              <w:rPr>
                <w:i/>
              </w:rPr>
              <w:t xml:space="preserve">F2F:</w:t>
            </w:r>
            <w:r>
              <w:t xml:space="preserve"> </w:t>
            </w:r>
            <w:r>
              <w:t xml:space="preserve">Discussion/Quizzes/Lab</w:t>
            </w:r>
            <w:r>
              <w:t xml:space="preserve"> </w:t>
            </w:r>
            <w:r>
              <w:rPr>
                <w:i/>
              </w:rPr>
              <w:t xml:space="preserve">Async:</w:t>
            </w:r>
            <w:r>
              <w:t xml:space="preserve"> </w:t>
            </w:r>
            <w:r>
              <w:t xml:space="preserve">Readings/Videos/Consultation via Slack</w:t>
            </w:r>
          </w:p>
        </w:tc>
      </w:tr>
      <w:tr>
        <w:tc>
          <w:p>
            <w:pPr>
              <w:pStyle w:val="Compact"/>
              <w:jc w:val="center"/>
            </w:pPr>
            <w:r>
              <w:rPr>
                <w:b/>
              </w:rPr>
              <w:t xml:space="preserve">7</w:t>
            </w:r>
          </w:p>
        </w:tc>
        <w:tc>
          <w:p>
            <w:pPr>
              <w:pStyle w:val="Compact"/>
              <w:jc w:val="left"/>
            </w:pPr>
            <w:r>
              <w:rPr>
                <w:b/>
              </w:rPr>
              <w:t xml:space="preserve">Sep 30-Oct 4</w:t>
            </w:r>
          </w:p>
        </w:tc>
        <w:tc>
          <w:p/>
        </w:tc>
        <w:tc>
          <w:p>
            <w:pPr>
              <w:pStyle w:val="Compact"/>
              <w:jc w:val="left"/>
            </w:pPr>
            <w:r>
              <w:t xml:space="preserve">(Review and Exam Week)</w:t>
            </w:r>
          </w:p>
        </w:tc>
        <w:tc>
          <w:p/>
        </w:tc>
        <w:tc>
          <w:p/>
        </w:tc>
        <w:tc>
          <w:p>
            <w:pPr>
              <w:pStyle w:val="Compact"/>
              <w:jc w:val="left"/>
            </w:pPr>
            <w:r>
              <w:t xml:space="preserve">Lab06: Virtual Memory Simulation</w:t>
            </w:r>
          </w:p>
        </w:tc>
        <w:tc>
          <w:p/>
        </w:tc>
      </w:tr>
      <w:tr>
        <w:tc>
          <w:p/>
        </w:tc>
        <w:tc>
          <w:p/>
        </w:tc>
        <w:tc>
          <w:p/>
        </w:tc>
        <w:tc>
          <w:p>
            <w:pPr>
              <w:pStyle w:val="Compact"/>
              <w:jc w:val="left"/>
            </w:pPr>
            <w:r>
              <w:rPr>
                <w:b/>
              </w:rPr>
              <w:t xml:space="preserve">EXAM 1 (Oct 3, Thu, 7PM-9PM)</w:t>
            </w:r>
          </w:p>
        </w:tc>
        <w:tc>
          <w:p/>
        </w:tc>
        <w:tc>
          <w:p/>
        </w:tc>
        <w:tc>
          <w:p/>
        </w:tc>
        <w:tc>
          <w:p/>
        </w:tc>
      </w:tr>
      <w:tr>
        <w:tc>
          <w:p>
            <w:pPr>
              <w:pStyle w:val="Compact"/>
              <w:jc w:val="center"/>
            </w:pPr>
            <w:r>
              <w:rPr>
                <w:b/>
              </w:rPr>
              <w:t xml:space="preserve">8</w:t>
            </w:r>
          </w:p>
        </w:tc>
        <w:tc>
          <w:p>
            <w:pPr>
              <w:pStyle w:val="Compact"/>
              <w:jc w:val="left"/>
            </w:pPr>
            <w:r>
              <w:rPr>
                <w:b/>
              </w:rPr>
              <w:t xml:space="preserve">Oct 7-11</w:t>
            </w:r>
          </w:p>
        </w:tc>
        <w:tc>
          <w:p>
            <w:pPr>
              <w:pStyle w:val="Compact"/>
              <w:jc w:val="left"/>
            </w:pPr>
            <w:r>
              <w:t xml:space="preserve">Nov 4-8</w:t>
            </w:r>
          </w:p>
        </w:tc>
        <w:tc>
          <w:p>
            <w:pPr>
              <w:pStyle w:val="Compact"/>
              <w:jc w:val="left"/>
            </w:pPr>
            <w:r>
              <w:t xml:space="preserve">Concurrency Thread API Locks</w:t>
            </w:r>
          </w:p>
        </w:tc>
        <w:tc>
          <w:p>
            <w:pPr>
              <w:pStyle w:val="Compact"/>
              <w:jc w:val="left"/>
            </w:pPr>
            <w:r>
              <w:t xml:space="preserve">Explain what a thread is and its advantages Differentiate a process from a thread Explain terms related to concurrency: race condition, critical section, mutual exclusion, atomicity Write multithreaded programs using the PThreads API Describe the lock abstraction Describe and evaluate different lock implementations Describe how basic data structures are implemented to support concurrent access Explain what a thread is and its advantages Differentiate a process from a thread Explain terms related to concurrency: race condition, critical section, mutual exclusion, atomicity Write multithreaded programs using the PThreads API Describe the lock abstraction Describe and evaluate different lock implementations Describe how basic data structures are implemented to support concurrent access</w:t>
            </w:r>
          </w:p>
        </w:tc>
        <w:tc>
          <w:p>
            <w:pPr>
              <w:pStyle w:val="Compact"/>
              <w:jc w:val="left"/>
            </w:pPr>
            <w:hyperlink r:id="rId39">
              <w:r>
                <w:rPr>
                  <w:rStyle w:val="Hyperlink"/>
                </w:rPr>
                <w:t xml:space="preserve">OSTEP Ch. 26</w:t>
              </w:r>
            </w:hyperlink>
            <w:r>
              <w:t xml:space="preserve"> </w:t>
            </w:r>
            <w:hyperlink r:id="rId40">
              <w:r>
                <w:rPr>
                  <w:rStyle w:val="Hyperlink"/>
                </w:rPr>
                <w:t xml:space="preserve">OSTEP Ch. 27</w:t>
              </w:r>
            </w:hyperlink>
            <w:r>
              <w:t xml:space="preserve"> </w:t>
            </w:r>
            <w:hyperlink r:id="rId41">
              <w:r>
                <w:rPr>
                  <w:rStyle w:val="Hyperlink"/>
                </w:rPr>
                <w:t xml:space="preserve">OSTEP Ch. 28</w:t>
              </w:r>
            </w:hyperlink>
            <w:r>
              <w:t xml:space="preserve"> </w:t>
            </w:r>
            <w:hyperlink r:id="rId42">
              <w:r>
                <w:rPr>
                  <w:rStyle w:val="Hyperlink"/>
                </w:rPr>
                <w:t xml:space="preserve">OSTEP Ch. 29</w:t>
              </w:r>
            </w:hyperlink>
            <w:r>
              <w:t xml:space="preserve"> </w:t>
            </w:r>
            <w:hyperlink r:id="rId23">
              <w:r>
                <w:rPr>
                  <w:rStyle w:val="Hyperlink"/>
                </w:rPr>
                <w:t xml:space="preserve">YouTube Videos</w:t>
              </w:r>
            </w:hyperlink>
          </w:p>
        </w:tc>
        <w:tc>
          <w:p>
            <w:pPr>
              <w:pStyle w:val="Compact"/>
              <w:jc w:val="left"/>
            </w:pPr>
            <w:r>
              <w:t xml:space="preserve">Lab07: Unix System V Shared Memory API</w:t>
            </w:r>
          </w:p>
        </w:tc>
        <w:tc>
          <w:p>
            <w:pPr>
              <w:pStyle w:val="Compact"/>
              <w:jc w:val="left"/>
            </w:pPr>
            <w:r>
              <w:rPr>
                <w:i/>
              </w:rPr>
              <w:t xml:space="preserve">F2F:</w:t>
            </w:r>
            <w:r>
              <w:t xml:space="preserve"> </w:t>
            </w:r>
            <w:r>
              <w:t xml:space="preserve">Discussion/Quizzes/Lab</w:t>
            </w:r>
            <w:r>
              <w:t xml:space="preserve"> </w:t>
            </w:r>
            <w:r>
              <w:rPr>
                <w:i/>
              </w:rPr>
              <w:t xml:space="preserve">Async:</w:t>
            </w:r>
            <w:r>
              <w:t xml:space="preserve"> </w:t>
            </w:r>
            <w:r>
              <w:t xml:space="preserve">Readings/Videos/Consultation via Slack</w:t>
            </w:r>
          </w:p>
        </w:tc>
      </w:tr>
      <w:tr>
        <w:tc>
          <w:p/>
        </w:tc>
        <w:tc>
          <w:p>
            <w:pPr>
              <w:pStyle w:val="Compact"/>
              <w:jc w:val="left"/>
            </w:pPr>
            <w:r>
              <w:rPr>
                <w:b/>
              </w:rPr>
              <w:t xml:space="preserve">Oct 14-19</w:t>
            </w:r>
          </w:p>
        </w:tc>
        <w:tc>
          <w:p/>
        </w:tc>
        <w:tc>
          <w:p>
            <w:pPr>
              <w:pStyle w:val="Compact"/>
              <w:jc w:val="left"/>
            </w:pPr>
            <w:r>
              <w:rPr>
                <w:b/>
              </w:rPr>
              <w:t xml:space="preserve">READING BREAK</w:t>
            </w:r>
          </w:p>
        </w:tc>
        <w:tc>
          <w:p/>
        </w:tc>
        <w:tc>
          <w:p/>
        </w:tc>
        <w:tc>
          <w:p/>
        </w:tc>
        <w:tc>
          <w:p/>
        </w:tc>
      </w:tr>
      <w:tr>
        <w:tc>
          <w:p>
            <w:pPr>
              <w:pStyle w:val="Compact"/>
              <w:jc w:val="center"/>
            </w:pPr>
            <w:r>
              <w:rPr>
                <w:b/>
              </w:rPr>
              <w:t xml:space="preserve">9</w:t>
            </w:r>
          </w:p>
        </w:tc>
        <w:tc>
          <w:p>
            <w:pPr>
              <w:pStyle w:val="Compact"/>
              <w:jc w:val="left"/>
            </w:pPr>
            <w:r>
              <w:rPr>
                <w:b/>
              </w:rPr>
              <w:t xml:space="preserve">Oct 21-24</w:t>
            </w:r>
          </w:p>
        </w:tc>
        <w:tc>
          <w:p>
            <w:pPr>
              <w:pStyle w:val="Compact"/>
              <w:jc w:val="left"/>
            </w:pPr>
            <w:r>
              <w:t xml:space="preserve">Nov 11-15</w:t>
            </w:r>
          </w:p>
        </w:tc>
        <w:tc>
          <w:p>
            <w:pPr>
              <w:pStyle w:val="Compact"/>
              <w:jc w:val="left"/>
            </w:pPr>
            <w:r>
              <w:t xml:space="preserve">Lock-based concurrent data structures Condition Variables Semaphores</w:t>
            </w:r>
          </w:p>
        </w:tc>
        <w:tc>
          <w:p>
            <w:pPr>
              <w:pStyle w:val="Compact"/>
              <w:jc w:val="left"/>
            </w:pPr>
            <w:r>
              <w:t xml:space="preserve">Articulate when and how to use condition variables in concurrent programs Articulate when and how to use semaphores in concurrent programs Describe and evaluate solutions to the Bounded-Buffer Problem Articulate when and how to use reader-writer locks in concurrent programs Describe and evaluate solutions to the Dining Philosophers Problem Implement semaphores using locks and condition variables Describe some non-deadlock concurrency bugs Explain why deadlocks occur Describe the approaches on how to prevent and avoid deadlocks as well as detect and recover from it Describe how event-based concurrency works Explain how select() works Explain what asynchronous I/O is</w:t>
            </w:r>
          </w:p>
        </w:tc>
        <w:tc>
          <w:p>
            <w:pPr>
              <w:pStyle w:val="Compact"/>
              <w:jc w:val="left"/>
            </w:pPr>
            <w:hyperlink r:id="rId43">
              <w:r>
                <w:rPr>
                  <w:rStyle w:val="Hyperlink"/>
                </w:rPr>
                <w:t xml:space="preserve">OSTEP Ch. 30</w:t>
              </w:r>
            </w:hyperlink>
            <w:r>
              <w:t xml:space="preserve"> </w:t>
            </w:r>
            <w:hyperlink r:id="rId44">
              <w:r>
                <w:rPr>
                  <w:rStyle w:val="Hyperlink"/>
                </w:rPr>
                <w:t xml:space="preserve">OSTEP Ch. 31</w:t>
              </w:r>
            </w:hyperlink>
            <w:r>
              <w:t xml:space="preserve"> </w:t>
            </w:r>
            <w:hyperlink r:id="rId45">
              <w:r>
                <w:rPr>
                  <w:rStyle w:val="Hyperlink"/>
                </w:rPr>
                <w:t xml:space="preserve">OSTEP Ch. 32</w:t>
              </w:r>
            </w:hyperlink>
            <w:r>
              <w:t xml:space="preserve"> </w:t>
            </w:r>
            <w:hyperlink r:id="rId46">
              <w:r>
                <w:rPr>
                  <w:rStyle w:val="Hyperlink"/>
                </w:rPr>
                <w:t xml:space="preserve">OSTEP Ch. 33</w:t>
              </w:r>
            </w:hyperlink>
            <w:r>
              <w:t xml:space="preserve"> </w:t>
            </w:r>
            <w:hyperlink r:id="rId23">
              <w:r>
                <w:rPr>
                  <w:rStyle w:val="Hyperlink"/>
                </w:rPr>
                <w:t xml:space="preserve">YouTube Videos</w:t>
              </w:r>
            </w:hyperlink>
          </w:p>
        </w:tc>
        <w:tc>
          <w:p>
            <w:pPr>
              <w:pStyle w:val="Compact"/>
              <w:jc w:val="left"/>
            </w:pPr>
            <w:r>
              <w:t xml:space="preserve">Lab08: Programming with PThreads</w:t>
            </w:r>
          </w:p>
        </w:tc>
        <w:tc>
          <w:p>
            <w:pPr>
              <w:pStyle w:val="Compact"/>
              <w:jc w:val="left"/>
            </w:pPr>
            <w:r>
              <w:rPr>
                <w:i/>
              </w:rPr>
              <w:t xml:space="preserve">F2F:</w:t>
            </w:r>
            <w:r>
              <w:t xml:space="preserve"> </w:t>
            </w:r>
            <w:r>
              <w:t xml:space="preserve">Discussion/Quizzes/Lab</w:t>
            </w:r>
            <w:r>
              <w:t xml:space="preserve"> </w:t>
            </w:r>
            <w:r>
              <w:rPr>
                <w:i/>
              </w:rPr>
              <w:t xml:space="preserve">Async:</w:t>
            </w:r>
            <w:r>
              <w:t xml:space="preserve"> </w:t>
            </w:r>
            <w:r>
              <w:t xml:space="preserve">Readings/Videos/Consultation via Slack</w:t>
            </w:r>
          </w:p>
        </w:tc>
      </w:tr>
      <w:tr>
        <w:tc>
          <w:p>
            <w:pPr>
              <w:pStyle w:val="Compact"/>
              <w:jc w:val="center"/>
            </w:pPr>
            <w:r>
              <w:rPr>
                <w:b/>
              </w:rPr>
              <w:t xml:space="preserve">10</w:t>
            </w:r>
          </w:p>
        </w:tc>
        <w:tc>
          <w:p>
            <w:pPr>
              <w:pStyle w:val="Compact"/>
              <w:jc w:val="left"/>
            </w:pPr>
            <w:r>
              <w:rPr>
                <w:b/>
              </w:rPr>
              <w:t xml:space="preserve">Oct 28-Nov 1</w:t>
            </w:r>
          </w:p>
        </w:tc>
        <w:tc>
          <w:p>
            <w:pPr>
              <w:pStyle w:val="Compact"/>
              <w:jc w:val="left"/>
            </w:pPr>
            <w:r>
              <w:t xml:space="preserve">Nov 18-22</w:t>
            </w:r>
          </w:p>
        </w:tc>
        <w:tc>
          <w:p>
            <w:pPr>
              <w:pStyle w:val="Compact"/>
              <w:jc w:val="left"/>
            </w:pPr>
            <w:r>
              <w:t xml:space="preserve">Common Concurrency Problems Event-based Concurrency I/O Devices HDD</w:t>
            </w:r>
          </w:p>
        </w:tc>
        <w:tc>
          <w:p>
            <w:pPr>
              <w:pStyle w:val="Compact"/>
              <w:jc w:val="left"/>
            </w:pPr>
            <w:r>
              <w:t xml:space="preserve">Describe modern computer system architecture Describe a basic I/O device and its interface Differentiate programmed I/O from interrupt-driven I/O Explain how Direct Memory Access (DMA) works Describe approaches on how the CPU interacts with the hardware: I/O instructions and memory-mapped I/O Describe what a device driver is and how it interacts with the kernel Explain how a simple IDE Disk driver works Explain the interface and geometry of hard disk drives Explain the factors that contribute to disk performance Calculate the I/O time and rate of I/O of a disk given a disk specification and different workloads Describe various disk scheduling algorithms and their properties</w:t>
            </w:r>
          </w:p>
        </w:tc>
        <w:tc>
          <w:p>
            <w:pPr>
              <w:pStyle w:val="Compact"/>
              <w:jc w:val="left"/>
            </w:pPr>
            <w:hyperlink r:id="rId47">
              <w:r>
                <w:rPr>
                  <w:rStyle w:val="Hyperlink"/>
                </w:rPr>
                <w:t xml:space="preserve">OSTEP Ch. 36</w:t>
              </w:r>
            </w:hyperlink>
            <w:r>
              <w:t xml:space="preserve"> </w:t>
            </w:r>
            <w:hyperlink r:id="rId48">
              <w:r>
                <w:rPr>
                  <w:rStyle w:val="Hyperlink"/>
                </w:rPr>
                <w:t xml:space="preserve">OSTEP Ch. 37</w:t>
              </w:r>
            </w:hyperlink>
            <w:r>
              <w:t xml:space="preserve"> </w:t>
            </w:r>
            <w:hyperlink r:id="rId49">
              <w:r>
                <w:rPr>
                  <w:rStyle w:val="Hyperlink"/>
                </w:rPr>
                <w:t xml:space="preserve">OSTEP Ch. 38</w:t>
              </w:r>
            </w:hyperlink>
            <w:r>
              <w:t xml:space="preserve"> </w:t>
            </w:r>
            <w:hyperlink r:id="rId23">
              <w:r>
                <w:rPr>
                  <w:rStyle w:val="Hyperlink"/>
                </w:rPr>
                <w:t xml:space="preserve">YouTube Videos</w:t>
              </w:r>
            </w:hyperlink>
          </w:p>
        </w:tc>
        <w:tc>
          <w:p>
            <w:pPr>
              <w:pStyle w:val="Compact"/>
              <w:jc w:val="left"/>
            </w:pPr>
            <w:r>
              <w:t xml:space="preserve">Lab09: Thread Synchronization in PThreads</w:t>
            </w:r>
          </w:p>
        </w:tc>
        <w:tc>
          <w:p>
            <w:pPr>
              <w:pStyle w:val="Compact"/>
              <w:jc w:val="left"/>
            </w:pPr>
            <w:r>
              <w:rPr>
                <w:i/>
              </w:rPr>
              <w:t xml:space="preserve">F2F:</w:t>
            </w:r>
            <w:r>
              <w:t xml:space="preserve"> </w:t>
            </w:r>
            <w:r>
              <w:t xml:space="preserve">Discussion/Quizzes/Lab</w:t>
            </w:r>
            <w:r>
              <w:t xml:space="preserve"> </w:t>
            </w:r>
            <w:r>
              <w:rPr>
                <w:i/>
              </w:rPr>
              <w:t xml:space="preserve">Async:</w:t>
            </w:r>
            <w:r>
              <w:t xml:space="preserve"> </w:t>
            </w:r>
            <w:r>
              <w:t xml:space="preserve">Readings/Videos/Consultation via Slack</w:t>
            </w:r>
          </w:p>
        </w:tc>
      </w:tr>
      <w:tr>
        <w:tc>
          <w:p>
            <w:pPr>
              <w:pStyle w:val="Compact"/>
              <w:jc w:val="center"/>
            </w:pPr>
            <w:r>
              <w:rPr>
                <w:b/>
              </w:rPr>
              <w:t xml:space="preserve">11</w:t>
            </w:r>
          </w:p>
        </w:tc>
        <w:tc>
          <w:p>
            <w:pPr>
              <w:pStyle w:val="Compact"/>
              <w:jc w:val="left"/>
            </w:pPr>
            <w:r>
              <w:rPr>
                <w:b/>
              </w:rPr>
              <w:t xml:space="preserve">Nov 4-8</w:t>
            </w:r>
          </w:p>
        </w:tc>
        <w:tc>
          <w:p>
            <w:pPr>
              <w:pStyle w:val="Compact"/>
              <w:jc w:val="left"/>
            </w:pPr>
            <w:r>
              <w:t xml:space="preserve">Nov 25-30 Dec 2-6</w:t>
            </w:r>
          </w:p>
        </w:tc>
        <w:tc>
          <w:p>
            <w:pPr>
              <w:pStyle w:val="Compact"/>
              <w:jc w:val="left"/>
            </w:pPr>
            <w:r>
              <w:t xml:space="preserve">Files and Directories File System Implementation</w:t>
            </w:r>
          </w:p>
        </w:tc>
        <w:tc>
          <w:p>
            <w:pPr>
              <w:pStyle w:val="Compact"/>
              <w:jc w:val="left"/>
            </w:pPr>
            <w:r>
              <w:t xml:space="preserve">Explain the file and directory abstractions as well as associated terminologies Describe and use the File System API: creating, reading and writing, renaming, mounting, etc. Describe a simple File System Implementation Explain the importance of caching and buffering in File Systems Describe how the Fast File System works</w:t>
            </w:r>
          </w:p>
        </w:tc>
        <w:tc>
          <w:p>
            <w:pPr>
              <w:pStyle w:val="Compact"/>
              <w:jc w:val="left"/>
            </w:pPr>
            <w:hyperlink r:id="rId50">
              <w:r>
                <w:rPr>
                  <w:rStyle w:val="Hyperlink"/>
                </w:rPr>
                <w:t xml:space="preserve">OSTEP Ch. 39</w:t>
              </w:r>
            </w:hyperlink>
            <w:r>
              <w:t xml:space="preserve"> </w:t>
            </w:r>
            <w:hyperlink r:id="rId51">
              <w:r>
                <w:rPr>
                  <w:rStyle w:val="Hyperlink"/>
                </w:rPr>
                <w:t xml:space="preserve">OSTEP Ch. 40</w:t>
              </w:r>
            </w:hyperlink>
            <w:r>
              <w:t xml:space="preserve"> </w:t>
            </w:r>
            <w:hyperlink r:id="rId52">
              <w:r>
                <w:rPr>
                  <w:rStyle w:val="Hyperlink"/>
                </w:rPr>
                <w:t xml:space="preserve">OSTEP Ch. 41</w:t>
              </w:r>
            </w:hyperlink>
            <w:r>
              <w:t xml:space="preserve"> </w:t>
            </w:r>
            <w:hyperlink r:id="rId53">
              <w:r>
                <w:rPr>
                  <w:rStyle w:val="Hyperlink"/>
                </w:rPr>
                <w:t xml:space="preserve">OSTEP Ch. 42</w:t>
              </w:r>
            </w:hyperlink>
            <w:r>
              <w:t xml:space="preserve"> </w:t>
            </w:r>
            <w:hyperlink r:id="rId23">
              <w:r>
                <w:rPr>
                  <w:rStyle w:val="Hyperlink"/>
                </w:rPr>
                <w:t xml:space="preserve">YouTube Videos</w:t>
              </w:r>
            </w:hyperlink>
          </w:p>
        </w:tc>
        <w:tc>
          <w:p>
            <w:pPr>
              <w:pStyle w:val="Compact"/>
              <w:jc w:val="left"/>
            </w:pPr>
            <w:r>
              <w:t xml:space="preserve">Lab10a: [ICS-OS] Building and Booting ICS-OS Lab10b: [ICS-OS] Command Line Interface, System Calls, and System Utilities</w:t>
            </w:r>
          </w:p>
        </w:tc>
        <w:tc>
          <w:p>
            <w:pPr>
              <w:pStyle w:val="Compact"/>
              <w:jc w:val="left"/>
            </w:pPr>
            <w:r>
              <w:rPr>
                <w:i/>
              </w:rPr>
              <w:t xml:space="preserve">F2F:</w:t>
            </w:r>
            <w:r>
              <w:t xml:space="preserve"> </w:t>
            </w:r>
            <w:r>
              <w:t xml:space="preserve">Discussion/Quizzes/Lab</w:t>
            </w:r>
            <w:r>
              <w:t xml:space="preserve"> </w:t>
            </w:r>
            <w:r>
              <w:rPr>
                <w:i/>
              </w:rPr>
              <w:t xml:space="preserve">Async:</w:t>
            </w:r>
            <w:r>
              <w:t xml:space="preserve"> </w:t>
            </w:r>
            <w:r>
              <w:t xml:space="preserve">Readings/Videos/Consultation via Slack</w:t>
            </w:r>
          </w:p>
        </w:tc>
      </w:tr>
      <w:tr>
        <w:tc>
          <w:p>
            <w:pPr>
              <w:pStyle w:val="Compact"/>
              <w:jc w:val="center"/>
            </w:pPr>
            <w:r>
              <w:rPr>
                <w:b/>
              </w:rPr>
              <w:t xml:space="preserve">12</w:t>
            </w:r>
          </w:p>
        </w:tc>
        <w:tc>
          <w:p>
            <w:pPr>
              <w:pStyle w:val="Compact"/>
              <w:jc w:val="left"/>
            </w:pPr>
            <w:r>
              <w:rPr>
                <w:b/>
              </w:rPr>
              <w:t xml:space="preserve">Nov 11-15</w:t>
            </w:r>
          </w:p>
        </w:tc>
        <w:tc>
          <w:p/>
        </w:tc>
        <w:tc>
          <w:p>
            <w:pPr>
              <w:pStyle w:val="Compact"/>
              <w:jc w:val="left"/>
            </w:pPr>
            <w:r>
              <w:rPr>
                <w:i/>
              </w:rPr>
              <w:t xml:space="preserve">(buffer week)</w:t>
            </w:r>
          </w:p>
        </w:tc>
        <w:tc>
          <w:p/>
        </w:tc>
        <w:tc>
          <w:p/>
        </w:tc>
        <w:tc>
          <w:p>
            <w:pPr>
              <w:pStyle w:val="Compact"/>
              <w:jc w:val="left"/>
            </w:pPr>
            <w:r>
              <w:t xml:space="preserve">Lab11: [ICS-OS] Environment Variables, Processes, and Threads</w:t>
            </w:r>
          </w:p>
        </w:tc>
        <w:tc>
          <w:p>
            <w:pPr>
              <w:pStyle w:val="Compact"/>
              <w:jc w:val="left"/>
            </w:pPr>
            <w:r>
              <w:rPr>
                <w:i/>
              </w:rPr>
              <w:t xml:space="preserve">F2F:</w:t>
            </w:r>
            <w:r>
              <w:t xml:space="preserve"> </w:t>
            </w:r>
            <w:r>
              <w:t xml:space="preserve">Discussion/Quizzes/Lab</w:t>
            </w:r>
            <w:r>
              <w:t xml:space="preserve"> </w:t>
            </w:r>
            <w:r>
              <w:rPr>
                <w:i/>
              </w:rPr>
              <w:t xml:space="preserve">Async:</w:t>
            </w:r>
            <w:r>
              <w:t xml:space="preserve"> </w:t>
            </w:r>
            <w:r>
              <w:t xml:space="preserve">Readings/Videos/Consultation via Slack</w:t>
            </w:r>
          </w:p>
        </w:tc>
      </w:tr>
      <w:tr>
        <w:tc>
          <w:p>
            <w:pPr>
              <w:pStyle w:val="Compact"/>
              <w:jc w:val="center"/>
            </w:pPr>
            <w:r>
              <w:rPr>
                <w:b/>
              </w:rPr>
              <w:t xml:space="preserve">13</w:t>
            </w:r>
          </w:p>
        </w:tc>
        <w:tc>
          <w:p>
            <w:pPr>
              <w:pStyle w:val="Compact"/>
              <w:jc w:val="left"/>
            </w:pPr>
            <w:r>
              <w:rPr>
                <w:b/>
              </w:rPr>
              <w:t xml:space="preserve">Nov 18-22</w:t>
            </w:r>
          </w:p>
        </w:tc>
        <w:tc>
          <w:p/>
        </w:tc>
        <w:tc>
          <w:p>
            <w:pPr>
              <w:pStyle w:val="Compact"/>
              <w:jc w:val="left"/>
            </w:pPr>
            <w:r>
              <w:rPr>
                <w:i/>
              </w:rPr>
              <w:t xml:space="preserve">(buffer week)</w:t>
            </w:r>
          </w:p>
        </w:tc>
        <w:tc>
          <w:p/>
        </w:tc>
        <w:tc>
          <w:p/>
        </w:tc>
        <w:tc>
          <w:p>
            <w:pPr>
              <w:pStyle w:val="Compact"/>
              <w:jc w:val="left"/>
            </w:pPr>
            <w:r>
              <w:t xml:space="preserve">*Lab12: [ICS-OS] Implementing Lottery Scheduling in ICS-OS</w:t>
            </w:r>
          </w:p>
        </w:tc>
        <w:tc>
          <w:p/>
        </w:tc>
      </w:tr>
      <w:tr>
        <w:tc>
          <w:p>
            <w:pPr>
              <w:pStyle w:val="Compact"/>
              <w:jc w:val="center"/>
            </w:pPr>
            <w:r>
              <w:rPr>
                <w:b/>
              </w:rPr>
              <w:t xml:space="preserve">14</w:t>
            </w:r>
          </w:p>
        </w:tc>
        <w:tc>
          <w:p>
            <w:pPr>
              <w:pStyle w:val="Compact"/>
              <w:jc w:val="left"/>
            </w:pPr>
            <w:r>
              <w:rPr>
                <w:b/>
              </w:rPr>
              <w:t xml:space="preserve">Nov 25-30</w:t>
            </w:r>
          </w:p>
        </w:tc>
        <w:tc>
          <w:p/>
        </w:tc>
        <w:tc>
          <w:p>
            <w:pPr>
              <w:pStyle w:val="Compact"/>
              <w:jc w:val="left"/>
            </w:pPr>
            <w:r>
              <w:t xml:space="preserve">(Review and Exam Week)</w:t>
            </w:r>
          </w:p>
        </w:tc>
        <w:tc>
          <w:p/>
        </w:tc>
        <w:tc>
          <w:p/>
        </w:tc>
        <w:tc>
          <w:p/>
        </w:tc>
        <w:tc>
          <w:p/>
        </w:tc>
      </w:tr>
      <w:tr>
        <w:tc>
          <w:p/>
        </w:tc>
        <w:tc>
          <w:p/>
        </w:tc>
        <w:tc>
          <w:p/>
        </w:tc>
        <w:tc>
          <w:p>
            <w:pPr>
              <w:pStyle w:val="Compact"/>
              <w:jc w:val="left"/>
            </w:pPr>
            <w:r>
              <w:rPr>
                <w:b/>
              </w:rPr>
              <w:t xml:space="preserve">EXAM 2</w:t>
            </w:r>
          </w:p>
        </w:tc>
        <w:tc>
          <w:p/>
        </w:tc>
        <w:tc>
          <w:p/>
        </w:tc>
        <w:tc>
          <w:p/>
        </w:tc>
        <w:tc>
          <w:p/>
        </w:tc>
      </w:tr>
      <w:tr>
        <w:tc>
          <w:p>
            <w:pPr>
              <w:pStyle w:val="Compact"/>
              <w:jc w:val="center"/>
            </w:pPr>
            <w:r>
              <w:rPr>
                <w:b/>
              </w:rPr>
              <w:t xml:space="preserve">15</w:t>
            </w:r>
          </w:p>
        </w:tc>
        <w:tc>
          <w:p>
            <w:pPr>
              <w:pStyle w:val="Compact"/>
              <w:jc w:val="left"/>
            </w:pPr>
            <w:r>
              <w:rPr>
                <w:b/>
              </w:rPr>
              <w:t xml:space="preserve">Dec 2-6</w:t>
            </w:r>
          </w:p>
        </w:tc>
        <w:tc>
          <w:p/>
        </w:tc>
        <w:tc>
          <w:p/>
        </w:tc>
        <w:tc>
          <w:p/>
        </w:tc>
        <w:tc>
          <w:p/>
        </w:tc>
        <w:tc>
          <w:p/>
        </w:tc>
        <w:tc>
          <w:p/>
        </w:tc>
      </w:tr>
      <w:tr>
        <w:tc>
          <w:p>
            <w:pPr>
              <w:pStyle w:val="Compact"/>
              <w:jc w:val="center"/>
            </w:pPr>
            <w:r>
              <w:rPr>
                <w:b/>
              </w:rPr>
              <w:t xml:space="preserve">16</w:t>
            </w:r>
          </w:p>
        </w:tc>
        <w:tc>
          <w:p>
            <w:pPr>
              <w:pStyle w:val="Compact"/>
              <w:jc w:val="left"/>
            </w:pPr>
            <w:r>
              <w:rPr>
                <w:b/>
              </w:rPr>
              <w:t xml:space="preserve">Dec 9-12</w:t>
            </w:r>
          </w:p>
        </w:tc>
        <w:tc>
          <w:p/>
        </w:tc>
        <w:tc>
          <w:p/>
        </w:tc>
        <w:tc>
          <w:p/>
        </w:tc>
        <w:tc>
          <w:p/>
        </w:tc>
        <w:tc>
          <w:p/>
        </w:tc>
        <w:tc>
          <w:p/>
        </w:tc>
      </w:tr>
    </w:tbl>
    <w:p>
      <w:pPr>
        <w:pStyle w:val="BodyText"/>
      </w:pPr>
      <w:r>
        <w:rPr>
          <w:b/>
        </w:rPr>
        <w:t xml:space="preserve">VI. References</w:t>
      </w:r>
    </w:p>
    <w:p>
      <w:pPr>
        <w:numPr>
          <w:ilvl w:val="0"/>
          <w:numId w:val="1003"/>
        </w:numPr>
        <w:pStyle w:val="Compact"/>
      </w:pPr>
      <w:r>
        <w:t xml:space="preserve">[OSTEP]Remzi H. Arpaci-Dusseau and Andrea C. Arpaci-Dusseau. 2018. Operating Systems: Three Easy Pieces. CreateSpace Independent Publishing Platform, North Charleston, SC, USA. (</w:t>
      </w:r>
      <w:r>
        <w:rPr>
          <w:i/>
        </w:rPr>
        <w:t xml:space="preserve">http://pages.cs.wisc.edu/~remzi/OSTEP/</w:t>
      </w:r>
      <w:r>
        <w:t xml:space="preserve">)</w:t>
      </w:r>
      <w:r>
        <w:br/>
      </w:r>
    </w:p>
    <w:p>
      <w:pPr>
        <w:numPr>
          <w:ilvl w:val="0"/>
          <w:numId w:val="1003"/>
        </w:numPr>
        <w:pStyle w:val="Compact"/>
      </w:pPr>
      <w:r>
        <w:t xml:space="preserve">[OSBOOK10]Operating System Concepts, 10th Edition by Abraham Silberschatz, Peter B. Galvin, Greg Gagne (</w:t>
      </w:r>
      <w:r>
        <w:rPr>
          <w:i/>
        </w:rPr>
        <w:t xml:space="preserve">https://www.os-book.com/OS10/</w:t>
      </w:r>
      <w:r>
        <w:t xml:space="preserve">)</w:t>
      </w:r>
      <w:r>
        <w:br/>
      </w:r>
    </w:p>
    <w:p>
      <w:pPr>
        <w:numPr>
          <w:ilvl w:val="0"/>
          <w:numId w:val="1003"/>
        </w:numPr>
        <w:pStyle w:val="Compact"/>
      </w:pPr>
      <w:r>
        <w:t xml:space="preserve">[ICS-OS]J. A. C. Hermocilla. Ics-os: A kernel programming approach to teaching operating system concepts. Philippine Information Technology Journal, 2(2):25–30, 2009. (</w:t>
      </w:r>
      <w:r>
        <w:rPr>
          <w:i/>
        </w:rPr>
        <w:t xml:space="preserve">https://github.com/srg-ics-uplb/ics-os</w:t>
      </w:r>
      <w:r>
        <w:t xml:space="preserve">).</w:t>
      </w:r>
    </w:p>
    <w:p>
      <w:pPr>
        <w:pStyle w:val="FirstParagraph"/>
      </w:pPr>
      <w:r>
        <w:rPr>
          <w:b/>
        </w:rPr>
        <w:t xml:space="preserve">VII. Grading</w:t>
      </w:r>
    </w:p>
    <w:p>
      <w:pPr>
        <w:numPr>
          <w:ilvl w:val="0"/>
          <w:numId w:val="1004"/>
        </w:numPr>
      </w:pPr>
      <w:r>
        <w:t xml:space="preserve">Your</w:t>
      </w:r>
      <w:r>
        <w:t xml:space="preserve"> </w:t>
      </w:r>
      <w:r>
        <w:rPr>
          <w:b/>
        </w:rPr>
        <w:t xml:space="preserve">final standing</w:t>
      </w:r>
      <w:r>
        <w:t xml:space="preserve"> </w:t>
      </w:r>
      <w:r>
        <w:t xml:space="preserve">will be based on the following requirements. No Final Exam.:</w:t>
      </w:r>
      <w:r>
        <w:br/>
      </w:r>
      <w:r>
        <w:t xml:space="preserve">Two Lecture Exams 40%</w:t>
      </w:r>
      <w:r>
        <w:br/>
      </w:r>
      <w:r>
        <w:t xml:space="preserve">Lecture Quizzes/Homework/Problem Set 10%</w:t>
      </w:r>
      <w:r>
        <w:br/>
      </w:r>
      <w:r>
        <w:t xml:space="preserve">ICS-OS Project 10%</w:t>
      </w:r>
      <w:r>
        <w:br/>
      </w:r>
      <w:r>
        <w:t xml:space="preserve">Laboratory 40%</w:t>
      </w:r>
      <w:r>
        <w:br/>
      </w:r>
      <w:r>
        <w:rPr>
          <w:b/>
        </w:rPr>
        <w:t xml:space="preserve">Total 100%</w:t>
      </w:r>
    </w:p>
    <w:p>
      <w:pPr>
        <w:numPr>
          <w:ilvl w:val="0"/>
          <w:numId w:val="1004"/>
        </w:numPr>
      </w:pPr>
      <w:r>
        <w:t xml:space="preserve">We shall be using the following</w:t>
      </w:r>
      <w:r>
        <w:t xml:space="preserve"> </w:t>
      </w:r>
      <w:r>
        <w:rPr>
          <w:b/>
        </w:rPr>
        <w:t xml:space="preserve">grading scale</w:t>
      </w:r>
      <w:r>
        <w:t xml:space="preserve"> </w:t>
      </w:r>
      <w:r>
        <w:t xml:space="preserve">to transmute your final standing to a numerical grade:</w:t>
      </w:r>
    </w:p>
    <w:tbl>
      <w:tblPr>
        <w:tblStyle w:val="Table"/>
        <w:tblW w:type="pct" w:w="0.0"/>
        <w:tblLook w:firstRow="1"/>
      </w:tblPr>
      <w:tblGrid/>
      <w:tr>
        <w:trPr>
          <w:cnfStyle w:firstRow="1"/>
        </w:trPr>
        <w:tc>
          <w:tcPr>
            <w:tcBorders>
              <w:bottom w:val="single"/>
            </w:tcBorders>
            <w:vAlign w:val="bottom"/>
          </w:tcPr>
          <w:p>
            <w:pPr>
              <w:pStyle w:val="Compact"/>
              <w:jc w:val="center"/>
            </w:pPr>
            <w:r>
              <w:t xml:space="preserve">95.00</w:t>
            </w:r>
          </w:p>
        </w:tc>
        <w:tc>
          <w:tcPr>
            <w:tcBorders>
              <w:bottom w:val="single"/>
            </w:tcBorders>
            <w:vAlign w:val="bottom"/>
          </w:tcPr>
          <w:p>
            <w:pPr>
              <w:pStyle w:val="Compact"/>
              <w:jc w:val="center"/>
            </w:pPr>
            <w:r>
              <w:t xml:space="preserve">100.00</w:t>
            </w:r>
          </w:p>
        </w:tc>
        <w:tc>
          <w:tcPr>
            <w:tcBorders>
              <w:bottom w:val="single"/>
            </w:tcBorders>
            <w:vAlign w:val="bottom"/>
          </w:tcPr>
          <w:p>
            <w:pPr>
              <w:pStyle w:val="Compact"/>
              <w:jc w:val="center"/>
            </w:pPr>
            <w:r>
              <w:t xml:space="preserve">1.00</w:t>
            </w:r>
          </w:p>
        </w:tc>
      </w:tr>
      <w:tr>
        <w:tc>
          <w:p>
            <w:pPr>
              <w:pStyle w:val="Compact"/>
              <w:jc w:val="center"/>
            </w:pPr>
            <w:r>
              <w:t xml:space="preserve">90.00</w:t>
            </w:r>
          </w:p>
        </w:tc>
        <w:tc>
          <w:p>
            <w:pPr>
              <w:pStyle w:val="Compact"/>
              <w:jc w:val="center"/>
            </w:pPr>
            <w:r>
              <w:t xml:space="preserve">94.99</w:t>
            </w:r>
          </w:p>
        </w:tc>
        <w:tc>
          <w:p>
            <w:pPr>
              <w:pStyle w:val="Compact"/>
              <w:jc w:val="center"/>
            </w:pPr>
            <w:r>
              <w:rPr>
                <w:b/>
              </w:rPr>
              <w:t xml:space="preserve">1.25</w:t>
            </w:r>
          </w:p>
        </w:tc>
      </w:tr>
      <w:tr>
        <w:tc>
          <w:p>
            <w:pPr>
              <w:pStyle w:val="Compact"/>
              <w:jc w:val="center"/>
            </w:pPr>
            <w:r>
              <w:t xml:space="preserve">85.00</w:t>
            </w:r>
          </w:p>
        </w:tc>
        <w:tc>
          <w:p>
            <w:pPr>
              <w:pStyle w:val="Compact"/>
              <w:jc w:val="center"/>
            </w:pPr>
            <w:r>
              <w:t xml:space="preserve">89.99</w:t>
            </w:r>
          </w:p>
        </w:tc>
        <w:tc>
          <w:p>
            <w:pPr>
              <w:pStyle w:val="Compact"/>
              <w:jc w:val="center"/>
            </w:pPr>
            <w:r>
              <w:rPr>
                <w:b/>
              </w:rPr>
              <w:t xml:space="preserve">1.50</w:t>
            </w:r>
          </w:p>
        </w:tc>
      </w:tr>
      <w:tr>
        <w:tc>
          <w:p>
            <w:pPr>
              <w:pStyle w:val="Compact"/>
              <w:jc w:val="center"/>
            </w:pPr>
            <w:r>
              <w:t xml:space="preserve">80.00</w:t>
            </w:r>
          </w:p>
        </w:tc>
        <w:tc>
          <w:p>
            <w:pPr>
              <w:pStyle w:val="Compact"/>
              <w:jc w:val="center"/>
            </w:pPr>
            <w:r>
              <w:t xml:space="preserve">84.99</w:t>
            </w:r>
          </w:p>
        </w:tc>
        <w:tc>
          <w:p>
            <w:pPr>
              <w:pStyle w:val="Compact"/>
              <w:jc w:val="center"/>
            </w:pPr>
            <w:r>
              <w:rPr>
                <w:b/>
              </w:rPr>
              <w:t xml:space="preserve">1.75</w:t>
            </w:r>
          </w:p>
        </w:tc>
      </w:tr>
      <w:tr>
        <w:tc>
          <w:p>
            <w:pPr>
              <w:pStyle w:val="Compact"/>
              <w:jc w:val="center"/>
            </w:pPr>
            <w:r>
              <w:t xml:space="preserve">75.00</w:t>
            </w:r>
          </w:p>
        </w:tc>
        <w:tc>
          <w:p>
            <w:pPr>
              <w:pStyle w:val="Compact"/>
              <w:jc w:val="center"/>
            </w:pPr>
            <w:r>
              <w:t xml:space="preserve">79.99</w:t>
            </w:r>
          </w:p>
        </w:tc>
        <w:tc>
          <w:p>
            <w:pPr>
              <w:pStyle w:val="Compact"/>
              <w:jc w:val="center"/>
            </w:pPr>
            <w:r>
              <w:rPr>
                <w:b/>
              </w:rPr>
              <w:t xml:space="preserve">2.00</w:t>
            </w:r>
          </w:p>
        </w:tc>
      </w:tr>
      <w:tr>
        <w:tc>
          <w:p>
            <w:pPr>
              <w:pStyle w:val="Compact"/>
              <w:jc w:val="center"/>
            </w:pPr>
            <w:r>
              <w:t xml:space="preserve">70.00</w:t>
            </w:r>
          </w:p>
        </w:tc>
        <w:tc>
          <w:p>
            <w:pPr>
              <w:pStyle w:val="Compact"/>
              <w:jc w:val="center"/>
            </w:pPr>
            <w:r>
              <w:t xml:space="preserve">74.99</w:t>
            </w:r>
          </w:p>
        </w:tc>
        <w:tc>
          <w:p>
            <w:pPr>
              <w:pStyle w:val="Compact"/>
              <w:jc w:val="center"/>
            </w:pPr>
            <w:r>
              <w:rPr>
                <w:b/>
              </w:rPr>
              <w:t xml:space="preserve">2.25</w:t>
            </w:r>
          </w:p>
        </w:tc>
      </w:tr>
      <w:tr>
        <w:tc>
          <w:p>
            <w:pPr>
              <w:pStyle w:val="Compact"/>
              <w:jc w:val="center"/>
            </w:pPr>
            <w:r>
              <w:t xml:space="preserve">65.00</w:t>
            </w:r>
          </w:p>
        </w:tc>
        <w:tc>
          <w:p>
            <w:pPr>
              <w:pStyle w:val="Compact"/>
              <w:jc w:val="center"/>
            </w:pPr>
            <w:r>
              <w:t xml:space="preserve">69.99</w:t>
            </w:r>
          </w:p>
        </w:tc>
        <w:tc>
          <w:p>
            <w:pPr>
              <w:pStyle w:val="Compact"/>
              <w:jc w:val="center"/>
            </w:pPr>
            <w:r>
              <w:rPr>
                <w:b/>
              </w:rPr>
              <w:t xml:space="preserve">2.50</w:t>
            </w:r>
          </w:p>
        </w:tc>
      </w:tr>
      <w:tr>
        <w:tc>
          <w:p>
            <w:pPr>
              <w:pStyle w:val="Compact"/>
              <w:jc w:val="center"/>
            </w:pPr>
            <w:r>
              <w:t xml:space="preserve">60.00</w:t>
            </w:r>
          </w:p>
        </w:tc>
        <w:tc>
          <w:p>
            <w:pPr>
              <w:pStyle w:val="Compact"/>
              <w:jc w:val="center"/>
            </w:pPr>
            <w:r>
              <w:t xml:space="preserve">64.99</w:t>
            </w:r>
          </w:p>
        </w:tc>
        <w:tc>
          <w:p>
            <w:pPr>
              <w:pStyle w:val="Compact"/>
              <w:jc w:val="center"/>
            </w:pPr>
            <w:r>
              <w:rPr>
                <w:b/>
              </w:rPr>
              <w:t xml:space="preserve">2.75</w:t>
            </w:r>
          </w:p>
        </w:tc>
      </w:tr>
      <w:tr>
        <w:tc>
          <w:p>
            <w:pPr>
              <w:pStyle w:val="Compact"/>
              <w:jc w:val="center"/>
            </w:pPr>
            <w:r>
              <w:t xml:space="preserve">55.00</w:t>
            </w:r>
          </w:p>
        </w:tc>
        <w:tc>
          <w:p>
            <w:pPr>
              <w:pStyle w:val="Compact"/>
              <w:jc w:val="center"/>
            </w:pPr>
            <w:r>
              <w:t xml:space="preserve">59.99</w:t>
            </w:r>
          </w:p>
        </w:tc>
        <w:tc>
          <w:p>
            <w:pPr>
              <w:pStyle w:val="Compact"/>
              <w:jc w:val="center"/>
            </w:pPr>
            <w:r>
              <w:rPr>
                <w:b/>
              </w:rPr>
              <w:t xml:space="preserve">3.00</w:t>
            </w:r>
          </w:p>
        </w:tc>
      </w:tr>
      <w:tr>
        <w:tc>
          <w:p>
            <w:pPr>
              <w:pStyle w:val="Compact"/>
              <w:jc w:val="center"/>
            </w:pPr>
            <w:r>
              <w:t xml:space="preserve">0.00</w:t>
            </w:r>
          </w:p>
        </w:tc>
        <w:tc>
          <w:p>
            <w:pPr>
              <w:pStyle w:val="Compact"/>
              <w:jc w:val="center"/>
            </w:pPr>
            <w:r>
              <w:t xml:space="preserve">54.99</w:t>
            </w:r>
          </w:p>
        </w:tc>
        <w:tc>
          <w:p>
            <w:pPr>
              <w:pStyle w:val="Compact"/>
              <w:jc w:val="center"/>
            </w:pPr>
            <w:r>
              <w:rPr>
                <w:b/>
              </w:rPr>
              <w:t xml:space="preserve">5.00</w:t>
            </w:r>
          </w:p>
        </w:tc>
      </w:tr>
    </w:tbl>
    <w:p>
      <w:pPr>
        <w:pStyle w:val="BodyText"/>
      </w:pPr>
      <w:r>
        <w:rPr>
          <w:b/>
        </w:rPr>
        <w:t xml:space="preserve">VIII. On Course Requirements</w:t>
      </w:r>
    </w:p>
    <w:p>
      <w:pPr>
        <w:pStyle w:val="BodyText"/>
      </w:pPr>
      <w:r>
        <w:rPr>
          <w:b/>
        </w:rPr>
        <w:t xml:space="preserve">Attendance</w:t>
      </w:r>
    </w:p>
    <w:p>
      <w:pPr>
        <w:numPr>
          <w:ilvl w:val="0"/>
          <w:numId w:val="1005"/>
        </w:numPr>
        <w:pStyle w:val="Compact"/>
      </w:pPr>
      <w:r>
        <w:t xml:space="preserve">Attendance is required. Rules on excessive absences will apply. A student will be marked late when he/she arrives 20 minutes after the class has started. Three lates are equivalent to 1 unexcused absence.</w:t>
      </w:r>
    </w:p>
    <w:p>
      <w:pPr>
        <w:pStyle w:val="FirstParagraph"/>
      </w:pPr>
      <w:r>
        <w:rPr>
          <w:b/>
        </w:rPr>
        <w:t xml:space="preserve">Exams</w:t>
      </w:r>
    </w:p>
    <w:p>
      <w:pPr>
        <w:numPr>
          <w:ilvl w:val="0"/>
          <w:numId w:val="1006"/>
        </w:numPr>
        <w:pStyle w:val="Compact"/>
      </w:pPr>
      <w:r>
        <w:t xml:space="preserve">Lecture Exams will be in person which may be scheduled outside of class hours.</w:t>
      </w:r>
    </w:p>
    <w:p>
      <w:pPr>
        <w:pStyle w:val="Heading4"/>
      </w:pPr>
      <w:bookmarkStart w:id="54" w:name="labs"/>
      <w:r>
        <w:rPr>
          <w:b/>
        </w:rPr>
        <w:t xml:space="preserve">Labs</w:t>
      </w:r>
      <w:bookmarkEnd w:id="54"/>
    </w:p>
    <w:p>
      <w:pPr>
        <w:numPr>
          <w:ilvl w:val="0"/>
          <w:numId w:val="1007"/>
        </w:numPr>
        <w:pStyle w:val="Compact"/>
      </w:pPr>
      <w:r>
        <w:t xml:space="preserve">You will need an Ubuntu Desktop 20.04 (64-bit, virtual or physical). We will use Docker for some labs including ICS-OS Labs. Delivery and submission of lab exercises will be done through Github Classroom. Links to the labs will be posted in Slack or Google Classroom.</w:t>
      </w:r>
    </w:p>
    <w:p>
      <w:pPr>
        <w:pStyle w:val="Heading4"/>
      </w:pPr>
      <w:bookmarkStart w:id="55" w:name="other-activities"/>
      <w:r>
        <w:rPr>
          <w:b/>
        </w:rPr>
        <w:t xml:space="preserve">Other activities</w:t>
      </w:r>
      <w:bookmarkEnd w:id="55"/>
    </w:p>
    <w:p>
      <w:pPr>
        <w:numPr>
          <w:ilvl w:val="0"/>
          <w:numId w:val="1008"/>
        </w:numPr>
        <w:pStyle w:val="Compact"/>
      </w:pPr>
      <w:r>
        <w:t xml:space="preserve">We will use a Slack workspace for asynchronous discussions and synchronous sessions.</w:t>
      </w:r>
    </w:p>
    <w:p>
      <w:pPr>
        <w:pStyle w:val="FirstParagraph"/>
      </w:pPr>
      <w:r>
        <w:rPr>
          <w:b/>
        </w:rPr>
        <w:t xml:space="preserve">IX. On Academic Integrity</w:t>
      </w:r>
    </w:p>
    <w:p>
      <w:pPr>
        <w:pStyle w:val="BodyText"/>
      </w:pPr>
      <w:r>
        <w:t xml:space="preserve">Intellectual honesty is one of the most important values which this university upholds. Therefore, as a student of the University of the Philippines, it is expected that any work you submit for this course is your own. This means that cheating in exercises, plagiarism and other forms of intellectual dishonesty will not be tolerated. It is said that each one of us has his own brilliant idea and therefore you should not miss the chance of discovering yours.</w:t>
      </w:r>
      <w:r>
        <w:br/>
      </w:r>
      <w:r>
        <w:t xml:space="preserve">If you are caught cheating in this course, the policy below will be followed:</w:t>
      </w:r>
    </w:p>
    <w:p>
      <w:pPr>
        <w:numPr>
          <w:ilvl w:val="0"/>
          <w:numId w:val="1009"/>
        </w:numPr>
        <w:pStyle w:val="Compact"/>
      </w:pPr>
      <w:r>
        <w:t xml:space="preserve">for the first offense, you will receive a score of zero for quiz/exam/exercise; and</w:t>
      </w:r>
      <w:r>
        <w:br/>
      </w:r>
    </w:p>
    <w:p>
      <w:pPr>
        <w:numPr>
          <w:ilvl w:val="0"/>
          <w:numId w:val="1009"/>
        </w:numPr>
        <w:pStyle w:val="Compact"/>
      </w:pPr>
      <w:r>
        <w:t xml:space="preserve">for the second offense, you will receive a final grade of 5.0 for the course.</w:t>
      </w:r>
    </w:p>
    <w:p>
      <w:pPr>
        <w:pStyle w:val="FirstParagraph"/>
      </w:pPr>
      <w:r>
        <w:rPr>
          <w:b/>
        </w:rPr>
        <w:t xml:space="preserve">X. Teaching Staff</w:t>
      </w:r>
    </w:p>
    <w:p>
      <w:pPr>
        <w:pStyle w:val="BodyText"/>
      </w:pPr>
      <w:r>
        <w:t xml:space="preserve">The faculty members handling the course for this semester are the following:</w:t>
      </w:r>
    </w:p>
    <w:p>
      <w:pPr>
        <w:numPr>
          <w:ilvl w:val="0"/>
          <w:numId w:val="1010"/>
        </w:numPr>
        <w:pStyle w:val="Compact"/>
      </w:pPr>
      <w:r>
        <w:t xml:space="preserve">Joseph Anthony C. Hermocilla (jchermocilla@up.edu.ph)</w:t>
      </w:r>
      <w:r>
        <w:br/>
      </w:r>
    </w:p>
    <w:p>
      <w:pPr>
        <w:numPr>
          <w:ilvl w:val="0"/>
          <w:numId w:val="1010"/>
        </w:numPr>
        <w:pStyle w:val="Compact"/>
      </w:pPr>
      <w:r>
        <w:t xml:space="preserve">Aldrin Joseph J. Hao (ajhao@up.edu.ph)</w:t>
      </w:r>
      <w:r>
        <w:br/>
      </w:r>
    </w:p>
    <w:p>
      <w:pPr>
        <w:numPr>
          <w:ilvl w:val="0"/>
          <w:numId w:val="1010"/>
        </w:numPr>
        <w:pStyle w:val="Compact"/>
      </w:pPr>
      <w:r>
        <w:t xml:space="preserve">Leonard Paul Garchitorena (lagarchitorena@up.edu.ph)</w:t>
      </w:r>
      <w:r>
        <w:br/>
      </w:r>
    </w:p>
    <w:p>
      <w:pPr>
        <w:numPr>
          <w:ilvl w:val="0"/>
          <w:numId w:val="1010"/>
        </w:numPr>
        <w:pStyle w:val="Compact"/>
      </w:pPr>
      <w:r>
        <w:t xml:space="preserve">Carlo Tumibay (jitumibay@up.edu.ph)</w:t>
      </w:r>
      <w:r>
        <w:br/>
      </w:r>
    </w:p>
    <w:p>
      <w:pPr>
        <w:numPr>
          <w:ilvl w:val="0"/>
          <w:numId w:val="1010"/>
        </w:numPr>
        <w:pStyle w:val="Compact"/>
      </w:pPr>
      <w:r>
        <w:t xml:space="preserve">Fermin Roberto Lapitan (fglapitan@up.edu.ph)</w:t>
      </w:r>
      <w:r>
        <w:br/>
      </w:r>
    </w:p>
    <w:p>
      <w:pPr>
        <w:numPr>
          <w:ilvl w:val="0"/>
          <w:numId w:val="1010"/>
        </w:numPr>
        <w:pStyle w:val="Compact"/>
      </w:pPr>
      <w:r>
        <w:t xml:space="preserve">Von Arellano (vbarellano@up.edu.ph)</w:t>
      </w:r>
      <w:r>
        <w:br/>
      </w:r>
    </w:p>
    <w:p>
      <w:pPr>
        <w:numPr>
          <w:ilvl w:val="0"/>
          <w:numId w:val="1010"/>
        </w:numPr>
        <w:pStyle w:val="Compact"/>
      </w:pPr>
      <w:r>
        <w:t xml:space="preserve">Val Randolf Madrid (vmmadrid@up.edu.ph)</w:t>
      </w:r>
      <w:r>
        <w:br/>
      </w:r>
    </w:p>
    <w:p>
      <w:pPr>
        <w:numPr>
          <w:ilvl w:val="0"/>
          <w:numId w:val="1010"/>
        </w:numPr>
        <w:pStyle w:val="Compact"/>
      </w:pPr>
      <w:r>
        <w:t xml:space="preserve">Perico Dan B. Dionisio (pbdionisio@up.edu.ph)</w:t>
      </w:r>
    </w:p>
    <w:p>
      <w:pPr>
        <w:pStyle w:val="FirstParagraph"/>
      </w:pPr>
      <w:r>
        <w:t xml:space="preserve">Feel free to email or message them in Slack if you have concerns about CMSC 125 this semester.</w:t>
      </w:r>
    </w:p>
    <w:p>
      <w:pPr>
        <w:pStyle w:val="BodyText"/>
      </w:pPr>
      <w:r>
        <w:drawing>
          <wp:inline>
            <wp:extent cx="5334000" cy="2021697"/>
            <wp:effectExtent b="0" l="0" r="0" t="0"/>
            <wp:docPr descr="" title="" id="1" name="Picture"/>
            <a:graphic>
              <a:graphicData uri="http://schemas.openxmlformats.org/drawingml/2006/picture">
                <pic:pic>
                  <pic:nvPicPr>
                    <pic:cNvPr descr="data:image/png;base64,iVBORw0KGgoAAAANSUhEUgAAAssAAAEPCAYAAAC0mYnkAACAAElEQVR4Xuy9L6zzypIvuqDZmI3RldGVyZVMnhTwgMEDli6xtIk1yLrIm+WywAvNxtBoFDQKOZLJkQLukyK9AyINid4h0UF+g/wxQ7N6Vd1tu2237awvycqKV/+k3vtb+eN0l7urfl1drvoAjYeiqirWNH4A8D7Xw9eGqHE+LH7o50Cvj/uxJhmuaSwar4OeRxrPxsfwBY378D6LtoZT7IBpbiC9Dt/TWEJ5jME1fdgv3OrqEIDpRJCXw3d+Jt5nfXxfrEmGaxqLxuug55HGsyHIcgnHJISNbYLx8QGG5YAf7+EiPGLl3oMPfP3jw4DgMJiQRQoue+8DzOgkXizhlEbgOeJ6pg2bIIGjTBiqM6SRB7ZpsOuajgdReobp6V5Dec4hjQNwbSQfvbeucIg9cMS1LMeHbV50b+cB6wcfQ9O8RaLzO+gv2grOWSMHg8t1e4DrSzyNeE+yBHZJDpwb13DebcB2Ath3onoQbrj/v4EiTyBJUjg+vL+fRJGBh3Ntk1y4Z7m6QBZtxFw2wXIDSJrB4txMN3jvN0m7nn4ytFG7H2uS4ZrGovE66Hmk8Wx8EKE7RjYnu0gyoziCcGMzkmN6eyBe0pFlJD7+HmTOc02c9r2GLF8Sl5MkG6+33UIcOGDSZ5wtnIkw1GfYOpzY2l4IcRyCZ/O/XSQgI5QHCNj7gugaoUSWqf8We932YthuA3AM+pwLifCYFumGXzvcwW7XtMNTyEu3aCs4bR0hhw2EUQSBy/tpbFJBWL8SKHObZBf0NxpPwOL9/00cQ5oDFsTNnuwlqCAPTTYWPn9KOPgmn8t+DLttCK5JcnY7j/1lBw6+7+/v3C2sANqo3Y81yXBNY9F4HfQ80ng2PpDtcs+wHcOpJTIFpBsinDZsLx1ZNk0kBYYHWWvzL7Bz8HP4OpEhTpYr2Pv0XQtaRzMSijz2YIPEeH/l12NkPDh0nuRyDz6RXDOC45BQFQfYxQns8wxCa0iWjxBZBhKzrv+nmEipAUHOXzizv4k811A/OYC0XbRFChsaj4V9bQdZQOZx7yPz0NcHPmbbg4BtUMjDHkB67hZ9kW/BF55pEz8XHwruzTxGTOYWytTHjQRtYiq8fr7zwbEaD3sAO+bhPEFEBK7ZbLD7WkMe0Ofw32f8SB6ye2L7nNTT71kuv18M9QWy0AXLoJOHDUThhn3e6yaDwML9/4/hfabPcxIc0QtFDlsPyTV9xrDADXZwLGs4sL52Y9ik3L18i3ya8TDZHjKI2r9DyJodU32FPfMO0/VNsDZh7z60qHj/3WYnRjJPdpLHHufb1mby9w/NXMP15OJ13eQFm6TvBW3U7seaZLimsWi8DnoeaTwbH9XB58Q1OvbeqKsCiqJgDyc1ZHkTReBIRAVZAdhICrwoxP93nuUi8xhRIc/iNjvCpewT1CN55hiZkCd3DVVJv1nOPDR1hnhElocgok/EqvEsV3BgZAzJETsmJ6LmQnR4zll+s2hlucrjqfY+64NFsmrIMhJFf5fBPgm5V9yKGPGvmXzpbySBuy0EzBvvwA43MA0ZZB7NjQ9BcoL/N+UeXTtIIEsjcBkpDeBQlXDJE/AZEdzA9nCEa6Umy/Rb22wPacS94maYY/9rOAnvvbWJYLeNYEP34UNFlpfuf3M/hIe4ziFox4ybCbp3hgNRlsNh54FF18GNwN/PB9iy+2qCtzvAqahvk4/Jx5OEDr/3eO0wySCLN7yPbJNBzl9634DNdg/5fis2OoqNG7uuKW0EGoj5e0Gy79IYNtAsEwLfwHnw053L2qjdjzXJcE1j0Xgd9DzSeDY+yoxCFJBgMcakRkOW3eTIPc7MQ0YPiFmcjOUxIzVdzHLN4ksDl0ixIHT+DvKCmEfjJTQgnGa8E1giyxT6QITRAHd3FiSV4oZjCIMIEiSJjAixY3IPsifw5WbRTspVkFIjQBLaepa3wD9FBJZkRkSyFpsKE+VU4WeRjAkCaJO7X/zbkLzzdXmF6/UKnJs2Hl5BHkdhGGqybDUxDuQZp3u3SXH7ceSeaYOIt3g7cdn4VGR5/v4De+iNkXr84eoYcg8w/m6NsyohDyyR5f0Jrkg+r5czXK58A9UPw7hNPu0m8EqhEHhtT4QRkYeY/nZ2QOLhpw8mkuUDnPH3iusFzpdrL+SIwNdCI1MZJz432XhN8LO+D/nK5KX63s+CNmr3Y00yXNNYNF4HPY80no0P8nSqPMss5VXFU2M1ZNlBS1+wEAo0+mcKfyAP6bElPB1Z7lBdj7Dfcg8h89RVsme577ar2YQfuvJkzJHljijbUT4iOTI4MerCNB6JZtFOeeyVnuWWLHdH+EH+/0HmNeSr38zwOCaD7OJnyCIPXNtiXnTmKRahNJ8my2UGHn3fRbJciX4KYkko0jmy3EF1/1E43JvsbCFlHusuDrm6ZBCyMAk+VgoFyS5cCfbJcvk5+TThRh73JLeyb8ZUnSBpYqs/eKhJfKAtYR98E9TFw3eo4HrCzdghhYg8y7hGtlKANifLQtY/GNqo3Y81yXBNY9F4HfQ80ng2pJhl+eErKWb53JFl5iUlomMiiXGIWNgQ45eabBOMLNdEok0wKWNFe72G2CDRoetlPGbZQlLTTu82ZjkcH323mCLLJRxjTpSdIVGuz5CGIYTxoc0C0ZD1cPqHfhvtom08s72Y5RL24mGwfsxyQ5blEIWGzJrgpyc4n89tuxTVmAyCePAMvxtkZ7gWVyFzBVlmw/4EWW5ins2gHQsnfwqyfMP9Z31lHnSDxyY3468LOB9zOF5K5iU/7UPuDRaxvkPP8qfkM0uWOdE9Hi9Q1iVcjikEbJ6NwyZoE9TJFFFfIU8TSPfndt5V7eayY9Q8zMNRkOyfBW3U7seaZLimsWi8DnoeaTwbH+zhq5DHo5puILJhcM9ek7WhR5ZbstkQDeiTZRhk19huYRtuuGeR8tISo6hPEDtEnkxw/KifDaMNn1BBRZa7rBMsdjWh9GKi5dT7AvYev7YTbGEX+2CzeNSQezkfjG7RViyPMZOj7SFZjyDYNNkwRBqxNmbZBDekvgkPrHhYsT7FIiZ3A+F2x/ruWC7saFczJIPQPChnwiZOIU0inpWh9WaKEAckm5soYSERt5NlCrnh95TFLO/mYpZvuP9Ac4afRnTzil7EeWHT5zawzQ5wyDhZNjYZUMQMj/ulhxBjSE/l5+SzQJabjYa/28PhkIBP42Px3vzrLUScfncqIR5ybe5hG88tHlhkEGum3aj8XGijdj/WJMM1jUXjddDzSOPZ+GD/rSmLQgCu1eVZ9ijPsph7fbLMSRyRnyYjQJ8ss2+IPLviON2wwPEiyOTsAuUJ0rDJTUuZDDYQpafZ8Ak1WW7IyrixuGD6SHWBPeVhtvC3DBPsTXe0/2j0F20FZ5LDMH9183ZD2JDsBZ6N5E6VDWMnsjkQebP5faFBDckgXe66h2iD1zEMvvHx++EmRU4E2gDDpDCaz5Blung/Gwb1V02WCTfc/zqHsCHzF+llHENMsiC50Pf8LbQps/G9gDJf4D30RF62m+UzS5YRFMJCpJ5tXigTSADJSTE2IvQUfsRirAWKI+yCjZSFxIdtL4TjzDYBvewvPxTaqN2PNclwTWPReB30PNJ4NjhZ1ngYPrVoR2EY3xklFOIBPfKU8uwYFHd+41hHEGEhUhz0u+CabnDD4d1czKU8+Ejc+zHMPxWfWh8aSqxJhmsai8broOeRxrOhyfKD8alF+0ZkuaSyzaYL4S6FhEJZmCc3gIPC+bqE6pRB7PMQlS5f8RuhvkCyMcD00sXCNvU1A98ywNnOhRf9HHxqfWgosSYZrmksGq+Dnkcaz8ZHM8l0e0H79W/wfxFZ/i9/wv8evvfd2t//Hf7nf/9v8M8sPOKf4L/8n/8C//q3/xx/7ob29+T/QKL8T/Bf//u/wt9+jd9/i/af/xuSf/mf8NeF/v/66/+Cf/lff4V/KN7TTTfddNNNN92+f9NkWTfddNNNN91000033SaaDsN4MBrBamhojKHXx/1YkwzXNBaN10HPI41nQ5PlB0MvWg2Naej1cT/WJMM1jUXjddDzSOPZ0GT5wdCLVkNjGnp93I81yXBNY9F4HfQ80ng2NFl+MPSi1dCYhl4f92NNMlzTWDReBz2PNJ6NlixXxQkOSQy+64qKbxq/g3bRNkUwpMaLvWSjYi9do4IWHkTZ+ebiFfVlz9KwsWIaouBKcmzyuYkiLnTtUT5jqRLjxwZSkTO4vh5g67tgiWIx1J94f5H6U8NVFAKhwiGGaYEbUOGQmcRo1RWO+x1EntMWE2nfOqUQiqIihmnDJkyhq11SwikJwRXFPqhwTZjeLpvPYl6WHOUxgZAVfuH9dYNdb+yXnc1kusluTML8w6CN2v1YkwzXNBaN10HPI41n44PKIKeeqIDGmgWxJsu/jRFZtja85PM2ZmXEScamx8s3N2TZcEN8Hz8TB6JEtQl+Uxd6DtcUNqzinIUkM4I48sFh33cgpnrZMlluy14LVDkE7LMSWa6aqnpUujnGPjWlm7v+lHsqsIGvmS4EUQxR4PJS1lYIuUJXnXduW9aaWi+vctN/yt+M448a+YRHlpO4oOIf9LcbwHa3Bd/h5bxvks1nsShLHHse8rEaSPrxMyESay4Lvy1QosnyPLRRux9rkuGaxqLxOuh5pPFsMLK8j7eQHI6QeERGNFm+ByOy7CbQ0sP6BBEjnxugKtHDMuLs+0hGGUEMRZnmSdSQM8+wAZ5EzOpjxAid4VNp5aY8uMk8oXKJ5upAv4OvM0IoyPJ5y4uNbLKu7Pg5hcDzwNvRd0XVvQ8Xdq2bGl/dCoLYuKclULnvbXqAfLsZkWUiwyaVrm7635TYdnZMZpfDDna7FBrnbn0MRyW+O9RwPcSitLgon54Jj3hb2tqHkDaGZgj9K9wiy4sYu1yJD38zcXmZ8IjLVpPleWijdj/WJMM1jUXjddDzSOPZ6MUs56Emy/dijixXl4R7Lw0fqEr0iCzXBeQRJ1tOx0Yn0BDXLoSCo4KyKKAoSXEIsmwFEPlIBq0IuJO0hL2P99qOIPKkayCZj9k1TXCjBA6noh/yUKSwoTHZ235IR02lsAsoqy4cYYhmrHMV+ypBThvPcoO6outf4BCSbEwIFGUDm+8atg/xbguB8EKzzzZkma7teOCH6SAk5QZZTo0dX2f3WYS5aLI8D23U7seaZLimsWi8DnoeaTwbmiw/GCOyPGomeOmFkcFxzDJvlpdIcbtTaLzUHuwnP9t4lkM45EQmTQiPNffgGkTIj5B5A5JYnSGLPbAFuTQojKSJob7swKE+yt7yG7FIlos9BILYH3o8s4Y8oHnJ+2OHeef1blHBgX3GakMmSP6sr+Qlb8iyFYvNwhA3yLIde8pCaFpUe+4Np2uzj9msn5osq6GN2v1YkwzXNBaN10HPI41nQ5PlB2NEllnMMoUT7CBJ93C8dgu6H7McgccImwNbclEuYsobWkPN+kCssCHLSECRBJPX2AwOcEkpJAK/d71C6qquQZcp4JwnEDIPrQEbejBv4EWVPszHrSSiHHNkub4KomxuILmML1JejpDne0gCIqKiLz0U7TgovIUBCXJABNnewrkhy/Tv3vca3CBL7Vl+CLRRux9rkuGaxqLxOuh5pPFsaLL8YIzI8owXdhiG0Tw8Z/p7hfd0iC7OVn7grYuz3Xcxyx8+85hedg57OM1BYmh49BtX2DkdSbymHpimCRuZ0J5i/lAb+3xzPRdkvnreOpwIjxh3hymyXF8z8BlR9iDtEWXs/SHFDQaS++blRqaeFFMtPnugsJKBZ5l9dpNBsUiWb5GlKmaZfkbHLH8G2qjdjzXJcE1j0Xgd9DzSeDY0WX4w7iHLQISMkVcb7wFRr5LF6VpOpMw0ARf8DRYDbYMXxlIGBxuiI32hIbcivKANDTEgoKBp/D2ZLLcZIQzKCEHZMGKRgaLrY9Fkw7A2/WwYZgCKUOIWSrLcEGXsjxPsIEkS0fZwrmo4RTw7hrWJWDaM0OWp7hyF67068kwVszHLk2QZbpAldNkwTAd8MXadDeNz0EbtfqxJhmsai8broOeRxrOhyfKDcR9Zxu8fAkbADJZeroC9b4FhhZNEtDpnLH8xZbvguYEDSI4NURuQZSTfGWU8oWwQzDk6IMtAnt4DbJEE2iLPsmm7EOxy6FIJU9YJSuMm0g1SnmV/C4er7BUeQ0WW6zyQUhbKzYEdfay+wmHrg9tmuBj2RQb2a99kw/hQZ8OYI8uwJEsOOc8ybSpYjmlp7Josz0MbtfuxJhmuaSwar4OeRxrPRo8sa9wPvWg1NKah18f9WJMM1zQWjddBzyONZ0OT5QdDL1oNjWno9XE/1iTDNY1F43XQ80jj2fhoJpluuummm2666aabbrrp1m+aLD+4/fr1i7Xh69+9vWu/v7JpGd3ftAzvb2uS4ZrGotvrmp5Huj276TCMB6MR7LvhXfv9ldAyuh9ahvdjTTJc01g0Xgc9jzSeDU2WH4x3XbTv2u+vhJbR/dAyvB9rkuGaxqLxOuh5pPFsaLL8YLzron3Xfn8ltIzuh5bh/ViTDNc0lg41FNeJXJ+vQnmdSLm5DqxzHml8J2iy/GC866J9135/JbSM7oeW4f1YkwzXNBaOCs67Dbjxied4/yaoT1twNzs4f6dOPRDrm0eIcwyWEULO/sghNHQNjFdCk+UHo1u0Z9jaBviHx27n68sBkv354Yq4r2wquGQReA4v8GFYDvjbA7S1N0TBFTM4KPtxpbLaVCWQr3KgYiinNISNKBhiWC74VFxE+k55SgfFPnZwnHPOVBfIsy0Ergtol3ooTwm+boFhGGBQtb3tUfqtCvb+sAiKDVJdmEn07638fQMsx4P4cGUlrzWmIc+z6py298m0Pdjm04VciuMOfJqP9Fln8FmcC1m4Acuk+41zJ0znScHM3KGiPLFH89Bg8z5ITpOl52f7hPPslATgWvQ+FbiJYL9QuOdWNDIsUheMTSrNbV623eitywLSjSFK0Q/nrWhGIAzy12N6TTXNg6x3A/jnrOg4vdaYfiLdOzcJ8Lf3PhjODi7DN2DmPSqkZMUwmDYtqmMEtovfY53rj8kwbabXZgs4USGm2GNFofi8CSHjFxNvL81P0rWku2ldBSCbn0vigo1ym5fKe2LZ7l4hcQ3w+pPp2+Gaoh5jBclAk+VvBk2WH4zlRXsfmBKfqQr4u5BJDC1Y0/IhPRXMIFXFEbau2SnapjqhMTRkQC4MiJmB6MhykW1QsQeo9Mve9RxkqPR3fd6CYzgQ7i9Q4gt1hQYjcrixUoivprLTSIK9EMkIKpBItlzlHjw0SqEgrvV1D4ElK0lSmrwMdjNmaoqfGWF8b4XZqSu47kOwDRfkat4aY7QyrI4QWhb4Gd2nGoo8AseckF+RgWfYEOV8PpZISByjqTpZwylG8uAlcKHbUV8g9UwkUyflPZ2dO6yiJRLLLfcK1gXNHZorCnox2yfglThxznOCTN5GV02+fgOtDHHd2ESImu7VR4ioRLuJBrYZfEXVK5vN4HN00j0Yr6n5vtUoZ8s0wTSlcQ9w2Tr4vjnYSIwxSYhh5r1Zsky6BefEqRlDf0yk146Jj/3HeaKa5ziTzjSXyQPM1BUS3y3OGzsGzpGW5mcFxwi/78awPxdQDUVZ05qbWGNvjuV59B5kGcoLnC6ij5osfytosvxgLC9aAdmDgOTOiyVPa3WGNHRxoZB3wYJNtEfSWEMeWdzzSqWfLSSqc5bgk2j7TQrVHBOE+hSDbQkjTGQZiYHvI+Fldak7VEhGTNsH3+nI8jHE/oZ9T1B9SiCMDzhm8vQaYMUDclOhcrDskeePgfrK/nGCyOoTnvq0Az/cS5sJ8rYZYLdahr7jwG5kBZcxf2+53HCYGjNoZYikx7QaEsDegUNgtuXQLzskPMLDMt4gCsO3J6NC9wLna8sOaQrTHJSvLWFm7vB53d8AnrdIPsKczc3b+1TjnDfZnG5R4SbuQZspea1GpjQGWqN2wLz1Ea9nj68RuYxEeXvVvH0t5tfUEHyOONsDJBtDXVKeZEL39ZCBb86v80lCDDPvzZHlM8lfnneqMeHcID2uPJUrYB/6sGvJNrRzck8fXpifOEFxwzm9iWh+u9OF68HyPBqSZX56urG4B9/xpZNMdo89CDwb3yN5i01KEIHvOmizcW3TSdFxD7HngmPj/bQ3EMsnS0UOW8/hJwB0urmTTzdxE7TzwRG/bXsxHMSb1wQ3R96ez405slydIAlccZpmI0eQTn41ngJNlh+M5UVLEB4AL+HHxTjxt44JG+aWqpDcWWD5GfeUIXFOPJMpOLrS2Eg/Bm2/r6hwVR5jGUxp+5Dl3Dh0ur2EvUfjQEUhkWV2NGnYECQ5XMh13MMJYos+O3z9FigIzxDM0y2RB+Zps8BFJWfjd203gN1svEeH6XtLijdAxYWG6rZL/VgMybJ8684xGp3oyP5dFyfIuXuNGxBfGBAGvsFyGPMkIzIIoxEe1/kppZg7RHbMEHgPOIp0g8YrY0fdt/cJ/+0ZLfHnoM2Upd78fRLdPETySL8pGCERJ3t74sftwqpSSJThN8RsOG9fj+k1pUCRwcZAAoxiLTOPkdmhHuQefdJJqEcD0pvqEwbCJCGGmfdmyDKfEzIJVo+JTjdMK1JeY4gCx2luUj7OhfnJ/o36LBJhGpbjj3Qbtx/zHvd3xPI86pPlEueJxU478Tt1iTbX7jYwdI8/nPbUiHv0P8DGTQn/dgGZb8KHiXZSMFS6Hrun9Gd9ZvacTgDI3NXFEWL6W6xTdk/tEAkyvclPD0xh028jyyWue5P1hz20WZJj6Q285m8OTZYfjOVFC4Kw9Q18SaEKG1R67L2BR+SaQ3a4sAX0dLLMiIbPPRlTaD0cpIAsJLriw/Q6KqC85GPvYpbx+pcD7MIN86RbqNC3bdz1PR5ZBeHpAZUKKsFOySFw85HFW0iPVygKcSxKx+c3CLR/b4exlSZ46WXSMGtwtDJkJwcm+BnN65rFmXvmR0uWZVwTInx9YtqRxByCIVm+iPCE2ZuhmDsnNE4qMkLrUnqNMN+nEjIiy01MBsPAC3wHunkokyUy6OIkBsfvOFt8hfeDb8IJfN4aLIyhaRaE87uKp2J+TX30NhxM5o3uK/dMh8Znue98vLaYDIyUUkjKhC6bJMTA3xv2pW0TZPnENnu93ZfaBtA8uyFOvD7vYGNtIGli0Rbm5ymyGIHbsfC5Gq572sCjLpcnr2KTugYszaOmcUIp4vjlzSx55RudQWTZ3konBNyzLMfA90gtoUj5CUBJhxsRm3eNf4ZQ52ITJ357IxPb6gKHLGee4dvIMupLtF2d36nGLnfzXuM50GT5wbiJLNPCwoXLHkCTGz0YIi06FZ5OlpnSuMWzvGFhICX2h46m6ePMs8U84I23ePhFQgXXYwqBTaER5PV5lme5hDxywPLSheMp7nHoCMU05u5tdcnAx76ExwnLrMEgE70KCbLPHkSiY9AtxB6F9Yypy8gwAfficmM351mm94ShNNzBkbxi7pDnrjVOHOwhOjG/Zcz36as8y9Aevedn2qgKzxbOz9h2ITnj+HuhCGLe4sIty1K0ahzb+oWYW1M91DQmeZ3S5sTsQhAITC9J42UhGU1ozBhLZFn53oxn+RgNQm8mxkQk3mCe5en5WV9S8CwHItkzvDA/p36/p1tFWI6q/++M5Xkke5YFoR7a38bu3UqW5c0y2u2N+L7SRjO76iMZ5/0L5Zso4TayDOxBz22wwU0x2lzbxs99aLL8ZGiy/GAsL1qg1cS9xyrGq/IsV1cW9E9XUi7EB6Dt90zMsmNHvZhlZreah0bIMLcPj8hk+QpZFEI6WMfVwRdGp5yOWbadhSwVCsLDUMIx5kR5+IAgebjTXM5aUUBGO/07yTLt7smzqBXWPHpET4YIl4nleE2BMXFp4oO7exFI94J5FKdillso5o5k8BqwB65kQiYw36cvilkm1DQOGwI0nF2GiJp5GTdhAHbvuF81b1+L+TXVgcWhKzyFH3QKJu4XbdZH71NzRRjDAON72GHyvRmyzOOHj/IrijHxMDt1zDJHfcWNt01hAAOSvzA/p8JAevH8bG3IRHAdWJ5HMlkuIJ172O9Ossw8y1bznAAHD72Z8CzXJVxOdA50K1mmMdKpXGfH2HM52vY8FZosPxjLi5ZQwiGQ4pLJ23rYQrwnlU6xdvhesOceUUqL5dNDGZxM1kQykQgcH+wOkg0wxTyadgDZWc5eYfSzYUhP/tPT5xYSDxOVB1cBMlkW8dmbLRwE4a/LM8tYQB4RxreJiOMGITpc2fWXsmF0UBAevALFgNkKosxAmTdMD8k9+yUoj/TbSGJGVnGM6XuL1zlTGMF4k6HRx5gso+yuR0h8u0uZRK9K8cFdhhN+vFzmFAPfPOAqZRCgy1YiG8Zw8zWCau5wg+rERzaPeSaV7p7e3idgD7rSEThP+yWyGqjI12+gL0N66M0ACgOSwymIXNIDwn1SNpy3r8f0mpLBN9RECnuri22wxEZ3yovMdJUNW4XgJwkxzLw3Q5bZd3oZOPpjqssr5DsP54U3GfY1SZQZ5ucnXJGwmVyPdmEY/Qf+WNhGL3xoHVieR/2Y5TZuWBw7VucM4q0I17uTLPdilunPUmR/2vEwPfbbTgQ5DzhmeblNMdduIsvCoUVhfyWOuTil4Fsfq3xw8ztBk+UHo79oFV6OZhESCY54DC9/InYL7cO0lA2DnnSloyGWKUN60hUXXowLz7gxzvZWDA3wOY2kvMjOOM+yRJa5opAeouuRZUIJx0TKs0xP74YpnCR7UB5FbmSSEeXKXcqzzKAgPHTcNZQ5tTaGtWYbE378z/P73pofee7e0tPQYTrMeaoxRH+eUbwx3YMNBDses9dAzjxBKOWcxsOczPUF9pHIs0wPb4bZfJ5lBsXcASLE03lsP9UntoYoz7JY3/T0/Hw80M0YbjjoYbcPCsWQx1yRbJsYzQZTROJ1mFtTvOFG9v8m/aLOhc7IHxKN/0c8YCV78ziIaFMqwXFe5qm4ZCJFv0OW8UbgBkp+3qM/pibPcj45D2qx8Rn2qXuIc25+EuQ5aTkBJKfepGCymPSovjE+S5ZJFl0e9EZW4r17yTL7m7JhiPvEcv3LdQXQHlI2DKGvKBNHozpuIstAl49ZJg/aJBN32KH+c6LBZlLjodBk+cEYGrJ3wbv2+yuhZXQ/tAzvx5pkuKaxENmlUzT3lmOqV+CSgGurNhTvj3XNI43vCE2WH4x3XbTv2u+vhJbR/dAyvB9rkuGaxsJAabwcKYPFd0F9hdRzIFSGd7w/VjePNL4dPppJpptuuummm2663dd+/ce/wh9//jv8p+K9V7X//Pc/4Y9//Q/4pXhPN910W26aLD+4/fr1i7Xh69+9vWu/v7JpGd3ftAzvb2uS4ZrGotvrmp5Huj276TCMB6MR7LvhXfv9ldAyuh9ahvdjTTJc01g0Xgc9jzSeDU2WH4x3XbTv2u+vhJbR/dAyvB9rkuGaxqLxOuh5pPFsaLL8YLzron3Xfn8ltIzuh5bh/ViTDNc0lptQXqH4VsOtoLi+/0N/P24eaXw5NFl+MB6xaE+xBWZ0HL78VDyi32uHltH90DK8H2uS4ZrGsojiAIHjQfbA/Pj3o4C970JwkHOEvx9+1DzSeAk0WX4wukU7lRx9Ga8nyxVcsgg8Sm5PyfRVRUnw9amSrdedwxLpy0VJTqlUlMRywd/JSdrxE6cUwg0lcf+ADyossVSUpLpAnm0hcF2QqwoTypMocNImhD9Kv0WJ+YdJ/9UFD4bo39t+0QDLWSpuUkNxOkASeeD4Wa+QwGQBhBWiP8+mZUL3qSsasFDUgwr8hKIoCRW0CdNeUZJCLh7iDIuHDDHXpz7mr/uJ/n8So3lIRTIUl6bKmBbOz17Z7W+Gbiy8BHGv7Hx9hcPWB4cVX+CFX6L9pdM5rLCTxwo7La5BobPkNcsKCfWKeizovQGqc9rqmXFRmiGukKJ+Cw781/oFUXjfo/Q8O996eg11aJCeJP1763wjcmx2xbEIVQ6h/dgiV18NPo9+TRR1EQ3XyQ1q/kZQoRKqmkn/pnWI//5ak63xxdBk+cFYA1m+phswLR/SE5XyBVHu2uyXuyblI1csasBK0HID0JDlItugcg8gE+Wum+s5yFDp75pKUBsOhGgIS3xhqdx1zUoJO+CFaByocqDMBdoyxNxo8pKwcuUmquREJWLLdszUFD8zwvjeClNVV3Ddh2BT2WylwcHf3JhgbQIIPRuMjSbLizJhFdkCYfArOO/cCRnVuF5wk+UlvHR8LcpdR6LcdZGBZ9gQ5Xwul8cI55pUfbKH+T71sHDd2/v/eYzI8gfO57yjTeJTkAcmIwnvSZY5qTM93DSzuAXaxDQl5emuUJlvej+BMymN9n0LCcxQFjCuOgpUoj4D3+p+c1HvyaiOEFoW+BkvLV3keP/NqfWPH88DnFddKez+mqe+7CGa+i0C6jW/p9eo712J81vnW5H5bFPZI8tAY3fBQoWt/O03QKvHqxLKkloBx5jWcAoX9je1R44Odf7piNemf2uy/BOgyfKDMSZUEzSsOkFCJa2ZN8yGTdR5MBhZ3kRtWVPT9mHXK1v6eLT9FnXnA6m0J4G8VLYVAtPNwvD4PtW771uHCoks9dd3OrJ8DHEMYb/cbI2GLYwPaDzI02swg96TFHk7LHvkNWagvrJ/jEsW16cd+OEeul7VkOPv202dUPYdB0T12E9h/t5yuakVZo3f459lG4chMfyRZHlOJjXOGbNP8ircBDWbkeqAGyAL5wZ9nxuqQJAGQn2kOci9SEy2biLNB1H2dq+iwXN96pe7nr/uQv/vRH8eWuD5G9av3ohY6WUX16jV6weVQw6Upd55/zcRndY4uNZp0xDBs0/nJ8kybqBt1DHZ4PcviQumv8exijXY1Zbm72cRRJliJY3IMgfpWgMVVX2L3pOBmyOz56nk5N1V3uAS9riBk+eccs2zkskTugmJe5ad+idkniF+78b5Rhs8vOdpOiznTO/xcs3KZfEG6OZRh8vO7kpHCzC5S5sWbg9sUUYa55RjQ7CNwWNrwAInSOF0pBMEviZs3LxxUzz2LHvxFuVrirLmifgcoeRef3qvOe1M+KkA2+QIXdWA9IyFFx5OOY3XQpPlB2OeUDUo4YBE08YFUdDbVPVJ8n6SAv8gDwc7S67gknpgmqiw+7rgoWj7fd2Bo/IYy2CGx4csR0Niy0fA3Chs0hyVTkeWKzQstoFKKMlxJz6Uxwliiz47fP0WjMnyCMzTjZ9parwi0fIpzMNzmTK03QB2s/EeHabvLR3fBrjxCUCcsk5CRcKUhnOlUBm1sUxkItCAyAwRZP7+JT/ClV0G144xCKNhRCtgBOeK5MrwZYPJN2eOktR0GPcJp1JxgvzMX5m/7lL/70N/HqLBPuDmYeDVpP6ZwR4OkUSWr0iITMkbjhtL+ptvOogsfyDpTsVpTsk8u+ShfyamyHKZeQtroubeU8uD3eHM9egcRmQZN0aXPYS2uE+36D0ZgizL0jlPnQgyIo5zVBqMes2LDcsNnSjPCXiWK4j1LfOtgMyz0cYU7GTOHJLlZi69aS1slV75LbJsf+B3Uu64wvsWWfi3u+NhXTUS5HaODskyfs6JIaeJWF0gxU0qhSnSneSEOMSNJ5dthfrJxU0R3+fk4j41cucb4NZeaXwbaLL8YEwTKhk1lMWVhRw0f+eBAbaw+KMwjJoWdHfk9gy0/WZEw4eBw6YPZnjIsJByt7ojYHrdQpJS8rF3McukPw6wCzcsvtBCgrrdn4USm/PILmGJLOOmJLTZpqQ1P9UZsngL6fEKBd6DY+KDRUZUtjMT6N/bYUycCV56WfQGqEiY2nCuEyqjNpZJiYYdjX/PDYiGy1Td6xyCIVm+cLJMS++aOCNSeyBSq3TfdRj3qY/5636m/5/HUMfQ+jvHOM+b05n6jBtEIsFVz+N42dqDPpOusdGokxeLE7U2tAjEhmBANh6NKbJcpPjbrkxqVMBe5wlEngOmYYLjx5CeJu7YKGYZNwZINoPm2Ylb9J4MdvJlgp9dgIK4KJ7YMz/UZJm8/AOvtnrNi3kzs5FjmwjWf/zctolZXp5v19QDy+enIqAkyyj/jRyu9l5Q6ZXfI8vyacX4ftB64nZ6SJYHoVAX2nz5wJZTXUIhjD2FiVxFuBBfljXuu6wubOw8dEBpfBdosvxgDA2ZmizjErkeYBtswHHQyKFhs4yPabLcHvHeqsk/j7bfbJEveFiEl4aOSEtUPs0R8HlLBpvikBtv8fCLhAqudKxlU2gEKYhneZZLyCMHrMZLMAnhzRmezyowd2+rC8UQWkj6K04yhEFmR7zdJZQkTG041wmVURvL5BZPWYMbPMs9g8k9wOzaZJjogVK6TwMv4bhPfcxe91P9/zyG8zDguwLcqPLTJwqFsliICN+EN2SZE+c+RSrZOIk8fC+yvOxZHqAq4JRF4LKYZcVdG3mWB7hF7w1QIenxWUgLEfUtxB6FpSl6LEIc5Gur13znWZ7TIQTuFUeyzuImFuYbnShYuBFoxq4ky0gMN7fpwe8IlV75XbLMCTD7NJPrRooFOkYTZNkZ6CB5g0QhlyGFXOL6s13wAh/nWqcLeKhPBMeaP3/R8ACN74WP4Qsa92FoyNRkme9E+cMhHCyudoosN57lJx7NtP2eid1z7KgXs8wUAX3eciE5k6elOQqWyfIVsiiEdLD+q4MvCAod907ELNvOQpaKKbJcwjHmRHn4gCB5uNNcfmK+uNlIzN/bmnkWlxSdioSpDec6oTJqY5ncGIPJIBFGAX7MLMUs92R728Zz3Kc+5q/7mf5/Hup5SOvIAi87s/9zEtUnyyrPMnmkORn7XmSZb3g8ZcyyRTHLxQFiypgz6ByRGRW5XCTLt+i9OYhwr+44XQLee5/uvfTb4/kDoo/TMcv7A3mxOzA7wY7k5ucbyWSUGYKaIetXcf8X1sV3hUqvTJJl+VmD+gABEdeWLDcEmH36drKM3+uFTlBYD4Xl1fzemH7WOW1qOg2TN870fbRj+RHt5sT913g5NFl+MNSGbAChmOnYvsTPFqcUfOujfQiti1kuoa4rOCcemMJr9CzIyoY9RGMHkNHv03vsqXCjnw1DMjyXLRJTJK38wRuCTJYrVDA2mJstHEQ2jLo8s4wFhnhYihkkVNzR4cquv5QNo4OKLFdw2rpgK4gyA2XeMD0k9+yXoDzSb6NRuUFBTd/bmscQKoztECoSpjScK4XKqCllwjKe+JCxm1iye9rJSI5ZrhnhMzcirpDiBT1OHNjdabOjUJwu3qec4ufHJGwIVZ/kmOWl6873/z5MzcP6GOE6tLGRl4q90iPLPGbZaWOWK5yzLIaZffibkWX8m55/sLwETizWswl1ENkw6jMjK060h7PIllFe9uzEShnGsESW4Qa9pwT+7vUIiY9yF/psDEGGelxWXvNoA857CJ2ZbBiCSMdHfu/qIofIprAJ/oufmm8qzzLF51Jcde/F94FKr6jIMlA6RZwHO1QWdV3AcYvr/OMRZPmD2T/+yRJFjPMhpHtJD37iGhTxyxSScaR782H25gN7qM9Bu9V7aFjjO0GT5Qejb8gUu3mhpIo8ho1FOSHpCdst7KINKv6cLWwiyxY71rPZURxll0i+KhsG/wvOaSTlRXbGeZZlw8OOGeWHEoZhGKggEinPMmX/CFOQwwvLY8JziJKMzBvyLDMoyDIdpw5lzrwoPIaVjNv1sBXHp8OMAPOYu7csZ2sq52xVQ0XCyHCO+otNJi5rgcqoqWTC5yDljTXGeWN72TAQ9QX2kcizbFCe5ayXZ5kyQLT5kBfz4XKo+iRnwyDMX3em/3diiixzA/4hhQIMyDLwPs9lw/g+ZBn4fY093NyKPMuUi7iXZ/nM8izzPMxNDLKcU13CUGcpsaD3RiAPIc/XTLHP05/jx+uUKrNBf80bPM9yNpdnmdLTCb2Fn2d5lnGs3ec/Md9UZJk8+W8cK6vSK0qyTLZoS7m5yQ7h/d1lELtyGMbvkmULvAhtnOuCY1N2q33rrKH0pSHZNrRrlu2AFyf4mzzcpoWIqb/lhFPjNdBk+cFQLdp3wLv2+yuhZXQ/tAzvx5pkuKaxzIIcCvZzTwd/HxXzhL4zUXv7eURZmszPxcxrfC00WX4w3nXRvmu/vxJaRvdDy/B+rEmGaxrLPGq4JBtw5Mw83wSsoM4mUYetvQnedx5VUF6vLDSDQjXecQQ/BR/NJNNNN91000033Z7V/gF/+fMPSP42fP2V7W+Q/PEn/OUfw9d1+5r2V/gf/2zAP/3XP+Df/j58T7fv1DRZfnD79esXa8PXv3t7135/ZdMyur9pGd7f1iTDNY1Ft9c1PY90e3bTYRgPRiPYd8O79vsroWV0P7QM78eaZLimsWi8DnoeaTwbmiw/GO+6aN+1318JLaP7oWV4P9YkwzWNReN10PNI49nQZPnBeNdF+679/kpoGd0PLcP7sSYZrmksN6G8AksL/W1QQXH9bo8cfh4/bh5pfDk0WX4w3nXRvmu/vxJaRvdDy/B+rEmGaxrLIooDBI4H2beqOlHA3nchOLxv2jjCKufRmQqohJCzP3II20qD3x1yX1Wl2N8Tmiw/GO+6aPv9ruCSReBRwQVVcn6RQN2cSHVz3Tks0b5clOSUSkVJLBf8Xd4rHlCeUgg3NpgGFRC5oShJdYE820LgulLZUA6q9MUKnBgGTzy/lQsV4OL1hwVAbqtc1cloWJSEFxWYK24y16efW8GvhuJ0gIQKS/jjoiSnhIosUNGPhSILOBeyUBQloYI2YdorSlLIxUOcYfGQIeb61Mf8dT/R/0+Cy/AXKzgyLGTTNAPX5mN+7bno5oOqKMkVDltfFB3hRVT6RUkurCiJLYqWzK5BobPkNcsKCSVyIaEFvTdAdU7bNT0uSjPEFVLUb6z6IPA1P9QfUTpXlGSgQ6goSXqS9O+t843IsdkWx2KokNygLNI35jN93ayqnCvK0X/zRMbXdNNVgnw0WS4y8GYLz/DS3DQ37rNFmixr3IA1kGVasCaV2z6Jsris7KtUirUxPFTed6h76hPEjEh2ZJlVQ7MCyES56+Z6VNGK/q6pBLXhQIiGsMQXlspd16y0qwNeiMaBKgfKZLktQ8yNJlVPCixZSZLS5CVzmzFTU/zMCGOFLO5zXcF1H4JNZbNVOmGhTz+TLON92JhgbQIIqVLlsKrhIcA5GAiDX8F5N1W+l1dHM70ELnTZWpS7jkS5azIQht2WeGY5ZScruc33qYeF697e/89DpWOospiJ6/Pd0I1lSJY5qTM93DSLctaFXO4aqIwwvZ/AmZRG+74FYa7Qv6MKfjWU5wx8q/vNRb0nozpCaFngZ7Smqboe3n9zYv0jqjzAeZVObJCpL3uIpn6LgDrE7+kQ6jtVkOOa69b5VmQ+21T2yDLQ2CnPb67+7TfAWDcPNfp7kGUoL3C6iD4+mCxTRc6uuqcCbI7hmjLlary/A02WNW6AypC9A9p+12gEmEHqj6E+xWBbuHBpDQnD46Mxc3b9RVCxUqo++E5Hlo+hAWZ47BHSGg1bGB/QeJCnl5fk7S1P8nZY9shrzEB9Zf8Yl7uuTzvwwz10vaohx9+3Wy1D33FgTmdMYV4hc7mFCr6y1KefSZZr/D+X37i0NPdwyGWaUUhITgUZ6ZW75iVqA0EaCPWR5mDMyACTrZtIshdGc68ymnN96pe7nr/uQv/vhErHjMkylePtz9FrghtQvyv/K3sqLSeAtHXHl3BKuEe38VIelF7K+zFJlqn8MuoYqdIwwwUNvoljKJs1uO/LgTzDUaZYSSOyzHGKcfyoqOpb9J4M3ByZFp9jHJy8q0lBiYTB7M055ZqnKn/GhG5C4p5lp/4JWUtCbpxvzLPoQZoGYAzLXbPf9kC5LN4A87qZMCTL/BRhI+a440snmbixMSwPAtowM4cQX0tuEIHvOmCbtKGOYH/cQ+xReWuLnVLE8slCkcPWQ33RnCT2yrDj+tpJ68uLoYmC6ZWYnyPL1QmSwBWnaVRee/oEhAPl4oznv4wiJZ2XwGHrjE6NaZ2YmwACOnVp9B7OyZ3Px0il5qN9c6ozR5YLONJpEfWbjX0LrdhI7nYA28gDl2RKckvOXT/qK+yjDTtJMtjpcwKn/nJ9KjRZfjBUhuwd0Pb7ugNH5TGWwQyPD1mOhqR3rMONwiZFRSGR5QoNi23YECQ5XJgXSMYJYos+O3z9FozJ8gjM0y3tlKmsKC00VHI2ftd2A9jNxnt0mFbIpHgDVFwBiFPWeQz6pDScK4VqfYyJ6VDBEojMEEHm71/yI1zZZUgxD8JoGNEKGMFhxkciiOzauDlzlKSmw7hPeNuKE+Rn/sr8dZf6fx9UMvw0Wb4iOUJjFB3Ii1rDlTyOVsTWck1E0PRhX9B3SzjG+D3JK/pITJHlMvMW1kTNvadIanaHM7CuzmFElnFjdNlDaIv7dIvekyHIsnw7z0QoVN59RsRxjkqDUa95Tug2N3SiPCfgIUHhxPqW+VZAhuTPw90HncyZQ7IsNp3hXR7F12FaNzfok+XygPqanXbid+qSlftuCSKRtg+nPTXia+kD7Lb6IsqSQlmoPLVgqHQ9U6wfqImY4sZpe+InpUgqY/pb7IIKnNumHSJBpjeROG9xAygI6G1kuYQD/j71hy9RcizNe81pTdsebTKnwPUFu4ZiLRBZ/qCTC5IXAce4Y2M8sjFWl4TpEz7EabJMhNx0t3Cia9dcjiZtVtnXuNxjYY/5iXOzYa5wQ2jxkyTqAoVo0T1rQla+AJosPxgqQ/YOaPvNiAYayrkhMMNDi4kUkIVEV3yYXscFlZdcYXUxy7SYDrAL+a7QQoK63Tc7xmmP7DKWyHLJFlSn5BDVGbJ4C+nxCkVxhWOCJIGMqGxnJtBXyMM4URO89CKU6xzGfVIbznVCtT7GxLREw44KtucGOUJEx4Oje51DMCTLF06WyV4OvamkdA9EapXuuw7jPvUxf93P9P/zUMnws2SZvORklLvxdWuJvKmWucFN5JWPr66gLOcUwu9jiiwXKZIGd4mgI8nPE4iYB4+8gzGkzAorMIpZ/mDesKB5duIWvSeDnXyZ4GcXoCAu8tJ75oeaLJcUstP36qnXvJg3Mxs5tokQcc5Exnh3l+fbNfXA8gWxUJJllP9mnnB9Z8zr5q7x8fGx9uR8IYLIdQb3cMryadZSNzl6pJZQpMwmkmeebzZDkPcddU5kmjZX/Ld7G6LqAocsZ57h28gyzje0XZ3fqWbPL9iTD97QqYfd2WkF2AkKzX/WLb6xkOXDPMvy3D5FqCPkE5caf6PRf9NkuUbOUEgOMzafm434SO6SI4Q5uQZ6nq0rJOjTy+Wh0GT5wVAZsndA22+mNBY8LMJLQzu+EpU+7e7o4+etzUIL6tZbPPwioYLrMYXApjAECr14lme5hDxywPLSheMp4c2ZO58S6CvkPhGpLhRDaCHpr7jCE8qZHfG2n1L3SW041wnV+hgT01s8ZQ1u8CzLRo2u7Ytrn8lAiPs08BKO+9TH7HU/1f/PQyXDz5Jl9iDPBx1n9htfh5yEhkhCLXpg0t9+eRjGsmd5gKqAUxaBy2KWFXdt5Fke4Ba9N0CFBNl3KIyFiPoWYo/C0hQ9FiEOPX6kXPOdZ3lah3BwrziSdcZuFuYbnSJYdFIg3lKSZSTcROImBfS9MaebOWTPsiDUg7nPQy5AQdomyLK8WZbu8ThEC8T88pGM8/6FStt4K1kmx+oBtsEGHAdtrm3j5z6myTKRSjvqkfc+KpwSqD/8LvSChWRIMhiSZTZGhf7goUDTZJk2BvvYh43ot422/6PZFI/kLl1HOOj6YUJk/01Q7U+fAU2WHwyVIXsHtP2eid1zcMHJMctMr9LnLReSM3lamhg5mSxfIYtCSAfruDr4gqCU0zHLtrOQpWKKLPOjYyKlwwcEycOd5vIT88XNRmJeIdfMszipsOb6pDSc64RqfYyJ6Y0xmAziFEO6F/yYWYpZ7sm2iS2eX6PjPvUxf93P9P/zUMlwmix3n5PJMm1s2+PPAeriApcmroGOiXd9w/lITJFlvuHxlDHLFsUsFweIKWPO4DaSHFTkcpEs36L35iBCq3gc/QB4732699Jvj+cPiD5OxyzvD+TF7sAIDDuSm59vJJOhh5U1Q9avfP4OY8DfBfO6mSCTZT7XJr3oI9KmWkvTZJl5lq0+OWU6acqzjGvscrowXXMbWeYhM/zhUg72DMyE7WEP9k28x0AP9gmnQb91YTlDssyeCxk4GDpMkWWapxbY4aENmyr3XneCNJK7dB2lZ5nm+MR6eQI0WX4wVIbsHSD3mz1EYweQneXsFUY/G4ZkeC5bJIFIWvmDNwSZLFeorNEwb7ZwENkw6vLMMhYYIt6IGSSD4if5se9SNowOKrJcsRgwW0FKGSgOyvSQ3LNfgvJIv41G5YYFN62Qax5DqDC2HPN9UhrOlUK1PlTElB4UtUwfMiYwHtfXyUiOWa7RptD82vFYtkpkw2g2X6RQWRYBHptb5hQ/PyZhQ6j6JMcsL113vv/3QSXDMVnmYSEWM0w1VNccYjT4rYG/7MA1XYiPPC6zLk+QxPyBGeZVcmI4MotG8cwUYyk/zPY4TJJl/Juef7A87JPoBw91ENkwRMykE+3hLLJllJc9O7FShjEskWW4Qe8pgb97PULi213KrxFIX/T1VH/NV1Cc9xA6M9kwBJFu71eRQ2QT4eO/+Kn5pvIs1xS2cVsKze+Iad3cQCbLtL5F3LA4ManOGcRbERo3Im2fI8u9mGX6sxTZn3Y8TI/9toMbMPFMwBk3o6a4VzeRZbGxo7C/EsdcnFLwrQ/pIXYZ1Jf5TTr3IuP67omsQjF03uYhWeabQxM2O5F6sS4g38WQsvk3RZb56ZsV7FF3k046wg7X+EfjhR/JvX8dHrOcipjlgscsP+lZChU0WX4wVIbsHdDvdwXnNJLyIjvjPMuy4WGKQnqIbhSGUcIxkfIs09O7YcqD/JtPHMWT+bSjpaPfpTzLDAqyTMddox0yeVFEPBoZ/8NWHJ/y/KiTuVkH6Cvk/vVZztZUztkqYaFPZDhH72GTlfNaoFofKmLK5yDljaXjPZ6Roc0b28uGgagv7Clp9mS4QXmWs16e5VLOh7yYD5dD1Sc5GwZh/roz/b8TKhmOyTKwFIWhS2uO8kD7EAWdZ5nA80TzdUB5e8OseY4ADd/WY0+s01E1PWPQZcp4LKbJMvD7Got+sDEM8yyfWZ5lnoe5iUGWsw5IGOosJRb03ggUL8/zNVPs8/TneHpD2bvXX/MGz7OczeVZpvR0Qm/R8bcYa/f5T8w3FVkmT/5sDt7vjc+SZZJXl5ea5B9A0hikEWn7JFlmf1M2DLvLhrGV6wqgPaRsGEJfUSaORnXcRJaBLh+zTB7k/aWMEjvUf06Ud/0R4A/2DXWrDD425cmqyEhDb43IMpB+OUDcjhFterwXa2CKLDc6ic9hE2W+24Xg0AN/7GtDuffH3Oj5XjaM6YE9HJosPxgqQ/YOeNd+fyW0jO6HluH9WJMM1zSWWRCZspH4fMuhUsyqrSZMb4IfM48+BfFg3wqdLq+AJssPxrsu2nft91dCy+h+aBnejzXJcE1jmUcNl2QDjpyZ55uAFdTZJMoQsXfBz5lHGq/CRzPJdNNNN9100023Z7V/wF/+/AOSvw1ff2X7GyR//Al/+cfwdd10001umiw/uP369Yu14evfvb1rv7+yaRnd37QM729rkuGaxqLb65qeR7o9u+kwjAejEey74V37/ZXQMrofWob3Y00yXNNYNF4HPY80ng1Nlh+Md12079rvr4SW0f3QMrwfa5Lhmsai8TroeaTxbGiy/GC866J9135/JbSM7oeW4f1YkwzXNJabUF6BpYX+NqiguH63Rw4/jx83jzS+HJosPxjvumjftd9fCS2j+6FleD/WJMM1jWURxQECx4OMp5z9Jihg77sQHN43bRzh5fNolCNYY23QZPnBePmi/U30+13BJYvAo4ILquT8lOCfigAEXS15GdedwxLty0VJTqlUlMRywd/JSdrxE6cUwg0lOKdiHTcUJakukGdbCFwX5CqvBKr0xQqctAnh5UIFVEVoWADktspVnYyGRUl4UYG54ia9PlFBgfTUyu6nV/DjBtuEjxljwwtoiAIgzqAACM6FLBRFSaigTSiqPI1Ala94AYthU5a+XbjubJ+eCC7DX2if1WOhZuDanJqL3wndfFAVJbnCYeuLoiO88Eu/KMmFFSWhIgWLa1DoLHnNskJCiVxIaEHvDVCd03ZNj4vSDHGFdEM5b/mvKYuSpHNFSeZ1CPW9K7IxV5REsdaqHEKURfqtSPzn8Io1cU03XdVGTZZXD02WHww1Gfj+kPtNSsC0fEhPvLQqL/sqlWJtDI9csagBK4PJDUBDllk1NCuATJS7bq5HFa3o75pKUBsOhGgIS3xhqdx1zUq7OuCFaByocqBMltsyxNxoUsWgwJIrN1ElJ14ytxkzNcXPjNAny1JFp7qC6z4Em8pmqwwO9snv9SkDH41amPNf/elkuch8RkgnyXKRgWfYEOV8PrK8sG01Nl4dzfQSuNBla1HuOhLlrpdAxSJwrgsOI2HhurN9ei5UMlRV8HsHTJNlTupMDzfNopx1IZe7ZgUX6P0EzqQ02vctXFcK/Tuq4Ecl6mkddr+5qPdkVLjxsizwM1rTVF0P7785sf6B+GgAllSat7/mqS97iKZ+i7CkQw4B9j0QBLmC885V6pSptXZNXbBQYSt/+w3wkjVRXuB0EYpDk+XVQ5PlB0O1aN8Bbb9F3flh1Z/6FINthcB0szA8vk/17vvWoWKlVH3wnY4sH0MDzPDYIy81GrYwPqDxEPXi4wG5IW+HZY+8xgzUV/aPcbnr+rQDP9zzWvP8Fcjx9+22ZiZ9x4Hd0IrcgDFZlnvM5RaqdDMa3Sw79b3bUgnQH02WiXTaHqRp39jIpaWZfNxEuqeidO2eDBXdC5yvgjQQ6iPNwfgGw8UJMc0N9u1eGe3568736bkYyRBUxKAp0dv1/5o4vRK9sqeSyv12Ja1LOCXco9t4KQ9KL+X9mCTLotRuNth8XBIXTBxD2azBfV8O5BmOMsVKGpFlDirja6Ciqm/RezJwc2Ra8hzj5L1Z032UuN7N3txQrnlWMnlCN83qkBp1rMl0aPf2HjdzA/I+sdb4e7xc8xdM36fgEWuiZoSXysJvwLEtMOlUMskhTwLYODZuMixwghTO4uu90tT0XdxoRXQSJU40g7QpH4+oTpAErjilsmETiROLyw432a40L3EdbAxwlPNI45XQZPnBUC3ad0Db7ystXoXHWAYzPD5kORoSJA+MWzBwo7BJc9hKZLmi+vSGDQEqngvzAsk4QWzRZ4ev34IxWR6BebrxM0dxfSREPoV5eC4aQQtsN4DdbLxHh2myTMe3ASrCQOGhHKM8J+BZbmsUlYZzpeivjwIyzwYPGRGdFpiSAa+LE+RnLkxmlCSSx4iC3xgU3FQZgzAaRrSCMcEZgsiD6UmEDO9jfoQrt36z153v03Oh0jGfJQZwRXKEBj06kBe1hit5HK2IreWaiKDpw76g75ZwjPF7klf0kZgiy2XmLayJmntPLQ92hzOwrs5hRJZrqC57CG1BOG/RezIEWZZVzxmJt9KTyYg4ziVpMOo1zzdcmxs60dch/c03B/0mbfyav6fXGgffHIaNnnwzPGJNMLKMcyQRx5kVbpScjw9wYhHuUuP3pTk6IssfNoT7K/u7PO1wvpGzh6+hg4+bzjDn87QkR1Bz2snvudtMzJJOrKZPKDReB02WHwzVon0HtP1mhAAN5dwQmOEhw0IL3UKiKz5Mr1tIJkpOJruYZbz+5QA73HVTfKGFBHW7b3bdMx7ZRSyRZVRSoc2UVGt+qjNk8RbS4xWK4grHBEkCGdEblFOfLA9j4kzw0kvfOz4AIwAiRtHd6pjla+qB5TcxfyoDzjH0iBI5OBAxZUwhh2BIai+c1PYc/yNwr7IV9U88Osxfd75Pz4VKx3yWGJDnngx9R8u6tUTeVMvc4CaSG34KMyrLOYXw+5giy0WKRMRdIuhI8vMEIs8B0zDB8WNITxNEcxSz/IFk14WgeXbiFr0ng518meBnF6AgLvLSe+aHmiwzAtT3aqvXfImEdkh6+1DrEPG9ntv8CJHZ6cbltcY9msrY/TfAI9YE9yzLchlvmLkHn78wIsu979JJgwE2+zLOD7Q1nZ+oZrHV/D0x18VmtBydWGl8F2iy/GCoFu07oO03OxZa8LAILw155Ghx03E5ffy8bY60G2/x8IuECq7HFAKbQiMo9OJZnuUS8sgBy0snH9DhEN6c4fmsAn2y3Fe61YViCC0k/RVXou1DJfmIjHGPFhpaceapNpzrRCtD8mxa5L0UbygNOEfPKDFwLy4nFWOD1nmA6T1BjozOk8/AYtvnPDhz113q03Oh0jGfJQZk9IlwsYfFpMbXISehIZJQOnp2/e2Xh2Ese5YHqAo4ZRG4LGZZobxGnuUBbtF7A1RIkH2HwliIqG8h9igsTdFjEeIgX1u95jvP8ud0yIJn+aa1hoR7c5se/I54xJq4iSxHXbjLPFkWJw3CC1RfD7Cl8A4HbaSNm3TUSw1Z5vOD5iZtuOlk9j3vwdqhyfKDoVq074C23zOxe44d9WKW2Zqmz1tIOs7kaWnIh0yWr5BFIaQDFlQd0FiwY8xyOmbZdhayVEyRZX50TER5+IAgebjTXH5ivrjZSMyRZSIY5FlsFaCM4gj7A3mgOlCsZKNI1YZznWhkSEZn+LQ6J7Xjez6WTxMf3N2LQLoX/Jh5Lma5Zhu7qWwuHPPXne/Tc6HSMdPEoPucTAz4+MckjFAXF7g0cQ11CafdZkQEHoUpssw3JnKIDAfFLFsUs1wcIKaMOQNxkxxU5HKRLN+i9+Ygwr34sfsA1R58OlqXfns8f0D0cTpmeVqHzMcs37bW+PwdxoC/Cx6xJh5LlmXPMg9x4Q+DcrDnaNoL85OBzS6BwJyZoxovhSbLD4Zq0b4D5H6zh2jsALKznL3C6GfDkAzPZYvEFEkrf/CGIJNlIkZomDdbOIhsGHV5ZpkFDPEAFzNIBsVP8mPfpWwYHVRkuYLT1gVbQZQZKPOG6SG5Z78E5ZF+G42KykANME2W6Wn25kl9xb0XRjA+8qfs6yKHyKYjTy5ApeFcKSbXx0zMcpfhhMfXljnFwDdEColvTPNrx9O6VSJrxXDzJaOkzAJjUk5zp4tZXrjubJ+eC5UMx8SAh4VY4QGKuobqmkOMRKENHbnswDXdbk6WJ0jiBE4VObqQHDsxHBlhpnhmb2Hz8fuYJMv4Nz3/YHnYJ9EPHuogsmHUZyQ+JjjRHs4iW0Z52bMTK6V3f4ksww16Twn83esREt/u0oiNQPqir6f6a76C4ryH0JnJhrGkQ1iGIB8ypvRKpgMndYrKs1xT2MZtKTS/Ix6xJu4myyxmGTc0Nc3VLYtZ3p5rJlvaiFGYXol9LE4p+NaH9NC5CL+g050nPRugcT80WX4wVIv2HdDvdwXnNJLyIjvjPMuy4WHHSNJDdKMwjBKOiZRnmZ4GDlOQwwvLo3gynzwedPS7lGeZQUGW6Th16EFhXpQmhhWN/2Erjk95ftTJ3KwD9Mly//osZ2sq52yVQamlxG/S0bdFsZLH9rNkOEf9xSZ7QNaCyfUxMOByNgxCKec0Hua0rS+wj0Q+ZHp4M8wm8ixz0ObO7MXrCvSyYcDidWf79ESoZDgmBsDSJoYurTnKA01P+XdeNALPE93l7Q2z5jmCAvKth5tKA9cNf8agy5TxWEyTZeDyj0U/2BiGeZbPLM8yz8PcxCDLOdUlDHWWEgt6bwSKa+f5min2efpzPD6eUmU26K95ykaCY8vm8izP6xDed8qzTHOVZzBR51mG0VpjIE9+72Ht98Ij1sTdZNkJYUv6wiAb50CQdc+wFHkMGzZP8d54W9jh55wol+byAXzjfWPGfwI0WX4wVIv2HfCu/f5KaBndDy3D+7EmGa5pLLMgh4IdQv4th1ohf7ZvCkX7rnj7eUTPV1ifi5nX+FposvxgvOuifdd+fyW0jO6HluH9WJMM1zSWedRwSTbgyJl5vglYQZ1Nog5bexO89TwSzwVYweHbzQ2NDh/NJNNNN91000033Z7V/gF/+fMPSP42fP2V7W+Q/PEn/OUfw9d1+5r2V/gf/2zAP/23f4F/+/vwPd2+U9NkWTfddNNNN91000033SaaDsN4MBrBvhvetd9fCS2j+6FleD/WJMM1jUXjddDzSOPZ0GT5wXjXRfuu/f5KaBndDy3D+7EmGa5pLBqvg55HGs+GJssPxrsu2nft91dCy+h+aBnejzXJcE1juQnlFVha6G+DCorr+z9W9uPmkcaXQ5PlB+NdF+279vsroWV0P7QM78fXyFBUMFwsXXcfvmYs3wTFAQLHg+w6fOOVKGDvuxAc3jdtHOFHzSONl0CT5QfjXRdtv98VXLIIPCq4oErOTwn+qQjARLng685hifbloiSnVCpKYrng7/Je8YDylEK4scE0qIDIDUVJqgvk2RYC1wW5yiuBKn2xAidUbMGkvsuFCio0DsMCILdVrupkNCxKwosK3FbchIyTCR9S8vufW8GvhuJ0gIQKS/jZbNokXkBDFABxBgVAcC5koSgeQgVtwnS2KEmDmqo5UvGXqRK/C9ed7dMT0ciwSN1Bxa8a8hD701uXBaQbA9xP59D9arKsKkpyhcPWF0VHeOGXflGSCytKYouiJbNrUOgsec2yQkKJXEhoQe8NUJ3TVs8sF6W54n2wefVB4Gt+qD+idK4oyUCvUVGS9CTd5wpOCRUlofk4V5RkrH+gyiFEWaTfisR/Dn3dLFdXbSDK0etExhq/CU2WH4w1kOVrugHT8iE98dKqvOyrVIq1MTxU3neoe+oTxIxIdmS5yDao3APIRLnr5npU0Yr+ZqTFcFip0BJfWCp3XbPSrg54IRoHqhwok+W2DDE3mlSxKbBkJUlKk5fMbcZMTfEzI4wVsrjPdQXXfQg2lc1eMDhF5jPypcky3oeNCdYmgNCzkfTNkOUiA8+wIcr5fGR5YdtqbLw6muklcKHL1qIsdTRT7ppA81QQXTVZXrjubJ+ei1aGVHWNKlM23Wcli3HtmSG0HJdVBrttM9jHq8kyJ3Wmh5tmUc66kMtdoyY6BPR+AmdSGu37FoS54n6OKvhRifoMfKv7zUW9J6M6QmhZ4GekZ6i6Ht5/c3r9V3mAc73b2PTXPPVlD9HUbxFYiXZZr1HfTRwrvz/VIcC+B4IgV3DeuUqdotI/hCtuvCxU2MrffgOMdfNw3mqyrHEfNFl+MGTS+U5o+y3q2AeDUsv1KQbbEkZYGB4fjZmz61uHipVS9cF3OrJ8DA0ww2OPvNRo2ML4gMaDPL0GKyHaU2/k7bDskdeYgfrK/jEud12fduCHe+h6Rd42A+y4MQ30HQd2QytyA+YVMpcbDnMaRLBsD9K0X1b1Z5LlGv/P5cc2UwOyLJe7ZvJxE+meCsO3p2/QvTB7pK4+0hyMe2SgDyLCDjhxhmRIIsu9ctfz153v03Mhr9XIlOY/rVE7YN7HtvT8KUJyFEHzp+ydtBy5jDWVgY9YSV5W2jsIwbNeSJbZRmAD2WDzcUlcMH0qVS7W4GCjQ57hKFOspBFZ5jjFKAtUVPUtek8Gbo5MS55jnLy7SrZcwh43WvLcUK55qvJnTOgmJO5ZduqfkHmG+L0adWxXhpm/vcfN3IC8T+gf/h79tgdfMH2fgnndTBiS5QKOdGpBp0bkife2IB8MUCn7QJSCp1ODyRMLjR8DTZYfjLcny9cdOCqPsQxmeHzIcjLOMTBuwcCNwibNYSuR5QoNi23YECQ5XJgXSMYJ4t82ymOyPALzdEvkgXnakAx4LhpBC2w3gN1svEeHaYVMx7cBkpIAxCmrAgVkno3KumCecfPHk+UOKrJcFyfIz/yVKxIkAwlS9y2+wXIYE8BN1dBzKjyuU1OqQgLkODhvK25AO8KF9zE/wpX9OX/d+T49F50MkaDRbwp2dd7aYG9PjFA2m0MKiTJ8EZZxRUJkOhAdyHOK5Ji8jFbE1++F1r0D8ZG/V+DadozfXZe3Y4osl5m3sCZq7j21PNgdzlAsdXNElnGzdtlDaAvCeYvekyHIsqx6zki8zegovSLAiDjOJWkw6jXP5+Pmhk6U5wQ3M64g1jJxbkC/SRu/5u9p/cPBN4dhoyffDNO6uUGfLBd0iuBu4UR/1igbOsWgTRP7KK0T6dTotGN/8020xk+FJssPhooMvAPafjNC4IPyZLoBMzxkWEgBWWhQxYfpdQvJRNkc4XZfqS4H2IUbFl9oIUHd7s+CaNzgkZ3EElku4RAigZBLzFZnyOItpMcrFMUVjgkSBjKiN3CcvkIexj2b4KWXSe/DNfXA8rmnFDRZ7r2mIssyrgkRvj4x7UhiDsGQ1F5EeILqZlRHiGxHGL4hWZYxf935Pj0XsgzJ6Bseye4CO0ecxGA/HWeLr5RIkDoCSt56wyOvbINu/TTvdeN5bRgGi8d25XhsFZDw5wlEngOmYYLjx5Ay9qPAKGb5A8muC0Hz7MQtek8GO/kywc8uQEFc5LH3zA81WS4pZKfv1VaveX6/1N5pDraJEHHO7raJWRbf67nN+6cOc/qHg8e2v2uYwrxu7lozvhptVyE5bphcRZjMBTed/bVNJxB2R6Y1fiQ0WX4wVGTgHdD2m3mYFjwswktDR6QlKn06LqePM89WTHHIjbd4+EVCBddjCoFNoREUevEsz3IJeeSA5aWTD+hwCG/O8HxWgb5C7nsvqgvFEFpI+ivudRTKmR3xkqfCQkPc/IQmy73XlsmyOyBy3IvLScWcB5jeE4bSIC9cBcfIBmfbhPzMk+Xp6y716bnoyZDWq4l9OtNGVXiJcWbFtgvJGcdgdsf6dFRPJIs9ICY1WnvHiMdjd3gtWV72LA9QFXDKInBZzLJiJo08ywPcovcGqJAg++yonoj6FmKPwtIUPRYhDvK11Wu+8yyPdEjvc6RvyCuOZJ3FTSx4lhf0DwcS7s1tevA7Yk43cwzCMKoL7GMfNrjBtG1saIM+xOaMh7QMpMN01NLmTWPN0GT5wVCRgXdA2++Z2D3Hjnoxy0yv0uctYZjp/0xfy2T5ClkUQtrXPVAd0FiwY8xyOmbZdhYeTJoiyyUcY06ULwOdSR7uNJfjz4qbjcS8Qq6ZZ9FWdJiIyNDDwQkcH5/acK4TqvWxRJbH8mnig7t7EUj3gh8zK2KWGWlR3AciJE2oQov568736bnoybCmNWBDEGyQ7DbPBeAWNLJgEwZIAqI2VIA2s1PeMeZZ7nnTXkuW+cbEU8YsWxSzXBwgpow5A3HTWlORy0WyfIvem4MI91Ie1Vd78Cl+WPrt8fwB0cfpmOX9gbzYHSjemp4Fofs9F7O8pH845jaO3x/zupkgk2WSlwV2eGjDd8q9155kqDzL59hWzyuNHwNNlh8MFRl4B8j9Zg/R2AFkZzl7hdHPhiEZnssWiSmSVv7gDUEmy9ybZ262cBDZMOryzDIL0PEx49tkkAyKpbyy6y9lw+igIssVnLYu2AqizECZN0wPyT37JSiP9NtoVFQGaoBphUxPszdP6t9w77VnufeaiizLMctdhhMeT1vmFAPfEKmaGTJzs+Np3SqRtWK4+VJiSBDkmOWF68726bnoy5AeLKPUaV1mBAI9jGjRw0lyGrnLDlzTFXHJtA5PkMQJnOgD9F4bs1yxh/2cjxeSZfybnn+wPOwfYzRNqIPIhlGfYeeY4ER7OItsGeVlz06slN79JbIMN+g9JfB3r0dIfBv7KsIcRiB90ddT/TVfQXHeQ+jMZMMQRLq9d0UOkU3kj/8iPVhtmT5kTOmVTAdO6hSVZ5k9LPo7WVO+B6Z1cwOZLIuHyoM9rnWc7Xj/djjXPpoHdpvY/pzLukLdzmKY3zSeW+Mx0GT5wVCRgXfA0ACf00jKi+yM8yzLhod57KSH6EZhGCUcEynPMiqeTZjyhyuaTxwT/pQ+eTwop+1SnmUGBVmm49ShB4V5UZoYVnrqfyuOTz/3pHNfIfevz3K2pnLO1hkoyPKov9ja1HQrgmp9qMiynA2DQE+ntzmNhzlt6wvsI5EPmR7eDLOb8iyPyHIvGwYsXne2T0/EUIYUsvBBoRjymCuKue5iNBvw3NB87lOu3jBrnh3osmHwPOcxBM4ryTJw+ccey1jA8iJTLuJenuUzy7PM8zA3MchyTnUJQ52lxILeG4FkzPM1U+zz9Od4GkJKldmgv+ZFnuVsLs8yPXQp9BaF0oixdp+nvlOeZZqr5kyeZRjpHwby5Pce1n4vfI4sA0spGjJ7Q/MqgN0uBIce+BOf1tkwNIbQZPnBGBqyd8G79vsroWV0P7QM78eaZLimscyCHAp22N/QfBtUyJ/tm0LRvit+zDzSeBk0WX4w3nXRvmu/vxJaRvdDy/B+rEmGaxrLPGq4JBtw5Mw83wSsoM4mUYetvQl+zjzSeBU+mkmmm2666aabbro9q/0D/vLnH5D8bfj6K9vfIPnjT/jLP4av66abbnLTZPnB7devX6wNX//u7V37/ZVNy+j+pmV4f1uTDNc0Ft1e1/Q80u3ZTYdhPBiNYN8N79rvr4SW0f3QMrwfa5Lhmsai8TroeaTxbGiy/GC866J9135/JbSM7oeW4f1YkwzXNBaN10HPI41nQ5PlB+NdF+279vsroWV0P7QM78eaZLimsdwEKrP8rYZbQXH9bo8cfh4/bh5pfDk0WX4w3nXRvmu/vxJaRvdDy/B+fI0Mv7qC3w9AcYDA8SC7Dt94JQrY+y4Eh/dNG0f4+nlUQVk+d21ofC9osvxgfP2ifQz6/a7gkkXgUcEFVXJ+SvBPRQDk6mASrjuHJdqXi5KcUqkoieWCv8t7xQPKUwrhxgaTyhGzoggLRUmqC+TZFgLXBbnKK4EqfbECJ1R4waS+y4UKqHrTsADIbZWrOhkNi5LwogKziesp6X/vN7GJkqo/vYIfN9gmfAwLJUjgxTREARBnUAAE50IWiuIhVNAmTCeKklBJY17AYtiGxTsYFq4726cnopFhkbpgbHiJXo4a8pDKPcvrsoB0Y4D76Ry6X02WVUVJrnDY+qLoCC8O0S9KcmFFSWxRtGR2DQqdJa9ZVkgokQsJLei9Aapz2uqZ5aI0V7wPNq8+CHzND/VHlM4VJRnoNSpKkp6k+1zBKaGiJDQf54qSKNZalUOIski/FYn/HNp5VOOGxKDCQsNP3IsLqxgZCptGRWZcZV3yR6CGY+T0KnIOQaXryW4py6t/BqxYj88Ldsn/1hhBk+UHQ00Gvj/kfl/TDZiWD+lJlPtkZV+lUqyN4aHyvkPtXp8gtrkBaMgyq9BmBZCJctfN9aiiFf1dUwlqA5UDGkLarC+Vu65ZaVcHvBCNA1UOlBVjW4aYG02q1BRYXeUmXsmJl8xtxkxN8TMjdDJqqkSJ+1xXcN2HYFPZ7AmDU+cBmC6OR/rNSvzoTyfLReYzQjpJlosMPMNuy8+yvLBtNTZeHc30EpQt/SnKUke3lLsGXiwC57rgMBIWrjvbp+eilSFtwKgyZSNOVrIY154ZQmtnqwP4xm2bwT5eTZY5qTM93DSLctaFXO4aqMw3vZ/AmXn4mvctJBkK/Tuq4Ecl6jPwre43F/WejAo3XpYFfkZ6hqrr4f03p9d/hevfkjY2/TVPfdlDNPVbBNRrfk+vUd+7EufVAfUL6lhOkCs479TlrqfW2hU3XhYqbOVvvwHaefQ0sow6/nSEi9ATeWiA8yyyTDbUGVTklEHrnKpvhu6kw+pmaLJ8MzRZfjBUZOAd0Ckb8r6RQeqPoT7FYFvCCAvD46Mxc3Z961CxUqo++KxULn/tiIrFDI898lKjYQvjAxoP8vQaYMUDckPeDot2zvKLAtRX9o9xuev6tAM/3EPXK/K2GWDHjWmg7zjwO3quu7eqkqpcbjhMJUraMKBiU+mhH02WiXTaHqRpAIZkwOVy10w+biLdU1G6dk+Wi+6F2SN19ZHmYKwm3j1wQkxzg327V+56/rrzfXou5LUamdL8pzVqB8z72JaeP0VIjiJo/pS9kxYa5LR1lXflrllp7yAEz3ohWWYbgQ1kg83HJUGC4O+hbNZgU6q8eT+LIMoUK2lEljlOMcoCFVV9i96TgZsj05LnGCfvrpItl7DHjZY8N5RrnjZuxoRuQuKeZaf+CZlniN+rUceaTId2b+9xMzcg7xNrjb9Hv+3BF0zfp+BmslydIQ03YJtymXoxaJKB6UEc++C6LriOC/62OQHtPMtsU8VOQFHm+AJNjaYUuUlef1o/YdY6eo4RzosogchzcH1aYNFvzh2bnmNwZkhwdfDBJN1D99MczGmx+Y8j3PxgPzy2gEo47vgJDZ06ON4W2kOQSbJc8pMKOg1uTmiT5iQD157jQLiLccyoP1Fn2psYukieGi57UTae6RkfdrOnLu+Bj+ELGvdhRAbeBG2/rztwVB5jGWJRZTkZ5xi6kyBuFDZpjoupI8sVGhbbsCFIctyZD60O7qJ/2yiPyfIIzNMtkQfmaUNl5rl8kbsB7OYUl4RpskzHtwGSkkDhoeSgYzPD3sAGFaqFZN2LOmWqNJwrRX99FJB5NlPodFpgSga8Lk6Qn7kwr0iQDBGywsE3WA5jAripGnpOhcd1cUoxY+NJhAzvY36EK/uh+evO9+m56GSIBI1+U7ArmmP29sQIZbM5pJAowxeG90pkwIHoQJ5TJMfkZbQivn4vtO4diI/8vQLXtmP87rq8HVNkucy8hTVRc++p5cHucIZiqZsjslxDddlDaAvCeYvekyHIsqx6zki8zegovSLAiDjOJWkw6jXPN1ybGzpRnhPczLiCWMvEuQH9pkwap9caB98cho2efDPcRpZxcxzhPfIzEVqD6z31uvtIRPMD19NWkML6DDuX7BlNmn4YRs+zLDY58Ynft7rMIbK700wiyx/k9ReTtKC5PZJ/h/MWienkrgXv48YU164gxw2aLU5o+ds0hg9w4yMUZQFlxTeYhhPBgQZdIwneIdnHuXemL02QZXZSYYdIgPmVK9R9Lo6RTzEehmh6KT91Q7t/CKzWIUYOMwv1anKik2SuS1zUO1v2g+8LTZYfjLcny4wQ+DBw2PTBFhUZFlLuFhpU8WF6HZVCXjZHuN1XqssBdmxHjztNJKjb/VkQjXmP7DyWyDIu4hAJhFxitjpDFm8hPV6hKK5wTJAwkBGV7cwE+mR5GPeKCiy9dEprgCLfQbw7wLkooDgfIMLNhCWOXNWGc52Q18cVDZXlc+8xKA04xzUhwtcnph1JzNE4DkjtRYQnTN0MBu5Vpnug/tj8def79FzIMizSDRhehvObjLk4icF+Os4WXymRIHUElLz1hkde2Qbd+mne68bz2jAMFo/tyvHYKiDhz7nHziSPmR9DKgjLCE3omNRMJJtB8+zELXpPBjv5MsHPLkBBXOSx98wPNVkuKWSn7wFUr3l+v9TeaQ62iRBxzm5D6prv9VyM/VOH5bXGY9uVsftvgNvIMnFFTiDZZgnt15mcHLQBppcU3nV+gkTzcIYs410oCx5iSCF5xYXCd7r7SGS5Ny/YxmxKP+HvuDObNtrU0kmHmKfs5IPCrpp5y8bgSnNtEDJIYGEcQkYTZJlIdSEcW3VVwlWEOHG5jq/J5uWG5hfXg7a8MwT+LAWFsL0zPoYvaNyHtyfLzMM0s1gJwktDHrkSlQkdl9PHmWeLHWk33uLhFwkVXI8pBDaFRlDoxbM8yyXkkQMW7n6Vz7m0EN6c4fmsAn2y3A/DqC4UQ2gh6a+411EYZHbE212iBfPumBHzaKgN5zrRypC8nBaSk0bsSgPOweTZI3Lci8uN0ZwHmN4T5MhovHACLLZ9OsZ0/rpLfXouejqG1quJfTrTRlV4iVGKsY1jO+MYzO5Yn47qiWSxY1Wp0dojg943Zq8ly8ue5QGqAk5ZBC6LWVYor5FneYBb9N4AFRIIOnpnR9v+FmKPwtIUPRYkTL62es13nuUlHcK94qbwQC54lm9aa0i4N7fpwe+IW8ky6emIHiQ3TbCRlAa+ixstiSwj8TzKX2ChVySrObJciDAHJMWWAxs/BM/uTplobZH3t8VcbDASabf30K4M2uBbbA1T/3njD7fycAsQc03a9NW06Sf9p1j3RHanyHJ1giR0wcLfsFCXeAGOr5WrOIUQsiCUeyLL1G/1pottxifCEN8Fmiw/GG9Plmdi9xw76sUsM71Kn7eEYab/M/0gk+UrZFEI6YAFUdyVwY6/yumYZZuObuQXh5giyyUcY06Um1CHBuThTnP5iXk61rrNSMyRZVJkfEet6jAq02wPPadXE0sKU4ZznWhkyI4mB54+TmrH93wsnyY+uLsXgXQv+DHzXMzy/8/eG/q8rjRxY4FhNauhoUmlkEoBBYaGli6xiqyiXBaYPyGsZjWqgj6FXCmkVUilSL0g0kcifSR6kfshH2ZoNp2ZXce79tpOTpLneZyzP2nf954kT7Iez878dnY8U/HGbvjhmOHvHZ7Te6HZmIrWgAdRtFSi5OK4eRlH4BGBln8nrrlLvAjszLRI+feSZbExUVNkBOhI2aWc5XwPK6qY0xI36ZWJXI6S5Xvs3hBkupexOkG5g5Dyh5Xf7uoPyDn25yzv9hTFbkDEiY6+6X4P5Szft9aE/rZzwKeC+8iy0Onlpj7VBM7z58gy3TbDpoZPbpgE9pNlChjN3SZloY7018/zPEKWr9tlvy9Cnxg5HiTHHIqiuI0zp1lIXWqTZdo4u+30mgrXTy4eMDeSZaFPTboK/QmR7nvIch1ZVq2vjSxbGDB5sgzCITleBNlZrV4x16thKI7nskZi6lIuWH3Eq5JlIkbopJdr2MtqGFVx5soCdHzMfJsc0pxyKa/8/WPVMBqYyHIJp/UCPANRZlDlDcqn4geb0Ggc6bfRqZgcVAv9ZJmeZq+f1Dfde9oQoMFMDiK3kkpehS4TF/q00XF+KHrXx0DOclPhROTTFgfKga+JFBJfqlqx3IiybqWsWtHefKngygJdUk660+Qsj3zv4JzeC12G9GAZRZfIeTVXTA8juvO5viG4bGDhLGReMq3DE2xXWzjRB+i9W85yyQ/7+bNvJMv4b3r+wQ1wfrxo6lQHWmOoF5RPiuTFT3ZwltUyisuOT6yM0f0xsgx32D0j8HevR9iGHs5Vpjl0QPZCt1P6mi8hP+8g9slG9PyWJNK3e5fXebHiF0WeaAgZG72CbWCvTTFFlvlh0d+pmvIz0CbL8UEnlEVByTLoLxwhM9bq8gxb1LFZTRZlvm9tp7mSkkcPZpKMdbLMJzHxHnJknEyo6dkdaTdyXjuzG5m+nyxTVLb/tIsJqUfpVe03KM2HTjUrA1mm3H4fnMUKDnIdXXeUeiIfnjWSZWFTXLQdbIGrAo6kT2hjhA4PkeVaF/WcZZ9P6ToXPClYsvxi9JKBH462Az6n8mlWOgZ0/W6dZdXx8AJVHqLrpGHgYtsqdZbRKC/jVIu0FseteEqfIh5U03aszjLDQJbpOLUdQeEoSp0jRk/9iyeX66ehe2uztqCTZf37uWZrqtZsbQGJiXgKm47A6PokSQHhODvzxaHlmX0IetdHy4Gr1TAIhVrTuF3TtrrALpH1kEm2cdZTZ1mANneOlrsroVXDgNHvHZzTG9GWIaUszCgVQ71mikLNu/WjRW3oplZvnNVRtqYahqhzvoLI/06yDEL+qwA3t7LOMtUi1uosn7nOsqjDXOcgH82EtW2zjBixex2QjOneLzn3uf9zIj+eSmXW0Nc8VQzAa8uG6iwT6ZB2aybuHV1r83maO9VZJl11BuosQ2etMSiSrz2sPS3oZLlrS2dzkV5BxG3pUvqCC56/hGS7xg2YjObLfN9oJWp367WsdbJcUpDFmQmCiHqYRiJv3nU9WIRr2Mb+baN6N1km0kvlRVsvC4jIvzHNhzfMFHyiE5c2WSbkcLhVw5DVKWrnaiTLYqMQkz92qHqHDwFuqle0PtmeDJNl0tV2NQyyje3LnRosWX4x2o5sKpjqvL8SVkbPw8rweXySDD/pWgZBJMZTHsT6USiRP3v9x/8TwEv0qH7A78mvsfhMWLL8Yrxk0X4Dpjrvr4SV0fOwMnwenyTDT7qWYVRw2S7BVyvz/BBwQ53l1py2NhG8RI8sWbYYwKxWMjvssMMOO+yw413jP/DP33/B9t/26985/oXtX3/DP/9pv/4Hjv+2hf95/r/A//HfDe/Z8ccPS5ZfPH79+sWj/fpPH1Od91cOK6Pnh5Xh8+OTZPhJ12LH9w2rR3a8e9g0jBejFuzUMNV5fyWsjJ6HleHz+CQZftK1WHwfrB5ZvBuWLL8YU120U533V8LK6HlYGT6PT5LhJ12LxffB6pHFu2HJ8osx1UU71Xl/JayMnoeV4fP4JBl+0rXcheIKXBb6x6CE/PrTHjl8HH+cHll8OSxZfjGmuminOu+vhJXR87AyfB53y5CbFYzVFv5e3H0tn4B8D5EfQHZtv/GdyGEXLiDa/2AluQMfqUdn6i4Yi1bc+L8xddDTimP/VKhzNbVinyYsWX4xprpo9XmXcMkSCKjhgqk4PxUvpyYAPe2CrxufC+2rTUlOqdKUxF1AuDlozQOKUwrx0gOH+9jf0ZSkvMAhW0O0WHRam1KnL25wQo0XHJq72qgAF2/YLlp/X+eqRkbtpiSiqcBYc5Pquoc1OiYqeK8Wl/9zO/hVkJ/2sKXGEmHWKqlVwmlLTRaosP1IkwXqiBjL5iHU0CZOteYhohGHbB7ijzUPGZqTjuHvfWD+D0LI8BccuHNfW5fFmOParCZFlk1NSa6wX4tmCtyUxGs3JblwUxJaT6NrUNosdc1yI6Gt2khoxO61UJ7Tm50Zb0pzhRTtG3cfBLHm2/YjSYeakrTsmtYwg3CvvhE5dmCmNiUpkdygLNIJ8xndNqvdVWvIdvStJj0/Ddd02XSCfDVZztEeDDaeEW2uSTee80WWLFvcgU8gy7RgHTeE9CS67oi2r0or1trxUHvftu2pTrBiItmQ5TxbonGPIJPtruvvo45W9O+KWlDPfYjRERb4wli764rbafoQxOgcqHOgSpZvbYiF0+SWpa5qJMloipa59TXTMPxMB12DLO9zVcJ1F4NHbbP7bMI1hSXOK9we4UoXqeDPJMt4H5YOuMsI4sCD+VInpuU+Qh2MpMMv4bxZ9MhIdEdzgi1c6Gsr2ZY6kW2pyUHMPUhkBymuKdtLIIfnpGHke++f/+Mw2RjqEubg+tQwabIsSJ0T4KZZtrPO1XbXILqW0X0/83qq36dWxwb72+ngRy3qMwjd5jdH7Z6K8gix60KYkZ2h7np4/53+9V8eItSrusNZe83TXHaQ9P0WgVu0q3aN5t60OL9X3/Is5E2lRpaBrn0BLhps429PAF3b3Lbo0yDLUFzgdJFzfDFZvm4XPR0AJVjHRHfDphvv78CSZYs7YHJkU8Bt3hU6AXZI+jVUpxV4Li5cWkPS8YTozPyNvgioL7zjhRByq1zx2jGegxMfNUJaoWOLV3t0HhTpnYO7kuSmBkU7XK8TNWbQXPk/uu2uq9MGwngHzawqOODvezcrQ38j25s+iGGDLOQWt/iKgHDsZKhMJujPJMsV/r+QBm+mNGIqIhykEzeUuAmqNyNaW2rRelVty1wdSQdXTAZYtoutog/Sae5MTnNoTnoL7uHvHZn/kzDZmH6yjJvQTd3GGnUwzmSklNr36jp83eIGNdyJtYXkbu4GENGmQW6KaeOZ8OkPRTZ9iLZqZPP30EuWqf0y2pisRfQv6PCdkFqVyzXY6iBBkeEkM6ykDlkWOK1cmKOhqu6xeypwc+S4QscExBo3k4ICCYOj6ZxxzXNTjB7bhMQ9y076CdmNhNypbxxZDCBN8d62213XDTlMy2ICGLbNhDZZFqcItC4oEu+HyklmR/fFWllECYQLHzyHNtQJ7I47WAVIQD2XTylW6slCfoB1QC2w5emm1oa9gNOt/TRukIIV1FkwRGipbTVr4RBZLk+wjRbyNM2DZdJ/AiKAcvG7+q8iT8nmbWG/blp116B14iwjiOjUpbZ7qJObUFwjtZpPdvWpzhBZzuFIp0U0b772NdzERnL3IlgnASxIpiS37bmZR3WFXbIUrcj59HkLp2cN0AOwZPnFMDmyKeA27+sGfFPEWIXsIZ8d0JFoxzrCKSxTNBQKWS7RsXhzD53rAS6tqCqR15VLn22/fg+6ZLkDjnQrO2UkWiEtNDRyHv6tt4hgM5jv0aDfIJPhjdBwRSBPWXWwI3ZFJJwMJBu33c24GR3nh8K0PrrEtG1gCUKGgg+gvA9HuPLXkGFupdEw0YqY4LDzqQkgQ2zOfCOpadCdE97G/ASHs3hl+HvH5v8cTDLsJcsznFNyYF2rcnHKIgjhHWR55t8i50xml3M+DaL3ObL5dARKvRadLBdZMLImKhE9RVKz2Z8hH5tGhyzjxuiyg9iT9+keu6dCkmX1dp6JULTvAYHXP+qocjHmNS8I3fKOSRTnLQRIUASxvkffcsiQ/AW4+6CTOadNluWmM37yfn4X+m1zDZ0sF3u01y6dduLfVAW3+74RxI7u01qZgXfrvoiypFQWh/LPxSfo+xw3Eb6wImKKG6f1SZyUIqlc0b/lLihH3Xa8GAkyvYnEeY0bQElA7yPLBezx92k+rPcFBZaGo+YV+eCANpl9EPaAv8OwFogsz+jkguRFwGvc8DUe+RrLyxaWTr3R6yfLRMidxRpO9N2VkKNDm1X+MyH3lfTH4sS53jCXuCF0xUmSMECwp3tWp6x8ASxZfjFMjmwKuM2biUY43PKTHQ8tJjJALhJd+WF6HRfUoRAGq8lZpsW0h00sdoUuEtT1rt4xDkVkxzBGlgteUI2RQ5RnyFZrSI9XyPMrHLchGqT78vV0g9zOE3UgSM2RYyItS/yMH+9EqkBxgjUabk8yPLPj/EyY1keXmBbo2NHAamGQIyREzjr3+gBRmyxfBFkmf6kRQEaJjkbPGTehOycdw9/7yPwfh0mGvWRZI4hyXuy47iDLGqEisoU6izos0h7QX5UFyED8b6OPLOcpkoZFk7ZgRgXXwxYSjuBRdHAFKXthAzo5yzOOhkX1sxP32D0VfPLlQJhdgJK4KJ84cGbde0Do3Ie+Na/eHzN4EyHznImMiemO69s1DcANJbEwkmWxGRoiXD8Zw7a5GeL6xLVqcr4QQRQ2o6v79VpplEMjtYQ8ZZ9IkXkipo4Tg7rvqA5EpmlzJX5b2xCVF9hnYkN7H1lGfUPf1cSdKn5+ofYnXdCph9f4aQP4BIX0n6clNhaqfDiyrOr2KQHXUU9cKvyN2v71k+UKOUOuBMxYn+v0pI7clUAIB7ladl6enLUOt98GS5ZfDJMjmwJu82ajMRJhkVEa2vEVaPRpd0cfP689TneobtHi9h8SSrgeU4g8So2g1It3RZYLOCQ+uEE6cjwlozlD51MSukHWiUZ5oRxCF0l/KQyeNM58xCuPODX7KJ0lrXOz4/xMmNZHl5jeEymrcUdkWXVq9N2h/O4zOQh5n1pRwu6cdAx+70PzfxwmGd5HltV5PUqWEQVtNENYeA4fOyep+nDc76GPLI9HllsoczhlCSw4Z9kwq05kuYV77F4LJRLk0KcH7oior2EViFSrDgbWv/7pJrLcsSHa58jeUFQcyTqzmxF9o+clXCRC9bUbyTISbiJxvQL62RiyzQJqZFkSakqR0Ia8Rx3d7yHL6mZZucfdFC2Q+hUiGRfzi42+8V6yTIHVPayjJfg++lzPw8/N+sky2QEv0ci7jhJVAtd02KRecEqGIoM2WeZrnLXlJ9Iph8gybQx2aEOWct4e+v5ZvSnuyF35Hhmg09OEyP870DZ774Ilyy+GyZFNAbd5D+Tu+bjg1Jxltqv0eXcB2zNFWuocOZUsXyFLYkhb67jch5KgFP05y54/UqWijywXcFwJotx+QJAi3OlBfWI+v9tJDBvkiiOLRoNVHSByfP0Ylq7fFwbV7Dg/E6b10SWmd+ZgMuQphnIvxDGzkrOsybbOLR5eo9056Rj+3kfm/zhMMvx9stx8zzBZRgJ3ud7kUV53fPQryNrvo48siw1PYMxZdilnOd/DiirmtG4jycFELkfJ8j12bwgy3Uvk0beA9z6ke6/8dld/QM6xP2d5t6codgMmMHwkN6xvJJN2hJXHXLWvQn/bOeBTwbBtJqhkWehabxS9o/umtdJPljmy7OrklG1SX2S5KuByuvDauo8s0zXSqUbjx/i5HJPvAfGdlD7VC3qwTwYN9NGk5bTJMj8X0gowNOgjy6SnLnjx/pY2VeyC5gSpI3fle4yRZdLxnvXyBliy/GKYHNkUoM6bH6LxIsjOavWKuV4NQ3E8lzUSUySt4sEbgkqWSzTWHjjLNexlNYyqOHPFgrnMN2KHhEqf7K/8/WPVMBqYyHLJOWCegSgzKA/KCZDc8y9BcaTfRqdyx4LrN8iVyCE0OFsBkoHMtyIBFSfYLJoolNFxfihM68NETOlBUdcJIeObKPL6GhmpOcsV+hTSr43IZStlNYx680UGlasIUP4h3qcD5c93SVgbpjmpOctj3zs8/+dgkuHjZFmkjbjsuCokvwdYISHoJctIJimKE6aSsBWUh9n3oOT96CXL+G96/sHFNXNiz1rJVAdZDUPmTPrJDs6yWkZx2fGJlTGNYYwswx12zwj83esRtqHXlPzqgOyFbqf0NV9CfsbNhz9QDUMS6dVR5NFW+QESjwif+MWH9M0UWab7S3nVA5zqJ6PfNtdQyTKtb5k3LI8dy3MGq7VM12vr/oNkWctZpn8WsvqTfMCbf9vHDZhIOIbzZon/FvfqLrIsN3aU9lfgNeenFEJ3pjzEroLmMrxJF1HkFZw1kZUohiba3CbLYnPowHIjT5eqHA6bFaSsf31kWZy+udEObTfZnCNscI3P6ih8R+7694ic5VTmLOciZ1mpMPNuWLL8Ypgc2RSgz7uEc5oodZH9bp1l1fGwoVAf9mmnYRRw3Cp1lukBtzgVSf71J46yhijtaJ076iwzDGSZjrs6O2SKosh8NDRX1/1aHp+K+qi9tVlb0A2y/v1cs3XoWLqimrB1LWC8/lUjT3KcnfniUI3zp8C0PkzEVOigfCCSnppW68Zq1TCAZUtPSbNs51RnOdPqLBdqPeTRergCpjmp1TAIw987MP8nYZLh42QZuLpFvKA1SXWiQ0iiocgyEYoUPy/WDelwQNVsnrykfrIM4r6uAn5ynusi++06y2eusyzqMNc5yGrVAQVtm2XEiN3rgPLlRb1myn3u/5wob6hG9/Q1Pxd1lrOhOstUnk7aLfw811nGa20+/4C+mcgyRfIHa/D+bDxKlkleTV1qkn8E29ohdXT/QbLM/6ZqGF5TDWOt9hVAf0jVMKS9okoctem4iywDff1KVLiZiYoSG7R/9CBv22OIB/vatlWFuDbjyaqsSENvdcgykP3Yw+p2jeTT6ofW+8hybXOEDjso880mBp8e+OM/a8tdv+bazmvVMPov7OWwZPnFMDmyKWCq8/5KWBk9DyvD5/FJMvykaxkEkSkPic+PvFTKWfXMhGki+GP06CHIB/s+MOjyHbBk+cWY6qKd6ry/ElZGz8PK8Hl8kgw/6VqGUcFluwRfrczzQ8ANdZZbc9raRPDn6JHFd2FWK5kddthhhx122PGu8R/45++/YPtv+/XvHP/C9q+/4Z//tF+3ww471GHJ8ovHr1+/eLRf/+ljqvP+ymFl9PywMnx+fJIMP+la7Pi+YfXIjncPm4bxYtSCnRqmOu+vhJXR87AyfB6fJMNPuhaL74PVI4t3w5LlF2Oqi3aq8/5KWBk9DyvD5/FJMvyka7H4Plg9sng3LFl+Maa6aKc676+EldHzsDJ8Hp8kw0+6Fovvg9Uji3fDkuUXY6qLdqrz/kpYGT0PK8Pn8Uky/KRrsfg+WD2yeDcsWX4xprpopzrvr4SV0fOwMnwenyTDT7oWi++D1SOLd8OS5Rdjqot2qvP+SlgZPQ8rw+fxSTL8pGux+D5YPbJ4NyxZfjGmuminOu+vhJXR87AyfB6fJMNPuhaL74PVI4t3w5LlF2Oqi3aq8/5KWBk9DyvD5/FJMvyka7H4Plg9sng3LFl+Maa6aKc676+EldHzsDJ8Hp8kw0+6Fovvg9Uji3fDkuUXY6qLdqrz/kpYGT0PK8Pn8Uky/KRrsfg+WD2yeDcsWX4xprpopzrvr4SV0fOwMnwenyTDT7oWi++D1SOLd8OS5Rdjqot2qvP+SlgZPQ8rw+fxSTL8pGux+D5YPbJ4NyxZfjGmuminOu+vhJXR87AyfB6fJMNPuhaL74PVI4t3Y1YrmR122GGHHXbYYYcddtihD0uWXzx+/frFo/36Tx9TnfdXDiuj54eV4fPjk2T4Sddix/cNq0d2vHvYNIwXoxbs1DDVeX8lrIyeh5Xh8/gkGX7StVh8H6weWbwbliy/GFNdtFOd91fCyuh5WBk+j0+S4Sddi8X3weqRxbthyfKLMdVFO9V5fyWsjJ6HleHz+CQZftK1NKggvxbtF78XxRXyqv3i5+Az9cjiJ8GS5Rdjqot2qvP+SlgZPQ8rw+fxSTL8pGsRKOG8WcJidYKfdFXVaQ2L5QbOP2lSL8Tn6RHivAJ3HsOB/3GAeO7C6tz6jMWXwZLlF6NZtGdYe3MI96/dzleXPWx355cbYt3YlHDJEgh8B+azGcxdH8L1Hq71pVy3sMDXnWhvnMd148NsNodIrHJEAac0hqVXf98Cws0BcuVvilMK8dIDZz6DGRqFRbSB41BwprzAIVtDtFgA+iUNxWmLr7swn89h7tDcj8pvlbAL8Tdm6vBgfYcRekhGFkboMqwgP6E+JwH4YQb67S7htI1g4aJ85w54ywR2fcJFXcjiJbgO3W/UnTjVSEF+3EBI9wn1wfEDWB9UzWtjaE4wqHc6hudfXfewCkjf56w70fbU/a0e1DLM0wXMl6mi2xUcYvw9bV3mkC7nsEjpU2ST2rpP6y2SDvnrodtLw9xmAWSaYMTn3OQIPdog7RPZXpN1alDuQpj7G7i034CB9w4R3q8V9N368piAt8C/48np1zR3PLZr+z49JlRX2K8C8EiXWW9iyMSXybfH9IZsLdklsn8RqO7nsl2Ah3Iblso0Me53r7BdzCHQlenH4ZqiHQsysaYtWf5RsGT5xRhftM+Bjfhii0v/tVBJDC1Yxw0hPeXskMr8COuF0xhaSZZn87YjAwphwIodREOW82yJhj1Co19o3+cjQ6V/V+c1+HMf4t0FCnyhKtFhJL5wVgbxVYcYiZEPQYxkBA1IonquYgcBOqV4fxXffd1B5KpGkoymA9G+uF0zDcPPdPCQjCyMaGSI92HpgLuMIEbnP1/qxLTcRyjfSBJMitYtzOQFpX9aIXkItnChr60ukAb4vagUfE/zDIK5B8lB3KcCyYw/XwJzxw6G5zSody0Mz/8CGx8J7FpEH6ucdJR08j7NuckQ141HhKj+s+oIiYNrz0EHWyt0uYdwXm8G32OTnsGj9rLC++c6DjiOct0tXNY+vu+0NhJd9BJiGHhvkCyTbUFdO9XXoF8T2bXjNsT5o/5dm79qUCE/Ql2mCDArHhLfNeqNtwLBkYsGGnsAAFqRSURBVMb0poRjgn+/WMHunEPZFiXqR+wuYGv87WljXI+mQZahuMDpIudoyfKPgiXLL8b4opVQIwhI7oKVEmktz5DGC1woFF1wYZnskDRWcEhcEXlFIuq4SFSHPMGDuM2bDKrTddzVaQWeK50wkWUkHGGIhHejW94SCYXjhRD6DVk+xjjfWI8EVactxKs9XjNFeufgriS5qVGicXA9c/SO5sr/cYLE1UlLddpAGO+UzQRF2+bg3awM/Y0Pm44XHMdDMrIwolkfFf6/EBRvpjRiWqHOOKwTN5S4CZpLR48EMML7vmJSQusM74Ui9OpIOigIRndzKZ3mzuQ0h+YEg3pHEdwsoPVAijUyf14/+kbzvEaSEx8e27QxOVbmQfrnRXyqkhzlN52IXCYg/jlik74Bd9tLRgn7iDbZe9zUzGFpMoAkE7o3+wxCZ3id9xJiGHhviCyfSf41seUXDNeEukF23Hgql8MuDmFzI9tw05UdfXhMby4b8Ac2EfVvN7bwczCuR22yLE4Gl66I4PuhcpLJ9ziAiDbMLG+5SYkSCBc++mzaUCewO+5gFSzA9/B+ektYqSdW+QHWgS9OAOh0c6OebuImaBOCL3/bC1awl29et7g5CnZCN4bIcnmCbbSQp2kecgR7qvluWLL8YowvWoKMAARbcVyMir/2HVhyuKtEcueCG2YiUobEeYtOmAwcfVPX+b8Gt3lf0eCaIsYq2GiHkB2Ec2hsewG7gK4DDYVClvlocu5BtD3AhULHGk6wcumz7dfvgYm0tMCRboU8cKTNhQUaOQ//1ltEsBnM92jwkIwsjGjWR4MuMcUNVIDOSQuB0QaFCLJ4/3I4wpW/hpxIK41GRlxJpdj5hNL5MMTmzB8Jr3XnpMKsd8X5ACd+impk/kSqnBhfaZCn+HtB3+/paGSI5JGuRTJCIk7e+iSO26VXpZSoeVgTsyGb9D24z15K5Bks50iAUaxFFjCZbd9FEdEnm4R2NCK72dqEK+glxDDw3gBZFrqmkmDzNdEJheMmxu9oI8frdJapuM4RveH/RnuWyDQN1w87tk34j+GI+xQxrkc6WS5QT1w+7cS/qQr0uV6zgaF7PPNvp1Eioj8DDzcl4q9xYxw6MHPQB0iGSt/H95T+WZ3Zn9MJAJ+U5kdY0b/lOuV76sVIkOlNcXrgSJ9+H1kucN07PB82NwUFliYQNZ84LFl+McYXLUjCpjv4onbO/F4rInI9QLa/8AJ6O1lmohGKSEYfbhEOMkAuEl35YXodDdChENfe5Czj91/2sImXHEl30aCvb3nXIkobqx7gbphJSwM0KmgEGyOHwM1HtlpDerxCnstjUTqWv0OgD8nIwoj7yHIBGZFNLVeiFUW94QBRmyxfZHpCRSpJZFEnyyrB7EN3TirG9W5w/id0gibS0/t7OlQZNmSJHLo8icHr9/01viLmITbhBFqXlDtLaQz1cCH+rY3qa6Dby3a+8kzbcPC9rG1fsWMbujqrcxfX60llYFJKKSk967SXEIN4rz2X2+ghy6eVC46mFD0+gO7/HXni1XkDS3cJ2zoXbURvTonLBG7DqWEVXHdICB20U6pSHROxmVBe+gSM6VE9BKGUefzqZpai8nWON5Flb62cEIjIspoDr5FaQp6KE4CCDjcS1rs6PkOoDnITJ397qRLb8gL77MCR4fvIcgUF+q4m7lThlBu9t3gPLFl+Me4iy7SwcOHyA2jqoAdDlEVnwtvJMhuNkaipTMOgU9AC5+PIyAZHtjgCXkeL239IKOF6TCHyKDWCoj7viiwXcEh8cIN05HhKRBwaQtGPh2RkYcR9ZHkkMqvhjsiy6tRkZJm/myJ1nNZED2jqBKI7JxVDekcYmT//bu0EBfhhvYcjy3A7ej+caaMqI1toe1beArZnlI2WiiBtEi7coijkKLu5rV+Iu+wloaJrUtcpbXocPXWF7ZJyvZyS0ZdyM06Wje8NRJaPSSv1pueaiMTPObJMuiuJ3HyhBUiqSwqB60OiRoZH9Kbv9zXbKtNyTPOfMsb1SI0sS0Ld9r+1Tb+XLKubcPTbS/n3Rh/NPiNEMi7mFxt9471kGfhBz3W0xE0x+lzPw8/NLFl+MyxZfjHGFy3QahLRYxPjNUWWyysn/dM3GRfiC3Cb90A+ru8lWs4y+636oRFyzLeHR1SyfIUsiSFtreNyH0qnU/TnLHv+SJWKPtJSwHEliHIdlKlBEe70IB7+E8gho53+I2T5HhlZGHEfWR7J+dUgCYGyzjiiqOYsa6SnzlnW59BGd04q+vSuxsj8Fcdagx/sejRnmVDRXDyI0HE2FSIqjjIu4wg87bh/wCZ9E+6yl0BLDu+pIVI4oxMeKUfarHfep7GQaQwtdHWjQe97A2RZ5A8f1VcM1yTS7Mw5ywLVNYPQozSAlvaN6E1fGoiWz89rQyWCn4FxPVLJcg7p0MN+T5Jljiy79XMCAiL1pieyXBVwOdE50L1kma7RwU1v48f4uZxhZ2nxJCxZfjHGFy2hgH2k5CVTtHW/htWOTDrl2uF70U5ERKksVkgPZQgyWRHJRCJwfHE4SHXAlPPoeBFkZ7V6xVyvhqFUFKCnz10kDw4aD2ECVLIs87OXa9hLwl8VZ65YQBER5ttEMnGDkOyv/P1j1TAamEhLyTlgnoEoM6jyhhMguedfguJIv40kpuMVu3hIRhZG3EeWgR8UpSNkUTZLVgW4kRc1Z1mpIED/LmU1jHrzdauOIo6miwPlzwejD8ea5tTApHeg5CyPzV84bn915O8XFVu6m68+6DKkh97mSAodLZ2CyCU9IKyTsiGb9D24117ShppIoSYhfh5BbnT7oshsqzxYG9Z3LyGGgfcGyDL/jVaBQ7+mqrjCYROgXgS9aV+9RJkxojdXJGyOsKNNGob+wB+nbWhpSZ+BcT3Sc5ZvecPy2LE8Z7Bay3S9J8mylrNM/yxk9afNhW0S/7afwEEkHHNdbkfq2l1kWQZrghQJNl5zfkohdGcf+eDmT4Ilyy+GvmgNUY56ERIJTkQOr3gidg23h2mpGgY96UpHQ1wpQ3nSFRfeChfe/M4823vRdsDnNFHqIvvdOstq+S02FMpDdBpZJhRw3Cp1lunp3TiFk+IPiuNW1EYmGVGt3LE6ywwDaaHjrrbMadxqjla8MQm5Dik6YC+AFTuXcTwkIwsj7iXLQr5Up1iuD7VOsVYNA1FdYJfIOsv08GacaXWWC7XOsjdWZ1nAPKcaBr2T1TDqh3gG54+o8rF6uf1oy5AedptRKoYq1pJyuesczRp9ROL7MGovZ7iR/X/IvphroTP5Q6Lx/8oHrNRongARbcdYl7kvL5lI0e+QZbwRuDFTn2XQr6mus3zoNRKV3Pi059Tk2I/pjarrrh/B9qQpBcuiN6I6YTxKlkkWTR30WlbyvWfJMv+bqmHI+8S1/tW+AugPqRqGtFdUiaM2SXeRZaCvX3ElD9okE3fYoP3zk9Zm0uKlsGT5xWg7sqlgqvP+SlgZPQ8rw+fxSTL8pGshskunaIt7jqm+A5ctLDzThmL6+Cw9sviJsGT5xZjqop3qvL8SVkbPw8rweXySDD/pWhhUxstXKlj8FFRXSAMfYmN6x/TxcXpk8eMwq5XMDjvssMMOO+x4bvz6r/87/PX3f4H/bnjvu8Z//y9/w1//+3+FX4b37LDDjvFhyfKLx69fv3i0X//pY6rz/sphZfT8sDJ8fnySDD/pWuz4vmH1yI53D5uG8WLUgp0apjrvr4SV0fOwMnwenyTDT7oWi++D1SOLd8OS5Rdjqot2qvP+SlgZPQ8rw+fxSTL8pGux+D5YPbJ4NyxZfjGmuminOu+vhJXR87AyfB6fJMNPupa7UFwh/1GXW0J+nf5Df3+cHll8OSxZfjFesWhPKxec5Nh++a14xbw/HVZGz8PK8Hl8kgw/6VpGke8h8gPIru03vhM57MIFRPvx2uM/Gd+uR53azJ+AEnbBHBaybapWA/oPhCXLL0azaPuKo4/j+8lyCZcsgYCK21Mx/XbDDWpKgq/3tWy9bnwupK82JTmlSlMSdwHhRi3Sjp84pRAvqYj7DGbUWGKsKUl5gUO2hmixALWrMKE4yQYnt4LwR+W3qDB/u+i/ueFBGw/JyITeOf++rkwNZqdGDttpGvYYkKuNRfxWYxFq8BPLpiTU0CZOtaYkDajzlanpQ7t5h8TI9w7O6Y3QbQzOn5pkGFSHOmO6eG1a2+0fhuZaRAtire18dYX9OgSfmy+IhjLJ7tLYHG7sFHBjJ3rf9QcaDEmbpTb6cLwlxFpTj8fWdHlOb3ZmvNnNFVK0b9Fe/JreEEXMPUnPg41pNLuGNjRKT4r9VZtsdJvgNDCstfIAsffaJldfDaFHv5Czmtc3jTn6K5NEfhfXFG2D7EL7pWQ5zyDwzGu+RkFNdWZK47DfgiXLKixZfjE+gSyTEXDcENITtQgG2crZ0dtdkwFSOxbV4Ba0wgHUZJm7obkRZLLddf19PjJU+ndFLajnPsToCAt8YazddcWthH0IYnQO1DlQ5QK39sbCaYqWsGrnJurkRC1ii9s10zD8TAcPyaiFwTk/oStTg4ks51nIhLSXLJNzmHuQHISsi2OC+lI7ggrXC26ygq1oHV/JdteJbHc9Buq8hfdRchgFI987OKf3okOWZ6jPh7bWlei/HSYJ0yTLgtQ5AW6aOW+hghzJYuCItUvXt4/o/S2cyWjc3nch7sgCul1H8fPFOYPQbX7zoTVd4sbLdSHMRGvp/ID331mA5BUdlEimXKUVtt4hkOayg6Tvtwho10LNrtHcmxbnJXcwjCRBLuG8WRg7EPattWu6ABcNtvG3JwCTXTkmznv9aHGB00Uaji8ky0Ra646OZuBaWuIGzhEttn8fliyrsGT5xdAd2QABKk+wpZbWHLXyYJk0EQwmy8vk1tbU8ULYaG1LX4/bvGXf+Uhp7UmgKJXnxsC2WTqeMKTFqHuHEkkhzTf0G7J8jPEaYr3dbIWOLV7tcVlTpHfODl2TFEU7XK8TNWbQXPk/um2Hq9MGwngHzawqOODve3WfUP4bH37HhjwkozYG5jyqKx+EjlPjKEkAaao7m8vGRyIkojZMLBZb5Z7K1rU7clQkOyKLjeyqI+ng6g7HJQgx6Qb/tdZGe/h7h+f0Xug2xoUgXLKstF/m1ssLXKOuRpapHXJkbPUu5r9M6OTDRz3GjQHaoHefzveSZdxAe2hjstbvX9BhO+EOr1Wumaa3tHg/SyDJDIu7Q5YFyNbO0VBVj65p3Bw5rqpjgrzXxEJHgaTD0XTD2E6bWyb32CYk7ll20k/IbkSmQhvr6JuicoebuRZ571lr4j3RrvkL1Pct6NgVMJHlum11czOvW//WtrpiwhtCEi3Bx3Xl0Knk9gCHbQRL30Nf7YIfpXCWf66RR26Djn9LJ1HyRDNKzw2x7PP3lw1usheKXgqi6xv1iIB673f1WAN9pxNCtkvAdRM9As3zDCBCbjGvg12oW5vQF1zDXUCyq23CEFmu4LpfoT6JkzWttTrZHrymeB3f5LaIs+aEprrCLlnyiRC1+15EW3gzvXkJLFl+Me4jywXskWh68QFyepu6PinRTzLgM4pw8JlvCZc0wIWLBvuNCnWb95UWryFirIIdDy7GAzoS7ThIOIVlesAF3ZDlEh2LN/cgQsNz4SiQihOsXPps+/V7YCKeLXCkGz9T93hFQhTSAg0W6ARd8BYRbAbzPRo8JKNemOY8pCufBd2p5ZCh0Q6QEVHk3VEceJWf4HAWAmYjLR2agNhgCYeCa2feSqNhohV1CU4bRB6cQCFkuNYOR7gK7zf4vcNzei90G+NAvEeS34pq0vycaAf7RCHLVyREjhINx40l/VtsDogsz5B0p/I0p+DILkXS34k+slxkQZdMaqhE9BQd/2Z/FnZ0CB2yXEF52UHsSTLw6JqWZFmVzrnvRJCJOOqScjFGslxvWO6YRHHeQoDERhBrndQI0G/Sxq/+d/9aE5C6NNFe2C8jy/Om+2KJGyV/NgN/JdNdKvx7RUc7ZHnmQYxEk/5Na2sxr9fWkL8X93xRK6Ykmn1mpCJfGtBmsQ8UAEA9pFMC8n1u69SJ5+nfbABUZ5QJbvLWRz7VLS9btAn1hm2ALF/WSMhJViw53MTS6bFcD3QNM/y7jdwslEf0eXO5ES1xY+eKEyH+0yvsYzrBk+ksPxiWLL8Y95HlCor8yspZ/5tyrTzpmTtpGBURrObI7R24zZsJQQitgI0OdjzkWGihu81ipNddJBOFuPYmZ5kW4R42sdhNukhQ17t61y0iOrHBx4zDRDxVFLwQyUjdjEt5hmy1hvR4hRzvwXEbgktOtMc4qXhIRr0wzXlIVz4LqlO74ibQDeucP5MDF1AdmkCJzmcujxgPELVJ7UWQ2mFxiqiym+gnHg2Gv3d4Tu9F28bQ+jtzhFyezqADXHnkqMkxNRHHy9przZlsjceOtZJOO1Qiq19x7NpHlvMUf3vRpC2YgbM+bCEJKCrmgB+uID310IhOzvKMo2hR/ezEo2uaT74cCLMLUBIX5RMHzsxMlpkA6dFAM1kukNC2Sa8O3kTIPOfFWpK4+u+0cCMSFKexM+NrTUQ0jbn7E8DLyLIml+6GWawn8UKHLGt/SycNtU8f9ves6zJFh3ONtRMrFfSdniHlSgHqZUT+VHKFM6159dSpPc9TAi4F4pS50byFHRsgy2UBV7WsC64vH9cPm4+OvlMQTX4PB6tadpU/jwTdfNE/BpYsvxhtR9ZHgKrrHtZ03OOjk0PH5s5n/WT5dsQ7sEiexG3efCw0EmGRURqKyNHiro+AaWGKI+06Wtz+Q0IJ12MKkUepEeTc3xVZLuCQ+OAGae8DOgIymjN4riVwv4zIyEqnPK+jPzVMcx7WlU/CTYYU5XSRnNRiNzpwgS5pE1FcYcS7Dq2JAA/cB85t74/gDH/v2Jzei7aNiQR7x42qOH2iVCiXHa5wyjVZVh19jSJbSkf9s8jyeGS5hTKHU5bAgnOWDQuzE1luYXRNd1EiQQ45pYWI+hpWQU+OqExxUL/bTJabyDLL/vZgGm1mdIioOJJ1zpsYiSzftdaQcC/vs4M/EV9GlpNm8zlMluVJg4wCDfl7oR+km7ThppPZnntApNJLYCj4X+xw3bjKZ2Sax001WvNkPZxROoQ+xDUOkGWgh/YTCChly6NrcvDv5GazQ5aV75GBNj3dRwQDTfvMnwRLll+MtiMzEyBx5CUeDhHgvNo+slxHlodWyZO4zXsgd8/HharmLPNioM+7uBjPFGmpF6VKlq+QJTGkLRZU7kN5bEPHvT05y54/UqXCRDwJBRxXgijLE7UbKMKdHtQn5vO7ncRDMuqFac5DuvJZqGVITqf9tLogtd173iUW6uZRIYwS4ph5KGe54o1dXzUXgeHvHZ7Te2G2MbSOXAiyM/+/IFE6WTZFlikiLcjYzyLLYmOipsgIUM6ySznL+R5WVDGnNTnSKxO5HCXLT61pYBtN6V7i2L2FcgchERblt7v6A3KO/TnLuz1FsRuwn2AyNpyzfN9ak/f/C/T3HXiMLKs6/i6yrEaWh/09b1SQTC43W4icfh2l36OH4vtB99Bwn2cKMW/Nk5/DaKUTNegnyxwk8/HvyMyINzk1c5QsGyPLpKs9ev+DYMnyi2F2ZC1IwxykFyjws/kphdCd3R5Ca3KWC6iqEs7bABX6i3KWQTgkx4sgo9+n93J6KnyuV8NQFsNljcQUCaB48IagkmUiRkhMlmvYy2oYVXHmygJ0PMR8mxwSLpZkL/K9xqphNDARzxJO6wV4BqLMoMobToDknn8JiiP9NjqVOxbqQzLqhWnOA7ryYTA5NcZAznJT4YTy7PCeHSgHviZSFRM+Z7kROXClrFrR3nypKKiyQJeUk+40Ocsj3zs4p/eiz8ZQPqPrevxQj9hX62RZ5Cw3+YrlmfITPZnP/8PIMv6bnn9wgy2cONGzTnUgQot6IXMt/WQHZz4OxvcvOz6xMkb3x8gy/O6axt+9HmEbek0ZsQ7oPulrXifL6APOO4jxenp/SxLp1VHcuyo/QOJR2oT4RT5NoIe62OgVbAM7ZLyGKbJcUdrGfSU0fyJMdqVLlkWqlBvvIa8qKK8HWCF5fhlZ5pxl3NBUpKtrzllenyuW7ZC/J3D6BUV1lYopOlCH/KGTMCBHjDao+xk+paltQvsaeZPnIFGXJRSrHA6bFaSsR/1kOU+XqF8rrlRTFRfYrxb8wOAoWSY+ELv8bIRwwbnIWe697p+DWfsFi+egO7LuDq8u2ZMfVrB0qSYkGshgDZtkiYb/wIpIZNnlYz2Pj+KousTtSdM3QTc2SNDTRKmL7HfrLKuLgY+RlIfoOmkYBRy3Sp1leho4TptdKX3iuBU1RElG9PTsWJ1lhoF40rFTW+Y0bjms9BTvWh6ftisCDOMhGfXCMOcRXfkkmJwao+XA1WoYBKricKtp3K5pW1346Wp+0pwe3oyznjrLArS5cwLDQzJaNQwY/d7BOb0RfWRZRM5mSipAiyyDmPNQNYyfQ5ZByH8V4OZW1ln2g1ad5TPXWRZ1mOscZLWmuoK2zTLi0TVNee0kxyXnPvd/TuTHq1FBY53lbKjOMpWnk3YLP891lvFam8/T3KnOMumqM1BnGTprjUGR/JHavT8ZJrvSJcvApUTjBd1f0ieqfPHCyLIfw5rsxZx8nA9Rdrn5lSF/z+CIa3/OuHiwT8k97qDCuakBK/UtesBOnpp0rpFksr9V3mLfvNpJXe4ny7T20oieFaB1soB4u+aGO/zszyBZhptd1aphdCb982DJ8othWrRTwFTn/ZWwMnoeVobP45Nk+EnXMggKKHjvPR38fZTIn727UtF+KiavR/R8hduXMy8f7GulCFl8LSxZfjGmuminOu+vhJXR87AyfB6fJMNPupZhiPJavlqZ54eAG+ost+a0tYlg0npUFXDaLMGN9j9ONywazGols8MOO+ywww473jX+A//8/Rds/22//p3jX9j+9Tf885/263Z8zfi/4H/7H+fwP/xP/yv8n/+t/Z4dP2lYsmyHHXbYYYcddthhhx09w6ZhvBi1YKeGqc77K2Fl9DysDJ/HJ8nwk67F4vtg9cji3bBk+cWY6qKd6ry/ElZGz8PK8Hl8kgw/6Vosvg9WjyzeDUuWX4ypLtqpzvsrYWX0PKwMn8cnyfCTruUuFFdQuwR/P0rIr9N/rOyP0yOLL4clyy/GVBftVOf9lbAyeh5Whs/jk2T4SdcyinzPtWgzWW72ZyCHXbiAaD/dsnGEKelRWYimNxbTgiXLL8aUFq0Kfd4lXLIEAmq4YCrOTwX+qQlAT7vg68bnQvtqU5JTqjQlcRcQbg5a84DilEK8pMLo1EDkjqYk5QUO2RqixQLULq8E6vTFDU64yDrNXW1UUKJzaDcAua9z1UMyaqO6wn4VyELs1DQglt22CO3mEp8L0/qoLiksqUOl9moL1QWyeAGuLJwfrFX9KeG0jUTzCpStT0XuTYppAHc+m0eDv10c1xCQ7uJvuwv1vsHIvN4DIcNf3E6308imHu5Qu++fg0YfTE1JcM2sQ9l0RDRR0ZuSXLgpCa2purFHb4MhabPURiDUTCTeys5ljMfWdHlOb3ZmvCnNFdIl1coVv2ZsSpIONSVp2TVqSpKeFPsr1sDCJT0dakpC5NjRGx6VB4hRFtxQYqJo2xVqtLGJl7eGNXQvg3gLR+4G+WJwUy7Zvc6AU+Le2k2zvRlsLvKDQNe13EJbLahFOMnU1CWVuvG6JG9uw/448mzZ3whpUM4V20Nj984XwZLlF6O9aKcCdd7XdAkOtds+yba43PZVacVaOx5q79te9dw+UziAmizzAnAjJBlqG1mHO1rRvytqQT33uVVogS+MtbuuuLUrGT90DtQ5UCXLtzbEwmlSx6bIVTsjUacy0TK3vmYahp/p4CEZaVBaJ/M0ZDtaryY0fypZFl3Jlg7p0hBZlt2pqIV5WYlWv0holtK7F/uI2xQTOSDd2UUo6/COmqUFdeyj3x4gy2Sg6xbR1Ho+DUQ7ab6E4Xm9CzedLQsoCho5HFG/qFXuhf9No6uFPxGNPrTJsiB1TrDhlrqsK2q7a27UQO9vcU3xSpfvuxAfDNfe6eBXQXHOIHSb33xoTZdHiF0XwozsDOlxgpu1bqvhGuUhAldp6au3u6a57CDp+y0Ct2hX7RrN3cFrFTajpDXgijVAsjlvFsZ213kWckfKdnfQa4obPjTYxt+eAFS7Qv5kgRuG5SqD4yXn9ZBfjpDG6FNoU/7qixwkcTg3/O3jVbxZ7AJcp9Mgy9Qme7HpKjSTZVyHDtpBveOjsIe8mXsHWa5yOB3OPcEIS5YnB50MTAe3ecs+9u1uQbRj9MjQ0OKQjidEZ+a3FhPtnKk9d+g3ZPkYz8HBxaOuqwodW7zao+JTpFe05NXWHUU7XK8TNWbQXPk/uq2jq9MGwnin7IYrOODve6vaNdDf+HDrCPwAHpKRBnT8cQgb1bKwDGsD+2eSZWqf6voxbNMEvDZZPqIezUMhH+puhUThdguByEFNNgq9lSpBOq/ORk5DDlngQbhGkqORZUHa6khQ3eK1+aoLrJEQR3STB+f1PphszGXjdZwMEzKFoAndV+ZLLWuVqPgyqdvc4qVdMogXuOlAYuVwhFVtrfw69JJlar+MNiZrecYL3g/R0leumRZDochwkhmk3yHLAqcVOnc0VNWja/qYoFzU6L0g72ZnTTrqQLBrJKiTZQnW2x7bhMQ9y076CdlN75GkxE0bZvH2DoJ5i7znGQReAGnabXl8I3zvuMlfgEaPrrBF3+OvRCBGRw779Rr2tUxY/6ntsjg1EqcDQgC8joMVrJe4GaZNEN2T4gTbaMGbDdEWWp46sOwWkGxibjfOJ6Pkg+QEbpFlCgpRYIBbba+B71ZxhA19520NZrjxFn9HrbUXyRpCD4mpbEVeXXBTxSewtC4XEKfn25oXn99CEvjgeS64dD3K8WzdLp3bWvMcM2MwSqBA+2jWRSLLJJsEvys+Kl9A9hB9fxy57O8FCnHiIU/m+KR3q5yI5AdYy1bb7iKCddy01O7cg/9b35TQSUtIp0B0mhhuUC6WLE8KJkc2Bdzmfd0geRghGux4QsgO6EjkIhYQTmGZ4gJQyHJJfe3nHkTbA1w4CqTiBCuXPtt+/R50yXIHHOnGz9SLutxDSIYiWKATRCOGC3QzmO/R4CEZjSDHXbuDREYs7T+TLFdFIYzmheTZIsvFBY4HeSydqxsLiQuRKSS5FcmuibAJHCFxXPNGi6F0U+PfVskyRSgPt0gQkZBmo0VAUoSbO5+8yOC8lNdeDJONeZws02YBCVYknTMRh9CVkU0irkjuUhnFzOl0htbZ6y+qjyxTVKtDJjVUInrqBrDZn2H0dL1DlisokXjEnnSwj65pSZZVFTsj8XaSmiQoYCLuwVq5GCNZ5lMvlMEdkyjOWwiQLAkyoxLnGvSb6hoQm8MAdx90Mue0yTLbIEcnPxNCY5vpPvdH+BtUTGKdMJOktoRLGtzuKRE1Ss+jSH6RU0gH9XOJtoBIMK+XE6wXUuZElmczfo9OmEp5mllv5NQ0DD2yfOH77cV7+Z1iDYrNoCC/MzfkE9kiL6AqD/i9uC63wi7y7+A9C2Vqj/h8BDu5GMjH3DZFciO2OonPVsUBEk89cW0BN1uh39YRASbLOMfTxkdSfLhtSuh0w4v2cKB1IMkyn3h4MezlnEqO+vvy/ohTXn915PVb4gadT/oUsqzdAzWCTxu/20kL2ux9Aj7eA0uWJwSTI5sCbvPmiI6M6PVBRkWzgpTdRaIrP0yv42I9FIL8NTnLtBBEDhnlF/IOclfviEVE5/dObcbIcgH72ENjpLSYRYOUrdaQHq+Q51c4bkPc1d+Xr/eQjAZQnTewdJewtTnLAiayrEISWk08qGs+3wPabLV1gF7r1ymS/8KXqRRMkvrSMCo4RJIYt15j5zc4L+W1F8Mkw4fJcoc8giD6DhF9iirhOg3WkB0v40T0CfSR5TxFIrxQ525CBdeDiKQ5HF1aQSrJQAednOUZR+ai+tmJR9c0n3whUckuQElcFOUKnJmZLBfo2FuyNpNlIfchh8+bCJnnvFjXETr5d9rNFBvGel1cKX0IiSF/wkiWiQwOkKcfjpsenRK056G2Jjm9hqOpYtTEtSpyENlKSHDRl52z6Pb8Akc1VRkxUdNPOqr8IoI/MrLc3DZxmlnbjV6yzPYD56rqnFyXdBuI/KonsqwzOCdVZ/KU0hbE9/HnVf2Ttk3IohSEm/6zKjkt5Ub2DSCS6/dEG2qyXNJc0V6I+dMJMZJXNKp0WnOLLKMtyWWAjNLGrjJVir/acP31SR69ZL4HgixzuoZm20wbxtfCkuUXw+TIpoDbvFmBRyIs9YLOafGH4MjFel57HIWrbtHi9h8SSrgeU9wRU2oEpV68K7JcwCHx0eGnvQ/oCMhoTvt81oD7ZYSOlB5U5LzuOvojQA+zBa4PiRbNtmR5kCyjkeyL4O7ryLIWEWuIAuWK3wgSGeb/D/XN92FdR0kHybKMLEtHJ6BGlofmpbz2Yphk+DBZrh/EUUiEGJLUFSdIV6E4Vp6JY847D2AeQh9ZHo8st1DmcMoSdN6Us2yYqGlzoGJ0TXdR8jEw5WiSfNawCigtzTBjQ1qQmSw3kWUmDVJvOU1E+xzIqDiSdc6bMBEFJbJ8xd93cSNQX7uRLCPhXt5nB38idNvciiwjScvznIMjWShS/vjlSyZSGhxc44sAonCBpFohy+pmjTdTPSdGhpxlshujZJlSzVqnE1DRyadIfyDyq9oe8WBde73Ob3rU/rzQ+XrjkMNxQw/LUq6xD8swhgB9jm8klyWqCPko08UqZFlG20Niu7Qh9EQOs0aWyxNsKdULZex6CwginMNc6iWfziTa9Vckd5Usq/dAkfMFucY82mvrguRsyfKEYHJkU8Bt3gO5ez4uBjVnme0qfd5F43SmSEttpFSyjAYqiSHVLbNYCGwoiv6cZc8fqVLRR5YLOK4EUW7nZFGEOz2oT8zndzuJh2RkAD+U49HDYm2PbMnyIFmuj7EVXWhyg0XOuxZVq6NABQU2crher3IU/KDVvOVwmJD0pG1whJMdQ40LbChnme794LzeB5MMe8nyQnmaHR1xRI6K5isdqUb0KQqUU5wUN7TnJrWhzE+wQafodhfa0+gjy4KcBMacZZeOqfM9rKhiTkuViDCYyOUoWf7NNX2DTPdamVJV6EibCJzy20ayzHM054lSzvJuT9reoCElwznLfDzfiqqLzaNqXwVRb+eATwWNHtH6pJzlbqUGkhOdCgk5CZu73DQ5v7yBlITYRNTqiG+N6pzBZneG6nfJMm+sW2uwFVlWyS//bfu0BTeJdeS2/XmVLFNQix5urNMh6tOI9jNHDM49jqGHKytkWWxqKW3knC75gX1CWy+bVBd66SBsEN0CGVlWr19EysfJckGRZbRtjSxEEMOS5QnB5MimAHXe/BCNF0F2VqtXzPVqGIrjuayRmLpNrpVOlktcxFQJYg17WQ2jKs6QBg4fH9FXsENCw53sr/z9Y9UwGpjIcsmVJjwDUWbwQxYBknv+JSiO9NvyAY4RPCSjFvqJMsGS5Q5ZVnOWgfILPd780G2rUNYrv3mYSq2GweXGYqqGoT6Up6AquXqEiDTh4PsfIilDIs3i13OWKTfuVg0DKK8xRF2Pb9Uwhub1LphkaCLLwvkvYYOTq6ocjmt0MDNJloFKmaFDr/Ml8X06iREETjzEuNxKIoEypfXqqUm3L0IvWcZ/0/MPbrCFEzv4OtVBVsOozrxp8RN01LlcyxfK4exxmGNkGR5f0wL4u9cjbEPSA5nm0AGtb91O6WS5hPy8gxivp/e3JJFeHUWlDq684lHahPhFLknmUH4rvSur7bTJeA1TZLmi05j7Smj+RKhrojyJahh+vIX96QLX/AqX0x7SZInrwUGZkX6g73CE/HjZl2fYor7x6RO+0CFqMorK+cUsYrGBvOUs30mWxWZ6DaeCNqUiZ5nXICtck7NMv9shv8UeQocqsMh1WYi8aS8RG4PO5xWyzCSUni8SC/qW42s6CanoGSMlF7kNlSyLKi0+biibTV5DlumhV9ycRLIyEW7Gj6SXM0euBWmDkj1vzKlyVezpOct9ZFn8rguRTIPKD2THbc7ypGByZFOAPm8qkZUodZHpafhWnWXV8bASKw/RaWSZgItkq9RZpqd+4xTU9MLiKGuIUsTDuaPOMsNAlol4tSMoHEWpj8YruO7FU8H1E9C9tVlbeEhGGkRZm86cZvI4n51p+71Zp7zTJ8C4PkxkWa2GQaCaunScNxf6M1hnOdxoujWIThqGXg2DXznIOsszkW+f8kZLYnBe74FJhkayTOtuTXWIaW6on5sMVgulGkYhn+7nCDvKLVjDQUaeuBrG0hW5nvVT+kbdfg79ZBloErBbBeK+zqiCQNCqs3zmOst1LV2Rg3w0y79ts4x4ZE0TKEom6jVT7nP/53BTtfJukTeCsc5yNlRnWZRZZLtFJyPyWpvP09ypzrK4l/11lsFMlimSrz2sPS2010R1PcA2CUXdabqXpMPRGnaidieDCNYS33fQ33j+EpItrnNHkL4OUSMUuCmKfLFe1LX+AFnmxjQe2SmZ60vVMMLmO2md1ealQ36BVF6mjtw+v7uty87n1TQMIuKRyO13XQ8W4Rq2sW/olUC66ndOWFRoZJkIcYjXo5xgqWkYTIDJrztUncOHYLVFG6Q8xCqvn6t7+CFsVvdFlglNnXO8brRd69CmYUwK7UU7FUx13l8JK6PnYWX4PD5Jhp90LYMgR+/Fr6/x+xJQjqp3VyraT8Ufo0cW3wZLll+MqS7aqc77K2Fl9DysDJ/HJ8nwk65lGFVTrrD91jejOCbgL7dvOTn4Kvw5emTxXZjVSmaHHXbYYYcddrxr/Af++fsv2P7bfv07x7+w/etv+Oc/7dftsMMOdViy/OLx69cvHu3Xf/qY6ry/clgZPT+sDJ8fnyTDT7oWO75vWD2y493DpmG8GLVgp4apzvsrYWX0PKwMn8cnyfCTrsXi+2D1yOLdsGT5xZjqop3qvL8SVkbPw8rweXySDD/pWiy+D1aPLN4NS5ZfjKku2qnO+ythZfQ8rAyfxyfJ8JOu5S4UV+Cy0D8GJeTXn/bI4eP44/TI4sthyfKLMdVFO9V5fyWsjJ6HleHz+CQZftK1jIJq7PoBcE+MH4McduECov10y8YRpqRHZSGa3lhMC5YsvxhTWrQq9HmXcMkSCPye4vxU7JyaAHQKmgtcN6KHvdqU5JQqTUncBYQbvXlDcUoh5mLr1EDkjqYk5QUO2RqixaLTppg6fYli5VS4neauNiqg9sjtBiD3da56SEZtUGe5FTWIkE0DghXsbx/+szv4VZcUlu5Au2tCVTf/aDUEYLSakkRb2alqHNz5TGtK0kVxlE1J5tSUJJZd0iQG5/UeCBn+6ml0I4e7Qq0ivXIgHrq4b0ajD6amJLhm1qFsOiIaCOlNSS7clITWVN3Yo7fBkLRZaiMQaiYSb09aY49H1nTTFEHMbX0YuvPUrcwT3QcRxqYk6VBTkpZdo6Yk6Umxv2INcBOOwaYkRI4dveFRSe2Nl5D+KBL/GNp2pbruYRMvbw1r6F4G8RaOt3bPL4ShKYkKrYMf2ZtAtrv+6aDrWjbNRmpQi2tjd0hu8BRoLcF/GtR7oTaOUf+7D5YsvxjtRTsVqPO+pktw3BDSk2gFKtq+Kq1Ya8djWhjVCVaecAA1Wc6pj7sbIclQ28g63NGK/l1RC+q5DzE6QmpzP9buuuLWrmT80DlQ50CVLBc7CJC0xNJpUgehyKW2pvVEr7BdiJa59TXTMPxMBw/JqIXzmlp+153lqB2tz73thSH6U8my6Eq2dEiXhshyBUc0cg61MC8r0eoXCc1Sene13TXpzi6idteyxeoQij3qBv32AFkmh1G3u66oS1oArpvc2l0PzetduOlsWUBR0MjhuPJgvsR58L9p0ASnTJYFqXMC3DTLdta52u4aqJUuvb+FMxmN2/suXq9hBXY6+FVQnDMI3eY3H1rT5RFil1oPk50hPU5ws7aAvgZi5SECd9l0I9PbXdNcdpD0/RaB2/uqdo3mTvdW2IyS1oArW77jN5w35nbXeRai7Zx3uoNeU9zwocE2/vYEoNoV8ifU7nq5yuB4yXk95JcjpDHaXNqUv/oiR8hyib995J7ydBuRaC6nQZaJFC82XYWeMllW74Uly98MnQxMB7d5V+gE2CHp11CdVuCRoSFbLB1PGJKC6YuJds6OF0LoN2T5GM+5/aVKBSt0bPFqj86DIr1zcFeiv/0NFO1wvU7UmEFz5f/otruuThsI452yG67ggL/v3Xr80t80fewfwUMy0t+Byz6Fvcr8qb0sEUR+6c8ky9ctOmg/hm2aCFmoH1TbXVeoC47SphmIHNRko4BdMNfbnErnNWy0c8gCD8J1MtjumuZI7Vebr7rAGglxRDducF7vg8nGmNtdC70KVhuIKFo6x+tarqAOgDJhUwicWBvyekiGSBxXCUXNXdxs5qIF9gI3Iki2HI66qu2Wfw+9ZJnXxxKyVrD2gvfDCel+yDXTYigUGU4yg/Q7ZFmAWvPO0VBVj67pY4IyoOh9DUHeze12SUcdCHaNtHSyLMF622ObkLhn2Uk/IbvpfcXOnmxo8/YOgnmLvOcZBF4AaRrBvN3uuiZ8z97Qb0KjR1fYou/xVyIQoyOH/XoN+1om1AI6XoLniLUhTgeEAHgdBytYL3EzTJsguid1e3g6HaRW0yt56sCyW0CyibndOJ+Mkg+SE7hFMykoRIEBOtXw18B3i9o91y3n67byUgWpffUiWUOIG15HtiKvLrtbu2tq7x6n59uaF5/fQhL44HnUXhqvRzmerdulc6tsnuNQC/sC7aNZF+8myyxf9doamXTli+vZ9yBaryBY4PzRr/tRCqcjnd7Qv+k0dtOcGA7IjdbDdbcSJ0R0GuhHsJU9xO+JLFOAbYXXzvdZOaWxZPnFMDmyKeA277bCmyB7zmcHdCRyEQsIp7BMD6j4DVkuj0SGcCFsD3DhKJCKE6xc+mz79XvQJcsdcKQbP3O8rVIIyVAEC16Q3iKCzWC+R4OHZDSECo124oEb1dHPP5MsV0UhDP2F5Nkiy8UFjgd5LJ2TvrUiNxciU0hyqzp6qsruCInjmjdaDKWbGv+2SpYpQnnQog/NRouApAg3d2xYB+elvPZimGxMP1meoWMjgkyR6AukuD7rjesoWZ7NYLE6Ql7kUJREZpHwpTKymdOJDa295y60jyz3OuQbKhE9dQPY7M8werreIcsVlEg8Yk8SzkfXtCTLqoqdkXg7yVF5RYKJuAdr5WKMZJlPvVAGd0yiOG8hQLIk/LtKnGvQb6prQGwOedPDAY0WWa5PIWo7OTE0tpnuc3+Ev0HFxMkJM0ngSrikwe2eEpmj9DyK5Bc5hXRQP5doC4gEk7qWJ1gvpMzlWqH36ISplKeZ9UZOJWh6ZPnC99uL9/I7kVyGNCexOSfyO8MNK53IFnmB6/eA34trcCvsIv8O3rNQpvaIz0ewk4shpzVU32e5EVuJo020vQdIaCPdp2u42Qr9to4I0NrspH3dRr2GSN9wAxdJEiuvrT456cpX2qogFfcD10zi4r8XG2CeW11gc7MPw3KrTsg3nCVsTnSSTcQ5AleeKIyTZfwdOh3E3RHfPfTVuwi/G8mMJcsvhsmRTQG3eXNER0b0+sAGiRYFGXcXia78ML2Oi/VQCPLX5Czj919EDhnlF7pIUNe7ekcsIjqxwceMY4wsF7CPPVxUSotZXFjZag3p8Qp5foXjNsTd6X35eg/JyAjaGEijwkatfv3PJMs3mMiyCkloNfGgrvl8D0imbR2g1/p1qjpvYOHLVAomSX1pGBUcIkmMW6+xwR2cl/Lai2GSYT9Z1qOvqrMeJctIOhpySZEmXLvBGrLjZZyc3ok+spynSIQX6txMQEd4EJE0h3LVwxWkkgx00MlZnnFkLqqfnXh0TfPJFxKVjJxqxfnEgTMzk+Uig6AV1TaTZSFjc3RagDcRPH/83LrOWZZ/p4XNxYaxXhdXSh9CYsifMJJlIoMD5OmH46ZHSJRcvI/qmuT0Go6milGTpYo3gfxfUKIvO2dIqqQt4MinKiNeD/pJR5VfRPBHrpXmtonTzNpu9JJlth84V1Xn5KaObgORX/VElnUG56TqTI7XNpc50Px5Vf+kbROyKAXhpv+sSk5LuZF9Ayitx++JNrAOergBv17hqg4KntUbzs7mFEQgwRGBhI58O7aquxY4cHGzu31yo9Q4JOmJelJdwvVy5bUyTpZRF4i8C0GhzC4iJRRlbMnyi2FyZFPAbd6siCMRlloxc1r8IThysVJeLkXhqlu0uP2HBFRcOlrxKDWCFPpdkeUCDqjkbr1T7YWM5rTPZw24X0boSOlBRXJq8zr6owB3q6fNko/ixLK1ZHmQLKMz6ovg7uvIshYRa4jCeeU1BIkM7P+H+ub7sK4jooNkWTHQN6iR5aF5Ka+9GCYZ9pNlPWdZJcjjZLlFHosTpKtQHDXPiJyOPIR7B/rI8nhkuYUS11SWwIJzlg2TMjlvFaNruosSCTIda9NRrR+uYRX05D0a0oLMZLmJLHP6j9RbThPRPgcyKo5knfMmRiLLV5FSc9ucG8kykpPlfXbwJ0K3za3IcllAjgSIgiOZTPnjly+ZSGlwcI0vAojCBZJqhSyrmzXeTPWcGNUpLMpaUYlYL1mmVLPW6QRUdPIp0h+I9Km257oVD87XpP82pB61P1+fAAtblMNxQw/LOpxCtQxjCNDn+EayXKKK+M1pbAu9a1M9nTmtwCXdbc9VrsGOfKUPbGyV0Omlsju5Xd+g3ERap/m67iPL1z2lcFB6iAv+MoRo6Vqy/A6YHNkUcJv3QO6e7yVazjLbVfq8i8bpTJGW2kipZBkNVBJDqltmsVhY4Yv+nGXPH6lS0UeWCziuBFFu52RRhDs9qE/M53c7iYdkpKGE834HR/UnONpUR+4sWR4ky/UxtqILTW6wMI5aVK2OAqHRpuhRE/0o+EGrecvhMCHpSdvgCGeoklBxTMf3fnBe74NJhr9Nlm8PmQI7nGju9pBl3OSem3SHMj/BZikiOM+gjywLchIYc5ZdOm7N97CiijktVSKHaiKXo2T54TXdgkz3WpnSUuhImwic8ttGssxzNOeJUs7ybk/a3oDyrSnySA5+KGeZj+dbUXWxeVTtqyDq7RzwqaDRI1qflLPc8icMcSok5CRs7nLT5PwywZOEuEPmeGMsbEqN6pzBZneG6nfJMm+sWxvSVmRZJb/8t+3TFtwk5jK1sf15lSxTUIsebtzfjoRE5Lb9zBGDnsXwYujhyveRZfnb2rVVtGkRD9N35NuxVQNkeVBuci1okeUcDhuqhHIHWb7SfW7SVQhU3cuS5TfA5MimAHXe/BCNF0F2VqtXzPVqGIrjuayRmLpNzpBOlktUcqoEsYa9rIZRFWfOnSQFpK9gh4QKmuzFUclYNYwGJrJcwmm9AM9AlBn8kEUgE/4rKI702/IBjhE8JCMNtFPHBRxS1QTx7/NW5sfxHC1Z7pBlNWcZKL/Q480P3bYKZb3ym4ep1GoYXG4spmoY6kN5CqqSq0eISBMOvv8hkrLidvSm5izTQ1G3ahhAeY0h57/V1TCG5vUumGT4O2RZkIMlbHDyVZXDcb3EjUQfWRYPNi63klygnGkNe2oi7m+glyzjv+n5BzfYwokdfJ3qIKthVGfetPjJDs45/T2+f6EcznaEVWKMLMOja7oG/u71CNuQ9ECmOXRA90G3UzpZLiE/7yDG6+n9LUmkV0dRqYMrr3iUNiF+kUuSOZTfSu9StR1zNQyGKbJMOaKtjd+UoK6J8iSqYfjxFvanC1zzK1xOe0iTJeq7gzIj/UDf4Qj58bIvz7BFfePTJ3yhS+bqnGX5UF8hNou3nOU7ybLYTK/hVBBpFLm3fv2dZZN7S7/bIb/FHkKHKrDINViIvGlPEsPO5xWyzOka9HyRWLyQ7xPwccNkOgmp6Bmj2LDhlLiLLOPmi+TF18bLM+eT3vrvuvJt26oBsjwiN5q/6yxhy4RX5CzzQ7rlHWRZnkxsJHmg0weumIQ205LlF8PkyKYAfd5I5tJEqYtMT7636iyrjoeNhfIQnUaWCQUct0qdZXp6NU5lGTX5iaOsIUoRD+eOOssMA1kmZW9HUDiKUh+N0zGLeCq4fgK6tzZrCw/JqA1a0DJn+/aE7Y3Nk6EwzLnt0D4AxvVhIstqNQwC1dSN6elnoT+DdZbDukTfHeikYejVMPiVg6yzPBP59ql8spoxOK/3wCTD3yLLtC7XVKeY5o76u8lgtehPw+BqGEtX5H/WT6D36fud6CfLQD8Iu1Ug7uuMKggErTrLZ66zXNfSFTnIak11BW2bZcSDaxq1JmIbsuTc5/7P4aZq5XGpzBp0H5q1Tk/s47VlQ3WWRZlFtlt0MiKvtfk8zZ3qLCv2pW9CJrJMkXztYe1pob0mqusBtkko6k7TvSR9jdawOzcSyw8rWOL7dNzu+UtItrjOHRHZ75I5ICcF28iHTk31B8gyN6bxyE5FIueWqjqEzXfSmqrNS4f8Aqm8TB25fX53W4Odzytkmf1PJHL7XdeDRbiGbewbeiWQrvqdExYV95FlYDLP1UP4BA/lEazhICPbXfm2bdUQWYZBuQmCLNfxnGw2nWyLN0fJMtnEjajd7iC34AIAG3pAMLFk+dVoL9qpYKrz/kpYGT0PK8Pn8Uky/KRrGQQRKk9Et34e6OTLuysV7afij9Eji2+DJcsvxlQX7VTn/ZWwMnoeVobP45Nk+EnXMoyqKVfYfuubURwT8Jfbp08JvhN/jh5ZfBdmtZLZYYcddthhhx3vGv+Bf/7+C7b/tl//zvEvbP/6G/75T/t1O+ywQx2WLL94/Pr1i0f79Z8+pjrvrxxWRs8PK8PnxyfJ8JOuxY7vG1aP7Hj3sGkYL0Yt2KlhqvP+SlgZPQ8rw+fxSTL8pGux+D5YPbJ4NyxZfjGmuminOu+vhJXR87AyfB6fJMNPuhaL74PVI4t3w5LlF2Oqi3aq8/5KWBk9DyvD5/FJMvyka7kLxRW4LPSPQQn59ac9cvg4/jg9svhyWLL8Ykx10U513l8JK6PnYWX4PO6WIXeJHKst/L24+1o+AVRj1w+Ae2L8GOSwCxcQ7X+wktyBP0qPLL4Fliy/GFNdtPq8S7hkCQR+T3F+KnZOTQA6Bc0FqD0kFdpXm5KcUqUpibuAcKM3byhOKcRcbJ0aiNzRlKS8wCFbQ7RYdNoUU6cvbnDCBctp7mqjAmqP3G4Acl/nqodkNICKugji3zStZf/wDn7ssJ3BJiz5cQMhyZqaQCDhWB8U7eHGIEtwqeELNbSJRUe9LqilsWhg0R6B2se2xsj3Ds7pjRAy/MWte9vXUY85rs1qUmTZ1JTkCvt1KJuOiAZCelOSCzcloQYCdWOP3gZD0mapjUComUi8PWmNPR5Z0+U5vdkZmtvw/aeOZp7oPogwNiVJh5qStOwaNSVJT4r9FY15uAnHYFMSw1orqb0x6smPIvGPodGjuiFW+9rVVtcWFo/DkuUXw0wGfj7UeV/TJThuCOlJtAIVbV+VVqy141G79dSo0Fh5wgHUZDnPlmjcI8hku+v6+6ijFf2byePchxgdIbW5H2t3XXFrVx+CGJ0DdQ5U7V+xg8DxIJZOs7ruIHKprWk90StsF6Jlbn3NNAw/08FDMuoDyUcSLEuWBfIsZELaS5ZzIn2ebDkt68LeSKDojuYEW9FKvLpwG2ZXtoAdBTWLwPsoOYyCke8dnNN7YZIhdbdyUPc0TJosC1LnBLhplu2sc7XdNa6yfUTvb+FMRuP2vgvxwbACOx38KijOGYRu85sPrekSN14utR4mO0Pd9fD+OwswddomlIcI3FvnRGi1u6a57CDp+y0C2rVQs2s0d+p4JrS8pJbvrmz5jt9w3pjbXfettWu6ABcNtvG3J4BGjyxZtngPLFl+MUyObAq4zbui6Bs5JP0aqtNK9FcnGyQdTxhSi0jdO5TcSjWE0G/I8jGegxMfNfJSoWOLV3t0HhTpFUZMM28U7XC9TtSYQXPl/+i2u65OGwjjHTSzQiOJv+9xD18C/Y1oafooHpKREaKVqL/K0Albsswg0ukFkKYRzBUHftn4SIQyJhdMLBZb5Z7Shgc3QDsiTaJNquocK2qV7a3MxFuDIMSkG/zX5R43Vi7qHP1r+HuH5/RedGQIQ2QZN6GbBDcEshV4nMlI6QU2vq5z1y1uUEPZMhvJ3dwNIAo83NiJTTFtPG+tdnENRVs1svl76CXL1H4ZbYzS7ZZx2S7AwTkW9ZpRewzT+1kCSWZY3B2yLHBauTBHQ1U9uqZxc+S4qo4J8r4wsuUCdrjRUnVDJ8sS3Da5xzYhcc+yk35CFszl71XcrlcjguUO732LvPesNfGebNn8fvV9Cx4ny4WIxMuWyHwCqegznRrEC9nanaL42gmExZ8IS5ZfDJMjmwJu8273dzdB9pzPDuhIkDwwt2AIp7BMD7BWyHKJjsWbe2hwDnDhKJCKPuN2D7pkuQOOdONnjvL7kRCFlOYRLNAJyt7vg/keDR6SkQElOl7fR3mVglhZspxDhmQsQEZEpwWO4sCr/ASHsxDwFQnSjcQxxAbLZyaAm6p5K42GiVbUJThtEHlwAoWQlXA5HOHKPzT8vcNzei9MNqaXLM9wTsmBCXKVi1MWQQjvIMsz/xY5ZzK7nPNpEL3PkU1HWVe/iT6yXGRBl0xqqET0FAn9Zn+GfGwaHbJcQXnZQexJwvnompZkWTU9ZyTenXtAYCKOuqRcjJEsyw3X8o5JFOctBEjiBLFWiXMN+k3a+NX/7l9rAmJzGD95P78LOlnupiXVoybLHIn3YthLxSlxbS9wo8IiZLtApwYX1vXySnpCfu39a9vi58KS5RfD5MimgNu8mRCE0ArY6GDHQ46FjLuLRFd+mF53kUwUgvw1Ocv4/Zc9bOIl5xe6SFDXO+F0hVEnI9189n6MkeUC9rEHntpitjxDtlpDerxCnl/huA3BJSd6hx18SEZtlEdIPF9GLS1ZJlzTANxQRI/B6MAFNBLHKGFPxJSZwgGiNqm9CFI7LE4RVXYT/cSjwfD3Ds/pvTDZmF6yrBHEAglTTaruIMva/SCyNce1tJNpDyjBsoDSLLy70UeW8xSJ8KJJWzCjguthC0ngg0NR83AF6amHaHZylmdIdhcQ1c9OPLqm+eTLkYSq4nziwJl17wGhcx+ghyyr98cM3kTIPOfFuo6Eyr/TwuZob2gzI23j+FoTmyFj7v4EoJNlvI70AtfrVRtpoESWqwJyRY+vMoWH3s7TJcyVlBlCsRvbvFl8OixZfjFMjmwKuM37ckeERUZpKCJXoNGn43L6+HldH2nX0eL2HxJKuB5TiDxKjaDUi3dFlgs4JD64Qdr7gI6AjOa0z2cNuF9GFJWUTnlO0Z8SyYwH/rpONbFkGb035wrvarEbHbgAR3GDbhRXkIqhCHD7Piif4dz2/hzT4e8dm9N7YbIx95FlNQL5KFkGCmfiRjPko2t6OC5Jnz+a7iPL45HlFsocTlkCC85ZNsyqE1luYXRNd1EiwQp9euCOiPoaVgGlpRlmLFMc1O82k+Umssz6JUk9p4lonwMZFUeyznkTI5Hlu9YaEu7lfXbwJ6JNlrv+pJWGUZ5gGy/AdRxwvQUEUYj3X8iL/FhH5nySkGgnCRZ/FixZfjFMjmwKuM17IHfP9xItZ5ntKn3eRdJxpkhLTT5UsnyFLIkhbbGgco/Ogo8xi/6cZc8fqVLRR5YLOK4EUb60bCZFuNOD+sR8freTeEhGKthZdo8E2RGGVFHkzyPLRO7ashCktnvPu8Sizg8m+ctTDEV24ph5KGe5YofYV81FYPh7h+f0XphszO+T5eZ7hskyErjL9UaO+WjapQ3fA+zSgD6yLDYmaoqMAOUsu5SznO9hRRVzWuImOXSIDmGMLD+6ptuQ6V7i5KiFcgch5Q8rv93VH5Bz7M9Z3u0pit2A8q3pWRDS56Gc5fvWWnsDPy08RpaFvJywzt+nl+gkyUaWLfphyfKLYXJkU4A6b36IxosgO6vVK+Z6NQzF8VzWSEyRtIoHbwgqWRZRVWe5hr2shlEVZ64sMJcPcLFDQsOd7K/8/WPVMBqYyHIJp/UCPANRZlDlDSdAcs+/BMWRfhudyh1W8CEZDaLtmP48stzBQM5yU+GE8mfxnh0oB74mUkh8qWrFciPKupWyakV786WCKwt0STnpTpOzPPK9g3N6L0wyfJwsi7QRN95DXlVIfg+wQvLcS5aRTCauA2EqCVtx5M8/+0BjL1nGf9PzD26whRPnldapDrIaRnVGsu+An+zgLKtlFJcdn1gZo/tjZBl+d03j716PsA09nKtMc+iA1rdup3SyXEJ+xs2HP1ANQxLp1VHkkFf5ARKP0ibEL9KD1a4TQsZGr2Ab2EvuTJFlur+UV91ZE9PAY2SZHsbE/8bNMmtvVcCR5DVzxD2SOcuRlrPco1cWfwwsWX4xTI5sCtDnXcI5TZS6yH63zrLqeDhyqj7s007DQGO0Veoso1Feximo6YXFcStqiFLEg2rajtVZZhjIMh2ntiMoHEWpc1gruO7X8vhU1Eftrc3awkMyGoSJLBvm3HZoH4De9dFy4Go1DEKh1jRu17StLrBLZD1kengzznrqLAvQ5s4J6o2dAq0aBox+7+Cc3giTDB8ny8DVLeIF6S/ViQ4hiYYiy3CrECCqB3gQUDWbu/S9H/1kGYT8VwFubmWdZapFrNVZPnOdZVGHuc5BVmuqK2jbLCMeXdMUjRT1min3uf9zIj+eHo6sYayznA3VWabydNJu4ee5QgNea/N5mjvVWSZddQbqLENnrTEokq89rD0tPEaWa913uX666/moy1tYkf7JXBlV11mvts+nHFlMG5YsvxgmRzYFTHXeXwkro+dhZfg8PkmGn3Qtg6CAghfD4Udeaon82bsrFe2n4o/RI4tvgyXLL8ZUF+1U5/2VsDJ6HlaGz+OTZPhJ1zKMCi7bJfhqZZ4fAm6os9ya09Ymgj9Hjyy+C7Nayeywww477LDDjneN/8A/f/8F23/br3/n+Be2f/0N//yn/boddtihDkuWXzx+/frFo/36Tx9TnfdXDiuj54eV4fPjk2T4Sddix/cNq0d2vHvYNIwXoxbs1DDVeX8lrIyeh5Xh8/gkGX7StVh8H6weWbwbliy/GFNdtFOd91fCyuh5WBk+j0+S4Sddi8X3weqRxbthyfKLMdVFO9V5fyWsjJ6HleHz+CQZftK13IXiClwW+seghPz60x45fBx/nB5ZfDksWX4xprpopzrvr4SV0fOwMnwenyTDT7qWUeR7iPwAsh/V2yKHXbiAaD/dsnGEKelRWYimNxbTgiXLL8aUFq0Kfd4lXLIEAmq4YCrOTwX+qQlAT7vg68bnQvtqU5JTqjQlcRcQbg56O9FTCvHSA4faQlMDiLGmJOUFDtkaosWCW5SqoE5f3OCEmyfQ3NVGBSU6h3YDkPs6Vz0kow6GfvdP7eBXQX7aw5YaS4TZYEmtXG0A4rcagKAuZLFsHkINbeJ0sClJjYq6OeJ96G3xO/K9g3N6IxoZ9jSzmUdwW3oqqPGE+7Nq/TbXYmpKcoX9OpRNR0TjF70pyYWbkniyaQk19uhtMCRtltoIhJqJxFqzicfWNDWuqO3MeFOaK6Ro37j7IMLYlCQdakrSsmvUKCM9Kfa3hNOWmpKQPg41JSFy7OgNj8oDxCiL9EeR+MfQ9rvVdQ8bXLt1wxq6l0G8heOzXXRM4KZcAfSZkVPigicdDHdaDIZt3Y8BXddyC221yNNFy+bUa0ltknPhDpux0RA9gBHZ1qj2IcwX3bm+EpYsvxjtRTsVqPO+pktw3BDSk2itKtq+Kq1Ya8dD7X3bq746wYodeEOW82yJxiqCTLa7rr+POlrRv5m0zH2I0REW+MJYu+uKW7uS8UPnQJ0DVbJ8a0MsnCZ1aopcagtbT5S654mWufU10zD8TAcPyaiDod/9E8kyymPpgLuMIA48mC8HHAi1n517kByErLku7K0bm+iO5gRbuNDXVrItdTLQ7ppAeiqJrpksj3zv4Jzei0aGD+pNlcP5JFrK/xQ019Imy4LUOQFummU761xtdw3Uspje38KZjMbtfRcdtOEKOx38KijOGYRu85sPrenyCLHrQpiRnaHuenj/nQX0dUQuDxHqenrbtOvtrmkuO0j6fovALdpVu0ZzJzIi7n25j3DukSTIJZw3C2O76zwLefPX7g56RQLkosE2/vYEoNpm8icL3DAsVxkcLzkURQH55QhpjD7lHZvFEUJX4m8fr+LNYhcM27ofhCILYLHpKjSR5flig+uuYNkW+RXO+w0E7kzR3xKupyNcnr1QtFmnw9nclVNFcYaDXLfvgiXLL4a6aKeE27wrdALskPRrqE4rEZUibZSOJ0Rn5rcWE+2cHS+E0G/I8jHGnWd81BS5QscWU7tcoIiraEOqKTpFO1yvEzVm0Fz5P7rtrqvTBsJ4p+wwKzjg73ur2jXQ3/iwaXuRO/CQjDoY+t0HSc+E0ayPCv9fXC9vploORG13zcRCixqIduHBjv6CZOdo7W2rI+ngSiMDOogI++CjM12rbce1dtfD3zs8p/fiPrIs5rP4/9u7XmfVdSCMRFZWVlYikZWVzDyDRPIckj+hEolEYt4MEol4orKSeaqy11XW7dvdJDRN0xYucM4pN99MZu7llDYJm823P7JdLPkVyPya33QN/nRp9zp/EzrJMnnBUcfsjV0yS2bgxfSqcjl2g6GQZ3i1tyyyFlkWuKx9mKKiqh5d02gceb4uY4K8q1eJN1HAAQ0tXTaaZFmCSVeHjkDivt9fmhGySL26vEId691e5Sz+fEBjziDvZOAFEex27VeZ3wjf+8X3LajlCOUe955wLRwxTeRw3GzgqOakTJFAzyHw9FfWiwkoyVMZrWEz98EjI4h+k+ICyWImI00BknEZdeC5m8FqK9YaR0ZpD5IduHmWySnkSU9suAH+tYozbOme8hXy89VeGOcgXmE/W20gRj1EeofUUpWhUcURWPEa7uUuvRk44voEVlEIQUCv8cbxaOFZ9bp0+u6U+7i3OqMECthHdlkUZLk2/BR4reA8iDVmeJZ7xqnmOqFIAPUb98lFIsfVMERyOG3o9fZ19GQvB9D0LFeQHeRr66cUtYlh2xv1uQ+OLL8YoyfL1y2ENo+xDt54YtifcHHIRSwgNoX57gQbjSyXuLEE0wAXwAktTXN1XmDt07Xm5/egTZZbYE83XnOW90dCFJOiiGa4CaISmy1g25vvUeOhOTLR+9w+0vNZsK0PG1mu8gucUvHJFQnSFAlS/S1hYIXMBNComhppNEy0Fm2CI1GiUg9DlNtSEMqacJWQnc4gnED99+3v03txP1meoMGxk55XGBVZJq9Wi0w2UAnvqR/B9pjCYHS9RZbRWEPisQwk4Xx0TUuyrKueFIm3tzprn0gwEUdZ0gZjJcvSwJnf0YkiTSBCsiTIjE6cFeiZZPip/+dIfgKI0PqgyJxnkmVpHC6VnhwZat1Mv3O3h79GxSTWi/eS1OLa30W335QIHKXJkSe/yMmlg/I5R4JGJJjEtbywoc1zToRuMuG/ZSXKlYxmKr2ip2E0PcsZ/97B8ijvieQ9pj6RMSjI78SPOSJb5AVU5Qnvi0ZXItJ1+Dn4m8UytUdcv4CDXAw5rSH1O0tDbH0R11bFCVaBHnE1gMZWHJoyItBFltVeHrPBqZPl/nGquV5JQ6XKtvVvqJFl5aw487SWqI5nN4eKTpY51cWLILlQJJuiPmuYeSHq8udk25HlF8NGBsaAW7+ZEMSdISUGKyTaWEi5+0h05cX0OS7WUyE28TpnGe+fiRwyyi/0kShuDsoiFh6dpWWPGcYQWS7guAxwkWqvmMWFul9vYHe+Qp5f4ZzESCDuy9d7aI5M9D63j/R8Fmzrw0aWdVyTsEVMj0RMmSngBmKS2kyQWut0lmfcJGjToD+aZFlH/337+/ReNMnyBKa4frxbozQEbWy6p3REZLl7Q9ZRwfUkPGne1IMwXsNOkoEWWjnLE/bMLdTZiUfXNEe+kKjsM6BkKsonjryJnSwXlLLT9GrbyTJ580zS2wQbETJPdLZROcvyew23Ocq5V+vGKxJBPxbEAqxkmchgD3n64bjJ0WWFMh431j6n17A3VTRFXKsih4InEAku7mXpfoHfFfn+7O3U54hJWzPSUeWZcP5Iz3L9s4loptIFnWQ5IwMN+6rLnDTq6Gcg8qtHZFlmsE+6zOQ4tqnMgebrdfljA1DpwVIQbvpnVXJayo3sW0BpPaE1rNu3Nokgk7FHf9HI8sA41VzX4yLSLWVX9yxfSH+FsNwd4SLTWhRqsiz0cKBbpvx7iBS6Z+DI8othIwNjwK3fLNgDHhYl6Dkt/pitO7o83QSc7lDdvMXmFwklXM87tIgpNYJSL97lWS7gtArBj3adB3QEpDfHjM9acP8ckVdSbspT5f0xoT/XkeV+sozKOWp7cYWi7/MAm79DiRtKAOFGpfz0k+Xu+w716b1okmXs/17kZYqGf+PBjZssD3uWDZQ5XPYrmLGxYJGklmfZwOCabqNEgkxhbQoJh/EG1hGlpVl6LDd8/d52slx7llm+JKnnNJHGdSC94kjWOW9iwLN8xef7aAiosVvJMhLu+X168CeiqZsNz3JZQJ7n7KTYxzIliT7O9iKlAY3MYBbBIp4hqdbIsk4I+6JVlpxlSosZJMvkKTWiE8j6IJapOER+1fcIZKCTkaRI/61JOTKvFzKvDIcczls6LIuE2g9hHi8hCroiYSWKSFhHYw10kuWKDLSpTGXSyPLAOMVc6yltKXICD5j3N+YWjePjFpZsHNOhzTkf+KVe1mTZbvRRWt90cWyto0fgyPKLYSMDY8Ct3z25e2GwauQss16l631UTil5WpSS0skyKqjVEnZNzSwWCC+gojtnOaDQif6hiS6yXMB5LYiymZNFHu7dST8xn9+9STw0Rwb6n+vIch9ZbhMLQSoi1qAyiqHNnQgzW3KWWfE2vYuqTWOzskv/ffv79F60yLJVbsZNlgU5iaw5yz6Fb/MjrKlijjHdRBhs5HKQLP/Gmm5ApnuJiIUBCmkTgdOe3ZYfkH2054lSzvLhSF7sGpRvTZ5HIhF9OcscnrfI/GSq69c+w/Hno5Yj4d0kr2j7l6jgtFBkWayd+bbO+RWeS0GIW2QZdYfyhCpU6R62hxSq3yXLHKkyohmGZ1knv/xdk6SikZjLNCvzep0sk1OLDjceb/lKIhphnjlikJMhWEIHV+4ky9WZvPrK+657lvvHeS9Zroqs9ihXBWSHpTjXgPdoe5Z17e88yz8SNjIwBuj95kM0wQL2qV69YtqshqFtPNkGialf5yA1ybLw5nnzDRxlNYyqSLmyAIWP6Ba8IaHiXh3FSf2hahg1bGS5hMtmBoGFKDP4kEWE5J6fBMWZni0PcAzgoTky0fvcPtLzWbCtDxtZ1nOW6wondNoZ5+5EOfCKSFXIAUm+tqKsWymrVlg3SxMmQdBzlgfu29un9+KPIMv4fzr/4EcJXHiDr2Sqg6yGUaW8GYerA6S5XFMZ5XCaHlaJIbIMv7GmGfjc6xmSOOCSYPbb0+/U1FNNslxCnh5giePpfJYk0uuzOPFf5SrnVDxR5GlSfiv9tWAd2CLjCjbPMnsF7yuh+ROh65XyIqphhMsEjpcMrvkVsssRdqs5yr+Hc0bycWEvKOdw85dSSFDeJpJctsgyeyw9kXfLU3yB7Vwe6HyALPN96XBfQck7Ipc3VPcs61xeem6L/BZHiD2qwCIJfiHypgNZoad1vUaWOV2DzhdJ3ZYfV1w20xYJIdJLqYs2rUKwVcO4cDWMqRa1a+csd43zXrJc4HVeUBN+qkAUeCK9YyhnOeQoYdeI7oMjyy+GjQyMAc1+l5Du5GlS8rr5YbvOsr7xsEBrh+haaRgFnBOtzjKdhl3uQE8vLM6yhih5PKim7VCdZYaFLFMYzvSgsBdF5W5RKEecClYnoDtrsxp4aI5a6HuuyD1t9dnc0D4AtvVhI8t6NQxCodc0NmvaVhkcaCPEzU+d8maCOwiDLDeqYcDgfXv79Eb8GWQZxPyvIzQyZZ3lMDLqLKdcZ1nV0hU5yGc7YTV1lhWPrmnKaxc1Zin3ufs6UYaQSmUqWOss7/vqLNOmL/UHheLlWOvrqe9UZ5lk1eupswx2skye/MZh7XHB1CvV9QTJKhZ1p+m3pD1nsYGDMsARRKLmvsjzD8I5rJINGmN6aoDhPS3QKFqEoCo6RBuZ7/4AWeYX0wRUMWMhcnipSkRc35OqRCgd0yK/QCIvU0du1x9uTqHW9XoaBhHUhcjt9/0AZvEGkmVoeVeCqBRkRlh02Oosizrhet1vSzWMjnHeS5aZR1AqCetjT1S5kCRhqBoG6eZnRduR5RfDXLRjwVj7/ZVwc/Q83Bw+j0+aw08aSy9o0w/eUOP3JaAc1eCuVLSfij9Gjhy+DY4svxhjXbRj7fdXws3R83Bz+Dw+aQ4/aSz9qCBL5hDqlXl+CPiFOvPEnrY2Evw5cuTwXZgoIXPNNddcc801197V/oN//v4Lkn/Nz7+z/QvJX3/DP/+Zn7vmmmt6c2T5xe3Xr1/czM9/ehtrv7+yuTl6vrk5fL590hx+0lhc+77m5Mi1dzeXhvFiqIkdG8ba76+Em6Pn4ebweXzSHH7SWBy+D06OHN4NR5ZfjLEu2rH2+yvh5uh5uDl8Hp80h580Fofvg5Mjh3fDkeUXY6yLdqz9/kq4OXoebg6fxyfN4SeNxeH74OTI4d34H4kap7rHbkedAAAAAElFTkSuQmCC" id="0" name="Picture"/>
                    <pic:cNvPicPr>
                      <a:picLocks noChangeArrowheads="1" noChangeAspect="1"/>
                    </pic:cNvPicPr>
                  </pic:nvPicPr>
                  <pic:blipFill>
                    <a:blip r:embed="rId56"/>
                    <a:stretch>
                      <a:fillRect/>
                    </a:stretch>
                  </pic:blipFill>
                  <pic:spPr bwMode="auto">
                    <a:xfrm>
                      <a:off x="0" y="0"/>
                      <a:ext cx="5334000" cy="2021697"/>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hyperlink" Id="rId22" Target="https://pages.cs.wisc.edu/~remzi/OSTEP/cpu-api.pdf" TargetMode="External" /><Relationship Type="http://schemas.openxmlformats.org/officeDocument/2006/relationships/hyperlink" Id="rId21" Target="https://pages.cs.wisc.edu/~remzi/OSTEP/cpu-intro.pdf" TargetMode="External" /><Relationship Type="http://schemas.openxmlformats.org/officeDocument/2006/relationships/hyperlink" Id="rId24" Target="https://pages.cs.wisc.edu/~remzi/OSTEP/cpu-mechanisms.pdf" TargetMode="External" /><Relationship Type="http://schemas.openxmlformats.org/officeDocument/2006/relationships/hyperlink" Id="rId27" Target="https://pages.cs.wisc.edu/~remzi/OSTEP/cpu-sched-lottery.pdf" TargetMode="External" /><Relationship Type="http://schemas.openxmlformats.org/officeDocument/2006/relationships/hyperlink" Id="rId26" Target="https://pages.cs.wisc.edu/~remzi/OSTEP/cpu-sched-mlfq.pdf" TargetMode="External" /><Relationship Type="http://schemas.openxmlformats.org/officeDocument/2006/relationships/hyperlink" Id="rId28" Target="https://pages.cs.wisc.edu/~remzi/OSTEP/cpu-sched-multi.pdf" TargetMode="External" /><Relationship Type="http://schemas.openxmlformats.org/officeDocument/2006/relationships/hyperlink" Id="rId25" Target="https://pages.cs.wisc.edu/~remzi/OSTEP/cpu-sched.pdf" TargetMode="External" /><Relationship Type="http://schemas.openxmlformats.org/officeDocument/2006/relationships/hyperlink" Id="rId47" Target="https://pages.cs.wisc.edu/~remzi/OSTEP/file-devices.pdf" TargetMode="External" /><Relationship Type="http://schemas.openxmlformats.org/officeDocument/2006/relationships/hyperlink" Id="rId48" Target="https://pages.cs.wisc.edu/~remzi/OSTEP/file-disks.pdf" TargetMode="External" /><Relationship Type="http://schemas.openxmlformats.org/officeDocument/2006/relationships/hyperlink" Id="rId52" Target="https://pages.cs.wisc.edu/~remzi/OSTEP/file-ffs.pdf" TargetMode="External" /><Relationship Type="http://schemas.openxmlformats.org/officeDocument/2006/relationships/hyperlink" Id="rId51" Target="https://pages.cs.wisc.edu/~remzi/OSTEP/file-implementation.pdf" TargetMode="External" /><Relationship Type="http://schemas.openxmlformats.org/officeDocument/2006/relationships/hyperlink" Id="rId50" Target="https://pages.cs.wisc.edu/~remzi/OSTEP/file-intro.pdf" TargetMode="External" /><Relationship Type="http://schemas.openxmlformats.org/officeDocument/2006/relationships/hyperlink" Id="rId53" Target="https://pages.cs.wisc.edu/~remzi/OSTEP/file-journaling.pdf" TargetMode="External" /><Relationship Type="http://schemas.openxmlformats.org/officeDocument/2006/relationships/hyperlink" Id="rId49" Target="https://pages.cs.wisc.edu/~remzi/OSTEP/file-raid.pdf" TargetMode="External" /><Relationship Type="http://schemas.openxmlformats.org/officeDocument/2006/relationships/hyperlink" Id="rId20" Target="https://pages.cs.wisc.edu/~remzi/OSTEP/intro.pdf" TargetMode="External" /><Relationship Type="http://schemas.openxmlformats.org/officeDocument/2006/relationships/hyperlink" Id="rId40" Target="https://pages.cs.wisc.edu/~remzi/OSTEP/threads-api.pdf" TargetMode="External" /><Relationship Type="http://schemas.openxmlformats.org/officeDocument/2006/relationships/hyperlink" Id="rId45" Target="https://pages.cs.wisc.edu/~remzi/OSTEP/threads-bugs.pdf" TargetMode="External" /><Relationship Type="http://schemas.openxmlformats.org/officeDocument/2006/relationships/hyperlink" Id="rId43" Target="https://pages.cs.wisc.edu/~remzi/OSTEP/threads-cv.pdf" TargetMode="External" /><Relationship Type="http://schemas.openxmlformats.org/officeDocument/2006/relationships/hyperlink" Id="rId46" Target="https://pages.cs.wisc.edu/~remzi/OSTEP/threads-events.pdf" TargetMode="External" /><Relationship Type="http://schemas.openxmlformats.org/officeDocument/2006/relationships/hyperlink" Id="rId39" Target="https://pages.cs.wisc.edu/~remzi/OSTEP/threads-intro.pdf" TargetMode="External" /><Relationship Type="http://schemas.openxmlformats.org/officeDocument/2006/relationships/hyperlink" Id="rId42" Target="https://pages.cs.wisc.edu/~remzi/OSTEP/threads-locks-usage.pdf" TargetMode="External" /><Relationship Type="http://schemas.openxmlformats.org/officeDocument/2006/relationships/hyperlink" Id="rId41" Target="https://pages.cs.wisc.edu/~remzi/OSTEP/threads-locks.pdf" TargetMode="External" /><Relationship Type="http://schemas.openxmlformats.org/officeDocument/2006/relationships/hyperlink" Id="rId44" Target="https://pages.cs.wisc.edu/~remzi/OSTEP/threads-sema.pdf" TargetMode="External" /><Relationship Type="http://schemas.openxmlformats.org/officeDocument/2006/relationships/hyperlink" Id="rId29" Target="https://pages.cs.wisc.edu/~remzi/OSTEP/vm-api.pdf" TargetMode="External" /><Relationship Type="http://schemas.openxmlformats.org/officeDocument/2006/relationships/hyperlink" Id="rId37" Target="https://pages.cs.wisc.edu/~remzi/OSTEP/vm-beyondphys-policy.pdf" TargetMode="External" /><Relationship Type="http://schemas.openxmlformats.org/officeDocument/2006/relationships/hyperlink" Id="rId36" Target="https://pages.cs.wisc.edu/~remzi/OSTEP/vm-beyondphys.pdf" TargetMode="External" /><Relationship Type="http://schemas.openxmlformats.org/officeDocument/2006/relationships/hyperlink" Id="rId38" Target="https://pages.cs.wisc.edu/~remzi/OSTEP/vm-complete.pdf" TargetMode="External" /><Relationship Type="http://schemas.openxmlformats.org/officeDocument/2006/relationships/hyperlink" Id="rId32" Target="https://pages.cs.wisc.edu/~remzi/OSTEP/vm-freespace.pdf" TargetMode="External" /><Relationship Type="http://schemas.openxmlformats.org/officeDocument/2006/relationships/hyperlink" Id="rId30" Target="https://pages.cs.wisc.edu/~remzi/OSTEP/vm-mechanism.pdf" TargetMode="External" /><Relationship Type="http://schemas.openxmlformats.org/officeDocument/2006/relationships/hyperlink" Id="rId33" Target="https://pages.cs.wisc.edu/~remzi/OSTEP/vm-paging.pdf" TargetMode="External" /><Relationship Type="http://schemas.openxmlformats.org/officeDocument/2006/relationships/hyperlink" Id="rId31" Target="https://pages.cs.wisc.edu/~remzi/OSTEP/vm-segmentation.pdf" TargetMode="External" /><Relationship Type="http://schemas.openxmlformats.org/officeDocument/2006/relationships/hyperlink" Id="rId35" Target="https://pages.cs.wisc.edu/~remzi/OSTEP/vm-smalltables.pdf" TargetMode="External" /><Relationship Type="http://schemas.openxmlformats.org/officeDocument/2006/relationships/hyperlink" Id="rId34" Target="https://pages.cs.wisc.edu/~remzi/OSTEP/vm-tlbs.pdf" TargetMode="External" /><Relationship Type="http://schemas.openxmlformats.org/officeDocument/2006/relationships/hyperlink" Id="rId23" Target="https://youtube.com/playlist?list=PLRJWiLCmxyxi2RCPVYfewxJIWJzc_colw" TargetMode="External" /></Relationships>
</file>

<file path=word/_rels/footnotes.xml.rels><?xml version="1.0" encoding="UTF-8"?>
<Relationships xmlns="http://schemas.openxmlformats.org/package/2006/relationships"><Relationship Type="http://schemas.openxmlformats.org/officeDocument/2006/relationships/hyperlink" Id="rId22" Target="https://pages.cs.wisc.edu/~remzi/OSTEP/cpu-api.pdf" TargetMode="External" /><Relationship Type="http://schemas.openxmlformats.org/officeDocument/2006/relationships/hyperlink" Id="rId21" Target="https://pages.cs.wisc.edu/~remzi/OSTEP/cpu-intro.pdf" TargetMode="External" /><Relationship Type="http://schemas.openxmlformats.org/officeDocument/2006/relationships/hyperlink" Id="rId24" Target="https://pages.cs.wisc.edu/~remzi/OSTEP/cpu-mechanisms.pdf" TargetMode="External" /><Relationship Type="http://schemas.openxmlformats.org/officeDocument/2006/relationships/hyperlink" Id="rId27" Target="https://pages.cs.wisc.edu/~remzi/OSTEP/cpu-sched-lottery.pdf" TargetMode="External" /><Relationship Type="http://schemas.openxmlformats.org/officeDocument/2006/relationships/hyperlink" Id="rId26" Target="https://pages.cs.wisc.edu/~remzi/OSTEP/cpu-sched-mlfq.pdf" TargetMode="External" /><Relationship Type="http://schemas.openxmlformats.org/officeDocument/2006/relationships/hyperlink" Id="rId28" Target="https://pages.cs.wisc.edu/~remzi/OSTEP/cpu-sched-multi.pdf" TargetMode="External" /><Relationship Type="http://schemas.openxmlformats.org/officeDocument/2006/relationships/hyperlink" Id="rId25" Target="https://pages.cs.wisc.edu/~remzi/OSTEP/cpu-sched.pdf" TargetMode="External" /><Relationship Type="http://schemas.openxmlformats.org/officeDocument/2006/relationships/hyperlink" Id="rId47" Target="https://pages.cs.wisc.edu/~remzi/OSTEP/file-devices.pdf" TargetMode="External" /><Relationship Type="http://schemas.openxmlformats.org/officeDocument/2006/relationships/hyperlink" Id="rId48" Target="https://pages.cs.wisc.edu/~remzi/OSTEP/file-disks.pdf" TargetMode="External" /><Relationship Type="http://schemas.openxmlformats.org/officeDocument/2006/relationships/hyperlink" Id="rId52" Target="https://pages.cs.wisc.edu/~remzi/OSTEP/file-ffs.pdf" TargetMode="External" /><Relationship Type="http://schemas.openxmlformats.org/officeDocument/2006/relationships/hyperlink" Id="rId51" Target="https://pages.cs.wisc.edu/~remzi/OSTEP/file-implementation.pdf" TargetMode="External" /><Relationship Type="http://schemas.openxmlformats.org/officeDocument/2006/relationships/hyperlink" Id="rId50" Target="https://pages.cs.wisc.edu/~remzi/OSTEP/file-intro.pdf" TargetMode="External" /><Relationship Type="http://schemas.openxmlformats.org/officeDocument/2006/relationships/hyperlink" Id="rId53" Target="https://pages.cs.wisc.edu/~remzi/OSTEP/file-journaling.pdf" TargetMode="External" /><Relationship Type="http://schemas.openxmlformats.org/officeDocument/2006/relationships/hyperlink" Id="rId49" Target="https://pages.cs.wisc.edu/~remzi/OSTEP/file-raid.pdf" TargetMode="External" /><Relationship Type="http://schemas.openxmlformats.org/officeDocument/2006/relationships/hyperlink" Id="rId20" Target="https://pages.cs.wisc.edu/~remzi/OSTEP/intro.pdf" TargetMode="External" /><Relationship Type="http://schemas.openxmlformats.org/officeDocument/2006/relationships/hyperlink" Id="rId40" Target="https://pages.cs.wisc.edu/~remzi/OSTEP/threads-api.pdf" TargetMode="External" /><Relationship Type="http://schemas.openxmlformats.org/officeDocument/2006/relationships/hyperlink" Id="rId45" Target="https://pages.cs.wisc.edu/~remzi/OSTEP/threads-bugs.pdf" TargetMode="External" /><Relationship Type="http://schemas.openxmlformats.org/officeDocument/2006/relationships/hyperlink" Id="rId43" Target="https://pages.cs.wisc.edu/~remzi/OSTEP/threads-cv.pdf" TargetMode="External" /><Relationship Type="http://schemas.openxmlformats.org/officeDocument/2006/relationships/hyperlink" Id="rId46" Target="https://pages.cs.wisc.edu/~remzi/OSTEP/threads-events.pdf" TargetMode="External" /><Relationship Type="http://schemas.openxmlformats.org/officeDocument/2006/relationships/hyperlink" Id="rId39" Target="https://pages.cs.wisc.edu/~remzi/OSTEP/threads-intro.pdf" TargetMode="External" /><Relationship Type="http://schemas.openxmlformats.org/officeDocument/2006/relationships/hyperlink" Id="rId42" Target="https://pages.cs.wisc.edu/~remzi/OSTEP/threads-locks-usage.pdf" TargetMode="External" /><Relationship Type="http://schemas.openxmlformats.org/officeDocument/2006/relationships/hyperlink" Id="rId41" Target="https://pages.cs.wisc.edu/~remzi/OSTEP/threads-locks.pdf" TargetMode="External" /><Relationship Type="http://schemas.openxmlformats.org/officeDocument/2006/relationships/hyperlink" Id="rId44" Target="https://pages.cs.wisc.edu/~remzi/OSTEP/threads-sema.pdf" TargetMode="External" /><Relationship Type="http://schemas.openxmlformats.org/officeDocument/2006/relationships/hyperlink" Id="rId29" Target="https://pages.cs.wisc.edu/~remzi/OSTEP/vm-api.pdf" TargetMode="External" /><Relationship Type="http://schemas.openxmlformats.org/officeDocument/2006/relationships/hyperlink" Id="rId37" Target="https://pages.cs.wisc.edu/~remzi/OSTEP/vm-beyondphys-policy.pdf" TargetMode="External" /><Relationship Type="http://schemas.openxmlformats.org/officeDocument/2006/relationships/hyperlink" Id="rId36" Target="https://pages.cs.wisc.edu/~remzi/OSTEP/vm-beyondphys.pdf" TargetMode="External" /><Relationship Type="http://schemas.openxmlformats.org/officeDocument/2006/relationships/hyperlink" Id="rId38" Target="https://pages.cs.wisc.edu/~remzi/OSTEP/vm-complete.pdf" TargetMode="External" /><Relationship Type="http://schemas.openxmlformats.org/officeDocument/2006/relationships/hyperlink" Id="rId32" Target="https://pages.cs.wisc.edu/~remzi/OSTEP/vm-freespace.pdf" TargetMode="External" /><Relationship Type="http://schemas.openxmlformats.org/officeDocument/2006/relationships/hyperlink" Id="rId30" Target="https://pages.cs.wisc.edu/~remzi/OSTEP/vm-mechanism.pdf" TargetMode="External" /><Relationship Type="http://schemas.openxmlformats.org/officeDocument/2006/relationships/hyperlink" Id="rId33" Target="https://pages.cs.wisc.edu/~remzi/OSTEP/vm-paging.pdf" TargetMode="External" /><Relationship Type="http://schemas.openxmlformats.org/officeDocument/2006/relationships/hyperlink" Id="rId31" Target="https://pages.cs.wisc.edu/~remzi/OSTEP/vm-segmentation.pdf" TargetMode="External" /><Relationship Type="http://schemas.openxmlformats.org/officeDocument/2006/relationships/hyperlink" Id="rId35" Target="https://pages.cs.wisc.edu/~remzi/OSTEP/vm-smalltables.pdf" TargetMode="External" /><Relationship Type="http://schemas.openxmlformats.org/officeDocument/2006/relationships/hyperlink" Id="rId34" Target="https://pages.cs.wisc.edu/~remzi/OSTEP/vm-tlbs.pdf" TargetMode="External" /><Relationship Type="http://schemas.openxmlformats.org/officeDocument/2006/relationships/hyperlink" Id="rId23" Target="https://youtube.com/playlist?list=PLRJWiLCmxyxi2RCPVYfewxJIWJzc_col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2025-07-14T08:29:54Z</dcterms:created>
  <dcterms:modified xsi:type="dcterms:W3CDTF">2025-07-14T08:29:54Z</dcterms:modified>
</cp:coreProperties>
</file>

<file path=docProps/custom.xml><?xml version="1.0" encoding="utf-8"?>
<Properties xmlns="http://schemas.openxmlformats.org/officeDocument/2006/custom-properties" xmlns:vt="http://schemas.openxmlformats.org/officeDocument/2006/docPropsVTypes"/>
</file>