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5D3A0475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0C59F9">
              <w:t>6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7A0D2EA1" w:rsidR="00745F3C" w:rsidRDefault="00745F3C">
            <w:r>
              <w:t xml:space="preserve">Day </w:t>
            </w:r>
            <w:r w:rsidR="003200C3">
              <w:t>2</w:t>
            </w:r>
            <w:r w:rsidR="000C59F9">
              <w:t>4</w:t>
            </w:r>
          </w:p>
        </w:tc>
        <w:tc>
          <w:tcPr>
            <w:tcW w:w="2695" w:type="dxa"/>
          </w:tcPr>
          <w:p w14:paraId="380E0768" w14:textId="49B1746B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32021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FD667C9" w14:textId="357015BF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Types of </w:t>
            </w:r>
            <w:r w:rsidR="00C843CC">
              <w:t xml:space="preserve">M2M Ecosystem, A small Chapter </w:t>
            </w:r>
          </w:p>
          <w:p w14:paraId="5F587431" w14:textId="7D49773F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Sub -Headings  </w:t>
            </w:r>
            <w:r w:rsidR="00F772C4">
              <w:t>and other content</w:t>
            </w:r>
          </w:p>
          <w:p w14:paraId="5F6E6479" w14:textId="77777777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81846" w14:textId="77777777" w:rsidR="00AC6DA7" w:rsidRDefault="00AC6DA7" w:rsidP="000D200A">
      <w:pPr>
        <w:spacing w:after="0" w:line="240" w:lineRule="auto"/>
      </w:pPr>
      <w:r>
        <w:separator/>
      </w:r>
    </w:p>
  </w:endnote>
  <w:endnote w:type="continuationSeparator" w:id="0">
    <w:p w14:paraId="0F94E42A" w14:textId="77777777" w:rsidR="00AC6DA7" w:rsidRDefault="00AC6D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C2A2B" w14:textId="77777777" w:rsidR="00AC6DA7" w:rsidRDefault="00AC6DA7" w:rsidP="000D200A">
      <w:pPr>
        <w:spacing w:after="0" w:line="240" w:lineRule="auto"/>
      </w:pPr>
      <w:r>
        <w:separator/>
      </w:r>
    </w:p>
  </w:footnote>
  <w:footnote w:type="continuationSeparator" w:id="0">
    <w:p w14:paraId="370C1F28" w14:textId="77777777" w:rsidR="00AC6DA7" w:rsidRDefault="00AC6D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C59F9"/>
    <w:rsid w:val="000D200A"/>
    <w:rsid w:val="000E3EFF"/>
    <w:rsid w:val="000E64BC"/>
    <w:rsid w:val="000F3F86"/>
    <w:rsid w:val="00104B39"/>
    <w:rsid w:val="002267E6"/>
    <w:rsid w:val="002B0E00"/>
    <w:rsid w:val="002C5D11"/>
    <w:rsid w:val="002F48B6"/>
    <w:rsid w:val="00304178"/>
    <w:rsid w:val="003200C3"/>
    <w:rsid w:val="003A6124"/>
    <w:rsid w:val="004760D9"/>
    <w:rsid w:val="004D4D12"/>
    <w:rsid w:val="004E23C9"/>
    <w:rsid w:val="004E2FE5"/>
    <w:rsid w:val="00562B1D"/>
    <w:rsid w:val="005B2A01"/>
    <w:rsid w:val="005D1423"/>
    <w:rsid w:val="005D3CD2"/>
    <w:rsid w:val="00624C18"/>
    <w:rsid w:val="00647268"/>
    <w:rsid w:val="00745F3C"/>
    <w:rsid w:val="007C371F"/>
    <w:rsid w:val="007D6AF0"/>
    <w:rsid w:val="008A0AB5"/>
    <w:rsid w:val="0090212D"/>
    <w:rsid w:val="0097185D"/>
    <w:rsid w:val="00A63CB9"/>
    <w:rsid w:val="00AC6DA7"/>
    <w:rsid w:val="00B52C2A"/>
    <w:rsid w:val="00B740FC"/>
    <w:rsid w:val="00B91617"/>
    <w:rsid w:val="00BC6736"/>
    <w:rsid w:val="00BE26B7"/>
    <w:rsid w:val="00BE452D"/>
    <w:rsid w:val="00C20EC5"/>
    <w:rsid w:val="00C4619D"/>
    <w:rsid w:val="00C843CC"/>
    <w:rsid w:val="00C9292E"/>
    <w:rsid w:val="00D32021"/>
    <w:rsid w:val="00D450D3"/>
    <w:rsid w:val="00D962A8"/>
    <w:rsid w:val="00DA65D7"/>
    <w:rsid w:val="00E1781E"/>
    <w:rsid w:val="00EE69DB"/>
    <w:rsid w:val="00F21715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58</cp:revision>
  <dcterms:created xsi:type="dcterms:W3CDTF">2020-05-05T10:54:00Z</dcterms:created>
  <dcterms:modified xsi:type="dcterms:W3CDTF">2020-12-29T18:03:00Z</dcterms:modified>
</cp:coreProperties>
</file>