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Quick Fix Guide ✅ Compilation Error: FIXED The last compilation error has been fixed in DataController.swift.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⚠️ Microphone Permission: ACTION NEEDED You need to add microphone permission before the app will work. Fastest Method: •</w:t>
        <w:tab/>
        <w:t xml:space="preserve">Open Xcode: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open DebateFeedback.xcodeproj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Navigate: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Left sidebar → Click DebateFeedback (blue project icon)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Center panel → Under "TARGETS" → Click DebateFeedback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Top tabs → Click Info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Add Permission: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Click the + button under "Custom iOS Target Properties"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Type: NSMicrophoneUsageDescription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Press Enter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Type: String (if not already)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Value: We need access to the microphone to record debate speeches.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Build: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Press ⌘B (should succeed)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Run: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Connect iPhone/iPad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Press ⌘R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Alternative: Can't Find the Setting? If you can't find "Custom iOS Target Properties" or the Info tab: Create Info.plist File: •</w:t>
        <w:tab/>
        <w:t xml:space="preserve">Right-click DebateFeedback folder in left sidebar •</w:t>
        <w:tab/>
        <w:t xml:space="preserve">New File → Property List •</w:t>
        <w:tab/>
        <w:t xml:space="preserve">Name it: Info.plist •</w:t>
        <w:tab/>
        <w:t xml:space="preserve">Add to target: DebateFeedback (check the box) •</w:t>
        <w:tab/>
        <w:t xml:space="preserve">Open as Source Code •</w:t>
        <w:tab/>
        <w:t xml:space="preserve">Paste this: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&lt;key&gt;NSMicrophoneUsageDescription&lt;/key&gt;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&lt;string&gt;We need access to the microphone to record debate speeches.&lt;/string&gt;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Save (⌘S)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Clean build (⌘⇧K)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Build (⌘B)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What Happens Next? After adding the permission and running the app: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✅ App launches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✅ You see login screen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✅ Login as Guest or Teacher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✅ Setup a debate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✅ Tap START to record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⚠️ System alert appears: "DebateFeedback Would Like to Access the Microphone"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✅ Tap OK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✅ Recording works!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Still Having Issues? See the detailed guide: ADD_MICROPHONE_PERMISSION.md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Or try: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Clean build folder: ⌘⇧K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Delete app from device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Restart Xcode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Build and run again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Status: All code fixed ✅ | Permission needed ⚠️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