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Ethan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we should make environmentally harmful goods and services expensive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rich people who care about money will change.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there are greener alternatives already for some of the things we are doing.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how environmentally extensive goods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confident delivery. Good use of explanation and illustrations.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2:00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a hook to start your debate. Try not to have a question in your hook. It is overused and also not entirely persuasive. 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a more proper structure for your speech.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also have further explanation for your claims.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incorporate rebuttals on your side. You also need a more proper structure in your speech.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8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