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BABAD" w14:textId="77777777" w:rsidR="003E2F46" w:rsidRDefault="00E77E1D" w:rsidP="00E77E1D">
      <w:r>
        <w:t>Section 7: ELB &amp;ASG - Elastic Load</w:t>
      </w:r>
      <w:r>
        <w:t xml:space="preserve"> </w:t>
      </w:r>
      <w:r>
        <w:t>Balancing &amp; Auto Scaling Groups</w:t>
      </w:r>
    </w:p>
    <w:p w14:paraId="1355F19A" w14:textId="77777777" w:rsidR="00E77E1D" w:rsidRP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Scalability &amp; High Availability</w:t>
      </w:r>
    </w:p>
    <w:p w14:paraId="63226E32" w14:textId="77777777" w:rsidR="00E77E1D" w:rsidRPr="00E77E1D" w:rsidRDefault="00E77E1D" w:rsidP="00E77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Scalability means that an application / system can handle greater loads by adapting.</w:t>
      </w:r>
    </w:p>
    <w:p w14:paraId="3AEA586B" w14:textId="77777777" w:rsidR="00E77E1D" w:rsidRPr="00E77E1D" w:rsidRDefault="00E77E1D" w:rsidP="00E77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There are two kinds of scalability:</w:t>
      </w:r>
    </w:p>
    <w:p w14:paraId="4B4EDC0F" w14:textId="77777777" w:rsidR="00E77E1D" w:rsidRPr="00E77E1D" w:rsidRDefault="00E77E1D" w:rsidP="00E77E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Vertical Scalability</w:t>
      </w:r>
    </w:p>
    <w:p w14:paraId="2B5D0776" w14:textId="77777777" w:rsidR="00E77E1D" w:rsidRPr="00E77E1D" w:rsidRDefault="00E77E1D" w:rsidP="00E77E1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Horizontal Scalability (= elasticity)</w:t>
      </w:r>
    </w:p>
    <w:p w14:paraId="2AF415CE" w14:textId="77777777" w:rsidR="00E77E1D" w:rsidRPr="00E77E1D" w:rsidRDefault="00E77E1D" w:rsidP="00E77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Scalability is linked but different to High Availability</w:t>
      </w:r>
    </w:p>
    <w:p w14:paraId="70F554CD" w14:textId="77777777" w:rsidR="00E77E1D" w:rsidRPr="00E77E1D" w:rsidRDefault="00E77E1D" w:rsidP="00E77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Let’s deep dive into the distinction, using a call </w:t>
      </w:r>
      <w:proofErr w:type="spellStart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as an example</w:t>
      </w:r>
    </w:p>
    <w:p w14:paraId="0EC33BEE" w14:textId="77777777" w:rsidR="00E77E1D" w:rsidRP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Vertical Scalability</w:t>
      </w:r>
    </w:p>
    <w:p w14:paraId="72DECBE3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Vertical Scalability means increasing the size of the instance</w:t>
      </w:r>
    </w:p>
    <w:p w14:paraId="6840A6AB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For example, your application runs on a t2.micro</w:t>
      </w:r>
    </w:p>
    <w:p w14:paraId="1346DAD8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Scaling that application vertically means running it on a t2.large</w:t>
      </w:r>
    </w:p>
    <w:p w14:paraId="20465973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Vertical scalability is very common for </w:t>
      </w:r>
      <w:proofErr w:type="spellStart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non distributed</w:t>
      </w:r>
      <w:proofErr w:type="spellEnd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systems, such as a database.</w:t>
      </w:r>
    </w:p>
    <w:p w14:paraId="45E26778" w14:textId="77777777" w:rsidR="00E77E1D" w:rsidRPr="00E77E1D" w:rsidRDefault="00E77E1D" w:rsidP="00E77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There’s usually a limit to how much you can vertically scale (hardware limit)</w:t>
      </w:r>
    </w:p>
    <w:p w14:paraId="19A84681" w14:textId="77777777" w:rsidR="00E77E1D" w:rsidRP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Horizontal Scalability</w:t>
      </w:r>
    </w:p>
    <w:p w14:paraId="67A58985" w14:textId="77777777" w:rsidR="00E77E1D" w:rsidRPr="00E77E1D" w:rsidRDefault="00E77E1D" w:rsidP="00E77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Horizontal Scalability means increasing the number of instances / systems for your application</w:t>
      </w:r>
    </w:p>
    <w:p w14:paraId="5499982B" w14:textId="77777777" w:rsidR="00E77E1D" w:rsidRPr="00E77E1D" w:rsidRDefault="00E77E1D" w:rsidP="00E77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Horizontal scaling implies distributed systems.</w:t>
      </w:r>
    </w:p>
    <w:p w14:paraId="236F9632" w14:textId="77777777" w:rsidR="00E77E1D" w:rsidRPr="00E77E1D" w:rsidRDefault="00E77E1D" w:rsidP="00E77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This is very common for web applications / modern applications</w:t>
      </w:r>
    </w:p>
    <w:p w14:paraId="0AE1B736" w14:textId="77777777" w:rsidR="00E77E1D" w:rsidRPr="00E77E1D" w:rsidRDefault="00E77E1D" w:rsidP="00E77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It’s easy to horizontally scale thanks the cloud offerings such as Amazon EC2</w:t>
      </w:r>
    </w:p>
    <w:p w14:paraId="103E4B31" w14:textId="77777777" w:rsid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</w:p>
    <w:p w14:paraId="40D74F99" w14:textId="77777777" w:rsidR="00E77E1D" w:rsidRPr="00E77E1D" w:rsidRDefault="00E77E1D" w:rsidP="00E77E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High Availability</w:t>
      </w:r>
    </w:p>
    <w:p w14:paraId="1F156E49" w14:textId="77777777" w:rsidR="00E77E1D" w:rsidRPr="00E77E1D" w:rsidRDefault="00E77E1D" w:rsidP="00E77E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High Availability usually goes hand in hand with horizontal scaling</w:t>
      </w:r>
    </w:p>
    <w:p w14:paraId="1434A7DC" w14:textId="77777777" w:rsidR="00E77E1D" w:rsidRPr="00E77E1D" w:rsidRDefault="00E77E1D" w:rsidP="00E77E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High availability means running your application / system in at least 2 Availability Zones</w:t>
      </w:r>
    </w:p>
    <w:p w14:paraId="43186562" w14:textId="77777777" w:rsidR="00E77E1D" w:rsidRDefault="00E77E1D" w:rsidP="00E77E1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The goal of high availability is to survive a data </w:t>
      </w:r>
      <w:proofErr w:type="spellStart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E77E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loss (disaster)</w:t>
      </w:r>
    </w:p>
    <w:p w14:paraId="19F63EDD" w14:textId="77777777" w:rsidR="00E77E1D" w:rsidRPr="00E77E1D" w:rsidRDefault="00E77E1D" w:rsidP="00E77E1D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77E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lastRenderedPageBreak/>
        <w:t>Scalability vs Elasticity (vs Agility)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3049"/>
        <w:gridCol w:w="3204"/>
      </w:tblGrid>
      <w:tr w:rsidR="00E77E1D" w:rsidRPr="00E77E1D" w14:paraId="098F1EBA" w14:textId="77777777" w:rsidTr="00E77E1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66B18" w14:textId="77777777" w:rsidR="00E77E1D" w:rsidRPr="00E77E1D" w:rsidRDefault="00E77E1D" w:rsidP="00E77E1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74425" w14:textId="77777777" w:rsidR="00E77E1D" w:rsidRPr="00E77E1D" w:rsidRDefault="00E77E1D" w:rsidP="00E77E1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Elasticity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E23C5" w14:textId="77777777" w:rsidR="00E77E1D" w:rsidRPr="00E77E1D" w:rsidRDefault="00E77E1D" w:rsidP="00E77E1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Agility</w:t>
            </w:r>
          </w:p>
        </w:tc>
      </w:tr>
      <w:tr w:rsidR="00E77E1D" w:rsidRPr="00E77E1D" w14:paraId="277F73F8" w14:textId="77777777" w:rsidTr="00E77E1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A773F" w14:textId="77777777" w:rsidR="00E77E1D" w:rsidRPr="00E77E1D" w:rsidRDefault="00E77E1D" w:rsidP="00E77E1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ability to 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highlight w:val="yellow"/>
                <w:lang w:eastAsia="en-IN" w:bidi="ar-SA"/>
                <w14:ligatures w14:val="none"/>
              </w:rPr>
              <w:t>accommodate a larger load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by making the hardware stronger (scale up), or by adding nodes (scale out)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D9623" w14:textId="77777777" w:rsidR="00E77E1D" w:rsidRPr="00E77E1D" w:rsidRDefault="00E77E1D" w:rsidP="00E77E1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once a system is scalable, elasticity means that there will be some “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highlight w:val="yellow"/>
                <w:lang w:eastAsia="en-IN" w:bidi="ar-SA"/>
                <w14:ligatures w14:val="none"/>
              </w:rPr>
              <w:t>auto-scaling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>” so that the system can scale based on the load. This is “cloud-friendly”: pay-per-use, match demand, optimize costs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585EB" w14:textId="77777777" w:rsidR="00E77E1D" w:rsidRPr="00E77E1D" w:rsidRDefault="00E77E1D" w:rsidP="00E77E1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(not related to scalability - distractor) new IT 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highlight w:val="yellow"/>
                <w:lang w:eastAsia="en-IN" w:bidi="ar-SA"/>
                <w14:ligatures w14:val="none"/>
              </w:rPr>
              <w:t>resources are only a click away,</w:t>
            </w:r>
            <w:r w:rsidRPr="00E77E1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which means that you reduce the time to make those resources available to your developers from weeks to just minutes.</w:t>
            </w:r>
          </w:p>
        </w:tc>
      </w:tr>
    </w:tbl>
    <w:p w14:paraId="5F90C4A3" w14:textId="77777777" w:rsidR="00114850" w:rsidRDefault="00114850" w:rsidP="001148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Why use a load balancer?</w:t>
      </w:r>
    </w:p>
    <w:p w14:paraId="4FD48F5C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Spread load across multiple downstream instances</w:t>
      </w:r>
    </w:p>
    <w:p w14:paraId="288C96B6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Expose a single point of access (DNS) to your application</w:t>
      </w:r>
    </w:p>
    <w:p w14:paraId="347E993D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Seamlessly handle failures of downstream instances</w:t>
      </w:r>
    </w:p>
    <w:p w14:paraId="77C979D2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 regular health checks to your instances</w:t>
      </w:r>
    </w:p>
    <w:p w14:paraId="07536421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Provide SSL termination (HTTPS) for your websites</w:t>
      </w:r>
    </w:p>
    <w:p w14:paraId="2534FCC3" w14:textId="77777777" w:rsidR="00114850" w:rsidRDefault="00114850" w:rsidP="001148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High availability across zones</w:t>
      </w:r>
    </w:p>
    <w:p w14:paraId="7CD19635" w14:textId="77777777" w:rsidR="00114850" w:rsidRDefault="00114850" w:rsidP="001148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Why use an Elastic Load Balancer?</w:t>
      </w:r>
    </w:p>
    <w:p w14:paraId="0F7C7980" w14:textId="77777777" w:rsidR="00114850" w:rsidRDefault="00114850" w:rsidP="001148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An ELB (Elastic Load Balancer) is a managed load balancer</w:t>
      </w:r>
    </w:p>
    <w:p w14:paraId="354DDBEC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guarantees that it will be working</w:t>
      </w:r>
    </w:p>
    <w:p w14:paraId="06FABDF6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takes care of upgrades, maintenance, high availability</w:t>
      </w:r>
    </w:p>
    <w:p w14:paraId="5C5635F2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provides only a few configuration knobs</w:t>
      </w:r>
    </w:p>
    <w:p w14:paraId="72606BDD" w14:textId="77777777" w:rsidR="00114850" w:rsidRDefault="00114850" w:rsidP="0011485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It costs less to setup your own load balancer but it will be a lot more effort on your end (maintenance, integrations)</w:t>
      </w:r>
    </w:p>
    <w:p w14:paraId="7816ED26" w14:textId="77777777" w:rsidR="00114850" w:rsidRDefault="00114850" w:rsidP="0011485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 kinds of load balancers offered by AWS:</w:t>
      </w:r>
    </w:p>
    <w:p w14:paraId="2294D25A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Application Load Balancer (HTTP / HTTPS only) – Layer 7</w:t>
      </w:r>
    </w:p>
    <w:p w14:paraId="425690CD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Network Load Balancer (ultra-high performance, allows for TCP) – Layer 4</w:t>
      </w:r>
      <w:r w:rsidRPr="00114850">
        <w:rPr>
          <w:rFonts w:ascii="Segoe UI" w:hAnsi="Segoe UI" w:cs="Segoe UI"/>
          <w:color w:val="1F2328"/>
        </w:rPr>
        <w:t xml:space="preserve"> </w:t>
      </w:r>
    </w:p>
    <w:p w14:paraId="0DFDD49A" w14:textId="77777777" w:rsidR="00114850" w:rsidRP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114850">
        <w:rPr>
          <w:rFonts w:ascii="Segoe UI" w:hAnsi="Segoe UI" w:cs="Segoe UI"/>
          <w:color w:val="1F2328"/>
        </w:rPr>
        <w:t>Gateway Load Balancer — Layer 3</w:t>
      </w:r>
    </w:p>
    <w:p w14:paraId="5DD1E066" w14:textId="77777777" w:rsidR="00114850" w:rsidRPr="00D35E8E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1148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Classic Load Balancer (slowly retiring) – Layer 4 &amp; 7</w:t>
      </w:r>
    </w:p>
    <w:p w14:paraId="579A9BB2" w14:textId="77777777" w:rsidR="00D35E8E" w:rsidRDefault="00D35E8E" w:rsidP="00D35E8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lastRenderedPageBreak/>
        <w:t>Auto Scaling Groups Scaling Strategies</w:t>
      </w:r>
    </w:p>
    <w:p w14:paraId="6153D20E" w14:textId="77777777" w:rsidR="00D35E8E" w:rsidRDefault="00D35E8E" w:rsidP="00D35E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Manual Scaling: Update the size of an ASG manually</w:t>
      </w:r>
    </w:p>
    <w:p w14:paraId="67AE4D7B" w14:textId="77777777" w:rsidR="00D35E8E" w:rsidRDefault="00D35E8E" w:rsidP="00D35E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Dynamic Scaling: Respond to changing demand</w:t>
      </w:r>
    </w:p>
    <w:p w14:paraId="24DF6531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Simple / Step Scaling</w:t>
      </w:r>
    </w:p>
    <w:p w14:paraId="2939C5CB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When a CloudWatch alarm is triggered (example CPU &gt; 70%), then add 2 units</w:t>
      </w:r>
    </w:p>
    <w:p w14:paraId="2865D10B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When a CloudWatch alarm is triggered (example CPU &lt; 30%), then remove 1</w:t>
      </w:r>
    </w:p>
    <w:p w14:paraId="651153BB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Target Tracking Scaling</w:t>
      </w:r>
    </w:p>
    <w:p w14:paraId="64C62ABC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Example: I want the average ASG CPU to stay at around 40%</w:t>
      </w:r>
    </w:p>
    <w:p w14:paraId="21626D87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Scheduled Scaling</w:t>
      </w:r>
    </w:p>
    <w:p w14:paraId="581097DA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Anticipate a scaling based on known usage patterns</w:t>
      </w:r>
    </w:p>
    <w:p w14:paraId="0F9E6ECC" w14:textId="77777777" w:rsidR="00D35E8E" w:rsidRDefault="00D35E8E" w:rsidP="00D35E8E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Example: increase the min. capacity to 10 at 5 pm on Fridays</w:t>
      </w:r>
    </w:p>
    <w:p w14:paraId="4C0D5177" w14:textId="77777777" w:rsidR="00D35E8E" w:rsidRDefault="00D35E8E" w:rsidP="00D35E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Predictive Scaling</w:t>
      </w:r>
    </w:p>
    <w:p w14:paraId="35FB1567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Uses Machine Learning to predict future traffic ahead of time</w:t>
      </w:r>
    </w:p>
    <w:p w14:paraId="7C70DBB8" w14:textId="77777777" w:rsidR="00D35E8E" w:rsidRDefault="00D35E8E" w:rsidP="00D35E8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Automatically provisions the right number of EC2 instances in advance</w:t>
      </w:r>
    </w:p>
    <w:p w14:paraId="10AA10BE" w14:textId="77777777" w:rsidR="00D35E8E" w:rsidRDefault="00D35E8E" w:rsidP="00D35E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Useful when your load has predictable time - based patterns</w:t>
      </w:r>
    </w:p>
    <w:p w14:paraId="6750F5E7" w14:textId="77777777" w:rsidR="00D35E8E" w:rsidRPr="00114850" w:rsidRDefault="00D35E8E" w:rsidP="00D35E8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27F6978E" w14:textId="77777777" w:rsidR="00114850" w:rsidRDefault="00114850" w:rsidP="0011485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114850">
        <w:rPr>
          <w:rFonts w:ascii="Segoe UI" w:hAnsi="Segoe UI" w:cs="Segoe UI"/>
          <w:color w:val="1F2328"/>
        </w:rPr>
        <w:drawing>
          <wp:inline distT="0" distB="0" distL="0" distR="0" wp14:anchorId="34021D58" wp14:editId="502C8911">
            <wp:extent cx="5731510" cy="3048000"/>
            <wp:effectExtent l="0" t="0" r="2540" b="0"/>
            <wp:docPr id="17501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E6FF" w14:textId="77777777" w:rsidR="000E5CCA" w:rsidRDefault="000E5CCA" w:rsidP="000E5CCA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1B4A9842" w14:textId="77777777" w:rsidR="000E5CCA" w:rsidRPr="000E5CCA" w:rsidRDefault="000E5CCA" w:rsidP="000E5C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What’s an Auto Scaling Group?</w:t>
      </w:r>
    </w:p>
    <w:p w14:paraId="17BFEABB" w14:textId="77777777" w:rsidR="000E5CCA" w:rsidRPr="000E5CCA" w:rsidRDefault="000E5CCA" w:rsidP="000E5C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In real-life, the load on your websites and application can change</w:t>
      </w:r>
    </w:p>
    <w:p w14:paraId="389CB7BD" w14:textId="77777777" w:rsidR="000E5CCA" w:rsidRPr="000E5CCA" w:rsidRDefault="000E5CCA" w:rsidP="000E5C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In the cloud, you can create and get rid of servers very quickly</w:t>
      </w:r>
    </w:p>
    <w:p w14:paraId="6F41A327" w14:textId="77777777" w:rsidR="000E5CCA" w:rsidRPr="000E5CCA" w:rsidRDefault="000E5CCA" w:rsidP="000E5C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t>The goal of an Auto Scaling Group (ASG) is to:</w:t>
      </w:r>
    </w:p>
    <w:p w14:paraId="441CF2AC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Scale out (add EC2 instances) to match an increased load</w:t>
      </w:r>
    </w:p>
    <w:p w14:paraId="259692B8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Scale in (remove EC2 instances) to match a decreased load</w:t>
      </w:r>
    </w:p>
    <w:p w14:paraId="1C875558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Ensure we have a minimum and a maximum number of machines running</w:t>
      </w:r>
    </w:p>
    <w:p w14:paraId="0EE1C2CD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Automatically register new instances to a load balancer</w:t>
      </w:r>
    </w:p>
    <w:p w14:paraId="05FADDEF" w14:textId="77777777" w:rsidR="000E5CCA" w:rsidRPr="000E5CCA" w:rsidRDefault="000E5CCA" w:rsidP="000E5CC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Replace unhealthy instances</w:t>
      </w:r>
    </w:p>
    <w:p w14:paraId="0420DACB" w14:textId="77777777" w:rsidR="000E5CCA" w:rsidRPr="000E5CCA" w:rsidRDefault="000E5CCA" w:rsidP="000E5CC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E5CC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Cost Savings: only run at an optimal capacity (principle of the cloud)</w:t>
      </w:r>
    </w:p>
    <w:p w14:paraId="7B763D5D" w14:textId="77777777" w:rsidR="000E5CCA" w:rsidRPr="00114850" w:rsidRDefault="000E5CCA" w:rsidP="000E5CCA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0E5CCA">
        <w:rPr>
          <w:rFonts w:ascii="Segoe UI" w:hAnsi="Segoe UI" w:cs="Segoe UI"/>
          <w:color w:val="1F2328"/>
        </w:rPr>
        <w:drawing>
          <wp:inline distT="0" distB="0" distL="0" distR="0" wp14:anchorId="579331AF" wp14:editId="44E5DE9D">
            <wp:extent cx="5731510" cy="2449830"/>
            <wp:effectExtent l="0" t="0" r="2540" b="7620"/>
            <wp:docPr id="208861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8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0BA8" w14:textId="77777777" w:rsidR="00114850" w:rsidRDefault="00114850" w:rsidP="00E77E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14:paraId="2F54CAAE" w14:textId="77777777" w:rsidR="00E77E1D" w:rsidRPr="00E77E1D" w:rsidRDefault="00E77E1D" w:rsidP="00E77E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14:paraId="62F033DA" w14:textId="77777777" w:rsidR="00E77E1D" w:rsidRDefault="00E77E1D" w:rsidP="00E77E1D"/>
    <w:sectPr w:rsidR="00E77E1D" w:rsidSect="00E77E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A45E3"/>
    <w:multiLevelType w:val="multilevel"/>
    <w:tmpl w:val="C348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674FC"/>
    <w:multiLevelType w:val="multilevel"/>
    <w:tmpl w:val="878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B448E"/>
    <w:multiLevelType w:val="multilevel"/>
    <w:tmpl w:val="70B8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A1249"/>
    <w:multiLevelType w:val="multilevel"/>
    <w:tmpl w:val="606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F494B"/>
    <w:multiLevelType w:val="multilevel"/>
    <w:tmpl w:val="FFA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66B91"/>
    <w:multiLevelType w:val="multilevel"/>
    <w:tmpl w:val="F0B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71F3B"/>
    <w:multiLevelType w:val="multilevel"/>
    <w:tmpl w:val="8024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F2CB7"/>
    <w:multiLevelType w:val="multilevel"/>
    <w:tmpl w:val="4FC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2708F"/>
    <w:multiLevelType w:val="multilevel"/>
    <w:tmpl w:val="BA1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682805">
    <w:abstractNumId w:val="3"/>
  </w:num>
  <w:num w:numId="2" w16cid:durableId="375199170">
    <w:abstractNumId w:val="1"/>
  </w:num>
  <w:num w:numId="3" w16cid:durableId="867527344">
    <w:abstractNumId w:val="6"/>
  </w:num>
  <w:num w:numId="4" w16cid:durableId="457721389">
    <w:abstractNumId w:val="7"/>
  </w:num>
  <w:num w:numId="5" w16cid:durableId="162013033">
    <w:abstractNumId w:val="5"/>
  </w:num>
  <w:num w:numId="6" w16cid:durableId="754937587">
    <w:abstractNumId w:val="0"/>
  </w:num>
  <w:num w:numId="7" w16cid:durableId="215750119">
    <w:abstractNumId w:val="2"/>
  </w:num>
  <w:num w:numId="8" w16cid:durableId="734278521">
    <w:abstractNumId w:val="4"/>
  </w:num>
  <w:num w:numId="9" w16cid:durableId="1287346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1D"/>
    <w:rsid w:val="000E5CCA"/>
    <w:rsid w:val="00114850"/>
    <w:rsid w:val="003E2F46"/>
    <w:rsid w:val="00D35E8E"/>
    <w:rsid w:val="00E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A6D4"/>
  <w15:chartTrackingRefBased/>
  <w15:docId w15:val="{1C1580DB-B199-4A45-84A7-83A2DFAF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E1D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E77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5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1</cp:revision>
  <dcterms:created xsi:type="dcterms:W3CDTF">2024-04-24T11:36:00Z</dcterms:created>
  <dcterms:modified xsi:type="dcterms:W3CDTF">2024-04-24T13:29:00Z</dcterms:modified>
</cp:coreProperties>
</file>