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79F1" w:rsidRDefault="001579F1">
      <w:pPr>
        <w:rPr>
          <w:b/>
          <w:sz w:val="32"/>
        </w:rPr>
      </w:pPr>
      <w:r>
        <w:t xml:space="preserve">                  </w:t>
      </w:r>
      <w:r>
        <w:rPr>
          <w:b/>
          <w:sz w:val="32"/>
        </w:rPr>
        <w:t xml:space="preserve">COVID </w:t>
      </w:r>
      <w:r w:rsidRPr="001579F1">
        <w:rPr>
          <w:b/>
          <w:sz w:val="32"/>
        </w:rPr>
        <w:t>VACCINATION BOOKING SYSTEM</w:t>
      </w:r>
      <w:r>
        <w:rPr>
          <w:b/>
          <w:sz w:val="32"/>
        </w:rPr>
        <w:t>-SCREENSHOTS</w:t>
      </w:r>
    </w:p>
    <w:p w:rsidR="001579F1" w:rsidRDefault="001579F1">
      <w:pPr>
        <w:rPr>
          <w:b/>
          <w:sz w:val="32"/>
        </w:rPr>
      </w:pPr>
    </w:p>
    <w:p w:rsidR="001579F1" w:rsidRDefault="001579F1">
      <w:pPr>
        <w:rPr>
          <w:b/>
          <w:sz w:val="28"/>
        </w:rPr>
      </w:pPr>
      <w:r w:rsidRPr="001579F1">
        <w:rPr>
          <w:b/>
          <w:sz w:val="28"/>
        </w:rPr>
        <w:t>USER:</w:t>
      </w:r>
    </w:p>
    <w:p w:rsidR="001579F1" w:rsidRDefault="001579F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03707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F1" w:rsidRPr="001579F1" w:rsidRDefault="001579F1">
      <w:pPr>
        <w:rPr>
          <w:b/>
          <w:sz w:val="28"/>
        </w:rPr>
      </w:pPr>
    </w:p>
    <w:p w:rsidR="001579F1" w:rsidRDefault="001579F1" w:rsidP="001579F1">
      <w:pPr>
        <w:rPr>
          <w:sz w:val="32"/>
        </w:rPr>
      </w:pPr>
    </w:p>
    <w:p w:rsidR="001579F1" w:rsidRDefault="001579F1" w:rsidP="001579F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860415" cy="2679700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F1" w:rsidRDefault="001579F1" w:rsidP="001579F1">
      <w:pPr>
        <w:tabs>
          <w:tab w:val="left" w:pos="1653"/>
        </w:tabs>
        <w:rPr>
          <w:sz w:val="32"/>
        </w:rPr>
      </w:pPr>
    </w:p>
    <w:p w:rsidR="001579F1" w:rsidRDefault="001579F1" w:rsidP="001579F1">
      <w:pPr>
        <w:tabs>
          <w:tab w:val="left" w:pos="165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8380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92A" w:rsidRDefault="002B092A" w:rsidP="001579F1">
      <w:pPr>
        <w:tabs>
          <w:tab w:val="left" w:pos="1653"/>
        </w:tabs>
        <w:rPr>
          <w:sz w:val="32"/>
        </w:rPr>
      </w:pPr>
    </w:p>
    <w:p w:rsidR="001579F1" w:rsidRDefault="002B092A" w:rsidP="001579F1">
      <w:pPr>
        <w:tabs>
          <w:tab w:val="left" w:pos="165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0466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FA" w:rsidRDefault="00C575FA" w:rsidP="001579F1">
      <w:pPr>
        <w:tabs>
          <w:tab w:val="left" w:pos="1653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4531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FA" w:rsidRDefault="00C575FA" w:rsidP="001579F1">
      <w:pPr>
        <w:tabs>
          <w:tab w:val="left" w:pos="1653"/>
        </w:tabs>
        <w:rPr>
          <w:sz w:val="32"/>
        </w:rPr>
      </w:pPr>
    </w:p>
    <w:p w:rsidR="00C575FA" w:rsidRDefault="00C575FA" w:rsidP="001579F1">
      <w:pPr>
        <w:tabs>
          <w:tab w:val="left" w:pos="165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7832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FA" w:rsidRDefault="00C575FA" w:rsidP="001579F1">
      <w:pPr>
        <w:tabs>
          <w:tab w:val="left" w:pos="1653"/>
        </w:tabs>
        <w:rPr>
          <w:sz w:val="32"/>
        </w:rPr>
      </w:pPr>
    </w:p>
    <w:p w:rsidR="001579F1" w:rsidRDefault="001579F1" w:rsidP="001579F1">
      <w:pPr>
        <w:tabs>
          <w:tab w:val="left" w:pos="1653"/>
        </w:tabs>
        <w:rPr>
          <w:sz w:val="32"/>
        </w:rPr>
      </w:pPr>
      <w:r>
        <w:rPr>
          <w:sz w:val="32"/>
        </w:rPr>
        <w:lastRenderedPageBreak/>
        <w:t>ADMIN:</w:t>
      </w:r>
    </w:p>
    <w:p w:rsidR="001579F1" w:rsidRDefault="001579F1" w:rsidP="001579F1">
      <w:pPr>
        <w:tabs>
          <w:tab w:val="left" w:pos="1653"/>
        </w:tabs>
        <w:rPr>
          <w:sz w:val="32"/>
        </w:rPr>
      </w:pPr>
      <w:r w:rsidRPr="001579F1">
        <w:rPr>
          <w:sz w:val="32"/>
        </w:rPr>
        <w:drawing>
          <wp:inline distT="0" distB="0" distL="0" distR="0">
            <wp:extent cx="5943600" cy="303707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F1" w:rsidRDefault="001579F1" w:rsidP="001579F1">
      <w:pPr>
        <w:tabs>
          <w:tab w:val="left" w:pos="1653"/>
        </w:tabs>
        <w:rPr>
          <w:sz w:val="32"/>
        </w:rPr>
      </w:pPr>
    </w:p>
    <w:p w:rsidR="001579F1" w:rsidRDefault="001579F1" w:rsidP="001579F1">
      <w:pPr>
        <w:tabs>
          <w:tab w:val="left" w:pos="165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868035" cy="25520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92A" w:rsidRDefault="002B092A" w:rsidP="001579F1">
      <w:pPr>
        <w:tabs>
          <w:tab w:val="left" w:pos="1653"/>
        </w:tabs>
        <w:rPr>
          <w:sz w:val="32"/>
        </w:rPr>
      </w:pPr>
    </w:p>
    <w:p w:rsidR="00193A94" w:rsidRDefault="00193A94" w:rsidP="001579F1">
      <w:pPr>
        <w:tabs>
          <w:tab w:val="left" w:pos="1653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0853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A94" w:rsidRDefault="002B092A" w:rsidP="001579F1">
      <w:pPr>
        <w:tabs>
          <w:tab w:val="left" w:pos="165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12577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A94" w:rsidRDefault="00193A94" w:rsidP="00193A94">
      <w:pPr>
        <w:rPr>
          <w:sz w:val="32"/>
        </w:rPr>
      </w:pPr>
    </w:p>
    <w:p w:rsidR="002B092A" w:rsidRDefault="00193A94" w:rsidP="00193A94">
      <w:pPr>
        <w:tabs>
          <w:tab w:val="left" w:pos="2204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89487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A94" w:rsidRDefault="00193A94" w:rsidP="00193A94">
      <w:pPr>
        <w:tabs>
          <w:tab w:val="left" w:pos="2204"/>
        </w:tabs>
        <w:rPr>
          <w:sz w:val="32"/>
        </w:rPr>
      </w:pPr>
    </w:p>
    <w:p w:rsidR="00193A94" w:rsidRPr="00193A94" w:rsidRDefault="00C575FA" w:rsidP="00193A94">
      <w:pPr>
        <w:tabs>
          <w:tab w:val="left" w:pos="2204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06571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3A94" w:rsidRPr="00193A94" w:rsidSect="001579F1">
      <w:head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5C1A" w:rsidRDefault="006E5C1A" w:rsidP="001579F1">
      <w:pPr>
        <w:spacing w:after="0" w:line="240" w:lineRule="auto"/>
      </w:pPr>
      <w:r>
        <w:separator/>
      </w:r>
    </w:p>
  </w:endnote>
  <w:endnote w:type="continuationSeparator" w:id="0">
    <w:p w:rsidR="006E5C1A" w:rsidRDefault="006E5C1A" w:rsidP="00157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5C1A" w:rsidRDefault="006E5C1A" w:rsidP="001579F1">
      <w:pPr>
        <w:spacing w:after="0" w:line="240" w:lineRule="auto"/>
      </w:pPr>
      <w:r>
        <w:separator/>
      </w:r>
    </w:p>
  </w:footnote>
  <w:footnote w:type="continuationSeparator" w:id="0">
    <w:p w:rsidR="006E5C1A" w:rsidRDefault="006E5C1A" w:rsidP="00157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79F1" w:rsidRPr="001579F1" w:rsidRDefault="001579F1">
    <w:pPr>
      <w:pStyle w:val="Header"/>
      <w:rPr>
        <w:sz w:val="20"/>
      </w:rPr>
    </w:pPr>
    <w:r w:rsidRPr="001579F1">
      <w:rPr>
        <w:sz w:val="20"/>
      </w:rPr>
      <w:t xml:space="preserve">-SRIKANTH J </w:t>
    </w:r>
    <w:proofErr w:type="gramStart"/>
    <w:r w:rsidRPr="001579F1">
      <w:rPr>
        <w:sz w:val="20"/>
      </w:rPr>
      <w:t>( 20EUAI042</w:t>
    </w:r>
    <w:proofErr w:type="gramEnd"/>
    <w:r w:rsidRPr="001579F1">
      <w:rPr>
        <w:sz w:val="20"/>
      </w:rPr>
      <w:t>)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79F1"/>
    <w:rsid w:val="000B50A7"/>
    <w:rsid w:val="001579F1"/>
    <w:rsid w:val="00193A94"/>
    <w:rsid w:val="002B092A"/>
    <w:rsid w:val="004F49E8"/>
    <w:rsid w:val="006E5C1A"/>
    <w:rsid w:val="00790DA8"/>
    <w:rsid w:val="00C575FA"/>
    <w:rsid w:val="00FA0E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E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57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79F1"/>
  </w:style>
  <w:style w:type="paragraph" w:styleId="Footer">
    <w:name w:val="footer"/>
    <w:basedOn w:val="Normal"/>
    <w:link w:val="FooterChar"/>
    <w:uiPriority w:val="99"/>
    <w:semiHidden/>
    <w:unhideWhenUsed/>
    <w:rsid w:val="00157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79F1"/>
  </w:style>
  <w:style w:type="paragraph" w:styleId="BalloonText">
    <w:name w:val="Balloon Text"/>
    <w:basedOn w:val="Normal"/>
    <w:link w:val="BalloonTextChar"/>
    <w:uiPriority w:val="99"/>
    <w:semiHidden/>
    <w:unhideWhenUsed/>
    <w:rsid w:val="00157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9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cp:lastPrinted>2023-06-03T15:52:00Z</cp:lastPrinted>
  <dcterms:created xsi:type="dcterms:W3CDTF">2023-06-03T14:57:00Z</dcterms:created>
  <dcterms:modified xsi:type="dcterms:W3CDTF">2023-06-03T15:52:00Z</dcterms:modified>
</cp:coreProperties>
</file>