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5171" w14:textId="77777777" w:rsidR="00CF60D9" w:rsidRDefault="003A3DD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C765172" w14:textId="77777777" w:rsidR="00CF60D9" w:rsidRDefault="003A3DD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765173" w14:textId="05AC874E" w:rsidR="00CF60D9" w:rsidRDefault="003A3DD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7B3CFC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7B3CFC">
        <w:rPr>
          <w:b/>
          <w:bCs/>
          <w:color w:val="C00000"/>
          <w:sz w:val="24"/>
          <w:szCs w:val="24"/>
        </w:rPr>
        <w:t>SCENARIO BASED ASSESSMENT</w:t>
      </w:r>
      <w:r>
        <w:rPr>
          <w:b/>
          <w:bCs/>
          <w:color w:val="C00000"/>
          <w:sz w:val="24"/>
          <w:szCs w:val="24"/>
        </w:rPr>
        <w:t xml:space="preserve"> (</w:t>
      </w:r>
      <w:r w:rsidR="002058EF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1C765174" w14:textId="77777777" w:rsidR="00CF60D9" w:rsidRDefault="00CF60D9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F60D9" w14:paraId="1C76517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5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6" w14:textId="15BD73E3" w:rsidR="00CF60D9" w:rsidRDefault="00BD6D85">
            <w:r>
              <w:rPr>
                <w:sz w:val="18"/>
                <w:szCs w:val="18"/>
              </w:rPr>
              <w:t>ITA05</w:t>
            </w:r>
            <w:r w:rsidR="00EE60CB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8" w14:textId="4771CF0B" w:rsidR="00CF60D9" w:rsidRDefault="00B12E21">
            <w:r>
              <w:rPr>
                <w:sz w:val="18"/>
                <w:szCs w:val="18"/>
              </w:rPr>
              <w:t>COMPUTER VISION</w:t>
            </w:r>
          </w:p>
        </w:tc>
      </w:tr>
      <w:tr w:rsidR="00CF60D9" w14:paraId="1C7651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B" w14:textId="7CF53927" w:rsidR="00CF60D9" w:rsidRDefault="003A3DD0">
            <w:r>
              <w:rPr>
                <w:sz w:val="18"/>
                <w:szCs w:val="18"/>
              </w:rPr>
              <w:t>CO</w:t>
            </w:r>
            <w:r w:rsidR="00F4706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F47067"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</w:t>
            </w:r>
            <w:r w:rsidR="00B12E2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D" w14:textId="18B91DB5" w:rsidR="00CF60D9" w:rsidRDefault="003A3DD0">
            <w:r>
              <w:rPr>
                <w:sz w:val="18"/>
                <w:szCs w:val="18"/>
              </w:rPr>
              <w:t xml:space="preserve">Assessment Tool </w:t>
            </w:r>
            <w:r w:rsidR="00EB575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40711">
              <w:rPr>
                <w:sz w:val="18"/>
                <w:szCs w:val="18"/>
              </w:rPr>
              <w:t>Scenario Based Assessment</w:t>
            </w:r>
          </w:p>
        </w:tc>
      </w:tr>
      <w:tr w:rsidR="00CF60D9" w14:paraId="1C7651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F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0" w14:textId="2DC32D97" w:rsidR="00CF60D9" w:rsidRDefault="00777585"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1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2" w14:textId="0510B0BF" w:rsidR="00CF60D9" w:rsidRDefault="00C125DE">
            <w:proofErr w:type="gramStart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0  </w:t>
            </w:r>
            <w:r w:rsidR="00EB5757"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 Questions × 1</w:t>
            </w:r>
            <w:r w:rsidR="00EB5757">
              <w:rPr>
                <w:sz w:val="18"/>
                <w:szCs w:val="18"/>
              </w:rPr>
              <w:t>0</w:t>
            </w:r>
            <w:r w:rsidR="003A3DD0">
              <w:rPr>
                <w:sz w:val="18"/>
                <w:szCs w:val="18"/>
              </w:rPr>
              <w:t xml:space="preserve"> Mark</w:t>
            </w:r>
            <w:r w:rsidR="00EB5757">
              <w:rPr>
                <w:sz w:val="18"/>
                <w:szCs w:val="18"/>
              </w:rPr>
              <w:t>s</w:t>
            </w:r>
            <w:r w:rsidR="003A3DD0">
              <w:rPr>
                <w:sz w:val="18"/>
                <w:szCs w:val="18"/>
              </w:rPr>
              <w:t>)</w:t>
            </w:r>
          </w:p>
        </w:tc>
      </w:tr>
      <w:tr w:rsidR="00CF60D9" w14:paraId="1C7651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4" w14:textId="161F7B8D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3D17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5185" w14:textId="12975D40" w:rsidR="00CF60D9" w:rsidRPr="00777585" w:rsidRDefault="00F272D9">
            <w:pPr>
              <w:rPr>
                <w:i/>
                <w:iCs/>
                <w:color w:val="000000"/>
              </w:rPr>
            </w:pPr>
            <w:r w:rsidRPr="00F272D9">
              <w:rPr>
                <w:i/>
                <w:iCs/>
                <w:color w:val="000000"/>
              </w:rPr>
              <w:t xml:space="preserve">Apply image enhancement and segmentation techniques for extracting meaningful regions from </w:t>
            </w:r>
            <w:proofErr w:type="gramStart"/>
            <w:r w:rsidRPr="00F272D9">
              <w:rPr>
                <w:i/>
                <w:iCs/>
                <w:color w:val="000000"/>
              </w:rPr>
              <w:t>images.</w:t>
            </w:r>
            <w:r w:rsidR="00777585">
              <w:rPr>
                <w:i/>
                <w:iCs/>
                <w:color w:val="000000"/>
              </w:rPr>
              <w:t>(</w:t>
            </w:r>
            <w:proofErr w:type="gramEnd"/>
            <w:r w:rsidR="00777585">
              <w:rPr>
                <w:i/>
                <w:iCs/>
                <w:color w:val="000000"/>
              </w:rPr>
              <w:t>BL</w:t>
            </w:r>
            <w:r w:rsidR="00C125DE">
              <w:rPr>
                <w:i/>
                <w:iCs/>
                <w:color w:val="000000"/>
              </w:rPr>
              <w:t>3</w:t>
            </w:r>
            <w:r w:rsidR="00777585">
              <w:rPr>
                <w:i/>
                <w:iCs/>
                <w:color w:val="000000"/>
              </w:rPr>
              <w:t>)</w:t>
            </w:r>
          </w:p>
        </w:tc>
      </w:tr>
      <w:tr w:rsidR="00CF60D9" w14:paraId="1C7651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8" w14:textId="119EACC2" w:rsidR="00CF60D9" w:rsidRDefault="00971C21">
            <w:r>
              <w:t>Hemapriya. J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9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A" w14:textId="0DA51837" w:rsidR="00CF60D9" w:rsidRDefault="00971C21">
            <w:r>
              <w:t>192521431</w:t>
            </w:r>
          </w:p>
        </w:tc>
      </w:tr>
      <w:tr w:rsidR="00CF60D9" w14:paraId="1C7651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D" w14:textId="6BAF7BEF" w:rsidR="00CF60D9" w:rsidRDefault="00971C21">
            <w:r>
              <w:t>SLOT C</w:t>
            </w:r>
            <w:r w:rsidR="00EE60CB">
              <w:t xml:space="preserve"> / 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E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F" w14:textId="77777777" w:rsidR="00CF60D9" w:rsidRDefault="00CF60D9"/>
        </w:tc>
      </w:tr>
    </w:tbl>
    <w:p w14:paraId="1C765191" w14:textId="77777777" w:rsidR="00CF60D9" w:rsidRDefault="00CF60D9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765192" w14:textId="77777777" w:rsidR="00CF60D9" w:rsidRDefault="003A3DD0">
            <w:r>
              <w:rPr>
                <w:b/>
                <w:bCs/>
                <w:color w:val="C00000"/>
              </w:rPr>
              <w:t>Code of Conduct</w:t>
            </w:r>
          </w:p>
          <w:p w14:paraId="1C765193" w14:textId="44F62FDB" w:rsidR="00CF60D9" w:rsidRDefault="003A3DD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71C21" w:rsidRPr="00971C21">
              <w:rPr>
                <w:b/>
                <w:bCs/>
                <w:i/>
                <w:iCs/>
                <w:sz w:val="18"/>
                <w:szCs w:val="18"/>
                <w:u w:val="single"/>
              </w:rPr>
              <w:t>Hemapriya. J (192521431)</w:t>
            </w:r>
            <w:r w:rsidR="00971C21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744902" w14:textId="77777777" w:rsidR="00240711" w:rsidRDefault="00240711">
            <w:pPr>
              <w:spacing w:after="60"/>
            </w:pPr>
          </w:p>
          <w:p w14:paraId="1C765194" w14:textId="705C86F9" w:rsidR="00CF60D9" w:rsidRDefault="003A3DD0">
            <w:r>
              <w:rPr>
                <w:sz w:val="18"/>
                <w:szCs w:val="18"/>
              </w:rPr>
              <w:t>Signature of the Student:</w:t>
            </w:r>
            <w:r w:rsidR="00971C21">
              <w:rPr>
                <w:sz w:val="18"/>
                <w:szCs w:val="18"/>
              </w:rPr>
              <w:t xml:space="preserve"> </w:t>
            </w:r>
            <w:proofErr w:type="spellStart"/>
            <w:r w:rsidR="00971C21" w:rsidRPr="00971C21">
              <w:rPr>
                <w:b/>
                <w:bCs/>
                <w:sz w:val="18"/>
                <w:szCs w:val="18"/>
              </w:rPr>
              <w:t>Hemapriya.J</w:t>
            </w:r>
            <w:proofErr w:type="spellEnd"/>
          </w:p>
        </w:tc>
      </w:tr>
    </w:tbl>
    <w:p w14:paraId="1C765196" w14:textId="77777777" w:rsidR="00CF60D9" w:rsidRDefault="00CF60D9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65197" w14:textId="77777777" w:rsidR="00CF60D9" w:rsidRDefault="003A3DD0">
            <w:r>
              <w:rPr>
                <w:b/>
                <w:bCs/>
                <w:color w:val="C00000"/>
              </w:rPr>
              <w:t>Instructions</w:t>
            </w:r>
          </w:p>
          <w:p w14:paraId="1C765199" w14:textId="3B64F029" w:rsidR="00CF60D9" w:rsidRDefault="003A3DD0" w:rsidP="002407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 w:rsidR="00240711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240711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240711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1C76519A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C76519B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C76519C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C76519E" w14:textId="77777777" w:rsidR="00CF60D9" w:rsidRDefault="00CF60D9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8455C" w14:paraId="1C7651A3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9F" w14:textId="139F596A" w:rsidR="0018455C" w:rsidRDefault="0018455C" w:rsidP="0018455C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0" w14:textId="25D25F3D" w:rsidR="0018455C" w:rsidRDefault="0018455C" w:rsidP="0018455C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1" w14:textId="170845F4" w:rsidR="0018455C" w:rsidRDefault="0018455C" w:rsidP="0018455C">
            <w:pPr>
              <w:jc w:val="center"/>
            </w:pPr>
            <w:r>
              <w:rPr>
                <w:b/>
                <w:bCs/>
              </w:rPr>
              <w:t>Q. Nos.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2" w14:textId="795B5C19" w:rsidR="0018455C" w:rsidRDefault="0018455C" w:rsidP="0018455C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8455C" w14:paraId="1C7651A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4" w14:textId="3177FCF0" w:rsidR="0018455C" w:rsidRDefault="00CC300F" w:rsidP="0018455C">
            <w:r w:rsidRPr="00CC300F">
              <w:t>Frequency Domain Image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5" w14:textId="29FB2888" w:rsidR="0018455C" w:rsidRDefault="00DC7FE0" w:rsidP="0018455C">
            <w:r w:rsidRPr="00DC7FE0">
              <w:t>Periodic noise removal, Fourier Transform, notch filtering, quality 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6" w14:textId="4C366378" w:rsidR="0018455C" w:rsidRDefault="0018455C" w:rsidP="0018455C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7" w14:textId="36DB2B41" w:rsidR="0018455C" w:rsidRDefault="00930F1B" w:rsidP="0018455C">
            <w:pPr>
              <w:jc w:val="center"/>
            </w:pPr>
            <w:r>
              <w:t>1</w:t>
            </w:r>
            <w:r w:rsidR="00DC7FE0">
              <w:t>0</w:t>
            </w:r>
          </w:p>
        </w:tc>
      </w:tr>
      <w:tr w:rsidR="0018455C" w14:paraId="1C7651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9" w14:textId="145AEA6F" w:rsidR="0018455C" w:rsidRDefault="00930F1B" w:rsidP="0018455C">
            <w:r w:rsidRPr="00930F1B">
              <w:t>Spatial Filtering &amp; Edge-Preserving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A" w14:textId="27EC6788" w:rsidR="0018455C" w:rsidRDefault="00930F1B" w:rsidP="0018455C">
            <w:r w:rsidRPr="00930F1B">
              <w:t>Bilateral filtering, edge 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B" w14:textId="4CE55CC0" w:rsidR="0018455C" w:rsidRDefault="0018455C" w:rsidP="0018455C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C" w14:textId="46EE9405" w:rsidR="0018455C" w:rsidRDefault="0018455C" w:rsidP="0018455C">
            <w:pPr>
              <w:jc w:val="center"/>
            </w:pPr>
            <w:r>
              <w:t>1</w:t>
            </w:r>
            <w:r w:rsidR="00930F1B">
              <w:t>0</w:t>
            </w:r>
          </w:p>
        </w:tc>
      </w:tr>
      <w:tr w:rsidR="00CF60D9" w14:paraId="1C7651D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6" w14:textId="77777777" w:rsidR="00CF60D9" w:rsidRDefault="003A3DD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7" w14:textId="0ACA2550" w:rsidR="00CF60D9" w:rsidRDefault="00930F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r w:rsidR="003A3DD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1C7651D9" w14:textId="77777777" w:rsidR="00CF60D9" w:rsidRDefault="00CF60D9">
      <w:pPr>
        <w:spacing w:after="50"/>
      </w:pPr>
    </w:p>
    <w:p w14:paraId="39C2E00C" w14:textId="77777777" w:rsidR="0018455C" w:rsidRDefault="0018455C">
      <w:pPr>
        <w:spacing w:after="50"/>
      </w:pPr>
    </w:p>
    <w:p w14:paraId="75446602" w14:textId="77777777" w:rsidR="0018455C" w:rsidRDefault="0018455C">
      <w:pPr>
        <w:spacing w:after="50"/>
      </w:pPr>
    </w:p>
    <w:p w14:paraId="1163CFD6" w14:textId="77777777" w:rsidR="0018455C" w:rsidRDefault="0018455C">
      <w:pPr>
        <w:spacing w:after="50"/>
      </w:pPr>
    </w:p>
    <w:p w14:paraId="6859E76B" w14:textId="77777777" w:rsidR="0018455C" w:rsidRDefault="0018455C">
      <w:pPr>
        <w:spacing w:after="50"/>
      </w:pPr>
    </w:p>
    <w:p w14:paraId="6841CF08" w14:textId="77777777" w:rsidR="0018455C" w:rsidRDefault="0018455C">
      <w:pPr>
        <w:spacing w:after="50"/>
      </w:pPr>
    </w:p>
    <w:p w14:paraId="6D023513" w14:textId="77777777" w:rsidR="0018455C" w:rsidRDefault="0018455C">
      <w:pPr>
        <w:spacing w:after="50"/>
      </w:pPr>
    </w:p>
    <w:p w14:paraId="0B054515" w14:textId="77777777" w:rsidR="0018455C" w:rsidRDefault="0018455C">
      <w:pPr>
        <w:spacing w:after="50"/>
      </w:pPr>
    </w:p>
    <w:p w14:paraId="6DF9A009" w14:textId="77777777" w:rsidR="00930F1B" w:rsidRDefault="00930F1B">
      <w:pPr>
        <w:spacing w:after="50"/>
      </w:pPr>
    </w:p>
    <w:p w14:paraId="12C9DE3B" w14:textId="77777777" w:rsidR="00930F1B" w:rsidRDefault="00930F1B">
      <w:pPr>
        <w:spacing w:after="50"/>
      </w:pPr>
    </w:p>
    <w:p w14:paraId="4FB28444" w14:textId="77777777" w:rsidR="0018455C" w:rsidRDefault="0018455C">
      <w:pPr>
        <w:spacing w:after="50"/>
      </w:pPr>
    </w:p>
    <w:p w14:paraId="38634EA0" w14:textId="77777777" w:rsidR="0018455C" w:rsidRDefault="0018455C">
      <w:pPr>
        <w:spacing w:after="50"/>
      </w:pPr>
    </w:p>
    <w:p w14:paraId="379DD877" w14:textId="77777777" w:rsidR="0018455C" w:rsidRDefault="0018455C">
      <w:pPr>
        <w:spacing w:after="50"/>
      </w:pPr>
    </w:p>
    <w:p w14:paraId="1C7651DA" w14:textId="095752C0" w:rsidR="00CF60D9" w:rsidRPr="0047749A" w:rsidRDefault="003A3DD0">
      <w:pPr>
        <w:pBdr>
          <w:bottom w:val="single" w:sz="4" w:space="1" w:color="C00000"/>
        </w:pBdr>
        <w:spacing w:before="80" w:after="40"/>
      </w:pPr>
      <w:r w:rsidRPr="0047749A"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3E01AD" w:rsidRPr="0047749A">
        <w:rPr>
          <w:b/>
          <w:bCs/>
          <w:color w:val="C00000"/>
          <w:sz w:val="22"/>
          <w:szCs w:val="22"/>
        </w:rPr>
        <w:t>Scenario Based</w:t>
      </w:r>
      <w:r w:rsidR="0013350F" w:rsidRPr="0047749A">
        <w:rPr>
          <w:b/>
          <w:bCs/>
          <w:color w:val="C00000"/>
          <w:sz w:val="22"/>
          <w:szCs w:val="22"/>
        </w:rPr>
        <w:t xml:space="preserve"> Assessment</w:t>
      </w:r>
    </w:p>
    <w:p w14:paraId="13326D39" w14:textId="77777777" w:rsidR="00B0645D" w:rsidRPr="0047749A" w:rsidRDefault="00B0645D" w:rsidP="00B0645D">
      <w:pPr>
        <w:jc w:val="both"/>
        <w:rPr>
          <w:color w:val="000000"/>
        </w:rPr>
      </w:pPr>
    </w:p>
    <w:p w14:paraId="132F2336" w14:textId="37572712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1: Manufacturing Quality Inspection</w:t>
      </w:r>
    </w:p>
    <w:p w14:paraId="126691FB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An automated quality inspection system captures images of metal components. Electrical interference introduces repetitive horizontal stripes across the images, making defect detection unreliable.</w:t>
      </w:r>
    </w:p>
    <w:p w14:paraId="03FB08FA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identify the type of noise present.</w:t>
      </w:r>
      <w:r w:rsidRPr="0047749A">
        <w:rPr>
          <w:b/>
          <w:bCs/>
          <w:sz w:val="24"/>
          <w:szCs w:val="24"/>
        </w:rPr>
        <w:br/>
        <w:t>(b) Explain how this degradation affects inspection accuracy.</w:t>
      </w:r>
      <w:r w:rsidRPr="0047749A">
        <w:rPr>
          <w:b/>
          <w:bCs/>
          <w:sz w:val="24"/>
          <w:szCs w:val="24"/>
        </w:rPr>
        <w:br/>
        <w:t>(c) Recommend an appropriate enhancement technique to remove the interference.</w:t>
      </w:r>
      <w:r w:rsidRPr="0047749A">
        <w:rPr>
          <w:b/>
          <w:bCs/>
          <w:sz w:val="24"/>
          <w:szCs w:val="24"/>
        </w:rPr>
        <w:br/>
        <w:t>(d) Justify why your selected approach is more suitable than spatial-domain methods.</w:t>
      </w:r>
      <w:r w:rsidRPr="0047749A">
        <w:rPr>
          <w:b/>
          <w:bCs/>
          <w:sz w:val="24"/>
          <w:szCs w:val="24"/>
        </w:rPr>
        <w:br/>
        <w:t>(e) Explain your answer in a logical sequence.</w:t>
      </w:r>
    </w:p>
    <w:p w14:paraId="50941A8A" w14:textId="2B1AAC16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</w:p>
    <w:p w14:paraId="5CCAF10E" w14:textId="1F917AA4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2: Autonomous Vehicle Navigation</w:t>
      </w:r>
    </w:p>
    <w:p w14:paraId="708E868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 self-driving car captures road images during heavy rain. Although noise is present, the lane markings and road edges must remain sharp for safe navigation.</w:t>
      </w:r>
    </w:p>
    <w:p w14:paraId="26CB6D6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explain the challenge involved.</w:t>
      </w:r>
      <w:r w:rsidRPr="0047749A">
        <w:rPr>
          <w:b/>
          <w:bCs/>
          <w:sz w:val="24"/>
          <w:szCs w:val="24"/>
        </w:rPr>
        <w:br/>
        <w:t>(b) Identify the importance of preserving edges while removing noise.</w:t>
      </w:r>
      <w:r w:rsidRPr="0047749A">
        <w:rPr>
          <w:b/>
          <w:bCs/>
          <w:sz w:val="24"/>
          <w:szCs w:val="24"/>
        </w:rPr>
        <w:br/>
        <w:t>(c) Recommend a suitable filtering technique.</w:t>
      </w:r>
      <w:r w:rsidRPr="0047749A">
        <w:rPr>
          <w:b/>
          <w:bCs/>
          <w:sz w:val="24"/>
          <w:szCs w:val="24"/>
        </w:rPr>
        <w:br/>
        <w:t>(d) Justify why your selected filter preserves important image details.</w:t>
      </w:r>
      <w:r w:rsidRPr="0047749A">
        <w:rPr>
          <w:b/>
          <w:bCs/>
          <w:sz w:val="24"/>
          <w:szCs w:val="24"/>
        </w:rPr>
        <w:br/>
        <w:t>(e) Present your explanation clearly and systematically.</w:t>
      </w:r>
    </w:p>
    <w:p w14:paraId="1C765452" w14:textId="77777777" w:rsidR="00CF60D9" w:rsidRPr="0047749A" w:rsidRDefault="00CF60D9" w:rsidP="0047749A">
      <w:pPr>
        <w:spacing w:after="50"/>
        <w:rPr>
          <w:sz w:val="24"/>
          <w:szCs w:val="24"/>
        </w:rPr>
      </w:pPr>
    </w:p>
    <w:p w14:paraId="16195A8B" w14:textId="77777777" w:rsidR="00B0645D" w:rsidRDefault="00B0645D">
      <w:pPr>
        <w:spacing w:after="50"/>
      </w:pPr>
    </w:p>
    <w:p w14:paraId="2ACED415" w14:textId="77777777" w:rsidR="00B0645D" w:rsidRDefault="00B0645D">
      <w:pPr>
        <w:spacing w:after="50"/>
      </w:pPr>
    </w:p>
    <w:p w14:paraId="49FBCC6A" w14:textId="77777777" w:rsidR="00B0645D" w:rsidRDefault="00B0645D">
      <w:pPr>
        <w:spacing w:after="50"/>
      </w:pPr>
    </w:p>
    <w:p w14:paraId="675A502B" w14:textId="77777777" w:rsidR="00B0645D" w:rsidRDefault="00B0645D">
      <w:pPr>
        <w:spacing w:after="50"/>
      </w:pPr>
    </w:p>
    <w:p w14:paraId="539FD3FE" w14:textId="77777777" w:rsidR="00B0645D" w:rsidRDefault="00B0645D">
      <w:pPr>
        <w:spacing w:after="50"/>
      </w:pPr>
    </w:p>
    <w:p w14:paraId="202DF019" w14:textId="77777777" w:rsidR="00B0645D" w:rsidRDefault="00B0645D">
      <w:pPr>
        <w:spacing w:after="50"/>
      </w:pPr>
    </w:p>
    <w:p w14:paraId="1FBEF452" w14:textId="77777777" w:rsidR="00B0645D" w:rsidRDefault="00B0645D">
      <w:pPr>
        <w:spacing w:after="50"/>
      </w:pPr>
    </w:p>
    <w:p w14:paraId="1F25F8B5" w14:textId="77777777" w:rsidR="00B0645D" w:rsidRDefault="00B0645D">
      <w:pPr>
        <w:spacing w:after="50"/>
      </w:pPr>
    </w:p>
    <w:p w14:paraId="6BC90E6C" w14:textId="77777777" w:rsidR="00B0645D" w:rsidRDefault="00B0645D">
      <w:pPr>
        <w:spacing w:after="50"/>
      </w:pPr>
    </w:p>
    <w:p w14:paraId="4C56A643" w14:textId="77777777" w:rsidR="00B0645D" w:rsidRDefault="00B0645D">
      <w:pPr>
        <w:spacing w:after="50"/>
      </w:pPr>
    </w:p>
    <w:p w14:paraId="1A1808CB" w14:textId="77777777" w:rsidR="00B0645D" w:rsidRDefault="00B0645D">
      <w:pPr>
        <w:spacing w:after="50"/>
      </w:pPr>
    </w:p>
    <w:p w14:paraId="12F4C952" w14:textId="77777777" w:rsidR="00B0645D" w:rsidRDefault="00B0645D">
      <w:pPr>
        <w:spacing w:after="50"/>
      </w:pPr>
    </w:p>
    <w:p w14:paraId="3DC234AC" w14:textId="77777777" w:rsidR="00B0645D" w:rsidRDefault="00B0645D">
      <w:pPr>
        <w:spacing w:after="50"/>
      </w:pPr>
    </w:p>
    <w:p w14:paraId="5DCE952D" w14:textId="77777777" w:rsidR="00B0645D" w:rsidRDefault="00B0645D">
      <w:pPr>
        <w:spacing w:after="50"/>
      </w:pPr>
    </w:p>
    <w:p w14:paraId="328E3A3C" w14:textId="77777777" w:rsidR="00B0645D" w:rsidRDefault="00B0645D">
      <w:pPr>
        <w:spacing w:after="50"/>
      </w:pPr>
    </w:p>
    <w:p w14:paraId="180BEAF3" w14:textId="77777777" w:rsidR="00DF2E36" w:rsidRDefault="00DF2E36">
      <w:pPr>
        <w:spacing w:after="50"/>
      </w:pPr>
    </w:p>
    <w:p w14:paraId="0B042E6D" w14:textId="77777777" w:rsidR="00DF2E36" w:rsidRDefault="00DF2E36">
      <w:pPr>
        <w:spacing w:after="50"/>
      </w:pPr>
    </w:p>
    <w:p w14:paraId="50A91F29" w14:textId="77777777" w:rsidR="00DF2E36" w:rsidRDefault="00DF2E36">
      <w:pPr>
        <w:spacing w:after="50"/>
      </w:pPr>
    </w:p>
    <w:p w14:paraId="297BB861" w14:textId="77777777" w:rsidR="00B0645D" w:rsidRDefault="00B0645D">
      <w:pPr>
        <w:spacing w:after="50"/>
      </w:pPr>
    </w:p>
    <w:p w14:paraId="74DDB6C7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F5D748C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0A4052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D937D8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B394B3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BF60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65453" w14:textId="50064B1A" w:rsidR="00CF60D9" w:rsidRDefault="003A3DD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7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7216A" w14:paraId="1C76545A" w14:textId="4DF1A635" w:rsidTr="00782F34">
        <w:trPr>
          <w:trHeight w:val="45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4" w14:textId="788B35B6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5" w14:textId="69330A78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6" w14:textId="483839EA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7" w14:textId="584B59D1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8" w14:textId="674FA484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9" w14:textId="145954FB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2756B9" w14:textId="77777777" w:rsidR="00C4273B" w:rsidRPr="00151523" w:rsidRDefault="00C4273B" w:rsidP="008C6D6C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A8212F3" w14:textId="5377E8B5" w:rsidR="00B7216A" w:rsidRPr="00151523" w:rsidRDefault="00B7216A" w:rsidP="008C6D6C">
            <w:pPr>
              <w:jc w:val="center"/>
              <w:rPr>
                <w:b/>
                <w:bCs/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M</w:t>
            </w:r>
            <w:r w:rsidR="00C4273B" w:rsidRPr="00151523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C6D6C" w14:paraId="1C765461" w14:textId="2EA8C885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B" w14:textId="0E4E9F3E" w:rsidR="008C6D6C" w:rsidRDefault="008C6D6C" w:rsidP="008C6D6C">
            <w:r>
              <w:rPr>
                <w:color w:val="000000"/>
              </w:rP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C" w14:textId="1CD93A50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D" w14:textId="6D5FCE59" w:rsidR="008C6D6C" w:rsidRDefault="008C6D6C" w:rsidP="008C6D6C"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E" w14:textId="292A1C80" w:rsidR="008C6D6C" w:rsidRDefault="008C6D6C" w:rsidP="008C6D6C"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F" w14:textId="037DA139" w:rsidR="008C6D6C" w:rsidRDefault="008C6D6C" w:rsidP="008C6D6C"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0" w14:textId="33328642" w:rsidR="008C6D6C" w:rsidRDefault="008C6D6C" w:rsidP="008C6D6C">
            <w:r>
              <w:rPr>
                <w:color w:val="000000"/>
              </w:rPr>
              <w:t>Misinterprets or fails to 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9C7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C2156E8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1C765468" w14:textId="7BF6180C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2" w14:textId="4C2461F3" w:rsidR="008C6D6C" w:rsidRDefault="008C6D6C" w:rsidP="008C6D6C">
            <w:r>
              <w:rPr>
                <w:color w:val="000000"/>
              </w:rP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3" w14:textId="51D42FB2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4" w14:textId="4EAB9006" w:rsidR="008C6D6C" w:rsidRDefault="008C6D6C" w:rsidP="008C6D6C"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5" w14:textId="5A05E52A" w:rsidR="008C6D6C" w:rsidRDefault="008C6D6C" w:rsidP="008C6D6C"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6" w14:textId="2EDE101B" w:rsidR="008C6D6C" w:rsidRDefault="008C6D6C" w:rsidP="008C6D6C"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7" w14:textId="1DBCB225" w:rsidR="008C6D6C" w:rsidRDefault="008C6D6C" w:rsidP="008C6D6C">
            <w:r>
              <w:rPr>
                <w:color w:val="000000"/>
              </w:rP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B3445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057401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7B19731D" w14:textId="0334E963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1FF2" w14:textId="21A0F6FA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4794" w14:textId="39E7EB1A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C93D" w14:textId="72E3D3C1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30625" w14:textId="071A5B24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FA33E" w14:textId="0FEE4FB3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64748" w14:textId="447435FB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FB928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EA2C1F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5578E6AA" w14:textId="1A602DE5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122BF" w14:textId="10DB7F4D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AD9C" w14:textId="17729DAD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72AAA" w14:textId="5D1B2E9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C924D" w14:textId="2F72960E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565F3" w14:textId="6C0EFC7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4C3D1" w14:textId="15F7F81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21C66D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CD77D0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65583B89" w14:textId="505ADE93" w:rsidTr="00B11924">
        <w:trPr>
          <w:trHeight w:val="903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7545" w14:textId="2BE24DA0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8D44" w14:textId="689CFAB6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4233" w14:textId="7F58A5D2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B3F7F" w14:textId="1EE6487C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C1FB" w14:textId="1D06FE19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181AA" w14:textId="304EC28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3812C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1999F9" w14:textId="77777777" w:rsidR="008C6D6C" w:rsidRDefault="008C6D6C" w:rsidP="008C6D6C">
            <w:pPr>
              <w:rPr>
                <w:color w:val="000000"/>
              </w:rPr>
            </w:pPr>
          </w:p>
        </w:tc>
      </w:tr>
    </w:tbl>
    <w:p w14:paraId="1C765469" w14:textId="77777777" w:rsidR="00CF60D9" w:rsidRDefault="00CF60D9">
      <w:pPr>
        <w:spacing w:after="50"/>
      </w:pPr>
    </w:p>
    <w:p w14:paraId="08A1CD2C" w14:textId="77777777" w:rsidR="00151523" w:rsidRDefault="0015152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F60D9" w14:paraId="1C76546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B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F60D9" w14:paraId="1C7654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E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F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0" w14:textId="77777777" w:rsidR="00CF60D9" w:rsidRDefault="00CF60D9"/>
        </w:tc>
      </w:tr>
      <w:tr w:rsidR="00CF60D9" w14:paraId="1C76547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2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3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4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F60D9" w14:paraId="1C76547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6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7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8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C76547A" w14:textId="77777777" w:rsidR="00CF60D9" w:rsidRDefault="00CF6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AD44A3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4983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58D54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7CBE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469C8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27A79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69D67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4DCB1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B99A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5E6B24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614995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4623C2" w14:textId="324BEA1E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971C21">
        <w:rPr>
          <w:b/>
          <w:bCs/>
          <w:sz w:val="28"/>
          <w:szCs w:val="28"/>
        </w:rPr>
        <w:lastRenderedPageBreak/>
        <w:t>Scenario 1: Manufacturing Quality Inspection</w:t>
      </w:r>
    </w:p>
    <w:p w14:paraId="39E653BC" w14:textId="2F21BDB7" w:rsidR="00971C21" w:rsidRDefault="00AC5984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AC5984">
        <w:rPr>
          <w:b/>
          <w:bCs/>
          <w:sz w:val="28"/>
          <w:szCs w:val="28"/>
        </w:rPr>
        <w:drawing>
          <wp:inline distT="0" distB="0" distL="0" distR="0" wp14:anchorId="3C77EE92" wp14:editId="3DFFE998">
            <wp:extent cx="6316980" cy="4686300"/>
            <wp:effectExtent l="0" t="0" r="7620" b="0"/>
            <wp:docPr id="94786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68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7549" cy="468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C69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61D6765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identify the type of noise present.</w:t>
      </w:r>
    </w:p>
    <w:p w14:paraId="7E661BF5" w14:textId="77777777" w:rsidR="00DA079E" w:rsidRPr="00DA079E" w:rsidRDefault="00DA079E" w:rsidP="00DA07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A079E">
        <w:rPr>
          <w:rFonts w:ascii="Times New Roman" w:eastAsia="Times New Roman" w:hAnsi="Times New Roman" w:cs="Times New Roman"/>
          <w:sz w:val="28"/>
          <w:szCs w:val="28"/>
        </w:rPr>
        <w:t>The inspection system captures images of metal parts to identify manufacturing defects. Due to electrical interference during image acquisition, regular horizontal lines appear across the images.</w:t>
      </w:r>
    </w:p>
    <w:p w14:paraId="2E4B82E9" w14:textId="77777777" w:rsidR="00DA079E" w:rsidRPr="00DA079E" w:rsidRDefault="00DA079E" w:rsidP="00DA079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A079E">
        <w:rPr>
          <w:rFonts w:ascii="Times New Roman" w:eastAsia="Times New Roman" w:hAnsi="Times New Roman" w:cs="Times New Roman"/>
          <w:b/>
          <w:bCs/>
          <w:sz w:val="28"/>
          <w:szCs w:val="28"/>
        </w:rPr>
        <w:t>Type of noise:</w:t>
      </w:r>
    </w:p>
    <w:p w14:paraId="55E50D94" w14:textId="2F3A58A9" w:rsidR="006E1130" w:rsidRPr="00DA079E" w:rsidRDefault="00DA079E" w:rsidP="00DA079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A079E">
        <w:rPr>
          <w:rFonts w:ascii="Times New Roman" w:eastAsia="Times New Roman" w:hAnsi="Times New Roman" w:cs="Times New Roman"/>
          <w:b/>
          <w:bCs/>
          <w:sz w:val="28"/>
          <w:szCs w:val="28"/>
        </w:rPr>
        <w:t>Periodic noise (horizontal stripe noise)</w:t>
      </w:r>
      <w:r w:rsidRPr="00DA079E">
        <w:rPr>
          <w:rFonts w:ascii="Times New Roman" w:eastAsia="Times New Roman" w:hAnsi="Times New Roman" w:cs="Times New Roman"/>
          <w:sz w:val="28"/>
          <w:szCs w:val="28"/>
        </w:rPr>
        <w:t xml:space="preserve"> caused by electrical interference.</w:t>
      </w:r>
    </w:p>
    <w:p w14:paraId="61A83D04" w14:textId="205093F3" w:rsidR="00971C21" w:rsidRPr="00DA079E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342FE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9BEC3" w14:textId="5CC463C4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Explain how this degradation affects inspection accuracy.</w:t>
      </w:r>
    </w:p>
    <w:p w14:paraId="1676A034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The horizontal stripes reduce image clarity and interfere with the visibility of the component surface.</w:t>
      </w:r>
    </w:p>
    <w:p w14:paraId="5FECB478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79E">
        <w:rPr>
          <w:rFonts w:ascii="Times New Roman" w:hAnsi="Times New Roman" w:cs="Times New Roman"/>
          <w:b/>
          <w:bCs/>
          <w:sz w:val="28"/>
          <w:szCs w:val="28"/>
        </w:rPr>
        <w:t>Effects include:</w:t>
      </w:r>
    </w:p>
    <w:p w14:paraId="16D447AC" w14:textId="77777777" w:rsidR="00DA079E" w:rsidRPr="00DA079E" w:rsidRDefault="00DA079E" w:rsidP="00DA079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lastRenderedPageBreak/>
        <w:t xml:space="preserve">Small defects such as scratches or cracks may be hidden. </w:t>
      </w:r>
    </w:p>
    <w:p w14:paraId="68CE506C" w14:textId="77777777" w:rsidR="00DA079E" w:rsidRPr="00DA079E" w:rsidRDefault="00DA079E" w:rsidP="00DA079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The inspection system may mistake the stripes for actual defects. </w:t>
      </w:r>
    </w:p>
    <w:p w14:paraId="4DF02F40" w14:textId="77777777" w:rsidR="00DA079E" w:rsidRPr="00DA079E" w:rsidRDefault="00DA079E" w:rsidP="00DA079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Feature extraction becomes less accurate. </w:t>
      </w:r>
    </w:p>
    <w:p w14:paraId="1251994C" w14:textId="77777777" w:rsidR="00DA079E" w:rsidRPr="00DA079E" w:rsidRDefault="00DA079E" w:rsidP="00DA079E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Overall defect detection reliability decreases.</w:t>
      </w:r>
    </w:p>
    <w:p w14:paraId="16FB8E86" w14:textId="77777777" w:rsidR="00DA079E" w:rsidRPr="00DA079E" w:rsidRDefault="00DA079E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254298" w14:textId="6E1E27ED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an appropriate enhancement technique to remove the interference.</w:t>
      </w:r>
    </w:p>
    <w:p w14:paraId="32D1D4A6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79E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36D7A02C" w14:textId="77777777" w:rsidR="00DA079E" w:rsidRPr="00DA079E" w:rsidRDefault="00DA079E" w:rsidP="00DA079E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Frequency-domain filtering using a Notch Reject Filter. </w:t>
      </w:r>
    </w:p>
    <w:p w14:paraId="092896D9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This method transforms the image into the frequency domain, removes the frequencies responsible for the stripe pattern, and reconstructs the enhanced image.</w:t>
      </w:r>
    </w:p>
    <w:p w14:paraId="2813ED82" w14:textId="77777777" w:rsidR="00971C21" w:rsidRPr="00DA079E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0F2338" w14:textId="34EAA049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approach is more suitable than spatial-domain methods.</w:t>
      </w:r>
    </w:p>
    <w:p w14:paraId="1E0EDC66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A notch filter is more effective because periodic noise appears at specific frequency locations.</w:t>
      </w:r>
    </w:p>
    <w:p w14:paraId="3B29FF4F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79E">
        <w:rPr>
          <w:rFonts w:ascii="Times New Roman" w:hAnsi="Times New Roman" w:cs="Times New Roman"/>
          <w:b/>
          <w:bCs/>
          <w:sz w:val="28"/>
          <w:szCs w:val="28"/>
        </w:rPr>
        <w:t>Advantages:</w:t>
      </w:r>
    </w:p>
    <w:p w14:paraId="553453C3" w14:textId="77777777" w:rsidR="00DA079E" w:rsidRPr="00DA079E" w:rsidRDefault="00DA079E" w:rsidP="00DA079E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Removes only the unwanted frequency components. </w:t>
      </w:r>
    </w:p>
    <w:p w14:paraId="537E466A" w14:textId="77777777" w:rsidR="00DA079E" w:rsidRPr="00DA079E" w:rsidRDefault="00DA079E" w:rsidP="00DA079E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Preserves the important details of the metal surface. </w:t>
      </w:r>
    </w:p>
    <w:p w14:paraId="2E6043E6" w14:textId="77777777" w:rsidR="00DA079E" w:rsidRPr="00DA079E" w:rsidRDefault="00DA079E" w:rsidP="00DA079E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Avoids unnecessary image blurring. </w:t>
      </w:r>
    </w:p>
    <w:p w14:paraId="3E199DE7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Spatial filters generally smooth the whole image and cannot selectively eliminate periodic stripe noise.</w:t>
      </w:r>
    </w:p>
    <w:p w14:paraId="198D4CB4" w14:textId="77777777" w:rsidR="00971C21" w:rsidRPr="00DA079E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B1D7D57" w14:textId="041E4D6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Explain your answer in a logical sequence.</w:t>
      </w:r>
    </w:p>
    <w:p w14:paraId="755E458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13436D3A" w14:textId="65E9A0AB" w:rsidR="00DA079E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Capture the image of the metal component. </w:t>
      </w:r>
    </w:p>
    <w:p w14:paraId="1CC20BEF" w14:textId="3A8A4C05" w:rsidR="00DA079E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Horizontal stripe noise appears due to electrical interference. </w:t>
      </w:r>
    </w:p>
    <w:p w14:paraId="5B509CB3" w14:textId="7FA0F1CE" w:rsidR="00DA079E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Apply the Fourier Transform. </w:t>
      </w:r>
    </w:p>
    <w:p w14:paraId="3E9866CE" w14:textId="684E372B" w:rsidR="00DA079E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Identify the unwanted frequency components. </w:t>
      </w:r>
    </w:p>
    <w:p w14:paraId="77ACB643" w14:textId="283CBD79" w:rsidR="00DA079E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Remove them using a notch reject filter. </w:t>
      </w:r>
    </w:p>
    <w:p w14:paraId="37D928D8" w14:textId="592D021F" w:rsidR="00DA079E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Perform the inverse Fourier Transform. </w:t>
      </w:r>
    </w:p>
    <w:p w14:paraId="4B793620" w14:textId="0DD30003" w:rsidR="00971C21" w:rsidRPr="00DA079E" w:rsidRDefault="00DA079E" w:rsidP="00DA079E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Obtain a clearer image for reliable defect inspection</w:t>
      </w:r>
    </w:p>
    <w:p w14:paraId="473CED88" w14:textId="682E18C5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3F4B99B" w14:textId="3009C3B3" w:rsidR="00971C21" w:rsidRDefault="00DA079E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Using a </w:t>
      </w:r>
      <w:r w:rsidRPr="00DA079E">
        <w:rPr>
          <w:rFonts w:ascii="Times New Roman" w:hAnsi="Times New Roman" w:cs="Times New Roman"/>
          <w:b/>
          <w:bCs/>
          <w:sz w:val="28"/>
          <w:szCs w:val="28"/>
        </w:rPr>
        <w:t>frequency-domain notch filter</w:t>
      </w:r>
      <w:r w:rsidRPr="00DA079E">
        <w:rPr>
          <w:rFonts w:ascii="Times New Roman" w:hAnsi="Times New Roman" w:cs="Times New Roman"/>
          <w:sz w:val="28"/>
          <w:szCs w:val="28"/>
        </w:rPr>
        <w:t xml:space="preserve"> effectively removes periodic stripe noise while preserving important image details, leading to more accurate quality inspection.</w:t>
      </w:r>
    </w:p>
    <w:p w14:paraId="4FF732F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6D4D28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Scenario 2: Autonomous Vehicle Navigation</w:t>
      </w:r>
    </w:p>
    <w:p w14:paraId="4CF2B91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3EF37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C72F" w14:textId="4CC71836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270CC5" w14:textId="0CF89C0C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21D256" w14:textId="3A4B9D5F" w:rsidR="00971C21" w:rsidRPr="00971C21" w:rsidRDefault="00AC5984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59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76629" wp14:editId="55901BB3">
            <wp:extent cx="2818765" cy="3718560"/>
            <wp:effectExtent l="0" t="0" r="635" b="0"/>
            <wp:docPr id="5827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9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0013" cy="37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984">
        <w:rPr>
          <w:noProof/>
        </w:rPr>
        <w:t xml:space="preserve"> </w:t>
      </w:r>
      <w:r w:rsidRPr="00AC59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15052" wp14:editId="20AFCAEE">
            <wp:extent cx="2758440" cy="3672840"/>
            <wp:effectExtent l="0" t="0" r="3810" b="3810"/>
            <wp:docPr id="8221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62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83" cy="367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05E2" w14:textId="1F8B57A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E1845E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explain the challenge involved.</w:t>
      </w:r>
    </w:p>
    <w:p w14:paraId="3DFC0168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The autonomous vehicle captures road images during heavy rainfall. Rain introduces noise into the images, making it difficult to clearly identify lane markings and road boundaries.</w:t>
      </w:r>
    </w:p>
    <w:p w14:paraId="07CEB998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b/>
          <w:bCs/>
          <w:sz w:val="28"/>
          <w:szCs w:val="28"/>
        </w:rPr>
        <w:t>Challenge:</w:t>
      </w:r>
      <w:r w:rsidRPr="00DA079E">
        <w:rPr>
          <w:rFonts w:ascii="Times New Roman" w:hAnsi="Times New Roman" w:cs="Times New Roman"/>
          <w:sz w:val="28"/>
          <w:szCs w:val="28"/>
        </w:rPr>
        <w:br/>
        <w:t>The image must be denoised without losing the sharpness of essential road features.</w:t>
      </w:r>
    </w:p>
    <w:p w14:paraId="3201D7EA" w14:textId="77777777" w:rsidR="00971C21" w:rsidRPr="006E1130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48915A" w14:textId="3FAEDA8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Identify the importance of preserving edges while removing noise.</w:t>
      </w:r>
    </w:p>
    <w:p w14:paraId="7D56016D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Edge preservation is necessary because edges define important road information.</w:t>
      </w:r>
    </w:p>
    <w:p w14:paraId="6781BCB0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Benefits include:</w:t>
      </w:r>
    </w:p>
    <w:p w14:paraId="7730A325" w14:textId="77777777" w:rsidR="00DA079E" w:rsidRPr="00DA079E" w:rsidRDefault="00DA079E" w:rsidP="00DA079E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Accurate lane detection. </w:t>
      </w:r>
    </w:p>
    <w:p w14:paraId="1FEFC245" w14:textId="77777777" w:rsidR="00DA079E" w:rsidRPr="00DA079E" w:rsidRDefault="00DA079E" w:rsidP="00DA079E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Clear identification of road boundaries. </w:t>
      </w:r>
    </w:p>
    <w:p w14:paraId="4BFCA669" w14:textId="77777777" w:rsidR="00DA079E" w:rsidRPr="00DA079E" w:rsidRDefault="00DA079E" w:rsidP="00DA079E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Better obstacle recognition. </w:t>
      </w:r>
    </w:p>
    <w:p w14:paraId="3688DFB7" w14:textId="77777777" w:rsidR="00DA079E" w:rsidRPr="00DA079E" w:rsidRDefault="00DA079E" w:rsidP="00DA079E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Improved navigation decisions. </w:t>
      </w:r>
    </w:p>
    <w:p w14:paraId="3BFB3397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If edges become blurred, the vehicle may incorrectly interpret the road.</w:t>
      </w:r>
    </w:p>
    <w:p w14:paraId="74DD6B72" w14:textId="3861D36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6FEF72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 suitable filtering technique.</w:t>
      </w:r>
    </w:p>
    <w:p w14:paraId="32C2C443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Recommended filter:</w:t>
      </w:r>
    </w:p>
    <w:p w14:paraId="74F003B8" w14:textId="77777777" w:rsidR="00DA079E" w:rsidRPr="00DA079E" w:rsidRDefault="00DA079E" w:rsidP="00DA079E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Bilateral Filter </w:t>
      </w:r>
    </w:p>
    <w:p w14:paraId="36CBB1B1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The bilateral filter removes image noise while maintaining edge information.</w:t>
      </w:r>
    </w:p>
    <w:p w14:paraId="1F36764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2606F" w14:textId="0BC4FD4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filter preserves important image details.</w:t>
      </w:r>
    </w:p>
    <w:p w14:paraId="6C2B2FFA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The bilateral filter considers both the distance between pixels and their intensity differences.</w:t>
      </w:r>
    </w:p>
    <w:p w14:paraId="4FDC7F15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079E">
        <w:rPr>
          <w:rFonts w:ascii="Times New Roman" w:hAnsi="Times New Roman" w:cs="Times New Roman"/>
          <w:b/>
          <w:bCs/>
          <w:sz w:val="28"/>
          <w:szCs w:val="28"/>
        </w:rPr>
        <w:t>As a result:</w:t>
      </w:r>
    </w:p>
    <w:p w14:paraId="59042CCF" w14:textId="77777777" w:rsidR="00DA079E" w:rsidRPr="00DA079E" w:rsidRDefault="00DA079E" w:rsidP="00DA079E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Noise is reduced in smooth regions. </w:t>
      </w:r>
    </w:p>
    <w:p w14:paraId="1037D56C" w14:textId="77777777" w:rsidR="00DA079E" w:rsidRPr="00DA079E" w:rsidRDefault="00DA079E" w:rsidP="00DA079E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Pixels across edges are not averaged together. </w:t>
      </w:r>
    </w:p>
    <w:p w14:paraId="49034A01" w14:textId="77777777" w:rsidR="00DA079E" w:rsidRPr="00DA079E" w:rsidRDefault="00DA079E" w:rsidP="00DA079E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Lane markings and road edges remain sharp. </w:t>
      </w:r>
    </w:p>
    <w:p w14:paraId="1E3AE3EE" w14:textId="77777777" w:rsidR="00DA079E" w:rsidRPr="00DA079E" w:rsidRDefault="00DA079E" w:rsidP="00DA079E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Important image structures are preserved.</w:t>
      </w:r>
    </w:p>
    <w:p w14:paraId="64FCF96F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1FD5F" w14:textId="07F534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Present your explanation clearly and systematically.</w:t>
      </w:r>
    </w:p>
    <w:p w14:paraId="6E8225A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6A6E9B29" w14:textId="021869F7" w:rsidR="00DA079E" w:rsidRPr="00DA079E" w:rsidRDefault="00DA079E" w:rsidP="00DA079E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Capture the road image during rainfall. </w:t>
      </w:r>
    </w:p>
    <w:p w14:paraId="30436410" w14:textId="7ABFF390" w:rsidR="00DA079E" w:rsidRPr="00DA079E" w:rsidRDefault="00DA079E" w:rsidP="00DA079E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Rain introduces unwanted image noise. </w:t>
      </w:r>
    </w:p>
    <w:p w14:paraId="2462906E" w14:textId="694176F0" w:rsidR="00DA079E" w:rsidRPr="00DA079E" w:rsidRDefault="00DA079E" w:rsidP="00DA079E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Apply a bilateral filter. </w:t>
      </w:r>
    </w:p>
    <w:p w14:paraId="744BA4E6" w14:textId="14D404E8" w:rsidR="00DA079E" w:rsidRPr="00DA079E" w:rsidRDefault="00DA079E" w:rsidP="00DA079E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Reduce noise while preserving edges. </w:t>
      </w:r>
    </w:p>
    <w:p w14:paraId="1501FCB3" w14:textId="420FA93E" w:rsidR="00DA079E" w:rsidRPr="00DA079E" w:rsidRDefault="00DA079E" w:rsidP="00DA079E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Detect lanes and road boundaries. </w:t>
      </w:r>
    </w:p>
    <w:p w14:paraId="2E3D808C" w14:textId="784155F0" w:rsidR="00971C21" w:rsidRPr="00DA079E" w:rsidRDefault="00DA079E" w:rsidP="00DA079E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>Use the enhanced image for safe vehicle navigation.</w:t>
      </w:r>
    </w:p>
    <w:p w14:paraId="79E698E2" w14:textId="57FA092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A662398" w14:textId="77777777" w:rsidR="00DA079E" w:rsidRPr="00DA079E" w:rsidRDefault="00DA079E" w:rsidP="00DA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079E">
        <w:rPr>
          <w:rFonts w:ascii="Times New Roman" w:hAnsi="Times New Roman" w:cs="Times New Roman"/>
          <w:sz w:val="28"/>
          <w:szCs w:val="28"/>
        </w:rPr>
        <w:t xml:space="preserve">The </w:t>
      </w:r>
      <w:r w:rsidRPr="00DA079E">
        <w:rPr>
          <w:rFonts w:ascii="Times New Roman" w:hAnsi="Times New Roman" w:cs="Times New Roman"/>
          <w:b/>
          <w:bCs/>
          <w:sz w:val="28"/>
          <w:szCs w:val="28"/>
        </w:rPr>
        <w:t>bilateral filter</w:t>
      </w:r>
      <w:r w:rsidRPr="00DA079E">
        <w:rPr>
          <w:rFonts w:ascii="Times New Roman" w:hAnsi="Times New Roman" w:cs="Times New Roman"/>
          <w:sz w:val="28"/>
          <w:szCs w:val="28"/>
        </w:rPr>
        <w:t xml:space="preserve"> effectively removes rain noise while preserving important road edges, allowing the autonomous vehicle to detect lanes accurately and navigate safely.</w:t>
      </w:r>
    </w:p>
    <w:p w14:paraId="28B3E058" w14:textId="77777777" w:rsidR="00971C21" w:rsidRP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71C21" w:rsidRPr="00971C2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016E20-4105-4061-AEF4-E48E59CF21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6E137F-F253-4EDD-836B-1CC45F6F28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6BB54C-F158-407B-B716-37ADEAF2C5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6C"/>
    <w:multiLevelType w:val="multilevel"/>
    <w:tmpl w:val="512684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88F1223"/>
    <w:multiLevelType w:val="multilevel"/>
    <w:tmpl w:val="098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D33E9D"/>
    <w:multiLevelType w:val="multilevel"/>
    <w:tmpl w:val="95C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053D"/>
    <w:multiLevelType w:val="multilevel"/>
    <w:tmpl w:val="57B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5627"/>
    <w:multiLevelType w:val="multilevel"/>
    <w:tmpl w:val="5DE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02F63"/>
    <w:multiLevelType w:val="multilevel"/>
    <w:tmpl w:val="5E4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C5BB7"/>
    <w:multiLevelType w:val="multilevel"/>
    <w:tmpl w:val="758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E3600"/>
    <w:multiLevelType w:val="multilevel"/>
    <w:tmpl w:val="9D4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347C"/>
    <w:multiLevelType w:val="multilevel"/>
    <w:tmpl w:val="755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073A6"/>
    <w:multiLevelType w:val="multilevel"/>
    <w:tmpl w:val="F44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0666A"/>
    <w:multiLevelType w:val="multilevel"/>
    <w:tmpl w:val="A04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83734"/>
    <w:multiLevelType w:val="multilevel"/>
    <w:tmpl w:val="216A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741E5F"/>
    <w:multiLevelType w:val="multilevel"/>
    <w:tmpl w:val="D15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50CF6"/>
    <w:multiLevelType w:val="multilevel"/>
    <w:tmpl w:val="B306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B5062"/>
    <w:multiLevelType w:val="multilevel"/>
    <w:tmpl w:val="1B1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063207"/>
    <w:multiLevelType w:val="multilevel"/>
    <w:tmpl w:val="DB16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53E33"/>
    <w:multiLevelType w:val="multilevel"/>
    <w:tmpl w:val="FC1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6723E"/>
    <w:multiLevelType w:val="multilevel"/>
    <w:tmpl w:val="13F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D3953"/>
    <w:multiLevelType w:val="multilevel"/>
    <w:tmpl w:val="CA9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6F90"/>
    <w:multiLevelType w:val="multilevel"/>
    <w:tmpl w:val="47A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8F53F4"/>
    <w:multiLevelType w:val="multilevel"/>
    <w:tmpl w:val="20B2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E6AC6"/>
    <w:multiLevelType w:val="multilevel"/>
    <w:tmpl w:val="FC6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81037B"/>
    <w:multiLevelType w:val="multilevel"/>
    <w:tmpl w:val="50F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4016C8"/>
    <w:multiLevelType w:val="hybridMultilevel"/>
    <w:tmpl w:val="38A6C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170AF"/>
    <w:multiLevelType w:val="multilevel"/>
    <w:tmpl w:val="766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5C1525"/>
    <w:multiLevelType w:val="multilevel"/>
    <w:tmpl w:val="A9E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45DFF"/>
    <w:multiLevelType w:val="hybridMultilevel"/>
    <w:tmpl w:val="BA3ADB96"/>
    <w:lvl w:ilvl="0" w:tplc="8A0C81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2E1301"/>
    <w:multiLevelType w:val="multilevel"/>
    <w:tmpl w:val="845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1D3149"/>
    <w:multiLevelType w:val="multilevel"/>
    <w:tmpl w:val="D54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496279">
    <w:abstractNumId w:val="0"/>
  </w:num>
  <w:num w:numId="2" w16cid:durableId="1322152699">
    <w:abstractNumId w:val="28"/>
  </w:num>
  <w:num w:numId="3" w16cid:durableId="650524630">
    <w:abstractNumId w:val="22"/>
  </w:num>
  <w:num w:numId="4" w16cid:durableId="1526823230">
    <w:abstractNumId w:val="11"/>
  </w:num>
  <w:num w:numId="5" w16cid:durableId="1487432323">
    <w:abstractNumId w:val="15"/>
  </w:num>
  <w:num w:numId="6" w16cid:durableId="1069037680">
    <w:abstractNumId w:val="19"/>
  </w:num>
  <w:num w:numId="7" w16cid:durableId="489834003">
    <w:abstractNumId w:val="21"/>
  </w:num>
  <w:num w:numId="8" w16cid:durableId="2082100919">
    <w:abstractNumId w:val="1"/>
  </w:num>
  <w:num w:numId="9" w16cid:durableId="771359488">
    <w:abstractNumId w:val="27"/>
  </w:num>
  <w:num w:numId="10" w16cid:durableId="950476634">
    <w:abstractNumId w:val="14"/>
  </w:num>
  <w:num w:numId="11" w16cid:durableId="1949073008">
    <w:abstractNumId w:val="24"/>
  </w:num>
  <w:num w:numId="12" w16cid:durableId="1708946963">
    <w:abstractNumId w:val="9"/>
  </w:num>
  <w:num w:numId="13" w16cid:durableId="14769282">
    <w:abstractNumId w:val="3"/>
  </w:num>
  <w:num w:numId="14" w16cid:durableId="620499129">
    <w:abstractNumId w:val="16"/>
  </w:num>
  <w:num w:numId="15" w16cid:durableId="184366653">
    <w:abstractNumId w:val="13"/>
  </w:num>
  <w:num w:numId="16" w16cid:durableId="993798191">
    <w:abstractNumId w:val="5"/>
  </w:num>
  <w:num w:numId="17" w16cid:durableId="1925916477">
    <w:abstractNumId w:val="17"/>
  </w:num>
  <w:num w:numId="18" w16cid:durableId="1707876847">
    <w:abstractNumId w:val="2"/>
  </w:num>
  <w:num w:numId="19" w16cid:durableId="892347222">
    <w:abstractNumId w:val="25"/>
  </w:num>
  <w:num w:numId="20" w16cid:durableId="1867327900">
    <w:abstractNumId w:val="20"/>
  </w:num>
  <w:num w:numId="21" w16cid:durableId="1830243080">
    <w:abstractNumId w:val="6"/>
  </w:num>
  <w:num w:numId="22" w16cid:durableId="1092362933">
    <w:abstractNumId w:val="18"/>
  </w:num>
  <w:num w:numId="23" w16cid:durableId="1933737004">
    <w:abstractNumId w:val="8"/>
  </w:num>
  <w:num w:numId="24" w16cid:durableId="1248078545">
    <w:abstractNumId w:val="23"/>
  </w:num>
  <w:num w:numId="25" w16cid:durableId="1746801752">
    <w:abstractNumId w:val="4"/>
  </w:num>
  <w:num w:numId="26" w16cid:durableId="1832062699">
    <w:abstractNumId w:val="7"/>
  </w:num>
  <w:num w:numId="27" w16cid:durableId="1083529013">
    <w:abstractNumId w:val="10"/>
  </w:num>
  <w:num w:numId="28" w16cid:durableId="654188520">
    <w:abstractNumId w:val="12"/>
  </w:num>
  <w:num w:numId="29" w16cid:durableId="2207948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9"/>
    <w:rsid w:val="00075D65"/>
    <w:rsid w:val="0013350F"/>
    <w:rsid w:val="00151523"/>
    <w:rsid w:val="0018455C"/>
    <w:rsid w:val="002058EF"/>
    <w:rsid w:val="00240711"/>
    <w:rsid w:val="00242FFA"/>
    <w:rsid w:val="00385E5F"/>
    <w:rsid w:val="00397441"/>
    <w:rsid w:val="003A3DD0"/>
    <w:rsid w:val="003E01AD"/>
    <w:rsid w:val="0047749A"/>
    <w:rsid w:val="006E1130"/>
    <w:rsid w:val="00777585"/>
    <w:rsid w:val="007B0536"/>
    <w:rsid w:val="007B3CFC"/>
    <w:rsid w:val="00883D17"/>
    <w:rsid w:val="008C6D6C"/>
    <w:rsid w:val="00930F1B"/>
    <w:rsid w:val="00971C21"/>
    <w:rsid w:val="00AC5984"/>
    <w:rsid w:val="00B0645D"/>
    <w:rsid w:val="00B11924"/>
    <w:rsid w:val="00B12E21"/>
    <w:rsid w:val="00B63913"/>
    <w:rsid w:val="00B7216A"/>
    <w:rsid w:val="00BD6D85"/>
    <w:rsid w:val="00C125DE"/>
    <w:rsid w:val="00C4273B"/>
    <w:rsid w:val="00C5422F"/>
    <w:rsid w:val="00CC300F"/>
    <w:rsid w:val="00CF60D9"/>
    <w:rsid w:val="00DA079E"/>
    <w:rsid w:val="00DC7FE0"/>
    <w:rsid w:val="00DF2E36"/>
    <w:rsid w:val="00EB1425"/>
    <w:rsid w:val="00EB5757"/>
    <w:rsid w:val="00EE60CB"/>
    <w:rsid w:val="00F272D9"/>
    <w:rsid w:val="00F4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5171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dq2pgselectionanchorcontainer">
    <w:name w:val="pdq2pg_selectionanchorcontainer"/>
    <w:basedOn w:val="Normal"/>
    <w:rsid w:val="00DA07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A07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79E"/>
    <w:rPr>
      <w:b/>
      <w:bCs/>
    </w:rPr>
  </w:style>
  <w:style w:type="paragraph" w:styleId="ListParagraph">
    <w:name w:val="List Paragraph"/>
    <w:basedOn w:val="Normal"/>
    <w:uiPriority w:val="34"/>
    <w:qFormat/>
    <w:rsid w:val="00DA0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Hemapriya J</dc:creator>
  <cp:lastModifiedBy>MOSHIYA P</cp:lastModifiedBy>
  <cp:revision>2</cp:revision>
  <dcterms:created xsi:type="dcterms:W3CDTF">2026-07-26T09:37:00Z</dcterms:created>
  <dcterms:modified xsi:type="dcterms:W3CDTF">2026-07-26T09:37:00Z</dcterms:modified>
</cp:coreProperties>
</file>