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96C44" w14:textId="64C663C1" w:rsidR="00F546CA" w:rsidRPr="00F546CA" w:rsidRDefault="00F546CA" w:rsidP="00F546CA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 xml:space="preserve">      </w:t>
      </w:r>
      <w:r w:rsidRPr="00F546C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  <w14:ligatures w14:val="none"/>
        </w:rPr>
        <w:t>Full Stack Development with MERN</w:t>
      </w:r>
    </w:p>
    <w:p w14:paraId="3AAB5EAC" w14:textId="77777777" w:rsidR="00F546CA" w:rsidRPr="00F546CA" w:rsidRDefault="00CA03B7" w:rsidP="00F546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pict w14:anchorId="204BB999">
          <v:rect id="_x0000_i1025" style="width:0;height:1.5pt" o:hralign="center" o:hrstd="t" o:hr="t" fillcolor="#a0a0a0" stroked="f"/>
        </w:pict>
      </w:r>
    </w:p>
    <w:p w14:paraId="5B5BB623" w14:textId="77777777" w:rsidR="00F546CA" w:rsidRPr="00F546CA" w:rsidRDefault="00F546CA" w:rsidP="00F546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1. Introduction</w:t>
      </w:r>
    </w:p>
    <w:p w14:paraId="68674BC2" w14:textId="77777777" w:rsidR="00F546CA" w:rsidRDefault="00F546CA" w:rsidP="00F546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Title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House Rent Application Using MERN</w:t>
      </w:r>
    </w:p>
    <w:p w14:paraId="1794372C" w14:textId="0194DE93" w:rsidR="00CA03B7" w:rsidRPr="00F546CA" w:rsidRDefault="00CA03B7" w:rsidP="00F546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Name</w:t>
      </w:r>
      <w:r w:rsidRPr="00CA03B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Rentify</w:t>
      </w:r>
      <w:proofErr w:type="spellEnd"/>
    </w:p>
    <w:p w14:paraId="5DD232A8" w14:textId="31C17667" w:rsidR="00F546CA" w:rsidRPr="00F546CA" w:rsidRDefault="00F546CA" w:rsidP="00F546C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Team Members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 w:rsidR="00171C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3EE476C" w14:textId="645350BE" w:rsidR="00F546CA" w:rsidRPr="00F546CA" w:rsidRDefault="00F546CA" w:rsidP="00F546C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Neha</w:t>
      </w:r>
      <w:r w:rsidR="00B27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R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- </w:t>
      </w:r>
      <w:r w:rsidR="006F42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Frontend</w:t>
      </w:r>
    </w:p>
    <w:p w14:paraId="4736E5C2" w14:textId="28EDEAD7" w:rsidR="00F546CA" w:rsidRPr="00F546CA" w:rsidRDefault="00F546CA" w:rsidP="00F546C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Logasrimathy 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</w:t>
      </w:r>
      <w:r w:rsidR="006F42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Backend</w:t>
      </w:r>
    </w:p>
    <w:p w14:paraId="2019100E" w14:textId="68223C68" w:rsidR="00F546CA" w:rsidRPr="00F546CA" w:rsidRDefault="00F546CA" w:rsidP="00F546C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Jasmine N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</w:t>
      </w:r>
      <w:r w:rsidR="006F42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Frontend</w:t>
      </w:r>
    </w:p>
    <w:p w14:paraId="7C89B4FC" w14:textId="28F1AC35" w:rsidR="00F546CA" w:rsidRPr="00F546CA" w:rsidRDefault="00F546CA" w:rsidP="00F546C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Naveen Raj K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</w:t>
      </w:r>
      <w:r w:rsidR="006F42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Backend</w:t>
      </w:r>
    </w:p>
    <w:p w14:paraId="49F127D3" w14:textId="42452BB7" w:rsidR="00F546CA" w:rsidRPr="00F546CA" w:rsidRDefault="00F546CA" w:rsidP="00F546C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Godwinraj T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- </w:t>
      </w:r>
      <w:r w:rsidR="006F420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Frontend</w:t>
      </w:r>
    </w:p>
    <w:p w14:paraId="4391A24B" w14:textId="0B9070EB" w:rsidR="00F546CA" w:rsidRPr="00F546CA" w:rsidRDefault="00F546CA" w:rsidP="00F546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0BEC84" w14:textId="36565C16" w:rsidR="00F546CA" w:rsidRPr="00F546CA" w:rsidRDefault="00321A3F" w:rsidP="00F546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br/>
      </w:r>
      <w:r w:rsidR="00F546CA"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2. Project Overview</w:t>
      </w:r>
    </w:p>
    <w:p w14:paraId="757D528D" w14:textId="3E992D65" w:rsidR="00F546CA" w:rsidRPr="00F546CA" w:rsidRDefault="00F546CA" w:rsidP="00F546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This project aims to streamline the house rental process, providing an efficient and user-friendly platform for tenants and landlords. The platform offers advanced search,  simplifying property management and enhancing the rental experience.</w:t>
      </w:r>
    </w:p>
    <w:p w14:paraId="63D4D9D1" w14:textId="77777777" w:rsidR="00F546CA" w:rsidRPr="00F546CA" w:rsidRDefault="00F546CA" w:rsidP="00F546C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Features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7B504A8" w14:textId="77777777" w:rsidR="00F546CA" w:rsidRPr="00F546CA" w:rsidRDefault="00F546CA" w:rsidP="00F546C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Responsive, user-friendly interface</w:t>
      </w:r>
    </w:p>
    <w:p w14:paraId="410C5D3B" w14:textId="77777777" w:rsidR="00F546CA" w:rsidRPr="00F546CA" w:rsidRDefault="00F546CA" w:rsidP="00F546C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Secure user authentication (JWT-based)</w:t>
      </w:r>
    </w:p>
    <w:p w14:paraId="0F5A3BE4" w14:textId="77777777" w:rsidR="00F546CA" w:rsidRDefault="00F546CA" w:rsidP="00F546C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Admin panel for user and content management</w:t>
      </w:r>
    </w:p>
    <w:p w14:paraId="0C90DF15" w14:textId="0F985838" w:rsidR="00994E03" w:rsidRPr="00F546CA" w:rsidRDefault="00D44793" w:rsidP="00F546C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Email feature to contact the owner.</w:t>
      </w:r>
    </w:p>
    <w:p w14:paraId="13B8625D" w14:textId="1E4D485A" w:rsidR="00F546CA" w:rsidRPr="00F546CA" w:rsidRDefault="00F546CA" w:rsidP="00F546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A236AB" w14:textId="2A1780C0" w:rsidR="00F546CA" w:rsidRPr="00F546CA" w:rsidRDefault="00321A3F" w:rsidP="00F546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br/>
      </w:r>
      <w:r w:rsidR="00F546CA"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3. Architecture</w:t>
      </w:r>
    </w:p>
    <w:p w14:paraId="21181065" w14:textId="2A1828CE" w:rsidR="00F546CA" w:rsidRPr="00F546CA" w:rsidRDefault="00F546CA" w:rsidP="00F546C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Built with React.js, the frontend offers a responsive UI for users to browse properties,  and handle real-time notifications. Core features include a property search page, and user login/signup functionality.</w:t>
      </w:r>
    </w:p>
    <w:p w14:paraId="3339B71A" w14:textId="7C97DC44" w:rsidR="00F546CA" w:rsidRPr="00F546CA" w:rsidRDefault="00F546CA" w:rsidP="00F546C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Developed with Node.js and Express.js, the backend provides the core functionality for user authentication, property listings. API endpoints support CRUD operations and integrate JWT for secure access.</w:t>
      </w:r>
    </w:p>
    <w:p w14:paraId="48323411" w14:textId="155A2085" w:rsidR="00F546CA" w:rsidRPr="00F546CA" w:rsidRDefault="00F546CA" w:rsidP="00F546C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Database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MongoDB is used as the database to manage user profiles, property listings. 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Mongoose is implemented to define schemas, enforce data validation, and manage interactions with MongoDB collections.</w:t>
      </w:r>
      <w:r w:rsidR="00321A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321A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321A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321A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8076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8076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8076AE">
        <w:rPr>
          <w:noProof/>
        </w:rPr>
        <w:drawing>
          <wp:inline distT="0" distB="0" distL="0" distR="0" wp14:anchorId="7A62E34B" wp14:editId="23EC00D5">
            <wp:extent cx="5388610" cy="2760980"/>
            <wp:effectExtent l="0" t="0" r="2540" b="127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50ADD12-F597-6A2C-BEA0-CEC0A7D088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50ADD12-F597-6A2C-BEA0-CEC0A7D088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3EED" w14:textId="61088223" w:rsidR="00F546CA" w:rsidRPr="00F546CA" w:rsidRDefault="00F546CA" w:rsidP="00F546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EEE044" w14:textId="62B30789" w:rsidR="00F546CA" w:rsidRPr="00F546CA" w:rsidRDefault="00321A3F" w:rsidP="00F546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br/>
      </w:r>
      <w:r w:rsidR="00F546CA"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4. Setup Instructions</w:t>
      </w:r>
    </w:p>
    <w:p w14:paraId="611E6632" w14:textId="77777777" w:rsidR="00F546CA" w:rsidRPr="00F546CA" w:rsidRDefault="00F546CA" w:rsidP="00F546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6436FAB" w14:textId="77777777" w:rsidR="00F546CA" w:rsidRPr="00F546CA" w:rsidRDefault="00F546CA" w:rsidP="00F546C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Node.js</w:t>
      </w:r>
    </w:p>
    <w:p w14:paraId="441FD55A" w14:textId="77777777" w:rsidR="00F546CA" w:rsidRPr="00F546CA" w:rsidRDefault="00F546CA" w:rsidP="00F546C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MongoDB</w:t>
      </w:r>
    </w:p>
    <w:p w14:paraId="1448BC8F" w14:textId="77777777" w:rsidR="00F546CA" w:rsidRPr="00F546CA" w:rsidRDefault="00F546CA" w:rsidP="00F546C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npm or yarn</w:t>
      </w:r>
    </w:p>
    <w:p w14:paraId="45766BC7" w14:textId="77777777" w:rsidR="00F546CA" w:rsidRPr="00F546CA" w:rsidRDefault="00F546CA" w:rsidP="00F546C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Installation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B11831D" w14:textId="77777777" w:rsidR="00F546CA" w:rsidRPr="00F546CA" w:rsidRDefault="00F546CA" w:rsidP="00F546CA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Clone the repository: </w:t>
      </w: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git clone &lt;repository-url&gt;</w:t>
      </w:r>
    </w:p>
    <w:p w14:paraId="19DFD6DD" w14:textId="77777777" w:rsidR="00F546CA" w:rsidRPr="00F546CA" w:rsidRDefault="00F546CA" w:rsidP="00F546CA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Navigate to the client and server directories.</w:t>
      </w:r>
    </w:p>
    <w:p w14:paraId="3B42A258" w14:textId="77777777" w:rsidR="00F546CA" w:rsidRPr="00F546CA" w:rsidRDefault="00F546CA" w:rsidP="00F546CA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 dependencies:</w:t>
      </w:r>
    </w:p>
    <w:p w14:paraId="065ADD71" w14:textId="77777777" w:rsidR="00F546CA" w:rsidRPr="00F546CA" w:rsidRDefault="00F546CA" w:rsidP="00F546CA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 install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</w:t>
      </w: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client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directory</w:t>
      </w:r>
    </w:p>
    <w:p w14:paraId="66EDF8DD" w14:textId="77777777" w:rsidR="00F546CA" w:rsidRPr="00F546CA" w:rsidRDefault="00F546CA" w:rsidP="00F546CA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 install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</w:t>
      </w: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directory</w:t>
      </w:r>
    </w:p>
    <w:p w14:paraId="527114B2" w14:textId="2D129AA3" w:rsidR="00F546CA" w:rsidRPr="00F546CA" w:rsidRDefault="00F546CA" w:rsidP="00F546CA">
      <w:pPr>
        <w:numPr>
          <w:ilvl w:val="1"/>
          <w:numId w:val="5"/>
        </w:numPr>
        <w:spacing w:before="100" w:beforeAutospacing="1" w:after="100" w:afterAutospacing="1" w:line="240" w:lineRule="auto"/>
        <w:ind w:left="144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Configure environment variables in </w:t>
      </w: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.env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files (e.g., MongoDB URI, JWT secret).</w:t>
      </w:r>
    </w:p>
    <w:p w14:paraId="5733C568" w14:textId="312752D6" w:rsidR="00F546CA" w:rsidRPr="00F546CA" w:rsidRDefault="00F546CA" w:rsidP="00F546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291154" w14:textId="0934FF0B" w:rsidR="00F546CA" w:rsidRPr="00F546CA" w:rsidRDefault="00321A3F" w:rsidP="00F546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br/>
      </w:r>
      <w:r w:rsidR="00F546CA"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5. Folder Structure</w:t>
      </w:r>
    </w:p>
    <w:p w14:paraId="5A8AA898" w14:textId="77777777" w:rsidR="00F546CA" w:rsidRPr="00F546CA" w:rsidRDefault="00F546CA" w:rsidP="00F546C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Client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472AA69" w14:textId="77777777" w:rsidR="00F546CA" w:rsidRPr="00F546CA" w:rsidRDefault="00F546CA" w:rsidP="00F546C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lastRenderedPageBreak/>
        <w:t>src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Contains the main React components, pages, and styles.</w:t>
      </w:r>
    </w:p>
    <w:p w14:paraId="0E0033CC" w14:textId="77777777" w:rsidR="00F546CA" w:rsidRPr="00F546CA" w:rsidRDefault="00F546CA" w:rsidP="00F546C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components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Includes reusable components like Navbar, Search, PropertyCard, etc.</w:t>
      </w:r>
    </w:p>
    <w:p w14:paraId="38CFCEAF" w14:textId="6A5B385F" w:rsidR="00F546CA" w:rsidRPr="00F546CA" w:rsidRDefault="00F546CA" w:rsidP="00F546C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pages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Contains main pages such as Home, </w:t>
      </w:r>
      <w:r w:rsidR="00AA76F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and 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Property Details.</w:t>
      </w:r>
    </w:p>
    <w:p w14:paraId="1738E48C" w14:textId="77777777" w:rsidR="00F546CA" w:rsidRPr="00F546CA" w:rsidRDefault="00F546CA" w:rsidP="00F546C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services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Handles API requests and state management for different features.</w:t>
      </w:r>
    </w:p>
    <w:p w14:paraId="7CA48195" w14:textId="77777777" w:rsidR="00F546CA" w:rsidRPr="00F546CA" w:rsidRDefault="00F546CA" w:rsidP="00F546C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Server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E0C3035" w14:textId="3170028B" w:rsidR="00F546CA" w:rsidRPr="00F546CA" w:rsidRDefault="00F546CA" w:rsidP="00F546C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controllers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Manages logic for user authentication, property</w:t>
      </w:r>
      <w:r w:rsidR="00AA76F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4A23D7E" w14:textId="35EC0E7B" w:rsidR="00F546CA" w:rsidRPr="00F546CA" w:rsidRDefault="00F546CA" w:rsidP="00F546C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models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Defines schemas for users</w:t>
      </w:r>
      <w:r w:rsidR="00AA76F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properties.</w:t>
      </w:r>
    </w:p>
    <w:p w14:paraId="1F1DD541" w14:textId="77777777" w:rsidR="00F546CA" w:rsidRPr="00F546CA" w:rsidRDefault="00F546CA" w:rsidP="00F546C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routes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Organizes API endpoints, such as </w:t>
      </w: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/api/users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/api/properties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and </w:t>
      </w: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/api/bookings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568AE738" w14:textId="77777777" w:rsidR="00F546CA" w:rsidRPr="00F546CA" w:rsidRDefault="00F546CA" w:rsidP="00F546C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config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Contains configuration for MongoDB and JWT.</w:t>
      </w:r>
    </w:p>
    <w:p w14:paraId="29D5298F" w14:textId="7853790F" w:rsidR="00F546CA" w:rsidRPr="00F546CA" w:rsidRDefault="00F546CA" w:rsidP="00F546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1A82119" w14:textId="51290E87" w:rsidR="00F546CA" w:rsidRPr="00F546CA" w:rsidRDefault="00321A3F" w:rsidP="00F546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br/>
      </w:r>
      <w:r w:rsidR="00F546CA"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6. Running the Application</w:t>
      </w:r>
    </w:p>
    <w:p w14:paraId="5A0AA73A" w14:textId="1E274AF2" w:rsidR="00F546CA" w:rsidRPr="00F546CA" w:rsidRDefault="00F546CA" w:rsidP="00F546C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Start the frontend server in the </w:t>
      </w: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client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directory: </w:t>
      </w: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npm </w:t>
      </w:r>
      <w:r w:rsidR="00AA76F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run dev</w:t>
      </w:r>
    </w:p>
    <w:p w14:paraId="65BE52AE" w14:textId="77777777" w:rsidR="00F546CA" w:rsidRPr="00F546CA" w:rsidRDefault="00F546CA" w:rsidP="00F546C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 xml:space="preserve">Start the backend server in the </w:t>
      </w: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server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directory: </w:t>
      </w: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 start</w:t>
      </w:r>
    </w:p>
    <w:p w14:paraId="5176CBA8" w14:textId="5F669FBD" w:rsidR="00F546CA" w:rsidRPr="00F546CA" w:rsidRDefault="00F546CA" w:rsidP="00F546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6FBBD4" w14:textId="2F1F4076" w:rsidR="00F546CA" w:rsidRPr="00F546CA" w:rsidRDefault="00321A3F" w:rsidP="00F546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br/>
      </w:r>
      <w:r w:rsidR="00F546CA"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7. API Documentation</w:t>
      </w:r>
    </w:p>
    <w:p w14:paraId="3A859F04" w14:textId="77777777" w:rsidR="00F546CA" w:rsidRPr="00F546CA" w:rsidRDefault="00F546CA" w:rsidP="00F546C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Users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3321E9E" w14:textId="77777777" w:rsidR="00F546CA" w:rsidRPr="00F546CA" w:rsidRDefault="00F546CA" w:rsidP="00F546C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 /api/users/register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Registers a new user.</w:t>
      </w:r>
    </w:p>
    <w:p w14:paraId="24CD55C9" w14:textId="77777777" w:rsidR="00F546CA" w:rsidRPr="00F546CA" w:rsidRDefault="00F546CA" w:rsidP="00F546C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 /api/users/login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Authenticates user and provides a JWT token.</w:t>
      </w:r>
    </w:p>
    <w:p w14:paraId="7460D74F" w14:textId="77777777" w:rsidR="00F546CA" w:rsidRPr="00F546CA" w:rsidRDefault="00F546CA" w:rsidP="00F546C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Properties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230E2FE" w14:textId="77777777" w:rsidR="00F546CA" w:rsidRPr="00F546CA" w:rsidRDefault="00F546CA" w:rsidP="00F546C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GET /api/properties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Fetches all properties based on filters.</w:t>
      </w:r>
    </w:p>
    <w:p w14:paraId="6880F653" w14:textId="77777777" w:rsidR="00F546CA" w:rsidRPr="00F546CA" w:rsidRDefault="00F546CA" w:rsidP="00F546C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POST /api/properties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Allows landlords to add new properties.</w:t>
      </w:r>
    </w:p>
    <w:p w14:paraId="7F5CFEF0" w14:textId="0776F957" w:rsidR="00F546CA" w:rsidRPr="00F546CA" w:rsidRDefault="00D44793" w:rsidP="00D447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 xml:space="preserve"> </w:t>
      </w:r>
      <w:r w:rsidR="008076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8076AE">
        <w:rPr>
          <w:noProof/>
        </w:rPr>
        <w:drawing>
          <wp:inline distT="0" distB="0" distL="0" distR="0" wp14:anchorId="3EDC2F46" wp14:editId="6CC11B2D">
            <wp:extent cx="5013960" cy="2774950"/>
            <wp:effectExtent l="0" t="0" r="0" b="6350"/>
            <wp:docPr id="7" name="Graphic 6">
              <a:extLst xmlns:a="http://schemas.openxmlformats.org/drawingml/2006/main">
                <a:ext uri="{FF2B5EF4-FFF2-40B4-BE49-F238E27FC236}">
                  <a16:creationId xmlns:a16="http://schemas.microsoft.com/office/drawing/2014/main" id="{48E78380-F9D6-9582-814A-E23095F212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phic 6">
                      <a:extLst>
                        <a:ext uri="{FF2B5EF4-FFF2-40B4-BE49-F238E27FC236}">
                          <a16:creationId xmlns:a16="http://schemas.microsoft.com/office/drawing/2014/main" id="{48E78380-F9D6-9582-814A-E23095F212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76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2DAD482E" w14:textId="61C6CE2C" w:rsidR="00F546CA" w:rsidRPr="00F546CA" w:rsidRDefault="00F546CA" w:rsidP="00F546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8. Authentication</w:t>
      </w:r>
    </w:p>
    <w:p w14:paraId="6BB6E473" w14:textId="77777777" w:rsidR="00F546CA" w:rsidRPr="00F546CA" w:rsidRDefault="00F546CA" w:rsidP="00F546C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Method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JWT-based authentication. Users receive a JWT token upon login, which is required to access protected routes. Role-based access controls differentiate permissions between tenants and landlords.</w:t>
      </w:r>
    </w:p>
    <w:p w14:paraId="252515CB" w14:textId="77777777" w:rsidR="00F546CA" w:rsidRPr="00F546CA" w:rsidRDefault="00F546CA" w:rsidP="00F546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9. User Interface</w:t>
      </w:r>
    </w:p>
    <w:p w14:paraId="1AC1DE6C" w14:textId="4C5E0FA5" w:rsidR="00F546CA" w:rsidRPr="00F546CA" w:rsidRDefault="00F546CA" w:rsidP="00F546C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Overview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  <w:t>The UI includes pages like the registration page, home page, login page, property details. These pages are responsive and provide intuitive navigation for both tenants and landlords.</w:t>
      </w:r>
    </w:p>
    <w:p w14:paraId="033E4092" w14:textId="77777777" w:rsidR="00F546CA" w:rsidRPr="00F546CA" w:rsidRDefault="00F546CA" w:rsidP="00F546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10. Testing</w:t>
      </w:r>
    </w:p>
    <w:p w14:paraId="063FC66F" w14:textId="77777777" w:rsidR="00F546CA" w:rsidRPr="00F546CA" w:rsidRDefault="00F546CA" w:rsidP="00F546C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Strategy</w:t>
      </w: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7AC35F0" w14:textId="77777777" w:rsidR="00F546CA" w:rsidRPr="00F546CA" w:rsidRDefault="00F546CA" w:rsidP="00F546C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Unit testing for individual components using Jest.</w:t>
      </w:r>
    </w:p>
    <w:p w14:paraId="049E3011" w14:textId="77777777" w:rsidR="00F546CA" w:rsidRPr="00F546CA" w:rsidRDefault="00F546CA" w:rsidP="00F546CA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Integration testing for API endpoints.</w:t>
      </w:r>
    </w:p>
    <w:p w14:paraId="55C67DF7" w14:textId="77777777" w:rsidR="00321A3F" w:rsidRDefault="00F546CA" w:rsidP="00321A3F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End-to-end testing for major user flows</w:t>
      </w:r>
      <w:r w:rsidR="00321A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4BE3BD50" w14:textId="500C491C" w:rsidR="00F546CA" w:rsidRPr="00CA03B7" w:rsidRDefault="00321A3F" w:rsidP="00321A3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11. Screenshots or Demo</w:t>
      </w:r>
      <w:r w:rsidRPr="00321A3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br/>
      </w:r>
      <w:r w:rsidRPr="00321A3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br/>
      </w:r>
      <w:r w:rsidRPr="00321A3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8076AE" w:rsidRPr="00321A3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Demo Link: </w:t>
      </w:r>
      <w:hyperlink r:id="rId8" w:history="1">
        <w:proofErr w:type="spellStart"/>
        <w:r w:rsidR="00CA03B7" w:rsidRPr="00CA03B7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Rentify</w:t>
        </w:r>
        <w:proofErr w:type="spellEnd"/>
        <w:r w:rsidR="00CA03B7" w:rsidRPr="00CA03B7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 xml:space="preserve"> </w:t>
        </w:r>
        <w:r w:rsidR="00CA03B7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D</w:t>
        </w:r>
        <w:r w:rsidR="00CA03B7" w:rsidRPr="00CA03B7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e</w:t>
        </w:r>
        <w:r w:rsidR="00CA03B7" w:rsidRPr="00CA03B7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m</w:t>
        </w:r>
        <w:r w:rsidR="00CA03B7" w:rsidRPr="00CA03B7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o</w:t>
        </w:r>
        <w:r w:rsidR="00CA03B7" w:rsidRPr="00CA03B7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 xml:space="preserve"> </w:t>
        </w:r>
        <w:r w:rsidR="00CA03B7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V</w:t>
        </w:r>
        <w:r w:rsidR="00CA03B7" w:rsidRPr="00CA03B7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:lang w:eastAsia="en-IN"/>
            <w14:ligatures w14:val="none"/>
          </w:rPr>
          <w:t>ideo</w:t>
        </w:r>
      </w:hyperlink>
    </w:p>
    <w:p w14:paraId="4E87BB43" w14:textId="508770C9" w:rsidR="008076AE" w:rsidRDefault="008076AE" w:rsidP="00F546CA">
      <w:pPr>
        <w:spacing w:before="100" w:beforeAutospacing="1" w:after="100" w:afterAutospacing="1" w:line="240" w:lineRule="auto"/>
        <w:rPr>
          <w:noProof/>
          <w:lang w:eastAsia="en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Screenshots</w:t>
      </w: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Pr="008076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Registration Form:</w:t>
      </w:r>
    </w:p>
    <w:p w14:paraId="6EC9F1A5" w14:textId="28657AB9" w:rsidR="00F546CA" w:rsidRPr="00F546CA" w:rsidRDefault="008076AE" w:rsidP="00F546C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  <w:lang w:eastAsia="en-IN"/>
        </w:rPr>
        <w:drawing>
          <wp:inline distT="0" distB="0" distL="0" distR="0" wp14:anchorId="5821E44C" wp14:editId="6BFC4C50">
            <wp:extent cx="5731510" cy="2541608"/>
            <wp:effectExtent l="0" t="0" r="2540" b="0"/>
            <wp:docPr id="590956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56205" name="Picture 5909562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6CA"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F546CA"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F546CA"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  <w:r w:rsidR="00F546CA"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Home Page</w:t>
      </w:r>
      <w:r w:rsidR="00F546CA"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F546CA"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F546CA">
        <w:rPr>
          <w:noProof/>
          <w:lang w:eastAsia="en-IN"/>
        </w:rPr>
        <w:drawing>
          <wp:inline distT="0" distB="0" distL="0" distR="0" wp14:anchorId="3D8FFAE5" wp14:editId="0A474A5B">
            <wp:extent cx="5943600" cy="2697480"/>
            <wp:effectExtent l="0" t="0" r="0" b="7620"/>
            <wp:docPr id="8144123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12354" name="Picture 8144123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6CA"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5D756264" w14:textId="77777777" w:rsidR="008076AE" w:rsidRDefault="008076AE" w:rsidP="008076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</w:p>
    <w:p w14:paraId="3FFC01D6" w14:textId="77777777" w:rsidR="008076AE" w:rsidRDefault="008076AE" w:rsidP="008076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44841AC" w14:textId="7B4C7A47" w:rsidR="00F546CA" w:rsidRPr="00F546CA" w:rsidRDefault="00F546CA" w:rsidP="008076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Login Page</w:t>
      </w:r>
      <w:r w:rsidR="008076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  <w:r w:rsidR="008076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  <w:r w:rsidR="008076AE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</w:rPr>
        <w:drawing>
          <wp:inline distT="0" distB="0" distL="0" distR="0" wp14:anchorId="1EB7D10A" wp14:editId="7E4DD091">
            <wp:extent cx="5731510" cy="2597150"/>
            <wp:effectExtent l="0" t="0" r="2540" b="0"/>
            <wp:docPr id="16805300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30059" name="Picture 16805300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1461" w14:textId="67373569" w:rsidR="008076AE" w:rsidRDefault="008076AE" w:rsidP="008076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  <w:r w:rsidR="00F546CA" w:rsidRPr="00F546C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Property Details</w:t>
      </w:r>
      <w:r w:rsidRPr="008076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2CCA95F3" wp14:editId="103C8F30">
            <wp:extent cx="5731510" cy="2920365"/>
            <wp:effectExtent l="0" t="0" r="2540" b="0"/>
            <wp:docPr id="5511607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60762" name="Picture 5511607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82298CA" w14:textId="77777777" w:rsidR="008076AE" w:rsidRDefault="008076AE" w:rsidP="008076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C274469" w14:textId="77777777" w:rsidR="008076AE" w:rsidRDefault="008076AE" w:rsidP="008076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2BEA822" w14:textId="77777777" w:rsidR="008076AE" w:rsidRDefault="008076AE" w:rsidP="008076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747C74" w14:textId="0EA0AB66" w:rsidR="00F546CA" w:rsidRPr="006F4204" w:rsidRDefault="006F4204" w:rsidP="008076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6F42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Owner Contact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/>
      </w: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</w:rPr>
        <w:drawing>
          <wp:inline distT="0" distB="0" distL="0" distR="0" wp14:anchorId="44DC20A0" wp14:editId="6F5D39D3">
            <wp:extent cx="5731510" cy="2759075"/>
            <wp:effectExtent l="0" t="0" r="2540" b="3175"/>
            <wp:docPr id="568684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84821" name="Picture 5686848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3D1E" w14:textId="222D3E35" w:rsidR="00F546CA" w:rsidRPr="00F546CA" w:rsidRDefault="00F546CA" w:rsidP="00F546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D506C9B" w14:textId="77777777" w:rsidR="00F546CA" w:rsidRPr="00F546CA" w:rsidRDefault="00F546CA" w:rsidP="00F546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12. Known Issues</w:t>
      </w:r>
    </w:p>
    <w:p w14:paraId="116365CE" w14:textId="77777777" w:rsidR="00F546CA" w:rsidRPr="00F546CA" w:rsidRDefault="00F546CA" w:rsidP="00F546C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High traffic may cause slowdowns if the backend is not optimized.</w:t>
      </w:r>
    </w:p>
    <w:p w14:paraId="2D454E1A" w14:textId="472B503E" w:rsidR="00F546CA" w:rsidRPr="00F546CA" w:rsidRDefault="00881ADE" w:rsidP="00F546C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Email</w:t>
      </w:r>
      <w:r w:rsidR="00F546CA"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feature may experience delays under high load.</w:t>
      </w:r>
    </w:p>
    <w:p w14:paraId="56D2131C" w14:textId="610D267A" w:rsidR="00F546CA" w:rsidRPr="00F546CA" w:rsidRDefault="00F546CA" w:rsidP="00F546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43406F1" w14:textId="77777777" w:rsidR="00F546CA" w:rsidRPr="00F546CA" w:rsidRDefault="00F546CA" w:rsidP="00F546C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13. Future Enhancements</w:t>
      </w:r>
    </w:p>
    <w:p w14:paraId="6AFB295C" w14:textId="77777777" w:rsidR="00F546CA" w:rsidRPr="00F546CA" w:rsidRDefault="00F546CA" w:rsidP="00F546C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Advanced search and filtering options</w:t>
      </w:r>
    </w:p>
    <w:p w14:paraId="406E9825" w14:textId="77777777" w:rsidR="00F546CA" w:rsidRPr="00F546CA" w:rsidRDefault="00F546CA" w:rsidP="00F546C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User profile customization</w:t>
      </w:r>
    </w:p>
    <w:p w14:paraId="6DCFA8AB" w14:textId="77777777" w:rsidR="00F546CA" w:rsidRPr="00F546CA" w:rsidRDefault="00F546CA" w:rsidP="00F546C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Mobile app version</w:t>
      </w:r>
    </w:p>
    <w:p w14:paraId="5286912B" w14:textId="77777777" w:rsidR="00F546CA" w:rsidRPr="00F546CA" w:rsidRDefault="00F546CA" w:rsidP="00F546C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Multilingual support</w:t>
      </w:r>
    </w:p>
    <w:p w14:paraId="0F7C11F0" w14:textId="17E38637" w:rsidR="00F546CA" w:rsidRPr="00F546CA" w:rsidRDefault="00321A3F" w:rsidP="00F546C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5718D7" wp14:editId="0EA0B3B1">
                <wp:simplePos x="0" y="0"/>
                <wp:positionH relativeFrom="margin">
                  <wp:align>left</wp:align>
                </wp:positionH>
                <wp:positionV relativeFrom="paragraph">
                  <wp:posOffset>355601</wp:posOffset>
                </wp:positionV>
                <wp:extent cx="6096000" cy="891540"/>
                <wp:effectExtent l="0" t="0" r="0" b="0"/>
                <wp:wrapNone/>
                <wp:docPr id="3" name="TextBox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0975EB-0BB3-74B3-1421-BC75CCCF5B2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8915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7A9E1B6" w14:textId="193FAE5A" w:rsidR="00321A3F" w:rsidRPr="00321A3F" w:rsidRDefault="00321A3F" w:rsidP="00321A3F">
                            <w:pPr>
                              <w:rPr>
                                <w:rFonts w:ascii="Stencil" w:hAnsi="Stencil"/>
                                <w:b/>
                                <w:bCs/>
                                <w:color w:val="000000" w:themeColor="text1"/>
                                <w:kern w:val="24"/>
                                <w:sz w:val="120"/>
                                <w:szCs w:val="120"/>
                                <w:lang w:val="en-US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5718D7" id="_x0000_t202" coordsize="21600,21600" o:spt="202" path="m,l,21600r21600,l21600,xe">
                <v:stroke joinstyle="miter"/>
                <v:path gradientshapeok="t" o:connecttype="rect"/>
              </v:shapetype>
              <v:shape id="TextBox 2" o:spid="_x0000_s1026" type="#_x0000_t202" style="position:absolute;left:0;text-align:left;margin-left:0;margin-top:28pt;width:480pt;height:70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" filled="f" stroked="f">
                <v:textbox>
                  <w:txbxContent>
                    <w:p w14:paraId="67A9E1B6" w14:textId="193FAE5A" w:rsidR="00321A3F" w:rsidRPr="00321A3F" w:rsidRDefault="00321A3F" w:rsidP="00321A3F">
                      <w:pPr>
                        <w:rPr>
                          <w:rFonts w:ascii="Stencil" w:hAnsi="Stencil"/>
                          <w:b/>
                          <w:bCs/>
                          <w:color w:val="000000" w:themeColor="text1"/>
                          <w:kern w:val="24"/>
                          <w:sz w:val="120"/>
                          <w:szCs w:val="120"/>
                          <w:lang w:val="en-US"/>
                          <w14:ligatures w14:val="non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546CA" w:rsidRPr="00F546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Automated booking and payment processing</w:t>
      </w:r>
    </w:p>
    <w:p w14:paraId="40C0ADD5" w14:textId="27D7ABB8" w:rsidR="0008187A" w:rsidRDefault="0008187A"/>
    <w:sectPr w:rsidR="000818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F4EA4"/>
    <w:multiLevelType w:val="multilevel"/>
    <w:tmpl w:val="786A0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7A6515"/>
    <w:multiLevelType w:val="multilevel"/>
    <w:tmpl w:val="6960F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B3A67"/>
    <w:multiLevelType w:val="multilevel"/>
    <w:tmpl w:val="7DC8F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8053CB"/>
    <w:multiLevelType w:val="multilevel"/>
    <w:tmpl w:val="96A6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6743FC"/>
    <w:multiLevelType w:val="multilevel"/>
    <w:tmpl w:val="BCAE0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D27E92"/>
    <w:multiLevelType w:val="multilevel"/>
    <w:tmpl w:val="0AE69A36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E40A43"/>
    <w:multiLevelType w:val="multilevel"/>
    <w:tmpl w:val="CD026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D37389"/>
    <w:multiLevelType w:val="multilevel"/>
    <w:tmpl w:val="582E5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5454B2"/>
    <w:multiLevelType w:val="multilevel"/>
    <w:tmpl w:val="07FCA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82050E"/>
    <w:multiLevelType w:val="multilevel"/>
    <w:tmpl w:val="2E828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316A84"/>
    <w:multiLevelType w:val="hybridMultilevel"/>
    <w:tmpl w:val="12FEFF70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E533BF8"/>
    <w:multiLevelType w:val="multilevel"/>
    <w:tmpl w:val="AD342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195452"/>
    <w:multiLevelType w:val="multilevel"/>
    <w:tmpl w:val="12D27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F387A61"/>
    <w:multiLevelType w:val="multilevel"/>
    <w:tmpl w:val="662AD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0D0E69"/>
    <w:multiLevelType w:val="multilevel"/>
    <w:tmpl w:val="177EB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424266">
    <w:abstractNumId w:val="13"/>
  </w:num>
  <w:num w:numId="2" w16cid:durableId="1911692627">
    <w:abstractNumId w:val="8"/>
  </w:num>
  <w:num w:numId="3" w16cid:durableId="1153528585">
    <w:abstractNumId w:val="3"/>
  </w:num>
  <w:num w:numId="4" w16cid:durableId="1571772181">
    <w:abstractNumId w:val="11"/>
  </w:num>
  <w:num w:numId="5" w16cid:durableId="1074862729">
    <w:abstractNumId w:val="11"/>
    <w:lvlOverride w:ilvl="1">
      <w:lvl w:ilvl="1">
        <w:numFmt w:val="decimal"/>
        <w:lvlText w:val="%2."/>
        <w:lvlJc w:val="left"/>
      </w:lvl>
    </w:lvlOverride>
  </w:num>
  <w:num w:numId="6" w16cid:durableId="1784302976">
    <w:abstractNumId w:val="0"/>
  </w:num>
  <w:num w:numId="7" w16cid:durableId="702635218">
    <w:abstractNumId w:val="12"/>
  </w:num>
  <w:num w:numId="8" w16cid:durableId="1256983248">
    <w:abstractNumId w:val="5"/>
  </w:num>
  <w:num w:numId="9" w16cid:durableId="1352144153">
    <w:abstractNumId w:val="14"/>
  </w:num>
  <w:num w:numId="10" w16cid:durableId="1546791569">
    <w:abstractNumId w:val="1"/>
  </w:num>
  <w:num w:numId="11" w16cid:durableId="107747529">
    <w:abstractNumId w:val="6"/>
  </w:num>
  <w:num w:numId="12" w16cid:durableId="693114101">
    <w:abstractNumId w:val="2"/>
  </w:num>
  <w:num w:numId="13" w16cid:durableId="1014842721">
    <w:abstractNumId w:val="4"/>
  </w:num>
  <w:num w:numId="14" w16cid:durableId="1991515503">
    <w:abstractNumId w:val="9"/>
  </w:num>
  <w:num w:numId="15" w16cid:durableId="423112107">
    <w:abstractNumId w:val="7"/>
  </w:num>
  <w:num w:numId="16" w16cid:durableId="211466920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6CA"/>
    <w:rsid w:val="00027EF3"/>
    <w:rsid w:val="0008187A"/>
    <w:rsid w:val="00171CE6"/>
    <w:rsid w:val="00321A3F"/>
    <w:rsid w:val="00616C88"/>
    <w:rsid w:val="006E3912"/>
    <w:rsid w:val="006F4204"/>
    <w:rsid w:val="007E423A"/>
    <w:rsid w:val="008076AE"/>
    <w:rsid w:val="00881ADE"/>
    <w:rsid w:val="00994E03"/>
    <w:rsid w:val="00AA76F6"/>
    <w:rsid w:val="00B27DAD"/>
    <w:rsid w:val="00BE3527"/>
    <w:rsid w:val="00C52726"/>
    <w:rsid w:val="00C73E1D"/>
    <w:rsid w:val="00CA03B7"/>
    <w:rsid w:val="00D051B5"/>
    <w:rsid w:val="00D44793"/>
    <w:rsid w:val="00D9469F"/>
    <w:rsid w:val="00EF3A99"/>
    <w:rsid w:val="00F546CA"/>
    <w:rsid w:val="00F6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228EA7B"/>
  <w15:chartTrackingRefBased/>
  <w15:docId w15:val="{08DBDD6E-55AC-4974-A418-C85C0A5EE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46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03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03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03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32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0HY1tyzid7Mvp22c6PzmVXA0oHI-wlCo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583</Words>
  <Characters>3328</Characters>
  <Application>Microsoft Office Word</Application>
  <DocSecurity>4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raj</dc:creator>
  <cp:keywords/>
  <dc:description/>
  <cp:lastModifiedBy>naveen raj</cp:lastModifiedBy>
  <cp:revision>2</cp:revision>
  <dcterms:created xsi:type="dcterms:W3CDTF">2024-11-14T16:45:00Z</dcterms:created>
  <dcterms:modified xsi:type="dcterms:W3CDTF">2024-11-14T16:45:00Z</dcterms:modified>
</cp:coreProperties>
</file>