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D2A3F" w14:textId="77777777" w:rsidR="000C609F" w:rsidRPr="000C609F" w:rsidRDefault="000C609F" w:rsidP="000C609F">
      <w:r w:rsidRPr="000C609F">
        <w:t>As a Business Analyst, here are a few user stories with acceptance criteria based on the provided "Employee Information" dashboard screenshot:</w:t>
      </w:r>
    </w:p>
    <w:p w14:paraId="3E9A7B0B" w14:textId="77777777" w:rsidR="000C609F" w:rsidRPr="000C609F" w:rsidRDefault="000C609F" w:rsidP="000C609F">
      <w:r w:rsidRPr="000C609F">
        <w:pict w14:anchorId="20E98AD5">
          <v:rect id="_x0000_i1061" style="width:0;height:1.5pt" o:hralign="center" o:hrstd="t" o:hrnoshade="t" o:hr="t" fillcolor="#1b1c1d" stroked="f"/>
        </w:pict>
      </w:r>
    </w:p>
    <w:p w14:paraId="476F2BC3" w14:textId="77777777" w:rsidR="000C609F" w:rsidRPr="000C609F" w:rsidRDefault="000C609F" w:rsidP="000C609F">
      <w:r w:rsidRPr="000C609F">
        <w:t>User Story 1: Search for Employee Information</w:t>
      </w:r>
    </w:p>
    <w:p w14:paraId="0EEEBEB8" w14:textId="77777777" w:rsidR="000C609F" w:rsidRPr="000C609F" w:rsidRDefault="000C609F" w:rsidP="000C609F">
      <w:pPr>
        <w:numPr>
          <w:ilvl w:val="0"/>
          <w:numId w:val="1"/>
        </w:numPr>
      </w:pPr>
      <w:r w:rsidRPr="000C609F">
        <w:t>As a HR Administrator</w:t>
      </w:r>
    </w:p>
    <w:p w14:paraId="78175B61" w14:textId="77777777" w:rsidR="000C609F" w:rsidRPr="000C609F" w:rsidRDefault="000C609F" w:rsidP="000C609F">
      <w:pPr>
        <w:numPr>
          <w:ilvl w:val="0"/>
          <w:numId w:val="1"/>
        </w:numPr>
      </w:pPr>
      <w:r w:rsidRPr="000C609F">
        <w:t>I want to be able to search for specific employee information using various criteria</w:t>
      </w:r>
    </w:p>
    <w:p w14:paraId="33197D78" w14:textId="77777777" w:rsidR="000C609F" w:rsidRPr="000C609F" w:rsidRDefault="000C609F" w:rsidP="000C609F">
      <w:pPr>
        <w:numPr>
          <w:ilvl w:val="0"/>
          <w:numId w:val="1"/>
        </w:numPr>
      </w:pPr>
      <w:r w:rsidRPr="000C609F">
        <w:t>So that I can quickly find and manage employee records.</w:t>
      </w:r>
    </w:p>
    <w:p w14:paraId="73EF275A" w14:textId="77777777" w:rsidR="000C609F" w:rsidRPr="000C609F" w:rsidRDefault="000C609F" w:rsidP="000C609F">
      <w:r w:rsidRPr="000C609F">
        <w:t>Acceptance Criteria:</w:t>
      </w:r>
    </w:p>
    <w:p w14:paraId="38C5A1D4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10DE1EDB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enter text into the "Employee Name" field (e.g., "John Doe")</w:t>
      </w:r>
    </w:p>
    <w:p w14:paraId="34526D0F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592EA673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all employees whose names match the entered text.</w:t>
      </w:r>
    </w:p>
    <w:p w14:paraId="6DB466FC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3CDFD040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enter an "Employee Id" (e.g., "12345")</w:t>
      </w:r>
    </w:p>
    <w:p w14:paraId="71450715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002D96AF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the employee with the matching Employee Id.</w:t>
      </w:r>
    </w:p>
    <w:p w14:paraId="6FFA7A55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77340903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select an "Employment Status" from the dropdown (e.g., "Active")</w:t>
      </w:r>
    </w:p>
    <w:p w14:paraId="224AA32A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24624B77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only employees with the selected employment status.</w:t>
      </w:r>
    </w:p>
    <w:p w14:paraId="69F5D976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17A47DC7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select "Current Employees Only" from the "Include" dropdown</w:t>
      </w:r>
    </w:p>
    <w:p w14:paraId="1C7A0314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0FD4CA32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only current employees.</w:t>
      </w:r>
    </w:p>
    <w:p w14:paraId="715D8EEB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2D40B466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lastRenderedPageBreak/>
        <w:t>When I enter a "Supervisor Name" (e.g., "Jane Smith")</w:t>
      </w:r>
    </w:p>
    <w:p w14:paraId="26557D9B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38C060E7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all employees who report to the entered supervisor.</w:t>
      </w:r>
    </w:p>
    <w:p w14:paraId="47523D3B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3903ECEE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select a "Job Title" from the dropdown (e.g., "Software Engineer")</w:t>
      </w:r>
    </w:p>
    <w:p w14:paraId="66A540E6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6CB79A9C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all employees with the selected job title.</w:t>
      </w:r>
    </w:p>
    <w:p w14:paraId="5AB33174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277D26CE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select a "Sub Unit" from the dropdown (e.g., "Marketing")</w:t>
      </w:r>
    </w:p>
    <w:p w14:paraId="07466363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325F896F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all employees belonging to the selected sub unit.</w:t>
      </w:r>
    </w:p>
    <w:p w14:paraId="16283135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Given I am on the "Employee Information" dashboard</w:t>
      </w:r>
    </w:p>
    <w:p w14:paraId="1EF4757A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When I combine multiple search criteria (e.g., Employee Name and Employment Status)</w:t>
      </w:r>
    </w:p>
    <w:p w14:paraId="234B9E24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And I click the "Search" button</w:t>
      </w:r>
    </w:p>
    <w:p w14:paraId="26FE963C" w14:textId="77777777" w:rsidR="000C609F" w:rsidRPr="000C609F" w:rsidRDefault="000C609F" w:rsidP="000C609F">
      <w:pPr>
        <w:numPr>
          <w:ilvl w:val="0"/>
          <w:numId w:val="2"/>
        </w:numPr>
      </w:pPr>
      <w:r w:rsidRPr="000C609F">
        <w:t>Then the results table should display employees that match all specified criteria.</w:t>
      </w:r>
    </w:p>
    <w:p w14:paraId="0FD63665" w14:textId="77777777" w:rsidR="000C609F" w:rsidRPr="000C609F" w:rsidRDefault="000C609F" w:rsidP="000C609F">
      <w:r w:rsidRPr="000C609F">
        <w:pict w14:anchorId="3A7FD6E2">
          <v:rect id="_x0000_i1062" style="width:0;height:1.5pt" o:hralign="center" o:hrstd="t" o:hrnoshade="t" o:hr="t" fillcolor="#1b1c1d" stroked="f"/>
        </w:pict>
      </w:r>
    </w:p>
    <w:p w14:paraId="27F175D1" w14:textId="77777777" w:rsidR="000C609F" w:rsidRPr="000C609F" w:rsidRDefault="000C609F" w:rsidP="000C609F">
      <w:r w:rsidRPr="000C609F">
        <w:t>User Story 2: Reset Search Filters</w:t>
      </w:r>
    </w:p>
    <w:p w14:paraId="7541A472" w14:textId="77777777" w:rsidR="000C609F" w:rsidRPr="000C609F" w:rsidRDefault="000C609F" w:rsidP="000C609F">
      <w:pPr>
        <w:numPr>
          <w:ilvl w:val="0"/>
          <w:numId w:val="3"/>
        </w:numPr>
      </w:pPr>
      <w:r w:rsidRPr="000C609F">
        <w:t>As a HR Administrator</w:t>
      </w:r>
    </w:p>
    <w:p w14:paraId="724E9B3A" w14:textId="77777777" w:rsidR="000C609F" w:rsidRPr="000C609F" w:rsidRDefault="000C609F" w:rsidP="000C609F">
      <w:pPr>
        <w:numPr>
          <w:ilvl w:val="0"/>
          <w:numId w:val="3"/>
        </w:numPr>
      </w:pPr>
      <w:r w:rsidRPr="000C609F">
        <w:t>I want to be able to clear all applied search filters</w:t>
      </w:r>
    </w:p>
    <w:p w14:paraId="4CA5FCFA" w14:textId="77777777" w:rsidR="000C609F" w:rsidRPr="000C609F" w:rsidRDefault="000C609F" w:rsidP="000C609F">
      <w:pPr>
        <w:numPr>
          <w:ilvl w:val="0"/>
          <w:numId w:val="3"/>
        </w:numPr>
      </w:pPr>
      <w:r w:rsidRPr="000C609F">
        <w:t>So that I can start a new search easily without manually clearing each field.</w:t>
      </w:r>
    </w:p>
    <w:p w14:paraId="16E6D4DF" w14:textId="77777777" w:rsidR="000C609F" w:rsidRPr="000C609F" w:rsidRDefault="000C609F" w:rsidP="000C609F">
      <w:r w:rsidRPr="000C609F">
        <w:t>Acceptance Criteria:</w:t>
      </w:r>
    </w:p>
    <w:p w14:paraId="30811E84" w14:textId="77777777" w:rsidR="000C609F" w:rsidRPr="000C609F" w:rsidRDefault="000C609F" w:rsidP="000C609F">
      <w:pPr>
        <w:numPr>
          <w:ilvl w:val="0"/>
          <w:numId w:val="4"/>
        </w:numPr>
      </w:pPr>
      <w:r w:rsidRPr="000C609F">
        <w:t>Given I have entered values in one or more search fields (e.g., Employee Name, Employment Status)</w:t>
      </w:r>
    </w:p>
    <w:p w14:paraId="647C8DEF" w14:textId="77777777" w:rsidR="000C609F" w:rsidRPr="000C609F" w:rsidRDefault="000C609F" w:rsidP="000C609F">
      <w:pPr>
        <w:numPr>
          <w:ilvl w:val="0"/>
          <w:numId w:val="4"/>
        </w:numPr>
      </w:pPr>
      <w:r w:rsidRPr="000C609F">
        <w:t>When I click the "Reset" button</w:t>
      </w:r>
    </w:p>
    <w:p w14:paraId="195DFDD1" w14:textId="77777777" w:rsidR="000C609F" w:rsidRPr="000C609F" w:rsidRDefault="000C609F" w:rsidP="000C609F">
      <w:pPr>
        <w:numPr>
          <w:ilvl w:val="0"/>
          <w:numId w:val="4"/>
        </w:numPr>
      </w:pPr>
      <w:r w:rsidRPr="000C609F">
        <w:lastRenderedPageBreak/>
        <w:t>Then all search fields should be cleared and revert to their default states (e.g., empty text fields, "-- Select --" for dropdowns).</w:t>
      </w:r>
    </w:p>
    <w:p w14:paraId="45DEF54B" w14:textId="77777777" w:rsidR="000C609F" w:rsidRPr="000C609F" w:rsidRDefault="000C609F" w:rsidP="000C609F">
      <w:pPr>
        <w:numPr>
          <w:ilvl w:val="0"/>
          <w:numId w:val="4"/>
        </w:numPr>
      </w:pPr>
      <w:r w:rsidRPr="000C609F">
        <w:t>And the displayed records should revert to the default view (e.g., all 161 records found before any filters were applied).</w:t>
      </w:r>
    </w:p>
    <w:p w14:paraId="15752B32" w14:textId="77777777" w:rsidR="000C609F" w:rsidRPr="000C609F" w:rsidRDefault="000C609F" w:rsidP="000C609F">
      <w:r w:rsidRPr="000C609F">
        <w:pict w14:anchorId="55637D35">
          <v:rect id="_x0000_i1063" style="width:0;height:1.5pt" o:hralign="center" o:hrstd="t" o:hrnoshade="t" o:hr="t" fillcolor="#1b1c1d" stroked="f"/>
        </w:pict>
      </w:r>
    </w:p>
    <w:p w14:paraId="4B06D4B0" w14:textId="77777777" w:rsidR="000C609F" w:rsidRPr="000C609F" w:rsidRDefault="000C609F" w:rsidP="000C609F">
      <w:r w:rsidRPr="000C609F">
        <w:t>User Story 3: Add New Employee</w:t>
      </w:r>
    </w:p>
    <w:p w14:paraId="601A2E44" w14:textId="77777777" w:rsidR="000C609F" w:rsidRPr="000C609F" w:rsidRDefault="000C609F" w:rsidP="000C609F">
      <w:pPr>
        <w:numPr>
          <w:ilvl w:val="0"/>
          <w:numId w:val="5"/>
        </w:numPr>
      </w:pPr>
      <w:r w:rsidRPr="000C609F">
        <w:t>As a HR Administrator</w:t>
      </w:r>
    </w:p>
    <w:p w14:paraId="676DC7BC" w14:textId="77777777" w:rsidR="000C609F" w:rsidRPr="000C609F" w:rsidRDefault="000C609F" w:rsidP="000C609F">
      <w:pPr>
        <w:numPr>
          <w:ilvl w:val="0"/>
          <w:numId w:val="5"/>
        </w:numPr>
      </w:pPr>
      <w:r w:rsidRPr="000C609F">
        <w:t>I want to be able to add new employee records to the system</w:t>
      </w:r>
    </w:p>
    <w:p w14:paraId="799459C0" w14:textId="77777777" w:rsidR="000C609F" w:rsidRPr="000C609F" w:rsidRDefault="000C609F" w:rsidP="000C609F">
      <w:pPr>
        <w:numPr>
          <w:ilvl w:val="0"/>
          <w:numId w:val="5"/>
        </w:numPr>
      </w:pPr>
      <w:r w:rsidRPr="000C609F">
        <w:t>So that I can maintain an up-to-date employee database.</w:t>
      </w:r>
    </w:p>
    <w:p w14:paraId="4B440E84" w14:textId="77777777" w:rsidR="000C609F" w:rsidRPr="000C609F" w:rsidRDefault="000C609F" w:rsidP="000C609F">
      <w:r w:rsidRPr="000C609F">
        <w:t>Acceptance Criteria:</w:t>
      </w:r>
    </w:p>
    <w:p w14:paraId="0CEDA9DC" w14:textId="77777777" w:rsidR="000C609F" w:rsidRPr="000C609F" w:rsidRDefault="000C609F" w:rsidP="000C609F">
      <w:pPr>
        <w:numPr>
          <w:ilvl w:val="0"/>
          <w:numId w:val="6"/>
        </w:numPr>
      </w:pPr>
      <w:r w:rsidRPr="000C609F">
        <w:t>Given I am on the "Employee Information" dashboard</w:t>
      </w:r>
    </w:p>
    <w:p w14:paraId="149A107A" w14:textId="77777777" w:rsidR="000C609F" w:rsidRPr="000C609F" w:rsidRDefault="000C609F" w:rsidP="000C609F">
      <w:pPr>
        <w:numPr>
          <w:ilvl w:val="0"/>
          <w:numId w:val="6"/>
        </w:numPr>
      </w:pPr>
      <w:r w:rsidRPr="000C609F">
        <w:t>When I click the "+ Add" button</w:t>
      </w:r>
    </w:p>
    <w:p w14:paraId="7576CA98" w14:textId="77777777" w:rsidR="000C609F" w:rsidRPr="000C609F" w:rsidRDefault="000C609F" w:rsidP="000C609F">
      <w:pPr>
        <w:numPr>
          <w:ilvl w:val="0"/>
          <w:numId w:val="6"/>
        </w:numPr>
      </w:pPr>
      <w:r w:rsidRPr="000C609F">
        <w:t>Then a new form or modal should appear allowing me to enter new employee details (e.g., Employee Name, Employee ID, Employment Status, etc.).</w:t>
      </w:r>
    </w:p>
    <w:p w14:paraId="694724D9" w14:textId="77777777" w:rsidR="000C609F" w:rsidRPr="000C609F" w:rsidRDefault="000C609F" w:rsidP="000C609F">
      <w:pPr>
        <w:numPr>
          <w:ilvl w:val="0"/>
          <w:numId w:val="6"/>
        </w:numPr>
      </w:pPr>
      <w:r w:rsidRPr="000C609F">
        <w:t>And upon successful submission of the new employee details, the new employee should appear in the employee records table, and the "Records Found" count should update accordingly.</w:t>
      </w:r>
    </w:p>
    <w:p w14:paraId="695D8DF1" w14:textId="77777777" w:rsidR="000C609F" w:rsidRPr="000C609F" w:rsidRDefault="000C609F" w:rsidP="000C609F">
      <w:pPr>
        <w:numPr>
          <w:ilvl w:val="0"/>
          <w:numId w:val="6"/>
        </w:numPr>
      </w:pPr>
      <w:r w:rsidRPr="000C609F">
        <w:t>And an appropriate success message should be displayed to confirm the addition.</w:t>
      </w:r>
    </w:p>
    <w:p w14:paraId="451B5315" w14:textId="77777777" w:rsidR="000C609F" w:rsidRPr="000C609F" w:rsidRDefault="000C609F" w:rsidP="000C609F">
      <w:r w:rsidRPr="000C609F">
        <w:pict w14:anchorId="64C743AD">
          <v:rect id="_x0000_i1064" style="width:0;height:1.5pt" o:hralign="center" o:hrstd="t" o:hrnoshade="t" o:hr="t" fillcolor="#1b1c1d" stroked="f"/>
        </w:pict>
      </w:r>
    </w:p>
    <w:p w14:paraId="444F221F" w14:textId="77777777" w:rsidR="000C609F" w:rsidRPr="000C609F" w:rsidRDefault="000C609F" w:rsidP="000C609F">
      <w:r w:rsidRPr="000C609F">
        <w:t>User Story 4: Edit Existing Employee Information</w:t>
      </w:r>
    </w:p>
    <w:p w14:paraId="2ADCE2C5" w14:textId="77777777" w:rsidR="000C609F" w:rsidRPr="000C609F" w:rsidRDefault="000C609F" w:rsidP="000C609F">
      <w:pPr>
        <w:numPr>
          <w:ilvl w:val="0"/>
          <w:numId w:val="7"/>
        </w:numPr>
      </w:pPr>
      <w:r w:rsidRPr="000C609F">
        <w:t>As a HR Administrator</w:t>
      </w:r>
    </w:p>
    <w:p w14:paraId="76F45B6E" w14:textId="77777777" w:rsidR="000C609F" w:rsidRPr="000C609F" w:rsidRDefault="000C609F" w:rsidP="000C609F">
      <w:pPr>
        <w:numPr>
          <w:ilvl w:val="0"/>
          <w:numId w:val="7"/>
        </w:numPr>
      </w:pPr>
      <w:r w:rsidRPr="000C609F">
        <w:t>I want to be able to modify the details of an existing employee</w:t>
      </w:r>
    </w:p>
    <w:p w14:paraId="17649030" w14:textId="77777777" w:rsidR="000C609F" w:rsidRPr="000C609F" w:rsidRDefault="000C609F" w:rsidP="000C609F">
      <w:pPr>
        <w:numPr>
          <w:ilvl w:val="0"/>
          <w:numId w:val="7"/>
        </w:numPr>
      </w:pPr>
      <w:r w:rsidRPr="000C609F">
        <w:t>So that I can correct errors or update information as it changes.</w:t>
      </w:r>
    </w:p>
    <w:p w14:paraId="07FC336B" w14:textId="77777777" w:rsidR="000C609F" w:rsidRPr="000C609F" w:rsidRDefault="000C609F" w:rsidP="000C609F">
      <w:r w:rsidRPr="000C609F">
        <w:t>Acceptance Criteria:</w:t>
      </w:r>
    </w:p>
    <w:p w14:paraId="714D4943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t>Given I am on the "Employee Information" dashboard</w:t>
      </w:r>
    </w:p>
    <w:p w14:paraId="3D0094CA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t>And I see a list of employee records</w:t>
      </w:r>
    </w:p>
    <w:p w14:paraId="5A58D030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t>When I click the "Edit" (pencil icon) button next to an employee record</w:t>
      </w:r>
    </w:p>
    <w:p w14:paraId="1C37B43B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lastRenderedPageBreak/>
        <w:t>Then a form or modal should appear pre-populated with the existing details of that employee.</w:t>
      </w:r>
    </w:p>
    <w:p w14:paraId="2009F967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t>And I should be able to modify the editable fields.</w:t>
      </w:r>
    </w:p>
    <w:p w14:paraId="39B1A036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t>And upon successful submission of the updated details, the employee's information in the table should reflect the changes.</w:t>
      </w:r>
    </w:p>
    <w:p w14:paraId="6E5C0F81" w14:textId="77777777" w:rsidR="000C609F" w:rsidRPr="000C609F" w:rsidRDefault="000C609F" w:rsidP="000C609F">
      <w:pPr>
        <w:numPr>
          <w:ilvl w:val="0"/>
          <w:numId w:val="8"/>
        </w:numPr>
      </w:pPr>
      <w:r w:rsidRPr="000C609F">
        <w:t>And an appropriate success message should be displayed to confirm the update.</w:t>
      </w:r>
    </w:p>
    <w:p w14:paraId="5CCBCA89" w14:textId="77777777" w:rsidR="000C609F" w:rsidRPr="000C609F" w:rsidRDefault="000C609F" w:rsidP="000C609F">
      <w:r w:rsidRPr="000C609F">
        <w:pict w14:anchorId="4B7C337E">
          <v:rect id="_x0000_i1065" style="width:0;height:1.5pt" o:hralign="center" o:hrstd="t" o:hrnoshade="t" o:hr="t" fillcolor="#1b1c1d" stroked="f"/>
        </w:pict>
      </w:r>
    </w:p>
    <w:p w14:paraId="1125E195" w14:textId="77777777" w:rsidR="000C609F" w:rsidRPr="000C609F" w:rsidRDefault="000C609F" w:rsidP="000C609F">
      <w:r w:rsidRPr="000C609F">
        <w:t>User Story 5: Delete Employee Record</w:t>
      </w:r>
    </w:p>
    <w:p w14:paraId="754BD59C" w14:textId="77777777" w:rsidR="000C609F" w:rsidRPr="000C609F" w:rsidRDefault="000C609F" w:rsidP="000C609F">
      <w:pPr>
        <w:numPr>
          <w:ilvl w:val="0"/>
          <w:numId w:val="9"/>
        </w:numPr>
      </w:pPr>
      <w:r w:rsidRPr="000C609F">
        <w:t>As a HR Administrator</w:t>
      </w:r>
    </w:p>
    <w:p w14:paraId="794EC29F" w14:textId="77777777" w:rsidR="000C609F" w:rsidRPr="000C609F" w:rsidRDefault="000C609F" w:rsidP="000C609F">
      <w:pPr>
        <w:numPr>
          <w:ilvl w:val="0"/>
          <w:numId w:val="9"/>
        </w:numPr>
      </w:pPr>
      <w:r w:rsidRPr="000C609F">
        <w:t>I want to be able to remove an employee record from the system</w:t>
      </w:r>
    </w:p>
    <w:p w14:paraId="5D8D3ED4" w14:textId="77777777" w:rsidR="000C609F" w:rsidRPr="000C609F" w:rsidRDefault="000C609F" w:rsidP="000C609F">
      <w:pPr>
        <w:numPr>
          <w:ilvl w:val="0"/>
          <w:numId w:val="9"/>
        </w:numPr>
      </w:pPr>
      <w:r w:rsidRPr="000C609F">
        <w:t>So that I can keep the employee database accurate and free of outdated or incorrect entries.</w:t>
      </w:r>
    </w:p>
    <w:p w14:paraId="0EB0289B" w14:textId="77777777" w:rsidR="000C609F" w:rsidRPr="000C609F" w:rsidRDefault="000C609F" w:rsidP="000C609F">
      <w:r w:rsidRPr="000C609F">
        <w:t>Acceptance Criteria:</w:t>
      </w:r>
    </w:p>
    <w:p w14:paraId="171270C4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Given I am on the "Employee Information" dashboard</w:t>
      </w:r>
    </w:p>
    <w:p w14:paraId="397CDA5B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And I see a list of employee records</w:t>
      </w:r>
    </w:p>
    <w:p w14:paraId="05D1B605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When I click the "Delete" (trash can icon) button next to an employee record</w:t>
      </w:r>
    </w:p>
    <w:p w14:paraId="594092F0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Then a confirmation dialog should appear asking me to confirm the deletion.</w:t>
      </w:r>
    </w:p>
    <w:p w14:paraId="1D51F913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And if I confirm the deletion, the employee record should be removed from the table.</w:t>
      </w:r>
    </w:p>
    <w:p w14:paraId="6CCD195A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And the "Records Found" count should decrease by one.</w:t>
      </w:r>
    </w:p>
    <w:p w14:paraId="13528E87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And an appropriate success message should be displayed to confirm the deletion.</w:t>
      </w:r>
    </w:p>
    <w:p w14:paraId="61329C32" w14:textId="77777777" w:rsidR="000C609F" w:rsidRPr="000C609F" w:rsidRDefault="000C609F" w:rsidP="000C609F">
      <w:pPr>
        <w:numPr>
          <w:ilvl w:val="0"/>
          <w:numId w:val="10"/>
        </w:numPr>
      </w:pPr>
      <w:r w:rsidRPr="000C609F">
        <w:t>And if I cancel the deletion, the employee record should remain in the table.</w:t>
      </w:r>
    </w:p>
    <w:p w14:paraId="6D9F0B1E" w14:textId="77777777" w:rsidR="000C609F" w:rsidRPr="000C609F" w:rsidRDefault="000C609F" w:rsidP="000C609F">
      <w:r w:rsidRPr="000C609F">
        <w:pict w14:anchorId="76D034F9">
          <v:rect id="_x0000_i1066" style="width:0;height:1.5pt" o:hralign="center" o:hrstd="t" o:hrnoshade="t" o:hr="t" fillcolor="#1b1c1d" stroked="f"/>
        </w:pict>
      </w:r>
    </w:p>
    <w:p w14:paraId="6EB4D38E" w14:textId="77777777" w:rsidR="00F614DB" w:rsidRDefault="00F614DB"/>
    <w:sectPr w:rsidR="00F6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54F57"/>
    <w:multiLevelType w:val="multilevel"/>
    <w:tmpl w:val="2B1A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1497"/>
    <w:multiLevelType w:val="multilevel"/>
    <w:tmpl w:val="4B7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714DF"/>
    <w:multiLevelType w:val="multilevel"/>
    <w:tmpl w:val="CA4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35FE1"/>
    <w:multiLevelType w:val="multilevel"/>
    <w:tmpl w:val="F282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49B6"/>
    <w:multiLevelType w:val="multilevel"/>
    <w:tmpl w:val="449C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D79AB"/>
    <w:multiLevelType w:val="multilevel"/>
    <w:tmpl w:val="D9E8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34DF0"/>
    <w:multiLevelType w:val="multilevel"/>
    <w:tmpl w:val="816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50428"/>
    <w:multiLevelType w:val="multilevel"/>
    <w:tmpl w:val="4A9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D35F5"/>
    <w:multiLevelType w:val="multilevel"/>
    <w:tmpl w:val="8A82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72B1B"/>
    <w:multiLevelType w:val="multilevel"/>
    <w:tmpl w:val="D0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709748">
    <w:abstractNumId w:val="4"/>
  </w:num>
  <w:num w:numId="2" w16cid:durableId="1070033205">
    <w:abstractNumId w:val="9"/>
  </w:num>
  <w:num w:numId="3" w16cid:durableId="1603369145">
    <w:abstractNumId w:val="8"/>
  </w:num>
  <w:num w:numId="4" w16cid:durableId="1022558218">
    <w:abstractNumId w:val="2"/>
  </w:num>
  <w:num w:numId="5" w16cid:durableId="447159915">
    <w:abstractNumId w:val="1"/>
  </w:num>
  <w:num w:numId="6" w16cid:durableId="939408726">
    <w:abstractNumId w:val="3"/>
  </w:num>
  <w:num w:numId="7" w16cid:durableId="115682321">
    <w:abstractNumId w:val="7"/>
  </w:num>
  <w:num w:numId="8" w16cid:durableId="734084858">
    <w:abstractNumId w:val="6"/>
  </w:num>
  <w:num w:numId="9" w16cid:durableId="742795196">
    <w:abstractNumId w:val="5"/>
  </w:num>
  <w:num w:numId="10" w16cid:durableId="1163935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09F"/>
    <w:rsid w:val="000C609F"/>
    <w:rsid w:val="00713186"/>
    <w:rsid w:val="00C2260F"/>
    <w:rsid w:val="00DF4A8B"/>
    <w:rsid w:val="00F6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25AC"/>
  <w15:chartTrackingRefBased/>
  <w15:docId w15:val="{60FAB2C0-0EC1-474F-B795-086C25F26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Achutuni, Geetha</dc:creator>
  <cp:keywords/>
  <dc:description/>
  <cp:lastModifiedBy>Achutuni, Geetha</cp:lastModifiedBy>
  <cp:revision>1</cp:revision>
  <dcterms:created xsi:type="dcterms:W3CDTF">2025-05-29T10:02:00Z</dcterms:created>
  <dcterms:modified xsi:type="dcterms:W3CDTF">2025-05-29T10:03:00Z</dcterms:modified>
</cp:coreProperties>
</file>