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AA" w:rsidRPr="000A5DAA" w:rsidRDefault="000A5DAA">
      <w:pPr>
        <w:rPr>
          <w:sz w:val="32"/>
          <w:szCs w:val="32"/>
        </w:rPr>
      </w:pPr>
      <w:r w:rsidRPr="000A5DAA">
        <w:rPr>
          <w:sz w:val="32"/>
          <w:szCs w:val="32"/>
        </w:rPr>
        <w:t>Descriptive statistics of the variables</w:t>
      </w:r>
    </w:p>
    <w:p w:rsidR="000A5DAA" w:rsidRDefault="000A5DAA">
      <w:bookmarkStart w:id="0" w:name="_GoBack"/>
      <w:bookmarkEnd w:id="0"/>
    </w:p>
    <w:p w:rsidR="000A5DAA" w:rsidRDefault="000A5DAA"/>
    <w:p w:rsidR="000A5DAA" w:rsidRDefault="000A5DAA"/>
    <w:p w:rsidR="00CC2D03" w:rsidRDefault="00843F79">
      <w:r>
        <w:rPr>
          <w:noProof/>
        </w:rPr>
        <w:drawing>
          <wp:inline distT="0" distB="0" distL="0" distR="0" wp14:anchorId="5EA197A0" wp14:editId="6AA4BB1B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843F79"/>
    <w:p w:rsidR="00843F79" w:rsidRDefault="00843F79">
      <w:r>
        <w:rPr>
          <w:noProof/>
        </w:rPr>
        <w:lastRenderedPageBreak/>
        <w:drawing>
          <wp:inline distT="0" distB="0" distL="0" distR="0" wp14:anchorId="13C1573E" wp14:editId="702E645C">
            <wp:extent cx="5731510" cy="3813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843F79"/>
    <w:p w:rsidR="00843F79" w:rsidRDefault="00843F79">
      <w:r>
        <w:rPr>
          <w:noProof/>
        </w:rPr>
        <w:drawing>
          <wp:inline distT="0" distB="0" distL="0" distR="0" wp14:anchorId="1F8BF23F" wp14:editId="026EF6C2">
            <wp:extent cx="5731510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843F79"/>
    <w:p w:rsidR="00843F79" w:rsidRDefault="00843F79">
      <w:r>
        <w:rPr>
          <w:noProof/>
        </w:rPr>
        <w:lastRenderedPageBreak/>
        <w:drawing>
          <wp:inline distT="0" distB="0" distL="0" distR="0" wp14:anchorId="4DB6FD1A" wp14:editId="1D693969">
            <wp:extent cx="5731510" cy="3844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843F79">
      <w:r>
        <w:rPr>
          <w:noProof/>
        </w:rPr>
        <w:drawing>
          <wp:inline distT="0" distB="0" distL="0" distR="0" wp14:anchorId="744B78A4" wp14:editId="56A0794A">
            <wp:extent cx="5731510" cy="3851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594566">
      <w:r>
        <w:rPr>
          <w:noProof/>
        </w:rPr>
        <w:lastRenderedPageBreak/>
        <w:drawing>
          <wp:inline distT="0" distB="0" distL="0" distR="0" wp14:anchorId="50335751" wp14:editId="529DAD34">
            <wp:extent cx="5731510" cy="3761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9" w:rsidRDefault="00843F79"/>
    <w:p w:rsidR="00843F79" w:rsidRDefault="00843F79"/>
    <w:p w:rsidR="000A5DAA" w:rsidRDefault="000A5DAA"/>
    <w:p w:rsidR="000A5DAA" w:rsidRPr="000A5DAA" w:rsidRDefault="000A5DAA">
      <w:pPr>
        <w:rPr>
          <w:sz w:val="32"/>
          <w:szCs w:val="32"/>
        </w:rPr>
      </w:pPr>
      <w:r w:rsidRPr="000A5DAA">
        <w:rPr>
          <w:sz w:val="32"/>
          <w:szCs w:val="32"/>
        </w:rPr>
        <w:t>Class distribution of target variable.</w:t>
      </w:r>
    </w:p>
    <w:p w:rsidR="000A5DAA" w:rsidRDefault="000A5DAA"/>
    <w:p w:rsidR="000A5DAA" w:rsidRDefault="000A5DAA"/>
    <w:p w:rsidR="000A5DAA" w:rsidRDefault="000A5DAA"/>
    <w:p w:rsidR="000A5DAA" w:rsidRDefault="000A5DAA">
      <w:r>
        <w:rPr>
          <w:noProof/>
        </w:rPr>
        <w:lastRenderedPageBreak/>
        <w:drawing>
          <wp:inline distT="0" distB="0" distL="0" distR="0" wp14:anchorId="1DCD9A43" wp14:editId="67B53DC7">
            <wp:extent cx="5731510" cy="3230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79"/>
    <w:rsid w:val="000A5DAA"/>
    <w:rsid w:val="00225599"/>
    <w:rsid w:val="00594566"/>
    <w:rsid w:val="00623474"/>
    <w:rsid w:val="00843F79"/>
    <w:rsid w:val="0088797F"/>
    <w:rsid w:val="00B7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DCA"/>
  <w15:chartTrackingRefBased/>
  <w15:docId w15:val="{E4671A9A-F505-4CED-B9DE-4261E966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P</dc:creator>
  <cp:keywords/>
  <dc:description/>
  <cp:lastModifiedBy>Srini P</cp:lastModifiedBy>
  <cp:revision>2</cp:revision>
  <dcterms:created xsi:type="dcterms:W3CDTF">2017-09-07T11:19:00Z</dcterms:created>
  <dcterms:modified xsi:type="dcterms:W3CDTF">2017-09-07T11:34:00Z</dcterms:modified>
</cp:coreProperties>
</file>