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BDD9" w14:textId="4DCFDBC2" w:rsidR="00547414" w:rsidRDefault="00740A7A">
      <w:r>
        <w:t xml:space="preserve">A smart health prediction system can help people to take care of their health which is also connected to the nearest healthcare centers. As we know that there are many patients who are </w:t>
      </w:r>
      <w:r w:rsidR="0042104A">
        <w:t xml:space="preserve">unable to access the healthcare services due to various reasons like unavailable of appointments and other. </w:t>
      </w:r>
      <w:r w:rsidR="00B41741">
        <w:t xml:space="preserve">So, this healthcare prediction system can help the patients to solve the problem by </w:t>
      </w:r>
      <w:r w:rsidR="00821D2A">
        <w:t xml:space="preserve">giving instant healthcare advice and guiding them from </w:t>
      </w:r>
      <w:r w:rsidR="009E1C0B">
        <w:t>a</w:t>
      </w:r>
      <w:r w:rsidR="00821D2A">
        <w:t xml:space="preserve"> </w:t>
      </w:r>
      <w:r w:rsidR="009E1C0B">
        <w:t>licensed medical practitioner</w:t>
      </w:r>
      <w:r w:rsidR="00821D2A">
        <w:t>.</w:t>
      </w:r>
    </w:p>
    <w:p w14:paraId="4AF60B76" w14:textId="5C228994" w:rsidR="00821D2A" w:rsidRDefault="00821D2A"/>
    <w:p w14:paraId="75BA212D" w14:textId="44E5FCB4" w:rsidR="00A87321" w:rsidRDefault="00F348FE">
      <w:r>
        <w:t xml:space="preserve">The smart health prediction application is an online consultation system for users. In which the system is filled with huge amount of healthcare </w:t>
      </w:r>
      <w:r w:rsidR="009E1C0B">
        <w:t>data (</w:t>
      </w:r>
      <w:r>
        <w:t xml:space="preserve">symptoms and diseases or health issues associated with those symptoms). </w:t>
      </w:r>
      <w:r w:rsidR="00A87321">
        <w:t xml:space="preserve">So, when a user enters their symptoms and medical problems, the application uses the data mining process to retrieve the data from the database and finds the most accurate match of illness/disease related to those symptoms. It is a </w:t>
      </w:r>
      <w:r w:rsidR="00691D2C">
        <w:t>user-friendly</w:t>
      </w:r>
      <w:r w:rsidR="00A87321">
        <w:t xml:space="preserve"> interface which collects the data from the user which should be in English format, so that it uses the keywords to find the disease.</w:t>
      </w:r>
    </w:p>
    <w:p w14:paraId="56A9F17D" w14:textId="77777777" w:rsidR="00A87321" w:rsidRDefault="00A87321"/>
    <w:p w14:paraId="3404D932" w14:textId="4D23CD55" w:rsidR="00821D2A" w:rsidRDefault="00B00F79">
      <w:r>
        <w:t>Therefore, the app also provides the contact information of various medical specialists and practitioners with whom the patients can easily connect using this platform.</w:t>
      </w:r>
      <w:r w:rsidR="009E1C0B">
        <w:t xml:space="preserve"> </w:t>
      </w:r>
    </w:p>
    <w:sectPr w:rsidR="0082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7A"/>
    <w:rsid w:val="0042104A"/>
    <w:rsid w:val="00547414"/>
    <w:rsid w:val="00691D2C"/>
    <w:rsid w:val="00740A7A"/>
    <w:rsid w:val="00821D2A"/>
    <w:rsid w:val="009E1C0B"/>
    <w:rsid w:val="00A87321"/>
    <w:rsid w:val="00B00F79"/>
    <w:rsid w:val="00B41741"/>
    <w:rsid w:val="00F3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33AE6"/>
  <w15:chartTrackingRefBased/>
  <w15:docId w15:val="{0D9C3E1B-9F3F-0749-9287-FE0CF504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Ganesh</dc:creator>
  <cp:keywords/>
  <dc:description/>
  <cp:lastModifiedBy>Tummala, Ganesh</cp:lastModifiedBy>
  <cp:revision>3</cp:revision>
  <dcterms:created xsi:type="dcterms:W3CDTF">2022-02-10T21:23:00Z</dcterms:created>
  <dcterms:modified xsi:type="dcterms:W3CDTF">2022-02-10T22:17:00Z</dcterms:modified>
</cp:coreProperties>
</file>