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lang w:val="en-IN"/>
        </w:rPr>
        <w:t xml:space="preserve">                     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EXPEREIMENT-1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Title - CONSTRUCTOR OVERLOADING 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1.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</w:p>
    <w:p>
      <w:pPr>
        <w:numPr>
          <w:ilvl w:val="0"/>
          <w:numId w:val="0"/>
        </w:numPr>
        <w:ind w:firstLine="220" w:firstLine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public class Cons{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int id;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String name;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int rollno;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Cons(int i,String n){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id = i;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name = n;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}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Cons(int i,String n,int r){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id = i;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name = n;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rollno=r;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}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public void display()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System.out.println(id+" "+name+" "+rollno);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}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public static void main(String args[]){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Cons c1 = new Cons(58,"Valli");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Cons c2 = new Cons(68,"Varna",05);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c1.display();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c2.display();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}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}  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4962525" cy="1393190"/>
            <wp:effectExtent l="0" t="0" r="9525" b="16510"/>
            <wp:docPr id="1" name="Picture 1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2.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ALGORITHM-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Write the class , inside the class declare the variable a,s,id with the respective datatypes.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a parameterized void method named “hello” with parameter id in it.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Inside the method print the id along with the statement “Hello World”.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another parameterized void method named “hello” but with different parameters a,s.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And print the two parameters.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 the main() , create an object for the class.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Call the methods with the object created, and pass values in the methods.  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class Demo2{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int a;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String s;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int id;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void hello(int id){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System.out.println("Hello World" +id);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void hello(int a,String s){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System.out.println("id is " +a);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System.out.println("name is " +s);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static void main(String args[]){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Demo2 d=new Demo2();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d.hello(58);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d.hello(5,"Aishwarya");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} 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4415155" cy="1132840"/>
            <wp:effectExtent l="0" t="0" r="4445" b="10160"/>
            <wp:docPr id="2" name="Picture 2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3.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Student{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String name;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Student(String n){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name = n;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Student(){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name = "unknown";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public void printName(){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System.out.println(name);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public static void main(String[] args){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Student a = new Student("Valli");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Student b = new Student();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a.printName();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b.printName();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4676775" cy="1238250"/>
            <wp:effectExtent l="0" t="0" r="9525" b="0"/>
            <wp:docPr id="3" name="Picture 3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         </w:t>
      </w:r>
      <w:r>
        <w:rPr>
          <w:lang w:val="en-IN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EXPEREIMENT-2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Title - METHOD OVERLOADING AND OVERRIDING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1.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Start{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void sum(int a,int b){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System.out.println((a+b));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int div(int a,int b){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return a/b;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Calculate extends Start{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int mul(int a,int b){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return a*b;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void sum(int a,int b){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System.out.println((a-b));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class Demo4{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static void main(String args[]){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Calculate s=new Calculate();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s.sum(50,10);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System.out.println(s.mul(61,57));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System.out.println(s.div(10,2));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172710" cy="1170940"/>
            <wp:effectExtent l="0" t="0" r="8890" b="10160"/>
            <wp:docPr id="4" name="Picture 4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2.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Pets{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String s="Dog";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String s1="cat";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String s2="Rabbit";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void Display(){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System.out.println("PETS -");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 "+s);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 "+s1);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 "+s2);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Wild extends Pets{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String a="Tiger";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String b="Lion";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String c="leopard";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void display(){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System.out.println("WILD -");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 "+a);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 "+b);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 "+c);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class Demo5{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static void main(String args[]){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Wild w=new Wild();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w.Display();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3772535" cy="1209675"/>
            <wp:effectExtent l="0" t="0" r="18415" b="9525"/>
            <wp:docPr id="5" name="Picture 5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3.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class Jungles{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public void Wild(){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System.out.println("Tiger");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System.out.println("Lion");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void Wild(String s,String s1){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 "+s);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 "+s1);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public class Jungle extends Jungles{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void Sum(int a,int b){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int c=a+b;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System.out.println("Sum = "+c);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void Sums(int z,int y){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int x=z*y;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System.out.println("Multiply = "+x);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static void main(String args[]){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Jungle j=new Jungle();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j.Wild();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j.Wild("Leopard","Cheetah");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j.Sum(10,20);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4944110" cy="1533525"/>
            <wp:effectExtent l="0" t="0" r="8890" b="9525"/>
            <wp:docPr id="6" name="Picture 6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ind w:firstLine="2249" w:firstLineChars="70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EXPEREIMENT-3</w:t>
      </w:r>
    </w:p>
    <w:p>
      <w:pPr>
        <w:ind w:firstLine="2249" w:firstLineChars="70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Title - ENCAPSULATION AND INHERITANCE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Encapsulation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SCS{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private int sapid,salary;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//private double no;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String f1="Kalpana rangra";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String e1="krangra@ddn.upes.ac.in";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String f2="Dhirendra kumar";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String e2="dkumar@ddn.upes.ac.in";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String f3="Hitesh kumar";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String e3="hkumar@ddn.upes.ac.in";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String f4="Sunil kumar";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String e4="skumar@ddn.upes.ac.in";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void Setsalary(int salary){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System.out.println("SALARY - 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System.out.println(this.salary=salary);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void Setsapid(int sapid){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System.out.println("SAPID - 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System.out.println(this.sapid=sapid);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int getsalary(){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return salary;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int getsapid(){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return sapid;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Dept extends SCS{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void Cyber(){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System.out.println("CYBERNETICS -");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System.out.println("JAVA - " +f2);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System.out.println("email- " +e2);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System.out.println("SPM - " +f1);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System.out.println("email- " +e1);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System.out.println("Build &amp; Release - " +f3);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System.out.println("email- " +e3);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Dept1 extends Dept{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void Noncyber(){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System.out.println("NON-CYBER -");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System.out.println("Electronics - " +f4);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System.out.println("email- " +e4);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class Encapdemo extends Dept1{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static void main(String args[]){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Encapdemo e=new Encapdemo();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e.Cyber();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e.Noncyber();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e.Setsalary(25000);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e.Setsapid(50006589);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e.getsalary();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e.getsapid();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4705985" cy="2820035"/>
            <wp:effectExtent l="0" t="0" r="18415" b="18415"/>
            <wp:docPr id="7" name="Picture 7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7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Inheritance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ALGORITHM-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a class named “Sum” and declare the variable c.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a parameterized ”int” method named “sum” and declare the variable a,b in the method.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Inside the method add the two variables a,b and assign to the variable c.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And return the value c with “this” keyword.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Now create another class “Multiply” and inherit the Sum class in it.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Declare the variable z.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the parameterized “int” method named”multi” with x,y variables declared.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Inside this method multiply the both x,y values and assign it into the z variable.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Return the variable z using “this” keyword.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Now in the public class “Yum” inherit the “Multiply” class.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an object for the Yum and call the methods that were written above inside the printing statement.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Sum{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int c;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int sum(int a,int b){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c=a+b;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return (this.c);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Multiply extends Sum{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int z;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int multi(int x,int y){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z=x*y;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return (this.z);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class Yum extends Multiply{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static void main(String args[]){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Yum y=new Yum();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System.out.println(y.sum(10,25));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System.out.println(y.multi(51,10));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095875" cy="1638300"/>
            <wp:effectExtent l="0" t="0" r="9525" b="0"/>
            <wp:docPr id="8" name="Picture 8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20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ind w:firstLine="2249" w:firstLineChars="70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EXPEREIMENT-4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Title - BANK MANAGEMENT SYSTEM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ExBank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private String accno;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private String name;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private long balance;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Scanner KB=new Scanner(System.in);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//method to open an account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void openAccount()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{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System.out.print("Enter Account No: 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accno=KB.next();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System.out.print("Enter Name: 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name=KB.next();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System.out.print("Enter Balance: 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balance=KB.nextLong();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//method to display account details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void showAccount()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{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System.out.println(accno+","+name+","+balance);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//method to deposit money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void deposit()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long amt;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System.out.println("Enter Amount U Want to Deposit : 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amt=KB.nextLong();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balance=balance+amt;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//method to withdraw money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void withdrawal()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long amt;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System.out.println("Enter Amount U Want to withdraw : 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amt=KB.nextLong();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if(balance&gt;=amt)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{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balance=balance-amt;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else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System.out.println("Less Balance..Transaction Failed..");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//method to search an account number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boolean search(String acn)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{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if(accno.equals(acn))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{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showAccount();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return(true);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return(false);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Bank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{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static void main(String args[])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Scanner KB=new Scanner(System.in);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//create initial accounts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System.out.print("How Many Customer U Want to Input : 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int n=KB.nextInt();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ExBank  C[]=new ExBank[n];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for(int i=0;i&lt;C.length;i++)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{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C[i]=new ExBank();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C[i].openAccount();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//run loop until menu 5 is not pressed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int ch;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do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System.out.println("Main Menu 1.Display 2.Search 3.Deposit 4.Withdrawal 5.Exit");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System.out.println("Ur Choice :");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ch=KB.nextInt();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switch(ch)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{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case 1: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for(int i=0;i&lt;C.length;i++)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C[i].showAccount();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break;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case 2: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System.out.print("Enter Account No U Want to Search...: 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String acn=KB.next();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boolean found=false;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for(int i=0;i&lt;C.length;i++)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{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found=C[i].search(acn);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if(found)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break;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if(!found)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System.out.println("Search Failed..Account Not Exist..");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break;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case 3: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System.out.print("Enter Account No : 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acn=KB.next();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found=false;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for(int i=0;i&lt;C.length;i++)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{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found=C[i].search(acn);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if(found)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C[i].deposit();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break;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if(!found)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System.out.println("Search Failed..Account Not Exist..");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break;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case 4: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System.out.print("Enter Account No : 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acn=KB.next();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found=false;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for(int i=0;i&lt;C.length;i++)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{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found=C[i].search(acn);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if(found)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C[i].withdrawal();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Break;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if(!found)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System.out.println("Search Failed..Account Not Exist..");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break;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case 5: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System.out.println("Good Bye..");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break;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while(ch!=5);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4563110" cy="6734810"/>
            <wp:effectExtent l="0" t="0" r="8890" b="8890"/>
            <wp:docPr id="22" name="Picture 22" descr="Screenshot 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 (79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ind w:firstLine="1767" w:firstLineChars="55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EXPEREIMENT-5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Title - EXCEPTIONS AND THREADS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1.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ALGORITHM-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First import the thread package in the program.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Write the class and inherit the Thread using “extends” keyword.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the run() method and open the loop.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Implement the “for” loop inside the run method-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For(int i=1;i&lt;=10; i++)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Inside the loop implement the try &amp; catch exception.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Inside the exception call the sleep method (time value in it) with the Thread. </w:t>
      </w:r>
    </w:p>
    <w:p>
      <w:pPr>
        <w:numPr>
          <w:numId w:val="0"/>
        </w:numPr>
        <w:ind w:leftChars="0" w:firstLine="420" w:firstLineChars="1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try {</w:t>
      </w:r>
    </w:p>
    <w:p>
      <w:pPr>
        <w:numPr>
          <w:numId w:val="0"/>
        </w:numPr>
        <w:ind w:leftChars="0" w:firstLine="700" w:firstLineChars="2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Thread.sleep(1000);</w:t>
      </w:r>
    </w:p>
    <w:p>
      <w:pPr>
        <w:numPr>
          <w:numId w:val="0"/>
        </w:numPr>
        <w:ind w:leftChars="0" w:firstLine="700" w:firstLineChars="2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}catch(InterruptedException e){}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After the exception, print the value of “ i ” in the for loop.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Close the brackets of the method.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Now in the main(), create an object for the class and call the start() method with the object created, to call the run method. 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import java.lang.Thread;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class Threads1 extends Thread{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void run(){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for(int i=1;i&lt;=10;i++)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try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Thread.sleep(1000);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      }catch(InterruptedException e){}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       System.out.println("Threads :" +i);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static void main(String args[])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Threads1 th=new Threads1();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th.start();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4772025" cy="2114550"/>
            <wp:effectExtent l="0" t="0" r="9525" b="0"/>
            <wp:docPr id="9" name="Picture 9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2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2.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import java.lang.Thread;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MyThread extends Thread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static Thread mt;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void run()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for(int i=1;i&lt;=5;i++)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try{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mt.join(2000);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Thread.sleep(1000);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}catch(InterruptedException e){}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System.out.println("ChildThread");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Threads5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static void main(String args[])throws InterruptedException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MyThread th=new MyThread();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th.start();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MyThread.mt=Thread.currentThread();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for(int i=1;i&lt;=5;i++)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      try{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Thread.sleep(1000);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}catch(InterruptedException e){}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System.out.println("ParentThread");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5201285" cy="2304415"/>
            <wp:effectExtent l="0" t="0" r="18415" b="635"/>
            <wp:docPr id="10" name="Picture 10" descr="Screenshot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24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3.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import java.lang.Thread;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Hello extends Thread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public void run()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for(int i=1;i&lt;=5;i++)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try{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Thread.sleep(1000);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}catch(InterruptedException e){}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System.out.println("HELLO");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}}}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Hi extends Thread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void run()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for(int i=1;i&lt;=5;i++)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try{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Thread.sleep(1000);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}catch(InterruptedException e){}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System.out.println("HI");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class Threads2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 public static void main(String args[])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Hello h=new Hello();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h.start();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Hi h1=new Hi();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h1.start();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4020185" cy="2095500"/>
            <wp:effectExtent l="0" t="0" r="18415" b="0"/>
            <wp:docPr id="12" name="Picture 12" descr="Screenshot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26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540" w:firstLineChars="700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</w:t>
      </w:r>
    </w:p>
    <w:p>
      <w:pPr>
        <w:ind w:firstLine="1540" w:firstLineChars="70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EXPEREIMENT-6</w:t>
      </w:r>
    </w:p>
    <w:p>
      <w:pPr>
        <w:ind w:firstLine="2249" w:firstLineChars="70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Title - AWT Frames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1.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import java.awt.*;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import java.awt.event.WindowEvent;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import java.awt.event.WindowListener;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Tab extends Frame implements WindowListener{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Label l1;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TextField tf;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Button btn;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public void windowActivated(WindowEvent e) {}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public void windowClosed(WindowEvent e) {}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public void windowClosing(WindowEvent e) {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dispose();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}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public void windowDeactivated(WindowEvent e) {}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public void windowDeiconified(WindowEvent e) {}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public void windowIconified(WindowEvent e) {}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public void windowOpened(WindowEvent arg0) {}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Tab(){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setLayout(new FlowLayout());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l1=new Label("Enter Name");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tf=new TextField(15);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btn=new Button("submit");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add(l1);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add(tf);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add(btn);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setSize(300,300);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setVisible(true);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addWindowListener(this);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static void main(String args[])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Tab t=new Tab();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029835" cy="752475"/>
            <wp:effectExtent l="0" t="0" r="18415" b="9525"/>
            <wp:docPr id="11" name="Picture 11" descr="Screenshot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52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2781935" cy="2829560"/>
            <wp:effectExtent l="0" t="0" r="18415" b="8890"/>
            <wp:docPr id="13" name="Picture 13" descr="Screenshot (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53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2.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import java.awt.*;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import java.awt.event.WindowEvent;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import java.awt.event.WindowListener;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Tab1 extends Frame implements WindowListener{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Label l1;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TextField tf;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Button b1,b2,b3,b4,b5;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public void windowActivated(WindowEvent e) {}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public void windowClosed(WindowEvent e) {}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public void windowClosing(WindowEvent e) {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dispose();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}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public void windowDeactivated(WindowEvent e) {}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public void windowDeiconified(WindowEvent e) {}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public void windowIconified(WindowEvent e) {}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public void windowOpened(WindowEvent arg0) {}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Tab1(){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setLayout(new FlowLayout());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l1=new Label("Enter Name");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tf=new TextField(15);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b1=new Button("North");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b2=new Button("South");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b3=new Button("West");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b4=new Button("East");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b5=new Button("submit");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add(l1);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add(tf);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add(b1,"North");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add(b2,"South");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add(b3,"West");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add(b4,"East");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add(b5);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setSize(300,300);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setVisible(true);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addWindowListener(this);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static void main(String args[])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Tab1 t=new Tab1();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591175" cy="657225"/>
            <wp:effectExtent l="0" t="0" r="9525" b="9525"/>
            <wp:docPr id="14" name="Picture 14" descr="Screenshot (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55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2791460" cy="2943860"/>
            <wp:effectExtent l="0" t="0" r="8890" b="8890"/>
            <wp:docPr id="15" name="Picture 15" descr="Screenshot (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56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3.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import java.awt.*;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import javax.swing.*;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import java.awt.event.*;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class Program extends Frame implements ActionListener{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Button b1,b2;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Program()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setLayout(new FlowLayout());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b1=new Button("click");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b2=new Button("hello");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add(b1);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add(b2);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setSize(300,300);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setVisible(true);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b1.addActionListener(this);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b2.addActionListener(this);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void actionPerformed(ActionEvent ae)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if(ae.getSource()==b1)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System.out.println(" YOUR SELECTED 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if(ae.getSource()==b2)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 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JOptionPane.showMessageDialog(null,"Better Luck next Time");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static void main(String args[])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new Program();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5582285" cy="1133475"/>
            <wp:effectExtent l="0" t="0" r="18415" b="9525"/>
            <wp:docPr id="16" name="Picture 16" descr="Screenshot (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58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5567045" cy="2282825"/>
            <wp:effectExtent l="0" t="0" r="14605" b="3175"/>
            <wp:docPr id="17" name="Picture 17" descr="Screenshot (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(59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ind w:firstLine="2249" w:firstLineChars="70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EXPEREIMENT-7</w:t>
      </w:r>
    </w:p>
    <w:p>
      <w:pPr>
        <w:ind w:firstLine="2249" w:firstLineChars="70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Title - File IO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1.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import java.io.*;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Filedemo{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public static void main(String args[])throws IOException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File f=new File("data.txt");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System.out.println(f.exists());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f.createNewFile();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System.out.println(f.exists());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//For Folder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File f1=new File("data");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System.out.println(f1.exists());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f1.mkdir();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System.out.println(f1.exists());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4658360" cy="1200150"/>
            <wp:effectExtent l="0" t="0" r="8890" b="0"/>
            <wp:docPr id="18" name="Picture 18" descr="Screenshot 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(65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5272405" cy="1520825"/>
            <wp:effectExtent l="0" t="0" r="4445" b="3175"/>
            <wp:docPr id="19" name="Picture 19" descr="Screenshot 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(66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2.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import java.io.*;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import java.lang.*;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File1{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static void main(String args[]){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File f=new File("data");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try{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if(f.isDirectory())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String[] str=f.list();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for(int i=0;i&lt;str.length;i++)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Thread.sleep(500);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System.out.println(str[i]);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else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 System.out.println("Isn't Directory");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}catch(Exception e){System.out.println(e.getMessage());}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273675" cy="1627505"/>
            <wp:effectExtent l="0" t="0" r="3175" b="10795"/>
            <wp:docPr id="20" name="Picture 20" descr="Screenshot 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(70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343525" cy="1666240"/>
            <wp:effectExtent l="0" t="0" r="9525" b="10160"/>
            <wp:docPr id="21" name="Picture 21" descr="Screenshot 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(69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3.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import java.io.*;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class File2{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static void main(String args[]) throws Exception{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FileOutputStream f=new FileOutputStream("data.txt",true);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DataInputStream dis=new DataInputStream(System.in);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char ch;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while((ch=(char)dis.read())!='*')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f.write(ch);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5420360" cy="1218565"/>
            <wp:effectExtent l="0" t="0" r="8890" b="635"/>
            <wp:docPr id="23" name="Picture 23" descr="Screenshot 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(73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5271135" cy="3547110"/>
            <wp:effectExtent l="0" t="0" r="5715" b="15240"/>
            <wp:docPr id="24" name="Picture 24" descr="Screenshot (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(74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D40B5E"/>
    <w:multiLevelType w:val="singleLevel"/>
    <w:tmpl w:val="95D40B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16346EC"/>
    <w:multiLevelType w:val="singleLevel"/>
    <w:tmpl w:val="016346E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C7E00FC"/>
    <w:multiLevelType w:val="singleLevel"/>
    <w:tmpl w:val="0C7E00F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F4E6BF3"/>
    <w:multiLevelType w:val="singleLevel"/>
    <w:tmpl w:val="2F4E6BF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63310"/>
    <w:rsid w:val="0D413C7F"/>
    <w:rsid w:val="114744FC"/>
    <w:rsid w:val="22197195"/>
    <w:rsid w:val="28E73189"/>
    <w:rsid w:val="2B2A03C4"/>
    <w:rsid w:val="2D417BFF"/>
    <w:rsid w:val="2FC02090"/>
    <w:rsid w:val="3056427D"/>
    <w:rsid w:val="31CE7B27"/>
    <w:rsid w:val="380242F6"/>
    <w:rsid w:val="3A6D1B10"/>
    <w:rsid w:val="3DD55B6E"/>
    <w:rsid w:val="3F0B49B0"/>
    <w:rsid w:val="450F2E75"/>
    <w:rsid w:val="46E95FE2"/>
    <w:rsid w:val="4D5C3C3A"/>
    <w:rsid w:val="50363310"/>
    <w:rsid w:val="586163A4"/>
    <w:rsid w:val="589375DB"/>
    <w:rsid w:val="59F27C9C"/>
    <w:rsid w:val="5B0E04D1"/>
    <w:rsid w:val="656B2816"/>
    <w:rsid w:val="68295744"/>
    <w:rsid w:val="6D292FD5"/>
    <w:rsid w:val="6D68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1647</Words>
  <Characters>11660</Characters>
  <Lines>0</Lines>
  <Paragraphs>0</Paragraphs>
  <TotalTime>3</TotalTime>
  <ScaleCrop>false</ScaleCrop>
  <LinksUpToDate>false</LinksUpToDate>
  <CharactersWithSpaces>15819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2019-04-19T13:00:00Z</dcterms:created>
  <dc:creator>500060228</dc:creator>
  <cp:lastModifiedBy>500060228</cp:lastModifiedBy>
  <dcterms:modified xsi:type="dcterms:W3CDTF">2019-04-29T07:11:38Z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