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>Ch</w:t>
      </w:r>
      <w:r w:rsidR="0003092F">
        <w:t>eck CLI  version Command : ng --version</w:t>
      </w:r>
    </w:p>
    <w:p w:rsidR="004E1D68" w:rsidRDefault="004E1D68" w:rsidP="004E1D68">
      <w:r>
        <w:t xml:space="preserve">Uninstall Command :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@angular/cli</w:t>
      </w:r>
    </w:p>
    <w:p w:rsidR="004E1D68" w:rsidRDefault="004E1D68" w:rsidP="004E1D68">
      <w:r>
        <w:t xml:space="preserve">Clean Command :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CLI</w:t>
      </w:r>
      <w:r>
        <w:t xml:space="preserve"> :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E45F9D" w:rsidRPr="00E45F9D" w:rsidRDefault="00E45F9D" w:rsidP="004E1D68">
      <w:r w:rsidRPr="00E45F9D">
        <w:t xml:space="preserve">ng new </w:t>
      </w:r>
      <w:proofErr w:type="spellStart"/>
      <w:r w:rsidRPr="00E45F9D">
        <w:t>ProjectName</w:t>
      </w:r>
      <w:proofErr w:type="spellEnd"/>
    </w:p>
    <w:p w:rsidR="00E45F9D" w:rsidRDefault="00E45F9D" w:rsidP="004E1D68">
      <w:pP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r w:rsidRPr="009C7F71">
        <w:rPr>
          <w:rFonts w:ascii="Consolas" w:hAnsi="Consolas" w:cs="Consolas"/>
          <w:color w:val="24292E"/>
          <w:sz w:val="15"/>
          <w:szCs w:val="15"/>
        </w:rPr>
        <w:t>ng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</w:p>
    <w:p w:rsidR="00E54F3F" w:rsidRDefault="00E54F3F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r>
        <w:rPr>
          <w:rFonts w:ascii="Consolas" w:hAnsi="Consolas" w:cs="Consolas"/>
          <w:color w:val="24292E"/>
          <w:sz w:val="15"/>
          <w:szCs w:val="15"/>
        </w:rPr>
        <w:t>ng serve –port 4203</w:t>
      </w:r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/  </w:t>
      </w:r>
      <w:r w:rsidRPr="00D220D4">
        <w:t>can</w:t>
      </w:r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lastRenderedPageBreak/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/font-awesome.min.css"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P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BrowserAnimationsModule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"@angular/platform-browser/animations"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&lt;ng-template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&lt;/ng-template&gt;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'./app.component.css'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D45880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2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2477A6" w:rsidRDefault="00D45880">
      <w:hyperlink r:id="rId13" w:history="1">
        <w:r w:rsidR="002477A6"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D45880">
      <w:hyperlink r:id="rId14" w:history="1">
        <w:r w:rsidR="00692F5D">
          <w:rPr>
            <w:rStyle w:val="Hyperlink"/>
          </w:rPr>
          <w:t>https://github.com/abacritt/angularx-social-login</w:t>
        </w:r>
      </w:hyperlink>
    </w:p>
    <w:p w:rsidR="001B6458" w:rsidRDefault="00D45880">
      <w:hyperlink r:id="rId15" w:history="1">
        <w:r w:rsidR="001B6458"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pPr>
        <w:rPr>
          <w:rFonts w:ascii="Arial" w:hAnsi="Arial" w:cs="Arial"/>
          <w:sz w:val="15"/>
          <w:szCs w:val="15"/>
          <w:shd w:val="clear" w:color="auto" w:fill="FAFAFA"/>
        </w:rPr>
      </w:pPr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3C1267" w:rsidRDefault="003C1267">
      <w:pPr>
        <w:rPr>
          <w:rFonts w:ascii="Arial" w:hAnsi="Arial" w:cs="Arial"/>
          <w:sz w:val="15"/>
          <w:szCs w:val="15"/>
          <w:shd w:val="clear" w:color="auto" w:fill="FAFAFA"/>
        </w:rPr>
      </w:pPr>
    </w:p>
    <w:p w:rsidR="003C1267" w:rsidRDefault="00D45880">
      <w:hyperlink r:id="rId16" w:history="1">
        <w:r w:rsidR="003C1267">
          <w:rPr>
            <w:rStyle w:val="Hyperlink"/>
          </w:rPr>
          <w:t>https://code-maze.com/authentication-aspnetcore-jwt-1/</w:t>
        </w:r>
      </w:hyperlink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Social login and authentication module for Angular 7 (supports Angular 4+). 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r>
        <w:rPr>
          <w:rFonts w:ascii="Segoe UI" w:hAnsi="Segoe UI" w:cs="Segoe UI"/>
          <w:color w:val="24292E"/>
          <w:sz w:val="20"/>
          <w:szCs w:val="20"/>
        </w:rPr>
        <w:t>. Can be extended to other providers also.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7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lastRenderedPageBreak/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declarations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imports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providers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provide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bootstrap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selector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selector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./demo.component.css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&gt;{{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 xml:space="preserve">&gt;{{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scope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scope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Google-OAuth-Client-Id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lastRenderedPageBreak/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id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provider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Facebook-App-Id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8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ng serve</w:t>
      </w:r>
    </w:p>
    <w:p w:rsidR="00BF6E26" w:rsidRDefault="00BF6E26"/>
    <w:p w:rsidR="00525D6A" w:rsidRDefault="00525D6A"/>
    <w:p w:rsidR="00525D6A" w:rsidRDefault="00525D6A">
      <w:r>
        <w:t>Interceptor</w:t>
      </w:r>
    </w:p>
    <w:p w:rsidR="00525D6A" w:rsidRDefault="00525D6A"/>
    <w:p w:rsidR="00525D6A" w:rsidRDefault="00525D6A">
      <w:r w:rsidRPr="00525D6A">
        <w:t>ng g class token-interceptor</w:t>
      </w:r>
    </w:p>
    <w:p w:rsidR="00525D6A" w:rsidRDefault="00525D6A"/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 Injectable, Injector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'@angular/core'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</w:t>
      </w:r>
      <w:proofErr w:type="spellEnd"/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'@angular/common/http'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 Observable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/add/observable/throw'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/add/operator/catch'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HttpInterceptor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/connect/token'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LocalStorageService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intercept(request: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&gt;, next: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 Observable&lt;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>&gt;&gt;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.oauthService.getAccessToken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request.url.indexOf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.publicAPI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=== -1)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request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Authorization: </w:t>
      </w:r>
      <w:r>
        <w:rPr>
          <w:rFonts w:ascii="Consolas" w:hAnsi="Consolas" w:cs="Consolas"/>
          <w:color w:val="A31515"/>
          <w:sz w:val="19"/>
          <w:szCs w:val="19"/>
        </w:rPr>
        <w:t xml:space="preserve">`Bearer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token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next.handle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(request);</w:t>
      </w:r>
    </w:p>
    <w:p w:rsidR="00525D6A" w:rsidRDefault="00525D6A" w:rsidP="0052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25D6A" w:rsidRDefault="00525D6A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78B" w:rsidRDefault="000E378B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0E378B" w:rsidRDefault="000E378B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storage services</w:t>
      </w:r>
    </w:p>
    <w:p w:rsidR="005B1286" w:rsidRDefault="005B1286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interceptor</w:t>
      </w:r>
    </w:p>
    <w:p w:rsidR="005B1286" w:rsidRDefault="005B1286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Added </w:t>
      </w:r>
    </w:p>
    <w:p w:rsidR="00EB3E4A" w:rsidRDefault="00EB3E4A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EB3E4A" w:rsidRDefault="00EB3E4A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EB3E4A" w:rsidRDefault="00EB3E4A" w:rsidP="00525D6A">
      <w:pPr>
        <w:rPr>
          <w:rFonts w:ascii="Consolas" w:hAnsi="Consolas" w:cs="Consolas"/>
          <w:color w:val="000000"/>
          <w:sz w:val="19"/>
          <w:szCs w:val="19"/>
        </w:rPr>
      </w:pPr>
    </w:p>
    <w:p w:rsidR="00EB3E4A" w:rsidRDefault="00EB3E4A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@angular/</w:t>
      </w:r>
      <w:proofErr w:type="spellStart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cdk</w:t>
      </w:r>
      <w:proofErr w:type="spellEnd"/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3962A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–</w:t>
      </w:r>
      <w:r w:rsidRPr="00EB3E4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save</w:t>
      </w: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3962AD" w:rsidRPr="00D316C5" w:rsidRDefault="003962AD" w:rsidP="00D316C5">
      <w:pPr>
        <w:pStyle w:val="Heading2"/>
        <w:rPr>
          <w:bdr w:val="none" w:sz="0" w:space="0" w:color="auto" w:frame="1"/>
        </w:rPr>
      </w:pPr>
      <w:r w:rsidRPr="00D316C5">
        <w:rPr>
          <w:bdr w:val="none" w:sz="0" w:space="0" w:color="auto" w:frame="1"/>
        </w:rPr>
        <w:t>Lazing Loading</w:t>
      </w:r>
    </w:p>
    <w:p w:rsidR="003962AD" w:rsidRDefault="003962AD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ng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g module [module-name] </w:t>
      </w:r>
      <w:r w:rsidR="00D316C5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–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routing</w:t>
      </w:r>
    </w:p>
    <w:p w:rsidR="00D316C5" w:rsidRDefault="00D316C5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</w:p>
    <w:p w:rsidR="00D316C5" w:rsidRDefault="00D316C5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1E3D40" w:rsidRDefault="001E3D40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1E3D40" w:rsidRPr="00EB3E4A" w:rsidRDefault="001E3D40" w:rsidP="00EB3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EB3E4A" w:rsidRDefault="00D316C5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module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E3D40" w:rsidRDefault="001E3D40" w:rsidP="00525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() =&gt;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'./pages/web/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web.module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).then(m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m.WebModule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5B1286" w:rsidRDefault="005B1286" w:rsidP="00D316C5">
      <w:pPr>
        <w:pStyle w:val="Heading2"/>
      </w:pPr>
    </w:p>
    <w:p w:rsidR="005B1286" w:rsidRDefault="00D316C5" w:rsidP="00D316C5">
      <w:pPr>
        <w:pStyle w:val="Heading2"/>
      </w:pPr>
      <w:proofErr w:type="spellStart"/>
      <w:r>
        <w:t>Json</w:t>
      </w:r>
      <w:proofErr w:type="spellEnd"/>
      <w:r>
        <w:t xml:space="preserve"> </w:t>
      </w:r>
      <w:proofErr w:type="spellStart"/>
      <w:r>
        <w:t>FileImport</w:t>
      </w:r>
      <w:proofErr w:type="spellEnd"/>
    </w:p>
    <w:p w:rsidR="00D316C5" w:rsidRDefault="00D316C5" w:rsidP="00D3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resolveJsonModule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92F5D" w:rsidRDefault="00D316C5" w:rsidP="00D316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esModuleInterop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316C5" w:rsidRDefault="00D316C5" w:rsidP="00D316C5">
      <w:pPr>
        <w:rPr>
          <w:rFonts w:ascii="Consolas" w:hAnsi="Consolas" w:cs="Consolas"/>
          <w:color w:val="000000"/>
          <w:sz w:val="19"/>
          <w:szCs w:val="19"/>
        </w:rPr>
      </w:pPr>
    </w:p>
    <w:p w:rsidR="00D316C5" w:rsidRDefault="00D316C5" w:rsidP="00D316C5"/>
    <w:p w:rsidR="00692F5D" w:rsidRDefault="00692F5D"/>
    <w:p w:rsidR="00692F5D" w:rsidRDefault="00692F5D"/>
    <w:p w:rsidR="00692F5D" w:rsidRDefault="004E2187" w:rsidP="004E2187">
      <w:pPr>
        <w:pStyle w:val="Heading2"/>
      </w:pPr>
      <w:r>
        <w:lastRenderedPageBreak/>
        <w:t>Read Token</w:t>
      </w:r>
    </w:p>
    <w:p w:rsidR="00431FA1" w:rsidRDefault="00431FA1" w:rsidP="00431FA1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Use </w:t>
      </w:r>
      <w:hyperlink r:id="rId19" w:history="1">
        <w:r>
          <w:rPr>
            <w:rStyle w:val="Hyperlink"/>
            <w:rFonts w:ascii="inherit" w:hAnsi="inherit" w:cs="Arial"/>
            <w:b/>
            <w:bCs/>
            <w:sz w:val="23"/>
            <w:szCs w:val="23"/>
            <w:bdr w:val="none" w:sz="0" w:space="0" w:color="auto" w:frame="1"/>
          </w:rPr>
          <w:t>@auth0/angular-</w:t>
        </w:r>
        <w:proofErr w:type="spellStart"/>
        <w:r>
          <w:rPr>
            <w:rStyle w:val="Hyperlink"/>
            <w:rFonts w:ascii="inherit" w:hAnsi="inherit" w:cs="Arial"/>
            <w:b/>
            <w:bCs/>
            <w:sz w:val="23"/>
            <w:szCs w:val="23"/>
            <w:bdr w:val="none" w:sz="0" w:space="0" w:color="auto" w:frame="1"/>
          </w:rPr>
          <w:t>jwt</w:t>
        </w:r>
        <w:proofErr w:type="spellEnd"/>
      </w:hyperlink>
    </w:p>
    <w:p w:rsidR="00431FA1" w:rsidRDefault="00431FA1" w:rsidP="00431FA1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 xml:space="preserve">Step -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1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Install using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npm</w:t>
      </w:r>
      <w:proofErr w:type="spellEnd"/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install @auth0/angular-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</w:t>
      </w:r>
      <w:proofErr w:type="spellEnd"/>
    </w:p>
    <w:p w:rsidR="00431FA1" w:rsidRDefault="00431FA1" w:rsidP="00431FA1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 xml:space="preserve">Step -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2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Import the package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{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JwtHelperService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} from '@auth0/angular-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';</w:t>
      </w:r>
    </w:p>
    <w:p w:rsidR="00431FA1" w:rsidRDefault="00431FA1" w:rsidP="00431FA1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 xml:space="preserve">Step -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3 :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Create an instance and use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helper = new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JwtHelperService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();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decodedToken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helper.decodeToken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myRawToken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);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 xml:space="preserve">// </w:t>
      </w:r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Other</w:t>
      </w:r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functions</w:t>
      </w:r>
    </w:p>
    <w:p w:rsidR="00431FA1" w:rsidRDefault="00431FA1" w:rsidP="00431FA1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expirationDate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helper.getTokenExpirationDate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myRawToken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);</w:t>
      </w:r>
    </w:p>
    <w:p w:rsidR="00431FA1" w:rsidRDefault="00431FA1" w:rsidP="00431FA1">
      <w:pPr>
        <w:pStyle w:val="HTMLPreformatted"/>
        <w:textAlignment w:val="baseline"/>
        <w:rPr>
          <w:rFonts w:ascii="Consolas" w:hAnsi="Consolas" w:cs="Consolas"/>
        </w:rPr>
      </w:pP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const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isExpired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helper.isTokenExpired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myRawToken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);</w:t>
      </w:r>
    </w:p>
    <w:p w:rsidR="004E2187" w:rsidRDefault="004E2187"/>
    <w:p w:rsidR="004E2187" w:rsidRDefault="004E2187"/>
    <w:p w:rsidR="004E2187" w:rsidRDefault="004E2187"/>
    <w:p w:rsidR="00692F5D" w:rsidRDefault="00692F5D"/>
    <w:p w:rsidR="00692F5D" w:rsidRDefault="00692F5D"/>
    <w:p w:rsidR="00692F5D" w:rsidRDefault="00692F5D" w:rsidP="006E47DB">
      <w:pPr>
        <w:pStyle w:val="Heading2"/>
      </w:pPr>
    </w:p>
    <w:p w:rsidR="006E47DB" w:rsidRDefault="006E47DB" w:rsidP="006E47DB">
      <w:pPr>
        <w:pStyle w:val="Heading2"/>
      </w:pPr>
      <w:r>
        <w:t xml:space="preserve">Host in </w:t>
      </w:r>
      <w:proofErr w:type="spellStart"/>
      <w:r>
        <w:t>iis</w:t>
      </w:r>
      <w:proofErr w:type="spellEnd"/>
    </w:p>
    <w:p w:rsidR="006E47DB" w:rsidRDefault="006E47DB"/>
    <w:p w:rsidR="006E47DB" w:rsidRDefault="006E47DB">
      <w:proofErr w:type="gramStart"/>
      <w:r w:rsidRPr="006E47DB">
        <w:t>ng</w:t>
      </w:r>
      <w:proofErr w:type="gramEnd"/>
      <w:r w:rsidRPr="006E47DB">
        <w:t xml:space="preserve"> build --base-</w:t>
      </w:r>
      <w:proofErr w:type="spellStart"/>
      <w:r w:rsidRPr="006E47DB">
        <w:t>href</w:t>
      </w:r>
      <w:proofErr w:type="spellEnd"/>
      <w:r w:rsidRPr="006E47DB">
        <w:t xml:space="preserve"> "/</w:t>
      </w:r>
      <w:proofErr w:type="spellStart"/>
      <w:r w:rsidRPr="006E47DB">
        <w:t>Tricolor.web</w:t>
      </w:r>
      <w:proofErr w:type="spellEnd"/>
      <w:r w:rsidRPr="006E47DB">
        <w:t>/"</w:t>
      </w:r>
    </w:p>
    <w:p w:rsidR="00145F68" w:rsidRDefault="00145F68"/>
    <w:p w:rsidR="00145F68" w:rsidRDefault="00145F68">
      <w:pP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</w:pPr>
      <w:proofErr w:type="gramStart"/>
      <w: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  <w:t>ng</w:t>
      </w:r>
      <w:proofErr w:type="gramEnd"/>
      <w: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  <w:t xml:space="preserve"> build </w:t>
      </w:r>
      <w:r>
        <w:rPr>
          <w:rStyle w:val="token"/>
          <w:rFonts w:ascii="Courier New" w:hAnsi="Courier New" w:cs="Courier New"/>
          <w:color w:val="032E7A"/>
          <w:sz w:val="27"/>
          <w:szCs w:val="27"/>
          <w:shd w:val="clear" w:color="auto" w:fill="EFF6FF"/>
        </w:rPr>
        <w:t>--</w:t>
      </w:r>
      <w: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  <w:t>base</w:t>
      </w:r>
      <w:r>
        <w:rPr>
          <w:rStyle w:val="token"/>
          <w:rFonts w:ascii="Courier New" w:hAnsi="Courier New" w:cs="Courier New"/>
          <w:color w:val="032E7A"/>
          <w:sz w:val="27"/>
          <w:szCs w:val="27"/>
          <w:shd w:val="clear" w:color="auto" w:fill="EFF6FF"/>
        </w:rPr>
        <w:t>-</w:t>
      </w:r>
      <w:proofErr w:type="spellStart"/>
      <w: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  <w:t>href</w:t>
      </w:r>
      <w:proofErr w:type="spellEnd"/>
      <w: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  <w:t xml:space="preserve"> </w:t>
      </w:r>
      <w:r>
        <w:rPr>
          <w:rStyle w:val="token"/>
          <w:rFonts w:ascii="Courier New" w:hAnsi="Courier New" w:cs="Courier New"/>
          <w:color w:val="00681D"/>
          <w:sz w:val="27"/>
          <w:szCs w:val="27"/>
          <w:shd w:val="clear" w:color="auto" w:fill="EFF6FF"/>
        </w:rPr>
        <w:t>"/</w:t>
      </w:r>
      <w:proofErr w:type="spellStart"/>
      <w:r>
        <w:rPr>
          <w:rStyle w:val="token"/>
          <w:rFonts w:ascii="Courier New" w:hAnsi="Courier New" w:cs="Courier New"/>
          <w:color w:val="00681D"/>
          <w:sz w:val="27"/>
          <w:szCs w:val="27"/>
          <w:shd w:val="clear" w:color="auto" w:fill="EFF6FF"/>
        </w:rPr>
        <w:t>toh</w:t>
      </w:r>
      <w:proofErr w:type="spellEnd"/>
      <w:r>
        <w:rPr>
          <w:rStyle w:val="token"/>
          <w:rFonts w:ascii="Courier New" w:hAnsi="Courier New" w:cs="Courier New"/>
          <w:color w:val="00681D"/>
          <w:sz w:val="27"/>
          <w:szCs w:val="27"/>
          <w:shd w:val="clear" w:color="auto" w:fill="EFF6FF"/>
        </w:rPr>
        <w:t>/"</w:t>
      </w:r>
      <w: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  <w:t xml:space="preserve"> </w:t>
      </w:r>
      <w:r w:rsidR="00EF48C1">
        <w:rPr>
          <w:rStyle w:val="token"/>
          <w:rFonts w:ascii="Courier New" w:hAnsi="Courier New" w:cs="Courier New"/>
          <w:color w:val="032E7A"/>
          <w:sz w:val="27"/>
          <w:szCs w:val="27"/>
          <w:shd w:val="clear" w:color="auto" w:fill="EFF6FF"/>
        </w:rPr>
        <w:t>–</w:t>
      </w:r>
      <w: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  <w:t>prod</w:t>
      </w:r>
    </w:p>
    <w:p w:rsidR="00EF48C1" w:rsidRDefault="00EF48C1">
      <w:pP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</w:pPr>
    </w:p>
    <w:p w:rsidR="00EF48C1" w:rsidRDefault="00EF48C1">
      <w:pP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</w:pPr>
    </w:p>
    <w:p w:rsidR="00EF48C1" w:rsidRDefault="00EF48C1" w:rsidP="00EF48C1">
      <w:pPr>
        <w:pStyle w:val="Heading2"/>
        <w:rPr>
          <w:shd w:val="clear" w:color="auto" w:fill="EFF6FF"/>
        </w:rPr>
      </w:pPr>
      <w:r>
        <w:rPr>
          <w:shd w:val="clear" w:color="auto" w:fill="EFF6FF"/>
        </w:rPr>
        <w:lastRenderedPageBreak/>
        <w:t>404 error on refresh</w:t>
      </w:r>
    </w:p>
    <w:p w:rsidR="00EF48C1" w:rsidRDefault="00EF48C1">
      <w:pPr>
        <w:rPr>
          <w:rFonts w:ascii="Courier New" w:hAnsi="Courier New" w:cs="Courier New"/>
          <w:color w:val="032E7A"/>
          <w:sz w:val="27"/>
          <w:szCs w:val="27"/>
          <w:shd w:val="clear" w:color="auto" w:fill="EFF6FF"/>
        </w:rPr>
      </w:pPr>
    </w:p>
    <w:p w:rsidR="00EF48C1" w:rsidRDefault="00EF48C1" w:rsidP="00EF48C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Method — 1</w:t>
      </w:r>
    </w:p>
    <w:p w:rsidR="00EF48C1" w:rsidRDefault="00EF48C1" w:rsidP="00EF48C1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app.module.ts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EF48C1" w:rsidRDefault="00EF48C1" w:rsidP="00EF48C1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 imports:</w:t>
      </w:r>
    </w:p>
    <w:p w:rsidR="00EF48C1" w:rsidRDefault="00EF48C1" w:rsidP="00EF48C1">
      <w:pPr>
        <w:pStyle w:val="HTMLPreformatted"/>
        <w:shd w:val="clear" w:color="auto" w:fill="F2F2F2"/>
      </w:pPr>
      <w:proofErr w:type="gramStart"/>
      <w:r>
        <w:rPr>
          <w:rStyle w:val="ej"/>
          <w:color w:val="292929"/>
          <w:spacing w:val="-5"/>
          <w:sz w:val="24"/>
          <w:szCs w:val="24"/>
        </w:rPr>
        <w:t>import</w:t>
      </w:r>
      <w:proofErr w:type="gramEnd"/>
      <w:r>
        <w:rPr>
          <w:rStyle w:val="ej"/>
          <w:color w:val="292929"/>
          <w:spacing w:val="-5"/>
          <w:sz w:val="24"/>
          <w:szCs w:val="24"/>
        </w:rPr>
        <w:t xml:space="preserve"> {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HashLocationStrategy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LocationStrategy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 } from '</w:t>
      </w:r>
      <w:hyperlink r:id="rId20" w:history="1">
        <w:r>
          <w:rPr>
            <w:rStyle w:val="Hyperlink"/>
            <w:spacing w:val="-5"/>
            <w:sz w:val="24"/>
            <w:szCs w:val="24"/>
          </w:rPr>
          <w:t>@angular/common</w:t>
        </w:r>
      </w:hyperlink>
      <w:r>
        <w:rPr>
          <w:rStyle w:val="ej"/>
          <w:color w:val="292929"/>
          <w:spacing w:val="-5"/>
          <w:sz w:val="24"/>
          <w:szCs w:val="24"/>
        </w:rPr>
        <w:t>';</w:t>
      </w:r>
    </w:p>
    <w:p w:rsidR="00EF48C1" w:rsidRDefault="00EF48C1" w:rsidP="00EF48C1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And in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NgMoudle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provider, add:</w:t>
      </w:r>
    </w:p>
    <w:p w:rsidR="00EF48C1" w:rsidRDefault="00EF48C1" w:rsidP="00EF48C1">
      <w:pPr>
        <w:pStyle w:val="HTMLPreformatted"/>
        <w:shd w:val="clear" w:color="auto" w:fill="F2F2F2"/>
      </w:pPr>
      <w:r>
        <w:rPr>
          <w:rStyle w:val="ej"/>
          <w:color w:val="292929"/>
          <w:spacing w:val="-5"/>
          <w:sz w:val="24"/>
          <w:szCs w:val="24"/>
        </w:rPr>
        <w:t>{</w:t>
      </w:r>
      <w:proofErr w:type="gramStart"/>
      <w:r>
        <w:rPr>
          <w:rStyle w:val="ej"/>
          <w:color w:val="292929"/>
          <w:spacing w:val="-5"/>
          <w:sz w:val="24"/>
          <w:szCs w:val="24"/>
        </w:rPr>
        <w:t>provide</w:t>
      </w:r>
      <w:proofErr w:type="gramEnd"/>
      <w:r>
        <w:rPr>
          <w:rStyle w:val="ej"/>
          <w:color w:val="292929"/>
          <w:spacing w:val="-5"/>
          <w:sz w:val="24"/>
          <w:szCs w:val="24"/>
        </w:rPr>
        <w:t xml:space="preserve">: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LocationStrategy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useClass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: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HashLocationStrategy</w:t>
      </w:r>
      <w:proofErr w:type="spellEnd"/>
      <w:r>
        <w:rPr>
          <w:rStyle w:val="ej"/>
          <w:color w:val="292929"/>
          <w:spacing w:val="-5"/>
          <w:sz w:val="24"/>
          <w:szCs w:val="24"/>
        </w:rPr>
        <w:t>}</w:t>
      </w:r>
    </w:p>
    <w:p w:rsidR="00692F5D" w:rsidRDefault="00692F5D"/>
    <w:p w:rsidR="00692F5D" w:rsidRDefault="00692F5D"/>
    <w:p w:rsidR="00610482" w:rsidRDefault="00610482"/>
    <w:p w:rsidR="00610482" w:rsidRDefault="00610482" w:rsidP="0061048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Method — 2</w:t>
      </w:r>
    </w:p>
    <w:p w:rsidR="00610482" w:rsidRDefault="00610482" w:rsidP="00610482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Use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RouterModule.forRoot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with the 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useHash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true} argument.</w:t>
      </w:r>
    </w:p>
    <w:p w:rsidR="00610482" w:rsidRDefault="00610482" w:rsidP="00610482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Example: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(from </w:t>
      </w:r>
      <w:hyperlink r:id="rId21" w:anchor="!#browser-url-styles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angular docs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) (app-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routing.module.ts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</w:t>
      </w:r>
    </w:p>
    <w:p w:rsidR="00610482" w:rsidRDefault="00610482" w:rsidP="00610482">
      <w:pPr>
        <w:pStyle w:val="HTMLPreformatted"/>
        <w:shd w:val="clear" w:color="auto" w:fill="F2F2F2"/>
      </w:pPr>
      <w:r>
        <w:rPr>
          <w:rStyle w:val="ej"/>
          <w:color w:val="292929"/>
          <w:spacing w:val="-5"/>
          <w:sz w:val="24"/>
          <w:szCs w:val="24"/>
        </w:rPr>
        <w:t xml:space="preserve">import {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NgModule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 } from '@angular/core';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>...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 routes: Routes = [//routes in here];@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NgModule</w:t>
      </w:r>
      <w:proofErr w:type="spellEnd"/>
      <w:r>
        <w:rPr>
          <w:rStyle w:val="ej"/>
          <w:color w:val="292929"/>
          <w:spacing w:val="-5"/>
          <w:sz w:val="24"/>
          <w:szCs w:val="24"/>
        </w:rPr>
        <w:t>({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 xml:space="preserve">  imports: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BrowserModule</w:t>
      </w:r>
      <w:proofErr w:type="spellEnd"/>
      <w:r>
        <w:rPr>
          <w:rStyle w:val="ej"/>
          <w:color w:val="292929"/>
          <w:spacing w:val="-5"/>
          <w:sz w:val="24"/>
          <w:szCs w:val="24"/>
        </w:rPr>
        <w:t>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FormsModule</w:t>
      </w:r>
      <w:proofErr w:type="spellEnd"/>
      <w:r>
        <w:rPr>
          <w:rStyle w:val="ej"/>
          <w:color w:val="292929"/>
          <w:spacing w:val="-5"/>
          <w:sz w:val="24"/>
          <w:szCs w:val="24"/>
        </w:rPr>
        <w:t>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RouterModule.forRoot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(routes, {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useHash</w:t>
      </w:r>
      <w:proofErr w:type="spellEnd"/>
      <w:r>
        <w:rPr>
          <w:rStyle w:val="ej"/>
          <w:color w:val="292929"/>
          <w:spacing w:val="-5"/>
          <w:sz w:val="24"/>
          <w:szCs w:val="24"/>
        </w:rPr>
        <w:t>: true })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 xml:space="preserve">  ],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 xml:space="preserve">  bootstrap: [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AppComponent</w:t>
      </w:r>
      <w:proofErr w:type="spellEnd"/>
      <w:r>
        <w:rPr>
          <w:rStyle w:val="ej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>})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j"/>
          <w:color w:val="292929"/>
          <w:spacing w:val="-5"/>
          <w:sz w:val="24"/>
          <w:szCs w:val="24"/>
        </w:rPr>
        <w:t xml:space="preserve">export class 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AppModule</w:t>
      </w:r>
      <w:proofErr w:type="spellEnd"/>
      <w:r>
        <w:rPr>
          <w:rStyle w:val="ej"/>
          <w:color w:val="292929"/>
          <w:spacing w:val="-5"/>
          <w:sz w:val="24"/>
          <w:szCs w:val="24"/>
        </w:rPr>
        <w:t xml:space="preserve"> { }</w:t>
      </w:r>
    </w:p>
    <w:p w:rsidR="00610482" w:rsidRDefault="00610482"/>
    <w:p w:rsidR="00D86882" w:rsidRDefault="00D86882"/>
    <w:p w:rsidR="00D86882" w:rsidRDefault="00D86882"/>
    <w:p w:rsidR="00D86882" w:rsidRDefault="00D86882" w:rsidP="00D86882">
      <w:pPr>
        <w:pStyle w:val="Heading2"/>
      </w:pPr>
    </w:p>
    <w:p w:rsidR="00D86882" w:rsidRDefault="00D86882" w:rsidP="00D86882">
      <w:pPr>
        <w:pStyle w:val="Heading2"/>
      </w:pPr>
      <w:r>
        <w:t xml:space="preserve">PDF </w:t>
      </w:r>
    </w:p>
    <w:p w:rsidR="00D86882" w:rsidRDefault="00D86882"/>
    <w:p w:rsidR="00D86882" w:rsidRPr="0069715D" w:rsidRDefault="00D86882" w:rsidP="00D86882">
      <w:pPr>
        <w:numPr>
          <w:ilvl w:val="0"/>
          <w:numId w:val="8"/>
        </w:num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86882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</w:rPr>
        <w:t>npm</w:t>
      </w:r>
      <w:proofErr w:type="spellEnd"/>
      <w:r w:rsidRPr="00D86882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</w:rPr>
        <w:t xml:space="preserve"> install </w:t>
      </w:r>
      <w:proofErr w:type="spellStart"/>
      <w:r w:rsidRPr="00D86882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</w:rPr>
        <w:t>jspdf</w:t>
      </w:r>
      <w:proofErr w:type="spellEnd"/>
      <w:r w:rsidRPr="00D86882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D86882">
        <w:rPr>
          <w:rFonts w:ascii="Consolas" w:eastAsia="Times New Roman" w:hAnsi="Consolas" w:cs="Consolas"/>
          <w:color w:val="333333"/>
          <w:sz w:val="24"/>
          <w:szCs w:val="24"/>
          <w:shd w:val="clear" w:color="auto" w:fill="F7F7F7"/>
        </w:rPr>
        <w:t>jspdf-autotable</w:t>
      </w:r>
      <w:proofErr w:type="spellEnd"/>
    </w:p>
    <w:p w:rsidR="0069715D" w:rsidRDefault="0069715D" w:rsidP="0069715D">
      <w:pPr>
        <w:spacing w:before="100" w:beforeAutospacing="1" w:after="90" w:line="240" w:lineRule="auto"/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xlsx</w:t>
      </w:r>
      <w:proofErr w:type="spellEnd"/>
    </w:p>
    <w:p w:rsidR="00B614EA" w:rsidRDefault="00B614EA" w:rsidP="0069715D">
      <w:pPr>
        <w:spacing w:before="100" w:beforeAutospacing="1" w:after="90" w:line="240" w:lineRule="auto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  <w:proofErr w:type="spellStart"/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npm</w:t>
      </w:r>
      <w:proofErr w:type="spellEnd"/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 xml:space="preserve"> install file-saver </w:t>
      </w:r>
      <w:r w:rsidR="007F67BE"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–</w:t>
      </w:r>
      <w:r>
        <w:rPr>
          <w:rFonts w:ascii="Consolas" w:hAnsi="Consolas" w:cs="Consolas"/>
          <w:color w:val="242729"/>
          <w:sz w:val="20"/>
          <w:szCs w:val="20"/>
          <w:shd w:val="clear" w:color="auto" w:fill="E4E6E8"/>
        </w:rPr>
        <w:t>save</w:t>
      </w:r>
    </w:p>
    <w:p w:rsidR="007F67BE" w:rsidRDefault="007F67BE" w:rsidP="0069715D">
      <w:pPr>
        <w:spacing w:before="100" w:beforeAutospacing="1" w:after="90" w:line="240" w:lineRule="auto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</w:p>
    <w:p w:rsidR="007F67BE" w:rsidRDefault="007F67BE" w:rsidP="0069715D">
      <w:pPr>
        <w:spacing w:before="100" w:beforeAutospacing="1" w:after="90" w:line="240" w:lineRule="auto"/>
        <w:rPr>
          <w:rFonts w:ascii="Consolas" w:hAnsi="Consolas" w:cs="Consolas"/>
          <w:color w:val="242729"/>
          <w:sz w:val="20"/>
          <w:szCs w:val="20"/>
          <w:shd w:val="clear" w:color="auto" w:fill="E4E6E8"/>
        </w:rPr>
      </w:pPr>
    </w:p>
    <w:p w:rsidR="007F67BE" w:rsidRDefault="007F67BE" w:rsidP="0069715D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7F67BE">
        <w:rPr>
          <w:rFonts w:ascii="Arial" w:eastAsia="Times New Roman" w:hAnsi="Arial" w:cs="Arial"/>
          <w:color w:val="333333"/>
          <w:sz w:val="24"/>
          <w:szCs w:val="24"/>
        </w:rPr>
        <w:t>npm</w:t>
      </w:r>
      <w:proofErr w:type="spellEnd"/>
      <w:proofErr w:type="gramEnd"/>
      <w:r w:rsidRPr="007F67BE">
        <w:rPr>
          <w:rFonts w:ascii="Arial" w:eastAsia="Times New Roman" w:hAnsi="Arial" w:cs="Arial"/>
          <w:color w:val="333333"/>
          <w:sz w:val="24"/>
          <w:szCs w:val="24"/>
        </w:rPr>
        <w:t xml:space="preserve"> i @types/node</w:t>
      </w:r>
    </w:p>
    <w:p w:rsidR="00412639" w:rsidRDefault="00412639" w:rsidP="0069715D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12639" w:rsidRDefault="00412639" w:rsidP="0041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scripts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412639" w:rsidRDefault="00412639" w:rsidP="0041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jspdf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/jspdf.es.min.js"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12639" w:rsidRDefault="00412639" w:rsidP="00412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jspdf-autotable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/jspdf.plugin.autotable.js"</w:t>
      </w:r>
    </w:p>
    <w:p w:rsidR="00412639" w:rsidRPr="00D86882" w:rsidRDefault="00412639" w:rsidP="00412639">
      <w:pPr>
        <w:spacing w:before="100" w:beforeAutospacing="1" w:after="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</w:t>
      </w:r>
    </w:p>
    <w:p w:rsidR="00D86882" w:rsidRDefault="00D86882"/>
    <w:p w:rsidR="00BC27E2" w:rsidRDefault="00BC27E2"/>
    <w:p w:rsidR="00BC27E2" w:rsidRDefault="00BC27E2" w:rsidP="00BC27E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>The problem (as outlined in </w:t>
      </w:r>
      <w:hyperlink r:id="rId22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typescript getting error TS2304: cannot find name ' require'</w:t>
        </w:r>
      </w:hyperlink>
      <w:r>
        <w:rPr>
          <w:rFonts w:ascii="Arial" w:hAnsi="Arial" w:cs="Arial"/>
          <w:color w:val="242729"/>
          <w:sz w:val="23"/>
          <w:szCs w:val="23"/>
        </w:rPr>
        <w:t>) is that the type definitions for node are not installed.</w:t>
      </w:r>
    </w:p>
    <w:p w:rsidR="00BC27E2" w:rsidRDefault="00BC27E2" w:rsidP="00BC27E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With a projected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genned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with @angular/cli 1.x</w:t>
      </w:r>
      <w:r>
        <w:rPr>
          <w:rFonts w:ascii="Arial" w:hAnsi="Arial" w:cs="Arial"/>
          <w:color w:val="242729"/>
          <w:sz w:val="23"/>
          <w:szCs w:val="23"/>
        </w:rPr>
        <w:t>, the specific steps should be:</w:t>
      </w:r>
    </w:p>
    <w:p w:rsidR="00BC27E2" w:rsidRDefault="00BC27E2" w:rsidP="00BC27E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1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BC27E2" w:rsidRDefault="00BC27E2" w:rsidP="00BC27E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Install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@types/node</w:t>
      </w:r>
      <w:r>
        <w:rPr>
          <w:rFonts w:ascii="Arial" w:hAnsi="Arial" w:cs="Arial"/>
          <w:color w:val="242729"/>
          <w:sz w:val="23"/>
          <w:szCs w:val="23"/>
        </w:rPr>
        <w:t> with either of the following:</w:t>
      </w:r>
    </w:p>
    <w:p w:rsidR="00BC27E2" w:rsidRDefault="00BC27E2" w:rsidP="00BC27E2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 xml:space="preserve">- </w:t>
      </w: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install --save @types/node</w:t>
      </w:r>
    </w:p>
    <w:p w:rsidR="00BC27E2" w:rsidRDefault="00BC27E2" w:rsidP="00BC27E2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 xml:space="preserve">- </w:t>
      </w:r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yarn</w:t>
      </w:r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add @types/node </w:t>
      </w:r>
      <w:r>
        <w:rPr>
          <w:rStyle w:val="HTMLCode"/>
          <w:rFonts w:ascii="Consolas" w:hAnsi="Consolas" w:cs="Consolas"/>
          <w:bdr w:val="none" w:sz="0" w:space="0" w:color="auto" w:frame="1"/>
        </w:rPr>
        <w:t>–</w:t>
      </w:r>
      <w:r>
        <w:rPr>
          <w:rStyle w:val="HTMLCode"/>
          <w:rFonts w:ascii="Consolas" w:hAnsi="Consolas" w:cs="Consolas"/>
          <w:bdr w:val="none" w:sz="0" w:space="0" w:color="auto" w:frame="1"/>
        </w:rPr>
        <w:t>D</w:t>
      </w:r>
    </w:p>
    <w:p w:rsidR="00BC27E2" w:rsidRDefault="00BC27E2" w:rsidP="00BC27E2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BC27E2" w:rsidRDefault="00BC27E2" w:rsidP="00BC27E2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2</w:t>
      </w:r>
      <w:r>
        <w:rPr>
          <w:rFonts w:ascii="Arial" w:hAnsi="Arial" w:cs="Arial"/>
          <w:color w:val="242729"/>
          <w:sz w:val="23"/>
          <w:szCs w:val="23"/>
        </w:rPr>
        <w:t>: Edit your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src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tsconfig.app.json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file and add the following in place of the empty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"types": []</w:t>
      </w:r>
      <w:r>
        <w:rPr>
          <w:rFonts w:ascii="Arial" w:hAnsi="Arial" w:cs="Arial"/>
          <w:color w:val="242729"/>
          <w:sz w:val="23"/>
          <w:szCs w:val="23"/>
        </w:rPr>
        <w:t>, which should already be there:</w:t>
      </w:r>
    </w:p>
    <w:p w:rsidR="00BC27E2" w:rsidRDefault="00BC27E2" w:rsidP="00BC27E2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...</w:t>
      </w:r>
    </w:p>
    <w:p w:rsidR="00BC27E2" w:rsidRDefault="00BC27E2" w:rsidP="00BC27E2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lastRenderedPageBreak/>
        <w:t>"</w:t>
      </w:r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types</w:t>
      </w:r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>": [ "node" ],</w:t>
      </w:r>
    </w:p>
    <w:p w:rsidR="00BC27E2" w:rsidRDefault="00BC27E2" w:rsidP="00BC27E2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"</w:t>
      </w: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typeRoots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>": [ "../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node_modules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/@types</w:t>
      </w:r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" ]</w:t>
      </w:r>
      <w:proofErr w:type="gramEnd"/>
    </w:p>
    <w:p w:rsidR="00BC27E2" w:rsidRDefault="00BC27E2" w:rsidP="00BC27E2">
      <w:pPr>
        <w:pStyle w:val="HTMLPreformatted"/>
        <w:textAlignment w:val="baseline"/>
        <w:rPr>
          <w:rFonts w:ascii="Consolas" w:hAnsi="Consolas" w:cs="Consolas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...</w:t>
      </w:r>
    </w:p>
    <w:p w:rsidR="00BC27E2" w:rsidRDefault="00BC27E2"/>
    <w:p w:rsidR="00D45880" w:rsidRDefault="00D45880"/>
    <w:p w:rsidR="00D45880" w:rsidRDefault="00D45880"/>
    <w:p w:rsidR="00D45880" w:rsidRDefault="00D45880"/>
    <w:p w:rsidR="00D45880" w:rsidRDefault="00D45880">
      <w:r>
        <w:t>…………………………………………….</w:t>
      </w:r>
    </w:p>
    <w:p w:rsidR="00D45880" w:rsidRDefault="00D45880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Finally I got solution for this, check my App module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file :</w:t>
      </w:r>
      <w:proofErr w:type="gramEnd"/>
    </w:p>
    <w:p w:rsidR="00D45880" w:rsidRDefault="00D45880">
      <w:pP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i</w:t>
      </w:r>
      <w:bookmarkStart w:id="0" w:name="_GoBack"/>
      <w:bookmarkEnd w:id="0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mport { 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AppComponent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} from './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app.component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';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proofErr w:type="gram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declare</w:t>
      </w:r>
      <w:proofErr w:type="gram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var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require: any;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proofErr w:type="gram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export</w:t>
      </w:r>
      <w:proofErr w:type="gram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highchartsFactory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() {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hc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= require('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highcharts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');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dd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= require('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highcharts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/modules/drilldown');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dd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hc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);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return</w:t>
      </w:r>
      <w:proofErr w:type="gram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hc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;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}</w:t>
      </w: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</w:p>
    <w:p w:rsidR="00D45880" w:rsidRPr="00D45880" w:rsidRDefault="00D45880" w:rsidP="00D45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@</w:t>
      </w:r>
      <w:proofErr w:type="spellStart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NgModule</w:t>
      </w:r>
      <w:proofErr w:type="spellEnd"/>
      <w:r w:rsidRPr="00D45880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({</w:t>
      </w:r>
      <w:proofErr w:type="gramEnd"/>
    </w:p>
    <w:p w:rsidR="00D45880" w:rsidRDefault="00D45880"/>
    <w:sectPr w:rsidR="00D45880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C0E46"/>
    <w:multiLevelType w:val="multilevel"/>
    <w:tmpl w:val="70E6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E572C"/>
    <w:multiLevelType w:val="multilevel"/>
    <w:tmpl w:val="FF46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B43DC7"/>
    <w:multiLevelType w:val="multilevel"/>
    <w:tmpl w:val="64A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D68"/>
    <w:rsid w:val="0003092F"/>
    <w:rsid w:val="00042F47"/>
    <w:rsid w:val="000E378B"/>
    <w:rsid w:val="00145F68"/>
    <w:rsid w:val="001B6458"/>
    <w:rsid w:val="001E3D40"/>
    <w:rsid w:val="001F4326"/>
    <w:rsid w:val="00200EE1"/>
    <w:rsid w:val="002477A6"/>
    <w:rsid w:val="00265A2B"/>
    <w:rsid w:val="00276234"/>
    <w:rsid w:val="00335B50"/>
    <w:rsid w:val="003962AD"/>
    <w:rsid w:val="003C1267"/>
    <w:rsid w:val="003C6224"/>
    <w:rsid w:val="00412639"/>
    <w:rsid w:val="00431FA1"/>
    <w:rsid w:val="004E1162"/>
    <w:rsid w:val="004E1D68"/>
    <w:rsid w:val="004E2187"/>
    <w:rsid w:val="00525D6A"/>
    <w:rsid w:val="00551736"/>
    <w:rsid w:val="005B1286"/>
    <w:rsid w:val="0060577C"/>
    <w:rsid w:val="00610482"/>
    <w:rsid w:val="00692F5D"/>
    <w:rsid w:val="0069715D"/>
    <w:rsid w:val="006E47DB"/>
    <w:rsid w:val="007F67BE"/>
    <w:rsid w:val="0082314A"/>
    <w:rsid w:val="008326F2"/>
    <w:rsid w:val="008432A4"/>
    <w:rsid w:val="00887E15"/>
    <w:rsid w:val="009C7F71"/>
    <w:rsid w:val="00A46936"/>
    <w:rsid w:val="00B614EA"/>
    <w:rsid w:val="00B85BC2"/>
    <w:rsid w:val="00BC27E2"/>
    <w:rsid w:val="00BF6E26"/>
    <w:rsid w:val="00D220D4"/>
    <w:rsid w:val="00D316C5"/>
    <w:rsid w:val="00D45880"/>
    <w:rsid w:val="00D86882"/>
    <w:rsid w:val="00D949FA"/>
    <w:rsid w:val="00DA2666"/>
    <w:rsid w:val="00DD6E35"/>
    <w:rsid w:val="00E45F9D"/>
    <w:rsid w:val="00E54F3F"/>
    <w:rsid w:val="00EB3E4A"/>
    <w:rsid w:val="00EF48C1"/>
    <w:rsid w:val="00F402D7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  <w:style w:type="character" w:customStyle="1" w:styleId="token">
    <w:name w:val="token"/>
    <w:basedOn w:val="DefaultParagraphFont"/>
    <w:rsid w:val="00145F68"/>
  </w:style>
  <w:style w:type="paragraph" w:customStyle="1" w:styleId="he">
    <w:name w:val="he"/>
    <w:basedOn w:val="Normal"/>
    <w:rsid w:val="00EF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j">
    <w:name w:val="ej"/>
    <w:basedOn w:val="DefaultParagraphFont"/>
    <w:rsid w:val="00EF48C1"/>
  </w:style>
  <w:style w:type="character" w:styleId="Emphasis">
    <w:name w:val="Emphasis"/>
    <w:basedOn w:val="DefaultParagraphFont"/>
    <w:uiPriority w:val="20"/>
    <w:qFormat/>
    <w:rsid w:val="006104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8846232/how-to-implement-signin-with-google-in-angular-2-using-typescript" TargetMode="External"/><Relationship Id="rId18" Type="http://schemas.openxmlformats.org/officeDocument/2006/relationships/hyperlink" Target="https://github.com/abacritt/angularx-social-login/blob/master/README-AOT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ngular.io/docs/ts/latest/guide/router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primefaces.org/primeng/" TargetMode="External"/><Relationship Id="rId17" Type="http://schemas.openxmlformats.org/officeDocument/2006/relationships/hyperlink" Target="https://abacritt.github.io/angularx-social-log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-maze.com/authentication-aspnetcore-jwt-1/" TargetMode="External"/><Relationship Id="rId20" Type="http://schemas.openxmlformats.org/officeDocument/2006/relationships/hyperlink" Target="http://twitter.com/angular/comm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bacritt.github.io/angularx-social-logi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auth0/angular2-jw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bacritt/angularx-social-login" TargetMode="External"/><Relationship Id="rId22" Type="http://schemas.openxmlformats.org/officeDocument/2006/relationships/hyperlink" Target="https://stackoverflow.com/questions/31173738/typescript-getting-error-ts2304-cannot-find-name-requ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8782</TotalTime>
  <Pages>14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Srithrinadha Rao Ithigani</cp:lastModifiedBy>
  <cp:revision>53</cp:revision>
  <dcterms:created xsi:type="dcterms:W3CDTF">2019-07-13T02:15:00Z</dcterms:created>
  <dcterms:modified xsi:type="dcterms:W3CDTF">2020-12-02T10:46:00Z</dcterms:modified>
</cp:coreProperties>
</file>