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RTOS Principles and Semaphores</w:t>
      </w:r>
    </w:p>
    <w:p w:rsidR="005E3980" w:rsidRPr="005E3980" w:rsidRDefault="005E3980" w:rsidP="005E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of the following is not a feature of an RTOS?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Preemptive multitasking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Deterministic behavior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Batch processing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Priority-based scheduling</w:t>
      </w:r>
    </w:p>
    <w:p w:rsidR="005E3980" w:rsidRPr="005E3980" w:rsidRDefault="005E3980" w:rsidP="005E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semaphore is primarily used for: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Memory management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Process synchronization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File system access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Device driver communication</w:t>
      </w:r>
    </w:p>
    <w:p w:rsidR="005E3980" w:rsidRPr="005E3980" w:rsidRDefault="005E3980" w:rsidP="005E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In a binary semaphore, the value can be: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Any integer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Only 0 or 1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Negative integers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Floating point</w:t>
      </w:r>
    </w:p>
    <w:p w:rsidR="005E3980" w:rsidRPr="005E3980" w:rsidRDefault="005E3980" w:rsidP="005E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counting semaphore: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Is always initialized to 0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Tracks the number of resources available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Cannot be negative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Is non-deterministic</w:t>
      </w:r>
    </w:p>
    <w:p w:rsidR="005E3980" w:rsidRPr="005E3980" w:rsidRDefault="005E3980" w:rsidP="005E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Priority inversion occurs when: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A lower-priority task preempts a higher-priority task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A higher-priority task waits for a lower-priority task holding a resource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Tasks run in round-robin fashion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 task is blocked by I/O operations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Queues in RTOS</w:t>
      </w:r>
    </w:p>
    <w:p w:rsidR="005E3980" w:rsidRPr="005E3980" w:rsidRDefault="005E3980" w:rsidP="005E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Queues in RTOS are used for: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Memory allocation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Inter-process communication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Debugging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Interrupt handling</w:t>
      </w:r>
    </w:p>
    <w:p w:rsidR="005E3980" w:rsidRPr="005E3980" w:rsidRDefault="005E3980" w:rsidP="005E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circular queue in an RTOS is preferred because: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It is easier to implement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It prevents memory fragmentation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It allows dynamic resizing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It improves power efficiency</w:t>
      </w:r>
    </w:p>
    <w:p w:rsidR="005E3980" w:rsidRPr="005E3980" w:rsidRDefault="005E3980" w:rsidP="005E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What happens when a message queue overflows in an RTOS?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The oldest message is discarded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The newest message is discarded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sz w:val="24"/>
          <w:szCs w:val="24"/>
        </w:rPr>
        <w:lastRenderedPageBreak/>
        <w:t>c) The queue expands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System crashes</w:t>
      </w:r>
    </w:p>
    <w:p w:rsidR="005E3980" w:rsidRPr="005E3980" w:rsidRDefault="005E3980" w:rsidP="005E3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of the following methods is used to avoid queue overflow?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Priority queue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Dynamic memory allocation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Semaphore synchronization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Increasing buffer size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Hard Real-Time Scheduling Considerations</w:t>
      </w:r>
    </w:p>
    <w:p w:rsidR="005E3980" w:rsidRPr="005E3980" w:rsidRDefault="005E3980" w:rsidP="005E3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scheduling algorithm is most suitable for hard real-time tasks?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Round-robin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Earliest Deadline First (EDF)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First Come First Serve (FCFS)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Shortest Job Next (SJN)</w:t>
      </w:r>
    </w:p>
    <w:p w:rsidR="005E3980" w:rsidRPr="005E3980" w:rsidRDefault="005E3980" w:rsidP="005E3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Rate Monotonic Scheduling (RMS) assigns priority based on: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Task deadline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Task arrival time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Task period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Task execution time</w:t>
      </w:r>
    </w:p>
    <w:p w:rsidR="005E3980" w:rsidRPr="005E3980" w:rsidRDefault="005E3980" w:rsidP="005E3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E3980">
        <w:rPr>
          <w:rFonts w:ascii="Times New Roman" w:eastAsia="Times New Roman" w:hAnsi="Times New Roman" w:cs="Times New Roman"/>
          <w:sz w:val="24"/>
          <w:szCs w:val="24"/>
        </w:rPr>
        <w:t>schedulability</w:t>
      </w:r>
      <w:proofErr w:type="spellEnd"/>
      <w:r w:rsidRPr="005E3980">
        <w:rPr>
          <w:rFonts w:ascii="Times New Roman" w:eastAsia="Times New Roman" w:hAnsi="Times New Roman" w:cs="Times New Roman"/>
          <w:sz w:val="24"/>
          <w:szCs w:val="24"/>
        </w:rPr>
        <w:t xml:space="preserve"> test for RMS ensures: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100% CPU utilization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Task deadlines are always met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Optimal resource sharing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Preemption is minimized</w:t>
      </w:r>
    </w:p>
    <w:p w:rsidR="005E3980" w:rsidRPr="005E3980" w:rsidRDefault="005E3980" w:rsidP="005E3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hard real-time system requires: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Deadlines to always be met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Efficient memory utilization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Power saving modes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User-friendly interfaces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Memory and Power Considerations</w:t>
      </w:r>
    </w:p>
    <w:p w:rsidR="005E3980" w:rsidRPr="005E3980" w:rsidRDefault="005E3980" w:rsidP="005E3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In embedded systems, saving memory is critical because: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Memory is costly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It reduces power consumption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It improves software performance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5E3980" w:rsidRPr="005E3980" w:rsidRDefault="005E3980" w:rsidP="005E3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Dynamic memory allocation in RTOS: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Is preferred for real-time tasks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Increases memory fragmentation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sz w:val="24"/>
          <w:szCs w:val="24"/>
        </w:rPr>
        <w:lastRenderedPageBreak/>
        <w:t>c) Ensures deterministic behavior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Is always thread-safe</w:t>
      </w:r>
    </w:p>
    <w:p w:rsidR="005E3980" w:rsidRPr="005E3980" w:rsidRDefault="005E3980" w:rsidP="005E3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power-saving technique involves putting the processor in a low-power state?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Clock gating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Dynamic voltage scaling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Sleep mode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Code optimization</w:t>
      </w:r>
    </w:p>
    <w:p w:rsidR="005E3980" w:rsidRPr="005E3980" w:rsidRDefault="005E3980" w:rsidP="005E3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RTOS memory management typically uses: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Virtual memory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Static allocation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Paging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Overlays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Embedded Software Development Tools</w:t>
      </w:r>
    </w:p>
    <w:p w:rsidR="005E3980" w:rsidRPr="005E3980" w:rsidRDefault="005E3980" w:rsidP="005E3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The main role of a linker in embedded development is to: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Compile the source code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Resolve memory references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Load the software onto the target system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Manage interrupts</w:t>
      </w:r>
    </w:p>
    <w:p w:rsidR="005E3980" w:rsidRPr="005E3980" w:rsidRDefault="005E3980" w:rsidP="005E3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target machine in embedded systems is: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The development environment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The system on which software runs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A simulation tool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 compiler</w:t>
      </w:r>
    </w:p>
    <w:p w:rsidR="005E3980" w:rsidRPr="005E3980" w:rsidRDefault="005E3980" w:rsidP="005E3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of the following tools is used for debugging embedded software?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Logic analyzer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JTAG debugger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Oscilloscope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Techniques</w:t>
      </w:r>
    </w:p>
    <w:p w:rsidR="005E3980" w:rsidRPr="005E3980" w:rsidRDefault="005E3980" w:rsidP="005E3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Debugging on a host machine requires: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Emulator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Cross-compiler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Logic analyzer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In-system programming</w:t>
      </w:r>
    </w:p>
    <w:p w:rsidR="005E3980" w:rsidRPr="005E3980" w:rsidRDefault="005E3980" w:rsidP="005E3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breakpoint in debugging refers to: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A specific line of code where execution stops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A tool for measuring execution time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sz w:val="24"/>
          <w:szCs w:val="24"/>
        </w:rPr>
        <w:lastRenderedPageBreak/>
        <w:t>c) A hardware fault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 code optimization technique</w:t>
      </w:r>
    </w:p>
    <w:p w:rsidR="005E3980" w:rsidRPr="005E3980" w:rsidRDefault="005E3980" w:rsidP="005E3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real-time trace tool is used to: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Monitor RTOS kernel activities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Compile embedded code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Debug hardware faults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Reduce task latency</w:t>
      </w:r>
    </w:p>
    <w:p w:rsidR="005E3980" w:rsidRPr="005E3980" w:rsidRDefault="005E3980" w:rsidP="005E3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The most common issue when debugging embedded systems is: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Syntax errors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Timing-related bugs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Memory leaks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Incorrect compiler settings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Would you like the remaining questions from these sections? Let me know!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E398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YES PLEASE</w: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5E3980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5E398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980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5E3980" w:rsidRPr="005E3980" w:rsidRDefault="005E3980" w:rsidP="005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Here are the remaining questions: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RTOS Principles and Semaphores (Continued)</w:t>
      </w:r>
    </w:p>
    <w:p w:rsidR="005E3980" w:rsidRPr="005E3980" w:rsidRDefault="005E3980" w:rsidP="005E3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In RTOS, task switching is triggered by: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Semaphore signal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Task priority change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Timer interrupts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5E3980" w:rsidRPr="005E3980" w:rsidRDefault="005E3980" w:rsidP="005E3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of these is a major issue resolved by semaphores?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Task starvation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Race conditions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Fragmentation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Latency</w:t>
      </w:r>
    </w:p>
    <w:p w:rsidR="005E3980" w:rsidRPr="005E3980" w:rsidRDefault="005E3980" w:rsidP="005E3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What is the effect of priority inheritance in RTOS?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It lowers the priority of a high-priority task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It temporarily raises the priority of a low-priority task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sz w:val="24"/>
          <w:szCs w:val="24"/>
        </w:rPr>
        <w:lastRenderedPageBreak/>
        <w:t>c) It prevents priority inversion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Both b and c</w:t>
      </w:r>
    </w:p>
    <w:p w:rsidR="005E3980" w:rsidRPr="005E3980" w:rsidRDefault="005E3980" w:rsidP="005E3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deadlock can occur if: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Tasks wait indefinitely for a semaphore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There are insufficient queue buffers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The system memory is exhausted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An interrupt handler fails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Queues in RTOS (Continued)</w:t>
      </w:r>
    </w:p>
    <w:p w:rsidR="005E3980" w:rsidRPr="005E3980" w:rsidRDefault="005E3980" w:rsidP="005E3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The size of a message queue is usually defined at: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Compile time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Runtime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System initialization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Both a and b</w:t>
      </w:r>
    </w:p>
    <w:p w:rsidR="005E3980" w:rsidRPr="005E3980" w:rsidRDefault="005E3980" w:rsidP="005E3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task waiting on an empty queue is typically: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Blocked until data is available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Terminated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Scheduled for I/O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Moved to the ready state</w:t>
      </w:r>
    </w:p>
    <w:p w:rsidR="005E3980" w:rsidRPr="005E3980" w:rsidRDefault="005E3980" w:rsidP="005E3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Message queues are considered thread-safe because: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Only one task accesses the queue at a time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They use semaphores for synchronization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They prevent race conditions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Hard Real-Time Scheduling Considerations (Continued)</w:t>
      </w:r>
    </w:p>
    <w:p w:rsidR="005E3980" w:rsidRPr="005E3980" w:rsidRDefault="005E3980" w:rsidP="005E3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of the following tasks would most likely require hard real-time scheduling?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File system backup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Airbag deployment in a car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Video playback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Printer queue management</w:t>
      </w:r>
    </w:p>
    <w:p w:rsidR="005E3980" w:rsidRPr="005E3980" w:rsidRDefault="005E3980" w:rsidP="005E3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In EDF scheduling, the task with the: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Shortest execution time is prioritized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Longest deadline is prioritized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Earliest deadline is prioritized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Highest priority is prioritized</w:t>
      </w:r>
    </w:p>
    <w:p w:rsidR="005E3980" w:rsidRPr="005E3980" w:rsidRDefault="005E3980" w:rsidP="005E3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task is said to be schedulable if: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It runs without preemption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Its deadline is always met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sz w:val="24"/>
          <w:szCs w:val="24"/>
        </w:rPr>
        <w:lastRenderedPageBreak/>
        <w:t>c) It utilizes 100% of the CPU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It runs without blocking other tasks</w:t>
      </w:r>
    </w:p>
    <w:p w:rsidR="005E3980" w:rsidRPr="005E3980" w:rsidRDefault="005E3980" w:rsidP="005E3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improves </w:t>
      </w:r>
      <w:proofErr w:type="spellStart"/>
      <w:r w:rsidRPr="005E3980">
        <w:rPr>
          <w:rFonts w:ascii="Times New Roman" w:eastAsia="Times New Roman" w:hAnsi="Times New Roman" w:cs="Times New Roman"/>
          <w:sz w:val="24"/>
          <w:szCs w:val="24"/>
        </w:rPr>
        <w:t>schedulability</w:t>
      </w:r>
      <w:proofErr w:type="spellEnd"/>
      <w:r w:rsidRPr="005E3980">
        <w:rPr>
          <w:rFonts w:ascii="Times New Roman" w:eastAsia="Times New Roman" w:hAnsi="Times New Roman" w:cs="Times New Roman"/>
          <w:sz w:val="24"/>
          <w:szCs w:val="24"/>
        </w:rPr>
        <w:t xml:space="preserve"> in hard real-time systems?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Increasing task periods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Reducing task deadlines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Using dynamic priority scheduling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Both a and c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Memory and Power Considerations (Continued)</w:t>
      </w:r>
    </w:p>
    <w:p w:rsidR="005E3980" w:rsidRPr="005E3980" w:rsidRDefault="005E3980" w:rsidP="005E3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In embedded systems, static memory allocation is preferred because: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It ensures determinism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It reduces memory overhead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It is simpler to implement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5E3980" w:rsidRPr="005E3980" w:rsidRDefault="005E3980" w:rsidP="005E3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The stack overflow in embedded systems is often caused by: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Poor power management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Recursive function calls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Semaphore contention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Large message queues</w:t>
      </w:r>
    </w:p>
    <w:p w:rsidR="005E3980" w:rsidRPr="005E3980" w:rsidRDefault="005E3980" w:rsidP="005E3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Power consumption can be minimized by: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Lowering the clock speed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Using sleep modes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Optimizing code execution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5E3980" w:rsidRPr="005E3980" w:rsidRDefault="005E3980" w:rsidP="005E3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technique helps reduce memory fragmentation?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Defragmentation tools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Fixed-size memory blocks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Dynamic resizing of queues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Task prioritization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Embedded Software Development Tools (Continued)</w:t>
      </w:r>
    </w:p>
    <w:p w:rsidR="005E3980" w:rsidRPr="005E3980" w:rsidRDefault="005E3980" w:rsidP="005E3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tool is essential for downloading embedded software onto a target machine?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Compiler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Linker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Programmer or Loader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Assembler</w:t>
      </w:r>
    </w:p>
    <w:p w:rsidR="005E3980" w:rsidRPr="005E3980" w:rsidRDefault="005E3980" w:rsidP="005E3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Cross-compilers are used because: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They produce faster code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The target system is different from the host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sz w:val="24"/>
          <w:szCs w:val="24"/>
        </w:rPr>
        <w:lastRenderedPageBreak/>
        <w:t>c) They eliminate bugs during development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They improve debugging</w:t>
      </w:r>
    </w:p>
    <w:p w:rsidR="005E3980" w:rsidRPr="005E3980" w:rsidRDefault="005E3980" w:rsidP="005E3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locator in embedded development: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Assigns physical addresses to program variables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Loads code into the target system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Optimizes task scheduling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Measures power consumption</w:t>
      </w:r>
    </w:p>
    <w:p w:rsidR="005E3980" w:rsidRPr="005E3980" w:rsidRDefault="005E3980" w:rsidP="005E3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An RTOS kernel is often tested on: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Host simulators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Target hardware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Both a and b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None of the above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Techniques (Continued)</w:t>
      </w:r>
    </w:p>
    <w:p w:rsidR="005E3980" w:rsidRPr="005E3980" w:rsidRDefault="005E3980" w:rsidP="005E3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of the following debugging tools is most suitable for monitoring hardware signals?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Logic analyzer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JTAG debugger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Kernel profiler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Cross-compiler</w:t>
      </w:r>
    </w:p>
    <w:p w:rsidR="005E3980" w:rsidRPr="005E3980" w:rsidRDefault="005E3980" w:rsidP="005E3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5E3980">
        <w:rPr>
          <w:rFonts w:ascii="Times New Roman" w:eastAsia="Times New Roman" w:hAnsi="Times New Roman" w:cs="Times New Roman"/>
          <w:sz w:val="24"/>
          <w:szCs w:val="24"/>
        </w:rPr>
        <w:t>watchpoint</w:t>
      </w:r>
      <w:proofErr w:type="spellEnd"/>
      <w:r w:rsidRPr="005E39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Stop execution when a variable changes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Log task execution times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Trace message queue operations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Detect power usage anomalies</w:t>
      </w:r>
    </w:p>
    <w:p w:rsidR="005E3980" w:rsidRPr="005E3980" w:rsidRDefault="005E3980" w:rsidP="005E3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Which laboratory tool can measure task execution timing?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Oscilloscope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Logic analyzer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Performance profiler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None of the above</w:t>
      </w:r>
    </w:p>
    <w:p w:rsidR="005E3980" w:rsidRPr="005E3980" w:rsidRDefault="005E3980" w:rsidP="005E3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The first step in debugging an embedded system is: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Analyze hardware connections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Compile the source code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 xml:space="preserve">c) Verify the </w:t>
      </w:r>
      <w:proofErr w:type="spellStart"/>
      <w:r w:rsidRPr="005E3980">
        <w:rPr>
          <w:rFonts w:ascii="Times New Roman" w:eastAsia="Times New Roman" w:hAnsi="Times New Roman" w:cs="Times New Roman"/>
          <w:sz w:val="24"/>
          <w:szCs w:val="24"/>
        </w:rPr>
        <w:t>bootloader</w:t>
      </w:r>
      <w:proofErr w:type="spell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Test with sample inputs</w:t>
      </w:r>
    </w:p>
    <w:p w:rsidR="005E3980" w:rsidRPr="005E3980" w:rsidRDefault="005E3980" w:rsidP="005E3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An in-circuit debugger (ICD) allows: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Real-time code execution monitoring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Post-mortem analysis of failures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Kernel-level debugging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Improved scheduler performance</w:t>
      </w:r>
    </w:p>
    <w:p w:rsidR="005E3980" w:rsidRPr="005E3980" w:rsidRDefault="005E3980" w:rsidP="005E3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Timing-related bugs in RTOS are typically caused by: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Improper queue sizing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Incorrect task prioritization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sz w:val="24"/>
          <w:szCs w:val="24"/>
        </w:rPr>
        <w:lastRenderedPageBreak/>
        <w:t>c) Race conditions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5E3980" w:rsidRPr="005E3980" w:rsidRDefault="005E3980" w:rsidP="005E3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t>A kernel panic in RTOS debugging indicates: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a) An unhandled exception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b) A hardware fault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c) An overflow in the message queue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  <w:t>d) Inefficient power utilization</w: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RTOS Principles and Semaphores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Batch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(RTOS is designed for real-time tasks, not batch processing.)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Process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(Semaphores manage shared resources between tasks.)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b) Only 0 or 1</w:t>
      </w:r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(Binary semaphore only has two states: locked (1) and unlocked (0).)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Tracks the number of resources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(Counting semaphores track the number of free instances of a resource.)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 higher-priority task waits for a lower-priority task holding a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(This is the definition of priority inversion.)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Inter-process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(Queues transfer data between tasks in an RTOS.)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It prevents memory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fragmentation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(Circular queues reuse memory efficiently.)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The oldest message is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discarded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(This is the common behavior unless specified otherwise.)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Semaphore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(Semaphores help control access, preventing overflow.)</w:t>
      </w:r>
    </w:p>
    <w:p w:rsidR="005E3980" w:rsidRPr="005E3980" w:rsidRDefault="005E3980" w:rsidP="005E3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b) Earliest Deadline First (EDF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(EDF is optimal for hard real-time systems.)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Hard Real-Time Scheduling Considerations</w:t>
      </w:r>
    </w:p>
    <w:p w:rsidR="005E3980" w:rsidRPr="005E3980" w:rsidRDefault="005E3980" w:rsidP="005E3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Task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period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(RMS assigns priority inversely proportional to task period.)</w:t>
      </w:r>
    </w:p>
    <w:p w:rsidR="005E3980" w:rsidRPr="005E3980" w:rsidRDefault="005E3980" w:rsidP="005E3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Task deadlines are always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met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(The </w:t>
      </w:r>
      <w:proofErr w:type="spellStart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schedulability</w:t>
      </w:r>
      <w:proofErr w:type="spellEnd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test ensures deadlines are met under load.)</w:t>
      </w:r>
    </w:p>
    <w:p w:rsidR="005E3980" w:rsidRPr="005E3980" w:rsidRDefault="005E3980" w:rsidP="005E3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Deadlines to always be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met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(Hard real-time systems must meet deadlines under all conditions.)</w:t>
      </w:r>
    </w:p>
    <w:p w:rsidR="005E3980" w:rsidRPr="005E3980" w:rsidRDefault="005E3980" w:rsidP="005E3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All of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(Memory optimization is critical for cost, power, and performance.)</w:t>
      </w:r>
    </w:p>
    <w:p w:rsidR="005E3980" w:rsidRPr="005E3980" w:rsidRDefault="005E3980" w:rsidP="005E3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Increases memory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fragmentation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(Dynamic allocation can cause fragmentation and non-deterministic behavior.)</w:t>
      </w:r>
    </w:p>
    <w:p w:rsidR="005E3980" w:rsidRPr="005E3980" w:rsidRDefault="005E3980" w:rsidP="005E3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c) Sleep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(Sleep mode significantly reduces processor power consumption.)</w:t>
      </w:r>
    </w:p>
    <w:p w:rsidR="005E3980" w:rsidRPr="005E3980" w:rsidRDefault="005E3980" w:rsidP="005E3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Static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(Static memory allocation avoids runtime overhead and fragmentation.)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Queues in RTOS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Resolve memory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(Linkers map symbolic references to physical addresses.)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The system on which software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runs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(The target machine is the actual embedded device.)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All of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(All tools help with debugging in different contexts.)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b) Cross-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compiler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(Host debugging often requires compiling for the target system.)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A specific line of code where execution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stops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(Breakpoints halt execution for inspection.)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Monitor RTOS kernel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(Real-time trace tools provide kernel-level insights.)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Timing-related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bugs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(Timing is often a critical issue in real-time systems.)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All of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(Task switching can occur due to semaphores, priority changes, or interrupts.)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Race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(Semaphores prevent tasks from accessing shared resources simultaneously.)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Both b and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(Priority inheritance avoids priority inversion by temporarily raising priority.)</w:t>
      </w:r>
    </w:p>
    <w:p w:rsidR="005E3980" w:rsidRPr="005E3980" w:rsidRDefault="005E3980" w:rsidP="005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Tasks wait indefinitely for a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semaphore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(Deadlocks happen when tasks hold resources indefinitely.)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Memory and Power Considerations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Compile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(Queue sizes are typically defined at compile time for determinism.)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Blocked until data is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(Tasks waiting on empty queues are moved to the blocked state.)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All of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(Queues use synchronization techniques to ensure thread safety.)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Airbag deployment in a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car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(This is a hard real-time task requiring strict timing guarantees.)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Earliest deadline is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prioritized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(EDF assigns the highest priority to the task with the earliest deadline.)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b) Its deadline is always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met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Schedulability</w:t>
      </w:r>
      <w:proofErr w:type="spellEnd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ensures tasks meet deadlines under all conditions.)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Both a and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(Increasing task periods and dynamic priority scheduling improve </w:t>
      </w:r>
      <w:proofErr w:type="spellStart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schedulability</w:t>
      </w:r>
      <w:proofErr w:type="spellEnd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All of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(Static memory allocation is deterministic, simple, and efficient.)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Recursive function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calls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(Recursive calls increase stack usage, risking overflow.)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All of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(Multiple techniques are used to minimize power consumption.)</w:t>
      </w:r>
    </w:p>
    <w:p w:rsidR="005E3980" w:rsidRPr="005E3980" w:rsidRDefault="005E3980" w:rsidP="005E3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Fixed-size memory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(Fixed blocks reduce fragmentation by avoiding variable-sized allocations.)</w:t>
      </w:r>
    </w:p>
    <w:p w:rsidR="005E3980" w:rsidRPr="005E3980" w:rsidRDefault="005E3980" w:rsidP="005E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E3980" w:rsidRPr="005E3980" w:rsidRDefault="005E3980" w:rsidP="005E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980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Techniques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Programmer or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Loader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(These tools load the program onto the target machine.)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The target system is different from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(Cross-compilers generate code for architectures different from the host system.)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Assigns physical addresses to program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(Locators handle memory mapping for embedded software.)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Both a and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(Kernel testing can be performed in simulators or real hardware.)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Logic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analyzer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(Logic analyzers capture and analyze hardware signals.)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Stop execution when a variable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changes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Watchpoints</w:t>
      </w:r>
      <w:proofErr w:type="spellEnd"/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are used for variable state monitoring.)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Oscilloscope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(Oscilloscopes measure and visualize task timing.)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Test with sample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(Testing ensures basic functionality before further debugging.)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Real-time code execution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(ICDs enable debugging without halting the target system.)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All of the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(Timing bugs arise from multiple sources in real-time systems.)</w:t>
      </w:r>
    </w:p>
    <w:p w:rsidR="005E3980" w:rsidRPr="005E3980" w:rsidRDefault="005E3980" w:rsidP="005E3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An unhandled </w:t>
      </w:r>
      <w:proofErr w:type="gramStart"/>
      <w:r w:rsidRPr="005E3980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proofErr w:type="gramEnd"/>
      <w:r w:rsidRPr="005E3980">
        <w:rPr>
          <w:rFonts w:ascii="Times New Roman" w:eastAsia="Times New Roman" w:hAnsi="Times New Roman" w:cs="Times New Roman"/>
          <w:sz w:val="24"/>
          <w:szCs w:val="24"/>
        </w:rPr>
        <w:br/>
      </w:r>
      <w:r w:rsidRPr="005E3980">
        <w:rPr>
          <w:rFonts w:ascii="Times New Roman" w:eastAsia="Times New Roman" w:hAnsi="Times New Roman" w:cs="Times New Roman"/>
          <w:i/>
          <w:iCs/>
          <w:sz w:val="24"/>
          <w:szCs w:val="24"/>
        </w:rPr>
        <w:t>(Kernel panics usually indicate critical unhandled issues.)</w:t>
      </w:r>
    </w:p>
    <w:p w:rsidR="000A1635" w:rsidRDefault="000A1635"/>
    <w:sectPr w:rsidR="000A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178B"/>
    <w:multiLevelType w:val="multilevel"/>
    <w:tmpl w:val="D80CD0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E67BE"/>
    <w:multiLevelType w:val="multilevel"/>
    <w:tmpl w:val="46A457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7146E"/>
    <w:multiLevelType w:val="multilevel"/>
    <w:tmpl w:val="089A6B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40820"/>
    <w:multiLevelType w:val="multilevel"/>
    <w:tmpl w:val="E38C372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C055D5"/>
    <w:multiLevelType w:val="multilevel"/>
    <w:tmpl w:val="2B6892A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5D7C4D"/>
    <w:multiLevelType w:val="multilevel"/>
    <w:tmpl w:val="BDC606C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186000"/>
    <w:multiLevelType w:val="multilevel"/>
    <w:tmpl w:val="5F2EEB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484E76"/>
    <w:multiLevelType w:val="multilevel"/>
    <w:tmpl w:val="9334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BA6A60"/>
    <w:multiLevelType w:val="multilevel"/>
    <w:tmpl w:val="7E32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697BB2"/>
    <w:multiLevelType w:val="multilevel"/>
    <w:tmpl w:val="7B2022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C74D68"/>
    <w:multiLevelType w:val="multilevel"/>
    <w:tmpl w:val="BA9EEE7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0C54D3"/>
    <w:multiLevelType w:val="multilevel"/>
    <w:tmpl w:val="FAB6BF3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BA453D"/>
    <w:multiLevelType w:val="multilevel"/>
    <w:tmpl w:val="0534E9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B50448"/>
    <w:multiLevelType w:val="multilevel"/>
    <w:tmpl w:val="E648F4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E745B2"/>
    <w:multiLevelType w:val="multilevel"/>
    <w:tmpl w:val="F7B80E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7C04C1"/>
    <w:multiLevelType w:val="multilevel"/>
    <w:tmpl w:val="1FC2DB9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414E15"/>
    <w:multiLevelType w:val="multilevel"/>
    <w:tmpl w:val="5EA091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6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13"/>
  </w:num>
  <w:num w:numId="12">
    <w:abstractNumId w:val="3"/>
  </w:num>
  <w:num w:numId="13">
    <w:abstractNumId w:val="7"/>
  </w:num>
  <w:num w:numId="14">
    <w:abstractNumId w:val="0"/>
  </w:num>
  <w:num w:numId="15">
    <w:abstractNumId w:val="2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E3980"/>
    <w:rsid w:val="000A1635"/>
    <w:rsid w:val="005E3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E3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E39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9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E398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E398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E3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E3980"/>
  </w:style>
  <w:style w:type="character" w:styleId="Emphasis">
    <w:name w:val="Emphasis"/>
    <w:basedOn w:val="DefaultParagraphFont"/>
    <w:uiPriority w:val="20"/>
    <w:qFormat/>
    <w:rsid w:val="005E39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7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1954</Words>
  <Characters>11142</Characters>
  <Application>Microsoft Office Word</Application>
  <DocSecurity>0</DocSecurity>
  <Lines>92</Lines>
  <Paragraphs>26</Paragraphs>
  <ScaleCrop>false</ScaleCrop>
  <Company>HP</Company>
  <LinksUpToDate>false</LinksUpToDate>
  <CharactersWithSpaces>13070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AROKIANATHAN</dc:creator>
  <cp:keywords/>
  <dc:description/>
  <cp:lastModifiedBy>AROKIANATHAN</cp:lastModifiedBy>
  <cp:revision>2</cp:revision>
  <dcterms:created xsi:type="dcterms:W3CDTF">2024-12-03T04:29:00Z</dcterms:created>
  <dcterms:modified xsi:type="dcterms:W3CDTF">2024-12-03T04:30:00Z</dcterms:modified>
</cp:coreProperties>
</file>