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2382B463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4BD79C89" w:rsidR="4415FECC">
        <w:rPr>
          <w:b w:val="1"/>
          <w:bCs w:val="1"/>
          <w:sz w:val="28"/>
          <w:szCs w:val="28"/>
        </w:rPr>
        <w:t xml:space="preserve">Task </w:t>
      </w:r>
      <w:r w:rsidRPr="4BD79C89" w:rsidR="1A2A93DA">
        <w:rPr>
          <w:b w:val="1"/>
          <w:bCs w:val="1"/>
          <w:sz w:val="28"/>
          <w:szCs w:val="28"/>
        </w:rPr>
        <w:t>6</w:t>
      </w:r>
      <w:bookmarkEnd w:id="605566755"/>
    </w:p>
    <w:p w:rsidR="41E9D62F" w:rsidP="519FA11D" w:rsidRDefault="41E9D62F" w14:paraId="7306861B" w14:textId="20B60009">
      <w:pPr>
        <w:pStyle w:val="Normal"/>
        <w:jc w:val="center"/>
        <w:rPr>
          <w:b w:val="1"/>
          <w:bCs w:val="1"/>
          <w:sz w:val="32"/>
          <w:szCs w:val="32"/>
        </w:rPr>
      </w:pPr>
      <w:r w:rsidRPr="4BD79C89" w:rsidR="6B0F9C76">
        <w:rPr>
          <w:b w:val="1"/>
          <w:bCs w:val="1"/>
          <w:sz w:val="28"/>
          <w:szCs w:val="28"/>
        </w:rPr>
        <w:t>Configuring SSH Server to allow/deny SSH login from selected hosts only</w:t>
      </w:r>
    </w:p>
    <w:p w:rsidR="519FA11D" w:rsidP="519FA11D" w:rsidRDefault="519FA11D" w14:paraId="3A079975" w14:textId="1DEC571C">
      <w:pPr>
        <w:pStyle w:val="Normal"/>
        <w:jc w:val="both"/>
      </w:pPr>
    </w:p>
    <w:p w:rsidR="6B0F9C76" w:rsidP="4BD79C89" w:rsidRDefault="6B0F9C76" w14:paraId="28E17515" w14:textId="3A711740">
      <w:pPr>
        <w:pStyle w:val="ListParagraph"/>
        <w:numPr>
          <w:ilvl w:val="0"/>
          <w:numId w:val="6"/>
        </w:numPr>
        <w:jc w:val="both"/>
        <w:rPr/>
      </w:pPr>
      <w:r w:rsidR="6B0F9C76">
        <w:rPr/>
        <w:t xml:space="preserve">Configure OpenSSH server to deny all hosts except the </w:t>
      </w:r>
      <w:r w:rsidR="56EFF292">
        <w:rPr/>
        <w:t>host machine.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5D92F09B" w:rsidP="519FA11D" w:rsidRDefault="5D92F09B" w14:paraId="16EB59E3" w14:textId="6CB4CA21">
      <w:pPr>
        <w:pStyle w:val="ListParagraph"/>
        <w:ind w:left="720"/>
        <w:jc w:val="both"/>
      </w:pPr>
      <w:r w:rsidR="34ADA839">
        <w:rPr/>
        <w:t xml:space="preserve">To configure OpenSSH server to deny all hosts except </w:t>
      </w:r>
      <w:r w:rsidR="1E3F7085">
        <w:rPr/>
        <w:t>th</w:t>
      </w:r>
      <w:r w:rsidR="66619431">
        <w:rPr/>
        <w:t>e host machine itself</w:t>
      </w:r>
      <w:r w:rsidR="6C51193F">
        <w:rPr/>
        <w:t xml:space="preserve">, we can simply add </w:t>
      </w:r>
      <w:r w:rsidR="6C51193F">
        <w:rPr/>
        <w:t>a</w:t>
      </w:r>
      <w:r w:rsidR="6C51193F">
        <w:rPr/>
        <w:t xml:space="preserve"> entry named ‘</w:t>
      </w:r>
      <w:r w:rsidR="6C51193F">
        <w:rPr/>
        <w:t>AllowUsers</w:t>
      </w:r>
      <w:r w:rsidR="6C51193F">
        <w:rPr/>
        <w:t>’ in the /</w:t>
      </w:r>
      <w:r w:rsidR="6C51193F">
        <w:rPr/>
        <w:t>etc</w:t>
      </w:r>
      <w:r w:rsidR="6C51193F">
        <w:rPr/>
        <w:t>/ssh/</w:t>
      </w:r>
      <w:r w:rsidR="6C51193F">
        <w:rPr/>
        <w:t>sshd_config</w:t>
      </w:r>
      <w:r w:rsidR="6C51193F">
        <w:rPr/>
        <w:t xml:space="preserve"> file. This entry overrides </w:t>
      </w:r>
      <w:r w:rsidR="6C51193F">
        <w:rPr/>
        <w:t>any and all</w:t>
      </w:r>
      <w:r w:rsidR="6C51193F">
        <w:rPr/>
        <w:t xml:space="preserve"> other configuration and allows ssh into the machine from the user and address defined in the entr</w:t>
      </w:r>
      <w:r w:rsidR="162B7B12">
        <w:rPr/>
        <w:t>y only.</w:t>
      </w:r>
    </w:p>
    <w:p w:rsidR="162B7B12" w:rsidP="0267B622" w:rsidRDefault="162B7B12" w14:paraId="1899F08D" w14:textId="1A5B22D7">
      <w:pPr>
        <w:pStyle w:val="ListParagraph"/>
        <w:ind w:left="720"/>
        <w:jc w:val="both"/>
      </w:pPr>
      <w:r w:rsidR="162B7B12">
        <w:rPr/>
        <w:t xml:space="preserve">Here, I have not defined any user and limited the address for </w:t>
      </w:r>
      <w:r w:rsidR="162B7B12">
        <w:rPr/>
        <w:t>AllowUser</w:t>
      </w:r>
      <w:r w:rsidR="162B7B12">
        <w:rPr/>
        <w:t xml:space="preserve"> to 127.0.0.1, so all </w:t>
      </w:r>
      <w:r w:rsidR="603F4289">
        <w:rPr/>
        <w:t>users</w:t>
      </w:r>
      <w:r w:rsidR="162B7B12">
        <w:rPr/>
        <w:t xml:space="preserve"> trying to ssh with that address were allowed, but all other </w:t>
      </w:r>
      <w:r w:rsidR="2162C4AD">
        <w:rPr/>
        <w:t>tried were stopped.</w:t>
      </w:r>
    </w:p>
    <w:p w:rsidR="53E82C9B" w:rsidP="09926849" w:rsidRDefault="53E82C9B" w14:paraId="278A8D8B" w14:textId="31229EB9">
      <w:pPr>
        <w:pStyle w:val="ListParagraph"/>
        <w:ind w:left="720"/>
        <w:jc w:val="both"/>
      </w:pPr>
      <w:r w:rsidR="53E82C9B">
        <w:rPr/>
        <w:t xml:space="preserve">First, I updated the </w:t>
      </w:r>
      <w:r w:rsidR="53E82C9B">
        <w:rPr/>
        <w:t>sshd_config</w:t>
      </w:r>
      <w:r w:rsidR="53E82C9B">
        <w:rPr/>
        <w:t xml:space="preserve"> file by adding the following entry at the bottom of the file as:</w:t>
      </w:r>
    </w:p>
    <w:p w:rsidR="0130AD56" w:rsidP="09926849" w:rsidRDefault="0130AD56" w14:paraId="30BB9831" w14:textId="1363BD20">
      <w:pPr>
        <w:pStyle w:val="ListParagraph"/>
        <w:ind w:left="720"/>
        <w:jc w:val="both"/>
      </w:pPr>
      <w:r w:rsidR="0130AD56">
        <w:drawing>
          <wp:inline wp14:editId="7599DAA2" wp14:anchorId="59CB965E">
            <wp:extent cx="3738586" cy="1414969"/>
            <wp:effectExtent l="0" t="0" r="0" b="0"/>
            <wp:docPr id="57440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38877ff88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8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86" cy="14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0AD56" w:rsidP="09926849" w:rsidRDefault="0130AD56" w14:paraId="0DB57521" w14:textId="309E80A1">
      <w:pPr>
        <w:pStyle w:val="ListParagraph"/>
        <w:ind w:left="720"/>
        <w:jc w:val="both"/>
      </w:pPr>
      <w:r w:rsidR="0130AD56">
        <w:rPr/>
        <w:t>Then, we try to ssh into the machine from the host device itself as:</w:t>
      </w:r>
    </w:p>
    <w:p w:rsidR="42DF4C14" w:rsidP="09926849" w:rsidRDefault="42DF4C14" w14:paraId="5718AF1F" w14:textId="77FB325F">
      <w:pPr>
        <w:pStyle w:val="ListParagraph"/>
        <w:ind w:left="720"/>
        <w:jc w:val="both"/>
      </w:pPr>
      <w:r w:rsidR="42DF4C14">
        <w:drawing>
          <wp:inline wp14:editId="254066E6" wp14:anchorId="0A69F471">
            <wp:extent cx="4219298" cy="1455658"/>
            <wp:effectExtent l="0" t="0" r="0" b="0"/>
            <wp:docPr id="1712157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73a0885e5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98" cy="14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F4C14" w:rsidP="09926849" w:rsidRDefault="42DF4C14" w14:paraId="4630657F" w14:textId="5996DD9C">
      <w:pPr>
        <w:pStyle w:val="ListParagraph"/>
        <w:ind w:left="720"/>
        <w:jc w:val="both"/>
      </w:pPr>
      <w:r w:rsidR="42DF4C14">
        <w:rPr/>
        <w:t>But from inside the virtual machine itself:</w:t>
      </w:r>
    </w:p>
    <w:p w:rsidR="42DF4C14" w:rsidP="09926849" w:rsidRDefault="42DF4C14" w14:paraId="48BCC100" w14:textId="47CD5387">
      <w:pPr>
        <w:pStyle w:val="ListParagraph"/>
        <w:ind w:left="720"/>
        <w:jc w:val="both"/>
      </w:pPr>
      <w:r w:rsidR="42DF4C14">
        <w:drawing>
          <wp:inline wp14:editId="21CD715E" wp14:anchorId="58242A80">
            <wp:extent cx="5440680" cy="1133475"/>
            <wp:effectExtent l="0" t="0" r="0" b="0"/>
            <wp:docPr id="155808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1ed7c6e28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22F3EB"/>
    <w:rsid w:val="0130AD56"/>
    <w:rsid w:val="0267B622"/>
    <w:rsid w:val="03500FC6"/>
    <w:rsid w:val="03F18B11"/>
    <w:rsid w:val="04953953"/>
    <w:rsid w:val="05554EC6"/>
    <w:rsid w:val="05E85FDE"/>
    <w:rsid w:val="0676E502"/>
    <w:rsid w:val="0701BBC5"/>
    <w:rsid w:val="07FA8F64"/>
    <w:rsid w:val="080D0A9D"/>
    <w:rsid w:val="09926849"/>
    <w:rsid w:val="0A62A01A"/>
    <w:rsid w:val="0C05F3AC"/>
    <w:rsid w:val="0CAB5B7E"/>
    <w:rsid w:val="0D13726B"/>
    <w:rsid w:val="0D34880C"/>
    <w:rsid w:val="0D89E57D"/>
    <w:rsid w:val="0D90512B"/>
    <w:rsid w:val="0E28D816"/>
    <w:rsid w:val="0E2EA4B2"/>
    <w:rsid w:val="0E46ADD7"/>
    <w:rsid w:val="0E687133"/>
    <w:rsid w:val="0E827E31"/>
    <w:rsid w:val="0EEFE4BB"/>
    <w:rsid w:val="0F2B2742"/>
    <w:rsid w:val="10F6EAE8"/>
    <w:rsid w:val="1146C527"/>
    <w:rsid w:val="1276B387"/>
    <w:rsid w:val="127DFA97"/>
    <w:rsid w:val="12D6E702"/>
    <w:rsid w:val="12DFEC16"/>
    <w:rsid w:val="12E13D33"/>
    <w:rsid w:val="14CFD1F0"/>
    <w:rsid w:val="155838EC"/>
    <w:rsid w:val="15CF8D8E"/>
    <w:rsid w:val="162B7B12"/>
    <w:rsid w:val="168176A2"/>
    <w:rsid w:val="17007F43"/>
    <w:rsid w:val="179D2060"/>
    <w:rsid w:val="184718DD"/>
    <w:rsid w:val="188DE3C9"/>
    <w:rsid w:val="194F0B20"/>
    <w:rsid w:val="19D084B4"/>
    <w:rsid w:val="19D461D8"/>
    <w:rsid w:val="19E02A13"/>
    <w:rsid w:val="19E924A0"/>
    <w:rsid w:val="1A2A93DA"/>
    <w:rsid w:val="1A44BA22"/>
    <w:rsid w:val="1A6E69D3"/>
    <w:rsid w:val="1B6AE964"/>
    <w:rsid w:val="1B98EE33"/>
    <w:rsid w:val="1C6545A8"/>
    <w:rsid w:val="1C7F9FE6"/>
    <w:rsid w:val="1D5DD513"/>
    <w:rsid w:val="1DE309BA"/>
    <w:rsid w:val="1E3F7085"/>
    <w:rsid w:val="1E7F8BCA"/>
    <w:rsid w:val="1F593655"/>
    <w:rsid w:val="1F9239BD"/>
    <w:rsid w:val="1FC7A9A1"/>
    <w:rsid w:val="1FDF9E33"/>
    <w:rsid w:val="2018D1A2"/>
    <w:rsid w:val="20C46E8E"/>
    <w:rsid w:val="20D0E00F"/>
    <w:rsid w:val="20F1A74F"/>
    <w:rsid w:val="2125EF8E"/>
    <w:rsid w:val="2162C4AD"/>
    <w:rsid w:val="233F1BB0"/>
    <w:rsid w:val="2369E586"/>
    <w:rsid w:val="23AC5EFE"/>
    <w:rsid w:val="27C67EE7"/>
    <w:rsid w:val="27F01F49"/>
    <w:rsid w:val="283387C5"/>
    <w:rsid w:val="283B0B3A"/>
    <w:rsid w:val="284715E7"/>
    <w:rsid w:val="289BFDF2"/>
    <w:rsid w:val="28C27E23"/>
    <w:rsid w:val="2ACA4DD1"/>
    <w:rsid w:val="2ADF9255"/>
    <w:rsid w:val="2AE2CEF0"/>
    <w:rsid w:val="2AFCCF98"/>
    <w:rsid w:val="2B46EF2C"/>
    <w:rsid w:val="2B818278"/>
    <w:rsid w:val="2C5311C0"/>
    <w:rsid w:val="2CB21E03"/>
    <w:rsid w:val="2CDFD98F"/>
    <w:rsid w:val="2CF91E2E"/>
    <w:rsid w:val="2D48E353"/>
    <w:rsid w:val="2D6024B1"/>
    <w:rsid w:val="2D7D856B"/>
    <w:rsid w:val="2DC4A60F"/>
    <w:rsid w:val="2E260361"/>
    <w:rsid w:val="2E9AF4C2"/>
    <w:rsid w:val="2EFA8DC6"/>
    <w:rsid w:val="2F5C57A3"/>
    <w:rsid w:val="2FAC485E"/>
    <w:rsid w:val="30E7B297"/>
    <w:rsid w:val="3100DE87"/>
    <w:rsid w:val="316BB914"/>
    <w:rsid w:val="317004A1"/>
    <w:rsid w:val="3296B09A"/>
    <w:rsid w:val="32F55C7D"/>
    <w:rsid w:val="33522757"/>
    <w:rsid w:val="33D30D2F"/>
    <w:rsid w:val="34ADA839"/>
    <w:rsid w:val="34CA23AF"/>
    <w:rsid w:val="353878A8"/>
    <w:rsid w:val="354F3BE5"/>
    <w:rsid w:val="35F061FC"/>
    <w:rsid w:val="35F5F461"/>
    <w:rsid w:val="35FE9B33"/>
    <w:rsid w:val="360DD91A"/>
    <w:rsid w:val="366CAE57"/>
    <w:rsid w:val="36A7D0DF"/>
    <w:rsid w:val="36ACD593"/>
    <w:rsid w:val="375E7776"/>
    <w:rsid w:val="378C147B"/>
    <w:rsid w:val="3905EC4C"/>
    <w:rsid w:val="39CA1914"/>
    <w:rsid w:val="3A736DF2"/>
    <w:rsid w:val="3AE7242C"/>
    <w:rsid w:val="3AF253CC"/>
    <w:rsid w:val="3B4666C6"/>
    <w:rsid w:val="3BB6D9C7"/>
    <w:rsid w:val="3C85E270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24D457"/>
    <w:rsid w:val="416558A0"/>
    <w:rsid w:val="41E9D62F"/>
    <w:rsid w:val="420176F1"/>
    <w:rsid w:val="420A091F"/>
    <w:rsid w:val="42128720"/>
    <w:rsid w:val="4225F742"/>
    <w:rsid w:val="42556211"/>
    <w:rsid w:val="42DF4C14"/>
    <w:rsid w:val="4415FECC"/>
    <w:rsid w:val="4450A383"/>
    <w:rsid w:val="4524113F"/>
    <w:rsid w:val="45A69D13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A57A14A"/>
    <w:rsid w:val="4BD79C89"/>
    <w:rsid w:val="4C522059"/>
    <w:rsid w:val="4C7DDF6E"/>
    <w:rsid w:val="4CA8E45F"/>
    <w:rsid w:val="4D8C8435"/>
    <w:rsid w:val="4D9525D0"/>
    <w:rsid w:val="4E221F0E"/>
    <w:rsid w:val="4EE6C59F"/>
    <w:rsid w:val="519FA11D"/>
    <w:rsid w:val="52B3FFBF"/>
    <w:rsid w:val="53574B00"/>
    <w:rsid w:val="53E82C9B"/>
    <w:rsid w:val="53EDC65D"/>
    <w:rsid w:val="5557CB49"/>
    <w:rsid w:val="55DA63F9"/>
    <w:rsid w:val="55E95527"/>
    <w:rsid w:val="56EFF292"/>
    <w:rsid w:val="5742EC65"/>
    <w:rsid w:val="575E134E"/>
    <w:rsid w:val="57FA76A2"/>
    <w:rsid w:val="58BB5330"/>
    <w:rsid w:val="58D1317E"/>
    <w:rsid w:val="58F643D8"/>
    <w:rsid w:val="595102B5"/>
    <w:rsid w:val="595BE88D"/>
    <w:rsid w:val="596DC022"/>
    <w:rsid w:val="5A2D6680"/>
    <w:rsid w:val="5AEFFBF2"/>
    <w:rsid w:val="5CB5D7FA"/>
    <w:rsid w:val="5D855F03"/>
    <w:rsid w:val="5D92F09B"/>
    <w:rsid w:val="5F4783F4"/>
    <w:rsid w:val="5F84E97F"/>
    <w:rsid w:val="603F4289"/>
    <w:rsid w:val="606DAD00"/>
    <w:rsid w:val="60D0F74D"/>
    <w:rsid w:val="6265167D"/>
    <w:rsid w:val="62ADC3B6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619431"/>
    <w:rsid w:val="667DCFA8"/>
    <w:rsid w:val="669517EE"/>
    <w:rsid w:val="66A36C5A"/>
    <w:rsid w:val="66AB222F"/>
    <w:rsid w:val="66BFBBED"/>
    <w:rsid w:val="67C95513"/>
    <w:rsid w:val="68F535EE"/>
    <w:rsid w:val="6A410B2F"/>
    <w:rsid w:val="6A4E0168"/>
    <w:rsid w:val="6AC52C9F"/>
    <w:rsid w:val="6B0F9C76"/>
    <w:rsid w:val="6C28FFF7"/>
    <w:rsid w:val="6C51193F"/>
    <w:rsid w:val="6C6C1D8E"/>
    <w:rsid w:val="6CF37D3E"/>
    <w:rsid w:val="6EBB74A3"/>
    <w:rsid w:val="6F089A39"/>
    <w:rsid w:val="70151728"/>
    <w:rsid w:val="708E5507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4D8AA91"/>
    <w:rsid w:val="75027586"/>
    <w:rsid w:val="752BE075"/>
    <w:rsid w:val="75451323"/>
    <w:rsid w:val="755AA332"/>
    <w:rsid w:val="764BE466"/>
    <w:rsid w:val="764F465E"/>
    <w:rsid w:val="77505211"/>
    <w:rsid w:val="78480243"/>
    <w:rsid w:val="7B8899B7"/>
    <w:rsid w:val="7C493B7F"/>
    <w:rsid w:val="7CC60E76"/>
    <w:rsid w:val="7D895164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.png" Id="R8fc38877ff8844fb" /><Relationship Type="http://schemas.openxmlformats.org/officeDocument/2006/relationships/image" Target="/media/image2.png" Id="Ra1973a0885e54670" /><Relationship Type="http://schemas.openxmlformats.org/officeDocument/2006/relationships/image" Target="/media/image3.png" Id="Rfd71ed7c6e2846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2024-12-17T09:19:20.2423947Z</dcterms:modified>
  <dc:creator>ARNAV SHARMA</dc:creator>
  <lastModifiedBy>ARNAV SHARMA</lastModifiedBy>
</coreProperties>
</file>