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519FA11D" w:rsidRDefault="4415FECC" w14:paraId="25DE264C" w14:textId="298D4C08">
      <w:pPr>
        <w:pStyle w:val="Normal"/>
        <w:jc w:val="center"/>
        <w:rPr>
          <w:b w:val="1"/>
          <w:bCs w:val="1"/>
          <w:sz w:val="28"/>
          <w:szCs w:val="28"/>
        </w:rPr>
      </w:pPr>
      <w:bookmarkStart w:name="_Int_jCQIo5Cl" w:id="605566755"/>
      <w:r w:rsidRPr="0E3BCEC4" w:rsidR="4415FECC">
        <w:rPr>
          <w:b w:val="1"/>
          <w:bCs w:val="1"/>
          <w:sz w:val="28"/>
          <w:szCs w:val="28"/>
        </w:rPr>
        <w:t xml:space="preserve">Task </w:t>
      </w:r>
      <w:r w:rsidRPr="0E3BCEC4" w:rsidR="7DE0C989">
        <w:rPr>
          <w:b w:val="1"/>
          <w:bCs w:val="1"/>
          <w:sz w:val="28"/>
          <w:szCs w:val="28"/>
        </w:rPr>
        <w:t>7</w:t>
      </w:r>
      <w:bookmarkEnd w:id="605566755"/>
    </w:p>
    <w:p w:rsidR="41E9D62F" w:rsidP="519FA11D" w:rsidRDefault="41E9D62F" w14:paraId="7306861B" w14:textId="77D2CCEE">
      <w:pPr>
        <w:pStyle w:val="Normal"/>
        <w:jc w:val="center"/>
        <w:rPr>
          <w:b w:val="1"/>
          <w:bCs w:val="1"/>
          <w:sz w:val="32"/>
          <w:szCs w:val="32"/>
        </w:rPr>
      </w:pPr>
      <w:r w:rsidRPr="0E3BCEC4" w:rsidR="71932AA5">
        <w:rPr>
          <w:b w:val="1"/>
          <w:bCs w:val="1"/>
          <w:sz w:val="28"/>
          <w:szCs w:val="28"/>
        </w:rPr>
        <w:t>Configuring SSH Server for direct SSH login by generating and publishing private and public key</w:t>
      </w:r>
    </w:p>
    <w:p w:rsidR="519FA11D" w:rsidP="519FA11D" w:rsidRDefault="519FA11D" w14:paraId="3A079975" w14:textId="1DEC571C">
      <w:pPr>
        <w:pStyle w:val="Normal"/>
        <w:jc w:val="both"/>
      </w:pPr>
    </w:p>
    <w:p w:rsidR="772D030E" w:rsidP="0E3BCEC4" w:rsidRDefault="772D030E" w14:paraId="76C3BA64" w14:textId="3ECF8C34">
      <w:pPr>
        <w:pStyle w:val="ListParagraph"/>
        <w:numPr>
          <w:ilvl w:val="0"/>
          <w:numId w:val="6"/>
        </w:numPr>
        <w:jc w:val="both"/>
        <w:rPr/>
      </w:pPr>
      <w:r w:rsidR="772D030E">
        <w:rPr/>
        <w:t>Generate SSH key pair (public and private) in local host</w:t>
      </w:r>
      <w:r w:rsidR="5EDBFF3E">
        <w:rPr/>
        <w:t>.</w:t>
      </w:r>
    </w:p>
    <w:p w:rsidR="519FA11D" w:rsidP="519FA11D" w:rsidRDefault="519FA11D" w14:paraId="329F2719" w14:textId="71EE1436">
      <w:pPr>
        <w:pStyle w:val="ListParagraph"/>
        <w:ind w:left="720"/>
        <w:jc w:val="both"/>
      </w:pPr>
    </w:p>
    <w:p w:rsidR="5D92F09B" w:rsidP="45168D17" w:rsidRDefault="5D92F09B" w14:paraId="11A78A1D" w14:textId="6BBFEE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5EDBFF3E">
        <w:rPr/>
        <w:t>To generate SSH key pair in localhost, we can simply use the command, ‘ssh-keygen</w:t>
      </w:r>
      <w:r w:rsidR="5EDBFF3E">
        <w:rPr/>
        <w:t>’,</w:t>
      </w:r>
      <w:r w:rsidR="5EDBFF3E">
        <w:rPr/>
        <w:t xml:space="preserve"> and then define the file where we want to save the keys as well as provide passphrases if needed.</w:t>
      </w:r>
    </w:p>
    <w:p w:rsidR="5EDBFF3E" w:rsidP="45168D17" w:rsidRDefault="5EDBFF3E" w14:paraId="7E7A2893" w14:textId="6EFDC32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5EDBFF3E">
        <w:drawing>
          <wp:inline wp14:editId="0EDF5A6E" wp14:anchorId="4E86B9FB">
            <wp:extent cx="5448300" cy="3278060"/>
            <wp:effectExtent l="0" t="0" r="0" b="0"/>
            <wp:docPr id="98515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d40d993dd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F09B" w:rsidP="0E3BCEC4" w:rsidRDefault="5D92F09B" w14:paraId="24E75254" w14:textId="3F08DF86">
      <w:pPr>
        <w:pStyle w:val="ListParagraph"/>
        <w:numPr>
          <w:ilvl w:val="0"/>
          <w:numId w:val="6"/>
        </w:numPr>
        <w:ind/>
        <w:jc w:val="both"/>
        <w:rPr/>
      </w:pPr>
      <w:r w:rsidR="7682B215">
        <w:rPr/>
        <w:t>Send a copy of the public key to the ssh server in which you want to direct login.</w:t>
      </w:r>
    </w:p>
    <w:p w:rsidR="5D92F09B" w:rsidP="519FA11D" w:rsidRDefault="5D92F09B" w14:paraId="27798204" w14:textId="71EE1436">
      <w:pPr>
        <w:pStyle w:val="ListParagraph"/>
        <w:ind w:left="720"/>
        <w:jc w:val="both"/>
      </w:pPr>
    </w:p>
    <w:p w:rsidR="5D92F09B" w:rsidP="45168D17" w:rsidRDefault="5D92F09B" w14:paraId="7571B82E" w14:textId="57FC5CE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</w:pPr>
      <w:r w:rsidR="29A18A65">
        <w:rPr/>
        <w:t xml:space="preserve">Now, to send the public key to the Alma Linux instance to start direct login, we can simply use the command </w:t>
      </w:r>
      <w:r w:rsidR="6FFC1631">
        <w:rPr/>
        <w:t>‘ssh-copy-id -</w:t>
      </w:r>
      <w:r w:rsidR="6FFC1631">
        <w:rPr/>
        <w:t>i</w:t>
      </w:r>
      <w:r w:rsidR="6FFC1631">
        <w:rPr/>
        <w:t xml:space="preserve"> </w:t>
      </w:r>
      <w:r w:rsidR="6FFC1631">
        <w:rPr/>
        <w:t>public_key</w:t>
      </w:r>
      <w:r w:rsidR="6FFC1631">
        <w:rPr/>
        <w:t xml:space="preserve"> </w:t>
      </w:r>
      <w:r w:rsidR="6FFC1631">
        <w:rPr/>
        <w:t>user@server</w:t>
      </w:r>
      <w:r w:rsidR="6FFC1631">
        <w:rPr/>
        <w:t>’.</w:t>
      </w:r>
    </w:p>
    <w:p w:rsidR="5D92F09B" w:rsidP="45168D17" w:rsidRDefault="5D92F09B" w14:paraId="3DDEF016" w14:textId="2ADA164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6FFC1631">
        <w:drawing>
          <wp:inline wp14:editId="5E29730E" wp14:anchorId="0318AE35">
            <wp:extent cx="5610225" cy="1047242"/>
            <wp:effectExtent l="0" t="0" r="0" b="0"/>
            <wp:docPr id="1033822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9c164bb50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F09B" w:rsidP="45168D17" w:rsidRDefault="5D92F09B" w14:paraId="59A875AC" w14:textId="05D2FDC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</w:p>
    <w:p w:rsidR="5D92F09B" w:rsidP="45168D17" w:rsidRDefault="5D92F09B" w14:paraId="7F59F572" w14:textId="7747447F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6FFC1631">
        <w:rPr/>
        <w:t>Then, we try to login via ssh, we get</w:t>
      </w:r>
    </w:p>
    <w:p w:rsidR="5D92F09B" w:rsidP="45168D17" w:rsidRDefault="5D92F09B" w14:paraId="1A1EB712" w14:textId="6EF4A87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</w:pPr>
      <w:r w:rsidR="6FFC1631">
        <w:drawing>
          <wp:inline wp14:editId="0A349E27" wp14:anchorId="46264707">
            <wp:extent cx="4752975" cy="958516"/>
            <wp:effectExtent l="0" t="0" r="0" b="0"/>
            <wp:docPr id="968731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be76f58a79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947A5E">
        <w:rPr/>
        <w:t>In this way, we can configure our server for direct SSH using private and public keys.</w:t>
      </w:r>
    </w:p>
    <w:p w:rsidR="5D92F09B" w:rsidP="519FA11D" w:rsidRDefault="5D92F09B" w14:paraId="16EB59E3" w14:textId="7DA019EA">
      <w:pPr>
        <w:pStyle w:val="ListParagraph"/>
        <w:ind w:left="720"/>
        <w:jc w:val="both"/>
      </w:pPr>
    </w:p>
    <w:sectPr>
      <w:pgSz w:w="12240" w:h="15840" w:orient="portrait"/>
      <w:pgMar w:top="1440" w:right="1440" w:bottom="1440" w:left="1800" w:header="720" w:footer="720" w:gutter="0"/>
      <w:cols w:space="720"/>
      <w:docGrid w:linePitch="360"/>
      <w:headerReference w:type="default" r:id="R6360bce7ba504184"/>
      <w:footerReference w:type="default" r:id="Ra62ab039ecb146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75CECB1A">
      <w:trPr>
        <w:trHeight w:val="300"/>
      </w:trPr>
      <w:tc>
        <w:tcPr>
          <w:tcW w:w="3000" w:type="dxa"/>
          <w:tcMar/>
        </w:tcPr>
        <w:p w:rsidR="354F3BE5" w:rsidP="354F3BE5" w:rsidRDefault="354F3BE5" w14:paraId="2A8333BE" w14:textId="42DE4752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1D27C884" w14:textId="6AFA73AD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063AE25D" w14:textId="081207BB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27196829" w14:textId="02609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1F4E2419">
      <w:trPr>
        <w:trHeight w:val="300"/>
      </w:trPr>
      <w:tc>
        <w:tcPr>
          <w:tcW w:w="3000" w:type="dxa"/>
          <w:tcMar/>
        </w:tcPr>
        <w:p w:rsidR="354F3BE5" w:rsidP="354F3BE5" w:rsidRDefault="354F3BE5" w14:paraId="4D37FA98" w14:textId="19FB77CB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63364F4B" w14:textId="33F066C5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1DD07E15" w14:textId="0001279D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598B5563" w14:textId="34A48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76679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c27d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0EF4E5E"/>
    <w:rsid w:val="0122F3EB"/>
    <w:rsid w:val="03500FC6"/>
    <w:rsid w:val="03F18B11"/>
    <w:rsid w:val="04953953"/>
    <w:rsid w:val="05554EC6"/>
    <w:rsid w:val="0676E502"/>
    <w:rsid w:val="0701BBC5"/>
    <w:rsid w:val="07FA8F64"/>
    <w:rsid w:val="080D0A9D"/>
    <w:rsid w:val="0A62A01A"/>
    <w:rsid w:val="0BB3BE91"/>
    <w:rsid w:val="0C05F3AC"/>
    <w:rsid w:val="0CAB5B7E"/>
    <w:rsid w:val="0D13726B"/>
    <w:rsid w:val="0D34880C"/>
    <w:rsid w:val="0D89E57D"/>
    <w:rsid w:val="0D90512B"/>
    <w:rsid w:val="0E2EA4B2"/>
    <w:rsid w:val="0E3BCEC4"/>
    <w:rsid w:val="0E46ADD7"/>
    <w:rsid w:val="0E687133"/>
    <w:rsid w:val="0E827E31"/>
    <w:rsid w:val="0EEFE4BB"/>
    <w:rsid w:val="0F2B2742"/>
    <w:rsid w:val="10F6EAE8"/>
    <w:rsid w:val="1146C527"/>
    <w:rsid w:val="1276B387"/>
    <w:rsid w:val="127DFA97"/>
    <w:rsid w:val="12DFEC16"/>
    <w:rsid w:val="12E13D33"/>
    <w:rsid w:val="14CFD1F0"/>
    <w:rsid w:val="155838EC"/>
    <w:rsid w:val="15CF8D8E"/>
    <w:rsid w:val="168176A2"/>
    <w:rsid w:val="17007F43"/>
    <w:rsid w:val="179D2060"/>
    <w:rsid w:val="184718DD"/>
    <w:rsid w:val="188DE3C9"/>
    <w:rsid w:val="194C2023"/>
    <w:rsid w:val="194F0B20"/>
    <w:rsid w:val="19D084B4"/>
    <w:rsid w:val="19D461D8"/>
    <w:rsid w:val="19E02A13"/>
    <w:rsid w:val="19E924A0"/>
    <w:rsid w:val="1A2A93DA"/>
    <w:rsid w:val="1A44BA22"/>
    <w:rsid w:val="1A6E69D3"/>
    <w:rsid w:val="1B6AE964"/>
    <w:rsid w:val="1B98EE33"/>
    <w:rsid w:val="1C7F9FE6"/>
    <w:rsid w:val="1D5DD513"/>
    <w:rsid w:val="1DE309BA"/>
    <w:rsid w:val="1E7F8BCA"/>
    <w:rsid w:val="1F593655"/>
    <w:rsid w:val="1F9239BD"/>
    <w:rsid w:val="1FC7A9A1"/>
    <w:rsid w:val="1FDF9E33"/>
    <w:rsid w:val="20C46E8E"/>
    <w:rsid w:val="20D0E00F"/>
    <w:rsid w:val="20F1A74F"/>
    <w:rsid w:val="2125EF8E"/>
    <w:rsid w:val="233F1BB0"/>
    <w:rsid w:val="2369E586"/>
    <w:rsid w:val="23AC5EFE"/>
    <w:rsid w:val="27C67EE7"/>
    <w:rsid w:val="27F01F49"/>
    <w:rsid w:val="283387C5"/>
    <w:rsid w:val="283B0B3A"/>
    <w:rsid w:val="284715E7"/>
    <w:rsid w:val="289BFDF2"/>
    <w:rsid w:val="28C27E23"/>
    <w:rsid w:val="29A18A65"/>
    <w:rsid w:val="2ACA4DD1"/>
    <w:rsid w:val="2ADF9255"/>
    <w:rsid w:val="2AE2CEF0"/>
    <w:rsid w:val="2AFCCF98"/>
    <w:rsid w:val="2B46EF2C"/>
    <w:rsid w:val="2B818278"/>
    <w:rsid w:val="2C5311C0"/>
    <w:rsid w:val="2CB21E03"/>
    <w:rsid w:val="2CDFD98F"/>
    <w:rsid w:val="2CF91E2E"/>
    <w:rsid w:val="2D48E353"/>
    <w:rsid w:val="2D6024B1"/>
    <w:rsid w:val="2D7D856B"/>
    <w:rsid w:val="2DC4A60F"/>
    <w:rsid w:val="2E260361"/>
    <w:rsid w:val="2E9AF4C2"/>
    <w:rsid w:val="2EFA8DC6"/>
    <w:rsid w:val="2F5C57A3"/>
    <w:rsid w:val="2FAC485E"/>
    <w:rsid w:val="30E7B297"/>
    <w:rsid w:val="3100DE87"/>
    <w:rsid w:val="316BB914"/>
    <w:rsid w:val="32F55C7D"/>
    <w:rsid w:val="33522757"/>
    <w:rsid w:val="33D30D2F"/>
    <w:rsid w:val="34CA23AF"/>
    <w:rsid w:val="353878A8"/>
    <w:rsid w:val="354F3BE5"/>
    <w:rsid w:val="35F061FC"/>
    <w:rsid w:val="35F5F461"/>
    <w:rsid w:val="35FE9B33"/>
    <w:rsid w:val="360DD91A"/>
    <w:rsid w:val="366CAE57"/>
    <w:rsid w:val="36A7D0DF"/>
    <w:rsid w:val="36ACD593"/>
    <w:rsid w:val="375E7776"/>
    <w:rsid w:val="378C147B"/>
    <w:rsid w:val="3905EC4C"/>
    <w:rsid w:val="39CA1914"/>
    <w:rsid w:val="3A736DF2"/>
    <w:rsid w:val="3AE7242C"/>
    <w:rsid w:val="3AF253CC"/>
    <w:rsid w:val="3B4666C6"/>
    <w:rsid w:val="3BB6D9C7"/>
    <w:rsid w:val="3C85E270"/>
    <w:rsid w:val="3CFAA9A2"/>
    <w:rsid w:val="3D68D766"/>
    <w:rsid w:val="3DA8A631"/>
    <w:rsid w:val="3DFE334F"/>
    <w:rsid w:val="3E72DFB9"/>
    <w:rsid w:val="3E958466"/>
    <w:rsid w:val="3EA04E7D"/>
    <w:rsid w:val="3F447FB1"/>
    <w:rsid w:val="3FC128BD"/>
    <w:rsid w:val="4087826B"/>
    <w:rsid w:val="4124D457"/>
    <w:rsid w:val="416558A0"/>
    <w:rsid w:val="41E9D62F"/>
    <w:rsid w:val="420176F1"/>
    <w:rsid w:val="420A091F"/>
    <w:rsid w:val="4225F742"/>
    <w:rsid w:val="42556211"/>
    <w:rsid w:val="4415FECC"/>
    <w:rsid w:val="4450A383"/>
    <w:rsid w:val="45168D17"/>
    <w:rsid w:val="4524113F"/>
    <w:rsid w:val="45A69D13"/>
    <w:rsid w:val="461A13D5"/>
    <w:rsid w:val="465EDF41"/>
    <w:rsid w:val="477530AE"/>
    <w:rsid w:val="477A4A26"/>
    <w:rsid w:val="47C06178"/>
    <w:rsid w:val="486B540A"/>
    <w:rsid w:val="48BEA4F8"/>
    <w:rsid w:val="49A3B4E6"/>
    <w:rsid w:val="49A4E8F1"/>
    <w:rsid w:val="4A57A14A"/>
    <w:rsid w:val="4BC703E2"/>
    <w:rsid w:val="4BD79C89"/>
    <w:rsid w:val="4C522059"/>
    <w:rsid w:val="4C7DDF6E"/>
    <w:rsid w:val="4CA8E45F"/>
    <w:rsid w:val="4D8C8435"/>
    <w:rsid w:val="4D9525D0"/>
    <w:rsid w:val="4E221F0E"/>
    <w:rsid w:val="4EE6C59F"/>
    <w:rsid w:val="507F39BC"/>
    <w:rsid w:val="519FA11D"/>
    <w:rsid w:val="52B3FFBF"/>
    <w:rsid w:val="53574B00"/>
    <w:rsid w:val="53EDC65D"/>
    <w:rsid w:val="5557CB49"/>
    <w:rsid w:val="55DA63F9"/>
    <w:rsid w:val="5742EC65"/>
    <w:rsid w:val="575E134E"/>
    <w:rsid w:val="57FA76A2"/>
    <w:rsid w:val="58BB5330"/>
    <w:rsid w:val="58D1317E"/>
    <w:rsid w:val="58F643D8"/>
    <w:rsid w:val="595102B5"/>
    <w:rsid w:val="595BE88D"/>
    <w:rsid w:val="596DC022"/>
    <w:rsid w:val="5A2D6680"/>
    <w:rsid w:val="5CB5D7FA"/>
    <w:rsid w:val="5D855F03"/>
    <w:rsid w:val="5D92F09B"/>
    <w:rsid w:val="5EDBFF3E"/>
    <w:rsid w:val="5F4783F4"/>
    <w:rsid w:val="5F84E97F"/>
    <w:rsid w:val="606DAD00"/>
    <w:rsid w:val="60D0F74D"/>
    <w:rsid w:val="6265167D"/>
    <w:rsid w:val="62ADC3B6"/>
    <w:rsid w:val="6382841A"/>
    <w:rsid w:val="6388BADB"/>
    <w:rsid w:val="63B1E6D5"/>
    <w:rsid w:val="63B58395"/>
    <w:rsid w:val="63F24C25"/>
    <w:rsid w:val="643C7491"/>
    <w:rsid w:val="64500072"/>
    <w:rsid w:val="647574CB"/>
    <w:rsid w:val="64A4C67E"/>
    <w:rsid w:val="64C0F50C"/>
    <w:rsid w:val="65879347"/>
    <w:rsid w:val="65E5C8FA"/>
    <w:rsid w:val="667DCFA8"/>
    <w:rsid w:val="669517EE"/>
    <w:rsid w:val="66A36C5A"/>
    <w:rsid w:val="66AB222F"/>
    <w:rsid w:val="66BFBBED"/>
    <w:rsid w:val="67C95513"/>
    <w:rsid w:val="68F535EE"/>
    <w:rsid w:val="6A410B2F"/>
    <w:rsid w:val="6A4E0168"/>
    <w:rsid w:val="6AC52C9F"/>
    <w:rsid w:val="6B0F9C76"/>
    <w:rsid w:val="6C28FFF7"/>
    <w:rsid w:val="6C6C1D8E"/>
    <w:rsid w:val="6CF37D3E"/>
    <w:rsid w:val="6EBB74A3"/>
    <w:rsid w:val="6F089A39"/>
    <w:rsid w:val="6FFC1631"/>
    <w:rsid w:val="70151728"/>
    <w:rsid w:val="708E5507"/>
    <w:rsid w:val="71932AA5"/>
    <w:rsid w:val="71A14D75"/>
    <w:rsid w:val="72178178"/>
    <w:rsid w:val="7240D4A3"/>
    <w:rsid w:val="72B1CD22"/>
    <w:rsid w:val="73208930"/>
    <w:rsid w:val="733B5777"/>
    <w:rsid w:val="736CADF0"/>
    <w:rsid w:val="74238C63"/>
    <w:rsid w:val="74610802"/>
    <w:rsid w:val="747D34D1"/>
    <w:rsid w:val="74947A5E"/>
    <w:rsid w:val="74D8AA91"/>
    <w:rsid w:val="75027586"/>
    <w:rsid w:val="75451323"/>
    <w:rsid w:val="755AA332"/>
    <w:rsid w:val="764BE466"/>
    <w:rsid w:val="764F465E"/>
    <w:rsid w:val="7682B215"/>
    <w:rsid w:val="772D030E"/>
    <w:rsid w:val="77505211"/>
    <w:rsid w:val="78480243"/>
    <w:rsid w:val="7B8899B7"/>
    <w:rsid w:val="7C493B7F"/>
    <w:rsid w:val="7CC60E76"/>
    <w:rsid w:val="7D895164"/>
    <w:rsid w:val="7DE0C989"/>
    <w:rsid w:val="7E15B101"/>
    <w:rsid w:val="7EA95F09"/>
    <w:rsid w:val="7ECF4416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header" Target="header.xml" Id="R6360bce7ba504184" /><Relationship Type="http://schemas.openxmlformats.org/officeDocument/2006/relationships/footer" Target="footer.xml" Id="Ra62ab039ecb1466f" /><Relationship Type="http://schemas.openxmlformats.org/officeDocument/2006/relationships/image" Target="/media/image.png" Id="Re3fd40d993dd4c19" /><Relationship Type="http://schemas.openxmlformats.org/officeDocument/2006/relationships/image" Target="/media/image2.png" Id="Rc279c164bb5048ed" /><Relationship Type="http://schemas.openxmlformats.org/officeDocument/2006/relationships/image" Target="/media/image3.png" Id="Rf8be76f58a7942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2024-12-12T12:03:27.7923490Z</dcterms:modified>
  <dc:creator>ARNAV SHARMA</dc:creator>
  <lastModifiedBy>ARNAV SHARMA</lastModifiedBy>
</coreProperties>
</file>