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1B71" w14:textId="77777777" w:rsidR="009D6970" w:rsidRPr="009D6970" w:rsidRDefault="009D697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865"/>
          <w:tab w:val="left" w:pos="2235"/>
        </w:tabs>
        <w:spacing w:before="20" w:after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69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9D69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RESUME </w:t>
      </w:r>
    </w:p>
    <w:p w14:paraId="5F5CAC7E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865"/>
          <w:tab w:val="left" w:pos="2235"/>
        </w:tabs>
        <w:spacing w:before="20" w:after="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GADDAM GOWTHAMI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1525417" w14:textId="77777777" w:rsidR="002306EC" w:rsidRDefault="009D697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865"/>
          <w:tab w:val="left" w:pos="4320"/>
        </w:tabs>
        <w:spacing w:before="40" w:after="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Phone </w:t>
      </w:r>
      <w:r w:rsidR="006A129F">
        <w:rPr>
          <w:rFonts w:ascii="Times New Roman" w:eastAsia="Times New Roman" w:hAnsi="Times New Roman" w:cs="Times New Roman"/>
          <w:color w:val="000000"/>
        </w:rPr>
        <w:t>:</w:t>
      </w:r>
      <w:r w:rsidR="006A129F">
        <w:rPr>
          <w:rFonts w:ascii="Times New Roman" w:eastAsia="Times New Roman" w:hAnsi="Times New Roman" w:cs="Times New Roman"/>
        </w:rPr>
        <w:t>9014154350</w:t>
      </w:r>
    </w:p>
    <w:p w14:paraId="4E70A290" w14:textId="77777777" w:rsidR="002306EC" w:rsidRDefault="006A129F" w:rsidP="009D697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865"/>
          <w:tab w:val="left" w:pos="4320"/>
        </w:tabs>
        <w:spacing w:before="30" w:after="3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Id:  </w:t>
      </w:r>
      <w:r>
        <w:rPr>
          <w:rFonts w:ascii="Times New Roman" w:eastAsia="Times New Roman" w:hAnsi="Times New Roman" w:cs="Times New Roman"/>
          <w:b/>
          <w:color w:val="0000FF"/>
          <w:u w:val="single"/>
        </w:rPr>
        <w:t>gaddamgowthami3@gmail.com</w:t>
      </w:r>
    </w:p>
    <w:p w14:paraId="52194E99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865"/>
          <w:tab w:val="left" w:pos="4320"/>
        </w:tabs>
        <w:jc w:val="both"/>
        <w:rPr>
          <w:rFonts w:ascii="Verdana" w:eastAsia="Verdana" w:hAnsi="Verdana" w:cs="Verdana"/>
          <w:b/>
          <w:color w:val="000000"/>
        </w:rPr>
      </w:pPr>
    </w:p>
    <w:p w14:paraId="2FE9122F" w14:textId="77777777" w:rsidR="002306EC" w:rsidRDefault="006A129F">
      <w:pPr>
        <w:pStyle w:val="Normal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  <w:r>
        <w:rPr>
          <w:b/>
          <w:color w:val="000000"/>
        </w:rPr>
        <w:t>:</w:t>
      </w:r>
    </w:p>
    <w:p w14:paraId="1B6B5D4F" w14:textId="77777777" w:rsidR="002306EC" w:rsidRDefault="00A95CF9" w:rsidP="00A95CF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A129F">
        <w:rPr>
          <w:rFonts w:ascii="Times New Roman" w:eastAsia="Times New Roman" w:hAnsi="Times New Roman" w:cs="Times New Roman"/>
          <w:sz w:val="24"/>
          <w:szCs w:val="24"/>
        </w:rPr>
        <w:t xml:space="preserve">work with an organization, </w:t>
      </w:r>
      <w:r>
        <w:rPr>
          <w:rFonts w:ascii="Times New Roman" w:eastAsia="Times New Roman" w:hAnsi="Times New Roman" w:cs="Times New Roman"/>
          <w:sz w:val="24"/>
          <w:szCs w:val="24"/>
        </w:rPr>
        <w:t>which is progressive, and ready to give me an opportunity to hone my skills, while continuously contributing to the growth of the organization and thus my career growth as well.</w:t>
      </w:r>
    </w:p>
    <w:p w14:paraId="00E75713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4304B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QUALIFICATIONS:</w:t>
      </w:r>
    </w:p>
    <w:p w14:paraId="29BD9686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102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298"/>
        <w:gridCol w:w="1588"/>
        <w:gridCol w:w="2084"/>
      </w:tblGrid>
      <w:tr w:rsidR="002306EC" w14:paraId="319C1FCA" w14:textId="77777777" w:rsidTr="004A2108">
        <w:trPr>
          <w:cantSplit/>
          <w:trHeight w:val="535"/>
          <w:tblHeader/>
        </w:trPr>
        <w:tc>
          <w:tcPr>
            <w:tcW w:w="2127" w:type="dxa"/>
            <w:vAlign w:val="center"/>
          </w:tcPr>
          <w:p w14:paraId="6944597C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DEGREE/ EXAMINATION</w:t>
            </w:r>
          </w:p>
        </w:tc>
        <w:tc>
          <w:tcPr>
            <w:tcW w:w="2126" w:type="dxa"/>
            <w:vAlign w:val="center"/>
          </w:tcPr>
          <w:p w14:paraId="7E29DCD5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298" w:type="dxa"/>
            <w:vAlign w:val="center"/>
          </w:tcPr>
          <w:p w14:paraId="2709E213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88" w:type="dxa"/>
            <w:vAlign w:val="center"/>
          </w:tcPr>
          <w:p w14:paraId="4132AEC5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84" w:type="dxa"/>
            <w:vAlign w:val="center"/>
          </w:tcPr>
          <w:p w14:paraId="50679A6D" w14:textId="6FC30F0A" w:rsidR="002306EC" w:rsidRDefault="004A2108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PERCENTAGE/GRADE</w:t>
            </w:r>
          </w:p>
        </w:tc>
      </w:tr>
      <w:tr w:rsidR="002306EC" w14:paraId="4EB79F49" w14:textId="77777777" w:rsidTr="004A2108">
        <w:trPr>
          <w:cantSplit/>
          <w:trHeight w:val="550"/>
          <w:tblHeader/>
        </w:trPr>
        <w:tc>
          <w:tcPr>
            <w:tcW w:w="2127" w:type="dxa"/>
            <w:vAlign w:val="center"/>
          </w:tcPr>
          <w:p w14:paraId="4D7C5A34" w14:textId="77777777" w:rsidR="002306EC" w:rsidRDefault="00A95CF9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T</w:t>
            </w:r>
            <w:r w:rsidR="006A129F">
              <w:rPr>
                <w:rFonts w:ascii="Times New Roman" w:eastAsia="Times New Roman" w:hAnsi="Times New Roman" w:cs="Times New Roman"/>
                <w:sz w:val="24"/>
                <w:szCs w:val="24"/>
              </w:rPr>
              <w:t>ech</w:t>
            </w:r>
          </w:p>
        </w:tc>
        <w:tc>
          <w:tcPr>
            <w:tcW w:w="2126" w:type="dxa"/>
            <w:vAlign w:val="center"/>
          </w:tcPr>
          <w:p w14:paraId="369D6438" w14:textId="77777777" w:rsidR="002306EC" w:rsidRDefault="006A129F" w:rsidP="00A95CF9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LOYOLA INSTITUTE OF</w:t>
            </w:r>
          </w:p>
          <w:p w14:paraId="4F1A7E54" w14:textId="77777777" w:rsidR="002306EC" w:rsidRDefault="006A129F" w:rsidP="00A95CF9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&amp; MANAGEMENT</w:t>
            </w:r>
          </w:p>
        </w:tc>
        <w:tc>
          <w:tcPr>
            <w:tcW w:w="2298" w:type="dxa"/>
            <w:vAlign w:val="center"/>
          </w:tcPr>
          <w:p w14:paraId="466D2904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</w:t>
            </w:r>
            <w:r w:rsidR="00A95CF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KAKINDA</w:t>
            </w:r>
          </w:p>
        </w:tc>
        <w:tc>
          <w:tcPr>
            <w:tcW w:w="1588" w:type="dxa"/>
            <w:vAlign w:val="center"/>
          </w:tcPr>
          <w:p w14:paraId="64CB69C0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84" w:type="dxa"/>
            <w:vAlign w:val="center"/>
          </w:tcPr>
          <w:p w14:paraId="6AA4C8C8" w14:textId="6D1511AF" w:rsidR="002306EC" w:rsidRDefault="00870D59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A21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D69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306EC" w14:paraId="6CEDCE29" w14:textId="77777777" w:rsidTr="004A2108">
        <w:trPr>
          <w:cantSplit/>
          <w:trHeight w:val="550"/>
          <w:tblHeader/>
        </w:trPr>
        <w:tc>
          <w:tcPr>
            <w:tcW w:w="2127" w:type="dxa"/>
            <w:vAlign w:val="center"/>
          </w:tcPr>
          <w:p w14:paraId="75668C4E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126" w:type="dxa"/>
            <w:vAlign w:val="center"/>
          </w:tcPr>
          <w:p w14:paraId="7A2195E7" w14:textId="76DF7538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RAMAKRISHNA </w:t>
            </w:r>
            <w:r w:rsidR="00367F93">
              <w:rPr>
                <w:rFonts w:ascii="Times New Roman" w:eastAsia="Times New Roman" w:hAnsi="Times New Roman" w:cs="Times New Roman"/>
                <w:sz w:val="24"/>
                <w:szCs w:val="24"/>
              </w:rPr>
              <w:t>SAHAKARA JUNIOUR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KALASALA</w:t>
            </w:r>
          </w:p>
        </w:tc>
        <w:tc>
          <w:tcPr>
            <w:tcW w:w="2298" w:type="dxa"/>
            <w:vAlign w:val="center"/>
          </w:tcPr>
          <w:p w14:paraId="7580ABA3" w14:textId="77777777" w:rsidR="002306EC" w:rsidRDefault="006A129F" w:rsidP="00A95CF9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  <w:p w14:paraId="64457BA2" w14:textId="46C98347" w:rsidR="002306EC" w:rsidRDefault="00367F93" w:rsidP="00A95CF9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Education,</w:t>
            </w:r>
            <w:r w:rsidR="006A12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P</w:t>
            </w:r>
          </w:p>
        </w:tc>
        <w:tc>
          <w:tcPr>
            <w:tcW w:w="1588" w:type="dxa"/>
            <w:vAlign w:val="center"/>
          </w:tcPr>
          <w:p w14:paraId="58A4D396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084" w:type="dxa"/>
            <w:vAlign w:val="center"/>
          </w:tcPr>
          <w:p w14:paraId="4656043F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84.7</w:t>
            </w:r>
          </w:p>
        </w:tc>
      </w:tr>
      <w:tr w:rsidR="002306EC" w14:paraId="56A2B86E" w14:textId="77777777" w:rsidTr="004A2108">
        <w:trPr>
          <w:cantSplit/>
          <w:trHeight w:val="550"/>
          <w:tblHeader/>
        </w:trPr>
        <w:tc>
          <w:tcPr>
            <w:tcW w:w="2127" w:type="dxa"/>
            <w:vAlign w:val="center"/>
          </w:tcPr>
          <w:p w14:paraId="7A0ADC99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126" w:type="dxa"/>
            <w:vAlign w:val="center"/>
          </w:tcPr>
          <w:p w14:paraId="0DBDD465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VIGNAN PUBLIC SCHOOL</w:t>
            </w:r>
          </w:p>
        </w:tc>
        <w:tc>
          <w:tcPr>
            <w:tcW w:w="2298" w:type="dxa"/>
            <w:vAlign w:val="center"/>
          </w:tcPr>
          <w:p w14:paraId="4689CF14" w14:textId="040FA57B" w:rsidR="002306EC" w:rsidRDefault="009D6970" w:rsidP="00A95CF9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Board of </w:t>
            </w:r>
            <w:r w:rsidR="004A2108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Education,</w:t>
            </w:r>
            <w:r w:rsidR="00367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 P</w:t>
            </w:r>
          </w:p>
        </w:tc>
        <w:tc>
          <w:tcPr>
            <w:tcW w:w="1588" w:type="dxa"/>
            <w:vAlign w:val="center"/>
          </w:tcPr>
          <w:p w14:paraId="2FDA086F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84" w:type="dxa"/>
            <w:vAlign w:val="center"/>
          </w:tcPr>
          <w:p w14:paraId="5A825FD1" w14:textId="77777777" w:rsidR="002306EC" w:rsidRDefault="006A129F" w:rsidP="00A95CF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</w:tr>
    </w:tbl>
    <w:p w14:paraId="3B8A3631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4DD4A9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E42F97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SKILLS:</w:t>
      </w:r>
    </w:p>
    <w:p w14:paraId="41025F50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F6764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SKILL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534A2">
        <w:rPr>
          <w:rFonts w:ascii="Times New Roman" w:eastAsia="Times New Roman" w:hAnsi="Times New Roman" w:cs="Times New Roman"/>
          <w:color w:val="000000"/>
          <w:sz w:val="24"/>
          <w:szCs w:val="24"/>
        </w:rPr>
        <w:t>C programming language basics</w:t>
      </w:r>
    </w:p>
    <w:p w14:paraId="50FE2D4F" w14:textId="77777777" w:rsidR="009534A2" w:rsidRDefault="009534A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JAVA programming Language basics</w:t>
      </w:r>
    </w:p>
    <w:p w14:paraId="421D2291" w14:textId="77777777" w:rsidR="00A95CF9" w:rsidRDefault="00A95CF9">
      <w:pPr>
        <w:pStyle w:val="Normal1"/>
        <w:tabs>
          <w:tab w:val="left" w:pos="25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3D99B" w14:textId="77777777" w:rsidR="009534A2" w:rsidRDefault="009D6970">
      <w:pPr>
        <w:pStyle w:val="Normal1"/>
        <w:tabs>
          <w:tab w:val="left" w:pos="25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ACADAMIC </w:t>
      </w:r>
      <w:r w:rsidR="00265C80" w:rsidRPr="00265C80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="00265C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8013B5" w14:textId="77777777" w:rsidR="00265C80" w:rsidRDefault="00265C80">
      <w:pPr>
        <w:pStyle w:val="Normal1"/>
        <w:tabs>
          <w:tab w:val="left" w:pos="25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C8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 </w:t>
      </w:r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65C80">
        <w:rPr>
          <w:rFonts w:ascii="Times New Roman" w:eastAsia="Times New Roman" w:hAnsi="Times New Roman" w:cs="Times New Roman"/>
          <w:sz w:val="24"/>
          <w:szCs w:val="24"/>
        </w:rPr>
        <w:t>ow cost smart irrigation system for agriculture</w:t>
      </w:r>
    </w:p>
    <w:p w14:paraId="7280DF17" w14:textId="77777777" w:rsidR="009534A2" w:rsidRDefault="009534A2">
      <w:pPr>
        <w:pStyle w:val="Normal1"/>
        <w:tabs>
          <w:tab w:val="left" w:pos="25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B7B7A" w14:textId="77777777" w:rsidR="009534A2" w:rsidRDefault="009534A2">
      <w:pPr>
        <w:pStyle w:val="Normal1"/>
        <w:tabs>
          <w:tab w:val="left" w:pos="252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BCD68E" w14:textId="77777777" w:rsidR="002306EC" w:rsidRDefault="009D6970">
      <w:pPr>
        <w:pStyle w:val="Normal1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 SKILLS</w:t>
      </w:r>
    </w:p>
    <w:p w14:paraId="3D7FDA41" w14:textId="77777777" w:rsidR="002306EC" w:rsidRDefault="006A129F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Excellent time management</w:t>
      </w:r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in all situations and works towards goal-focused.</w:t>
      </w:r>
    </w:p>
    <w:p w14:paraId="6CE4D331" w14:textId="77777777" w:rsidR="002306EC" w:rsidRDefault="006A129F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Dedication towards</w:t>
      </w:r>
      <w:r w:rsidR="00A95CF9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="009D6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6E801" w14:textId="77777777" w:rsidR="002306EC" w:rsidRDefault="006A129F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</w:t>
      </w:r>
      <w:r w:rsidR="009D6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F22BD" w14:textId="77777777" w:rsidR="009D6970" w:rsidRDefault="009D6970" w:rsidP="009D6970">
      <w:pPr>
        <w:pStyle w:val="Normal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Willing to learn new things and ability to work with teams and as individuals.</w:t>
      </w:r>
    </w:p>
    <w:p w14:paraId="5B648539" w14:textId="77777777" w:rsidR="002306EC" w:rsidRPr="009D6970" w:rsidRDefault="009D6970" w:rsidP="009D6970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A129F" w:rsidRPr="009D69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DETAILS</w:t>
      </w:r>
    </w:p>
    <w:p w14:paraId="3A57D05F" w14:textId="77777777" w:rsidR="009D6970" w:rsidRDefault="009D6970" w:rsidP="009D6970">
      <w:pPr>
        <w:pStyle w:val="Normal1"/>
        <w:tabs>
          <w:tab w:val="left" w:pos="2160"/>
          <w:tab w:val="left" w:pos="28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15A">
        <w:rPr>
          <w:rFonts w:ascii="Times New Roman" w:eastAsia="Times New Roman" w:hAnsi="Times New Roman" w:cs="Times New Roman"/>
          <w:sz w:val="24"/>
          <w:szCs w:val="24"/>
        </w:rPr>
        <w:t xml:space="preserve">  Name                          </w:t>
      </w:r>
      <w:proofErr w:type="gramStart"/>
      <w:r w:rsidR="004D11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:G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.GOWTHAMI</w:t>
      </w:r>
    </w:p>
    <w:p w14:paraId="55E19F3B" w14:textId="77777777" w:rsidR="002306EC" w:rsidRDefault="006A129F" w:rsidP="009D6970">
      <w:pPr>
        <w:pStyle w:val="Normal1"/>
        <w:tabs>
          <w:tab w:val="left" w:pos="2160"/>
          <w:tab w:val="left" w:pos="28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.SRINU</w:t>
      </w:r>
    </w:p>
    <w:p w14:paraId="4BA688A7" w14:textId="77777777" w:rsidR="002306EC" w:rsidRDefault="006A129F" w:rsidP="004D115A">
      <w:pPr>
        <w:pStyle w:val="Normal1"/>
        <w:tabs>
          <w:tab w:val="left" w:pos="216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</w:t>
      </w:r>
      <w:r w:rsidR="009D697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FEMALE</w:t>
      </w:r>
    </w:p>
    <w:p w14:paraId="4ED54FED" w14:textId="77777777" w:rsidR="002306EC" w:rsidRDefault="006A129F" w:rsidP="004D115A">
      <w:pPr>
        <w:pStyle w:val="Normal1"/>
        <w:tabs>
          <w:tab w:val="left" w:pos="216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  :</w:t>
      </w:r>
      <w:r>
        <w:rPr>
          <w:rFonts w:ascii="Times New Roman" w:eastAsia="Times New Roman" w:hAnsi="Times New Roman" w:cs="Times New Roman"/>
          <w:sz w:val="24"/>
          <w:szCs w:val="24"/>
        </w:rPr>
        <w:t>05-02-2001</w:t>
      </w:r>
    </w:p>
    <w:p w14:paraId="68680818" w14:textId="77777777" w:rsidR="002306EC" w:rsidRDefault="006A129F" w:rsidP="004D115A">
      <w:pPr>
        <w:pStyle w:val="Normal1"/>
        <w:tabs>
          <w:tab w:val="left" w:pos="216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>Telugu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English</w:t>
      </w:r>
    </w:p>
    <w:p w14:paraId="7A0B681E" w14:textId="77777777" w:rsidR="002306EC" w:rsidRDefault="006A129F" w:rsidP="004D115A">
      <w:pPr>
        <w:pStyle w:val="Normal1"/>
        <w:tabs>
          <w:tab w:val="left" w:pos="216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>Unmarried</w:t>
      </w:r>
      <w:proofErr w:type="gramEnd"/>
    </w:p>
    <w:p w14:paraId="22A63A37" w14:textId="77777777" w:rsidR="002306EC" w:rsidRDefault="006A129F" w:rsidP="004D115A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D6970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>Indian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4186F" w14:textId="77777777" w:rsidR="004D115A" w:rsidRDefault="004D115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FA4CF7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HOBBIES:</w:t>
      </w:r>
    </w:p>
    <w:p w14:paraId="7467761F" w14:textId="77777777" w:rsidR="002306EC" w:rsidRDefault="009D697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Browsing on Internet</w:t>
      </w:r>
    </w:p>
    <w:p w14:paraId="402B6DA9" w14:textId="77777777" w:rsidR="002306EC" w:rsidRPr="009534A2" w:rsidRDefault="006A129F" w:rsidP="009534A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Reading</w:t>
      </w:r>
      <w:r w:rsidR="00953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Books</w:t>
      </w:r>
    </w:p>
    <w:p w14:paraId="5D1AC389" w14:textId="77777777" w:rsidR="004D115A" w:rsidRDefault="009D6970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ADDRESS: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vannayapalem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14:paraId="66CC421F" w14:textId="77777777" w:rsidR="009D6970" w:rsidRDefault="009D6970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Bellamkonda(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Mandal),</w:t>
      </w:r>
    </w:p>
    <w:p w14:paraId="451199EB" w14:textId="77777777" w:rsidR="009D6970" w:rsidRPr="009D6970" w:rsidRDefault="009D6970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Guntur</w:t>
      </w:r>
    </w:p>
    <w:p w14:paraId="4F4AB379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DECLARATION:</w:t>
      </w:r>
    </w:p>
    <w:p w14:paraId="7FD40065" w14:textId="77777777" w:rsidR="002306EC" w:rsidRDefault="006A129F" w:rsidP="00A95CF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I, hereby declare that all details furnished above are true and correct to the best of my knowledge.</w:t>
      </w:r>
    </w:p>
    <w:p w14:paraId="032021EC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073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2C21EB3" w14:textId="77777777" w:rsidR="002306EC" w:rsidRDefault="006A129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 </w:t>
      </w:r>
      <w:r w:rsidR="009D697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6C2062D6" w14:textId="77777777" w:rsidR="002306EC" w:rsidRDefault="006A129F" w:rsidP="004D115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95C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95C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95C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95C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11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11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95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GADDAMGOWTHAMI    </w:t>
      </w:r>
    </w:p>
    <w:p w14:paraId="317CAA38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AE9B5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4838B" w14:textId="77777777" w:rsidR="002306EC" w:rsidRDefault="002306E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570"/>
        </w:tabs>
        <w:spacing w:before="60" w:after="60"/>
        <w:ind w:left="648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2306EC" w:rsidSect="002306EC">
      <w:headerReference w:type="default" r:id="rId8"/>
      <w:pgSz w:w="12240" w:h="15840"/>
      <w:pgMar w:top="1260" w:right="1620" w:bottom="36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AA08" w14:textId="77777777" w:rsidR="00D61CFC" w:rsidRDefault="00D61CFC" w:rsidP="002306E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4536F69" w14:textId="77777777" w:rsidR="00D61CFC" w:rsidRDefault="00D61CFC" w:rsidP="002306E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8BF9" w14:textId="77777777" w:rsidR="00D61CFC" w:rsidRDefault="00D61CFC" w:rsidP="002306E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E4A58EF" w14:textId="77777777" w:rsidR="00D61CFC" w:rsidRDefault="00D61CFC" w:rsidP="002306E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AD46" w14:textId="77777777" w:rsidR="002306EC" w:rsidRDefault="006A129F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5865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20"/>
        <w:szCs w:val="20"/>
      </w:rPr>
      <w:tab/>
    </w:r>
  </w:p>
  <w:p w14:paraId="1BEA1BF7" w14:textId="77777777" w:rsidR="002306EC" w:rsidRDefault="006A129F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5865"/>
      </w:tabs>
      <w:rPr>
        <w:rFonts w:ascii="Verdana" w:eastAsia="Verdana" w:hAnsi="Verdana" w:cs="Verdana"/>
        <w:b/>
        <w:color w:val="000000"/>
        <w:sz w:val="20"/>
        <w:szCs w:val="20"/>
      </w:rPr>
    </w:pPr>
    <w:r>
      <w:rPr>
        <w:rFonts w:ascii="Verdana" w:eastAsia="Verdana" w:hAnsi="Verdana" w:cs="Verdana"/>
        <w:b/>
        <w:color w:val="000000"/>
        <w:sz w:val="20"/>
        <w:szCs w:val="20"/>
      </w:rPr>
      <w:tab/>
    </w:r>
    <w:r>
      <w:rPr>
        <w:rFonts w:ascii="Verdana" w:eastAsia="Verdana" w:hAnsi="Verdana" w:cs="Verdana"/>
        <w:b/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C9B"/>
    <w:multiLevelType w:val="multilevel"/>
    <w:tmpl w:val="CD1E8FA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8EC24E2"/>
    <w:multiLevelType w:val="multilevel"/>
    <w:tmpl w:val="7534A5EE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98669802">
    <w:abstractNumId w:val="0"/>
  </w:num>
  <w:num w:numId="2" w16cid:durableId="210306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C"/>
    <w:rsid w:val="002306EC"/>
    <w:rsid w:val="00265C80"/>
    <w:rsid w:val="00367F93"/>
    <w:rsid w:val="003B6008"/>
    <w:rsid w:val="004A2108"/>
    <w:rsid w:val="004D115A"/>
    <w:rsid w:val="006A129F"/>
    <w:rsid w:val="006F6E9C"/>
    <w:rsid w:val="00870D59"/>
    <w:rsid w:val="009534A2"/>
    <w:rsid w:val="009D49B1"/>
    <w:rsid w:val="009D6970"/>
    <w:rsid w:val="00A95CF9"/>
    <w:rsid w:val="00C816F2"/>
    <w:rsid w:val="00D6118E"/>
    <w:rsid w:val="00D61CFC"/>
    <w:rsid w:val="00FF2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3CC6"/>
  <w15:docId w15:val="{1CB559FC-E508-4AC3-A633-CEDBF18D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2306E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IN" w:bidi="ar-SA"/>
    </w:rPr>
  </w:style>
  <w:style w:type="paragraph" w:styleId="Heading1">
    <w:name w:val="heading 1"/>
    <w:basedOn w:val="Normal"/>
    <w:next w:val="Normal"/>
    <w:autoRedefine/>
    <w:hidden/>
    <w:qFormat/>
    <w:rsid w:val="002306EC"/>
    <w:pPr>
      <w:keepNext/>
      <w:keepLines/>
      <w:spacing w:before="400" w:after="40" w:line="240" w:lineRule="auto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autoRedefine/>
    <w:hidden/>
    <w:qFormat/>
    <w:rsid w:val="002306EC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autoRedefine/>
    <w:hidden/>
    <w:qFormat/>
    <w:rsid w:val="002306EC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autoRedefine/>
    <w:hidden/>
    <w:qFormat/>
    <w:rsid w:val="002306EC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autoRedefine/>
    <w:hidden/>
    <w:qFormat/>
    <w:rsid w:val="002306EC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autoRedefine/>
    <w:hidden/>
    <w:qFormat/>
    <w:rsid w:val="002306EC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autoRedefine/>
    <w:hidden/>
    <w:qFormat/>
    <w:rsid w:val="002306EC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autoRedefine/>
    <w:hidden/>
    <w:qFormat/>
    <w:rsid w:val="002306EC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autoRedefine/>
    <w:hidden/>
    <w:qFormat/>
    <w:rsid w:val="002306EC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306EC"/>
  </w:style>
  <w:style w:type="paragraph" w:styleId="Title">
    <w:name w:val="Title"/>
    <w:basedOn w:val="Normal"/>
    <w:next w:val="Normal"/>
    <w:autoRedefine/>
    <w:hidden/>
    <w:qFormat/>
    <w:rsid w:val="002306EC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BalloonText">
    <w:name w:val="Balloon Text"/>
    <w:basedOn w:val="Normal"/>
    <w:autoRedefine/>
    <w:hidden/>
    <w:qFormat/>
    <w:rsid w:val="00230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2306EC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BlockText">
    <w:name w:val="Block Text"/>
    <w:basedOn w:val="Normal"/>
    <w:autoRedefine/>
    <w:hidden/>
    <w:qFormat/>
    <w:rsid w:val="002306EC"/>
    <w:pPr>
      <w:spacing w:after="120"/>
      <w:ind w:left="778" w:right="-360" w:firstLine="0"/>
      <w:jc w:val="both"/>
    </w:pPr>
    <w:rPr>
      <w:szCs w:val="20"/>
    </w:rPr>
  </w:style>
  <w:style w:type="paragraph" w:styleId="BodyText">
    <w:name w:val="Body Text"/>
    <w:basedOn w:val="Normal"/>
    <w:autoRedefine/>
    <w:hidden/>
    <w:qFormat/>
    <w:rsid w:val="002306EC"/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autoRedefine/>
    <w:hidden/>
    <w:qFormat/>
    <w:rsid w:val="002306EC"/>
    <w:pPr>
      <w:spacing w:after="120" w:line="480" w:lineRule="auto"/>
    </w:pPr>
  </w:style>
  <w:style w:type="paragraph" w:styleId="BodyTextIndent">
    <w:name w:val="Body Text Indent"/>
    <w:basedOn w:val="Normal"/>
    <w:autoRedefine/>
    <w:hidden/>
    <w:qFormat/>
    <w:rsid w:val="002306EC"/>
    <w:pPr>
      <w:spacing w:after="120"/>
      <w:ind w:left="360" w:firstLine="0"/>
    </w:pPr>
  </w:style>
  <w:style w:type="paragraph" w:styleId="BodyTextIndent3">
    <w:name w:val="Body Text Indent 3"/>
    <w:basedOn w:val="Normal"/>
    <w:autoRedefine/>
    <w:hidden/>
    <w:qFormat/>
    <w:rsid w:val="002306EC"/>
    <w:pPr>
      <w:spacing w:after="120"/>
      <w:ind w:left="360" w:firstLine="0"/>
    </w:pPr>
    <w:rPr>
      <w:sz w:val="16"/>
      <w:szCs w:val="16"/>
    </w:rPr>
  </w:style>
  <w:style w:type="paragraph" w:styleId="Caption">
    <w:name w:val="caption"/>
    <w:basedOn w:val="Normal"/>
    <w:next w:val="Normal"/>
    <w:autoRedefine/>
    <w:hidden/>
    <w:qFormat/>
    <w:rsid w:val="002306EC"/>
    <w:pPr>
      <w:spacing w:line="240" w:lineRule="auto"/>
    </w:pPr>
    <w:rPr>
      <w:b/>
      <w:bCs/>
      <w:smallCaps/>
      <w:color w:val="44546A"/>
    </w:rPr>
  </w:style>
  <w:style w:type="paragraph" w:styleId="DocumentMap">
    <w:name w:val="Document Map"/>
    <w:basedOn w:val="Normal"/>
    <w:autoRedefine/>
    <w:hidden/>
    <w:qFormat/>
    <w:rsid w:val="002306E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autoRedefine/>
    <w:hidden/>
    <w:qFormat/>
    <w:rsid w:val="002306EC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2306E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autoRedefine/>
    <w:hidden/>
    <w:qFormat/>
    <w:rsid w:val="002306EC"/>
    <w:pPr>
      <w:tabs>
        <w:tab w:val="left" w:pos="5865"/>
      </w:tabs>
    </w:pPr>
    <w:rPr>
      <w:rFonts w:ascii="Verdana" w:hAnsi="Verdana"/>
      <w:b/>
      <w:bCs/>
      <w:sz w:val="20"/>
    </w:rPr>
  </w:style>
  <w:style w:type="paragraph" w:styleId="HTMLPreformatted">
    <w:name w:val="HTML Preformatted"/>
    <w:basedOn w:val="Normal"/>
    <w:autoRedefine/>
    <w:hidden/>
    <w:qFormat/>
    <w:rsid w:val="002306EC"/>
    <w:rPr>
      <w:rFonts w:ascii="Courier New" w:hAnsi="Courier New" w:cs="Courier New"/>
      <w:sz w:val="20"/>
      <w:szCs w:val="20"/>
    </w:rPr>
  </w:style>
  <w:style w:type="character" w:styleId="HTMLTypewriter">
    <w:name w:val="HTML Typewriter"/>
    <w:autoRedefine/>
    <w:hidden/>
    <w:qFormat/>
    <w:rsid w:val="002306EC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link">
    <w:name w:val="Hyperlink"/>
    <w:autoRedefine/>
    <w:hidden/>
    <w:qFormat/>
    <w:rsid w:val="002306EC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">
    <w:name w:val="List"/>
    <w:basedOn w:val="BodyText"/>
    <w:autoRedefine/>
    <w:hidden/>
    <w:qFormat/>
    <w:rsid w:val="002306EC"/>
    <w:rPr>
      <w:rFonts w:cs="Tahoma"/>
    </w:rPr>
  </w:style>
  <w:style w:type="paragraph" w:styleId="List2">
    <w:name w:val="List 2"/>
    <w:basedOn w:val="Normal"/>
    <w:autoRedefine/>
    <w:hidden/>
    <w:qFormat/>
    <w:rsid w:val="002306EC"/>
    <w:pPr>
      <w:ind w:left="720" w:hanging="360"/>
    </w:pPr>
    <w:rPr>
      <w:sz w:val="20"/>
      <w:szCs w:val="20"/>
      <w:lang w:val="en-GB"/>
    </w:rPr>
  </w:style>
  <w:style w:type="paragraph" w:styleId="NormalWeb">
    <w:name w:val="Normal (Web)"/>
    <w:basedOn w:val="Normal"/>
    <w:autoRedefine/>
    <w:hidden/>
    <w:qFormat/>
    <w:rsid w:val="002306EC"/>
    <w:pPr>
      <w:spacing w:before="100" w:beforeAutospacing="1" w:after="100" w:afterAutospacing="1"/>
    </w:pPr>
    <w:rPr>
      <w:rFonts w:ascii="Verdana" w:hAnsi="Verdana"/>
      <w:lang w:eastAsia="en-US"/>
    </w:rPr>
  </w:style>
  <w:style w:type="paragraph" w:styleId="PlainText">
    <w:name w:val="Plain Text"/>
    <w:basedOn w:val="Normal"/>
    <w:autoRedefine/>
    <w:hidden/>
    <w:qFormat/>
    <w:rsid w:val="002306EC"/>
    <w:rPr>
      <w:rFonts w:ascii="Courier New" w:hAnsi="Courier New"/>
      <w:sz w:val="20"/>
    </w:rPr>
  </w:style>
  <w:style w:type="character" w:styleId="Strong">
    <w:name w:val="Strong"/>
    <w:autoRedefine/>
    <w:hidden/>
    <w:qFormat/>
    <w:rsid w:val="002306EC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2306EC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4z0">
    <w:name w:val="WW8Num4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autoRedefine/>
    <w:hidden/>
    <w:qFormat/>
    <w:rsid w:val="002306EC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autoRedefine/>
    <w:hidden/>
    <w:qFormat/>
    <w:rsid w:val="002306EC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autoRedefine/>
    <w:hidden/>
    <w:qFormat/>
    <w:rsid w:val="002306EC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2z1">
    <w:name w:val="WW8Num12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autoRedefine/>
    <w:hidden/>
    <w:qFormat/>
    <w:rsid w:val="002306EC"/>
    <w:rPr>
      <w:rFonts w:ascii="Symbol" w:hAnsi="Symbol"/>
      <w:b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14z1">
    <w:name w:val="WW8Num14z1"/>
    <w:autoRedefine/>
    <w:hidden/>
    <w:qFormat/>
    <w:rsid w:val="002306EC"/>
    <w:rPr>
      <w:rFonts w:ascii="Wingdings" w:hAnsi="Wingdings"/>
      <w:b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14z2">
    <w:name w:val="WW8Num14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autoRedefine/>
    <w:hidden/>
    <w:qFormat/>
    <w:rsid w:val="002306EC"/>
    <w:rPr>
      <w:rFonts w:ascii="Symbol" w:hAnsi="Symbol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autoRedefine/>
    <w:hidden/>
    <w:qFormat/>
    <w:rsid w:val="002306EC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autoRedefine/>
    <w:hidden/>
    <w:qFormat/>
    <w:rsid w:val="002306EC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autoRedefine/>
    <w:hidden/>
    <w:qFormat/>
    <w:rsid w:val="002306EC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0z1">
    <w:name w:val="WW8Num30z1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autoRedefine/>
    <w:hidden/>
    <w:qFormat/>
    <w:rsid w:val="002306EC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autoRedefine/>
    <w:hidden/>
    <w:qFormat/>
    <w:rsid w:val="002306EC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autoRedefine/>
    <w:hidden/>
    <w:qFormat/>
    <w:rsid w:val="002306EC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autoRedefine/>
    <w:hidden/>
    <w:qFormat/>
    <w:rsid w:val="002306EC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autoRedefine/>
    <w:hidden/>
    <w:qFormat/>
    <w:rsid w:val="002306EC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9z1">
    <w:name w:val="WW8Num39z1"/>
    <w:autoRedefine/>
    <w:hidden/>
    <w:qFormat/>
    <w:rsid w:val="002306EC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autoRedefine/>
    <w:hidden/>
    <w:qFormat/>
    <w:rsid w:val="002306EC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autoRedefine/>
    <w:hidden/>
    <w:qFormat/>
    <w:rsid w:val="002306EC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DefaultParagraphFont1">
    <w:name w:val="Default Paragraph Font1"/>
    <w:autoRedefine/>
    <w:hidden/>
    <w:qFormat/>
    <w:rsid w:val="002306EC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Char1">
    <w:name w:val="Char Char1"/>
    <w:autoRedefine/>
    <w:hidden/>
    <w:qFormat/>
    <w:rsid w:val="002306EC"/>
    <w:rPr>
      <w:rFonts w:ascii="Courier New" w:hAnsi="Courier New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CharChar">
    <w:name w:val="Char Char"/>
    <w:autoRedefine/>
    <w:hidden/>
    <w:qFormat/>
    <w:rsid w:val="002306EC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autoRedefine/>
    <w:hidden/>
    <w:qFormat/>
    <w:rsid w:val="002306EC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Index">
    <w:name w:val="Index"/>
    <w:basedOn w:val="Normal"/>
    <w:autoRedefine/>
    <w:hidden/>
    <w:qFormat/>
    <w:rsid w:val="002306EC"/>
    <w:pPr>
      <w:suppressLineNumbers/>
    </w:pPr>
  </w:style>
  <w:style w:type="paragraph" w:customStyle="1" w:styleId="CVExpProj">
    <w:name w:val="CV_Exp&amp;Proj"/>
    <w:basedOn w:val="Normal"/>
    <w:autoRedefine/>
    <w:hidden/>
    <w:qFormat/>
    <w:rsid w:val="002306EC"/>
    <w:pPr>
      <w:tabs>
        <w:tab w:val="left" w:pos="2160"/>
      </w:tabs>
      <w:spacing w:before="60" w:after="60"/>
    </w:pPr>
    <w:rPr>
      <w:rFonts w:ascii="Times" w:hAnsi="Times"/>
    </w:rPr>
  </w:style>
  <w:style w:type="paragraph" w:customStyle="1" w:styleId="qualification">
    <w:name w:val="qualification"/>
    <w:basedOn w:val="Normal"/>
    <w:autoRedefine/>
    <w:hidden/>
    <w:qFormat/>
    <w:rsid w:val="002306EC"/>
    <w:pPr>
      <w:spacing w:before="280" w:after="280"/>
    </w:pPr>
  </w:style>
  <w:style w:type="character" w:customStyle="1" w:styleId="apple-converted-space">
    <w:name w:val="apple-converted-space"/>
    <w:autoRedefine/>
    <w:hidden/>
    <w:qFormat/>
    <w:rsid w:val="002306EC"/>
    <w:rPr>
      <w:w w:val="100"/>
      <w:position w:val="-1"/>
      <w:effect w:val="none"/>
      <w:vertAlign w:val="baseline"/>
      <w:cs w:val="0"/>
      <w:em w:val="none"/>
    </w:rPr>
  </w:style>
  <w:style w:type="character" w:customStyle="1" w:styleId="UnresolvedMention1">
    <w:name w:val="Unresolved Mention1"/>
    <w:autoRedefine/>
    <w:hidden/>
    <w:qFormat/>
    <w:rsid w:val="002306EC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Heading1Char">
    <w:name w:val="Heading 1 Char"/>
    <w:autoRedefine/>
    <w:hidden/>
    <w:qFormat/>
    <w:rsid w:val="002306EC"/>
    <w:rPr>
      <w:rFonts w:ascii="Calibri Light" w:eastAsia="SimSun" w:hAnsi="Calibri Light" w:cs="Times New Roman"/>
      <w:color w:val="1F4E79"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2306EC"/>
    <w:rPr>
      <w:rFonts w:ascii="Calibri Light" w:eastAsia="SimSun" w:hAnsi="Calibri Light" w:cs="Times New Roman"/>
      <w:color w:val="2E74B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3Char">
    <w:name w:val="Heading 3 Char"/>
    <w:autoRedefine/>
    <w:hidden/>
    <w:qFormat/>
    <w:rsid w:val="002306EC"/>
    <w:rPr>
      <w:rFonts w:ascii="Calibri Light" w:eastAsia="SimSun" w:hAnsi="Calibri Light" w:cs="Times New Roman"/>
      <w:color w:val="2E74B5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4Char">
    <w:name w:val="Heading 4 Char"/>
    <w:autoRedefine/>
    <w:hidden/>
    <w:qFormat/>
    <w:rsid w:val="002306EC"/>
    <w:rPr>
      <w:rFonts w:ascii="Calibri Light" w:eastAsia="SimSun" w:hAnsi="Calibri Light" w:cs="Times New Roman"/>
      <w:color w:val="2E74B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autoRedefine/>
    <w:hidden/>
    <w:qFormat/>
    <w:rsid w:val="002306EC"/>
    <w:rPr>
      <w:rFonts w:ascii="Calibri Light" w:eastAsia="SimSun" w:hAnsi="Calibri Light" w:cs="Times New Roman"/>
      <w:caps/>
      <w:color w:val="2E74B5"/>
      <w:w w:val="100"/>
      <w:position w:val="-1"/>
      <w:effect w:val="none"/>
      <w:vertAlign w:val="baseline"/>
      <w:cs w:val="0"/>
      <w:em w:val="none"/>
    </w:rPr>
  </w:style>
  <w:style w:type="character" w:customStyle="1" w:styleId="Heading6Char">
    <w:name w:val="Heading 6 Char"/>
    <w:autoRedefine/>
    <w:hidden/>
    <w:qFormat/>
    <w:rsid w:val="002306EC"/>
    <w:rPr>
      <w:rFonts w:ascii="Calibri Light" w:eastAsia="SimSun" w:hAnsi="Calibri Light" w:cs="Times New Roman"/>
      <w:i/>
      <w:iCs/>
      <w:caps/>
      <w:color w:val="1F4E79"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autoRedefine/>
    <w:hidden/>
    <w:qFormat/>
    <w:rsid w:val="002306EC"/>
    <w:rPr>
      <w:rFonts w:ascii="Calibri Light" w:eastAsia="SimSun" w:hAnsi="Calibri Light" w:cs="Times New Roman"/>
      <w:b/>
      <w:bCs/>
      <w:color w:val="1F4E79"/>
      <w:w w:val="100"/>
      <w:position w:val="-1"/>
      <w:effect w:val="none"/>
      <w:vertAlign w:val="baseline"/>
      <w:cs w:val="0"/>
      <w:em w:val="none"/>
    </w:rPr>
  </w:style>
  <w:style w:type="character" w:customStyle="1" w:styleId="Heading8Char">
    <w:name w:val="Heading 8 Char"/>
    <w:autoRedefine/>
    <w:hidden/>
    <w:qFormat/>
    <w:rsid w:val="002306EC"/>
    <w:rPr>
      <w:rFonts w:ascii="Calibri Light" w:eastAsia="SimSun" w:hAnsi="Calibri Light" w:cs="Times New Roman"/>
      <w:b/>
      <w:bCs/>
      <w:i/>
      <w:iCs/>
      <w:color w:val="1F4E79"/>
      <w:w w:val="100"/>
      <w:position w:val="-1"/>
      <w:effect w:val="none"/>
      <w:vertAlign w:val="baseline"/>
      <w:cs w:val="0"/>
      <w:em w:val="none"/>
    </w:rPr>
  </w:style>
  <w:style w:type="character" w:customStyle="1" w:styleId="Heading9Char">
    <w:name w:val="Heading 9 Char"/>
    <w:autoRedefine/>
    <w:hidden/>
    <w:qFormat/>
    <w:rsid w:val="002306EC"/>
    <w:rPr>
      <w:rFonts w:ascii="Calibri Light" w:eastAsia="SimSun" w:hAnsi="Calibri Light" w:cs="Times New Roman"/>
      <w:i/>
      <w:iCs/>
      <w:color w:val="1F4E79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autoRedefine/>
    <w:hidden/>
    <w:qFormat/>
    <w:rsid w:val="002306EC"/>
    <w:rPr>
      <w:rFonts w:ascii="Calibri Light" w:eastAsia="SimSun" w:hAnsi="Calibri Light" w:cs="Times New Roman"/>
      <w:caps/>
      <w:color w:val="44546A"/>
      <w:spacing w:val="-15"/>
      <w:w w:val="100"/>
      <w:position w:val="-1"/>
      <w:sz w:val="72"/>
      <w:szCs w:val="7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2306EC"/>
    <w:pPr>
      <w:spacing w:after="240" w:line="240" w:lineRule="auto"/>
    </w:pPr>
    <w:rPr>
      <w:rFonts w:ascii="Calibri Light" w:eastAsia="Calibri Light" w:hAnsi="Calibri Light" w:cs="Calibri Light"/>
      <w:color w:val="5B9BD5"/>
      <w:sz w:val="28"/>
      <w:szCs w:val="28"/>
    </w:rPr>
  </w:style>
  <w:style w:type="character" w:customStyle="1" w:styleId="SubtitleChar">
    <w:name w:val="Subtitle Char"/>
    <w:autoRedefine/>
    <w:hidden/>
    <w:qFormat/>
    <w:rsid w:val="002306EC"/>
    <w:rPr>
      <w:rFonts w:ascii="Calibri Light" w:eastAsia="SimSun" w:hAnsi="Calibri Light" w:cs="Times New Roman"/>
      <w:color w:val="5B9BD5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Emphasis">
    <w:name w:val="Emphasis"/>
    <w:autoRedefine/>
    <w:hidden/>
    <w:qFormat/>
    <w:rsid w:val="002306EC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autoRedefine/>
    <w:hidden/>
    <w:qFormat/>
    <w:rsid w:val="002306EC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IN" w:bidi="ar-SA"/>
    </w:rPr>
  </w:style>
  <w:style w:type="paragraph" w:styleId="Quote">
    <w:name w:val="Quote"/>
    <w:basedOn w:val="Normal"/>
    <w:next w:val="Normal"/>
    <w:autoRedefine/>
    <w:hidden/>
    <w:qFormat/>
    <w:rsid w:val="002306EC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autoRedefine/>
    <w:hidden/>
    <w:qFormat/>
    <w:rsid w:val="002306EC"/>
    <w:rPr>
      <w:color w:val="44546A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autoRedefine/>
    <w:hidden/>
    <w:qFormat/>
    <w:rsid w:val="002306EC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autoRedefine/>
    <w:hidden/>
    <w:qFormat/>
    <w:rsid w:val="002306EC"/>
    <w:rPr>
      <w:rFonts w:ascii="Calibri Light" w:eastAsia="SimSun" w:hAnsi="Calibri Light" w:cs="Times New Roman"/>
      <w:color w:val="44546A"/>
      <w:spacing w:val="-6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styleId="SubtleEmphasis">
    <w:name w:val="Subtle Emphasis"/>
    <w:autoRedefine/>
    <w:hidden/>
    <w:qFormat/>
    <w:rsid w:val="002306EC"/>
    <w:rPr>
      <w:i/>
      <w:iCs/>
      <w:color w:val="595959"/>
      <w:w w:val="100"/>
      <w:position w:val="-1"/>
      <w:effect w:val="none"/>
      <w:vertAlign w:val="baseline"/>
      <w:cs w:val="0"/>
      <w:em w:val="none"/>
    </w:rPr>
  </w:style>
  <w:style w:type="character" w:styleId="IntenseEmphasis">
    <w:name w:val="Intense Emphasis"/>
    <w:autoRedefine/>
    <w:hidden/>
    <w:qFormat/>
    <w:rsid w:val="002306EC"/>
    <w:rPr>
      <w:b/>
      <w:bCs/>
      <w:i/>
      <w:iCs/>
      <w:w w:val="100"/>
      <w:position w:val="-1"/>
      <w:effect w:val="none"/>
      <w:vertAlign w:val="baseline"/>
      <w:cs w:val="0"/>
      <w:em w:val="none"/>
    </w:rPr>
  </w:style>
  <w:style w:type="character" w:styleId="SubtleReference">
    <w:name w:val="Subtle Reference"/>
    <w:autoRedefine/>
    <w:hidden/>
    <w:qFormat/>
    <w:rsid w:val="002306EC"/>
    <w:rPr>
      <w:smallCaps/>
      <w:color w:val="595959"/>
      <w:w w:val="100"/>
      <w:position w:val="-1"/>
      <w:u w:val="none" w:color="7F7F7F"/>
      <w:effect w:val="none"/>
      <w:bdr w:val="none" w:sz="0" w:space="0" w:color="auto"/>
      <w:vertAlign w:val="baseline"/>
      <w:cs w:val="0"/>
      <w:em w:val="none"/>
    </w:rPr>
  </w:style>
  <w:style w:type="character" w:styleId="IntenseReference">
    <w:name w:val="Intense Reference"/>
    <w:autoRedefine/>
    <w:hidden/>
    <w:qFormat/>
    <w:rsid w:val="002306EC"/>
    <w:rPr>
      <w:b/>
      <w:bCs/>
      <w:smallCaps/>
      <w:color w:val="44546A"/>
      <w:w w:val="100"/>
      <w:position w:val="-1"/>
      <w:u w:val="single"/>
      <w:effect w:val="none"/>
      <w:vertAlign w:val="baseline"/>
      <w:cs w:val="0"/>
      <w:em w:val="none"/>
    </w:rPr>
  </w:style>
  <w:style w:type="character" w:styleId="BookTitle">
    <w:name w:val="Book Title"/>
    <w:autoRedefine/>
    <w:hidden/>
    <w:qFormat/>
    <w:rsid w:val="002306EC"/>
    <w:rPr>
      <w:b/>
      <w:bCs/>
      <w:smallCaps/>
      <w:spacing w:val="10"/>
      <w:w w:val="100"/>
      <w:position w:val="-1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autoRedefine/>
    <w:hidden/>
    <w:qFormat/>
    <w:rsid w:val="002306EC"/>
    <w:pPr>
      <w:outlineLvl w:val="9"/>
    </w:pPr>
  </w:style>
  <w:style w:type="table" w:customStyle="1" w:styleId="a">
    <w:basedOn w:val="TableNormal"/>
    <w:rsid w:val="002306EC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xwIoGLv9FtnzIZfbEyNzIkGFmg==">AMUW2mXt3cR8zSBqgYdkcsVgguJ5PLzwCeXg3ze2Hrr6b0yRXbWBiJ+24dyyIyhGFVU3EzvEXjSvfAg4snjfQ4B3xOzAbgmy0K7RkZokb49UiOZi7CFPRZ0=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metta</dc:creator>
  <cp:lastModifiedBy>God Grace</cp:lastModifiedBy>
  <cp:revision>2</cp:revision>
  <dcterms:created xsi:type="dcterms:W3CDTF">2022-09-13T10:26:00Z</dcterms:created>
  <dcterms:modified xsi:type="dcterms:W3CDTF">2022-09-13T10:26:00Z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  <property fmtid="{D5CDD505-2E9C-101B-9397-08002B2CF9AE}" pid="3" name="_DocHome">
    <vt:i4>1799498933</vt:i4>
  </property>
</Properties>
</file>