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63A" w:rsidRPr="0021463A" w:rsidRDefault="0021463A" w:rsidP="002146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1463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#ML 1</w:t>
      </w:r>
      <w:r w:rsidR="00054A7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( FEATURE TRANSFORMATION)</w:t>
      </w:r>
      <w:r w:rsidRPr="0021463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1463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pandas </w:t>
      </w:r>
      <w:r w:rsidRPr="0021463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1463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sklearn.model_selection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1463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train_test_split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1463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sklearn.preprocessing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1463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StandardScaler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1463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sklearn.discriminant_analysis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1463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LinearDiscriminantAnalysis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1463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sklearn.metrics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1463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accuracy_score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confusion_matrix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1463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sklearn.datasets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1463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load_iris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data =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load_iris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X =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data.data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1463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</w:t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data.feature_names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y =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data.target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scaler =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StandardScaler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X =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scaler.fit_transform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(X)</w:t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X_train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X_test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y_train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y_test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train_test_split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(X, y, </w:t>
      </w:r>
      <w:proofErr w:type="spellStart"/>
      <w:r w:rsidRPr="0021463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test_size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21463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0.2</w:t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1463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random_state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21463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42</w:t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lda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LinearDiscriminantAnalysis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X_train_lda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lda.fit_transform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X_train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y_train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X_test_lda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lda.transform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X_test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lda.fit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X_train_lda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y_train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y_pred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lda.predict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X_test_lda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accuracy =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accuracy_score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y_test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y_pred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confm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confusion_matrix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y_test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y_pred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1463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1463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"Accuracy:"</w:t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accuracy)</w:t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1463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1463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"CM :"</w:t>
      </w:r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confm</w:t>
      </w:r>
      <w:proofErr w:type="spellEnd"/>
      <w:r w:rsidRPr="0021463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:rsidR="006F55A3" w:rsidRDefault="006F55A3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 w:rsidP="0021463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>#ML 2</w:t>
      </w:r>
      <w:r w:rsidR="00054A77">
        <w:rPr>
          <w:color w:val="7A7E85"/>
        </w:rPr>
        <w:t xml:space="preserve"> (REGRE</w:t>
      </w:r>
      <w:bookmarkStart w:id="0" w:name="_GoBack"/>
      <w:bookmarkEnd w:id="0"/>
      <w:r w:rsidR="00054A77">
        <w:rPr>
          <w:color w:val="7A7E85"/>
        </w:rPr>
        <w:t>SION ANALYSIS)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sklearn.model_selection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train_test_split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sklearn.linear_model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LinearRegression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LogisticRegression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sklearn.metrics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accuracy_score</w:t>
      </w:r>
      <w:proofErr w:type="spellEnd"/>
      <w:r>
        <w:rPr>
          <w:color w:val="BCBEC4"/>
        </w:rPr>
        <w:t>, r2_score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warnings </w:t>
      </w:r>
      <w:proofErr w:type="spellStart"/>
      <w:r>
        <w:rPr>
          <w:color w:val="BCBEC4"/>
        </w:rPr>
        <w:t>warnings.filterwarnings</w:t>
      </w:r>
      <w:proofErr w:type="spellEnd"/>
      <w:r>
        <w:rPr>
          <w:color w:val="BCBEC4"/>
        </w:rPr>
        <w:t>(</w:t>
      </w:r>
      <w:r>
        <w:rPr>
          <w:color w:val="6AAB73"/>
        </w:rPr>
        <w:t>"ignore"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data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'path_to_diabetes.csv'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data.describe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data.skew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data.kurt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data.mode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X = </w:t>
      </w:r>
      <w:proofErr w:type="spellStart"/>
      <w:r>
        <w:rPr>
          <w:color w:val="BCBEC4"/>
        </w:rPr>
        <w:t>data.drop</w:t>
      </w:r>
      <w:proofErr w:type="spellEnd"/>
      <w:r>
        <w:rPr>
          <w:color w:val="BCBEC4"/>
        </w:rPr>
        <w:t>(</w:t>
      </w:r>
      <w:r>
        <w:rPr>
          <w:color w:val="AA4926"/>
        </w:rPr>
        <w:t>columns</w:t>
      </w:r>
      <w:r>
        <w:rPr>
          <w:color w:val="BCBEC4"/>
        </w:rPr>
        <w:t>=</w:t>
      </w:r>
      <w:r>
        <w:rPr>
          <w:color w:val="6AAB73"/>
        </w:rPr>
        <w:t>'Outcome'</w:t>
      </w:r>
      <w:r>
        <w:rPr>
          <w:color w:val="BCBEC4"/>
        </w:rPr>
        <w:t xml:space="preserve">, </w:t>
      </w:r>
      <w:r>
        <w:rPr>
          <w:color w:val="AA4926"/>
        </w:rPr>
        <w:t xml:space="preserve">axis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>y = data[</w:t>
      </w:r>
      <w:r>
        <w:rPr>
          <w:color w:val="6AAB73"/>
        </w:rPr>
        <w:t>'Outcome'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X_test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y_test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train_test_split</w:t>
      </w:r>
      <w:proofErr w:type="spellEnd"/>
      <w:r>
        <w:rPr>
          <w:color w:val="BCBEC4"/>
        </w:rPr>
        <w:t xml:space="preserve">(X, y, </w:t>
      </w:r>
      <w:proofErr w:type="spellStart"/>
      <w:r>
        <w:rPr>
          <w:color w:val="AA4926"/>
        </w:rPr>
        <w:t>test_size</w:t>
      </w:r>
      <w:proofErr w:type="spellEnd"/>
      <w:r>
        <w:rPr>
          <w:color w:val="BCBEC4"/>
        </w:rPr>
        <w:t>=</w:t>
      </w:r>
      <w:r>
        <w:rPr>
          <w:color w:val="2AACB8"/>
        </w:rPr>
        <w:t>0.2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BCBEC4"/>
        </w:rPr>
        <w:t>=</w:t>
      </w:r>
      <w:r>
        <w:rPr>
          <w:color w:val="2AACB8"/>
        </w:rPr>
        <w:t>42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linear_reg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LinearRegression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linear_reg.fit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y_train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y_pred_linear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linear_reg.predict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X_test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r2_linear = r2_score(</w:t>
      </w:r>
      <w:proofErr w:type="spellStart"/>
      <w:r>
        <w:rPr>
          <w:color w:val="BCBEC4"/>
        </w:rPr>
        <w:t>y_test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y_pred_linear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f"Linear</w:t>
      </w:r>
      <w:proofErr w:type="spellEnd"/>
      <w:r>
        <w:rPr>
          <w:color w:val="6AAB73"/>
        </w:rPr>
        <w:t xml:space="preserve"> Regression R-squared: </w:t>
      </w:r>
      <w:r>
        <w:rPr>
          <w:color w:val="CF8E6D"/>
        </w:rPr>
        <w:t>{</w:t>
      </w:r>
      <w:r>
        <w:rPr>
          <w:color w:val="BCBEC4"/>
        </w:rPr>
        <w:t>r2_linear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logistic_reg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LogisticRegression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logistic_reg.fit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y_train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y_pred_logistic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logistic_reg.predict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X_test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accuracy = </w:t>
      </w:r>
      <w:proofErr w:type="spellStart"/>
      <w:r>
        <w:rPr>
          <w:color w:val="BCBEC4"/>
        </w:rPr>
        <w:t>accuracy_score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y_test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y_pred_logistic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f"Logistic</w:t>
      </w:r>
      <w:proofErr w:type="spellEnd"/>
      <w:r>
        <w:rPr>
          <w:color w:val="6AAB73"/>
        </w:rPr>
        <w:t xml:space="preserve"> Regression Accuracy: </w:t>
      </w:r>
      <w:r>
        <w:rPr>
          <w:color w:val="CF8E6D"/>
        </w:rPr>
        <w:t>{</w:t>
      </w:r>
      <w:r>
        <w:rPr>
          <w:color w:val="BCBEC4"/>
        </w:rPr>
        <w:t>accuracy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 w:rsidP="0021463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># ML3</w:t>
      </w:r>
      <w:r w:rsidR="00054A77">
        <w:rPr>
          <w:color w:val="7A7E85"/>
        </w:rPr>
        <w:t xml:space="preserve"> (CLASSIFIER ANALYSIS)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sklearn.model_selection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train_test_split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sklearn.preprocessing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StandardScaler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sklearn.neighbors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KNeighborsClassifier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sklearn.metrics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confusion_matrix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accuracy_score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precision_score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recall_score</w:t>
      </w:r>
      <w:proofErr w:type="spellEnd"/>
      <w:r>
        <w:rPr>
          <w:color w:val="BCBEC4"/>
        </w:rPr>
        <w:br/>
      </w:r>
      <w:r>
        <w:rPr>
          <w:color w:val="BCBEC4"/>
        </w:rPr>
        <w:br/>
        <w:t>X = data[[</w:t>
      </w:r>
      <w:r>
        <w:rPr>
          <w:color w:val="6AAB73"/>
        </w:rPr>
        <w:t>'Age'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EstimatedSalary</w:t>
      </w:r>
      <w:proofErr w:type="spellEnd"/>
      <w:r>
        <w:rPr>
          <w:color w:val="6AAB73"/>
        </w:rPr>
        <w:t>'</w:t>
      </w:r>
      <w:r>
        <w:rPr>
          <w:color w:val="BCBEC4"/>
        </w:rPr>
        <w:t>]]</w:t>
      </w:r>
      <w:r>
        <w:rPr>
          <w:color w:val="BCBEC4"/>
        </w:rPr>
        <w:br/>
        <w:t>y = data[</w:t>
      </w:r>
      <w:r>
        <w:rPr>
          <w:color w:val="6AAB73"/>
        </w:rPr>
        <w:t>'Purchased'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X_test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y_test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train_test_split</w:t>
      </w:r>
      <w:proofErr w:type="spellEnd"/>
      <w:r>
        <w:rPr>
          <w:color w:val="BCBEC4"/>
        </w:rPr>
        <w:t xml:space="preserve">(X, y, </w:t>
      </w:r>
      <w:proofErr w:type="spellStart"/>
      <w:r>
        <w:rPr>
          <w:color w:val="AA4926"/>
        </w:rPr>
        <w:t>test_size</w:t>
      </w:r>
      <w:proofErr w:type="spellEnd"/>
      <w:r>
        <w:rPr>
          <w:color w:val="BCBEC4"/>
        </w:rPr>
        <w:t>=</w:t>
      </w:r>
      <w:r>
        <w:rPr>
          <w:color w:val="2AACB8"/>
        </w:rPr>
        <w:t>0.2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BCBEC4"/>
        </w:rPr>
        <w:t>=</w:t>
      </w:r>
      <w:r>
        <w:rPr>
          <w:color w:val="2AACB8"/>
        </w:rPr>
        <w:t>42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scaler = </w:t>
      </w:r>
      <w:proofErr w:type="spellStart"/>
      <w:r>
        <w:rPr>
          <w:color w:val="BCBEC4"/>
        </w:rPr>
        <w:t>StandardScaler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scaler.fit_transform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X_test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scaler.transform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X_test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knn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KNeighborsClassifier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n_neighbors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knn.fit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y_train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knn.predict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X_test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conf_matrix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confusion_matrix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y_test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accuracy = </w:t>
      </w:r>
      <w:proofErr w:type="spellStart"/>
      <w:r>
        <w:rPr>
          <w:color w:val="BCBEC4"/>
        </w:rPr>
        <w:t>accuracy_score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y_test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error_rate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 </w:t>
      </w:r>
      <w:r>
        <w:rPr>
          <w:color w:val="BCBEC4"/>
        </w:rPr>
        <w:t>- accuracy</w:t>
      </w:r>
      <w:r>
        <w:rPr>
          <w:color w:val="BCBEC4"/>
        </w:rPr>
        <w:br/>
        <w:t xml:space="preserve">precision = </w:t>
      </w:r>
      <w:proofErr w:type="spellStart"/>
      <w:r>
        <w:rPr>
          <w:color w:val="BCBEC4"/>
        </w:rPr>
        <w:t>precision_score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y_test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recall = </w:t>
      </w:r>
      <w:proofErr w:type="spellStart"/>
      <w:r>
        <w:rPr>
          <w:color w:val="BCBEC4"/>
        </w:rPr>
        <w:t>recall_score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y_test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"Confusion Matrix: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conf_matrix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f"Accuracy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accuracy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 xml:space="preserve"> Rate: </w:t>
      </w:r>
      <w:r>
        <w:rPr>
          <w:color w:val="CF8E6D"/>
        </w:rPr>
        <w:t>{</w:t>
      </w:r>
      <w:proofErr w:type="spellStart"/>
      <w:r>
        <w:rPr>
          <w:color w:val="BCBEC4"/>
        </w:rPr>
        <w:t>error_rate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f"Precision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precision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f"Recall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recall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/>
    <w:p w:rsidR="0021463A" w:rsidRDefault="0021463A" w:rsidP="0021463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>#MLP4</w:t>
      </w:r>
      <w:r w:rsidR="00054A77">
        <w:rPr>
          <w:color w:val="7A7E85"/>
        </w:rPr>
        <w:t xml:space="preserve"> (CLUSTERING ANALYSIS)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sklearn.cluster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KMeans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data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"iris.csv"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data.head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X =  </w:t>
      </w:r>
      <w:proofErr w:type="spellStart"/>
      <w:r>
        <w:rPr>
          <w:color w:val="BCBEC4"/>
        </w:rPr>
        <w:t>data.iloc</w:t>
      </w:r>
      <w:proofErr w:type="spellEnd"/>
      <w:r>
        <w:rPr>
          <w:color w:val="BCBEC4"/>
        </w:rPr>
        <w:t>[:,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]]</w:t>
      </w:r>
      <w:r>
        <w:rPr>
          <w:color w:val="BCBEC4"/>
        </w:rPr>
        <w:br/>
      </w:r>
      <w:r>
        <w:rPr>
          <w:color w:val="BCBEC4"/>
        </w:rPr>
        <w:br/>
        <w:t>inertia = []</w:t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kmeans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KMeans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n_clusters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BCBEC4"/>
        </w:rPr>
        <w:t>=</w:t>
      </w:r>
      <w:r>
        <w:rPr>
          <w:color w:val="2AACB8"/>
        </w:rPr>
        <w:t>300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BCBEC4"/>
        </w:rPr>
        <w:t>=</w:t>
      </w:r>
      <w:r>
        <w:rPr>
          <w:color w:val="2AACB8"/>
        </w:rPr>
        <w:t>42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kmeans.fit</w:t>
      </w:r>
      <w:proofErr w:type="spellEnd"/>
      <w:r>
        <w:rPr>
          <w:color w:val="BCBEC4"/>
        </w:rPr>
        <w:t>(X)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inertia.append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kmeans.inertia</w:t>
      </w:r>
      <w:proofErr w:type="spellEnd"/>
      <w:r>
        <w:rPr>
          <w:color w:val="BCBEC4"/>
        </w:rPr>
        <w:t>_)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 the Elbow Method graph</w:t>
      </w:r>
      <w:r>
        <w:rPr>
          <w:color w:val="7A7E85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 xml:space="preserve">), inertia, </w:t>
      </w:r>
      <w:r>
        <w:rPr>
          <w:color w:val="AA4926"/>
        </w:rPr>
        <w:t>marker</w:t>
      </w:r>
      <w:r>
        <w:rPr>
          <w:color w:val="BCBEC4"/>
        </w:rPr>
        <w:t>=</w:t>
      </w:r>
      <w:r>
        <w:rPr>
          <w:color w:val="6AAB73"/>
        </w:rPr>
        <w:t>'0'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'Number of Clusters'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'Inertia (Within-cluster sum of squares)'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'Elbow Method'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21463A" w:rsidRDefault="0021463A"/>
    <w:p w:rsidR="00054A77" w:rsidRDefault="00054A77"/>
    <w:p w:rsidR="00054A77" w:rsidRDefault="00054A77"/>
    <w:p w:rsidR="00054A77" w:rsidRDefault="00054A77"/>
    <w:p w:rsidR="00054A77" w:rsidRDefault="00054A77"/>
    <w:p w:rsidR="00054A77" w:rsidRDefault="00054A77"/>
    <w:p w:rsidR="00054A77" w:rsidRDefault="00054A77"/>
    <w:p w:rsidR="00054A77" w:rsidRDefault="00054A77"/>
    <w:p w:rsidR="00054A77" w:rsidRDefault="00054A77"/>
    <w:p w:rsidR="00054A77" w:rsidRDefault="00054A77"/>
    <w:p w:rsidR="00054A77" w:rsidRDefault="00054A77"/>
    <w:p w:rsidR="00054A77" w:rsidRDefault="00054A77"/>
    <w:p w:rsidR="00054A77" w:rsidRDefault="00054A77"/>
    <w:p w:rsidR="00054A77" w:rsidRDefault="00054A77"/>
    <w:p w:rsidR="00054A77" w:rsidRDefault="00054A77"/>
    <w:p w:rsidR="00054A77" w:rsidRDefault="00054A77"/>
    <w:p w:rsidR="00054A77" w:rsidRDefault="00054A77"/>
    <w:p w:rsidR="00054A77" w:rsidRDefault="00054A77"/>
    <w:p w:rsidR="00054A77" w:rsidRDefault="00054A77"/>
    <w:p w:rsidR="00054A77" w:rsidRDefault="00054A77" w:rsidP="00054A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>#ML 5 (ENSEMBLE LEARNING)</w:t>
      </w:r>
    </w:p>
    <w:p w:rsidR="00054A77" w:rsidRPr="00054A77" w:rsidRDefault="00054A77" w:rsidP="00054A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54A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pandas </w:t>
      </w:r>
      <w:r w:rsidRPr="00054A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4A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sklearn.model_selection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054A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train_test_split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4A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sklearn.ensemble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054A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RandomForestClassifier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4A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category_encoders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054A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ce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4A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sklearn.metrics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054A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accuracy_score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confusion_matrix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data =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pd.read_csv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"car_evaluation.csv"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data.head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col_names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[</w:t>
      </w:r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'buying'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maint</w:t>
      </w:r>
      <w:proofErr w:type="spellEnd"/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'doors'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'persons'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lug_boot</w:t>
      </w:r>
      <w:proofErr w:type="spellEnd"/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'safety'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'class'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data.columns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col_names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data.head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X =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data.drop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([</w:t>
      </w:r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'class'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], </w:t>
      </w:r>
      <w:r w:rsidRPr="00054A7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axis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y= data[</w:t>
      </w:r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'class'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X_train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X_test,y_train,y_test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train_test_split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X,y,</w:t>
      </w:r>
      <w:r w:rsidRPr="00054A7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test_size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0.3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54A7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random_state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42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X_train.shape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X_test.shape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encoder = 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ce.OrdinalEncoder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54A7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cols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=[</w:t>
      </w:r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'buying'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maint</w:t>
      </w:r>
      <w:proofErr w:type="spellEnd"/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'doors'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'persons'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lug_boot</w:t>
      </w:r>
      <w:proofErr w:type="spellEnd"/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'safety'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'class'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X_train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encoder.fit_transform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X_train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X_test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encoder.transform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X_test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rfc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RandomForestClassifier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54A7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random_state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rfc.fit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X_train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y_train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y_pred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rfc.predict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X_test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accuracy =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accuracy_score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y_test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y_pred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conf_matrix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confusion_matrix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y_test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y_pred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4A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"Accuracy:"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accuracy, </w:t>
      </w:r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54A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4A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"Confusion Matrix:</w:t>
      </w:r>
      <w:r w:rsidRPr="00054A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conf_matrix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:rsidR="00054A77" w:rsidRDefault="00054A77" w:rsidP="00054A77">
      <w:pPr>
        <w:tabs>
          <w:tab w:val="left" w:pos="5120"/>
        </w:tabs>
      </w:pPr>
      <w:r>
        <w:tab/>
      </w:r>
    </w:p>
    <w:p w:rsidR="00054A77" w:rsidRDefault="00054A77" w:rsidP="00054A77">
      <w:pPr>
        <w:tabs>
          <w:tab w:val="left" w:pos="5120"/>
        </w:tabs>
      </w:pPr>
    </w:p>
    <w:p w:rsidR="00054A77" w:rsidRDefault="00054A77" w:rsidP="00054A77">
      <w:pPr>
        <w:tabs>
          <w:tab w:val="left" w:pos="5120"/>
        </w:tabs>
      </w:pPr>
    </w:p>
    <w:p w:rsidR="00054A77" w:rsidRDefault="00054A77" w:rsidP="00054A77">
      <w:pPr>
        <w:tabs>
          <w:tab w:val="left" w:pos="5120"/>
        </w:tabs>
      </w:pPr>
    </w:p>
    <w:p w:rsidR="00054A77" w:rsidRDefault="00054A77" w:rsidP="00054A77">
      <w:pPr>
        <w:tabs>
          <w:tab w:val="left" w:pos="5120"/>
        </w:tabs>
      </w:pPr>
    </w:p>
    <w:p w:rsidR="00054A77" w:rsidRDefault="00054A77" w:rsidP="00054A77">
      <w:pPr>
        <w:tabs>
          <w:tab w:val="left" w:pos="5120"/>
        </w:tabs>
      </w:pPr>
    </w:p>
    <w:p w:rsidR="00054A77" w:rsidRDefault="00054A77" w:rsidP="00054A77">
      <w:pPr>
        <w:tabs>
          <w:tab w:val="left" w:pos="5120"/>
        </w:tabs>
      </w:pPr>
    </w:p>
    <w:p w:rsidR="00054A77" w:rsidRDefault="00054A77" w:rsidP="00054A77">
      <w:pPr>
        <w:tabs>
          <w:tab w:val="left" w:pos="5120"/>
        </w:tabs>
      </w:pPr>
    </w:p>
    <w:p w:rsidR="00054A77" w:rsidRDefault="00054A77" w:rsidP="00054A77">
      <w:pPr>
        <w:tabs>
          <w:tab w:val="left" w:pos="5120"/>
        </w:tabs>
      </w:pPr>
    </w:p>
    <w:p w:rsidR="00054A77" w:rsidRDefault="00054A77" w:rsidP="00054A77">
      <w:pPr>
        <w:tabs>
          <w:tab w:val="left" w:pos="5120"/>
        </w:tabs>
      </w:pPr>
    </w:p>
    <w:p w:rsidR="00054A77" w:rsidRDefault="00054A77" w:rsidP="00054A77">
      <w:pPr>
        <w:tabs>
          <w:tab w:val="left" w:pos="5120"/>
        </w:tabs>
      </w:pPr>
    </w:p>
    <w:p w:rsidR="00054A77" w:rsidRDefault="00054A77" w:rsidP="00054A77">
      <w:pPr>
        <w:tabs>
          <w:tab w:val="left" w:pos="5120"/>
        </w:tabs>
      </w:pPr>
    </w:p>
    <w:p w:rsidR="00054A77" w:rsidRDefault="00054A77" w:rsidP="00054A77">
      <w:pPr>
        <w:tabs>
          <w:tab w:val="left" w:pos="5120"/>
        </w:tabs>
      </w:pPr>
    </w:p>
    <w:p w:rsidR="00054A77" w:rsidRDefault="00054A77" w:rsidP="00054A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>#ML 6 (REINFORCEMENT LEARNING)</w:t>
      </w:r>
    </w:p>
    <w:p w:rsidR="00054A77" w:rsidRDefault="00054A77" w:rsidP="00054A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</w:pPr>
    </w:p>
    <w:p w:rsidR="00054A77" w:rsidRPr="00054A77" w:rsidRDefault="00054A77" w:rsidP="00054A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54A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numpy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054A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maze =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np.array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([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[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[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[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[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[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])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learning_rate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0.1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discount_factor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0.9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epsilon =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0.1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num_episodes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1000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num_states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num_actions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maze.size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Q =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np.zeros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((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num_states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num_actions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4A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_ </w:t>
      </w:r>
      <w:r w:rsidRPr="00054A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054A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num_episodes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state =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054A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while True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action =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np.random.choice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num_actions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054A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np.random.uniform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&lt; epsilon </w:t>
      </w:r>
      <w:r w:rsidRPr="00054A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np.argmax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(Q[state, :])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new_state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state + [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][action]  </w:t>
      </w:r>
      <w:r w:rsidRPr="00054A7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Up, Down, Left, Right</w:t>
      </w:r>
      <w:r w:rsidRPr="00054A7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reward = [-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][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maze.flat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new_state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]]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54A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reward: </w:t>
      </w:r>
      <w:r w:rsidRPr="00054A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054A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state =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new_state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current_state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054A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while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current_state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!=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16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 </w:t>
      </w:r>
      <w:r w:rsidRPr="00054A7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Goal state</w:t>
      </w:r>
      <w:r w:rsidRPr="00054A7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action =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np.argmax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(Q[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current_state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:])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current_state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current_state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 (action + </w:t>
      </w:r>
      <w:r w:rsidRPr="00054A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54A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54A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"Agent moved to state:"</w:t>
      </w:r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current_state</w:t>
      </w:r>
      <w:proofErr w:type="spellEnd"/>
      <w:r w:rsidRPr="00054A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:rsidR="00054A77" w:rsidRDefault="00054A77" w:rsidP="00054A77">
      <w:pPr>
        <w:tabs>
          <w:tab w:val="left" w:pos="5120"/>
        </w:tabs>
      </w:pPr>
    </w:p>
    <w:sectPr w:rsidR="0005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73"/>
    <w:rsid w:val="00054A77"/>
    <w:rsid w:val="0021463A"/>
    <w:rsid w:val="006F55A3"/>
    <w:rsid w:val="00AB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3CE9"/>
  <w15:chartTrackingRefBased/>
  <w15:docId w15:val="{85E52B28-C656-484F-8DE5-DF8B6D56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6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E4848-1545-44D9-B3DB-37A151530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2024-10-30T15:58:00Z</dcterms:created>
  <dcterms:modified xsi:type="dcterms:W3CDTF">2024-10-31T20:24:00Z</dcterms:modified>
</cp:coreProperties>
</file>