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01D4B">
      <w:pPr>
        <w:rPr>
          <w:rFonts w:hint="default"/>
          <w:lang w:val="en-US"/>
        </w:rPr>
      </w:pPr>
      <w:r>
        <w:rPr>
          <w:rFonts w:hint="default"/>
          <w:lang w:val="en-US"/>
        </w:rPr>
        <w:t>How to get changes in local repository to Remote repository</w:t>
      </w:r>
    </w:p>
    <w:p w14:paraId="04EA97F7">
      <w:pPr>
        <w:rPr>
          <w:rFonts w:hint="default"/>
          <w:lang w:val="en-US"/>
        </w:rPr>
      </w:pPr>
      <w:r>
        <w:rPr>
          <w:rFonts w:hint="default"/>
          <w:lang w:val="en-US"/>
        </w:rPr>
        <w:t>Local repository file add</w:t>
      </w:r>
    </w:p>
    <w:p w14:paraId="631E9DE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status </w:t>
      </w:r>
    </w:p>
    <w:p w14:paraId="18E974B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Changes to be commited</w:t>
      </w:r>
    </w:p>
    <w:p w14:paraId="61F1B05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7EEF7EB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2D1F47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49C5B5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p w14:paraId="0C6466FC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21E387BB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94480"/>
    <w:multiLevelType w:val="singleLevel"/>
    <w:tmpl w:val="844944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21459"/>
    <w:rsid w:val="1DC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2024-11-19T06:33:00Z</dcterms:created>
  <dc:creator>acer</dc:creator>
  <cp:lastModifiedBy>acer</cp:lastModifiedBy>
  <dcterms:modified xsi:type="dcterms:W3CDTF">2024-11-19T06:42:59Z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9442A40567B44252A64A521ED078A6CC_11</vt:lpwstr>
  </property>
</Properties>
</file>