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437C0A1A" w:rsidR="00F44E17" w:rsidRDefault="006A0DB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E56EDB"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56ED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E56ED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E56EDB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E56EDB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56ED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 xml:space="preserve">() for copying one string to another, </w:t>
      </w:r>
      <w:proofErr w:type="spell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 xml:space="preserve">() for concatenating two strings, and </w:t>
      </w:r>
      <w:proofErr w:type="spell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E56ED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79516C11" w:rsidR="00462136" w:rsidRDefault="00E56EDB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41AED2C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#include&lt;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6AD95A75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string.h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2F703ADB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void main 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(){</w:t>
      </w:r>
      <w:proofErr w:type="gramEnd"/>
    </w:p>
    <w:p w14:paraId="7F8EC33D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char str1[50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],str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2[50];</w:t>
      </w:r>
    </w:p>
    <w:p w14:paraId="22E4F9A4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int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choice;</w:t>
      </w:r>
    </w:p>
    <w:p w14:paraId="4549D36E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"enter the first string:");</w:t>
      </w:r>
    </w:p>
    <w:p w14:paraId="3C410E69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("%s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1);</w:t>
      </w:r>
    </w:p>
    <w:p w14:paraId="26D297C1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"enter the second string:");</w:t>
      </w:r>
    </w:p>
    <w:p w14:paraId="78149722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("%s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2);</w:t>
      </w:r>
    </w:p>
    <w:p w14:paraId="48F6F341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"enter the user choice:");</w:t>
      </w:r>
    </w:p>
    <w:p w14:paraId="44DEE0D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("%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d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",&amp;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choice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</w:p>
    <w:p w14:paraId="3564D5AD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"\n--- String Operations Menu ---\n");</w:t>
      </w:r>
    </w:p>
    <w:p w14:paraId="78661673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"1. Length of string\n");</w:t>
      </w:r>
    </w:p>
    <w:p w14:paraId="7F783A5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"2. Copy string\n");</w:t>
      </w:r>
    </w:p>
    <w:p w14:paraId="42638336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"3. Concatenate strings\n");</w:t>
      </w:r>
    </w:p>
    <w:p w14:paraId="7EAD7379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"4. Compare strings\n");</w:t>
      </w:r>
    </w:p>
    <w:p w14:paraId="5F33E663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"5. Exit\n");</w:t>
      </w:r>
    </w:p>
    <w:p w14:paraId="651A4080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</w:t>
      </w:r>
    </w:p>
    <w:p w14:paraId="3B2954D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switch (choice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){</w:t>
      </w:r>
      <w:proofErr w:type="gramEnd"/>
    </w:p>
    <w:p w14:paraId="3BA90DAE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case 1:</w:t>
      </w:r>
    </w:p>
    <w:p w14:paraId="5F7EA7EC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"the length of the string is %d\n",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strlen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(str1));</w:t>
      </w:r>
    </w:p>
    <w:p w14:paraId="18FCEF2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"the length of the string is %d\n",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strlen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(str2));</w:t>
      </w:r>
    </w:p>
    <w:p w14:paraId="3A6FDD59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break;</w:t>
      </w:r>
    </w:p>
    <w:p w14:paraId="708B76EC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case 2:</w:t>
      </w:r>
    </w:p>
    <w:p w14:paraId="315E228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strcpy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(str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1,str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2);</w:t>
      </w:r>
    </w:p>
    <w:p w14:paraId="035FC3B4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"copying of the string:%s\n",str1);//s1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mein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he copy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hoga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string</w:t>
      </w:r>
    </w:p>
    <w:p w14:paraId="0BE39361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break;</w:t>
      </w:r>
    </w:p>
    <w:p w14:paraId="3499B28D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case 3:</w:t>
      </w:r>
    </w:p>
    <w:p w14:paraId="07639B8D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strcat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(str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1,str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2);</w:t>
      </w:r>
    </w:p>
    <w:p w14:paraId="135318E9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"concatenation of two strings:%s\n",str1);</w:t>
      </w:r>
    </w:p>
    <w:p w14:paraId="75EF6E52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break;</w:t>
      </w:r>
    </w:p>
    <w:p w14:paraId="7D682B28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case 4:</w:t>
      </w:r>
    </w:p>
    <w:p w14:paraId="204CA8FA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if(</w:t>
      </w:r>
      <w:proofErr w:type="spell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strcmp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(str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1,str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2)==0){</w:t>
      </w:r>
    </w:p>
    <w:p w14:paraId="37FB33A5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"they are equal");</w:t>
      </w:r>
    </w:p>
    <w:p w14:paraId="3AF91CF4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</w:t>
      </w:r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}else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{</w:t>
      </w:r>
    </w:p>
    <w:p w14:paraId="01D89895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"they are not equal");  </w:t>
      </w:r>
    </w:p>
    <w:p w14:paraId="6D623ABB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}</w:t>
      </w:r>
    </w:p>
    <w:p w14:paraId="6C741763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break;</w:t>
      </w:r>
    </w:p>
    <w:p w14:paraId="3CB220AF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89CACD3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case 5:</w:t>
      </w:r>
    </w:p>
    <w:p w14:paraId="4D9EC68F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"Exiting...\n");</w:t>
      </w:r>
    </w:p>
    <w:p w14:paraId="5F3446B8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break;</w:t>
      </w:r>
    </w:p>
    <w:p w14:paraId="7389FAD3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F6865C5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default:</w:t>
      </w:r>
    </w:p>
    <w:p w14:paraId="3314E672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        </w:t>
      </w:r>
      <w:proofErr w:type="spellStart"/>
      <w:proofErr w:type="gramStart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>"Invalid choice!\n");</w:t>
      </w:r>
    </w:p>
    <w:p w14:paraId="43D97FE0" w14:textId="77777777" w:rsidR="00AA7DF6" w:rsidRPr="00AA7DF6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3ABB7D2" w14:textId="0A0B93C3" w:rsidR="00AA7DF6" w:rsidRPr="00A4739B" w:rsidRDefault="00AA7DF6" w:rsidP="00AA7DF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AA7DF6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  <w:bookmarkStart w:id="0" w:name="_GoBack"/>
      <w:bookmarkEnd w:id="0"/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E56EDB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1F74E9C0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63382185" w14:textId="0BDC72E9" w:rsidR="00AA7DF6" w:rsidRDefault="00AA7DF6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DF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311E27" wp14:editId="2E5E78EA">
            <wp:extent cx="3322608" cy="11888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605E" w14:textId="63133573" w:rsidR="003778BD" w:rsidRPr="003778BD" w:rsidRDefault="00E56EDB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E56EDB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776284-DD8F-4B32-BD33-3C51251D4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F21C5A-BFD2-40B6-B30B-C9E92C21F27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6A0DBE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AA7DF6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56EDB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HRITHIK RUPESH AGARWAL (Class 10-F) [k130061]*{2025}</cp:lastModifiedBy>
  <cp:revision>2</cp:revision>
  <dcterms:created xsi:type="dcterms:W3CDTF">2026-04-10T15:04:00Z</dcterms:created>
  <dcterms:modified xsi:type="dcterms:W3CDTF">2026-04-10T15:04:00Z</dcterms:modified>
</cp:coreProperties>
</file>