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A76" w:rsidRDefault="004B159C" w:rsidP="004B159C">
      <w:pPr>
        <w:pStyle w:val="Title"/>
      </w:pPr>
      <w:r>
        <w:t>Patient Records Application using ASP.NET Core 2.2 , EntityFrameworkCore, MS SQL Server and Angular 6</w:t>
      </w:r>
    </w:p>
    <w:p w:rsidR="00372618" w:rsidRDefault="00372618" w:rsidP="00372618"/>
    <w:p w:rsidR="00372618" w:rsidRDefault="00372618" w:rsidP="00372618">
      <w:r>
        <w:rPr>
          <w:noProof/>
        </w:rPr>
        <w:drawing>
          <wp:inline distT="0" distB="0" distL="0" distR="0">
            <wp:extent cx="5943600" cy="23165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618" w:rsidRDefault="00372618" w:rsidP="00372618">
      <w:r>
        <w:rPr>
          <w:noProof/>
        </w:rPr>
        <w:drawing>
          <wp:inline distT="0" distB="0" distL="0" distR="0">
            <wp:extent cx="5943600" cy="32517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618" w:rsidRDefault="00372618" w:rsidP="00372618">
      <w:r>
        <w:rPr>
          <w:noProof/>
        </w:rPr>
        <w:lastRenderedPageBreak/>
        <w:drawing>
          <wp:inline distT="0" distB="0" distL="0" distR="0">
            <wp:extent cx="5943600" cy="44724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2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618" w:rsidRDefault="00372618" w:rsidP="00372618">
      <w:r>
        <w:rPr>
          <w:noProof/>
        </w:rPr>
        <w:drawing>
          <wp:inline distT="0" distB="0" distL="0" distR="0">
            <wp:extent cx="5943600" cy="2278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618" w:rsidRDefault="00372618" w:rsidP="00372618">
      <w:r>
        <w:rPr>
          <w:noProof/>
        </w:rPr>
        <w:lastRenderedPageBreak/>
        <w:drawing>
          <wp:inline distT="0" distB="0" distL="0" distR="0">
            <wp:extent cx="5943600" cy="369177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618" w:rsidRDefault="00372618" w:rsidP="00372618"/>
    <w:p w:rsidR="00372618" w:rsidRPr="00372618" w:rsidRDefault="00372618" w:rsidP="00372618">
      <w:r>
        <w:rPr>
          <w:noProof/>
        </w:rPr>
        <w:drawing>
          <wp:inline distT="0" distB="0" distL="0" distR="0">
            <wp:extent cx="5943600" cy="250367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2618" w:rsidRPr="00372618" w:rsidSect="00DE0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159C"/>
    <w:rsid w:val="00372618"/>
    <w:rsid w:val="004B159C"/>
    <w:rsid w:val="00DE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5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2</cp:revision>
  <dcterms:created xsi:type="dcterms:W3CDTF">2019-09-07T09:15:00Z</dcterms:created>
  <dcterms:modified xsi:type="dcterms:W3CDTF">2019-09-07T09:20:00Z</dcterms:modified>
</cp:coreProperties>
</file>